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099E7" w14:textId="344CA6DA" w:rsidR="002430BE" w:rsidRDefault="00130E91" w:rsidP="00130E91">
      <w:pPr>
        <w:tabs>
          <w:tab w:val="left" w:pos="2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A9CFE5F" w14:textId="77777777" w:rsidR="001A5C64" w:rsidRPr="00BE5FAD" w:rsidRDefault="001A5C64" w:rsidP="002430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5FAD">
        <w:rPr>
          <w:rFonts w:ascii="Times New Roman" w:hAnsi="Times New Roman" w:cs="Times New Roman"/>
          <w:b/>
          <w:bCs/>
          <w:sz w:val="28"/>
          <w:szCs w:val="28"/>
        </w:rPr>
        <w:t>Краткосрочный план урока</w:t>
      </w:r>
    </w:p>
    <w:tbl>
      <w:tblPr>
        <w:tblStyle w:val="a4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9"/>
        <w:gridCol w:w="528"/>
        <w:gridCol w:w="2321"/>
        <w:gridCol w:w="3247"/>
        <w:gridCol w:w="2866"/>
        <w:gridCol w:w="2804"/>
        <w:gridCol w:w="2835"/>
      </w:tblGrid>
      <w:tr w:rsidR="000A3767" w:rsidRPr="00BE5FAD" w14:paraId="6FDFE475" w14:textId="77777777" w:rsidTr="00912257">
        <w:trPr>
          <w:trHeight w:val="278"/>
        </w:trPr>
        <w:tc>
          <w:tcPr>
            <w:tcW w:w="1917" w:type="dxa"/>
            <w:gridSpan w:val="2"/>
          </w:tcPr>
          <w:p w14:paraId="53D758FA" w14:textId="77777777" w:rsidR="000A3767" w:rsidRPr="00BE5FAD" w:rsidRDefault="000A3767" w:rsidP="0024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FAD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4073" w:type="dxa"/>
            <w:gridSpan w:val="5"/>
          </w:tcPr>
          <w:p w14:paraId="2C39FE8C" w14:textId="400AB33B" w:rsidR="00130E91" w:rsidRPr="00130E91" w:rsidRDefault="00130E91" w:rsidP="00130E91">
            <w:pPr>
              <w:ind w:right="118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val="kk-KZ"/>
              </w:rPr>
            </w:pPr>
            <w:r w:rsidRPr="00130E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</w:t>
            </w:r>
            <w:r w:rsidRPr="00130E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130E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130E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  <w:r w:rsidRPr="00130E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Питание </w:t>
            </w:r>
          </w:p>
          <w:p w14:paraId="077D6031" w14:textId="39784E0A" w:rsidR="006C39BE" w:rsidRPr="00BE5FAD" w:rsidRDefault="00AF2EC3" w:rsidP="00AF2EC3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0A3767" w:rsidRPr="00BE5FAD" w14:paraId="08C3A97C" w14:textId="77777777" w:rsidTr="00912257">
        <w:trPr>
          <w:trHeight w:val="278"/>
        </w:trPr>
        <w:tc>
          <w:tcPr>
            <w:tcW w:w="1917" w:type="dxa"/>
            <w:gridSpan w:val="2"/>
          </w:tcPr>
          <w:p w14:paraId="7B4C403B" w14:textId="3AB14748" w:rsidR="000A3767" w:rsidRPr="00BE5FAD" w:rsidRDefault="000A3767" w:rsidP="0024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FA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5C3CED" w:rsidRPr="00BE5FA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</w:tc>
        <w:tc>
          <w:tcPr>
            <w:tcW w:w="14073" w:type="dxa"/>
            <w:gridSpan w:val="5"/>
          </w:tcPr>
          <w:p w14:paraId="37490EA5" w14:textId="018CD6FD" w:rsidR="000A3767" w:rsidRPr="00BE5FAD" w:rsidRDefault="00F35C6D" w:rsidP="0024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Егембердиева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Сайлаубековна</w:t>
            </w:r>
            <w:proofErr w:type="spellEnd"/>
          </w:p>
        </w:tc>
      </w:tr>
      <w:tr w:rsidR="000A3767" w:rsidRPr="00BE5FAD" w14:paraId="214A8BB3" w14:textId="77777777" w:rsidTr="00912257">
        <w:trPr>
          <w:trHeight w:val="292"/>
        </w:trPr>
        <w:tc>
          <w:tcPr>
            <w:tcW w:w="1917" w:type="dxa"/>
            <w:gridSpan w:val="2"/>
          </w:tcPr>
          <w:p w14:paraId="5549AFD8" w14:textId="77777777" w:rsidR="000A3767" w:rsidRPr="00BE5FAD" w:rsidRDefault="000A3767" w:rsidP="0024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FA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073" w:type="dxa"/>
            <w:gridSpan w:val="5"/>
          </w:tcPr>
          <w:p w14:paraId="06EBDB59" w14:textId="77777777" w:rsidR="000A3767" w:rsidRPr="00BE5FAD" w:rsidRDefault="000A3767" w:rsidP="00243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C64" w:rsidRPr="00BE5FAD" w14:paraId="33231F1F" w14:textId="77777777" w:rsidTr="00912257">
        <w:trPr>
          <w:trHeight w:val="278"/>
        </w:trPr>
        <w:tc>
          <w:tcPr>
            <w:tcW w:w="1917" w:type="dxa"/>
            <w:gridSpan w:val="2"/>
          </w:tcPr>
          <w:p w14:paraId="43DE0581" w14:textId="77777777" w:rsidR="001A5C64" w:rsidRPr="00BE5FAD" w:rsidRDefault="001A5C64" w:rsidP="0024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FA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434" w:type="dxa"/>
            <w:gridSpan w:val="3"/>
          </w:tcPr>
          <w:p w14:paraId="3785F789" w14:textId="41F879CD" w:rsidR="001A5C64" w:rsidRPr="00BE5FAD" w:rsidRDefault="001A5C64" w:rsidP="0024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FAD">
              <w:rPr>
                <w:rFonts w:ascii="Times New Roman" w:hAnsi="Times New Roman" w:cs="Times New Roman"/>
                <w:sz w:val="28"/>
                <w:szCs w:val="28"/>
              </w:rPr>
              <w:t>Количество присутствующих</w:t>
            </w:r>
            <w:r w:rsidR="009672D8">
              <w:rPr>
                <w:rFonts w:ascii="Times New Roman" w:hAnsi="Times New Roman" w:cs="Times New Roman"/>
                <w:sz w:val="28"/>
                <w:szCs w:val="28"/>
              </w:rPr>
              <w:t xml:space="preserve"> -24</w:t>
            </w:r>
            <w:r w:rsidR="004476F7" w:rsidRPr="00BE5FAD">
              <w:rPr>
                <w:rFonts w:ascii="Times New Roman" w:hAnsi="Times New Roman" w:cs="Times New Roman"/>
                <w:sz w:val="28"/>
                <w:szCs w:val="28"/>
              </w:rPr>
              <w:t>/ Ученик с ООП</w:t>
            </w:r>
            <w:r w:rsidR="005B4CA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B33CDB">
              <w:rPr>
                <w:rFonts w:ascii="Times New Roman" w:hAnsi="Times New Roman" w:cs="Times New Roman"/>
                <w:sz w:val="28"/>
                <w:szCs w:val="28"/>
              </w:rPr>
              <w:t xml:space="preserve"> ученик 2 типа</w:t>
            </w:r>
          </w:p>
        </w:tc>
        <w:tc>
          <w:tcPr>
            <w:tcW w:w="5639" w:type="dxa"/>
            <w:gridSpan w:val="2"/>
          </w:tcPr>
          <w:p w14:paraId="29761C29" w14:textId="77777777" w:rsidR="001A5C64" w:rsidRPr="00BE5FAD" w:rsidRDefault="001A5C64" w:rsidP="00243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FAD">
              <w:rPr>
                <w:rFonts w:ascii="Times New Roman" w:hAnsi="Times New Roman" w:cs="Times New Roman"/>
                <w:sz w:val="28"/>
                <w:szCs w:val="28"/>
              </w:rPr>
              <w:t>Количество отсутствующих</w:t>
            </w:r>
          </w:p>
        </w:tc>
      </w:tr>
      <w:tr w:rsidR="00884DC0" w:rsidRPr="00BE5FAD" w14:paraId="58FF61D8" w14:textId="77777777" w:rsidTr="00912257">
        <w:trPr>
          <w:trHeight w:val="278"/>
        </w:trPr>
        <w:tc>
          <w:tcPr>
            <w:tcW w:w="1917" w:type="dxa"/>
            <w:gridSpan w:val="2"/>
          </w:tcPr>
          <w:p w14:paraId="656DB403" w14:textId="77777777" w:rsidR="00884DC0" w:rsidRPr="00BE5FAD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FA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4073" w:type="dxa"/>
            <w:gridSpan w:val="5"/>
          </w:tcPr>
          <w:p w14:paraId="3C9FC96E" w14:textId="3E97B2ED" w:rsidR="00884DC0" w:rsidRPr="00292D59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D59">
              <w:rPr>
                <w:rFonts w:ascii="Times New Roman" w:hAnsi="Times New Roman" w:cs="Times New Roman"/>
                <w:sz w:val="28"/>
                <w:szCs w:val="28"/>
              </w:rPr>
              <w:t xml:space="preserve">Гигиена питания.  Инфекционные заболевания органов пищеварения и их профилактика. Предупреждение желудочно-кишечных заболеваний. Меры профилактики пищевых отравлений. Меры первой помощи. Профилактика глистных заболеваний. </w:t>
            </w:r>
          </w:p>
        </w:tc>
      </w:tr>
      <w:tr w:rsidR="00884DC0" w:rsidRPr="00BE5FAD" w14:paraId="3B169CAA" w14:textId="77777777" w:rsidTr="00912257">
        <w:trPr>
          <w:trHeight w:val="1424"/>
        </w:trPr>
        <w:tc>
          <w:tcPr>
            <w:tcW w:w="1917" w:type="dxa"/>
            <w:gridSpan w:val="2"/>
          </w:tcPr>
          <w:p w14:paraId="58596FFD" w14:textId="77777777" w:rsidR="00884DC0" w:rsidRPr="00BE5FAD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FAD">
              <w:rPr>
                <w:rFonts w:ascii="Times New Roman" w:hAnsi="Times New Roman" w:cs="Times New Roman"/>
                <w:sz w:val="28"/>
                <w:szCs w:val="28"/>
              </w:rPr>
              <w:t>Цели обучения в соответствии с учебной программой</w:t>
            </w:r>
          </w:p>
        </w:tc>
        <w:tc>
          <w:tcPr>
            <w:tcW w:w="14073" w:type="dxa"/>
            <w:gridSpan w:val="5"/>
          </w:tcPr>
          <w:p w14:paraId="3FB58FA5" w14:textId="2BB30FD0" w:rsidR="00292D59" w:rsidRPr="00292D59" w:rsidRDefault="00292D59" w:rsidP="002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D59">
              <w:rPr>
                <w:rFonts w:ascii="Times New Roman" w:hAnsi="Times New Roman" w:cs="Times New Roman"/>
                <w:sz w:val="28"/>
                <w:szCs w:val="28"/>
              </w:rPr>
              <w:t>8.1.2.4 выявлять причины болезней пищеварительного тракта</w:t>
            </w:r>
            <w:r w:rsidRPr="00292D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</w:t>
            </w:r>
            <w:r w:rsidRPr="00292D59">
              <w:rPr>
                <w:rFonts w:ascii="Times New Roman" w:hAnsi="Times New Roman" w:cs="Times New Roman"/>
                <w:sz w:val="28"/>
                <w:szCs w:val="28"/>
              </w:rPr>
              <w:t xml:space="preserve"> пищевых отравлений</w:t>
            </w:r>
            <w:r w:rsidR="00065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2A128D" w14:textId="162998B0" w:rsidR="00884DC0" w:rsidRPr="00F67F04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DC0" w:rsidRPr="00BE5FAD" w14:paraId="6D35D8B6" w14:textId="77777777" w:rsidTr="00912257">
        <w:trPr>
          <w:trHeight w:val="304"/>
        </w:trPr>
        <w:tc>
          <w:tcPr>
            <w:tcW w:w="1917" w:type="dxa"/>
            <w:gridSpan w:val="2"/>
            <w:vMerge w:val="restart"/>
          </w:tcPr>
          <w:p w14:paraId="6D84FFE5" w14:textId="099FBAB5" w:rsidR="00884DC0" w:rsidRPr="00BE5FAD" w:rsidRDefault="00884DC0" w:rsidP="00884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5FAD">
              <w:rPr>
                <w:rFonts w:ascii="Times New Roman" w:hAnsi="Times New Roman" w:cs="Times New Roman"/>
                <w:sz w:val="28"/>
                <w:szCs w:val="28"/>
              </w:rPr>
              <w:t xml:space="preserve">Цели урока </w:t>
            </w:r>
            <w:r w:rsidRPr="00BE5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</w:p>
        </w:tc>
        <w:tc>
          <w:tcPr>
            <w:tcW w:w="14073" w:type="dxa"/>
            <w:gridSpan w:val="5"/>
          </w:tcPr>
          <w:p w14:paraId="25B897FC" w14:textId="77777777" w:rsidR="006A4095" w:rsidRDefault="003D541B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учащиеся: </w:t>
            </w:r>
          </w:p>
          <w:p w14:paraId="2259E1BD" w14:textId="7F8A318A" w:rsidR="00884DC0" w:rsidRPr="00BE5FAD" w:rsidRDefault="006A4095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4936">
              <w:rPr>
                <w:rFonts w:ascii="Times New Roman" w:hAnsi="Times New Roman" w:cs="Times New Roman"/>
                <w:sz w:val="28"/>
                <w:szCs w:val="28"/>
              </w:rPr>
              <w:t>описывают</w:t>
            </w:r>
            <w:r w:rsidR="003D541B">
              <w:rPr>
                <w:rFonts w:ascii="Times New Roman" w:hAnsi="Times New Roman" w:cs="Times New Roman"/>
                <w:sz w:val="28"/>
                <w:szCs w:val="28"/>
              </w:rPr>
              <w:t xml:space="preserve"> виды</w:t>
            </w:r>
            <w:r w:rsidR="004D4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82B" w:rsidRPr="007E677A">
              <w:rPr>
                <w:rFonts w:ascii="Times New Roman" w:hAnsi="Times New Roman" w:cs="Times New Roman"/>
                <w:sz w:val="28"/>
                <w:szCs w:val="28"/>
              </w:rPr>
              <w:t>желудочно-кишечных заболеваний;</w:t>
            </w:r>
          </w:p>
        </w:tc>
      </w:tr>
      <w:tr w:rsidR="00884DC0" w:rsidRPr="00BE5FAD" w14:paraId="1A6A5EE7" w14:textId="77777777" w:rsidTr="00912257">
        <w:trPr>
          <w:trHeight w:val="432"/>
        </w:trPr>
        <w:tc>
          <w:tcPr>
            <w:tcW w:w="1917" w:type="dxa"/>
            <w:gridSpan w:val="2"/>
            <w:vMerge/>
          </w:tcPr>
          <w:p w14:paraId="74500B75" w14:textId="77777777" w:rsidR="00884DC0" w:rsidRPr="00BE5FAD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3" w:type="dxa"/>
            <w:gridSpan w:val="5"/>
          </w:tcPr>
          <w:p w14:paraId="00CD420A" w14:textId="77777777" w:rsidR="00570CAB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FAD">
              <w:rPr>
                <w:rFonts w:ascii="Times New Roman" w:hAnsi="Times New Roman" w:cs="Times New Roman"/>
                <w:sz w:val="28"/>
                <w:szCs w:val="28"/>
              </w:rPr>
              <w:t>Большинство: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D473C7" w14:textId="2D11386D" w:rsidR="00884DC0" w:rsidRPr="00BE5FAD" w:rsidRDefault="00570CAB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4936">
              <w:rPr>
                <w:rFonts w:ascii="Times New Roman" w:hAnsi="Times New Roman" w:cs="Times New Roman"/>
                <w:sz w:val="28"/>
                <w:szCs w:val="28"/>
              </w:rPr>
              <w:t xml:space="preserve">перечисляют меры профилактики </w:t>
            </w:r>
            <w:r w:rsidR="00DB0E3E" w:rsidRPr="007E677A">
              <w:rPr>
                <w:rFonts w:ascii="Times New Roman" w:hAnsi="Times New Roman" w:cs="Times New Roman"/>
                <w:sz w:val="28"/>
                <w:szCs w:val="28"/>
              </w:rPr>
              <w:t>желудочно-кишечных заболеваний</w:t>
            </w:r>
            <w:r w:rsidR="002B382B" w:rsidRPr="007E67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84DC0" w:rsidRPr="00BE5FAD" w14:paraId="29C7A2F8" w14:textId="77777777" w:rsidTr="00912257">
        <w:trPr>
          <w:trHeight w:val="252"/>
        </w:trPr>
        <w:tc>
          <w:tcPr>
            <w:tcW w:w="1917" w:type="dxa"/>
            <w:gridSpan w:val="2"/>
            <w:vMerge/>
          </w:tcPr>
          <w:p w14:paraId="04C8442D" w14:textId="30717F15" w:rsidR="00884DC0" w:rsidRPr="00BE5FAD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3" w:type="dxa"/>
            <w:gridSpan w:val="5"/>
          </w:tcPr>
          <w:p w14:paraId="30F56EBF" w14:textId="77777777" w:rsidR="00570CAB" w:rsidRDefault="00064988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Некоторые учащиеся: </w:t>
            </w:r>
          </w:p>
          <w:p w14:paraId="6F9C9AFF" w14:textId="53D98B42" w:rsidR="00884DC0" w:rsidRDefault="00570CAB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D4936">
              <w:rPr>
                <w:rFonts w:ascii="Times New Roman" w:hAnsi="Times New Roman" w:cs="Times New Roman"/>
                <w:sz w:val="28"/>
                <w:szCs w:val="28"/>
              </w:rPr>
              <w:t xml:space="preserve">выявляют причины </w:t>
            </w:r>
            <w:r w:rsidR="00292D59">
              <w:rPr>
                <w:rFonts w:ascii="Times New Roman" w:hAnsi="Times New Roman" w:cs="Times New Roman"/>
                <w:sz w:val="28"/>
                <w:szCs w:val="28"/>
              </w:rPr>
              <w:t>инфекцион</w:t>
            </w:r>
            <w:r w:rsidR="004D49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92D59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2D59">
              <w:rPr>
                <w:rFonts w:ascii="Times New Roman" w:hAnsi="Times New Roman" w:cs="Times New Roman"/>
                <w:sz w:val="28"/>
                <w:szCs w:val="28"/>
              </w:rPr>
              <w:t>заболеваний пищеварительного тракта.</w:t>
            </w:r>
            <w:r w:rsidR="00884DC0" w:rsidRPr="00BE5FA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11EC1AAA" w14:textId="5F084E3A" w:rsidR="00884DC0" w:rsidRPr="00BE5FAD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FAD">
              <w:rPr>
                <w:rFonts w:ascii="Times New Roman" w:hAnsi="Times New Roman" w:cs="Times New Roman"/>
                <w:sz w:val="28"/>
                <w:szCs w:val="28"/>
              </w:rPr>
              <w:t>Ученик с ООП</w:t>
            </w:r>
            <w:r w:rsidR="00862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ученик</w:t>
            </w:r>
            <w:r w:rsidR="007E677A">
              <w:rPr>
                <w:rFonts w:ascii="Times New Roman" w:hAnsi="Times New Roman" w:cs="Times New Roman"/>
                <w:sz w:val="28"/>
                <w:szCs w:val="28"/>
              </w:rPr>
              <w:t xml:space="preserve"> 2 типа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  <w:r w:rsidRPr="00922BE2">
              <w:rPr>
                <w:rFonts w:ascii="Times New Roman" w:hAnsi="Times New Roman" w:cs="Times New Roman"/>
                <w:sz w:val="28"/>
                <w:szCs w:val="28"/>
              </w:rPr>
              <w:t xml:space="preserve">по рисунку определяет  </w:t>
            </w:r>
            <w:r w:rsidR="00292D59">
              <w:rPr>
                <w:rFonts w:ascii="Times New Roman" w:hAnsi="Times New Roman" w:cs="Times New Roman"/>
                <w:sz w:val="28"/>
                <w:szCs w:val="28"/>
              </w:rPr>
              <w:t xml:space="preserve">органы пищеварения человека. Перечисляет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меры профилактики инфекционных заболеваний</w:t>
            </w:r>
            <w:r w:rsidR="00292D59">
              <w:rPr>
                <w:rFonts w:ascii="Times New Roman" w:hAnsi="Times New Roman" w:cs="Times New Roman"/>
                <w:sz w:val="28"/>
                <w:szCs w:val="28"/>
              </w:rPr>
              <w:t xml:space="preserve"> пищеварительного тракта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(соблюдать личную гигиену, мытье рук, фруктов, овощей т.д.)</w:t>
            </w:r>
          </w:p>
        </w:tc>
      </w:tr>
      <w:tr w:rsidR="00884DC0" w:rsidRPr="00BE5FAD" w14:paraId="28665D6C" w14:textId="77777777" w:rsidTr="00912257">
        <w:trPr>
          <w:trHeight w:val="278"/>
        </w:trPr>
        <w:tc>
          <w:tcPr>
            <w:tcW w:w="1917" w:type="dxa"/>
            <w:gridSpan w:val="2"/>
          </w:tcPr>
          <w:p w14:paraId="45C7C224" w14:textId="77777777" w:rsidR="00884DC0" w:rsidRPr="00BE5FAD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FAD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14073" w:type="dxa"/>
            <w:gridSpan w:val="5"/>
          </w:tcPr>
          <w:p w14:paraId="129D6719" w14:textId="6FBB483C" w:rsidR="00884DC0" w:rsidRPr="005112B7" w:rsidRDefault="0061622F" w:rsidP="0061622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12B7"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r w:rsidR="000B2B1B" w:rsidRPr="005112B7">
              <w:rPr>
                <w:rFonts w:ascii="Times New Roman" w:hAnsi="Times New Roman" w:cs="Times New Roman"/>
                <w:sz w:val="28"/>
                <w:szCs w:val="28"/>
              </w:rPr>
              <w:t xml:space="preserve"> виды </w:t>
            </w:r>
            <w:r w:rsidR="00884DC0" w:rsidRPr="005112B7">
              <w:rPr>
                <w:rFonts w:ascii="Times New Roman" w:hAnsi="Times New Roman" w:cs="Times New Roman"/>
                <w:sz w:val="28"/>
                <w:szCs w:val="28"/>
              </w:rPr>
              <w:t>инфекционных заболеваний</w:t>
            </w:r>
            <w:r w:rsidR="000B2B1B" w:rsidRPr="005112B7">
              <w:rPr>
                <w:rFonts w:ascii="Times New Roman" w:hAnsi="Times New Roman" w:cs="Times New Roman"/>
                <w:sz w:val="28"/>
                <w:szCs w:val="28"/>
              </w:rPr>
              <w:t xml:space="preserve"> пищеварительного тракта</w:t>
            </w:r>
            <w:r w:rsidRPr="005112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6FBB05" w14:textId="42781854" w:rsidR="00884DC0" w:rsidRPr="005112B7" w:rsidRDefault="000B2B1B" w:rsidP="005112B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112B7">
              <w:rPr>
                <w:rFonts w:ascii="Times New Roman" w:hAnsi="Times New Roman" w:cs="Times New Roman"/>
                <w:sz w:val="28"/>
                <w:szCs w:val="28"/>
              </w:rPr>
              <w:t xml:space="preserve">Описывают гигиенические правила и меры предупреждения </w:t>
            </w:r>
            <w:r w:rsidR="00DB0E3E" w:rsidRPr="005112B7">
              <w:rPr>
                <w:rFonts w:ascii="Times New Roman" w:hAnsi="Times New Roman" w:cs="Times New Roman"/>
                <w:sz w:val="28"/>
                <w:szCs w:val="28"/>
              </w:rPr>
              <w:t>желудочно-кишечных заболеваний;</w:t>
            </w:r>
          </w:p>
        </w:tc>
      </w:tr>
      <w:tr w:rsidR="00884DC0" w:rsidRPr="00BE5FAD" w14:paraId="4E6861E2" w14:textId="77777777" w:rsidTr="00912257">
        <w:trPr>
          <w:trHeight w:val="278"/>
        </w:trPr>
        <w:tc>
          <w:tcPr>
            <w:tcW w:w="1917" w:type="dxa"/>
            <w:gridSpan w:val="2"/>
          </w:tcPr>
          <w:p w14:paraId="7A1AD152" w14:textId="3B88D312" w:rsidR="00884DC0" w:rsidRPr="00BE5FAD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FAD">
              <w:rPr>
                <w:rFonts w:ascii="Times New Roman" w:hAnsi="Times New Roman" w:cs="Times New Roman"/>
                <w:sz w:val="28"/>
                <w:szCs w:val="28"/>
              </w:rPr>
              <w:t>Уровень мыслительных навыков</w:t>
            </w:r>
          </w:p>
        </w:tc>
        <w:tc>
          <w:tcPr>
            <w:tcW w:w="14073" w:type="dxa"/>
            <w:gridSpan w:val="5"/>
          </w:tcPr>
          <w:p w14:paraId="1426BF43" w14:textId="40EF8B86" w:rsidR="00884DC0" w:rsidRPr="005112B7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B7">
              <w:rPr>
                <w:rFonts w:ascii="Times New Roman" w:hAnsi="Times New Roman" w:cs="Times New Roman"/>
                <w:sz w:val="28"/>
                <w:szCs w:val="28"/>
              </w:rPr>
              <w:t xml:space="preserve">Знание    </w:t>
            </w:r>
          </w:p>
          <w:p w14:paraId="2489647F" w14:textId="726D9A30" w:rsidR="00884DC0" w:rsidRPr="005112B7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B7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   </w:t>
            </w:r>
          </w:p>
          <w:p w14:paraId="6429C518" w14:textId="72E21F66" w:rsidR="00884DC0" w:rsidRPr="005112B7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B7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  <w:p w14:paraId="6A2B2DAF" w14:textId="2758BD78" w:rsidR="00884DC0" w:rsidRPr="005112B7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2B7">
              <w:rPr>
                <w:rFonts w:ascii="Times New Roman" w:hAnsi="Times New Roman" w:cs="Times New Roman"/>
                <w:sz w:val="28"/>
                <w:szCs w:val="28"/>
              </w:rPr>
              <w:t>Навыки высокого порядка</w:t>
            </w:r>
          </w:p>
          <w:p w14:paraId="71DD35DD" w14:textId="496111A7" w:rsidR="00884DC0" w:rsidRPr="005112B7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DC0" w:rsidRPr="00BE5FAD" w14:paraId="6C59EB63" w14:textId="77777777" w:rsidTr="00912257">
        <w:trPr>
          <w:trHeight w:val="278"/>
        </w:trPr>
        <w:tc>
          <w:tcPr>
            <w:tcW w:w="15990" w:type="dxa"/>
            <w:gridSpan w:val="7"/>
          </w:tcPr>
          <w:p w14:paraId="151E658F" w14:textId="77777777" w:rsidR="00884DC0" w:rsidRDefault="00884DC0" w:rsidP="00884D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2ACEC1" w14:textId="77777777" w:rsidR="00884DC0" w:rsidRDefault="00884DC0" w:rsidP="00884D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800C05" w14:textId="681D94D0" w:rsidR="00884DC0" w:rsidRPr="005B58BA" w:rsidRDefault="00884DC0" w:rsidP="00884D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8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</w:t>
            </w:r>
          </w:p>
        </w:tc>
      </w:tr>
      <w:tr w:rsidR="00884DC0" w:rsidRPr="00BE5FAD" w14:paraId="5928A45E" w14:textId="77777777" w:rsidTr="0049425A">
        <w:trPr>
          <w:trHeight w:val="572"/>
        </w:trPr>
        <w:tc>
          <w:tcPr>
            <w:tcW w:w="1389" w:type="dxa"/>
          </w:tcPr>
          <w:p w14:paraId="50A8316C" w14:textId="77777777" w:rsidR="00884DC0" w:rsidRPr="00BE5FAD" w:rsidRDefault="00884DC0" w:rsidP="00884D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урока/время</w:t>
            </w:r>
          </w:p>
        </w:tc>
        <w:tc>
          <w:tcPr>
            <w:tcW w:w="2849" w:type="dxa"/>
            <w:gridSpan w:val="2"/>
          </w:tcPr>
          <w:p w14:paraId="5F7CCAD5" w14:textId="77777777" w:rsidR="00884DC0" w:rsidRPr="00BE5FAD" w:rsidRDefault="00884DC0" w:rsidP="00884D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Действия педагога</w:t>
            </w:r>
          </w:p>
        </w:tc>
        <w:tc>
          <w:tcPr>
            <w:tcW w:w="3247" w:type="dxa"/>
          </w:tcPr>
          <w:p w14:paraId="517E3BF9" w14:textId="77777777" w:rsidR="00884DC0" w:rsidRPr="00BE5FAD" w:rsidRDefault="00884DC0" w:rsidP="00884D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Действия ученика</w:t>
            </w:r>
          </w:p>
        </w:tc>
        <w:tc>
          <w:tcPr>
            <w:tcW w:w="2866" w:type="dxa"/>
          </w:tcPr>
          <w:p w14:paraId="72CF9D31" w14:textId="77777777" w:rsidR="00884DC0" w:rsidRPr="00BE5FAD" w:rsidRDefault="00884DC0" w:rsidP="00884D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Действия ученика с ООП</w:t>
            </w:r>
          </w:p>
        </w:tc>
        <w:tc>
          <w:tcPr>
            <w:tcW w:w="2804" w:type="dxa"/>
          </w:tcPr>
          <w:p w14:paraId="21CE438F" w14:textId="77777777" w:rsidR="00884DC0" w:rsidRPr="00BE5FAD" w:rsidRDefault="00884DC0" w:rsidP="00884D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Оценивание</w:t>
            </w:r>
          </w:p>
        </w:tc>
        <w:tc>
          <w:tcPr>
            <w:tcW w:w="2835" w:type="dxa"/>
          </w:tcPr>
          <w:p w14:paraId="01028804" w14:textId="77777777" w:rsidR="00884DC0" w:rsidRPr="00BE5FAD" w:rsidRDefault="00884DC0" w:rsidP="00884D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5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Ресурсы</w:t>
            </w:r>
          </w:p>
        </w:tc>
      </w:tr>
      <w:tr w:rsidR="00884DC0" w:rsidRPr="00BE5FAD" w14:paraId="47B22B9C" w14:textId="77777777" w:rsidTr="0049425A">
        <w:trPr>
          <w:trHeight w:val="572"/>
        </w:trPr>
        <w:tc>
          <w:tcPr>
            <w:tcW w:w="1389" w:type="dxa"/>
          </w:tcPr>
          <w:p w14:paraId="3ACE2E69" w14:textId="77777777" w:rsidR="00884DC0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FAD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369CB8" w14:textId="7CA4B317" w:rsidR="00884DC0" w:rsidRPr="00BE5FAD" w:rsidRDefault="008161F8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884DC0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2849" w:type="dxa"/>
            <w:gridSpan w:val="2"/>
          </w:tcPr>
          <w:p w14:paraId="09D6FE0D" w14:textId="0EDE0411" w:rsidR="00884DC0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DB5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 w:rsidRPr="00AF2DB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AF2DB5">
              <w:rPr>
                <w:rFonts w:ascii="Times New Roman" w:hAnsi="Times New Roman" w:cs="Times New Roman"/>
                <w:sz w:val="28"/>
                <w:szCs w:val="28"/>
              </w:rPr>
              <w:t>омент</w:t>
            </w:r>
            <w:proofErr w:type="spellEnd"/>
            <w:r w:rsidRPr="00AF2DB5">
              <w:rPr>
                <w:rFonts w:ascii="Times New Roman" w:hAnsi="Times New Roman" w:cs="Times New Roman"/>
                <w:sz w:val="28"/>
                <w:szCs w:val="28"/>
              </w:rPr>
              <w:t>.(2 мин).</w:t>
            </w:r>
          </w:p>
          <w:p w14:paraId="6CA6E9BA" w14:textId="6AAB0C30" w:rsidR="000B2B1B" w:rsidRPr="00AF2DB5" w:rsidRDefault="000B2B1B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с учащимися уточняет цели обучения и критерии оценивания.</w:t>
            </w:r>
          </w:p>
          <w:p w14:paraId="04E576BB" w14:textId="3E2E0995" w:rsidR="00884DC0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учителя по теме </w:t>
            </w:r>
            <w:r w:rsidR="006C4E11">
              <w:rPr>
                <w:rFonts w:ascii="Times New Roman" w:hAnsi="Times New Roman" w:cs="Times New Roman"/>
                <w:sz w:val="28"/>
                <w:szCs w:val="28"/>
              </w:rPr>
              <w:t>«Гигиена питания.</w:t>
            </w:r>
            <w:r w:rsidR="00071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Инфекционные заболевания</w:t>
            </w:r>
            <w:r w:rsidR="006C4E11">
              <w:rPr>
                <w:rFonts w:ascii="Times New Roman" w:hAnsi="Times New Roman" w:cs="Times New Roman"/>
                <w:sz w:val="28"/>
                <w:szCs w:val="28"/>
              </w:rPr>
              <w:t xml:space="preserve"> органов</w:t>
            </w:r>
            <w:r w:rsidR="001A0034">
              <w:rPr>
                <w:rFonts w:ascii="Times New Roman" w:hAnsi="Times New Roman" w:cs="Times New Roman"/>
                <w:sz w:val="28"/>
                <w:szCs w:val="28"/>
              </w:rPr>
              <w:t xml:space="preserve"> пищеварения и меры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5526F35E" w14:textId="6FD2BA4B" w:rsidR="00884DC0" w:rsidRPr="00AF2DB5" w:rsidRDefault="0027557B" w:rsidP="00641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Формирует в классе позитивный настрой</w:t>
            </w:r>
            <w:r w:rsidR="00060712">
              <w:rPr>
                <w:rFonts w:ascii="Times New Roman" w:hAnsi="Times New Roman" w:cs="Times New Roman"/>
                <w:sz w:val="28"/>
                <w:szCs w:val="28"/>
              </w:rPr>
              <w:t>, предлагает 5 вопросов.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47" w:type="dxa"/>
          </w:tcPr>
          <w:p w14:paraId="69B1FE50" w14:textId="4ADFC41D" w:rsidR="003432D7" w:rsidRPr="003432D7" w:rsidRDefault="003432D7" w:rsidP="00884DC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432D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  <w:r w:rsidR="00DC14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4D3764" w14:textId="5022FF89" w:rsidR="00884DC0" w:rsidRDefault="00F11823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823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</w:t>
            </w:r>
            <w:r w:rsidR="00684D04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приводят примеры.</w:t>
            </w:r>
            <w:r w:rsidR="00884DC0" w:rsidRPr="00AF2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CBAA88" w14:textId="1359EF76" w:rsidR="00684D04" w:rsidRPr="00AF2DB5" w:rsidRDefault="00684D04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1.Для чего нужно соблюдать правильное питание?</w:t>
            </w:r>
          </w:p>
          <w:p w14:paraId="3787DF5F" w14:textId="40840607" w:rsidR="000B6FD3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DB5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0B6FD3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диетология?</w:t>
            </w:r>
          </w:p>
          <w:p w14:paraId="7C44435A" w14:textId="623DFF6F" w:rsidR="00684D04" w:rsidRDefault="00684D04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Почему переедание вредно для здоровья?</w:t>
            </w:r>
          </w:p>
          <w:p w14:paraId="2F3AAFC7" w14:textId="76895D67" w:rsidR="00884DC0" w:rsidRDefault="00684D04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Перечислите пищеварительные железы человека? </w:t>
            </w:r>
          </w:p>
          <w:p w14:paraId="0C9290C9" w14:textId="49176B84" w:rsidR="00684D04" w:rsidRPr="00AF2DB5" w:rsidRDefault="00684D04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5.Какие заболевания органов пищеварения вам известны?  </w:t>
            </w:r>
          </w:p>
          <w:p w14:paraId="79762E32" w14:textId="77777777" w:rsidR="00884DC0" w:rsidRPr="00AF2DB5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343A6" w14:textId="25568851" w:rsidR="00884DC0" w:rsidRPr="00130E47" w:rsidRDefault="00AD72CA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Записывает в тетради, сказанное учителем.</w:t>
            </w:r>
          </w:p>
        </w:tc>
        <w:tc>
          <w:tcPr>
            <w:tcW w:w="2866" w:type="dxa"/>
          </w:tcPr>
          <w:p w14:paraId="37FC179A" w14:textId="0932A142" w:rsidR="00884DC0" w:rsidRDefault="00884DC0" w:rsidP="0070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 по рису</w:t>
            </w:r>
            <w:r w:rsidR="00981418">
              <w:rPr>
                <w:rFonts w:ascii="Times New Roman" w:hAnsi="Times New Roman" w:cs="Times New Roman"/>
                <w:sz w:val="28"/>
                <w:szCs w:val="28"/>
              </w:rPr>
              <w:t>нку определяет</w:t>
            </w:r>
            <w:r w:rsidR="000B2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346">
              <w:rPr>
                <w:rFonts w:ascii="Times New Roman" w:hAnsi="Times New Roman" w:cs="Times New Roman"/>
                <w:sz w:val="28"/>
                <w:szCs w:val="28"/>
              </w:rPr>
              <w:t xml:space="preserve">органы пищеварения </w:t>
            </w:r>
            <w:r w:rsidR="00684D04">
              <w:rPr>
                <w:rFonts w:ascii="Times New Roman" w:hAnsi="Times New Roman" w:cs="Times New Roman"/>
                <w:sz w:val="28"/>
                <w:szCs w:val="28"/>
              </w:rPr>
              <w:t>человека.</w:t>
            </w:r>
          </w:p>
          <w:p w14:paraId="0B406416" w14:textId="76611C64" w:rsidR="008675FF" w:rsidRDefault="008675FF" w:rsidP="00707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 индивидуально задание.</w:t>
            </w:r>
          </w:p>
          <w:p w14:paraId="5F5723B9" w14:textId="69D77040" w:rsidR="00884DC0" w:rsidRPr="00BE5FAD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14:paraId="4B8B72F0" w14:textId="747AB39E" w:rsidR="00884DC0" w:rsidRDefault="000572F3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«Поймай ответ</w:t>
            </w:r>
            <w:r w:rsidR="00884D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62C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751CD4" w14:textId="01A004F0" w:rsidR="00162CD6" w:rsidRDefault="00162CD6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учителем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022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44022B">
              <w:rPr>
                <w:rFonts w:ascii="Times New Roman" w:hAnsi="Times New Roman" w:cs="Times New Roman"/>
                <w:sz w:val="28"/>
                <w:szCs w:val="28"/>
              </w:rPr>
              <w:t>на каждый верный ответ, ученик получает по 1б).</w:t>
            </w:r>
          </w:p>
          <w:p w14:paraId="559A996A" w14:textId="22E2CC94" w:rsidR="00E6542C" w:rsidRPr="00E6542C" w:rsidRDefault="002613F9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прини</w:t>
            </w:r>
            <w:r w:rsidR="00E6542C" w:rsidRPr="00E6542C">
              <w:rPr>
                <w:rFonts w:ascii="Times New Roman" w:hAnsi="Times New Roman" w:cs="Times New Roman"/>
                <w:sz w:val="28"/>
                <w:szCs w:val="28"/>
              </w:rPr>
              <w:t>мает полученную информацию,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применяет полученные знания, вы</w:t>
            </w:r>
            <w:r w:rsidR="002353BC">
              <w:rPr>
                <w:rFonts w:ascii="Times New Roman" w:hAnsi="Times New Roman" w:cs="Times New Roman"/>
                <w:sz w:val="28"/>
                <w:szCs w:val="28"/>
              </w:rPr>
              <w:t>сказывает свои мысли и суждения.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026A0B" w14:textId="15E88FBB" w:rsidR="00884DC0" w:rsidRPr="00BE5FAD" w:rsidRDefault="00884DC0" w:rsidP="00707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6D0ACC0" w14:textId="2FE69328" w:rsidR="00884DC0" w:rsidRDefault="000B2B1B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78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.Учебник 8 класс.</w:t>
            </w:r>
          </w:p>
          <w:p w14:paraId="50AAE8CF" w14:textId="52FE21C0" w:rsidR="00884DC0" w:rsidRPr="00BE5FAD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DC0" w:rsidRPr="00BE5FAD" w14:paraId="3755AB89" w14:textId="77777777" w:rsidTr="0049425A">
        <w:trPr>
          <w:trHeight w:val="572"/>
        </w:trPr>
        <w:tc>
          <w:tcPr>
            <w:tcW w:w="1389" w:type="dxa"/>
          </w:tcPr>
          <w:p w14:paraId="6E0B18B6" w14:textId="4EDFDFD6" w:rsidR="00884DC0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FAD">
              <w:rPr>
                <w:rFonts w:ascii="Times New Roman" w:hAnsi="Times New Roman" w:cs="Times New Roman"/>
                <w:sz w:val="28"/>
                <w:szCs w:val="28"/>
              </w:rPr>
              <w:t>Середина</w:t>
            </w:r>
          </w:p>
          <w:p w14:paraId="193FD46B" w14:textId="3ABFE6F1" w:rsidR="00884DC0" w:rsidRPr="00BE5FAD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 минут</w:t>
            </w:r>
          </w:p>
        </w:tc>
        <w:tc>
          <w:tcPr>
            <w:tcW w:w="2849" w:type="dxa"/>
            <w:gridSpan w:val="2"/>
          </w:tcPr>
          <w:p w14:paraId="5E74116D" w14:textId="77777777" w:rsidR="00884DC0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Разделит класс на группы.</w:t>
            </w:r>
          </w:p>
          <w:p w14:paraId="5C30D6DB" w14:textId="77777777" w:rsidR="0027557B" w:rsidRDefault="0027557B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Подталкивает учащихся к свободному изложению своих мыслей.</w:t>
            </w:r>
          </w:p>
          <w:p w14:paraId="58AF6760" w14:textId="77777777" w:rsidR="00817411" w:rsidRDefault="00817411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1BA8E" w14:textId="77777777" w:rsidR="00817411" w:rsidRDefault="00817411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раздает новый материал, дает 2-3 минуты для ознакомления материала.</w:t>
            </w:r>
          </w:p>
          <w:p w14:paraId="58948F86" w14:textId="77777777" w:rsidR="00823B5C" w:rsidRDefault="00823B5C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2DF6B" w14:textId="18EE3A5D" w:rsidR="00823B5C" w:rsidRDefault="00823B5C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Оценивает результаты групповых  обсуждений.</w:t>
            </w:r>
          </w:p>
          <w:p w14:paraId="0641C586" w14:textId="0FEA0D4F" w:rsidR="00823B5C" w:rsidRDefault="00823B5C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Формирует между учащимися в классе доверие, дружбу и уважение. </w:t>
            </w:r>
          </w:p>
          <w:p w14:paraId="7D8E9F31" w14:textId="77777777" w:rsidR="00F10310" w:rsidRDefault="00F1031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4D10E" w14:textId="2DE267BE" w:rsidR="00F10310" w:rsidRPr="00BE5FAD" w:rsidRDefault="00F1031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</w:tcPr>
          <w:p w14:paraId="58D0C560" w14:textId="5B6A5F14" w:rsidR="00817411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Групповая работа</w:t>
            </w:r>
            <w:r w:rsidR="0027557B">
              <w:rPr>
                <w:rFonts w:ascii="Times New Roman" w:hAnsi="Times New Roman" w:cs="Times New Roman"/>
                <w:sz w:val="28"/>
                <w:szCs w:val="28"/>
              </w:rPr>
              <w:t xml:space="preserve">  метод «</w:t>
            </w:r>
            <w:proofErr w:type="spellStart"/>
            <w:r w:rsidR="0027557B">
              <w:rPr>
                <w:rFonts w:ascii="Times New Roman" w:hAnsi="Times New Roman" w:cs="Times New Roman"/>
                <w:sz w:val="28"/>
                <w:szCs w:val="28"/>
              </w:rPr>
              <w:t>Джигсо</w:t>
            </w:r>
            <w:proofErr w:type="spellEnd"/>
            <w:r w:rsidR="0027557B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14:paraId="03C0D27F" w14:textId="57552D3C" w:rsidR="00F12C2D" w:rsidRDefault="006B15B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гру</w:t>
            </w:r>
            <w:r w:rsidR="005B3CCD">
              <w:rPr>
                <w:rFonts w:ascii="Times New Roman" w:hAnsi="Times New Roman" w:cs="Times New Roman"/>
                <w:sz w:val="28"/>
                <w:szCs w:val="28"/>
              </w:rPr>
              <w:t>ппа получает одинаковое задание, 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CCD">
              <w:rPr>
                <w:rFonts w:ascii="Times New Roman" w:hAnsi="Times New Roman" w:cs="Times New Roman"/>
                <w:sz w:val="28"/>
                <w:szCs w:val="28"/>
              </w:rPr>
              <w:t>«Кишечные инфекции»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57FC53" w14:textId="49C4513A" w:rsidR="00F12C2D" w:rsidRDefault="005B3CCD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0310">
              <w:rPr>
                <w:rFonts w:ascii="Times New Roman" w:hAnsi="Times New Roman" w:cs="Times New Roman"/>
                <w:sz w:val="28"/>
                <w:szCs w:val="28"/>
              </w:rPr>
              <w:t>изучив</w:t>
            </w:r>
            <w:r w:rsidR="0063422E">
              <w:rPr>
                <w:rFonts w:ascii="Times New Roman" w:hAnsi="Times New Roman" w:cs="Times New Roman"/>
                <w:sz w:val="28"/>
                <w:szCs w:val="28"/>
              </w:rPr>
              <w:t xml:space="preserve"> тему</w:t>
            </w:r>
            <w:r w:rsidR="00BF5656">
              <w:rPr>
                <w:rFonts w:ascii="Times New Roman" w:hAnsi="Times New Roman" w:cs="Times New Roman"/>
                <w:sz w:val="28"/>
                <w:szCs w:val="28"/>
              </w:rPr>
              <w:t>, доступно излагают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материал, работают с текстом, создают постер.</w:t>
            </w:r>
          </w:p>
          <w:p w14:paraId="03B845F3" w14:textId="77777777" w:rsidR="00AD72CA" w:rsidRDefault="00AD72CA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9F0E0" w14:textId="77777777" w:rsidR="00F10310" w:rsidRDefault="00F1031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0296F" w14:textId="77777777" w:rsidR="00884DC0" w:rsidRDefault="00BF5656" w:rsidP="005B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Возвращаются в свою группу,</w:t>
            </w:r>
            <w:r w:rsidR="00F10310">
              <w:rPr>
                <w:rFonts w:ascii="Times New Roman" w:hAnsi="Times New Roman" w:cs="Times New Roman"/>
                <w:sz w:val="28"/>
                <w:szCs w:val="28"/>
              </w:rPr>
              <w:t xml:space="preserve"> где происходит </w:t>
            </w:r>
            <w:proofErr w:type="spellStart"/>
            <w:r w:rsidR="00F10310">
              <w:rPr>
                <w:rFonts w:ascii="Times New Roman" w:hAnsi="Times New Roman" w:cs="Times New Roman"/>
                <w:sz w:val="28"/>
                <w:szCs w:val="28"/>
              </w:rPr>
              <w:t>взаимообучение</w:t>
            </w:r>
            <w:proofErr w:type="spellEnd"/>
            <w:r w:rsidR="00F10310">
              <w:rPr>
                <w:rFonts w:ascii="Times New Roman" w:hAnsi="Times New Roman" w:cs="Times New Roman"/>
                <w:sz w:val="28"/>
                <w:szCs w:val="28"/>
              </w:rPr>
              <w:t>, обмен информацией</w:t>
            </w:r>
            <w:r w:rsidR="005B3C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F7FD9B" w14:textId="77777777" w:rsidR="00AD72CA" w:rsidRDefault="00AD72CA" w:rsidP="005B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Обсуждают вопрос в группе.</w:t>
            </w:r>
          </w:p>
          <w:p w14:paraId="0AC91893" w14:textId="77777777" w:rsidR="00FA0A7A" w:rsidRDefault="00FA0A7A" w:rsidP="005B3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0A18F" w14:textId="77777777" w:rsidR="00FA0A7A" w:rsidRDefault="00FA0A7A" w:rsidP="005B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Дескрипторы: </w:t>
            </w:r>
          </w:p>
          <w:p w14:paraId="11457E0E" w14:textId="3201982F" w:rsidR="00FA0A7A" w:rsidRDefault="00FA0A7A" w:rsidP="005B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</w:t>
            </w:r>
          </w:p>
          <w:p w14:paraId="5994EB2A" w14:textId="2592F173" w:rsidR="00FA0A7A" w:rsidRPr="00BE5FAD" w:rsidRDefault="00FA0A7A" w:rsidP="005B3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описывают </w:t>
            </w:r>
          </w:p>
        </w:tc>
        <w:tc>
          <w:tcPr>
            <w:tcW w:w="2866" w:type="dxa"/>
          </w:tcPr>
          <w:p w14:paraId="37D2A337" w14:textId="77777777" w:rsidR="00F838AB" w:rsidRDefault="004F254F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Ученик с ООП записывает свои суждения: </w:t>
            </w:r>
          </w:p>
          <w:p w14:paraId="410E855F" w14:textId="0F91EF8D" w:rsidR="004F254F" w:rsidRPr="00BE5FAD" w:rsidRDefault="00F838AB" w:rsidP="00F83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факторы могут привести к кишечной инфекции (вода сырая, грязные руки, немытые овощи,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фрукты и ягоды).</w:t>
            </w:r>
            <w:r w:rsidRPr="00BE5F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4" w:type="dxa"/>
          </w:tcPr>
          <w:p w14:paraId="5478146C" w14:textId="4790580A" w:rsidR="00884DC0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Джигсо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51F628E" w14:textId="1EF6636E" w:rsidR="00884DC0" w:rsidRPr="00BE5FAD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учителя.</w:t>
            </w:r>
          </w:p>
        </w:tc>
        <w:tc>
          <w:tcPr>
            <w:tcW w:w="2835" w:type="dxa"/>
          </w:tcPr>
          <w:p w14:paraId="0014C1A6" w14:textId="07EE7A4F" w:rsidR="00884DC0" w:rsidRPr="00BE5FAD" w:rsidRDefault="0094270E" w:rsidP="0027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Ватман,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фламастеры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рисунки, текст.</w:t>
            </w:r>
          </w:p>
        </w:tc>
      </w:tr>
      <w:tr w:rsidR="00884DC0" w:rsidRPr="00BE5FAD" w14:paraId="3A9085B0" w14:textId="77777777" w:rsidTr="00AD72CA">
        <w:trPr>
          <w:trHeight w:val="3109"/>
        </w:trPr>
        <w:tc>
          <w:tcPr>
            <w:tcW w:w="1389" w:type="dxa"/>
          </w:tcPr>
          <w:p w14:paraId="03A192F7" w14:textId="244360F3" w:rsidR="00884DC0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F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Заключение урока.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54B4F9" w14:textId="2828DFCC" w:rsidR="00061861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F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1F8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  <w:p w14:paraId="483618E1" w14:textId="77777777" w:rsidR="00061861" w:rsidRDefault="00061861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53FA6" w14:textId="77777777" w:rsidR="00061861" w:rsidRDefault="00061861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7A59C" w14:textId="77777777" w:rsidR="00061861" w:rsidRDefault="00061861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16772" w14:textId="77777777" w:rsidR="00E64DE7" w:rsidRDefault="00E64DE7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A443A" w14:textId="77777777" w:rsidR="00E64DE7" w:rsidRDefault="00E64DE7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8274E" w14:textId="77777777" w:rsidR="00E64DE7" w:rsidRDefault="00E64DE7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F9275" w14:textId="29AF6157" w:rsidR="00884DC0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FAD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  <w:p w14:paraId="6F0B89E2" w14:textId="431E5121" w:rsidR="00884DC0" w:rsidRPr="00BE5FAD" w:rsidRDefault="008161F8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 минут</w:t>
            </w:r>
          </w:p>
          <w:p w14:paraId="1B2920A3" w14:textId="77777777" w:rsidR="00884DC0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5C544" w14:textId="77777777" w:rsidR="00884DC0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D7016" w14:textId="77777777" w:rsidR="00884DC0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1C02E" w14:textId="77777777" w:rsidR="00884DC0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A2107" w14:textId="77777777" w:rsidR="008161F8" w:rsidRDefault="008161F8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1DC7E" w14:textId="77777777" w:rsidR="008161F8" w:rsidRDefault="008161F8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4842C" w14:textId="77777777" w:rsidR="008161F8" w:rsidRDefault="008161F8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5973E" w14:textId="77777777" w:rsidR="00884DC0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FAD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14:paraId="6CA28361" w14:textId="5977EDFA" w:rsidR="00884DC0" w:rsidRPr="00BE5FAD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2849" w:type="dxa"/>
            <w:gridSpan w:val="2"/>
          </w:tcPr>
          <w:p w14:paraId="4F0CC4EB" w14:textId="77777777" w:rsidR="00E9283D" w:rsidRDefault="00655D59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Мотивирует учащихся на выполнение заданий.</w:t>
            </w:r>
          </w:p>
          <w:p w14:paraId="37EB39AC" w14:textId="77777777" w:rsidR="00655D59" w:rsidRDefault="00655D59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Контролирует ход выполнения заданий.</w:t>
            </w:r>
          </w:p>
          <w:p w14:paraId="3BCE5065" w14:textId="77777777" w:rsidR="00655D59" w:rsidRDefault="00655D59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F058F" w14:textId="77777777" w:rsidR="00BF4BEB" w:rsidRDefault="00BF4BEB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53B1C" w14:textId="77777777" w:rsidR="00BF4BEB" w:rsidRDefault="00BF4BEB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953E7" w14:textId="77777777" w:rsidR="00BF4BEB" w:rsidRDefault="00BF4BEB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64ADB" w14:textId="77777777" w:rsidR="00BF4BEB" w:rsidRDefault="00BF4BEB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Дает пояснение к выполнению домашнего задания.</w:t>
            </w:r>
          </w:p>
          <w:p w14:paraId="60C2811C" w14:textId="77777777" w:rsidR="00B3259A" w:rsidRDefault="00B3259A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FE8F0" w14:textId="77777777" w:rsidR="00B3259A" w:rsidRDefault="00B3259A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809E4" w14:textId="77777777" w:rsidR="00B3259A" w:rsidRDefault="00B3259A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04D56" w14:textId="77777777" w:rsidR="00B3259A" w:rsidRDefault="00B3259A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3D075" w14:textId="77777777" w:rsidR="00B3259A" w:rsidRDefault="00B3259A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0E7DA" w14:textId="77777777" w:rsidR="00B3259A" w:rsidRDefault="00B3259A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F60E0" w14:textId="77777777" w:rsidR="008161F8" w:rsidRDefault="008161F8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469DC" w14:textId="77777777" w:rsidR="008161F8" w:rsidRDefault="008161F8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DF9C3" w14:textId="77777777" w:rsidR="008161F8" w:rsidRDefault="008161F8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71B32" w14:textId="59F89AAC" w:rsidR="00B3259A" w:rsidRPr="00BE5FAD" w:rsidRDefault="00B3259A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Дает задание, напишите памятку по профилактике кишечных инфекций.</w:t>
            </w:r>
          </w:p>
        </w:tc>
        <w:tc>
          <w:tcPr>
            <w:tcW w:w="3247" w:type="dxa"/>
          </w:tcPr>
          <w:p w14:paraId="249466BE" w14:textId="77777777" w:rsidR="00BF4BEB" w:rsidRDefault="00BF4BEB" w:rsidP="00BF4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Оценивают себя и оценивают друг друга. Участвуют в групповых обсуждениях.</w:t>
            </w:r>
          </w:p>
          <w:p w14:paraId="31529CAA" w14:textId="6E8066BF" w:rsidR="00B3259A" w:rsidRDefault="00823B5C" w:rsidP="00BF4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Сравнивает свои результаты задания.</w:t>
            </w:r>
            <w:r w:rsidR="00A16A8A">
              <w:rPr>
                <w:rFonts w:ascii="Times New Roman" w:hAnsi="Times New Roman" w:cs="Times New Roman"/>
                <w:sz w:val="28"/>
                <w:szCs w:val="28"/>
              </w:rPr>
              <w:t xml:space="preserve"> Учатся аргументировать свою точку зрения.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50F9FA" w14:textId="77777777" w:rsidR="00B3259A" w:rsidRDefault="00B3259A" w:rsidP="00BF4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2CBF4" w14:textId="77777777" w:rsidR="00B3259A" w:rsidRDefault="00B3259A" w:rsidP="00BF4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72B35" w14:textId="77777777" w:rsidR="00B3259A" w:rsidRDefault="00B3259A" w:rsidP="00BF4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14261" w14:textId="16C0AE79" w:rsidR="00B3259A" w:rsidRPr="004D4936" w:rsidRDefault="00D4261C" w:rsidP="00BF4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4D4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Отвечает 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11вопросов в гугл-форме</w:t>
            </w:r>
            <w:r w:rsidR="004D4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41203C" w14:textId="36923FBE" w:rsidR="00D4261C" w:rsidRDefault="00D4261C" w:rsidP="00D42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сообщение об оказание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первой экстренной помощи: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«Что делать, если ребенок подавился?» </w:t>
            </w:r>
          </w:p>
          <w:p w14:paraId="647E7DC7" w14:textId="77777777" w:rsidR="00D4261C" w:rsidRPr="006B7463" w:rsidRDefault="00D4261C" w:rsidP="00D426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делать, если взрослый подавился?»</w:t>
            </w:r>
          </w:p>
          <w:p w14:paraId="38CC70EF" w14:textId="77777777" w:rsidR="00B3259A" w:rsidRPr="00D4261C" w:rsidRDefault="00B3259A" w:rsidP="00BF4B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2C4DFA9" w14:textId="77777777" w:rsidR="008161F8" w:rsidRDefault="008161F8" w:rsidP="00BF4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84D05" w14:textId="77777777" w:rsidR="00AD72CA" w:rsidRDefault="00823B5C" w:rsidP="00BF4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 рефлексию своих действий</w:t>
            </w:r>
            <w:r w:rsidR="00AD72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A6FAFF1" w14:textId="69BD7C4D" w:rsidR="00AD72CA" w:rsidRDefault="00AD72CA" w:rsidP="00BF4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Делится своими мнениями. </w:t>
            </w:r>
          </w:p>
          <w:p w14:paraId="2291314C" w14:textId="7ED6C609" w:rsidR="00B3259A" w:rsidRDefault="00823B5C" w:rsidP="00BF4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364570" w14:textId="77777777" w:rsidR="00BF4BEB" w:rsidRDefault="00BF4BEB" w:rsidP="00BF4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2BF49" w14:textId="77777777" w:rsidR="00BF4BEB" w:rsidRDefault="00BF4BEB" w:rsidP="00BF4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15F69" w14:textId="77777777" w:rsidR="00BF4BEB" w:rsidRDefault="00BF4BEB" w:rsidP="00BF4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B6719" w14:textId="77777777" w:rsidR="00884DC0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C8E43" w14:textId="77777777" w:rsidR="003A450B" w:rsidRDefault="003A450B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637A4" w14:textId="77777777" w:rsidR="00E64DE7" w:rsidRDefault="00E64DE7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B45E7" w14:textId="77777777" w:rsidR="00423796" w:rsidRDefault="00423796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57E6A" w14:textId="77777777" w:rsidR="00423796" w:rsidRDefault="00423796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F9E00" w14:textId="77777777" w:rsidR="00423796" w:rsidRDefault="00423796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D1249" w14:textId="77777777" w:rsidR="00423796" w:rsidRDefault="00423796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33B69" w14:textId="77777777" w:rsidR="00423796" w:rsidRDefault="00423796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B29DB" w14:textId="25E1F2C8" w:rsidR="00573780" w:rsidRPr="00BE5FAD" w:rsidRDefault="00573780" w:rsidP="00141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14:paraId="55690C73" w14:textId="0B26B1EE" w:rsidR="00641346" w:rsidRDefault="00757E7A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Ученик описывает, симптомы </w:t>
            </w:r>
            <w:r w:rsidR="00C57F9C">
              <w:rPr>
                <w:rFonts w:ascii="Times New Roman" w:hAnsi="Times New Roman" w:cs="Times New Roman"/>
                <w:sz w:val="28"/>
                <w:szCs w:val="28"/>
              </w:rPr>
              <w:t xml:space="preserve"> при заражении кишечной инфекцией: тошнота, рвота, озноб, слабость, жидкий стул. </w:t>
            </w:r>
          </w:p>
          <w:p w14:paraId="3724F39C" w14:textId="77777777" w:rsidR="00AD72CA" w:rsidRDefault="00AD72CA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6D759" w14:textId="77777777" w:rsidR="00D4261C" w:rsidRDefault="00D4261C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05AFB" w14:textId="77777777" w:rsidR="00D4261C" w:rsidRDefault="00D4261C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F2D5F" w14:textId="77777777" w:rsidR="00D4261C" w:rsidRDefault="00D4261C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C555A" w14:textId="77777777" w:rsidR="00D4261C" w:rsidRDefault="00D4261C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32E3E" w14:textId="77777777" w:rsidR="00D4261C" w:rsidRDefault="00D4261C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1E47A" w14:textId="77777777" w:rsidR="00D4261C" w:rsidRDefault="00D4261C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70200" w14:textId="77777777" w:rsidR="00D4261C" w:rsidRDefault="00D4261C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48023" w14:textId="77777777" w:rsidR="00D4261C" w:rsidRDefault="00D4261C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472CA" w14:textId="77777777" w:rsidR="00D4261C" w:rsidRDefault="00D4261C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49271" w14:textId="77777777" w:rsidR="00D4261C" w:rsidRDefault="00D4261C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2B19E" w14:textId="77777777" w:rsidR="00D4261C" w:rsidRDefault="00D4261C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4FFEB" w14:textId="77777777" w:rsidR="00D4261C" w:rsidRDefault="00D4261C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15E20" w14:textId="7A2A0E33" w:rsidR="00AD72CA" w:rsidRPr="00BE5FAD" w:rsidRDefault="00AD72CA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Налаживает взаимоотношения со сверстниками, чувствует свое участие в познавательном  процессе.</w:t>
            </w:r>
          </w:p>
        </w:tc>
        <w:tc>
          <w:tcPr>
            <w:tcW w:w="2804" w:type="dxa"/>
          </w:tcPr>
          <w:p w14:paraId="5F504828" w14:textId="4C2C2EB3" w:rsidR="00AD72CA" w:rsidRPr="004D4936" w:rsidRDefault="004D4936" w:rsidP="00884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Доска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Padlet</w:t>
            </w:r>
            <w:proofErr w:type="spellEnd"/>
          </w:p>
          <w:p w14:paraId="25ED0B29" w14:textId="77777777" w:rsidR="00AD72CA" w:rsidRDefault="00AD72CA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1FB90" w14:textId="77777777" w:rsidR="00AD72CA" w:rsidRDefault="00AD72CA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C8AB8" w14:textId="77777777" w:rsidR="00AD72CA" w:rsidRDefault="00AD72CA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292A7" w14:textId="77777777" w:rsidR="00AD72CA" w:rsidRDefault="00AD72CA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0FA64" w14:textId="77777777" w:rsidR="00AD72CA" w:rsidRDefault="00AD72CA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2B37C" w14:textId="77777777" w:rsidR="00AD72CA" w:rsidRDefault="00AD72CA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C57C5" w14:textId="77777777" w:rsidR="00AD72CA" w:rsidRDefault="00AD72CA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FCB20" w14:textId="77777777" w:rsidR="00AD72CA" w:rsidRDefault="00AD72CA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06B10" w14:textId="77777777" w:rsidR="00AD72CA" w:rsidRDefault="00AD72CA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7EF86" w14:textId="77777777" w:rsidR="00AD72CA" w:rsidRDefault="00AD72CA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CAFB0" w14:textId="77777777" w:rsidR="00AD72CA" w:rsidRDefault="00AD72CA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CBBC5" w14:textId="77777777" w:rsidR="00AD72CA" w:rsidRDefault="00AD72CA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C3D52" w14:textId="77777777" w:rsidR="00AD72CA" w:rsidRDefault="00AD72CA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95AF0" w14:textId="77777777" w:rsidR="00AD72CA" w:rsidRDefault="00AD72CA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29576" w14:textId="77777777" w:rsidR="00AD72CA" w:rsidRDefault="00AD72CA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C9567" w14:textId="77777777" w:rsidR="00AD72CA" w:rsidRDefault="00AD72CA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4A180" w14:textId="599408A3" w:rsidR="00AD72CA" w:rsidRPr="00BE5FAD" w:rsidRDefault="00AD72CA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Взаимооценива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53F9A560" w14:textId="1AEA7711" w:rsidR="00C4641C" w:rsidRPr="0049425A" w:rsidRDefault="00C4641C" w:rsidP="00C46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178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425A">
              <w:rPr>
                <w:rFonts w:ascii="Times New Roman" w:hAnsi="Times New Roman" w:cs="Times New Roman"/>
                <w:sz w:val="28"/>
                <w:szCs w:val="28"/>
              </w:rPr>
              <w:t>https://padlet.com/egemberdievaajnura36/c70ccgtl13qpbbpf</w:t>
            </w:r>
          </w:p>
          <w:p w14:paraId="2CB27395" w14:textId="77777777" w:rsidR="00884DC0" w:rsidRDefault="00884DC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668C3" w14:textId="07CB1D50" w:rsidR="00E64DE7" w:rsidRDefault="00A16A8A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ИКТ: развивают у учащихся навыки исследовательской деятельности, коммуникативные навыки, ученик настроен творчески, </w:t>
            </w:r>
          </w:p>
          <w:p w14:paraId="3F9E524A" w14:textId="77777777" w:rsidR="00E64DE7" w:rsidRDefault="00E64DE7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E0ECE" w14:textId="3D590390" w:rsidR="00EF6860" w:rsidRDefault="00E64DE7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78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Гугл </w:t>
            </w:r>
            <w:r w:rsidR="00EF68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06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14:paraId="7422AB41" w14:textId="4AFAE095" w:rsidR="00E64DE7" w:rsidRDefault="00EF6860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860">
              <w:rPr>
                <w:rFonts w:ascii="Times New Roman" w:hAnsi="Times New Roman" w:cs="Times New Roman"/>
                <w:sz w:val="28"/>
                <w:szCs w:val="28"/>
              </w:rPr>
              <w:t>https://forms.gle/wewxvaNyC5UiUzAG6</w:t>
            </w:r>
          </w:p>
          <w:p w14:paraId="52CAE61C" w14:textId="77777777" w:rsidR="00C4641C" w:rsidRDefault="00C4641C" w:rsidP="00884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D7BDC" w14:textId="13FB9778" w:rsidR="001A0878" w:rsidRDefault="001A0878" w:rsidP="008161F8">
            <w:pPr>
              <w:pStyle w:val="a5"/>
            </w:pPr>
          </w:p>
          <w:p w14:paraId="11A55D66" w14:textId="77777777" w:rsidR="001A0878" w:rsidRDefault="001A0878" w:rsidP="001A0878"/>
          <w:p w14:paraId="0FFCC78F" w14:textId="58D87C88" w:rsidR="001A0878" w:rsidRDefault="001A0878" w:rsidP="001A0878">
            <w:r>
              <w:t xml:space="preserve"> </w:t>
            </w:r>
          </w:p>
          <w:p w14:paraId="2CBF73DA" w14:textId="77777777" w:rsidR="001A0878" w:rsidRDefault="001A0878" w:rsidP="001A0878"/>
          <w:p w14:paraId="05D72B6C" w14:textId="0397F49F" w:rsidR="00884DC0" w:rsidRPr="001A0878" w:rsidRDefault="001A0878" w:rsidP="001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9F0E2BF" wp14:editId="3894C858">
                      <wp:extent cx="304800" cy="304800"/>
                      <wp:effectExtent l="0" t="0" r="0" b="0"/>
                      <wp:docPr id="2" name="Прямоугольник 2" descr="blob:https://web.whatsapp.com/94e52e4b-94c4-4b23-b2a6-2d61434beb9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2834DC2" id="Прямоугольник 2" o:spid="_x0000_s1026" alt="blob:https://web.whatsapp.com/94e52e4b-94c4-4b23-b2a6-2d61434beb9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MZuoZkQCAAAgBAAADgAA&#10;AAAAAAAAAAAAAAAuAgAAZHJzL2Uyb0RvYy54bWxQSwECLQAUAAYACAAAACEATKDpLNgAAAADAQAA&#10;DwAAAAAAAAAAAAAAAACeBAAAZHJzL2Rvd25yZXYueG1sUEsFBgAAAAAEAAQA8wAAAKM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1D72095" w14:textId="5F90494D" w:rsidR="008161F8" w:rsidRDefault="0001788B" w:rsidP="008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4)Ресурс: </w:t>
            </w:r>
            <w:r w:rsidR="001A0878" w:rsidRPr="008161F8">
              <w:rPr>
                <w:rFonts w:ascii="Times New Roman" w:hAnsi="Times New Roman" w:cs="Times New Roman"/>
                <w:sz w:val="28"/>
                <w:szCs w:val="28"/>
              </w:rPr>
              <w:t>Казахстанский научно-популярный журнал для школьников и родителей.</w:t>
            </w:r>
          </w:p>
          <w:p w14:paraId="3043DABD" w14:textId="60245C9A" w:rsidR="001A0878" w:rsidRPr="008161F8" w:rsidRDefault="001A0878" w:rsidP="00816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1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OYLA</w:t>
            </w:r>
            <w:r w:rsidR="00816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891B82" w:rsidRPr="008161F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891B82" w:rsidRPr="008161F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91B82" w:rsidRPr="008161F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oyla</w:t>
              </w:r>
              <w:proofErr w:type="spellEnd"/>
              <w:r w:rsidR="00891B82" w:rsidRPr="008161F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91B82" w:rsidRPr="008161F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xyz</w:t>
              </w:r>
            </w:hyperlink>
          </w:p>
          <w:p w14:paraId="796F62F8" w14:textId="1F3EE8B8" w:rsidR="00891B82" w:rsidRPr="008161F8" w:rsidRDefault="00891B82" w:rsidP="008161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61F8">
              <w:rPr>
                <w:rFonts w:ascii="Times New Roman" w:hAnsi="Times New Roman" w:cs="Times New Roman"/>
                <w:sz w:val="28"/>
                <w:szCs w:val="28"/>
              </w:rPr>
              <w:t xml:space="preserve">№ 66 </w:t>
            </w:r>
            <w:r w:rsidRPr="008161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  2021г</w:t>
            </w:r>
          </w:p>
          <w:p w14:paraId="4AB0B93E" w14:textId="1BFD11F2" w:rsidR="00E64DE7" w:rsidRDefault="0001788B" w:rsidP="00E64D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AC13D4" wp14:editId="44111CF2">
                  <wp:extent cx="1619250" cy="845864"/>
                  <wp:effectExtent l="0" t="0" r="0" b="0"/>
                  <wp:docPr id="4" name="Рисунок 4" descr="C:\Users\2020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2020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801" cy="852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6FCD96" w14:textId="77777777" w:rsidR="0001788B" w:rsidRDefault="0001788B" w:rsidP="00E64D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CB4AE52" w14:textId="7D22FD7E" w:rsidR="0001788B" w:rsidRPr="008161F8" w:rsidRDefault="0001788B" w:rsidP="00E64D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</w:tr>
    </w:tbl>
    <w:p w14:paraId="55657B31" w14:textId="362B45A0" w:rsidR="001A5C64" w:rsidRDefault="001A5C64" w:rsidP="002430BE">
      <w:pPr>
        <w:rPr>
          <w:rFonts w:ascii="Times New Roman" w:hAnsi="Times New Roman" w:cs="Times New Roman"/>
        </w:rPr>
      </w:pPr>
    </w:p>
    <w:p w14:paraId="3A928B96" w14:textId="77777777" w:rsidR="00BE5FAD" w:rsidRDefault="00BE5FAD" w:rsidP="00FB5A0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56ED413" w14:textId="77777777" w:rsidR="00BE5FAD" w:rsidRDefault="00BE5FAD" w:rsidP="00FB5A0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305D469" w14:textId="77777777" w:rsidR="00BE5FAD" w:rsidRDefault="00BE5FAD" w:rsidP="00FB5A0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46065" w14:textId="77777777" w:rsidR="0063476F" w:rsidRDefault="0063476F" w:rsidP="00FB5A0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A4267B4" w14:textId="77777777" w:rsidR="00F03BAF" w:rsidRDefault="00F03BAF" w:rsidP="00A00B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911F6F" w14:textId="77777777" w:rsidR="00F03BAF" w:rsidRDefault="00F03BAF" w:rsidP="00FB5A0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7BF58C7" w14:textId="18DD0307" w:rsidR="00BE5FAD" w:rsidRPr="007D1490" w:rsidRDefault="00FB5A0D" w:rsidP="007D149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B5A0D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14:paraId="71B628E9" w14:textId="0CDA8DD2" w:rsidR="00757054" w:rsidRDefault="00FB5A0D" w:rsidP="00FB5A0D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E5FAD">
        <w:rPr>
          <w:rFonts w:ascii="Times New Roman" w:hAnsi="Times New Roman" w:cs="Times New Roman"/>
          <w:b/>
          <w:bCs/>
          <w:sz w:val="32"/>
          <w:szCs w:val="32"/>
        </w:rPr>
        <w:t xml:space="preserve">Задания и упражнения, ресурс для отдельных учеников. </w:t>
      </w:r>
      <w:r w:rsidR="00464D20" w:rsidRPr="00BE5FAD">
        <w:rPr>
          <w:rFonts w:ascii="Times New Roman" w:hAnsi="Times New Roman" w:cs="Times New Roman"/>
          <w:b/>
          <w:bCs/>
          <w:sz w:val="32"/>
          <w:szCs w:val="32"/>
        </w:rPr>
        <w:t xml:space="preserve">Фото, графики, </w:t>
      </w:r>
      <w:r w:rsidR="00BE5FAD" w:rsidRPr="00BE5FAD">
        <w:rPr>
          <w:rFonts w:ascii="Times New Roman" w:hAnsi="Times New Roman" w:cs="Times New Roman"/>
          <w:b/>
          <w:bCs/>
          <w:sz w:val="32"/>
          <w:szCs w:val="32"/>
          <w:lang w:val="en-US"/>
        </w:rPr>
        <w:t>QR</w:t>
      </w:r>
      <w:r w:rsidR="00BE5FAD" w:rsidRPr="00BE5FAD">
        <w:rPr>
          <w:rFonts w:ascii="Times New Roman" w:hAnsi="Times New Roman" w:cs="Times New Roman"/>
          <w:b/>
          <w:bCs/>
          <w:sz w:val="32"/>
          <w:szCs w:val="32"/>
        </w:rPr>
        <w:t xml:space="preserve">  коды, </w:t>
      </w:r>
      <w:r w:rsidR="00464D20" w:rsidRPr="00BE5FAD">
        <w:rPr>
          <w:rFonts w:ascii="Times New Roman" w:hAnsi="Times New Roman" w:cs="Times New Roman"/>
          <w:b/>
          <w:bCs/>
          <w:sz w:val="32"/>
          <w:szCs w:val="32"/>
        </w:rPr>
        <w:t xml:space="preserve">схемы и ссылки и т.д. </w:t>
      </w:r>
    </w:p>
    <w:p w14:paraId="60A3B217" w14:textId="34AB6FF3" w:rsidR="000572F3" w:rsidRDefault="000572F3" w:rsidP="00E7247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«</w:t>
      </w:r>
      <w:r w:rsidR="00E7247E">
        <w:rPr>
          <w:rFonts w:ascii="Times New Roman" w:hAnsi="Times New Roman" w:cs="Times New Roman"/>
          <w:sz w:val="28"/>
          <w:szCs w:val="28"/>
        </w:rPr>
        <w:t>Поймай ответ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247E">
        <w:rPr>
          <w:rFonts w:ascii="Times New Roman" w:hAnsi="Times New Roman" w:cs="Times New Roman"/>
          <w:sz w:val="28"/>
          <w:szCs w:val="28"/>
        </w:rPr>
        <w:t>. Задавая вопрос, учитель бросает ученикам мешочек с горохом. Это придает процессу опрашивания кинестетический образ и ученики не принуждаются к добровольному ответу. Если ученик не знает ответа на вопрос, он может перекинуть вопрос другому ученику. В</w:t>
      </w:r>
      <w:r w:rsidRPr="00E7247E">
        <w:rPr>
          <w:rFonts w:ascii="Times New Roman" w:hAnsi="Times New Roman" w:cs="Times New Roman"/>
          <w:sz w:val="28"/>
          <w:szCs w:val="28"/>
        </w:rPr>
        <w:t xml:space="preserve"> </w:t>
      </w:r>
      <w:r w:rsidR="00E7247E">
        <w:rPr>
          <w:rFonts w:ascii="Times New Roman" w:hAnsi="Times New Roman" w:cs="Times New Roman"/>
          <w:sz w:val="28"/>
          <w:szCs w:val="28"/>
        </w:rPr>
        <w:t>зависимости от сложности вопроса, можно определить его первоначальный вес (с помощью баллов).</w:t>
      </w:r>
      <w:r w:rsidR="00AA420A">
        <w:rPr>
          <w:rFonts w:ascii="Times New Roman" w:hAnsi="Times New Roman" w:cs="Times New Roman"/>
          <w:sz w:val="28"/>
          <w:szCs w:val="28"/>
        </w:rPr>
        <w:t xml:space="preserve"> </w:t>
      </w:r>
      <w:r w:rsidR="00E7247E">
        <w:rPr>
          <w:rFonts w:ascii="Times New Roman" w:hAnsi="Times New Roman" w:cs="Times New Roman"/>
          <w:sz w:val="28"/>
          <w:szCs w:val="28"/>
        </w:rPr>
        <w:t xml:space="preserve">Например, если ученик, поймавший мешочек, переадресовывает вопрос другому ученику, стоимость вопроса снижается на 1 балл. </w:t>
      </w:r>
      <w:r w:rsidR="00ED267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A66417D" w14:textId="7213427D" w:rsidR="00324DFF" w:rsidRDefault="00722AE8" w:rsidP="00E7247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954B6E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 для ученика с ООП</w:t>
      </w:r>
      <w:r w:rsidR="00441562">
        <w:rPr>
          <w:rFonts w:ascii="Times New Roman" w:hAnsi="Times New Roman" w:cs="Times New Roman"/>
          <w:sz w:val="28"/>
          <w:szCs w:val="28"/>
        </w:rPr>
        <w:t xml:space="preserve"> (1 ученик). </w:t>
      </w:r>
      <w:r w:rsidR="002F42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2DEF9" w14:textId="3FEB5D55" w:rsidR="005C7C74" w:rsidRDefault="002F4231" w:rsidP="00324D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в верной последовательности отделы пищеварительной системы человека? </w:t>
      </w:r>
    </w:p>
    <w:p w14:paraId="598891CF" w14:textId="2A43BF88" w:rsidR="0083001C" w:rsidRDefault="000D573A" w:rsidP="00830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рисунок:   </w:t>
      </w:r>
      <w:hyperlink r:id="rId9" w:history="1">
        <w:r w:rsidRPr="00320332">
          <w:rPr>
            <w:rStyle w:val="a6"/>
            <w:rFonts w:ascii="Times New Roman" w:hAnsi="Times New Roman" w:cs="Times New Roman"/>
            <w:sz w:val="28"/>
            <w:szCs w:val="28"/>
          </w:rPr>
          <w:t>https://intolimp.org/publication/didaktichieskii-matieril-po-tiemie-sistiemy-orghanov-chielovieka-dlia-uchashchik.html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. Дидактический материал по теме «Системы органов человека» (для учащихся 8 классов.).</w:t>
      </w:r>
    </w:p>
    <w:p w14:paraId="5F398882" w14:textId="1A02B007" w:rsidR="000D573A" w:rsidRDefault="000D573A" w:rsidP="00830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BB3E10" wp14:editId="12A522CC">
            <wp:extent cx="2266950" cy="2438400"/>
            <wp:effectExtent l="0" t="0" r="0" b="0"/>
            <wp:docPr id="1" name="Рисунок 1" descr="C:\Users\2020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20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BEF04" w14:textId="01D3D20B" w:rsidR="00712246" w:rsidRDefault="00712246" w:rsidP="00712246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по рисунку, определяет </w:t>
      </w:r>
      <w:r w:rsidR="00C16B78">
        <w:rPr>
          <w:rFonts w:ascii="Times New Roman" w:hAnsi="Times New Roman" w:cs="Times New Roman"/>
          <w:sz w:val="28"/>
          <w:szCs w:val="28"/>
        </w:rPr>
        <w:t>в верной последов</w:t>
      </w:r>
      <w:r w:rsidR="008078BC">
        <w:rPr>
          <w:rFonts w:ascii="Times New Roman" w:hAnsi="Times New Roman" w:cs="Times New Roman"/>
          <w:sz w:val="28"/>
          <w:szCs w:val="28"/>
        </w:rPr>
        <w:t>ательности</w:t>
      </w:r>
      <w:r w:rsidR="00C16B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органы  пищеварительной системы человека.</w:t>
      </w:r>
    </w:p>
    <w:p w14:paraId="42EAB63B" w14:textId="77777777" w:rsidR="0083001C" w:rsidRDefault="0083001C" w:rsidP="0083001C">
      <w:pPr>
        <w:rPr>
          <w:rFonts w:ascii="Times New Roman" w:hAnsi="Times New Roman" w:cs="Times New Roman"/>
          <w:sz w:val="28"/>
          <w:szCs w:val="28"/>
        </w:rPr>
      </w:pPr>
    </w:p>
    <w:p w14:paraId="415DC682" w14:textId="77777777" w:rsidR="0083001C" w:rsidRDefault="0083001C" w:rsidP="0083001C">
      <w:pPr>
        <w:rPr>
          <w:rFonts w:ascii="Times New Roman" w:hAnsi="Times New Roman" w:cs="Times New Roman"/>
          <w:sz w:val="28"/>
          <w:szCs w:val="28"/>
        </w:rPr>
      </w:pPr>
    </w:p>
    <w:p w14:paraId="2F4076C7" w14:textId="6FFD1861" w:rsidR="002F4231" w:rsidRDefault="002F4231" w:rsidP="002F4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 </w:t>
      </w:r>
      <w:r w:rsidR="00954B6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для ученика ООП</w:t>
      </w:r>
      <w:r w:rsidR="00125876">
        <w:rPr>
          <w:rFonts w:ascii="Times New Roman" w:hAnsi="Times New Roman" w:cs="Times New Roman"/>
          <w:sz w:val="28"/>
          <w:szCs w:val="28"/>
        </w:rPr>
        <w:t xml:space="preserve"> (1 ученик)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45E4C9B" w14:textId="01C78903" w:rsidR="002F4231" w:rsidRDefault="00125876" w:rsidP="002F4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="00954B6E">
        <w:rPr>
          <w:rFonts w:ascii="Times New Roman" w:hAnsi="Times New Roman" w:cs="Times New Roman"/>
          <w:sz w:val="28"/>
          <w:szCs w:val="28"/>
        </w:rPr>
        <w:t xml:space="preserve">: </w:t>
      </w:r>
      <w:r w:rsidR="002F4231">
        <w:rPr>
          <w:rFonts w:ascii="Times New Roman" w:hAnsi="Times New Roman" w:cs="Times New Roman"/>
          <w:sz w:val="28"/>
          <w:szCs w:val="28"/>
        </w:rPr>
        <w:t xml:space="preserve">  </w:t>
      </w:r>
      <w:r w:rsidR="00BE436A">
        <w:rPr>
          <w:rFonts w:ascii="Times New Roman" w:hAnsi="Times New Roman" w:cs="Times New Roman"/>
          <w:sz w:val="28"/>
          <w:szCs w:val="28"/>
        </w:rPr>
        <w:t xml:space="preserve">Какие меры нужно соблюдать для предупреждения кишечной инфекции? </w:t>
      </w:r>
    </w:p>
    <w:p w14:paraId="4595313C" w14:textId="515DE445" w:rsidR="0083001C" w:rsidRDefault="002F4231" w:rsidP="002F4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с ООП записывает св</w:t>
      </w:r>
      <w:r w:rsidR="00BE436A">
        <w:rPr>
          <w:rFonts w:ascii="Times New Roman" w:hAnsi="Times New Roman" w:cs="Times New Roman"/>
          <w:sz w:val="28"/>
          <w:szCs w:val="28"/>
        </w:rPr>
        <w:t>ои суждения: ответ:</w:t>
      </w:r>
      <w:r>
        <w:rPr>
          <w:rFonts w:ascii="Times New Roman" w:hAnsi="Times New Roman" w:cs="Times New Roman"/>
          <w:sz w:val="28"/>
          <w:szCs w:val="28"/>
        </w:rPr>
        <w:t xml:space="preserve"> соблюдать личную гигиену (стричь ногти), мыть овощи, фрукты</w:t>
      </w:r>
      <w:r w:rsidR="00BE436A">
        <w:rPr>
          <w:rFonts w:ascii="Times New Roman" w:hAnsi="Times New Roman" w:cs="Times New Roman"/>
          <w:sz w:val="28"/>
          <w:szCs w:val="28"/>
        </w:rPr>
        <w:t xml:space="preserve">, не пить сырую воду, </w:t>
      </w:r>
      <w:proofErr w:type="spellStart"/>
      <w:r w:rsidR="00BE436A">
        <w:rPr>
          <w:rFonts w:ascii="Times New Roman" w:hAnsi="Times New Roman" w:cs="Times New Roman"/>
          <w:sz w:val="28"/>
          <w:szCs w:val="28"/>
        </w:rPr>
        <w:t>скоропортящие</w:t>
      </w:r>
      <w:proofErr w:type="spellEnd"/>
      <w:r w:rsidR="00BE436A">
        <w:rPr>
          <w:rFonts w:ascii="Times New Roman" w:hAnsi="Times New Roman" w:cs="Times New Roman"/>
          <w:sz w:val="28"/>
          <w:szCs w:val="28"/>
        </w:rPr>
        <w:t xml:space="preserve"> продукты хранить  в холодильнике, </w:t>
      </w:r>
      <w:r>
        <w:rPr>
          <w:rFonts w:ascii="Times New Roman" w:hAnsi="Times New Roman" w:cs="Times New Roman"/>
          <w:sz w:val="28"/>
          <w:szCs w:val="28"/>
        </w:rPr>
        <w:t xml:space="preserve"> проверить срок  годности на упаковке к</w:t>
      </w:r>
      <w:r w:rsidR="00BE436A">
        <w:rPr>
          <w:rFonts w:ascii="Times New Roman" w:hAnsi="Times New Roman" w:cs="Times New Roman"/>
          <w:sz w:val="28"/>
          <w:szCs w:val="28"/>
        </w:rPr>
        <w:t>онсервы,</w:t>
      </w:r>
      <w:r>
        <w:rPr>
          <w:rFonts w:ascii="Times New Roman" w:hAnsi="Times New Roman" w:cs="Times New Roman"/>
          <w:sz w:val="28"/>
          <w:szCs w:val="28"/>
        </w:rPr>
        <w:t xml:space="preserve"> грибы</w:t>
      </w:r>
      <w:r w:rsidR="000E7FD8">
        <w:rPr>
          <w:rFonts w:ascii="Times New Roman" w:hAnsi="Times New Roman" w:cs="Times New Roman"/>
          <w:sz w:val="28"/>
          <w:szCs w:val="28"/>
        </w:rPr>
        <w:t>, молочные продукты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8E93A2" w14:textId="77777777" w:rsidR="0083001C" w:rsidRDefault="0083001C" w:rsidP="0083001C">
      <w:pPr>
        <w:rPr>
          <w:rFonts w:ascii="Times New Roman" w:hAnsi="Times New Roman" w:cs="Times New Roman"/>
          <w:sz w:val="28"/>
          <w:szCs w:val="28"/>
        </w:rPr>
      </w:pPr>
    </w:p>
    <w:p w14:paraId="628262A2" w14:textId="31AC9AED" w:rsidR="00ED267A" w:rsidRDefault="00ED267A" w:rsidP="00A72F2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72F22">
        <w:rPr>
          <w:rFonts w:ascii="Times New Roman" w:hAnsi="Times New Roman" w:cs="Times New Roman"/>
          <w:sz w:val="28"/>
          <w:szCs w:val="28"/>
        </w:rPr>
        <w:t>Метод «</w:t>
      </w:r>
      <w:proofErr w:type="spellStart"/>
      <w:r w:rsidRPr="00A72F22">
        <w:rPr>
          <w:rFonts w:ascii="Times New Roman" w:hAnsi="Times New Roman" w:cs="Times New Roman"/>
          <w:sz w:val="28"/>
          <w:szCs w:val="28"/>
        </w:rPr>
        <w:t>Джигсо</w:t>
      </w:r>
      <w:proofErr w:type="spellEnd"/>
      <w:r w:rsidRPr="00A72F22">
        <w:rPr>
          <w:rFonts w:ascii="Times New Roman" w:hAnsi="Times New Roman" w:cs="Times New Roman"/>
          <w:sz w:val="28"/>
          <w:szCs w:val="28"/>
        </w:rPr>
        <w:t xml:space="preserve">».  </w:t>
      </w:r>
      <w:r w:rsidR="00933B59" w:rsidRPr="00A72F22">
        <w:rPr>
          <w:rFonts w:ascii="Times New Roman" w:hAnsi="Times New Roman" w:cs="Times New Roman"/>
          <w:sz w:val="28"/>
          <w:szCs w:val="28"/>
        </w:rPr>
        <w:t>Это групповой метод работы. М</w:t>
      </w:r>
      <w:r w:rsidRPr="00A72F22">
        <w:rPr>
          <w:rFonts w:ascii="Times New Roman" w:hAnsi="Times New Roman" w:cs="Times New Roman"/>
          <w:sz w:val="28"/>
          <w:szCs w:val="28"/>
        </w:rPr>
        <w:t xml:space="preserve">етод позволяет </w:t>
      </w:r>
      <w:r w:rsidR="00F12C2D" w:rsidRPr="00A72F22">
        <w:rPr>
          <w:rFonts w:ascii="Times New Roman" w:hAnsi="Times New Roman" w:cs="Times New Roman"/>
          <w:sz w:val="28"/>
          <w:szCs w:val="28"/>
        </w:rPr>
        <w:t xml:space="preserve">и помогает детям лучше изучить тему,  обмениваясь информацией, </w:t>
      </w:r>
      <w:r w:rsidR="00817411" w:rsidRPr="00A72F22">
        <w:rPr>
          <w:rFonts w:ascii="Times New Roman" w:hAnsi="Times New Roman" w:cs="Times New Roman"/>
          <w:sz w:val="28"/>
          <w:szCs w:val="28"/>
        </w:rPr>
        <w:t xml:space="preserve">благодаря этому дети стараются активно работать на уроке, </w:t>
      </w:r>
      <w:r w:rsidR="00314E01" w:rsidRPr="00A72F22">
        <w:rPr>
          <w:rFonts w:ascii="Times New Roman" w:hAnsi="Times New Roman" w:cs="Times New Roman"/>
          <w:sz w:val="28"/>
          <w:szCs w:val="28"/>
        </w:rPr>
        <w:t xml:space="preserve">помогают друг другу учиться, </w:t>
      </w:r>
      <w:r w:rsidR="00526D73">
        <w:rPr>
          <w:rFonts w:ascii="Times New Roman" w:hAnsi="Times New Roman" w:cs="Times New Roman"/>
          <w:sz w:val="28"/>
          <w:szCs w:val="28"/>
        </w:rPr>
        <w:t>вовлечь себя в процесс урока</w:t>
      </w:r>
      <w:r w:rsidR="00817411" w:rsidRPr="00A72F22">
        <w:rPr>
          <w:rFonts w:ascii="Times New Roman" w:hAnsi="Times New Roman" w:cs="Times New Roman"/>
          <w:sz w:val="28"/>
          <w:szCs w:val="28"/>
        </w:rPr>
        <w:t xml:space="preserve"> и эффективно усвоить большой объем информации.</w:t>
      </w:r>
      <w:r w:rsidR="00314E01" w:rsidRPr="00A72F22">
        <w:rPr>
          <w:rFonts w:ascii="Times New Roman" w:hAnsi="Times New Roman" w:cs="Times New Roman"/>
          <w:sz w:val="28"/>
          <w:szCs w:val="28"/>
        </w:rPr>
        <w:t xml:space="preserve"> Дети учатся ответственности, и работе  в коллективе.</w:t>
      </w:r>
      <w:r w:rsidR="00817411" w:rsidRPr="00A72F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D78B8" w14:textId="77777777" w:rsidR="007B05AA" w:rsidRPr="00A72F22" w:rsidRDefault="007B05AA" w:rsidP="007B05AA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9BD2E3E" w14:textId="19AF51F5" w:rsidR="00ED267A" w:rsidRPr="00ED267A" w:rsidRDefault="006B23ED" w:rsidP="00A72F2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Закрепление.  </w:t>
      </w:r>
      <w:r w:rsidR="00526D73">
        <w:rPr>
          <w:rFonts w:ascii="Times New Roman" w:hAnsi="Times New Roman" w:cs="Times New Roman"/>
          <w:sz w:val="28"/>
          <w:szCs w:val="28"/>
        </w:rPr>
        <w:t>Испо</w:t>
      </w:r>
      <w:r w:rsidR="00ED267A" w:rsidRPr="00ED267A">
        <w:rPr>
          <w:rFonts w:ascii="Times New Roman" w:hAnsi="Times New Roman" w:cs="Times New Roman"/>
          <w:sz w:val="28"/>
          <w:szCs w:val="28"/>
        </w:rPr>
        <w:t>льзование</w:t>
      </w:r>
      <w:r w:rsidR="00526D73">
        <w:rPr>
          <w:rFonts w:ascii="Times New Roman" w:hAnsi="Times New Roman" w:cs="Times New Roman"/>
          <w:sz w:val="28"/>
          <w:szCs w:val="28"/>
        </w:rPr>
        <w:t xml:space="preserve">  ИКТ  Доска </w:t>
      </w:r>
      <w:proofErr w:type="gramStart"/>
      <w:r w:rsidR="00F42432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proofErr w:type="gramEnd"/>
      <w:r w:rsidR="00F42432">
        <w:rPr>
          <w:rFonts w:ascii="Times New Roman" w:hAnsi="Times New Roman" w:cs="Times New Roman"/>
          <w:sz w:val="28"/>
          <w:szCs w:val="28"/>
          <w:lang w:val="en-US"/>
        </w:rPr>
        <w:t>adlet</w:t>
      </w:r>
      <w:proofErr w:type="spellEnd"/>
      <w:r w:rsidR="00F42432">
        <w:rPr>
          <w:rFonts w:ascii="Times New Roman" w:hAnsi="Times New Roman" w:cs="Times New Roman"/>
          <w:sz w:val="28"/>
          <w:szCs w:val="28"/>
        </w:rPr>
        <w:t>.</w:t>
      </w:r>
      <w:r w:rsidR="00ED267A" w:rsidRPr="00ED26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DF474F" w14:textId="21EA680D" w:rsidR="008D561F" w:rsidRDefault="003607D9" w:rsidP="00ED267A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D267A" w:rsidRPr="00320332">
          <w:rPr>
            <w:rStyle w:val="a6"/>
            <w:rFonts w:ascii="Times New Roman" w:hAnsi="Times New Roman" w:cs="Times New Roman"/>
            <w:sz w:val="28"/>
            <w:szCs w:val="28"/>
          </w:rPr>
          <w:t>https://padlet.com/egemberdievaajnura36/c70ccgtl13qpbbpf</w:t>
        </w:r>
      </w:hyperlink>
    </w:p>
    <w:p w14:paraId="79CB09C4" w14:textId="77777777" w:rsidR="00526D73" w:rsidRDefault="00526D73" w:rsidP="00ED267A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5E7D2FB" w14:textId="77777777" w:rsidR="00F42432" w:rsidRDefault="00BF1805" w:rsidP="00ED26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пишут о первой помощи пострадавших от кишечной инфекции. </w:t>
      </w:r>
    </w:p>
    <w:p w14:paraId="6CE13247" w14:textId="66F365AA" w:rsidR="00BF1805" w:rsidRDefault="00F75650" w:rsidP="00ED26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о</w:t>
      </w:r>
      <w:r w:rsidR="00F42432">
        <w:rPr>
          <w:rFonts w:ascii="Times New Roman" w:hAnsi="Times New Roman" w:cs="Times New Roman"/>
          <w:sz w:val="28"/>
          <w:szCs w:val="28"/>
        </w:rPr>
        <w:t>тветы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42432">
        <w:rPr>
          <w:rFonts w:ascii="Times New Roman" w:hAnsi="Times New Roman" w:cs="Times New Roman"/>
          <w:sz w:val="28"/>
          <w:szCs w:val="28"/>
        </w:rPr>
        <w:t xml:space="preserve">: </w:t>
      </w:r>
      <w:r w:rsidR="00A80BBF">
        <w:rPr>
          <w:rFonts w:ascii="Times New Roman" w:hAnsi="Times New Roman" w:cs="Times New Roman"/>
          <w:sz w:val="28"/>
          <w:szCs w:val="28"/>
        </w:rPr>
        <w:t>Выпить воды (</w:t>
      </w:r>
      <w:r w:rsidR="00AF2C60">
        <w:rPr>
          <w:rFonts w:ascii="Times New Roman" w:hAnsi="Times New Roman" w:cs="Times New Roman"/>
          <w:sz w:val="28"/>
          <w:szCs w:val="28"/>
        </w:rPr>
        <w:t>2 стакана теплой воды</w:t>
      </w:r>
      <w:r w:rsidR="00A80BBF">
        <w:rPr>
          <w:rFonts w:ascii="Times New Roman" w:hAnsi="Times New Roman" w:cs="Times New Roman"/>
          <w:sz w:val="28"/>
          <w:szCs w:val="28"/>
        </w:rPr>
        <w:t>) и</w:t>
      </w:r>
      <w:r w:rsidR="00AF2C60">
        <w:rPr>
          <w:rFonts w:ascii="Times New Roman" w:hAnsi="Times New Roman" w:cs="Times New Roman"/>
          <w:sz w:val="28"/>
          <w:szCs w:val="28"/>
        </w:rPr>
        <w:t xml:space="preserve"> вызвать рвоту, выпить активированный уголь (1 таблетка на 10 кг массы тела), или выпить </w:t>
      </w:r>
      <w:proofErr w:type="spellStart"/>
      <w:r w:rsidR="00AF2C60">
        <w:rPr>
          <w:rFonts w:ascii="Times New Roman" w:hAnsi="Times New Roman" w:cs="Times New Roman"/>
          <w:sz w:val="28"/>
          <w:szCs w:val="28"/>
        </w:rPr>
        <w:t>смекту</w:t>
      </w:r>
      <w:proofErr w:type="spellEnd"/>
      <w:r w:rsidR="00AF2C60">
        <w:rPr>
          <w:rFonts w:ascii="Times New Roman" w:hAnsi="Times New Roman" w:cs="Times New Roman"/>
          <w:sz w:val="28"/>
          <w:szCs w:val="28"/>
        </w:rPr>
        <w:t xml:space="preserve">, </w:t>
      </w:r>
      <w:r w:rsidR="000B5ED0">
        <w:rPr>
          <w:rFonts w:ascii="Times New Roman" w:hAnsi="Times New Roman" w:cs="Times New Roman"/>
          <w:sz w:val="28"/>
          <w:szCs w:val="28"/>
        </w:rPr>
        <w:t>или слабый содовый раствор.</w:t>
      </w:r>
      <w:r w:rsidR="00A80BBF">
        <w:rPr>
          <w:rFonts w:ascii="Times New Roman" w:hAnsi="Times New Roman" w:cs="Times New Roman"/>
          <w:sz w:val="28"/>
          <w:szCs w:val="28"/>
        </w:rPr>
        <w:t xml:space="preserve"> Обратиться к врачу! </w:t>
      </w:r>
    </w:p>
    <w:p w14:paraId="381DAAF0" w14:textId="77777777" w:rsidR="00ED267A" w:rsidRPr="00ED267A" w:rsidRDefault="00ED267A" w:rsidP="00ED267A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2321786" w14:textId="7624A7AF" w:rsidR="006B7463" w:rsidRDefault="006B23ED" w:rsidP="00A72F2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  <w:r w:rsidR="00903A9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A93">
        <w:rPr>
          <w:rFonts w:ascii="Times New Roman" w:hAnsi="Times New Roman" w:cs="Times New Roman"/>
          <w:sz w:val="28"/>
          <w:szCs w:val="28"/>
        </w:rPr>
        <w:t xml:space="preserve">  1) В </w:t>
      </w:r>
      <w:proofErr w:type="spellStart"/>
      <w:r w:rsidR="00903A93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="00903A93">
        <w:rPr>
          <w:rFonts w:ascii="Times New Roman" w:hAnsi="Times New Roman" w:cs="Times New Roman"/>
          <w:sz w:val="28"/>
          <w:szCs w:val="28"/>
        </w:rPr>
        <w:t xml:space="preserve"> форме. Ответить на </w:t>
      </w:r>
      <w:r w:rsidR="00AE2A58">
        <w:rPr>
          <w:rFonts w:ascii="Times New Roman" w:hAnsi="Times New Roman" w:cs="Times New Roman"/>
          <w:sz w:val="28"/>
          <w:szCs w:val="28"/>
        </w:rPr>
        <w:t>11</w:t>
      </w:r>
      <w:r w:rsidR="00ED267A" w:rsidRPr="00ED267A">
        <w:rPr>
          <w:rFonts w:ascii="Times New Roman" w:hAnsi="Times New Roman" w:cs="Times New Roman"/>
          <w:sz w:val="28"/>
          <w:szCs w:val="28"/>
        </w:rPr>
        <w:t xml:space="preserve"> вопросов.</w:t>
      </w:r>
      <w:r w:rsidR="009A2D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18F3F6" w14:textId="7741DD48" w:rsidR="00B57606" w:rsidRPr="006B7463" w:rsidRDefault="00903A93" w:rsidP="00903A93">
      <w:pPr>
        <w:pStyle w:val="a5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2) </w:t>
      </w:r>
      <w:r w:rsidR="00B57606">
        <w:rPr>
          <w:rFonts w:ascii="Times New Roman" w:hAnsi="Times New Roman" w:cs="Times New Roman"/>
          <w:sz w:val="28"/>
          <w:szCs w:val="28"/>
        </w:rPr>
        <w:t>Подготовить сообщение.</w:t>
      </w:r>
      <w:r w:rsidR="00B57606" w:rsidRPr="00B57606">
        <w:rPr>
          <w:rFonts w:ascii="Times New Roman" w:hAnsi="Times New Roman" w:cs="Times New Roman"/>
          <w:sz w:val="28"/>
          <w:szCs w:val="28"/>
        </w:rPr>
        <w:t xml:space="preserve"> </w:t>
      </w:r>
      <w:r w:rsidR="00B57606">
        <w:rPr>
          <w:rFonts w:ascii="Times New Roman" w:hAnsi="Times New Roman" w:cs="Times New Roman"/>
          <w:sz w:val="28"/>
          <w:szCs w:val="28"/>
        </w:rPr>
        <w:t>«Что делать, если ребенок или взрослый человек подавился?»</w:t>
      </w:r>
    </w:p>
    <w:p w14:paraId="0A1E5DEF" w14:textId="2548989E" w:rsidR="006B7463" w:rsidRPr="00B57606" w:rsidRDefault="00B57606" w:rsidP="00B57606">
      <w:pPr>
        <w:pStyle w:val="a5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Ресурс: </w:t>
      </w:r>
      <w:r w:rsidR="006B7463" w:rsidRPr="00B57606">
        <w:rPr>
          <w:rFonts w:ascii="Times New Roman" w:hAnsi="Times New Roman" w:cs="Times New Roman"/>
          <w:sz w:val="28"/>
          <w:szCs w:val="28"/>
        </w:rPr>
        <w:t>Казахстанский научно-популярный журнал для школьников и родителей.</w:t>
      </w:r>
    </w:p>
    <w:p w14:paraId="664FE8B7" w14:textId="1CB7411D" w:rsidR="006B7463" w:rsidRPr="006B7463" w:rsidRDefault="006B7463" w:rsidP="006B746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OYLA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gramEnd"/>
      <w:r w:rsidR="00AF2EC3">
        <w:fldChar w:fldCharType="begin"/>
      </w:r>
      <w:r w:rsidR="00AF2EC3">
        <w:instrText xml:space="preserve"> HYPERLINK "http://www.oyla.xyz" </w:instrText>
      </w:r>
      <w:r w:rsidR="00AF2EC3">
        <w:fldChar w:fldCharType="separate"/>
      </w:r>
      <w:r w:rsidRPr="006B7463">
        <w:rPr>
          <w:rStyle w:val="a6"/>
          <w:rFonts w:ascii="Times New Roman" w:hAnsi="Times New Roman" w:cs="Times New Roman"/>
          <w:sz w:val="28"/>
          <w:szCs w:val="28"/>
          <w:lang w:val="en-US"/>
        </w:rPr>
        <w:t>www</w:t>
      </w:r>
      <w:r w:rsidRPr="006B7463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spellStart"/>
      <w:r w:rsidRPr="006B7463">
        <w:rPr>
          <w:rStyle w:val="a6"/>
          <w:rFonts w:ascii="Times New Roman" w:hAnsi="Times New Roman" w:cs="Times New Roman"/>
          <w:sz w:val="28"/>
          <w:szCs w:val="28"/>
          <w:lang w:val="en-US"/>
        </w:rPr>
        <w:t>oyla</w:t>
      </w:r>
      <w:proofErr w:type="spellEnd"/>
      <w:r w:rsidRPr="006B7463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6B7463">
        <w:rPr>
          <w:rStyle w:val="a6"/>
          <w:rFonts w:ascii="Times New Roman" w:hAnsi="Times New Roman" w:cs="Times New Roman"/>
          <w:sz w:val="28"/>
          <w:szCs w:val="28"/>
          <w:lang w:val="en-US"/>
        </w:rPr>
        <w:t>xyz</w:t>
      </w:r>
      <w:r w:rsidR="00AF2EC3">
        <w:rPr>
          <w:rStyle w:val="a6"/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6B7463">
        <w:rPr>
          <w:rFonts w:ascii="Times New Roman" w:hAnsi="Times New Roman" w:cs="Times New Roman"/>
          <w:sz w:val="28"/>
          <w:szCs w:val="28"/>
        </w:rPr>
        <w:t xml:space="preserve">№ 66 </w:t>
      </w:r>
      <w:r w:rsidRPr="006B7463">
        <w:rPr>
          <w:rFonts w:ascii="Times New Roman" w:hAnsi="Times New Roman" w:cs="Times New Roman"/>
          <w:sz w:val="28"/>
          <w:szCs w:val="28"/>
          <w:lang w:val="kk-KZ"/>
        </w:rPr>
        <w:t>февраль  2021г</w:t>
      </w:r>
      <w:r w:rsidR="002B0C28">
        <w:rPr>
          <w:rFonts w:ascii="Times New Roman" w:hAnsi="Times New Roman" w:cs="Times New Roman"/>
          <w:sz w:val="28"/>
          <w:szCs w:val="28"/>
          <w:lang w:val="kk-KZ"/>
        </w:rPr>
        <w:t xml:space="preserve"> ,статья Д.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Давыдова  </w:t>
      </w:r>
      <w:r w:rsidR="002B0C28">
        <w:rPr>
          <w:rFonts w:ascii="Times New Roman" w:hAnsi="Times New Roman" w:cs="Times New Roman"/>
          <w:sz w:val="28"/>
          <w:szCs w:val="28"/>
          <w:lang w:val="kk-KZ"/>
        </w:rPr>
        <w:t xml:space="preserve">Первая помощь </w:t>
      </w:r>
      <w:r>
        <w:rPr>
          <w:rFonts w:ascii="Times New Roman" w:hAnsi="Times New Roman" w:cs="Times New Roman"/>
          <w:sz w:val="28"/>
          <w:szCs w:val="28"/>
        </w:rPr>
        <w:t xml:space="preserve">«Что </w:t>
      </w:r>
      <w:r w:rsidR="00C33DCF">
        <w:rPr>
          <w:rFonts w:ascii="Times New Roman" w:hAnsi="Times New Roman" w:cs="Times New Roman"/>
          <w:sz w:val="28"/>
          <w:szCs w:val="28"/>
        </w:rPr>
        <w:t>делать, если ребенок подавился?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3A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F74AF2" w14:textId="1CA7A162" w:rsidR="00493A4A" w:rsidRPr="006B7463" w:rsidRDefault="009A2DA1" w:rsidP="006B746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AF" w:rsidRPr="006B7463">
        <w:rPr>
          <w:rFonts w:ascii="Times New Roman" w:hAnsi="Times New Roman" w:cs="Times New Roman"/>
          <w:sz w:val="28"/>
          <w:szCs w:val="28"/>
        </w:rPr>
        <w:t xml:space="preserve"> </w:t>
      </w:r>
      <w:r w:rsidR="006B23ED" w:rsidRPr="006B7463">
        <w:rPr>
          <w:rFonts w:ascii="Times New Roman" w:hAnsi="Times New Roman" w:cs="Times New Roman"/>
          <w:sz w:val="28"/>
          <w:szCs w:val="28"/>
        </w:rPr>
        <w:t>Рефлексия</w:t>
      </w:r>
      <w:r w:rsidR="003C1A1B" w:rsidRPr="006B7463">
        <w:rPr>
          <w:rFonts w:ascii="Times New Roman" w:hAnsi="Times New Roman" w:cs="Times New Roman"/>
          <w:sz w:val="28"/>
          <w:szCs w:val="28"/>
        </w:rPr>
        <w:t>. Если бы вы были врачом-инфекционистом, то какую бы вы написали памятку по профилактике кишечных инфекций</w:t>
      </w:r>
      <w:r w:rsidR="00A72F3D" w:rsidRPr="006B7463">
        <w:rPr>
          <w:rFonts w:ascii="Times New Roman" w:hAnsi="Times New Roman" w:cs="Times New Roman"/>
          <w:sz w:val="28"/>
          <w:szCs w:val="28"/>
        </w:rPr>
        <w:t>, как уберечь себя от кишечных инфекций?</w:t>
      </w:r>
      <w:r w:rsidR="00AF1A38" w:rsidRPr="006B7463">
        <w:rPr>
          <w:rFonts w:ascii="Times New Roman" w:hAnsi="Times New Roman" w:cs="Times New Roman"/>
          <w:sz w:val="28"/>
          <w:szCs w:val="28"/>
        </w:rPr>
        <w:t xml:space="preserve"> </w:t>
      </w:r>
      <w:r w:rsidR="005C7D2F" w:rsidRPr="006B7463">
        <w:rPr>
          <w:rFonts w:ascii="Times New Roman" w:hAnsi="Times New Roman" w:cs="Times New Roman"/>
          <w:sz w:val="28"/>
          <w:szCs w:val="28"/>
        </w:rPr>
        <w:t>Каждый ученик пишет самос</w:t>
      </w:r>
      <w:r w:rsidR="00344DB1" w:rsidRPr="006B7463">
        <w:rPr>
          <w:rFonts w:ascii="Times New Roman" w:hAnsi="Times New Roman" w:cs="Times New Roman"/>
          <w:sz w:val="28"/>
          <w:szCs w:val="28"/>
        </w:rPr>
        <w:t>тоятельно.</w:t>
      </w:r>
    </w:p>
    <w:p w14:paraId="1EF1CB4F" w14:textId="371E1A35" w:rsidR="003C1A1B" w:rsidRDefault="00493A4A" w:rsidP="00493A4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F1A38">
        <w:rPr>
          <w:rFonts w:ascii="Times New Roman" w:hAnsi="Times New Roman" w:cs="Times New Roman"/>
          <w:sz w:val="28"/>
          <w:szCs w:val="28"/>
        </w:rPr>
        <w:t>Например:</w:t>
      </w:r>
    </w:p>
    <w:p w14:paraId="6F56B4AD" w14:textId="4935C48F" w:rsidR="003C1A1B" w:rsidRDefault="003C1A1B" w:rsidP="003C1A1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Памятка </w:t>
      </w:r>
      <w:r w:rsidR="00A72F3D">
        <w:rPr>
          <w:rFonts w:ascii="Times New Roman" w:hAnsi="Times New Roman" w:cs="Times New Roman"/>
          <w:sz w:val="28"/>
          <w:szCs w:val="28"/>
        </w:rPr>
        <w:t xml:space="preserve">(или правила) </w:t>
      </w:r>
      <w:r>
        <w:rPr>
          <w:rFonts w:ascii="Times New Roman" w:hAnsi="Times New Roman" w:cs="Times New Roman"/>
          <w:sz w:val="28"/>
          <w:szCs w:val="28"/>
        </w:rPr>
        <w:t>по профилактике кишечных инфекций</w:t>
      </w:r>
    </w:p>
    <w:p w14:paraId="3E19E1C5" w14:textId="0788DFE6" w:rsidR="003C1A1B" w:rsidRDefault="003C1A1B" w:rsidP="003C1A1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личную гигиену (мытье рук, стричь ногти).</w:t>
      </w:r>
    </w:p>
    <w:p w14:paraId="137CC5FC" w14:textId="012353F3" w:rsidR="003C1A1B" w:rsidRDefault="003C1A1B" w:rsidP="003C1A1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Мыть </w:t>
      </w:r>
      <w:r w:rsidR="000A155A">
        <w:rPr>
          <w:rFonts w:ascii="Times New Roman" w:hAnsi="Times New Roman" w:cs="Times New Roman"/>
          <w:sz w:val="28"/>
          <w:szCs w:val="28"/>
        </w:rPr>
        <w:t xml:space="preserve">тщательно </w:t>
      </w:r>
      <w:r>
        <w:rPr>
          <w:rFonts w:ascii="Times New Roman" w:hAnsi="Times New Roman" w:cs="Times New Roman"/>
          <w:sz w:val="28"/>
          <w:szCs w:val="28"/>
        </w:rPr>
        <w:t>овощи, фрукты</w:t>
      </w:r>
      <w:r w:rsidR="002261B7">
        <w:rPr>
          <w:rFonts w:ascii="Times New Roman" w:hAnsi="Times New Roman" w:cs="Times New Roman"/>
          <w:sz w:val="28"/>
          <w:szCs w:val="28"/>
        </w:rPr>
        <w:t>, ягоды.</w:t>
      </w:r>
    </w:p>
    <w:p w14:paraId="5DFEF0AA" w14:textId="7F2EA155" w:rsidR="003C1A1B" w:rsidRDefault="003C1A1B" w:rsidP="003C1A1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пить сырую воду</w:t>
      </w:r>
      <w:r w:rsidR="00866D04">
        <w:rPr>
          <w:rFonts w:ascii="Times New Roman" w:hAnsi="Times New Roman" w:cs="Times New Roman"/>
          <w:sz w:val="28"/>
          <w:szCs w:val="28"/>
        </w:rPr>
        <w:t>!</w:t>
      </w:r>
      <w:r w:rsidR="00AC3EF6">
        <w:rPr>
          <w:rFonts w:ascii="Times New Roman" w:hAnsi="Times New Roman" w:cs="Times New Roman"/>
          <w:sz w:val="28"/>
          <w:szCs w:val="28"/>
        </w:rPr>
        <w:t xml:space="preserve"> Не употреблять воду из открытых источников!</w:t>
      </w:r>
    </w:p>
    <w:p w14:paraId="3C77595C" w14:textId="0CC08B3A" w:rsidR="003C1A1B" w:rsidRPr="00873FD0" w:rsidRDefault="00700655" w:rsidP="00873FD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Хорошо проваривать</w:t>
      </w:r>
      <w:r w:rsidR="00493A4A">
        <w:rPr>
          <w:rFonts w:ascii="Times New Roman" w:hAnsi="Times New Roman" w:cs="Times New Roman"/>
          <w:sz w:val="28"/>
          <w:szCs w:val="28"/>
        </w:rPr>
        <w:t xml:space="preserve"> и прожаривать</w:t>
      </w:r>
      <w:r w:rsidR="003C1A1B">
        <w:rPr>
          <w:rFonts w:ascii="Times New Roman" w:hAnsi="Times New Roman" w:cs="Times New Roman"/>
          <w:sz w:val="28"/>
          <w:szCs w:val="28"/>
        </w:rPr>
        <w:t xml:space="preserve"> (мясо, яйца</w:t>
      </w:r>
      <w:r w:rsidR="004F5816">
        <w:rPr>
          <w:rFonts w:ascii="Times New Roman" w:hAnsi="Times New Roman" w:cs="Times New Roman"/>
          <w:sz w:val="28"/>
          <w:szCs w:val="28"/>
        </w:rPr>
        <w:t>, рыбу</w:t>
      </w:r>
      <w:r w:rsidR="00493A4A">
        <w:rPr>
          <w:rFonts w:ascii="Times New Roman" w:hAnsi="Times New Roman" w:cs="Times New Roman"/>
          <w:sz w:val="28"/>
          <w:szCs w:val="28"/>
        </w:rPr>
        <w:t>)</w:t>
      </w:r>
      <w:r w:rsidR="003C1A1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C1A1B">
        <w:rPr>
          <w:rFonts w:ascii="Times New Roman" w:hAnsi="Times New Roman" w:cs="Times New Roman"/>
          <w:sz w:val="28"/>
          <w:szCs w:val="28"/>
        </w:rPr>
        <w:t>молоко</w:t>
      </w:r>
      <w:r w:rsidR="00493A4A">
        <w:rPr>
          <w:rFonts w:ascii="Times New Roman" w:hAnsi="Times New Roman" w:cs="Times New Roman"/>
          <w:sz w:val="28"/>
          <w:szCs w:val="28"/>
        </w:rPr>
        <w:t>-прокипятить</w:t>
      </w:r>
      <w:proofErr w:type="gramEnd"/>
      <w:r w:rsidR="00873FD0">
        <w:rPr>
          <w:rFonts w:ascii="Times New Roman" w:hAnsi="Times New Roman" w:cs="Times New Roman"/>
          <w:sz w:val="28"/>
          <w:szCs w:val="28"/>
        </w:rPr>
        <w:t xml:space="preserve">, </w:t>
      </w:r>
      <w:r w:rsidR="00B3259A" w:rsidRPr="00873FD0">
        <w:rPr>
          <w:rFonts w:ascii="Times New Roman" w:hAnsi="Times New Roman" w:cs="Times New Roman"/>
          <w:sz w:val="28"/>
          <w:szCs w:val="28"/>
        </w:rPr>
        <w:t xml:space="preserve"> а </w:t>
      </w:r>
      <w:r w:rsidR="00873FD0" w:rsidRPr="00873FD0">
        <w:rPr>
          <w:rFonts w:ascii="Times New Roman" w:hAnsi="Times New Roman" w:cs="Times New Roman"/>
          <w:sz w:val="28"/>
          <w:szCs w:val="28"/>
        </w:rPr>
        <w:t xml:space="preserve">также следует </w:t>
      </w:r>
      <w:r w:rsidR="00B3259A" w:rsidRPr="00873FD0">
        <w:rPr>
          <w:rFonts w:ascii="Times New Roman" w:hAnsi="Times New Roman" w:cs="Times New Roman"/>
          <w:sz w:val="28"/>
          <w:szCs w:val="28"/>
        </w:rPr>
        <w:t xml:space="preserve"> обращать внимание н</w:t>
      </w:r>
      <w:r w:rsidR="00493A4A" w:rsidRPr="00873FD0">
        <w:rPr>
          <w:rFonts w:ascii="Times New Roman" w:hAnsi="Times New Roman" w:cs="Times New Roman"/>
          <w:sz w:val="28"/>
          <w:szCs w:val="28"/>
        </w:rPr>
        <w:t>а дату упаковки и срок хранения мясо-молочных продуктов.</w:t>
      </w:r>
      <w:r w:rsidR="00B3259A" w:rsidRPr="00873F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48C37A" w14:textId="2D2FD07C" w:rsidR="00AF1A38" w:rsidRDefault="00AF1A38" w:rsidP="003C1A1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Бороться с грызунами, мухами и тараканами</w:t>
      </w:r>
      <w:r w:rsidR="00866D04">
        <w:rPr>
          <w:rFonts w:ascii="Times New Roman" w:hAnsi="Times New Roman" w:cs="Times New Roman"/>
          <w:sz w:val="28"/>
          <w:szCs w:val="28"/>
        </w:rPr>
        <w:t>!</w:t>
      </w:r>
      <w:r w:rsidR="0001518C">
        <w:rPr>
          <w:rFonts w:ascii="Times New Roman" w:hAnsi="Times New Roman" w:cs="Times New Roman"/>
          <w:sz w:val="28"/>
          <w:szCs w:val="28"/>
        </w:rPr>
        <w:t xml:space="preserve"> Не скапливать мусор!</w:t>
      </w:r>
    </w:p>
    <w:p w14:paraId="7DA95EC1" w14:textId="3ACC0B16" w:rsidR="00866D04" w:rsidRDefault="00866D04" w:rsidP="003C1A1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Купаться в летний период только в специально отведенном месте!</w:t>
      </w:r>
    </w:p>
    <w:p w14:paraId="16DEA058" w14:textId="22AD2C94" w:rsidR="009E0D15" w:rsidRDefault="00EB2CDE" w:rsidP="003C00F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вокзалах, аэропортах, в местах массового скопления  при питье бутилированной, газированной воды использовать только одноразовые стаканчики!</w:t>
      </w:r>
    </w:p>
    <w:p w14:paraId="6893FAB0" w14:textId="77777777" w:rsidR="003C00F5" w:rsidRPr="003C00F5" w:rsidRDefault="003C00F5" w:rsidP="003C00F5">
      <w:pPr>
        <w:pStyle w:val="a5"/>
        <w:ind w:left="3255"/>
        <w:rPr>
          <w:rFonts w:ascii="Times New Roman" w:hAnsi="Times New Roman" w:cs="Times New Roman"/>
          <w:sz w:val="28"/>
          <w:szCs w:val="28"/>
        </w:rPr>
      </w:pPr>
    </w:p>
    <w:p w14:paraId="43583ACA" w14:textId="2AD422FD" w:rsidR="002261B7" w:rsidRDefault="002261B7" w:rsidP="002261B7">
      <w:pPr>
        <w:pStyle w:val="a5"/>
        <w:ind w:left="32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Будьте здоровы!   Берегите себя и своих близких!</w:t>
      </w:r>
    </w:p>
    <w:p w14:paraId="7495684D" w14:textId="77777777" w:rsidR="003C1A1B" w:rsidRPr="00ED267A" w:rsidRDefault="003C1A1B" w:rsidP="003C1A1B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F98497F" w14:textId="1C4136F4" w:rsidR="002970AF" w:rsidRPr="0049425A" w:rsidRDefault="00313C7E" w:rsidP="008D5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C1D670" w14:textId="724E2278" w:rsidR="00757054" w:rsidRPr="008D561F" w:rsidRDefault="00757054" w:rsidP="008D561F">
      <w:pPr>
        <w:pStyle w:val="a5"/>
        <w:ind w:left="435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sectPr w:rsidR="00757054" w:rsidRPr="008D561F" w:rsidSect="002430BE">
      <w:pgSz w:w="16838" w:h="11906" w:orient="landscape"/>
      <w:pgMar w:top="284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0B8"/>
    <w:multiLevelType w:val="hybridMultilevel"/>
    <w:tmpl w:val="4F56FC40"/>
    <w:lvl w:ilvl="0" w:tplc="EC7C03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C5A85"/>
    <w:multiLevelType w:val="hybridMultilevel"/>
    <w:tmpl w:val="5CAEF98E"/>
    <w:lvl w:ilvl="0" w:tplc="503675D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04A123B"/>
    <w:multiLevelType w:val="hybridMultilevel"/>
    <w:tmpl w:val="59C2F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87AAA"/>
    <w:multiLevelType w:val="hybridMultilevel"/>
    <w:tmpl w:val="C93A6E54"/>
    <w:lvl w:ilvl="0" w:tplc="ABDE0A70">
      <w:start w:val="1"/>
      <w:numFmt w:val="decimal"/>
      <w:lvlText w:val="%1."/>
      <w:lvlJc w:val="left"/>
      <w:pPr>
        <w:ind w:left="3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75" w:hanging="360"/>
      </w:pPr>
    </w:lvl>
    <w:lvl w:ilvl="2" w:tplc="0419001B" w:tentative="1">
      <w:start w:val="1"/>
      <w:numFmt w:val="lowerRoman"/>
      <w:lvlText w:val="%3."/>
      <w:lvlJc w:val="right"/>
      <w:pPr>
        <w:ind w:left="4695" w:hanging="180"/>
      </w:pPr>
    </w:lvl>
    <w:lvl w:ilvl="3" w:tplc="0419000F" w:tentative="1">
      <w:start w:val="1"/>
      <w:numFmt w:val="decimal"/>
      <w:lvlText w:val="%4."/>
      <w:lvlJc w:val="left"/>
      <w:pPr>
        <w:ind w:left="5415" w:hanging="360"/>
      </w:pPr>
    </w:lvl>
    <w:lvl w:ilvl="4" w:tplc="04190019" w:tentative="1">
      <w:start w:val="1"/>
      <w:numFmt w:val="lowerLetter"/>
      <w:lvlText w:val="%5."/>
      <w:lvlJc w:val="left"/>
      <w:pPr>
        <w:ind w:left="6135" w:hanging="360"/>
      </w:pPr>
    </w:lvl>
    <w:lvl w:ilvl="5" w:tplc="0419001B" w:tentative="1">
      <w:start w:val="1"/>
      <w:numFmt w:val="lowerRoman"/>
      <w:lvlText w:val="%6."/>
      <w:lvlJc w:val="right"/>
      <w:pPr>
        <w:ind w:left="6855" w:hanging="180"/>
      </w:pPr>
    </w:lvl>
    <w:lvl w:ilvl="6" w:tplc="0419000F" w:tentative="1">
      <w:start w:val="1"/>
      <w:numFmt w:val="decimal"/>
      <w:lvlText w:val="%7."/>
      <w:lvlJc w:val="left"/>
      <w:pPr>
        <w:ind w:left="7575" w:hanging="360"/>
      </w:pPr>
    </w:lvl>
    <w:lvl w:ilvl="7" w:tplc="04190019" w:tentative="1">
      <w:start w:val="1"/>
      <w:numFmt w:val="lowerLetter"/>
      <w:lvlText w:val="%8."/>
      <w:lvlJc w:val="left"/>
      <w:pPr>
        <w:ind w:left="8295" w:hanging="360"/>
      </w:pPr>
    </w:lvl>
    <w:lvl w:ilvl="8" w:tplc="0419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4">
    <w:nsid w:val="72FB6887"/>
    <w:multiLevelType w:val="hybridMultilevel"/>
    <w:tmpl w:val="24DC5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15225"/>
    <w:multiLevelType w:val="hybridMultilevel"/>
    <w:tmpl w:val="039009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9512F"/>
    <w:multiLevelType w:val="hybridMultilevel"/>
    <w:tmpl w:val="A1C2F9D6"/>
    <w:lvl w:ilvl="0" w:tplc="125215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1B"/>
    <w:rsid w:val="0000033D"/>
    <w:rsid w:val="00003EC8"/>
    <w:rsid w:val="000047DE"/>
    <w:rsid w:val="00013F4B"/>
    <w:rsid w:val="0001518C"/>
    <w:rsid w:val="0001614B"/>
    <w:rsid w:val="0001788B"/>
    <w:rsid w:val="00041E91"/>
    <w:rsid w:val="000572F3"/>
    <w:rsid w:val="00060712"/>
    <w:rsid w:val="00061861"/>
    <w:rsid w:val="00064988"/>
    <w:rsid w:val="000652E4"/>
    <w:rsid w:val="00067F0A"/>
    <w:rsid w:val="00070221"/>
    <w:rsid w:val="0007187E"/>
    <w:rsid w:val="000A155A"/>
    <w:rsid w:val="000A3767"/>
    <w:rsid w:val="000B2B1B"/>
    <w:rsid w:val="000B3021"/>
    <w:rsid w:val="000B54A1"/>
    <w:rsid w:val="000B5ED0"/>
    <w:rsid w:val="000B6FD3"/>
    <w:rsid w:val="000C1B6C"/>
    <w:rsid w:val="000C3647"/>
    <w:rsid w:val="000D573A"/>
    <w:rsid w:val="000E7FD8"/>
    <w:rsid w:val="0010033C"/>
    <w:rsid w:val="001136D0"/>
    <w:rsid w:val="001155F0"/>
    <w:rsid w:val="001241CF"/>
    <w:rsid w:val="00125876"/>
    <w:rsid w:val="00130E47"/>
    <w:rsid w:val="00130E91"/>
    <w:rsid w:val="001417BE"/>
    <w:rsid w:val="00147494"/>
    <w:rsid w:val="00162CD6"/>
    <w:rsid w:val="00194746"/>
    <w:rsid w:val="00196799"/>
    <w:rsid w:val="001A0034"/>
    <w:rsid w:val="001A0039"/>
    <w:rsid w:val="001A0878"/>
    <w:rsid w:val="001A5C64"/>
    <w:rsid w:val="001D2FA3"/>
    <w:rsid w:val="001E6504"/>
    <w:rsid w:val="001F2E35"/>
    <w:rsid w:val="00211F69"/>
    <w:rsid w:val="0021695A"/>
    <w:rsid w:val="00220F82"/>
    <w:rsid w:val="00225335"/>
    <w:rsid w:val="002261B7"/>
    <w:rsid w:val="002353BC"/>
    <w:rsid w:val="002430BE"/>
    <w:rsid w:val="002613F9"/>
    <w:rsid w:val="00274FEC"/>
    <w:rsid w:val="0027557B"/>
    <w:rsid w:val="00283D4D"/>
    <w:rsid w:val="00292D59"/>
    <w:rsid w:val="002970AF"/>
    <w:rsid w:val="002A74E7"/>
    <w:rsid w:val="002B0C28"/>
    <w:rsid w:val="002B3275"/>
    <w:rsid w:val="002B382B"/>
    <w:rsid w:val="002B48E5"/>
    <w:rsid w:val="002F4231"/>
    <w:rsid w:val="00313C7E"/>
    <w:rsid w:val="00314E01"/>
    <w:rsid w:val="00324DFF"/>
    <w:rsid w:val="003432D7"/>
    <w:rsid w:val="00344DB1"/>
    <w:rsid w:val="0035103C"/>
    <w:rsid w:val="003607D9"/>
    <w:rsid w:val="003A01C7"/>
    <w:rsid w:val="003A0B03"/>
    <w:rsid w:val="003A38A9"/>
    <w:rsid w:val="003A450B"/>
    <w:rsid w:val="003C00F5"/>
    <w:rsid w:val="003C1A1B"/>
    <w:rsid w:val="003D541B"/>
    <w:rsid w:val="003E1D83"/>
    <w:rsid w:val="004205B1"/>
    <w:rsid w:val="00423796"/>
    <w:rsid w:val="004303BD"/>
    <w:rsid w:val="00435980"/>
    <w:rsid w:val="0044022B"/>
    <w:rsid w:val="00441562"/>
    <w:rsid w:val="004476F7"/>
    <w:rsid w:val="0046007F"/>
    <w:rsid w:val="00464D20"/>
    <w:rsid w:val="00475705"/>
    <w:rsid w:val="00477FFE"/>
    <w:rsid w:val="00493A4A"/>
    <w:rsid w:val="0049425A"/>
    <w:rsid w:val="004A1EA5"/>
    <w:rsid w:val="004D4936"/>
    <w:rsid w:val="004F05A4"/>
    <w:rsid w:val="004F254F"/>
    <w:rsid w:val="004F5816"/>
    <w:rsid w:val="00503278"/>
    <w:rsid w:val="005112B7"/>
    <w:rsid w:val="00520E75"/>
    <w:rsid w:val="00521D0C"/>
    <w:rsid w:val="00526D73"/>
    <w:rsid w:val="00542BE8"/>
    <w:rsid w:val="00570CAB"/>
    <w:rsid w:val="00573331"/>
    <w:rsid w:val="00573780"/>
    <w:rsid w:val="005A4204"/>
    <w:rsid w:val="005B3CCD"/>
    <w:rsid w:val="005B4CAC"/>
    <w:rsid w:val="005B58BA"/>
    <w:rsid w:val="005C201F"/>
    <w:rsid w:val="005C3A00"/>
    <w:rsid w:val="005C3CED"/>
    <w:rsid w:val="005C7702"/>
    <w:rsid w:val="005C7C74"/>
    <w:rsid w:val="005C7D2F"/>
    <w:rsid w:val="005D54D6"/>
    <w:rsid w:val="005E3B2B"/>
    <w:rsid w:val="005F35C7"/>
    <w:rsid w:val="0061622F"/>
    <w:rsid w:val="0063422E"/>
    <w:rsid w:val="0063476F"/>
    <w:rsid w:val="00641346"/>
    <w:rsid w:val="00655D59"/>
    <w:rsid w:val="006842CB"/>
    <w:rsid w:val="00684D04"/>
    <w:rsid w:val="006A4095"/>
    <w:rsid w:val="006B10EC"/>
    <w:rsid w:val="006B15B0"/>
    <w:rsid w:val="006B23ED"/>
    <w:rsid w:val="006B7463"/>
    <w:rsid w:val="006C39BE"/>
    <w:rsid w:val="006C4007"/>
    <w:rsid w:val="006C4E11"/>
    <w:rsid w:val="006F3BF9"/>
    <w:rsid w:val="00700655"/>
    <w:rsid w:val="00707F45"/>
    <w:rsid w:val="00712246"/>
    <w:rsid w:val="00722AE8"/>
    <w:rsid w:val="00757054"/>
    <w:rsid w:val="00757E7A"/>
    <w:rsid w:val="007A36C3"/>
    <w:rsid w:val="007B05AA"/>
    <w:rsid w:val="007D1490"/>
    <w:rsid w:val="007E677A"/>
    <w:rsid w:val="007F61F7"/>
    <w:rsid w:val="008078BC"/>
    <w:rsid w:val="008161F8"/>
    <w:rsid w:val="00817411"/>
    <w:rsid w:val="00822BB1"/>
    <w:rsid w:val="00823B5C"/>
    <w:rsid w:val="0083001C"/>
    <w:rsid w:val="00840ACE"/>
    <w:rsid w:val="0086017E"/>
    <w:rsid w:val="008625BE"/>
    <w:rsid w:val="00863588"/>
    <w:rsid w:val="00866D04"/>
    <w:rsid w:val="008675FF"/>
    <w:rsid w:val="00873FD0"/>
    <w:rsid w:val="00874D3F"/>
    <w:rsid w:val="008760F8"/>
    <w:rsid w:val="00882ADF"/>
    <w:rsid w:val="00884DC0"/>
    <w:rsid w:val="00891B82"/>
    <w:rsid w:val="008A4F99"/>
    <w:rsid w:val="008A58B1"/>
    <w:rsid w:val="008B5712"/>
    <w:rsid w:val="008D561F"/>
    <w:rsid w:val="008D7350"/>
    <w:rsid w:val="008F71D3"/>
    <w:rsid w:val="00903A93"/>
    <w:rsid w:val="00912257"/>
    <w:rsid w:val="00922BE2"/>
    <w:rsid w:val="00931A99"/>
    <w:rsid w:val="00932128"/>
    <w:rsid w:val="009325A5"/>
    <w:rsid w:val="00933B59"/>
    <w:rsid w:val="0094270E"/>
    <w:rsid w:val="00954B6E"/>
    <w:rsid w:val="009672D8"/>
    <w:rsid w:val="00981418"/>
    <w:rsid w:val="009839A0"/>
    <w:rsid w:val="009A2DA1"/>
    <w:rsid w:val="009C5A28"/>
    <w:rsid w:val="009E0D15"/>
    <w:rsid w:val="009F54CF"/>
    <w:rsid w:val="00A00B6D"/>
    <w:rsid w:val="00A06DCD"/>
    <w:rsid w:val="00A150EB"/>
    <w:rsid w:val="00A16A8A"/>
    <w:rsid w:val="00A26A27"/>
    <w:rsid w:val="00A26CEA"/>
    <w:rsid w:val="00A63ED1"/>
    <w:rsid w:val="00A72F22"/>
    <w:rsid w:val="00A72F3D"/>
    <w:rsid w:val="00A80BBF"/>
    <w:rsid w:val="00AA420A"/>
    <w:rsid w:val="00AC3EF6"/>
    <w:rsid w:val="00AD72CA"/>
    <w:rsid w:val="00AE2A58"/>
    <w:rsid w:val="00AF1A38"/>
    <w:rsid w:val="00AF2C60"/>
    <w:rsid w:val="00AF2DB5"/>
    <w:rsid w:val="00AF2EC3"/>
    <w:rsid w:val="00AF5FE8"/>
    <w:rsid w:val="00B23074"/>
    <w:rsid w:val="00B31A04"/>
    <w:rsid w:val="00B3259A"/>
    <w:rsid w:val="00B33CDB"/>
    <w:rsid w:val="00B34685"/>
    <w:rsid w:val="00B57606"/>
    <w:rsid w:val="00B7461B"/>
    <w:rsid w:val="00B76207"/>
    <w:rsid w:val="00B77630"/>
    <w:rsid w:val="00BE436A"/>
    <w:rsid w:val="00BE5FAD"/>
    <w:rsid w:val="00BF1805"/>
    <w:rsid w:val="00BF4A64"/>
    <w:rsid w:val="00BF4BEB"/>
    <w:rsid w:val="00BF5656"/>
    <w:rsid w:val="00C16B78"/>
    <w:rsid w:val="00C249ED"/>
    <w:rsid w:val="00C33DCF"/>
    <w:rsid w:val="00C4641C"/>
    <w:rsid w:val="00C55984"/>
    <w:rsid w:val="00C56143"/>
    <w:rsid w:val="00C57F9C"/>
    <w:rsid w:val="00C674AC"/>
    <w:rsid w:val="00C7001A"/>
    <w:rsid w:val="00C74DA9"/>
    <w:rsid w:val="00CD0D89"/>
    <w:rsid w:val="00CD6083"/>
    <w:rsid w:val="00CE0DFF"/>
    <w:rsid w:val="00CE156C"/>
    <w:rsid w:val="00D105AF"/>
    <w:rsid w:val="00D270DF"/>
    <w:rsid w:val="00D36BA7"/>
    <w:rsid w:val="00D4261C"/>
    <w:rsid w:val="00D429E5"/>
    <w:rsid w:val="00D42F3B"/>
    <w:rsid w:val="00D60AE6"/>
    <w:rsid w:val="00D8579B"/>
    <w:rsid w:val="00D90287"/>
    <w:rsid w:val="00D95216"/>
    <w:rsid w:val="00DA50E8"/>
    <w:rsid w:val="00DB0E3E"/>
    <w:rsid w:val="00DC146D"/>
    <w:rsid w:val="00DD199E"/>
    <w:rsid w:val="00DE7871"/>
    <w:rsid w:val="00E10FA6"/>
    <w:rsid w:val="00E1460C"/>
    <w:rsid w:val="00E265A1"/>
    <w:rsid w:val="00E33524"/>
    <w:rsid w:val="00E44524"/>
    <w:rsid w:val="00E53C8B"/>
    <w:rsid w:val="00E64DE7"/>
    <w:rsid w:val="00E6542C"/>
    <w:rsid w:val="00E7220C"/>
    <w:rsid w:val="00E7247E"/>
    <w:rsid w:val="00E8321E"/>
    <w:rsid w:val="00E91195"/>
    <w:rsid w:val="00E9283D"/>
    <w:rsid w:val="00E9778A"/>
    <w:rsid w:val="00EB2CDE"/>
    <w:rsid w:val="00EB7F85"/>
    <w:rsid w:val="00EC2930"/>
    <w:rsid w:val="00ED267A"/>
    <w:rsid w:val="00EE036F"/>
    <w:rsid w:val="00EF047C"/>
    <w:rsid w:val="00EF0C90"/>
    <w:rsid w:val="00EF6860"/>
    <w:rsid w:val="00F032AA"/>
    <w:rsid w:val="00F03BAF"/>
    <w:rsid w:val="00F10310"/>
    <w:rsid w:val="00F11823"/>
    <w:rsid w:val="00F12C2D"/>
    <w:rsid w:val="00F20A86"/>
    <w:rsid w:val="00F35C6D"/>
    <w:rsid w:val="00F42432"/>
    <w:rsid w:val="00F42592"/>
    <w:rsid w:val="00F50D71"/>
    <w:rsid w:val="00F57993"/>
    <w:rsid w:val="00F67F04"/>
    <w:rsid w:val="00F75650"/>
    <w:rsid w:val="00F838AB"/>
    <w:rsid w:val="00FA0A7A"/>
    <w:rsid w:val="00FA382F"/>
    <w:rsid w:val="00FB0A18"/>
    <w:rsid w:val="00FB1018"/>
    <w:rsid w:val="00FB5A0D"/>
    <w:rsid w:val="00FC37D7"/>
    <w:rsid w:val="00FD2EFD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6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A5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967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D267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A5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967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D267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yla.xy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dlet.com/egemberdievaajnura36/c70ccgtl13qpbbp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s://intolimp.org/publication/didaktichieskii-matieril-po-tiemie-sistiemy-orghanov-chielovieka-dlia-uchashchi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9671A-ABCA-496E-850E-321F8AF2F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2020</cp:lastModifiedBy>
  <cp:revision>54</cp:revision>
  <dcterms:created xsi:type="dcterms:W3CDTF">2022-07-10T11:01:00Z</dcterms:created>
  <dcterms:modified xsi:type="dcterms:W3CDTF">2023-05-22T18:23:00Z</dcterms:modified>
</cp:coreProperties>
</file>