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998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718"/>
        <w:gridCol w:w="2219"/>
        <w:gridCol w:w="1070"/>
        <w:gridCol w:w="2136"/>
        <w:gridCol w:w="1984"/>
      </w:tblGrid>
      <w:tr w:rsidR="00CB2D1E" w:rsidRPr="002B6D83" w:rsidTr="00CB2D1E">
        <w:trPr>
          <w:cantSplit/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Пән: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Ұзақ мерзімді жоспар бөлімі: </w:t>
            </w: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2-бөлім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Таулар сыры. М. Мақатаев «Мен таулықпын»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bookmarkStart w:id="0" w:name="_GoBack"/>
            <w:bookmarkEnd w:id="0"/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  <w:tab w:val="righ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Сынып: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 г</w:t>
            </w: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Мектеп: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№4 ЖББОМ КММ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Мұғалімнің аты-жөні: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Бекашпекова А.Р.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Қатысқандар саны: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Қатыспағандар саны: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</w:p>
        </w:tc>
      </w:tr>
      <w:tr w:rsidR="00CB2D1E" w:rsidRPr="002B6D83" w:rsidTr="00CB2D1E">
        <w:trPr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Сабақтақырыбы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Тауда түнедік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CB2D1E" w:rsidRPr="001A526F" w:rsidTr="00CB2D1E">
        <w:trPr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Осы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жеткізілетін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мақсаттары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>6.2.6.1 - тірек  сөздерге сүйеніп,  сюжетті суреттердің желісі бойынша  әңгіме құрастыру;</w:t>
            </w:r>
          </w:p>
          <w:p w:rsidR="00CB2D1E" w:rsidRPr="002B6D83" w:rsidRDefault="00CB2D1E" w:rsidP="00CB2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>6.4.3.1 - жазба жұмыстарында  теңеу, эпитет сөздерін қолданып жазу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CB2D1E" w:rsidRPr="001A526F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Сабақ мақсаттары</w:t>
            </w: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Оқушылардың барлығы:</w:t>
            </w: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B2D1E" w:rsidRPr="002B6D83" w:rsidRDefault="00CB2D1E" w:rsidP="00CB2D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>ірек  сөздерге сүйеніп,  сюжетті суреттердің желісі бойынша  әңгіме құрастыр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ады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Оқушылардың көпшілігі:</w:t>
            </w:r>
          </w:p>
          <w:p w:rsidR="00CB2D1E" w:rsidRPr="002B6D83" w:rsidRDefault="00DF7618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</w:t>
            </w:r>
            <w:r w:rsidR="00CB2D1E"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әтіннің мазмұны бойынша сұрақтарға жауап береді, тірек сөздер негізінде 3-4 сөйлем құрастырып, сөйлейді, өз бетінше септік, жіктік жалғауларын дұрыс қолданады.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Оқушылардың кейбірі: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Тыңдаған мәтіннің негізгі ойын түсінеді, өз пікірін білдіреді, өз бетінше сөйлемдер құрастырады.</w:t>
            </w:r>
          </w:p>
        </w:tc>
      </w:tr>
      <w:tr w:rsidR="00CB2D1E" w:rsidRPr="001A526F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Бағалау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критерийлері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тыңдаған мәтіннің мазмұнын түсінеді;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тыңдаған мәтіннің мазмұны бойынша 3-4 сөйлем құрастырып, сөйлейді;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септік, жіктік жалғауларын дұрыс қолданады.</w:t>
            </w:r>
          </w:p>
        </w:tc>
      </w:tr>
      <w:tr w:rsidR="00CB2D1E" w:rsidRPr="001A526F" w:rsidTr="00CB2D1E">
        <w:tc>
          <w:tcPr>
            <w:tcW w:w="3081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Тілдік мақсат </w:t>
            </w: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Өрлеу, көтерілу, тік, мұздық, қарлы, асқар, тілдескен, түнеу, етегінде, шіркін, алақай</w:t>
            </w:r>
          </w:p>
        </w:tc>
      </w:tr>
      <w:tr w:rsidR="00CB2D1E" w:rsidRPr="001A526F" w:rsidTr="00CB2D1E">
        <w:tc>
          <w:tcPr>
            <w:tcW w:w="3081" w:type="dxa"/>
            <w:gridSpan w:val="2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Сан есімнің мағыналарына қарай түрлері: есептік, реттік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</w:tr>
      <w:tr w:rsidR="00CB2D1E" w:rsidRPr="001A526F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Құндылықтарды дарыту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Табиғатты қорғау, қоршаған ортаны ластамау, </w:t>
            </w: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тәртіп сақтауға үйрету, еңбекке баулу</w:t>
            </w:r>
          </w:p>
        </w:tc>
      </w:tr>
      <w:tr w:rsidR="00CB2D1E" w:rsidRPr="002B6D83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Пәнаралық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байланыстар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тану</w:t>
            </w:r>
            <w:r w:rsidR="00975C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жаратылыстану.</w:t>
            </w:r>
          </w:p>
        </w:tc>
      </w:tr>
      <w:tr w:rsidR="00CB2D1E" w:rsidRPr="002B6D83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АКТ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қолданудағдылары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Таныстырылым</w:t>
            </w:r>
          </w:p>
        </w:tc>
      </w:tr>
      <w:tr w:rsidR="00CB2D1E" w:rsidRPr="000D6FEA" w:rsidTr="00CB2D1E">
        <w:trPr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білім</w:t>
            </w:r>
            <w:proofErr w:type="spellEnd"/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бөлім.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Тауда түнедік № 4</w:t>
            </w: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сабақ.</w:t>
            </w:r>
          </w:p>
        </w:tc>
      </w:tr>
      <w:tr w:rsidR="00CB2D1E" w:rsidRPr="002B6D83" w:rsidTr="00CB2D1E">
        <w:tc>
          <w:tcPr>
            <w:tcW w:w="10490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тың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барысы</w:t>
            </w:r>
            <w:proofErr w:type="spellEnd"/>
          </w:p>
        </w:tc>
      </w:tr>
      <w:tr w:rsidR="00CB2D1E" w:rsidRPr="002B6D83" w:rsidTr="00CB2D1E"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кезеңдері</w:t>
            </w:r>
            <w:proofErr w:type="spellEnd"/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іс-әрекет</w:t>
            </w:r>
            <w:proofErr w:type="spellEnd"/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Ресурстар</w:t>
            </w:r>
            <w:proofErr w:type="spellEnd"/>
          </w:p>
        </w:tc>
      </w:tr>
      <w:tr w:rsidR="00CB2D1E" w:rsidRPr="0016778A" w:rsidTr="00CB2D1E"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Сабақтың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басы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(5 мин)</w:t>
            </w:r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1 тапсырма: «Портрет» әдісі</w:t>
            </w:r>
          </w:p>
          <w:p w:rsidR="00CB2D1E" w:rsidRDefault="00CB2D1E" w:rsidP="00CB2D1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Мақсаты: </w:t>
            </w:r>
            <w:r w:rsidRPr="008D0744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en-GB"/>
              </w:rPr>
              <w:t>Психологиялық ахуал қалыптастыру.  Топқа бөлу.</w:t>
            </w:r>
          </w:p>
          <w:p w:rsidR="00CB2D1E" w:rsidRDefault="00CB2D1E" w:rsidP="00CB2D1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Оқушылар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, бір-біріңізге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қарама-қарсы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отыры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ңыздар;</w:t>
            </w:r>
          </w:p>
          <w:p w:rsidR="00CB2D1E" w:rsidRDefault="00CB2D1E" w:rsidP="00CB2D1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Бір түрлі-түсті п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арақты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алып, 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бастары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ңызға қойыңыздар да, жұбыңыздың 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портрет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ін 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сал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ыңыздар;</w:t>
            </w:r>
          </w:p>
          <w:p w:rsidR="00CB2D1E" w:rsidRDefault="00CB2D1E" w:rsidP="00CB2D1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алып болғаннан кейін тілек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айтып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, салған портреттері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ңізді сыйлаңыздар. </w:t>
            </w:r>
          </w:p>
          <w:p w:rsidR="00CB2D1E" w:rsidRDefault="00CB2D1E" w:rsidP="00CB2D1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Парақ түсіне қарай топқа бірігіңіздер.</w:t>
            </w:r>
          </w:p>
          <w:p w:rsidR="00CB2D1E" w:rsidRDefault="00CB2D1E" w:rsidP="00CB2D1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</w:pPr>
          </w:p>
          <w:p w:rsidR="00CB2D1E" w:rsidRPr="00006296" w:rsidRDefault="00CB2D1E" w:rsidP="00CB2D1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1-топ Тянь-Шань</w:t>
            </w:r>
          </w:p>
          <w:p w:rsidR="00CB2D1E" w:rsidRDefault="00CB2D1E" w:rsidP="00CB2D1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2-топ Алатау</w:t>
            </w:r>
          </w:p>
          <w:p w:rsidR="00CB2D1E" w:rsidRPr="00A65069" w:rsidRDefault="00A65069" w:rsidP="00CB2D1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3-топ Мұғалжар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B2D1E" w:rsidRPr="001A526F" w:rsidTr="00CB2D1E"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Жaңa caбaққa кiрicпе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="00A65069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(3</w:t>
            </w:r>
            <w:r w:rsidRPr="002B6D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минут)</w:t>
            </w: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664631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64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2-тапсырма. </w:t>
            </w:r>
            <w:r w:rsidRPr="0066463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 </w:t>
            </w:r>
            <w:r w:rsidRPr="002B6D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Жаңа сөздерді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тексеру </w:t>
            </w:r>
            <w:r w:rsidRPr="002B6D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664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«Суреттер сөйлейді»</w:t>
            </w:r>
            <w:r w:rsidRPr="00664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66463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ы</w:t>
            </w:r>
            <w:r w:rsidRPr="0066463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ны.</w:t>
            </w:r>
          </w:p>
          <w:p w:rsidR="00A65069" w:rsidRDefault="00CB2D1E" w:rsidP="00A650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664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Мақсат:</w:t>
            </w:r>
            <w:r w:rsidR="00A65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Жаңа сөздерді меңгеру деңгейін тексеру.Ө</w:t>
            </w:r>
          </w:p>
          <w:p w:rsidR="00CB2D1E" w:rsidRDefault="00A65069" w:rsidP="00A650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Ө</w:t>
            </w:r>
            <w:r w:rsidR="00CB2D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рлеу-</w:t>
            </w:r>
            <w:r w:rsidR="00CB2D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ab/>
            </w:r>
          </w:p>
          <w:p w:rsidR="00CB2D1E" w:rsidRDefault="00CB2D1E" w:rsidP="00CB2D1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Көтерілу-</w:t>
            </w:r>
          </w:p>
          <w:p w:rsidR="00CB2D1E" w:rsidRDefault="00CB2D1E" w:rsidP="00CB2D1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Мұздық-</w:t>
            </w:r>
          </w:p>
          <w:p w:rsidR="00CB2D1E" w:rsidRDefault="00CB2D1E" w:rsidP="00CB2D1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Түнеу-</w:t>
            </w:r>
          </w:p>
          <w:p w:rsidR="00A65069" w:rsidRDefault="00A65069" w:rsidP="00A650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Көкмайса </w:t>
            </w:r>
          </w:p>
          <w:p w:rsidR="00A65069" w:rsidRDefault="00A65069" w:rsidP="00A650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Дескриптор:</w:t>
            </w:r>
          </w:p>
          <w:p w:rsidR="00A65069" w:rsidRDefault="00A65069" w:rsidP="00A65069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Суреттерді </w:t>
            </w:r>
            <w:r w:rsidR="009A25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дұрыс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сәйкестендіреді.</w:t>
            </w:r>
          </w:p>
          <w:p w:rsidR="00A65069" w:rsidRPr="00A65069" w:rsidRDefault="009A254F" w:rsidP="00A65069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5 сөздің аудармасын жазады. </w:t>
            </w:r>
          </w:p>
          <w:p w:rsidR="00CB2D1E" w:rsidRPr="00A65069" w:rsidRDefault="00CB2D1E" w:rsidP="00A650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66463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 xml:space="preserve">Балалар, </w:t>
            </w:r>
            <w:r w:rsidR="00A650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 xml:space="preserve">тақтаға назар аударып, өз жұмыстарыңызды бағалаңыздар. </w:t>
            </w:r>
            <w:r w:rsidRPr="0066463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>;</w:t>
            </w:r>
            <w:r w:rsidRPr="0066463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ab/>
            </w:r>
          </w:p>
          <w:p w:rsidR="00CB2D1E" w:rsidRPr="002B6D83" w:rsidRDefault="00CB2D1E" w:rsidP="00CB2D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  <w:t>Үлестірмелі қағаздар, кестелер</w:t>
            </w:r>
          </w:p>
          <w:p w:rsidR="009A254F" w:rsidRDefault="009A254F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9A254F" w:rsidRDefault="009A254F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9A254F" w:rsidRPr="00401C68" w:rsidRDefault="009A254F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  <w:t>Бағалау: СМАЙЛ</w:t>
            </w:r>
          </w:p>
        </w:tc>
      </w:tr>
      <w:tr w:rsidR="00CB2D1E" w:rsidRPr="00CA616A" w:rsidTr="00CB2D1E">
        <w:trPr>
          <w:trHeight w:val="8069"/>
        </w:trPr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>Caбaқтың oртacы</w:t>
            </w: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(8–30минут)</w:t>
            </w: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Сабақтың соңы</w:t>
            </w: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  <w:t>5  минут</w:t>
            </w: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975CC5" w:rsidRDefault="00975CC5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«Микс» әдісі. </w:t>
            </w:r>
          </w:p>
          <w:p w:rsidR="000423EB" w:rsidRDefault="00975CC5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тірек  сөздерге сүйеніп,  сюжетті суреттердің желісі бойынша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әңгіме құрастыру.</w:t>
            </w:r>
          </w:p>
          <w:p w:rsidR="00186F5A" w:rsidRDefault="00186F5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1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Берілген суреттердің көмегімен тірек сөздерді қолдана отырып, әңгіме құрастырыңдар. </w:t>
            </w:r>
          </w:p>
          <w:p w:rsidR="00DF7618" w:rsidRDefault="00DF7618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Топ басшысы екінші топқа барып, әңгімелеріңмен таныстырындар. </w:t>
            </w: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топ: жазғы демалыс,</w:t>
            </w:r>
            <w:r w:rsidR="00F360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Қазақстанның көп жері,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Көкшетау мен Қарқаралыға, Еспембет сайы</w:t>
            </w:r>
            <w:r w:rsidR="00F36022">
              <w:rPr>
                <w:rFonts w:ascii="Times New Roman" w:hAnsi="Times New Roman"/>
                <w:sz w:val="20"/>
                <w:szCs w:val="20"/>
                <w:lang w:val="kk-KZ"/>
              </w:rPr>
              <w:t>на бардық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алған әсерім. </w:t>
            </w: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5CC5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топ:  </w:t>
            </w:r>
            <w:r w:rsidR="00975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717EB">
              <w:rPr>
                <w:rFonts w:ascii="Times New Roman" w:hAnsi="Times New Roman"/>
                <w:sz w:val="20"/>
                <w:szCs w:val="20"/>
                <w:lang w:val="kk-KZ"/>
              </w:rPr>
              <w:t>көкке шығу, азық-түлік алып, шыршалы биік таулар, қарлы шыңдар, көкмайса шөп, ғажайып көрініс.</w:t>
            </w: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топ: гүл тердік, алау жағу, </w:t>
            </w:r>
            <w:r w:rsidR="00F36022">
              <w:rPr>
                <w:rFonts w:ascii="Times New Roman" w:hAnsi="Times New Roman"/>
                <w:sz w:val="20"/>
                <w:szCs w:val="20"/>
                <w:lang w:val="kk-KZ"/>
              </w:rPr>
              <w:t>тауда түнеу, келесі жылы, бірінші рет</w:t>
            </w: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6F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="00DF76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Мағына тану</w:t>
            </w:r>
            <w:r w:rsidRPr="00186F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="00186F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 тапсырма</w:t>
            </w:r>
          </w:p>
          <w:p w:rsidR="00186F5A" w:rsidRDefault="00186F5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Мақсаты: </w:t>
            </w: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Тапсырма: </w:t>
            </w:r>
            <w:r w:rsidR="00186F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Сөйлемнің жалғасын тап, мағынасына қарай сәйкестендір.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9"/>
            </w:tblGrid>
            <w:tr w:rsidR="00186F5A" w:rsidRPr="001A526F" w:rsidTr="00186F5A">
              <w:tc>
                <w:tcPr>
                  <w:tcW w:w="2958" w:type="dxa"/>
                </w:tcPr>
                <w:p w:rsidR="00186F5A" w:rsidRDefault="00DF7618" w:rsidP="001A526F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 С</w:t>
                  </w:r>
                  <w:r w:rsidR="00186F5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айды өрлеп</w:t>
                  </w:r>
                </w:p>
              </w:tc>
              <w:tc>
                <w:tcPr>
                  <w:tcW w:w="2959" w:type="dxa"/>
                </w:tcPr>
                <w:p w:rsidR="00186F5A" w:rsidRDefault="00186F5A" w:rsidP="001A526F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 қарлы шыңдары көрінеді</w:t>
                  </w:r>
                </w:p>
              </w:tc>
            </w:tr>
            <w:tr w:rsidR="00186F5A" w:rsidRPr="001A526F" w:rsidTr="00186F5A">
              <w:tc>
                <w:tcPr>
                  <w:tcW w:w="2958" w:type="dxa"/>
                </w:tcPr>
                <w:p w:rsidR="00186F5A" w:rsidRDefault="00DF7618" w:rsidP="001A526F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 Ж</w:t>
                  </w:r>
                  <w:r w:rsidR="00186F5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етісу Алатауының</w:t>
                  </w:r>
                </w:p>
              </w:tc>
              <w:tc>
                <w:tcPr>
                  <w:tcW w:w="2959" w:type="dxa"/>
                </w:tcPr>
                <w:p w:rsidR="00186F5A" w:rsidRDefault="00186F5A" w:rsidP="001A526F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Ә жоғарыға көтерілдік</w:t>
                  </w:r>
                </w:p>
              </w:tc>
            </w:tr>
            <w:tr w:rsidR="00186F5A" w:rsidRPr="001A526F" w:rsidTr="00186F5A">
              <w:tc>
                <w:tcPr>
                  <w:tcW w:w="2958" w:type="dxa"/>
                </w:tcPr>
                <w:p w:rsidR="00186F5A" w:rsidRDefault="00186F5A" w:rsidP="001A526F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 Асқар таулы мұздықтар</w:t>
                  </w:r>
                </w:p>
              </w:tc>
              <w:tc>
                <w:tcPr>
                  <w:tcW w:w="2959" w:type="dxa"/>
                </w:tcPr>
                <w:p w:rsidR="00186F5A" w:rsidRDefault="00186F5A" w:rsidP="001A526F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 алма тұнып тұр</w:t>
                  </w:r>
                </w:p>
              </w:tc>
            </w:tr>
            <w:tr w:rsidR="00186F5A" w:rsidRPr="001A526F" w:rsidTr="00186F5A">
              <w:tc>
                <w:tcPr>
                  <w:tcW w:w="2958" w:type="dxa"/>
                </w:tcPr>
                <w:p w:rsidR="00186F5A" w:rsidRDefault="00DF7618" w:rsidP="001A526F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 Т</w:t>
                  </w:r>
                  <w:r w:rsidR="00186F5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аудың етегінде жабайы</w:t>
                  </w:r>
                </w:p>
              </w:tc>
              <w:tc>
                <w:tcPr>
                  <w:tcW w:w="2959" w:type="dxa"/>
                </w:tcPr>
                <w:p w:rsidR="00186F5A" w:rsidRDefault="00186F5A" w:rsidP="001A526F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В аспанмен тілдескен</w:t>
                  </w:r>
                </w:p>
              </w:tc>
            </w:tr>
          </w:tbl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Дескриптор: </w:t>
            </w: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1.Сөздерді </w:t>
            </w:r>
            <w:r w:rsidR="00186F5A">
              <w:rPr>
                <w:rFonts w:ascii="Times New Roman" w:hAnsi="Times New Roman"/>
                <w:sz w:val="20"/>
                <w:szCs w:val="20"/>
                <w:lang w:val="kk-KZ"/>
              </w:rPr>
              <w:t>мағынасына қарай сәйкестендіреді</w:t>
            </w:r>
          </w:p>
          <w:p w:rsidR="00186F5A" w:rsidRDefault="00186F5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4 сөйлемді дұрыс құрастырады. </w:t>
            </w:r>
          </w:p>
          <w:p w:rsidR="00186F5A" w:rsidRDefault="00CA616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Жауап кілтімен тексер.</w:t>
            </w:r>
          </w:p>
          <w:p w:rsidR="00CA616A" w:rsidRDefault="00CA616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F7618" w:rsidRDefault="00DF7618" w:rsidP="00DF7618">
            <w:pPr>
              <w:pStyle w:val="a4"/>
              <w:rPr>
                <w:rFonts w:ascii="Times New Roman" w:eastAsia="Segoe UI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Segoe UI" w:hAnsi="Times New Roman"/>
                <w:b/>
                <w:bCs/>
                <w:sz w:val="18"/>
                <w:szCs w:val="18"/>
                <w:lang w:val="kk-KZ"/>
              </w:rPr>
              <w:t xml:space="preserve">«Орнын тап». </w:t>
            </w:r>
          </w:p>
          <w:p w:rsidR="00DF7618" w:rsidRDefault="00DF7618" w:rsidP="00DF76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4DBF">
              <w:rPr>
                <w:rFonts w:ascii="Times New Roman" w:eastAsia="Segoe UI" w:hAnsi="Times New Roman"/>
                <w:b/>
                <w:bCs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eastAsia="Segoe UI" w:hAnsi="Times New Roman"/>
                <w:bCs/>
                <w:sz w:val="18"/>
                <w:szCs w:val="18"/>
                <w:lang w:val="kk-KZ"/>
              </w:rPr>
              <w:t xml:space="preserve">   </w:t>
            </w:r>
            <w:r w:rsidRPr="002B6D8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Жазылым. </w:t>
            </w:r>
            <w:r w:rsidRPr="002B6D8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DF7618" w:rsidRDefault="00DF7618" w:rsidP="00DF76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10-тапсырма  Көп нүктенің орнына қажетті сөздерді қойып жаз.</w:t>
            </w:r>
          </w:p>
          <w:p w:rsidR="00DF7618" w:rsidRDefault="00DF7618" w:rsidP="00DF76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Қажетті сөздер:  Шындары, аспанмен тілдесіп, самал жел, нұр шашады, ғажайып, жартастар, көк майса   </w:t>
            </w:r>
          </w:p>
          <w:p w:rsidR="00DF7618" w:rsidRDefault="00DF7618" w:rsidP="00DF76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Айнала-қалың шыршалы биік таулар мен ...  . Тау үстінде салқын ...  соғып тұр. Алыстан Жетісу Алатауының қарлы ... көрінеді. Күн айналаға ... . Айнала-... қалың шөп. Тауда жабайы алма мен жидек тұнып тұр. Ертегідегідей ... көрініс!</w:t>
            </w:r>
            <w:r w:rsidRPr="002B6D8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831E14" w:rsidRDefault="00831E14" w:rsidP="00DF76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Дескриптор:</w:t>
            </w:r>
          </w:p>
          <w:p w:rsidR="00831E14" w:rsidRDefault="00831E14" w:rsidP="00DF76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1.Қажетті сөздерді дұрыс қойып жазады. </w:t>
            </w:r>
          </w:p>
          <w:p w:rsidR="00831E14" w:rsidRDefault="00831E14" w:rsidP="00DF76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2.Сөйлемдердің ішінен эпитетті анықтайды. </w:t>
            </w:r>
          </w:p>
          <w:p w:rsidR="00CA616A" w:rsidRDefault="00CA616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A616A" w:rsidRDefault="00CA616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254F" w:rsidRDefault="009A254F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F7618" w:rsidRPr="00831E14" w:rsidRDefault="00831E14" w:rsidP="00DF761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31E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«Бірлескен жазба»</w:t>
            </w:r>
          </w:p>
          <w:p w:rsidR="00831E14" w:rsidRDefault="00831E14" w:rsidP="00DF761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Мақсаты: Сабақта алған білімдерін пысықтау.</w:t>
            </w:r>
          </w:p>
          <w:p w:rsidR="00831E14" w:rsidRDefault="00831E14" w:rsidP="00DF761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Тапсырма: Веердің бір бөлігіне сабаққа қатысты 3 сұрақ жазыңдар, сосын оны топтармен алмасып, екінші бөлігіне жауап жазыңдар.  </w:t>
            </w:r>
          </w:p>
          <w:p w:rsidR="00CB2D1E" w:rsidRPr="002B6D83" w:rsidRDefault="00CB2D1E" w:rsidP="00EA5E02">
            <w:pPr>
              <w:contextualSpacing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АКТ</w:t>
            </w:r>
          </w:p>
          <w:p w:rsidR="00CB2D1E" w:rsidRPr="002B6D83" w:rsidRDefault="00C36072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Бағалау «Шапалақ»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A616A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Бағалау «Саусақ» әдісі.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АКТ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831E14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Бағалау «ОТ шашу»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CA616A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CA616A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CA616A" w:rsidRDefault="00831E14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Бағалау «Бас бармақ»</w:t>
            </w:r>
          </w:p>
          <w:p w:rsidR="00CB2D1E" w:rsidRPr="00CA616A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CA616A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8E3A9C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B2D1E" w:rsidRPr="00CA616A" w:rsidTr="00CB2D1E">
        <w:trPr>
          <w:trHeight w:val="274"/>
        </w:trPr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EA5E02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Сабақтың соңы</w:t>
            </w:r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EA5E02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Рефлексия. </w:t>
            </w:r>
          </w:p>
          <w:p w:rsidR="00EA5E02" w:rsidRDefault="00EA5E02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Тауға шықтық</w:t>
            </w:r>
          </w:p>
          <w:p w:rsidR="00EA5E02" w:rsidRPr="00EA5E02" w:rsidRDefault="00EA5E02" w:rsidP="00EA5E0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lang w:val="kk-KZ" w:eastAsia="en-US"/>
              </w:rPr>
            </w:pPr>
            <w:r w:rsidRPr="00EA5E0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Мақсаты:</w:t>
            </w:r>
            <w:r w:rsidRPr="00EA5E02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</w:t>
            </w:r>
            <w:r w:rsidRPr="00EA5E02">
              <w:rPr>
                <w:rFonts w:ascii="Times New Roman" w:eastAsia="Calibri" w:hAnsi="Times New Roman" w:cs="Times New Roman"/>
                <w:i/>
                <w:sz w:val="24"/>
                <w:lang w:val="kk-KZ" w:eastAsia="en-US"/>
              </w:rPr>
              <w:t xml:space="preserve">Сабақты қорытындылау. Мұғалімге кері байланыс беру. </w:t>
            </w:r>
          </w:p>
          <w:p w:rsidR="00EA5E02" w:rsidRPr="00EA5E02" w:rsidRDefault="00EA5E02" w:rsidP="00EA5E02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EA5E0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Барысы</w:t>
            </w:r>
            <w:r w:rsidRPr="00EA5E02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: </w:t>
            </w:r>
          </w:p>
          <w:p w:rsidR="00EA5E02" w:rsidRPr="001F2A6F" w:rsidRDefault="003B5103" w:rsidP="003B510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Портреттерін жабыстыру арқылы рефлексия жасалады. </w:t>
            </w:r>
            <w:r w:rsidR="00EA5E02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CB2D1E" w:rsidRPr="002B6D83" w:rsidTr="00CB2D1E">
        <w:trPr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Саралау – оқушыларға қалай көбірек қолдау көрсетуді жоспарлайсыз? Қабілеті жоғары оқушыларға қандай м</w:t>
            </w:r>
            <w:r w:rsidRPr="00CA6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індетқоюдыжосп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арлапотырсыз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328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Бағалау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оқушыныңматериалдымеңгерудеңгейінқалайтексерудіжоспарлайсыз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4120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Денсаулықжәнеқауіпсіздіктехникасыныңсақталуы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CB2D1E" w:rsidRPr="002B6D83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Саралауіріктелгентапсырмалар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нақтыбіроқушыданкүтілетіннәтижелер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оқушығадербесқолдаукөрсету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оқуматериалдары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ресурстарыноқушыныңжекеқабілеттерінесепке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отырыпіріктеу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Гарднердіңжиындықзияттеориясы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түріндеболуымүмкін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Саралаууақыттыұтымдыпайдаланудыесепке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сабақтыңкезкелгенкезеңіндеқолданылаалады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8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Бұлбөлімдеоқушыныңсабақбарысындаүйренгенінбағалауүшінқолданатынәдіс-тәсілдеріңіздіжаз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ыңы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з.</w:t>
            </w:r>
          </w:p>
        </w:tc>
        <w:tc>
          <w:tcPr>
            <w:tcW w:w="4120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Денсаулықсақтаутехнологиялары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Сергітусәттері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белсендііс-әрекеттүрлері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Осы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сабақтақолданылатынқауіпсіздіктехникасыережелерініңтармақтары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1E" w:rsidRPr="001A526F" w:rsidTr="00CB2D1E">
        <w:tc>
          <w:tcPr>
            <w:tcW w:w="5300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</w:t>
            </w:r>
            <w:proofErr w:type="spellEnd"/>
            <w:r w:rsidR="007D49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бойынша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рефлексия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Сабақ мақсаттары /оқу мақсаттары дұрыс қойыл</w:t>
            </w:r>
            <w:r w:rsidR="007D497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ды. 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Оқушы</w:t>
            </w:r>
            <w:r w:rsidR="007D497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ның көбісі ОМ қол жеткізе алды.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Са</w:t>
            </w:r>
            <w:r w:rsidR="007D497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бақта саралау дұрыс жүргізілді.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CB2D1E" w:rsidRPr="007D4977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Сабақтың уақыттық кезеңдері сақталды </w:t>
            </w:r>
            <w:r w:rsidR="007D497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51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B2D1E" w:rsidRPr="001A526F" w:rsidTr="00CB2D1E">
        <w:tc>
          <w:tcPr>
            <w:tcW w:w="5300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1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CB2D1E" w:rsidRPr="002B6D83" w:rsidRDefault="00CB2D1E" w:rsidP="00CB2D1E">
      <w:pPr>
        <w:tabs>
          <w:tab w:val="left" w:pos="6900"/>
        </w:tabs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/>
        </w:rPr>
        <w:br w:type="textWrapping" w:clear="all"/>
      </w:r>
      <w:r w:rsidRPr="002B6D83">
        <w:rPr>
          <w:rFonts w:ascii="Times New Roman" w:eastAsia="Times New Roman" w:hAnsi="Times New Roman" w:cs="Times New Roman"/>
          <w:b/>
          <w:sz w:val="18"/>
          <w:szCs w:val="18"/>
          <w:lang w:val="kk-KZ"/>
        </w:rPr>
        <w:tab/>
      </w:r>
    </w:p>
    <w:p w:rsidR="00CB2D1E" w:rsidRPr="002B6D83" w:rsidRDefault="00CB2D1E" w:rsidP="00CB2D1E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EF3461" w:rsidRPr="00CB2D1E" w:rsidRDefault="00EF3461">
      <w:pPr>
        <w:rPr>
          <w:lang w:val="kk-KZ"/>
        </w:rPr>
      </w:pPr>
    </w:p>
    <w:sectPr w:rsidR="00EF3461" w:rsidRPr="00CB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2F25"/>
    <w:multiLevelType w:val="hybridMultilevel"/>
    <w:tmpl w:val="FED2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1E"/>
    <w:rsid w:val="000423EB"/>
    <w:rsid w:val="00186F5A"/>
    <w:rsid w:val="001A526F"/>
    <w:rsid w:val="003717EB"/>
    <w:rsid w:val="003B5103"/>
    <w:rsid w:val="003D5494"/>
    <w:rsid w:val="00594CA4"/>
    <w:rsid w:val="00606F83"/>
    <w:rsid w:val="006249AD"/>
    <w:rsid w:val="006C2216"/>
    <w:rsid w:val="007D4977"/>
    <w:rsid w:val="00831E14"/>
    <w:rsid w:val="0084444C"/>
    <w:rsid w:val="008802C5"/>
    <w:rsid w:val="00975CC5"/>
    <w:rsid w:val="009A254F"/>
    <w:rsid w:val="00A65069"/>
    <w:rsid w:val="00C36072"/>
    <w:rsid w:val="00CA616A"/>
    <w:rsid w:val="00CB2D1E"/>
    <w:rsid w:val="00DF7618"/>
    <w:rsid w:val="00EA5E02"/>
    <w:rsid w:val="00EC783C"/>
    <w:rsid w:val="00EF3461"/>
    <w:rsid w:val="00F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939B"/>
  <w15:chartTrackingRefBased/>
  <w15:docId w15:val="{CC1B86F6-9C84-429A-B76C-0730CB7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1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B2D1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B2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65069"/>
    <w:pPr>
      <w:ind w:left="720"/>
      <w:contextualSpacing/>
    </w:pPr>
  </w:style>
  <w:style w:type="table" w:styleId="a6">
    <w:name w:val="Table Grid"/>
    <w:basedOn w:val="a1"/>
    <w:uiPriority w:val="39"/>
    <w:rsid w:val="0018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44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 Aknur</dc:creator>
  <cp:keywords/>
  <dc:description/>
  <cp:lastModifiedBy>Aknur Aknur</cp:lastModifiedBy>
  <cp:revision>6</cp:revision>
  <cp:lastPrinted>2019-10-11T00:37:00Z</cp:lastPrinted>
  <dcterms:created xsi:type="dcterms:W3CDTF">2019-10-09T18:54:00Z</dcterms:created>
  <dcterms:modified xsi:type="dcterms:W3CDTF">2024-01-02T13:49:00Z</dcterms:modified>
</cp:coreProperties>
</file>