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491" w:type="dxa"/>
        <w:tblInd w:w="-998" w:type="dxa"/>
        <w:tblBorders>
          <w:top w:val="single" w:sz="4" w:space="0" w:color="2E74B5" w:themeColor="accent1" w:themeShade="BF"/>
          <w:left w:val="single" w:sz="4" w:space="0" w:color="2E74B5" w:themeColor="accent1" w:themeShade="BF"/>
          <w:bottom w:val="single" w:sz="4" w:space="0" w:color="2E74B5" w:themeColor="accent1" w:themeShade="BF"/>
          <w:right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Layout w:type="fixed"/>
        <w:tblLook w:val="04A0" w:firstRow="1" w:lastRow="0" w:firstColumn="1" w:lastColumn="0" w:noHBand="0" w:noVBand="1"/>
      </w:tblPr>
      <w:tblGrid>
        <w:gridCol w:w="2144"/>
        <w:gridCol w:w="1422"/>
        <w:gridCol w:w="4940"/>
        <w:gridCol w:w="1985"/>
      </w:tblGrid>
      <w:tr w:rsidR="00B31D93" w:rsidRPr="0093242C" w:rsidTr="00650D8A">
        <w:trPr>
          <w:trHeight w:val="893"/>
        </w:trPr>
        <w:tc>
          <w:tcPr>
            <w:tcW w:w="3566" w:type="dxa"/>
            <w:gridSpan w:val="2"/>
          </w:tcPr>
          <w:p w:rsidR="00B31D93" w:rsidRPr="00B9204E" w:rsidRDefault="00B31D93" w:rsidP="00B31D93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920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Күні:</w:t>
            </w:r>
            <w:r w:rsidR="0093242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25.04.</w:t>
            </w:r>
            <w:bookmarkStart w:id="0" w:name="_GoBack"/>
            <w:bookmarkEnd w:id="0"/>
          </w:p>
          <w:p w:rsidR="00B31D93" w:rsidRPr="00B9204E" w:rsidRDefault="00B31D93" w:rsidP="00B31D9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20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proofErr w:type="spellStart"/>
            <w:r w:rsidRPr="00B9204E">
              <w:rPr>
                <w:rFonts w:ascii="Times New Roman" w:hAnsi="Times New Roman" w:cs="Times New Roman"/>
                <w:b/>
                <w:sz w:val="24"/>
                <w:szCs w:val="24"/>
              </w:rPr>
              <w:t>ынып</w:t>
            </w:r>
            <w:proofErr w:type="spellEnd"/>
            <w:r w:rsidRPr="00B920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 1 «Ә»</w:t>
            </w:r>
          </w:p>
        </w:tc>
        <w:tc>
          <w:tcPr>
            <w:tcW w:w="6925" w:type="dxa"/>
            <w:gridSpan w:val="2"/>
          </w:tcPr>
          <w:p w:rsidR="00B31D93" w:rsidRPr="00B9204E" w:rsidRDefault="00B31D93" w:rsidP="00B31D9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20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Барлығы: </w:t>
            </w:r>
            <w:r w:rsidRPr="00B920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 оқушы</w:t>
            </w:r>
          </w:p>
          <w:p w:rsidR="00B31D93" w:rsidRPr="00B9204E" w:rsidRDefault="00B31D93" w:rsidP="00B31D9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20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Қатысқандар саны: </w:t>
            </w:r>
          </w:p>
          <w:p w:rsidR="00B31D93" w:rsidRPr="00B9204E" w:rsidRDefault="00B31D93" w:rsidP="00B31D9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20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Қатыспағандар саны:</w:t>
            </w:r>
          </w:p>
        </w:tc>
      </w:tr>
      <w:tr w:rsidR="00B9204E" w:rsidRPr="00B9204E" w:rsidTr="00650D8A">
        <w:trPr>
          <w:trHeight w:val="893"/>
        </w:trPr>
        <w:tc>
          <w:tcPr>
            <w:tcW w:w="3566" w:type="dxa"/>
            <w:gridSpan w:val="2"/>
          </w:tcPr>
          <w:p w:rsidR="00B9204E" w:rsidRPr="00B9204E" w:rsidRDefault="00B9204E" w:rsidP="00B31D9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920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</w:t>
            </w:r>
          </w:p>
        </w:tc>
        <w:tc>
          <w:tcPr>
            <w:tcW w:w="6925" w:type="dxa"/>
            <w:gridSpan w:val="2"/>
          </w:tcPr>
          <w:p w:rsidR="00B9204E" w:rsidRPr="00B9204E" w:rsidRDefault="00B9204E" w:rsidP="00B31D9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920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Кадырова Назгуль Кайыржановна</w:t>
            </w:r>
          </w:p>
        </w:tc>
      </w:tr>
      <w:tr w:rsidR="00B31D93" w:rsidRPr="00B9204E" w:rsidTr="00650D8A">
        <w:trPr>
          <w:trHeight w:val="370"/>
        </w:trPr>
        <w:tc>
          <w:tcPr>
            <w:tcW w:w="3566" w:type="dxa"/>
            <w:gridSpan w:val="2"/>
          </w:tcPr>
          <w:p w:rsidR="00B31D93" w:rsidRPr="00B9204E" w:rsidRDefault="00B31D93" w:rsidP="00B31D93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920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Пән </w:t>
            </w:r>
          </w:p>
        </w:tc>
        <w:tc>
          <w:tcPr>
            <w:tcW w:w="6925" w:type="dxa"/>
            <w:gridSpan w:val="2"/>
          </w:tcPr>
          <w:p w:rsidR="00B31D93" w:rsidRPr="00B9204E" w:rsidRDefault="00B31D93" w:rsidP="00B31D9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20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Математика </w:t>
            </w:r>
            <w:r w:rsidR="00FB400B" w:rsidRPr="00B920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(102-103 беттер)</w:t>
            </w:r>
          </w:p>
        </w:tc>
      </w:tr>
      <w:tr w:rsidR="00B31D93" w:rsidRPr="00B9204E" w:rsidTr="00650D8A">
        <w:tc>
          <w:tcPr>
            <w:tcW w:w="3566" w:type="dxa"/>
            <w:gridSpan w:val="2"/>
          </w:tcPr>
          <w:p w:rsidR="00B31D93" w:rsidRPr="00B9204E" w:rsidRDefault="00B31D93" w:rsidP="00B31D93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920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</w:t>
            </w:r>
          </w:p>
        </w:tc>
        <w:tc>
          <w:tcPr>
            <w:tcW w:w="6925" w:type="dxa"/>
            <w:gridSpan w:val="2"/>
          </w:tcPr>
          <w:p w:rsidR="00B31D93" w:rsidRPr="00B9204E" w:rsidRDefault="00B31D93" w:rsidP="00B31D9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20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Логикалық есеп шығару</w:t>
            </w:r>
          </w:p>
        </w:tc>
      </w:tr>
      <w:tr w:rsidR="00B31D93" w:rsidRPr="0093242C" w:rsidTr="00650D8A">
        <w:tc>
          <w:tcPr>
            <w:tcW w:w="3566" w:type="dxa"/>
            <w:gridSpan w:val="2"/>
          </w:tcPr>
          <w:p w:rsidR="00B31D93" w:rsidRPr="00B9204E" w:rsidRDefault="00B31D93" w:rsidP="00B31D93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920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Осы сабақта қол жеткізілетін оқу мақсаттары (оқу бағдарламасына сілтеме)</w:t>
            </w:r>
          </w:p>
        </w:tc>
        <w:tc>
          <w:tcPr>
            <w:tcW w:w="6925" w:type="dxa"/>
            <w:gridSpan w:val="2"/>
          </w:tcPr>
          <w:p w:rsidR="00594D02" w:rsidRPr="00B9204E" w:rsidRDefault="00594D02" w:rsidP="00594D02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9204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1.4.2.1 тұжырымдардың ақиқаттығын немесе ақиқат еместігін анықтау</w:t>
            </w:r>
          </w:p>
          <w:p w:rsidR="00B31D93" w:rsidRPr="00B9204E" w:rsidRDefault="00594D02" w:rsidP="00594D0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204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1.4.2.2** сәйкестік пен ақиқаттықты анықтауға берілген  қарапайым логикалық есептерді шығару</w:t>
            </w:r>
          </w:p>
        </w:tc>
      </w:tr>
      <w:tr w:rsidR="00B31D93" w:rsidRPr="0093242C" w:rsidTr="00650D8A">
        <w:tc>
          <w:tcPr>
            <w:tcW w:w="3566" w:type="dxa"/>
            <w:gridSpan w:val="2"/>
          </w:tcPr>
          <w:p w:rsidR="00B31D93" w:rsidRPr="00B9204E" w:rsidRDefault="00B31D93" w:rsidP="00B31D93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920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мақсаттары</w:t>
            </w:r>
          </w:p>
        </w:tc>
        <w:tc>
          <w:tcPr>
            <w:tcW w:w="6925" w:type="dxa"/>
            <w:gridSpan w:val="2"/>
          </w:tcPr>
          <w:p w:rsidR="002D20A6" w:rsidRPr="00B9204E" w:rsidRDefault="00B31D93" w:rsidP="00B31D9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20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Барлығы:</w:t>
            </w:r>
            <w:r w:rsidR="009C70E5" w:rsidRPr="00B920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9C70E5" w:rsidRPr="00B920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Тұжырымдаманың дұрыс не қате екендігін анықтай алады.</w:t>
            </w:r>
            <w:r w:rsidRPr="00B920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C70E5" w:rsidRPr="00B920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B31D93" w:rsidRPr="00B9204E" w:rsidRDefault="002D20A6" w:rsidP="00B31D9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20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Көбі:           </w:t>
            </w:r>
            <w:r w:rsidR="00207D29" w:rsidRPr="00B920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Сәйк</w:t>
            </w:r>
            <w:r w:rsidR="00207D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естік пен ақиқатты анықтауға берілген    қ</w:t>
            </w:r>
            <w:r w:rsidRPr="00B920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арапайым логикалық есептерді шығарады.</w:t>
            </w:r>
          </w:p>
          <w:p w:rsidR="00B31D93" w:rsidRPr="00B9204E" w:rsidRDefault="00B31D93" w:rsidP="00207D2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20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Кейбірі:</w:t>
            </w:r>
            <w:r w:rsidRPr="00B920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C70E5" w:rsidRPr="00B920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="00207D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Логикалық есептерді қадам-қадамдармен шығара алады</w:t>
            </w:r>
            <w:r w:rsidR="009C70E5" w:rsidRPr="00B920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.</w:t>
            </w:r>
          </w:p>
        </w:tc>
      </w:tr>
      <w:tr w:rsidR="00B31D93" w:rsidRPr="0093242C" w:rsidTr="00650D8A">
        <w:tc>
          <w:tcPr>
            <w:tcW w:w="3566" w:type="dxa"/>
            <w:gridSpan w:val="2"/>
          </w:tcPr>
          <w:p w:rsidR="00B31D93" w:rsidRPr="00B9204E" w:rsidRDefault="00B31D93" w:rsidP="00B31D93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920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Бағалау критерийлері</w:t>
            </w:r>
          </w:p>
        </w:tc>
        <w:tc>
          <w:tcPr>
            <w:tcW w:w="6925" w:type="dxa"/>
            <w:gridSpan w:val="2"/>
          </w:tcPr>
          <w:p w:rsidR="000A505F" w:rsidRPr="00B9204E" w:rsidRDefault="000A505F" w:rsidP="000A505F">
            <w:pPr>
              <w:pStyle w:val="TableParagraph"/>
              <w:ind w:left="142" w:right="141"/>
              <w:rPr>
                <w:b/>
                <w:sz w:val="24"/>
                <w:szCs w:val="24"/>
                <w:lang w:val="kk-KZ"/>
              </w:rPr>
            </w:pPr>
            <w:r w:rsidRPr="00B9204E">
              <w:rPr>
                <w:sz w:val="24"/>
                <w:szCs w:val="24"/>
                <w:lang w:val="kk-KZ"/>
              </w:rPr>
              <w:t>1.</w:t>
            </w:r>
            <w:r w:rsidRPr="00B9204E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B9204E">
              <w:rPr>
                <w:sz w:val="24"/>
                <w:szCs w:val="24"/>
                <w:lang w:val="kk-KZ"/>
              </w:rPr>
              <w:t xml:space="preserve"> Сәйкестік пен ақиқатты анықтауға берілген қарапайым логикалық есептерді шығарады.</w:t>
            </w:r>
          </w:p>
          <w:p w:rsidR="00B31D93" w:rsidRPr="00B9204E" w:rsidRDefault="000A505F" w:rsidP="000A505F">
            <w:pPr>
              <w:pStyle w:val="NoSpacing1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en-GB"/>
              </w:rPr>
            </w:pPr>
            <w:r w:rsidRPr="00B9204E">
              <w:rPr>
                <w:rFonts w:ascii="Times New Roman" w:hAnsi="Times New Roman"/>
                <w:bCs/>
                <w:sz w:val="24"/>
                <w:szCs w:val="24"/>
                <w:lang w:val="kk-KZ" w:eastAsia="en-GB"/>
              </w:rPr>
              <w:t xml:space="preserve">  2. Тұжырымдардың ақиқат немесе ақиқат еместігін анықтайды.</w:t>
            </w:r>
          </w:p>
        </w:tc>
      </w:tr>
      <w:tr w:rsidR="000A505F" w:rsidRPr="00B9204E" w:rsidTr="00650D8A">
        <w:tc>
          <w:tcPr>
            <w:tcW w:w="3566" w:type="dxa"/>
            <w:gridSpan w:val="2"/>
          </w:tcPr>
          <w:p w:rsidR="000A505F" w:rsidRPr="00A43CC9" w:rsidRDefault="000A505F" w:rsidP="00B31D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43C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Ойлау деңгейлері</w:t>
            </w:r>
          </w:p>
        </w:tc>
        <w:tc>
          <w:tcPr>
            <w:tcW w:w="6925" w:type="dxa"/>
            <w:gridSpan w:val="2"/>
          </w:tcPr>
          <w:p w:rsidR="000A505F" w:rsidRPr="00B9204E" w:rsidRDefault="000A505F" w:rsidP="000A505F">
            <w:pPr>
              <w:pStyle w:val="TableParagraph"/>
              <w:ind w:right="141"/>
              <w:rPr>
                <w:sz w:val="24"/>
                <w:szCs w:val="24"/>
                <w:lang w:val="kk-KZ"/>
              </w:rPr>
            </w:pPr>
            <w:r w:rsidRPr="00B9204E">
              <w:rPr>
                <w:sz w:val="24"/>
                <w:szCs w:val="24"/>
                <w:lang w:val="kk-KZ"/>
              </w:rPr>
              <w:t>Білу</w:t>
            </w:r>
          </w:p>
          <w:p w:rsidR="000A505F" w:rsidRPr="00B9204E" w:rsidRDefault="000A505F" w:rsidP="000A505F">
            <w:pPr>
              <w:pStyle w:val="TableParagraph"/>
              <w:ind w:left="100" w:right="141"/>
              <w:rPr>
                <w:sz w:val="24"/>
                <w:szCs w:val="24"/>
                <w:lang w:val="kk-KZ"/>
              </w:rPr>
            </w:pPr>
            <w:r w:rsidRPr="00B9204E">
              <w:rPr>
                <w:sz w:val="24"/>
                <w:szCs w:val="24"/>
                <w:lang w:val="kk-KZ"/>
              </w:rPr>
              <w:t>Түсіну</w:t>
            </w:r>
          </w:p>
          <w:p w:rsidR="000A505F" w:rsidRPr="00B9204E" w:rsidRDefault="000A505F" w:rsidP="000A505F">
            <w:pPr>
              <w:pStyle w:val="TableParagraph"/>
              <w:ind w:left="100" w:right="141"/>
              <w:rPr>
                <w:sz w:val="24"/>
                <w:szCs w:val="24"/>
                <w:lang w:val="kk-KZ"/>
              </w:rPr>
            </w:pPr>
            <w:r w:rsidRPr="00B9204E">
              <w:rPr>
                <w:sz w:val="24"/>
                <w:szCs w:val="24"/>
                <w:lang w:val="kk-KZ"/>
              </w:rPr>
              <w:t>Қолдану</w:t>
            </w:r>
          </w:p>
          <w:p w:rsidR="000A505F" w:rsidRPr="00B9204E" w:rsidRDefault="000A505F" w:rsidP="000A505F">
            <w:pPr>
              <w:pStyle w:val="TableParagraph"/>
              <w:ind w:left="142" w:right="141"/>
              <w:rPr>
                <w:sz w:val="24"/>
                <w:szCs w:val="24"/>
                <w:lang w:val="kk-KZ"/>
              </w:rPr>
            </w:pPr>
          </w:p>
        </w:tc>
      </w:tr>
      <w:tr w:rsidR="00B31D93" w:rsidRPr="00B9204E" w:rsidTr="00650D8A">
        <w:tc>
          <w:tcPr>
            <w:tcW w:w="3566" w:type="dxa"/>
            <w:gridSpan w:val="2"/>
          </w:tcPr>
          <w:p w:rsidR="00B31D93" w:rsidRPr="00B9204E" w:rsidRDefault="00B31D93" w:rsidP="00B31D93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920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Құндылықтарды дарыту</w:t>
            </w:r>
          </w:p>
        </w:tc>
        <w:tc>
          <w:tcPr>
            <w:tcW w:w="6925" w:type="dxa"/>
            <w:gridSpan w:val="2"/>
          </w:tcPr>
          <w:p w:rsidR="00B31D93" w:rsidRPr="00B9204E" w:rsidRDefault="00207D29" w:rsidP="00B31D9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Отан – отбасынан басталады.</w:t>
            </w:r>
          </w:p>
        </w:tc>
      </w:tr>
      <w:tr w:rsidR="00B31D93" w:rsidRPr="0093242C" w:rsidTr="00650D8A">
        <w:tc>
          <w:tcPr>
            <w:tcW w:w="3566" w:type="dxa"/>
            <w:gridSpan w:val="2"/>
          </w:tcPr>
          <w:p w:rsidR="00B31D93" w:rsidRPr="00B9204E" w:rsidRDefault="00B31D93" w:rsidP="00B31D93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920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Пәнаралық байланыс</w:t>
            </w:r>
          </w:p>
        </w:tc>
        <w:tc>
          <w:tcPr>
            <w:tcW w:w="6925" w:type="dxa"/>
            <w:gridSpan w:val="2"/>
          </w:tcPr>
          <w:p w:rsidR="00B31D93" w:rsidRPr="00B9204E" w:rsidRDefault="00A16AF8" w:rsidP="00B31D9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20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Дүниетану,</w:t>
            </w:r>
            <w:r w:rsidR="003E19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сауат ашу,</w:t>
            </w:r>
            <w:r w:rsidRPr="00B920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логика әлемі</w:t>
            </w:r>
          </w:p>
        </w:tc>
      </w:tr>
      <w:tr w:rsidR="00823D16" w:rsidRPr="0093242C" w:rsidTr="00650D8A">
        <w:tc>
          <w:tcPr>
            <w:tcW w:w="3566" w:type="dxa"/>
            <w:gridSpan w:val="2"/>
          </w:tcPr>
          <w:p w:rsidR="00823D16" w:rsidRPr="00B9204E" w:rsidRDefault="00823D16" w:rsidP="00B31D9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Ресурстар </w:t>
            </w:r>
          </w:p>
        </w:tc>
        <w:tc>
          <w:tcPr>
            <w:tcW w:w="6925" w:type="dxa"/>
            <w:gridSpan w:val="2"/>
          </w:tcPr>
          <w:p w:rsidR="00823D16" w:rsidRPr="00B9204E" w:rsidRDefault="00823D16" w:rsidP="00B31D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Үш түрлі көлемді шаршылар, А4, желім, бояу қарындаштар, кестелер</w:t>
            </w:r>
          </w:p>
        </w:tc>
      </w:tr>
      <w:tr w:rsidR="00B31D93" w:rsidRPr="00B9204E" w:rsidTr="00650D8A">
        <w:tc>
          <w:tcPr>
            <w:tcW w:w="3566" w:type="dxa"/>
            <w:gridSpan w:val="2"/>
          </w:tcPr>
          <w:p w:rsidR="00B31D93" w:rsidRPr="00B9204E" w:rsidRDefault="00B31D93" w:rsidP="00B31D93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920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АКТ қолдану дағдылары</w:t>
            </w:r>
          </w:p>
        </w:tc>
        <w:tc>
          <w:tcPr>
            <w:tcW w:w="6925" w:type="dxa"/>
            <w:gridSpan w:val="2"/>
          </w:tcPr>
          <w:p w:rsidR="00B31D93" w:rsidRPr="00B9204E" w:rsidRDefault="00823D16" w:rsidP="00B31D9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B31D93" w:rsidRPr="00B920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аныстырылым.</w:t>
            </w:r>
          </w:p>
        </w:tc>
      </w:tr>
      <w:tr w:rsidR="00B31D93" w:rsidRPr="00B9204E" w:rsidTr="00650D8A">
        <w:tc>
          <w:tcPr>
            <w:tcW w:w="3566" w:type="dxa"/>
            <w:gridSpan w:val="2"/>
          </w:tcPr>
          <w:p w:rsidR="00B31D93" w:rsidRPr="00B9204E" w:rsidRDefault="00B31D93" w:rsidP="00B31D93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920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Тілдік құзыреттілік</w:t>
            </w:r>
          </w:p>
        </w:tc>
        <w:tc>
          <w:tcPr>
            <w:tcW w:w="6925" w:type="dxa"/>
            <w:gridSpan w:val="2"/>
          </w:tcPr>
          <w:p w:rsidR="00B31D93" w:rsidRPr="00B9204E" w:rsidRDefault="00B31D93" w:rsidP="00B31D9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20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Негізгі сөздер мен тіркестер (пәнге арналған сөздік және терминология):</w:t>
            </w:r>
          </w:p>
          <w:p w:rsidR="00B31D93" w:rsidRPr="00B9204E" w:rsidRDefault="009C70E5" w:rsidP="00B31D9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20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Логикалық есеп – логическая задача </w:t>
            </w:r>
            <w:r w:rsidR="00B20F29" w:rsidRPr="00B920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 w:rsidR="00B20F29" w:rsidRPr="00B920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logical</w:t>
            </w:r>
            <w:r w:rsidR="00B20F29" w:rsidRPr="00B920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0F29" w:rsidRPr="00B920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task</w:t>
            </w:r>
            <w:r w:rsidRPr="00B920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B31D93" w:rsidRPr="00823D16" w:rsidTr="00650D8A">
        <w:tc>
          <w:tcPr>
            <w:tcW w:w="3566" w:type="dxa"/>
            <w:gridSpan w:val="2"/>
          </w:tcPr>
          <w:p w:rsidR="00B31D93" w:rsidRPr="00B9204E" w:rsidRDefault="00B31D93" w:rsidP="00B31D93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920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Алдыңғы оқу</w:t>
            </w:r>
          </w:p>
        </w:tc>
        <w:tc>
          <w:tcPr>
            <w:tcW w:w="6925" w:type="dxa"/>
            <w:gridSpan w:val="2"/>
          </w:tcPr>
          <w:p w:rsidR="00B31D93" w:rsidRPr="00B9204E" w:rsidRDefault="00823D16" w:rsidP="00B31D93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Пиктограмма. Диаграмма. </w:t>
            </w:r>
            <w:r w:rsidR="009C70E5" w:rsidRPr="00B9204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Логикалық есептер</w:t>
            </w:r>
          </w:p>
        </w:tc>
      </w:tr>
      <w:tr w:rsidR="00B31D93" w:rsidRPr="00823D16" w:rsidTr="00650D8A">
        <w:tc>
          <w:tcPr>
            <w:tcW w:w="10491" w:type="dxa"/>
            <w:gridSpan w:val="4"/>
          </w:tcPr>
          <w:p w:rsidR="00B31D93" w:rsidRPr="00B9204E" w:rsidRDefault="00B31D93" w:rsidP="00823D1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920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 барысы</w:t>
            </w:r>
          </w:p>
        </w:tc>
      </w:tr>
      <w:tr w:rsidR="00B31D93" w:rsidRPr="00823D16" w:rsidTr="00650D8A">
        <w:tc>
          <w:tcPr>
            <w:tcW w:w="2144" w:type="dxa"/>
          </w:tcPr>
          <w:p w:rsidR="00B31D93" w:rsidRPr="00B9204E" w:rsidRDefault="00B31D93" w:rsidP="00B31D9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20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жоспарланған кезеңдері</w:t>
            </w:r>
          </w:p>
        </w:tc>
        <w:tc>
          <w:tcPr>
            <w:tcW w:w="6362" w:type="dxa"/>
            <w:gridSpan w:val="2"/>
          </w:tcPr>
          <w:p w:rsidR="00B31D93" w:rsidRPr="00B9204E" w:rsidRDefault="00B31D93" w:rsidP="00B31D9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20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Сабақтағы жоспарланған іс-әрекет</w:t>
            </w:r>
          </w:p>
        </w:tc>
        <w:tc>
          <w:tcPr>
            <w:tcW w:w="1985" w:type="dxa"/>
          </w:tcPr>
          <w:p w:rsidR="00B31D93" w:rsidRPr="00B9204E" w:rsidRDefault="00B31D93" w:rsidP="00B31D9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20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Ресурстар</w:t>
            </w:r>
          </w:p>
          <w:p w:rsidR="00B31D93" w:rsidRPr="00B9204E" w:rsidRDefault="00B31D93" w:rsidP="00823D1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20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Бағалау </w:t>
            </w:r>
          </w:p>
        </w:tc>
      </w:tr>
      <w:tr w:rsidR="00B31D93" w:rsidRPr="00207D29" w:rsidTr="0059223E">
        <w:trPr>
          <w:trHeight w:val="2047"/>
        </w:trPr>
        <w:tc>
          <w:tcPr>
            <w:tcW w:w="2144" w:type="dxa"/>
          </w:tcPr>
          <w:p w:rsidR="00B31D93" w:rsidRPr="00B9204E" w:rsidRDefault="00B31D93" w:rsidP="00B31D9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20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Сабақтың басы</w:t>
            </w:r>
          </w:p>
          <w:p w:rsidR="00B31D93" w:rsidRPr="00B9204E" w:rsidRDefault="00B31D93" w:rsidP="00B31D9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20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Ынтымақтастық атмосферасын қалыптастыру</w:t>
            </w:r>
          </w:p>
          <w:p w:rsidR="00B31D93" w:rsidRPr="00B9204E" w:rsidRDefault="00823D16" w:rsidP="00B31D9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B31D93" w:rsidRPr="00B920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</w:t>
            </w:r>
          </w:p>
          <w:p w:rsidR="00823D16" w:rsidRDefault="00823D16" w:rsidP="00B31D9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1D93" w:rsidRPr="00B9204E" w:rsidRDefault="00B31D93" w:rsidP="00B31D9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20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Топқа бөліну</w:t>
            </w:r>
          </w:p>
          <w:p w:rsidR="00B31D93" w:rsidRPr="00B9204E" w:rsidRDefault="00823D16" w:rsidP="00B31D9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B31D93" w:rsidRPr="00B920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</w:t>
            </w:r>
          </w:p>
          <w:p w:rsidR="00B31D93" w:rsidRPr="00B9204E" w:rsidRDefault="00B31D93" w:rsidP="00B31D9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1D93" w:rsidRPr="00B9204E" w:rsidRDefault="00C70FBB" w:rsidP="00B31D9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 </w:t>
            </w:r>
            <w:r w:rsidR="00B31D93" w:rsidRPr="00B920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</w:t>
            </w:r>
          </w:p>
          <w:p w:rsidR="00B31D93" w:rsidRPr="00B9204E" w:rsidRDefault="00B31D93" w:rsidP="00B31D9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1D93" w:rsidRPr="00B9204E" w:rsidRDefault="00B31D93" w:rsidP="00B31D9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1D93" w:rsidRPr="00B9204E" w:rsidRDefault="00B31D93" w:rsidP="00B31D9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1D93" w:rsidRPr="00B9204E" w:rsidRDefault="00B31D93" w:rsidP="00B31D9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1D93" w:rsidRDefault="00B31D93" w:rsidP="00B31D9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9223E" w:rsidRDefault="0059223E" w:rsidP="00B31D9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9223E" w:rsidRDefault="0059223E" w:rsidP="00B31D9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1349" w:rsidRDefault="007E1349" w:rsidP="00B31D9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1349" w:rsidRDefault="007E1349" w:rsidP="00B31D9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1349" w:rsidRDefault="007E1349" w:rsidP="00B31D9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1349" w:rsidRDefault="007E1349" w:rsidP="00B31D9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9223E" w:rsidRDefault="007E1349" w:rsidP="00B31D9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5922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</w:t>
            </w:r>
          </w:p>
          <w:p w:rsidR="007E1349" w:rsidRDefault="007E1349" w:rsidP="00B31D9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1349" w:rsidRDefault="007E1349" w:rsidP="00B31D9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1349" w:rsidRDefault="007E1349" w:rsidP="00B31D9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1349" w:rsidRDefault="007E1349" w:rsidP="00B31D9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1349" w:rsidRDefault="007E1349" w:rsidP="00B31D9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мин</w:t>
            </w:r>
          </w:p>
          <w:p w:rsidR="0059223E" w:rsidRDefault="0059223E" w:rsidP="00B31D9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9223E" w:rsidRDefault="0059223E" w:rsidP="00B31D9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9223E" w:rsidRDefault="0059223E" w:rsidP="00B31D9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9223E" w:rsidRDefault="0059223E" w:rsidP="00B31D9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9223E" w:rsidRDefault="0059223E" w:rsidP="00B31D9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9223E" w:rsidRDefault="0059223E" w:rsidP="00B31D9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9223E" w:rsidRDefault="0059223E" w:rsidP="00B31D9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мин</w:t>
            </w:r>
          </w:p>
          <w:p w:rsidR="00B31D93" w:rsidRPr="00B9204E" w:rsidRDefault="00B31D93" w:rsidP="00B31D9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62" w:type="dxa"/>
            <w:gridSpan w:val="2"/>
          </w:tcPr>
          <w:p w:rsidR="00B31D93" w:rsidRPr="00B9204E" w:rsidRDefault="00B31D93" w:rsidP="00B31D9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20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Психологиялық ахуал туғызу</w:t>
            </w:r>
          </w:p>
          <w:p w:rsidR="00B31D93" w:rsidRPr="004015B2" w:rsidRDefault="00B31D93" w:rsidP="00B31D93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015B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Амандасу 3 тілде</w:t>
            </w:r>
          </w:p>
          <w:p w:rsidR="00FB400B" w:rsidRPr="00B9204E" w:rsidRDefault="00C23DE8" w:rsidP="00C23DE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20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Сәлеметсіздер ме?</w:t>
            </w:r>
          </w:p>
          <w:p w:rsidR="00C23DE8" w:rsidRPr="00B9204E" w:rsidRDefault="00C23DE8" w:rsidP="00C23DE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20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Здравствуйте!</w:t>
            </w:r>
          </w:p>
          <w:p w:rsidR="009A0C8E" w:rsidRPr="00B9204E" w:rsidRDefault="00C23DE8" w:rsidP="009A0C8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20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</w:t>
            </w:r>
            <w:proofErr w:type="spellStart"/>
            <w:r w:rsidRPr="00B920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llo</w:t>
            </w:r>
            <w:proofErr w:type="spellEnd"/>
            <w:r w:rsidRPr="00B920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!</w:t>
            </w:r>
          </w:p>
          <w:p w:rsidR="00823D16" w:rsidRDefault="00823D16" w:rsidP="00823D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="009A0C8E" w:rsidRPr="00823D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Бізге келген қонақтармен де амандасайық.  (3 тілде)</w:t>
            </w:r>
          </w:p>
          <w:p w:rsidR="00823D16" w:rsidRPr="00823D16" w:rsidRDefault="00823D16" w:rsidP="00823D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23D16" w:rsidRDefault="00870A0A" w:rsidP="00823D16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</w:pPr>
            <w:r w:rsidRPr="00B9204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-</w:t>
            </w:r>
            <w:r w:rsidR="009A0C8E" w:rsidRPr="00B9204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Ал енді м</w:t>
            </w:r>
            <w:r w:rsidRPr="00B9204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 xml:space="preserve">ына </w:t>
            </w:r>
            <w:r w:rsidR="009A0C8E" w:rsidRPr="00B9204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ү</w:t>
            </w:r>
            <w:r w:rsidRPr="00B9204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ст</w:t>
            </w:r>
            <w:r w:rsidR="009A0C8E" w:rsidRPr="00B9204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е</w:t>
            </w:r>
            <w:r w:rsidRPr="00B9204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лдан өздеріңізге ұнаған түстерді таңдап алуларыңызды сұраймын. Оқушылар өздері таңдап алған түстер бойынша топқа бөлінеді. (қызыл, көк, күлгін)</w:t>
            </w:r>
            <w:r w:rsidR="00823D16" w:rsidRPr="00823D1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</w:p>
          <w:p w:rsidR="00823D16" w:rsidRDefault="00823D16" w:rsidP="00823D16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</w:pPr>
          </w:p>
          <w:p w:rsidR="00823D16" w:rsidRDefault="00823D16" w:rsidP="00823D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3D16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  <w:shd w:val="clear" w:color="auto" w:fill="FFFFFF"/>
                <w:lang w:val="kk-KZ"/>
              </w:rPr>
              <w:t>Топпен жұмыс</w:t>
            </w:r>
          </w:p>
          <w:p w:rsidR="00823D16" w:rsidRPr="004015B2" w:rsidRDefault="00823D16" w:rsidP="00823D16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kk-KZ"/>
              </w:rPr>
            </w:pPr>
            <w:r w:rsidRPr="004015B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kk-KZ"/>
              </w:rPr>
              <w:t>«Модельдеу» әдісі</w:t>
            </w:r>
          </w:p>
          <w:p w:rsidR="00185FB9" w:rsidRPr="00823D16" w:rsidRDefault="00185FB9" w:rsidP="00823D16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</w:pPr>
            <w:r w:rsidRPr="00B9204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 xml:space="preserve">-Алдарыңда жатқан фигуралардың көлемі бірдей ме? Көлеміне қарай бөліңдер. </w:t>
            </w:r>
          </w:p>
          <w:p w:rsidR="00185FB9" w:rsidRPr="00B9204E" w:rsidRDefault="00185FB9" w:rsidP="00267A7E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</w:pPr>
            <w:r w:rsidRPr="00B9204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 xml:space="preserve">-Ал енді топта </w:t>
            </w:r>
            <w:r w:rsidR="002D5129" w:rsidRPr="00B9204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өткен «Диаграмма »</w:t>
            </w:r>
            <w:r w:rsidR="00267A7E" w:rsidRPr="00B9204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 xml:space="preserve"> тақырыбын еске түсіріп, диаграмма құрастырайық.</w:t>
            </w:r>
          </w:p>
          <w:p w:rsidR="00267A7E" w:rsidRPr="00B9204E" w:rsidRDefault="00267A7E" w:rsidP="00267A7E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</w:pPr>
            <w:r w:rsidRPr="00B9204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-Диаграмма не үшін қажет?</w:t>
            </w:r>
          </w:p>
          <w:p w:rsidR="00267A7E" w:rsidRPr="00B9204E" w:rsidRDefault="00267A7E" w:rsidP="00267A7E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</w:pPr>
            <w:r w:rsidRPr="00B9204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-Пиктограмма деген не?</w:t>
            </w:r>
          </w:p>
          <w:p w:rsidR="00CA7C63" w:rsidRPr="004015B2" w:rsidRDefault="00CA7C63" w:rsidP="00267A7E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kk-KZ"/>
              </w:rPr>
            </w:pPr>
            <w:r w:rsidRPr="004015B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kk-KZ"/>
              </w:rPr>
              <w:t>«Кім шапшаң?»</w:t>
            </w:r>
            <w:r w:rsidR="00823D16" w:rsidRPr="004015B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AB44E1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kk-KZ"/>
              </w:rPr>
              <w:t xml:space="preserve"> ойыны</w:t>
            </w:r>
          </w:p>
          <w:p w:rsidR="00267A7E" w:rsidRPr="00B9204E" w:rsidRDefault="00CA7C63" w:rsidP="00267A7E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</w:pPr>
            <w:r w:rsidRPr="00B9204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Логикалық есептер</w:t>
            </w:r>
          </w:p>
          <w:p w:rsidR="00956EEB" w:rsidRPr="00B9204E" w:rsidRDefault="00956EEB" w:rsidP="00267A7E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</w:pPr>
            <w:r w:rsidRPr="00B920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Логикалық есеп – логическая задача –logical task</w:t>
            </w:r>
          </w:p>
          <w:p w:rsidR="00CA7C63" w:rsidRPr="004015B2" w:rsidRDefault="00CA7C63" w:rsidP="00CA7C63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kk-KZ"/>
              </w:rPr>
            </w:pPr>
            <w:r w:rsidRPr="004015B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kk-KZ"/>
              </w:rPr>
              <w:t xml:space="preserve">1.Тиісті әріп пен тиісті санды тап.   </w:t>
            </w:r>
          </w:p>
          <w:tbl>
            <w:tblPr>
              <w:tblStyle w:val="a3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532"/>
              <w:gridCol w:w="1533"/>
              <w:gridCol w:w="1533"/>
              <w:gridCol w:w="1533"/>
            </w:tblGrid>
            <w:tr w:rsidR="00CA7C63" w:rsidRPr="00B9204E" w:rsidTr="00CA7C63">
              <w:trPr>
                <w:jc w:val="center"/>
              </w:trPr>
              <w:tc>
                <w:tcPr>
                  <w:tcW w:w="1532" w:type="dxa"/>
                </w:tcPr>
                <w:p w:rsidR="00CA7C63" w:rsidRPr="00B9204E" w:rsidRDefault="00CA7C63" w:rsidP="00CA7C63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 w:rsidRPr="00B9204E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  <w:lang w:val="kk-KZ"/>
                    </w:rPr>
                    <w:t>1</w:t>
                  </w:r>
                </w:p>
              </w:tc>
              <w:tc>
                <w:tcPr>
                  <w:tcW w:w="1533" w:type="dxa"/>
                </w:tcPr>
                <w:p w:rsidR="00CA7C63" w:rsidRPr="00B9204E" w:rsidRDefault="00CA7C63" w:rsidP="00CA7C63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 w:rsidRPr="00B9204E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  <w:lang w:val="kk-KZ"/>
                    </w:rPr>
                    <w:t>Б</w:t>
                  </w:r>
                </w:p>
              </w:tc>
              <w:tc>
                <w:tcPr>
                  <w:tcW w:w="1533" w:type="dxa"/>
                </w:tcPr>
                <w:p w:rsidR="00CA7C63" w:rsidRPr="00B9204E" w:rsidRDefault="00CA7C63" w:rsidP="00CA7C63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 w:rsidRPr="00B9204E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  <w:lang w:val="kk-KZ"/>
                    </w:rPr>
                    <w:t>5</w:t>
                  </w:r>
                </w:p>
              </w:tc>
              <w:tc>
                <w:tcPr>
                  <w:tcW w:w="1533" w:type="dxa"/>
                </w:tcPr>
                <w:p w:rsidR="00CA7C63" w:rsidRPr="00B9204E" w:rsidRDefault="00CA7C63" w:rsidP="00CA7C63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 w:rsidRPr="00B9204E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  <w:lang w:val="kk-KZ"/>
                    </w:rPr>
                    <w:t>?</w:t>
                  </w:r>
                  <w:r w:rsidR="00C10DA3" w:rsidRPr="00B9204E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  <w:lang w:val="kk-KZ"/>
                    </w:rPr>
                    <w:t xml:space="preserve"> Д</w:t>
                  </w:r>
                </w:p>
              </w:tc>
            </w:tr>
            <w:tr w:rsidR="00CA7C63" w:rsidRPr="00B9204E" w:rsidTr="00CA7C63">
              <w:trPr>
                <w:jc w:val="center"/>
              </w:trPr>
              <w:tc>
                <w:tcPr>
                  <w:tcW w:w="1532" w:type="dxa"/>
                </w:tcPr>
                <w:p w:rsidR="00CA7C63" w:rsidRPr="00B9204E" w:rsidRDefault="00CA7C63" w:rsidP="00CA7C63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 w:rsidRPr="00B9204E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  <w:lang w:val="kk-KZ"/>
                    </w:rPr>
                    <w:t>А</w:t>
                  </w:r>
                </w:p>
              </w:tc>
              <w:tc>
                <w:tcPr>
                  <w:tcW w:w="1533" w:type="dxa"/>
                </w:tcPr>
                <w:p w:rsidR="00CA7C63" w:rsidRPr="00B9204E" w:rsidRDefault="00CA7C63" w:rsidP="00CA7C63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 w:rsidRPr="00B9204E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  <w:lang w:val="kk-KZ"/>
                    </w:rPr>
                    <w:t>3</w:t>
                  </w:r>
                </w:p>
              </w:tc>
              <w:tc>
                <w:tcPr>
                  <w:tcW w:w="1533" w:type="dxa"/>
                </w:tcPr>
                <w:p w:rsidR="00CA7C63" w:rsidRPr="00B9204E" w:rsidRDefault="00CA7C63" w:rsidP="00CA7C63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 w:rsidRPr="00B9204E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  <w:lang w:val="kk-KZ"/>
                    </w:rPr>
                    <w:t>Г</w:t>
                  </w:r>
                </w:p>
              </w:tc>
              <w:tc>
                <w:tcPr>
                  <w:tcW w:w="1533" w:type="dxa"/>
                </w:tcPr>
                <w:p w:rsidR="00CA7C63" w:rsidRPr="00B9204E" w:rsidRDefault="00CA7C63" w:rsidP="00CA7C63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 w:rsidRPr="00B9204E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  <w:lang w:val="kk-KZ"/>
                    </w:rPr>
                    <w:t>?</w:t>
                  </w:r>
                  <w:r w:rsidR="00C10DA3" w:rsidRPr="00B9204E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  <w:lang w:val="kk-KZ"/>
                    </w:rPr>
                    <w:t xml:space="preserve"> 7</w:t>
                  </w:r>
                </w:p>
              </w:tc>
            </w:tr>
          </w:tbl>
          <w:p w:rsidR="004015B2" w:rsidRPr="004015B2" w:rsidRDefault="00C10DA3" w:rsidP="00CA7C63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kk-KZ"/>
              </w:rPr>
            </w:pPr>
            <w:r w:rsidRPr="00B9204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 xml:space="preserve">  </w:t>
            </w:r>
            <w:r w:rsidR="00CA7C63" w:rsidRPr="004015B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kk-KZ"/>
              </w:rPr>
              <w:t xml:space="preserve">2.Неше ағайынды? </w:t>
            </w:r>
          </w:p>
          <w:p w:rsidR="00C10DA3" w:rsidRPr="00B9204E" w:rsidRDefault="00CA7C63" w:rsidP="00CA7C63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</w:pPr>
            <w:r w:rsidRPr="00B9204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Ерланның бір інісі, бір аға</w:t>
            </w:r>
            <w:r w:rsidR="004015B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 xml:space="preserve">сы болса, олар неше ағайынды? </w:t>
            </w:r>
          </w:p>
          <w:p w:rsidR="00C10DA3" w:rsidRPr="004015B2" w:rsidRDefault="00C10DA3" w:rsidP="00CA7C63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kk-KZ"/>
              </w:rPr>
            </w:pPr>
            <w:r w:rsidRPr="004015B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kk-KZ"/>
              </w:rPr>
              <w:t>3.«</w:t>
            </w:r>
            <w:r w:rsidR="00CA7C63" w:rsidRPr="004015B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kk-KZ"/>
              </w:rPr>
              <w:t>Қандай</w:t>
            </w:r>
            <w:r w:rsidRPr="004015B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kk-KZ"/>
              </w:rPr>
              <w:t xml:space="preserve"> шар?»</w:t>
            </w:r>
          </w:p>
          <w:p w:rsidR="00C10DA3" w:rsidRPr="00B9204E" w:rsidRDefault="00CA7C63" w:rsidP="00CA7C63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</w:pPr>
            <w:r w:rsidRPr="00B9204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 xml:space="preserve">Төрт жәшіктің әрқайсысында ақ, қызыл, қара, жасыл түсті доп жатыр.Әр жәшікте көрсетілген жазу шындыққа сәйкес емес. Әр жәшіктегі доптың түсін анықта.       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32"/>
              <w:gridCol w:w="1533"/>
              <w:gridCol w:w="1533"/>
              <w:gridCol w:w="1533"/>
            </w:tblGrid>
            <w:tr w:rsidR="00C10DA3" w:rsidRPr="00B9204E" w:rsidTr="00C10DA3">
              <w:tc>
                <w:tcPr>
                  <w:tcW w:w="1532" w:type="dxa"/>
                </w:tcPr>
                <w:p w:rsidR="00C10DA3" w:rsidRPr="00B9204E" w:rsidRDefault="00C10DA3" w:rsidP="00C10DA3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 w:rsidRPr="00B9204E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  <w:lang w:val="kk-KZ"/>
                    </w:rPr>
                    <w:t xml:space="preserve">Ақ </w:t>
                  </w:r>
                </w:p>
              </w:tc>
              <w:tc>
                <w:tcPr>
                  <w:tcW w:w="1533" w:type="dxa"/>
                </w:tcPr>
                <w:p w:rsidR="00C10DA3" w:rsidRPr="00B9204E" w:rsidRDefault="00C10DA3" w:rsidP="00C10DA3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 w:rsidRPr="00B9204E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  <w:lang w:val="kk-KZ"/>
                    </w:rPr>
                    <w:t xml:space="preserve"> Жасыл немесе ақ</w:t>
                  </w:r>
                </w:p>
              </w:tc>
              <w:tc>
                <w:tcPr>
                  <w:tcW w:w="1533" w:type="dxa"/>
                </w:tcPr>
                <w:p w:rsidR="00C10DA3" w:rsidRPr="00B9204E" w:rsidRDefault="00C10DA3" w:rsidP="00C10DA3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 w:rsidRPr="00B9204E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  <w:lang w:val="kk-KZ"/>
                    </w:rPr>
                    <w:t>Қызыл немесе жасыл</w:t>
                  </w:r>
                </w:p>
              </w:tc>
              <w:tc>
                <w:tcPr>
                  <w:tcW w:w="1533" w:type="dxa"/>
                </w:tcPr>
                <w:p w:rsidR="00C10DA3" w:rsidRPr="00B9204E" w:rsidRDefault="00C10DA3" w:rsidP="00C10DA3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 w:rsidRPr="00B9204E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  <w:lang w:val="kk-KZ"/>
                    </w:rPr>
                    <w:t>Қара не жасыл не қызыл</w:t>
                  </w:r>
                </w:p>
              </w:tc>
            </w:tr>
          </w:tbl>
          <w:p w:rsidR="00BD7F81" w:rsidRPr="004015B2" w:rsidRDefault="00BD7F81" w:rsidP="00015D43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kk-KZ"/>
              </w:rPr>
            </w:pPr>
            <w:r w:rsidRPr="00B9204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lastRenderedPageBreak/>
              <w:t xml:space="preserve">   </w:t>
            </w:r>
            <w:r w:rsidRPr="004015B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kk-KZ"/>
              </w:rPr>
              <w:t xml:space="preserve">Дәптермен жұмыс </w:t>
            </w:r>
          </w:p>
          <w:p w:rsidR="00BD7F81" w:rsidRPr="004015B2" w:rsidRDefault="00BD7F81" w:rsidP="00015D43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kk-KZ"/>
              </w:rPr>
            </w:pPr>
            <w:r w:rsidRPr="004015B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kk-KZ"/>
              </w:rPr>
              <w:t xml:space="preserve">«Көпқабатты үй» </w:t>
            </w:r>
            <w:r w:rsidR="003E19CE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kk-KZ"/>
              </w:rPr>
              <w:t>тапсырмасы</w:t>
            </w:r>
          </w:p>
          <w:p w:rsidR="00BD7F81" w:rsidRPr="00B9204E" w:rsidRDefault="00BD7F81" w:rsidP="00BD7F81">
            <w:pPr>
              <w:pStyle w:val="a4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</w:pPr>
            <w:r w:rsidRPr="00B9204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Балалардың қайда тұратыны табу керек.</w:t>
            </w:r>
            <w:r w:rsidR="00CA7C63" w:rsidRPr="00B9204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</w:p>
          <w:p w:rsidR="00B31D93" w:rsidRPr="00B9204E" w:rsidRDefault="00BD7F81" w:rsidP="00BD7F81">
            <w:pPr>
              <w:pStyle w:val="a4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</w:pPr>
            <w:r w:rsidRPr="00B9204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Балалардың аттарын  жазып қою керек.</w:t>
            </w:r>
            <w:r w:rsidR="00CA7C63" w:rsidRPr="00B9204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 xml:space="preserve">  </w:t>
            </w:r>
          </w:p>
        </w:tc>
        <w:tc>
          <w:tcPr>
            <w:tcW w:w="1985" w:type="dxa"/>
          </w:tcPr>
          <w:p w:rsidR="00B31D93" w:rsidRPr="00B9204E" w:rsidRDefault="00B31D93" w:rsidP="00B31D9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1D93" w:rsidRPr="00B9204E" w:rsidRDefault="00B31D93" w:rsidP="00B31D9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1D93" w:rsidRPr="00B9204E" w:rsidRDefault="00B31D93" w:rsidP="00B31D9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20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</w:t>
            </w:r>
          </w:p>
          <w:p w:rsidR="00267A7E" w:rsidRPr="00B9204E" w:rsidRDefault="00267A7E" w:rsidP="00B31D9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23D16" w:rsidRDefault="00823D16" w:rsidP="00B31D9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67A7E" w:rsidRPr="00B9204E" w:rsidRDefault="00267A7E" w:rsidP="00B31D9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20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Түрлі көлемде       3 түсті шаршылар</w:t>
            </w:r>
          </w:p>
          <w:p w:rsidR="00267A7E" w:rsidRPr="00B9204E" w:rsidRDefault="00267A7E" w:rsidP="00B31D9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67A7E" w:rsidRPr="00B9204E" w:rsidRDefault="00267A7E" w:rsidP="00B31D9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67A7E" w:rsidRPr="00B9204E" w:rsidRDefault="00267A7E" w:rsidP="00B31D9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20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А4, желім</w:t>
            </w:r>
          </w:p>
          <w:p w:rsidR="00015D43" w:rsidRPr="00B9204E" w:rsidRDefault="00015D43" w:rsidP="00B31D9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5D43" w:rsidRDefault="00015D43" w:rsidP="00B31D9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20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</w:t>
            </w:r>
          </w:p>
          <w:p w:rsidR="0059223E" w:rsidRPr="00B9204E" w:rsidRDefault="0059223E" w:rsidP="00B31D9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Шапалақ </w:t>
            </w:r>
          </w:p>
          <w:p w:rsidR="0059223E" w:rsidRDefault="0059223E" w:rsidP="00B31D9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9223E" w:rsidRDefault="0059223E" w:rsidP="00B31D9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9223E" w:rsidRDefault="0059223E" w:rsidP="00B31D9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5D43" w:rsidRPr="00B9204E" w:rsidRDefault="00956EEB" w:rsidP="00B31D9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20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</w:t>
            </w:r>
          </w:p>
          <w:p w:rsidR="00823D16" w:rsidRDefault="00823D16" w:rsidP="00B31D9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23D16" w:rsidRDefault="00823D16" w:rsidP="00B31D9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43CC9" w:rsidRDefault="00A43CC9" w:rsidP="00B31D9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5D43" w:rsidRPr="00B9204E" w:rsidRDefault="00015D43" w:rsidP="00B31D9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3C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</w:t>
            </w:r>
          </w:p>
          <w:p w:rsidR="00015D43" w:rsidRPr="00B9204E" w:rsidRDefault="00015D43" w:rsidP="00B31D9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43CC9" w:rsidRDefault="00A43CC9" w:rsidP="00015D4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43CC9" w:rsidRDefault="00A43CC9" w:rsidP="00015D4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43CC9" w:rsidRDefault="00A43CC9" w:rsidP="00015D4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43CC9" w:rsidRDefault="00A43CC9" w:rsidP="00015D4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43CC9" w:rsidRDefault="00A43CC9" w:rsidP="00015D4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43CC9" w:rsidRDefault="00A43CC9" w:rsidP="00015D4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43CC9" w:rsidRDefault="00A43CC9" w:rsidP="00015D4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43CC9" w:rsidRDefault="00A43CC9" w:rsidP="00015D4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43CC9" w:rsidRDefault="00A43CC9" w:rsidP="00015D4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43CC9" w:rsidRDefault="00A43CC9" w:rsidP="00015D4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5D43" w:rsidRPr="00B9204E" w:rsidRDefault="00015D43" w:rsidP="00015D4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5D43" w:rsidRPr="00B9204E" w:rsidRDefault="00015D43" w:rsidP="00B31D9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1D93" w:rsidRDefault="00A43CC9" w:rsidP="00B31D9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дәптер</w:t>
            </w:r>
          </w:p>
          <w:p w:rsidR="00547767" w:rsidRPr="00B9204E" w:rsidRDefault="00547767" w:rsidP="00B31D9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Смайлик</w:t>
            </w:r>
          </w:p>
        </w:tc>
      </w:tr>
      <w:tr w:rsidR="00B31D93" w:rsidRPr="00B9204E" w:rsidTr="00650D8A">
        <w:tc>
          <w:tcPr>
            <w:tcW w:w="2144" w:type="dxa"/>
          </w:tcPr>
          <w:p w:rsidR="00B31D93" w:rsidRPr="00B9204E" w:rsidRDefault="0059223E" w:rsidP="00B31D9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  <w:r w:rsidR="00B31D93" w:rsidRPr="00B920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</w:t>
            </w:r>
          </w:p>
          <w:p w:rsidR="00B31D93" w:rsidRPr="00B9204E" w:rsidRDefault="00B31D93" w:rsidP="00B31D9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62" w:type="dxa"/>
            <w:gridSpan w:val="2"/>
          </w:tcPr>
          <w:p w:rsidR="009A0C8E" w:rsidRPr="00B9204E" w:rsidRDefault="00B31D93" w:rsidP="009A0C8E">
            <w:pPr>
              <w:spacing w:after="160" w:line="259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B9204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Сергіту сәті </w:t>
            </w:r>
          </w:p>
          <w:p w:rsidR="009A0C8E" w:rsidRPr="00B9204E" w:rsidRDefault="009A0C8E" w:rsidP="009A0C8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204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-</w:t>
            </w:r>
            <w:r w:rsidRPr="00B920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Сергіп алай</w:t>
            </w:r>
            <w:r w:rsidR="00AB44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ық орнымыздан тұрып, бір-бірің</w:t>
            </w:r>
            <w:r w:rsidRPr="00B920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 қарайсыңдар. Бірі</w:t>
            </w:r>
            <w:r w:rsidR="00AB44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нші сөздерді мен айтамын, ал сендер 2-ші сөзін айтасың</w:t>
            </w:r>
            <w:r w:rsidRPr="00B920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дар. Енді одан да жылдам қайталап көрейік:</w:t>
            </w:r>
          </w:p>
          <w:p w:rsidR="009A0C8E" w:rsidRPr="00B9204E" w:rsidRDefault="009A0C8E" w:rsidP="009A0C8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20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Шаршадым- УХ дедім. </w:t>
            </w:r>
          </w:p>
          <w:p w:rsidR="009A0C8E" w:rsidRPr="00B9204E" w:rsidRDefault="009A0C8E" w:rsidP="009A0C8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20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Ренжідім- ТУХ дедім, </w:t>
            </w:r>
          </w:p>
          <w:p w:rsidR="009A0C8E" w:rsidRPr="00B9204E" w:rsidRDefault="009A0C8E" w:rsidP="009A0C8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20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Қорықтым- ОЙ дедім. </w:t>
            </w:r>
          </w:p>
          <w:p w:rsidR="009A0C8E" w:rsidRPr="00B9204E" w:rsidRDefault="009A0C8E" w:rsidP="009A0C8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20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Өкіндім- АХ дедім, </w:t>
            </w:r>
          </w:p>
          <w:p w:rsidR="009A0C8E" w:rsidRPr="00B9204E" w:rsidRDefault="009A0C8E" w:rsidP="009A0C8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20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Шарасыз- ЕХ дедім. </w:t>
            </w:r>
          </w:p>
          <w:p w:rsidR="009A0C8E" w:rsidRPr="00B9204E" w:rsidRDefault="009A0C8E" w:rsidP="009A0C8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20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Таңырқап- ОО дедім, </w:t>
            </w:r>
          </w:p>
          <w:p w:rsidR="009A0C8E" w:rsidRPr="00B9204E" w:rsidRDefault="009A0C8E" w:rsidP="009A0C8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20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Кейідім- И дедім. </w:t>
            </w:r>
          </w:p>
          <w:p w:rsidR="009A0C8E" w:rsidRPr="00B9204E" w:rsidRDefault="009A0C8E" w:rsidP="009A0C8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20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Біліп ап- Е дедім, </w:t>
            </w:r>
          </w:p>
          <w:p w:rsidR="00B31D93" w:rsidRPr="00B9204E" w:rsidRDefault="009A0C8E" w:rsidP="009A0C8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20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Қуанып- ХА-ХА-ХА дедім. </w:t>
            </w:r>
          </w:p>
        </w:tc>
        <w:tc>
          <w:tcPr>
            <w:tcW w:w="1985" w:type="dxa"/>
          </w:tcPr>
          <w:p w:rsidR="00B31D93" w:rsidRPr="00B9204E" w:rsidRDefault="00A43CC9" w:rsidP="00B31D9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</w:t>
            </w:r>
          </w:p>
        </w:tc>
      </w:tr>
      <w:tr w:rsidR="00B31D93" w:rsidRPr="0059223E" w:rsidTr="00650D8A">
        <w:tc>
          <w:tcPr>
            <w:tcW w:w="2144" w:type="dxa"/>
          </w:tcPr>
          <w:p w:rsidR="00B31D93" w:rsidRPr="00B9204E" w:rsidRDefault="00B31D93" w:rsidP="00B31D9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20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ортасы</w:t>
            </w:r>
          </w:p>
          <w:p w:rsidR="00161F26" w:rsidRDefault="00161F26" w:rsidP="00B31D9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61F26" w:rsidRDefault="00161F26" w:rsidP="00B31D9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61F26" w:rsidRDefault="00161F26" w:rsidP="00B31D9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1D93" w:rsidRDefault="007E1349" w:rsidP="00B31D9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="00B31D93" w:rsidRPr="00B920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</w:t>
            </w:r>
          </w:p>
          <w:p w:rsidR="00161F26" w:rsidRDefault="00161F26" w:rsidP="00B31D9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61F26" w:rsidRDefault="00161F26" w:rsidP="00B31D9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7767" w:rsidRDefault="00547767" w:rsidP="00B31D9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61F26" w:rsidRDefault="00161F26" w:rsidP="00B31D9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мин</w:t>
            </w:r>
          </w:p>
          <w:p w:rsidR="00161F26" w:rsidRDefault="00161F26" w:rsidP="00B31D9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61F26" w:rsidRDefault="00161F26" w:rsidP="00B31D9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1349" w:rsidRDefault="007E1349" w:rsidP="00B31D9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</w:t>
            </w:r>
          </w:p>
          <w:p w:rsidR="007E1349" w:rsidRDefault="007E1349" w:rsidP="00B31D9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1349" w:rsidRDefault="007E1349" w:rsidP="00B31D9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1349" w:rsidRDefault="007E1349" w:rsidP="00B31D9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1349" w:rsidRDefault="007E1349" w:rsidP="00B31D9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1349" w:rsidRDefault="007E1349" w:rsidP="00B31D9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1349" w:rsidRDefault="007E1349" w:rsidP="00B31D9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1349" w:rsidRDefault="007E1349" w:rsidP="00B31D9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1D93" w:rsidRPr="00B9204E" w:rsidRDefault="00B31D93" w:rsidP="00B31D9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62" w:type="dxa"/>
            <w:gridSpan w:val="2"/>
          </w:tcPr>
          <w:p w:rsidR="009A0C8E" w:rsidRPr="00B9204E" w:rsidRDefault="009A0C8E" w:rsidP="009A0C8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B9204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lastRenderedPageBreak/>
              <w:t>Осындай жақсы көңіл-күймен жұмысымызды жалғастырайық</w:t>
            </w:r>
          </w:p>
          <w:p w:rsidR="00015D43" w:rsidRPr="00B9204E" w:rsidRDefault="00015D43" w:rsidP="00015D43">
            <w:pPr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20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Бүгін сабақта күрделірек логикалық есептерді  шығарып үйренеміз.</w:t>
            </w:r>
          </w:p>
          <w:p w:rsidR="00956EEB" w:rsidRDefault="00956EEB" w:rsidP="00015D4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20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Ережемен таныстыру</w:t>
            </w:r>
          </w:p>
          <w:p w:rsidR="00161F26" w:rsidRPr="00B9204E" w:rsidRDefault="00161F26" w:rsidP="00015D4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Логикалық есепте қадаммен шығаруды сызбамен көрсету:</w:t>
            </w:r>
          </w:p>
          <w:p w:rsidR="00956EEB" w:rsidRDefault="00956EEB" w:rsidP="00015D4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15B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-«Күшіктер» тапсырмасын</w:t>
            </w:r>
            <w:r w:rsidRPr="00B920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қадамдараға бөліп орындасақ, әр күшіктің үйін тез тауып аламыз. (А4-ке кестені шығырып алып, тақтада көрсету)</w:t>
            </w:r>
            <w:r w:rsidR="005477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3-қадам</w:t>
            </w:r>
          </w:p>
          <w:p w:rsidR="00547767" w:rsidRPr="00B9204E" w:rsidRDefault="00547767" w:rsidP="00015D4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Сызбамен орындағанда, әр кезеңін нақты көруге болады.</w:t>
            </w:r>
          </w:p>
          <w:p w:rsidR="004015B2" w:rsidRDefault="00266512" w:rsidP="004015B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15B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«Отбасы» тапсырмасы</w:t>
            </w:r>
            <w:r w:rsidRPr="00B920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A16AF8" w:rsidRPr="00B920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Тәрбиелік мәні «</w:t>
            </w:r>
            <w:r w:rsidR="004015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Отан – отбасынан басталады</w:t>
            </w:r>
            <w:r w:rsidR="00A16AF8" w:rsidRPr="00B920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266512" w:rsidRPr="004015B2" w:rsidRDefault="004015B2" w:rsidP="00015D43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Жоғарыдағы есепк</w:t>
            </w:r>
            <w:r w:rsidRPr="00B920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 ұқсас шығарылады</w:t>
            </w:r>
            <w:r w:rsidRPr="00B9204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.</w:t>
            </w:r>
          </w:p>
          <w:p w:rsidR="00161F26" w:rsidRPr="004015B2" w:rsidRDefault="00161F26" w:rsidP="00015D43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015B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«Неше қозы, неше үйрек?»</w:t>
            </w:r>
          </w:p>
          <w:p w:rsidR="00BD7F81" w:rsidRPr="00B9204E" w:rsidRDefault="00BD7F81" w:rsidP="00015D4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20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-Келесі логикалық тапсырмамызды қадамдарға бөліп, сызба арқылы шығарамыз.</w:t>
            </w:r>
          </w:p>
          <w:p w:rsidR="00BD7F81" w:rsidRPr="00B9204E" w:rsidRDefault="0092443A" w:rsidP="00015D4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20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 – қадам:</w:t>
            </w:r>
          </w:p>
          <w:p w:rsidR="0092443A" w:rsidRPr="00B9204E" w:rsidRDefault="0092443A" w:rsidP="00015D4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20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Қозыда неше аяқ бар? 4</w:t>
            </w:r>
          </w:p>
          <w:p w:rsidR="0092443A" w:rsidRPr="00B9204E" w:rsidRDefault="0092443A" w:rsidP="00015D43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B9204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Аяқтарымен қосамыз</w:t>
            </w:r>
          </w:p>
          <w:p w:rsidR="0092443A" w:rsidRPr="00B9204E" w:rsidRDefault="0092443A" w:rsidP="00015D43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B9204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2 – қадам:</w:t>
            </w:r>
          </w:p>
          <w:p w:rsidR="0092443A" w:rsidRPr="00B9204E" w:rsidRDefault="0092443A" w:rsidP="00015D43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B9204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Неше бас, неше аяқ қалды?</w:t>
            </w:r>
          </w:p>
          <w:p w:rsidR="0092443A" w:rsidRPr="00B9204E" w:rsidRDefault="0092443A" w:rsidP="00015D43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B9204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3 – қадам:</w:t>
            </w:r>
          </w:p>
          <w:p w:rsidR="00B31D93" w:rsidRPr="00B9204E" w:rsidRDefault="004015B2" w:rsidP="00BD7F81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Неше үйрек</w:t>
            </w:r>
            <w:r w:rsidR="00266512" w:rsidRPr="00B9204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жүрді</w:t>
            </w:r>
            <w:r w:rsidR="0092443A" w:rsidRPr="00B9204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?</w:t>
            </w:r>
          </w:p>
        </w:tc>
        <w:tc>
          <w:tcPr>
            <w:tcW w:w="1985" w:type="dxa"/>
          </w:tcPr>
          <w:p w:rsidR="00B31D93" w:rsidRPr="00B9204E" w:rsidRDefault="00B31D93" w:rsidP="00B31D9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1D93" w:rsidRPr="00B9204E" w:rsidRDefault="00B31D93" w:rsidP="00B31D9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1D93" w:rsidRPr="00B9204E" w:rsidRDefault="00B31D93" w:rsidP="00B31D9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1D93" w:rsidRPr="00B9204E" w:rsidRDefault="00BD7F81" w:rsidP="00B31D9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20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Оқулықпен жұмыс (102 бетте)</w:t>
            </w:r>
          </w:p>
          <w:p w:rsidR="0059223E" w:rsidRDefault="004613A4" w:rsidP="00B31D9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20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</w:t>
            </w:r>
          </w:p>
          <w:p w:rsidR="00547767" w:rsidRDefault="00547767" w:rsidP="00B31D9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«Бармақ»</w:t>
            </w:r>
          </w:p>
          <w:p w:rsidR="00547767" w:rsidRDefault="00547767" w:rsidP="00B31D9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015B2" w:rsidRDefault="004015B2" w:rsidP="00B31D9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Слайд </w:t>
            </w:r>
          </w:p>
          <w:p w:rsidR="004015B2" w:rsidRDefault="00547767" w:rsidP="00B31D9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«Бармақ»</w:t>
            </w:r>
          </w:p>
          <w:p w:rsidR="004015B2" w:rsidRDefault="004015B2" w:rsidP="00B31D9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015B2" w:rsidRDefault="004015B2" w:rsidP="00B31D9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</w:t>
            </w:r>
          </w:p>
          <w:p w:rsidR="00BD7F81" w:rsidRDefault="00BD7F81" w:rsidP="00B31D9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20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Дәптермен ж/с</w:t>
            </w:r>
          </w:p>
          <w:p w:rsidR="00547767" w:rsidRPr="00B9204E" w:rsidRDefault="00547767" w:rsidP="00B31D9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Смайлик</w:t>
            </w:r>
          </w:p>
          <w:p w:rsidR="00B31D93" w:rsidRPr="00B9204E" w:rsidRDefault="00B31D93" w:rsidP="00B31D9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1D93" w:rsidRPr="00B9204E" w:rsidRDefault="00B31D93" w:rsidP="00B31D9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1D93" w:rsidRPr="00B9204E" w:rsidRDefault="00B31D93" w:rsidP="00B31D9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1D93" w:rsidRPr="00B9204E" w:rsidRDefault="00B31D93" w:rsidP="00B31D9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1D93" w:rsidRPr="00B9204E" w:rsidRDefault="00B31D93" w:rsidP="00B31D9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1D93" w:rsidRPr="00B9204E" w:rsidRDefault="00B31D93" w:rsidP="00C70F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31D93" w:rsidRPr="00B9204E" w:rsidTr="00650D8A">
        <w:trPr>
          <w:trHeight w:val="558"/>
        </w:trPr>
        <w:tc>
          <w:tcPr>
            <w:tcW w:w="2144" w:type="dxa"/>
          </w:tcPr>
          <w:p w:rsidR="00C70FBB" w:rsidRPr="00B9204E" w:rsidRDefault="00B31D93" w:rsidP="00B31D9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20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Аяқталуы</w:t>
            </w:r>
          </w:p>
          <w:p w:rsidR="00B31D93" w:rsidRDefault="00B31D93" w:rsidP="00B31D9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20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Жұппен жұмыс</w:t>
            </w:r>
          </w:p>
          <w:p w:rsidR="00C70FBB" w:rsidRPr="00B9204E" w:rsidRDefault="00C70FBB" w:rsidP="00B31D9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мин</w:t>
            </w:r>
          </w:p>
          <w:p w:rsidR="00B31D93" w:rsidRPr="00B9204E" w:rsidRDefault="00B31D93" w:rsidP="00B31D9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1D93" w:rsidRPr="00B9204E" w:rsidRDefault="00B31D93" w:rsidP="00B31D9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62" w:type="dxa"/>
            <w:gridSpan w:val="2"/>
          </w:tcPr>
          <w:p w:rsidR="00B31D93" w:rsidRPr="007E1349" w:rsidRDefault="001E1018" w:rsidP="001E1018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13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«Сызба</w:t>
            </w:r>
            <w:r w:rsidR="003E19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құрастыр</w:t>
            </w:r>
            <w:r w:rsidRPr="007E13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  <w:r w:rsidR="003E19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тапсырмасы</w:t>
            </w:r>
          </w:p>
          <w:p w:rsidR="001E1018" w:rsidRPr="00B9204E" w:rsidRDefault="001E1018" w:rsidP="001E101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20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«Ойлан – жұптас - бөліс»</w:t>
            </w:r>
          </w:p>
          <w:p w:rsidR="00C70FBB" w:rsidRDefault="00C70FBB" w:rsidP="00C70F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479A8DF" wp14:editId="3A503506">
                  <wp:extent cx="1224501" cy="815639"/>
                  <wp:effectExtent l="0" t="0" r="0" b="3810"/>
                  <wp:docPr id="1" name="Рисунок 1" descr="Ð¢Ð¸ÑÐ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¢Ð¸ÑÐ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6085" cy="8166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C70FB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2AEE860" wp14:editId="5B155D9A">
                  <wp:extent cx="1017767" cy="814205"/>
                  <wp:effectExtent l="0" t="0" r="0" b="5080"/>
                  <wp:docPr id="2" name="Рисунок 2" descr="Lepus arctic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epus arctic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4129" cy="819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0FBB" w:rsidRDefault="00547767" w:rsidP="00C70F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7767">
              <w:rPr>
                <w:noProof/>
                <w:sz w:val="28"/>
                <w:lang w:eastAsia="ru-RU"/>
              </w:rPr>
              <w:drawing>
                <wp:inline distT="0" distB="0" distL="0" distR="0" wp14:anchorId="3B53EAAE" wp14:editId="1D5ED833">
                  <wp:extent cx="1168842" cy="795131"/>
                  <wp:effectExtent l="0" t="0" r="0" b="5080"/>
                  <wp:docPr id="4" name="Рисунок 4" descr="ÐÐ¾ÑÐºÐ¾Ð²Ñ ÐÐ¸Ð³Ð°Ð½Ñ, ÑÐµÐ¼ÐµÐ½Ð° ÑÐ¸ÑÑÐ½Ð¾Ð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ÐÐ¾ÑÐºÐ¾Ð²Ñ ÐÐ¸Ð³Ð°Ð½Ñ, ÑÐµÐ¼ÐµÐ½Ð° ÑÐ¸ÑÑÐ½Ð¾Ð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917" cy="795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2AD7492D" wp14:editId="201F0237">
                  <wp:extent cx="1097280" cy="823509"/>
                  <wp:effectExtent l="0" t="0" r="7620" b="0"/>
                  <wp:docPr id="3" name="Рисунок 3" descr="ÐÐ°ÑÑÐ¸Ð½ÐºÐ¸ Ð¿Ð¾ Ð·Ð°Ð¿ÑÐ¾ÑÑ ÑÐ¸ÑÑÐ½ÐºÐ¸ Ð³ÑÐ¸Ð±Ð¾Ð² Ð¸ Ð¼Ð¾ÑÐºÐ¾Ð²Ð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ÐÐ°ÑÑÐ¸Ð½ÐºÐ¸ Ð¿Ð¾ Ð·Ð°Ð¿ÑÐ¾ÑÑ ÑÐ¸ÑÑÐ½ÐºÐ¸ Ð³ÑÐ¸Ð±Ð¾Ð² Ð¸ Ð¼Ð¾ÑÐºÐ¾Ð²Ð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815" cy="8239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0FBB" w:rsidRPr="00C70FBB" w:rsidRDefault="00C70FBB" w:rsidP="00C70F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E1018" w:rsidRPr="00B9204E" w:rsidRDefault="001E1018" w:rsidP="001E101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20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Бүгін сабақта қандай тапсырмаларды орындадық?</w:t>
            </w:r>
          </w:p>
          <w:p w:rsidR="001E1018" w:rsidRPr="00B9204E" w:rsidRDefault="001E1018" w:rsidP="001E101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20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Күрделі логикалық тапсрымаларды қалай орындауға болады екен?</w:t>
            </w:r>
          </w:p>
          <w:p w:rsidR="001E1018" w:rsidRPr="00B9204E" w:rsidRDefault="001E1018" w:rsidP="001E101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20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Логикалық есептер сендерге ұнай ма? Неліктен?</w:t>
            </w:r>
          </w:p>
        </w:tc>
        <w:tc>
          <w:tcPr>
            <w:tcW w:w="1985" w:type="dxa"/>
          </w:tcPr>
          <w:p w:rsidR="00B31D93" w:rsidRPr="00B9204E" w:rsidRDefault="00B31D93" w:rsidP="00B31D9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20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Дәптермен жұмыс</w:t>
            </w:r>
          </w:p>
          <w:p w:rsidR="00B31D93" w:rsidRPr="00B9204E" w:rsidRDefault="00B31D93" w:rsidP="00B31D9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20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Бір-бірін бағалау</w:t>
            </w:r>
          </w:p>
          <w:p w:rsidR="00B31D93" w:rsidRPr="00B9204E" w:rsidRDefault="00B31D93" w:rsidP="00B31D9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1D93" w:rsidRPr="00B9204E" w:rsidRDefault="00B31D93" w:rsidP="00B31D9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1D93" w:rsidRPr="00B9204E" w:rsidRDefault="00B31D93" w:rsidP="001E10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31D93" w:rsidRPr="00B9204E" w:rsidTr="00650D8A">
        <w:tc>
          <w:tcPr>
            <w:tcW w:w="2144" w:type="dxa"/>
          </w:tcPr>
          <w:p w:rsidR="00B31D93" w:rsidRPr="00B9204E" w:rsidRDefault="00B31D93" w:rsidP="00B31D9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20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соңы</w:t>
            </w:r>
          </w:p>
          <w:p w:rsidR="00B31D93" w:rsidRPr="00B9204E" w:rsidRDefault="00B31D93" w:rsidP="00B31D9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1D93" w:rsidRPr="00B9204E" w:rsidRDefault="00B31D93" w:rsidP="00B31D9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20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байланыс</w:t>
            </w:r>
          </w:p>
        </w:tc>
        <w:tc>
          <w:tcPr>
            <w:tcW w:w="6362" w:type="dxa"/>
            <w:gridSpan w:val="2"/>
          </w:tcPr>
          <w:p w:rsidR="001E1018" w:rsidRPr="00B9204E" w:rsidRDefault="00B9204E" w:rsidP="00B31D9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Кері байланыс </w:t>
            </w:r>
          </w:p>
          <w:p w:rsidR="00B31D93" w:rsidRPr="00B9204E" w:rsidRDefault="00B31D93" w:rsidP="0054776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20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Стикермен жұмыс</w:t>
            </w:r>
          </w:p>
        </w:tc>
        <w:tc>
          <w:tcPr>
            <w:tcW w:w="1985" w:type="dxa"/>
          </w:tcPr>
          <w:p w:rsidR="00B31D93" w:rsidRPr="00B9204E" w:rsidRDefault="001E1018" w:rsidP="00B31D9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20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“Жетістік баспалдағы”</w:t>
            </w:r>
          </w:p>
        </w:tc>
      </w:tr>
      <w:tr w:rsidR="00B31D93" w:rsidRPr="0093242C" w:rsidTr="00650D8A">
        <w:tc>
          <w:tcPr>
            <w:tcW w:w="2144" w:type="dxa"/>
          </w:tcPr>
          <w:p w:rsidR="00B31D93" w:rsidRPr="00B9204E" w:rsidRDefault="00B31D93" w:rsidP="00B31D9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920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Бағалау </w:t>
            </w:r>
          </w:p>
        </w:tc>
        <w:tc>
          <w:tcPr>
            <w:tcW w:w="6362" w:type="dxa"/>
            <w:gridSpan w:val="2"/>
          </w:tcPr>
          <w:p w:rsidR="00B31D93" w:rsidRPr="00B9204E" w:rsidRDefault="00B31D93" w:rsidP="00B31D9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920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Оқушылар сабақ соңында:</w:t>
            </w:r>
          </w:p>
          <w:p w:rsidR="00B31D93" w:rsidRPr="00B9204E" w:rsidRDefault="00885F70" w:rsidP="00885F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20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B31D93" w:rsidRPr="00B920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көрнекі сурет</w:t>
            </w:r>
            <w:r w:rsidR="001E1018" w:rsidRPr="00B920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тердің көмегімен қарапайым логи</w:t>
            </w:r>
            <w:r w:rsidR="00B31D93" w:rsidRPr="00B920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калық есептердің шешімін табуды;</w:t>
            </w:r>
          </w:p>
          <w:p w:rsidR="00B31D93" w:rsidRPr="00B9204E" w:rsidRDefault="00885F70" w:rsidP="00B31D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20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B31D93" w:rsidRPr="00B920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шешу тәсілдері мен ойлануды меңгереді.</w:t>
            </w:r>
          </w:p>
          <w:p w:rsidR="004B367E" w:rsidRPr="00B9204E" w:rsidRDefault="00885F70" w:rsidP="00B31D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20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B31D93" w:rsidRPr="00B920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с</w:t>
            </w:r>
            <w:r w:rsidR="001E1018" w:rsidRPr="00B920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абақты меңгеру деңгейін бағалау </w:t>
            </w:r>
            <w:r w:rsidR="00B31D93" w:rsidRPr="00B920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үшін сұрақтар қойыңыз:</w:t>
            </w:r>
          </w:p>
          <w:p w:rsidR="00547767" w:rsidRDefault="004B367E" w:rsidP="005477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-  </w:t>
            </w:r>
            <w:r w:rsidR="005477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Сызбаға қарапайым түсінік береді;</w:t>
            </w:r>
          </w:p>
          <w:p w:rsidR="004B367E" w:rsidRDefault="004B367E" w:rsidP="0054776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Қарапайы логикалық есептерге сызба құрастырады;</w:t>
            </w:r>
          </w:p>
          <w:p w:rsidR="004B367E" w:rsidRDefault="004B367E" w:rsidP="0054776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Сызба арқылы есептерді шығаруды меңгереді.</w:t>
            </w:r>
          </w:p>
          <w:p w:rsidR="00B31D93" w:rsidRPr="004B367E" w:rsidRDefault="00B31D93" w:rsidP="004B36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36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дәптеріндегі бойынша</w:t>
            </w:r>
            <w:r w:rsidR="001E1018" w:rsidRPr="004B36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B36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өзін-өзі бағалатыңыз.</w:t>
            </w:r>
          </w:p>
        </w:tc>
        <w:tc>
          <w:tcPr>
            <w:tcW w:w="1985" w:type="dxa"/>
          </w:tcPr>
          <w:p w:rsidR="00B31D93" w:rsidRPr="00B9204E" w:rsidRDefault="00B31D93" w:rsidP="00B31D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B31D93" w:rsidRPr="00B9204E" w:rsidRDefault="00B31D93" w:rsidP="00B31D93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70D0D" w:rsidRPr="00B9204E" w:rsidRDefault="00670D0D" w:rsidP="00B31D93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70D0D" w:rsidRPr="00B9204E" w:rsidRDefault="00670D0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70D0D" w:rsidRDefault="00670D0D" w:rsidP="006869A2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C442F" w:rsidRDefault="000C442F" w:rsidP="006869A2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C442F" w:rsidRDefault="000C442F" w:rsidP="006869A2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C442F" w:rsidRDefault="000C442F" w:rsidP="006869A2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Преснов жалпы орта білім беру мектебі</w:t>
      </w:r>
    </w:p>
    <w:p w:rsidR="000C442F" w:rsidRDefault="000C442F" w:rsidP="006869A2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C442F" w:rsidRDefault="000C442F" w:rsidP="006869A2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C442F" w:rsidRDefault="000C442F" w:rsidP="006869A2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C442F" w:rsidRDefault="000C442F" w:rsidP="006869A2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C442F" w:rsidRDefault="000C442F" w:rsidP="006869A2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C442F" w:rsidRDefault="000C442F" w:rsidP="006869A2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C442F" w:rsidRDefault="000C442F" w:rsidP="006869A2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C442F" w:rsidRDefault="000C442F" w:rsidP="006869A2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C442F" w:rsidRDefault="000C442F" w:rsidP="006869A2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C442F" w:rsidRDefault="000C442F" w:rsidP="006869A2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Сауат ашу</w:t>
      </w:r>
    </w:p>
    <w:p w:rsidR="000C442F" w:rsidRDefault="000C442F" w:rsidP="000C442F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Ұлттық тағамдар. Мәтін </w:t>
      </w:r>
    </w:p>
    <w:p w:rsidR="000C442F" w:rsidRDefault="000C442F" w:rsidP="006869A2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Шұбат</w:t>
      </w:r>
    </w:p>
    <w:p w:rsidR="000C442F" w:rsidRDefault="000C442F" w:rsidP="006869A2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1-сынып</w:t>
      </w:r>
    </w:p>
    <w:p w:rsidR="000C442F" w:rsidRDefault="000C442F" w:rsidP="006869A2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C442F" w:rsidRDefault="000C442F" w:rsidP="006869A2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C442F" w:rsidRDefault="000C442F" w:rsidP="006869A2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C442F" w:rsidRDefault="000C442F" w:rsidP="006869A2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C442F" w:rsidRDefault="000C442F" w:rsidP="006869A2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C442F" w:rsidRDefault="000C442F" w:rsidP="006869A2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C442F" w:rsidRDefault="000C442F" w:rsidP="006869A2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C442F" w:rsidRDefault="000C442F" w:rsidP="006869A2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Дайындап өткізген бастауыш сынып мұғалімі Кадырова Назгуль Кайыржановна</w:t>
      </w:r>
    </w:p>
    <w:p w:rsidR="000C442F" w:rsidRDefault="000C442F" w:rsidP="006869A2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C442F" w:rsidRDefault="000C442F" w:rsidP="006869A2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C442F" w:rsidRDefault="000C442F" w:rsidP="006869A2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C442F" w:rsidRDefault="000C442F" w:rsidP="006869A2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C442F" w:rsidRDefault="000C442F" w:rsidP="006869A2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C442F" w:rsidRDefault="000C442F" w:rsidP="006869A2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C442F" w:rsidRDefault="000C442F" w:rsidP="006869A2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C442F" w:rsidRPr="00B9204E" w:rsidRDefault="000C442F" w:rsidP="006869A2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2018 сәуір</w:t>
      </w:r>
    </w:p>
    <w:sectPr w:rsidR="000C442F" w:rsidRPr="00B92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81570"/>
    <w:multiLevelType w:val="hybridMultilevel"/>
    <w:tmpl w:val="6F06D90E"/>
    <w:lvl w:ilvl="0" w:tplc="4AFCF8B6">
      <w:start w:val="1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5010486A"/>
    <w:multiLevelType w:val="hybridMultilevel"/>
    <w:tmpl w:val="B3A0841A"/>
    <w:lvl w:ilvl="0" w:tplc="5942B36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3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A12743"/>
    <w:multiLevelType w:val="hybridMultilevel"/>
    <w:tmpl w:val="32B804FC"/>
    <w:lvl w:ilvl="0" w:tplc="F9A83DB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873580"/>
    <w:multiLevelType w:val="multilevel"/>
    <w:tmpl w:val="4028B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E10175"/>
    <w:multiLevelType w:val="hybridMultilevel"/>
    <w:tmpl w:val="B8529474"/>
    <w:lvl w:ilvl="0" w:tplc="EB8052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3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D93"/>
    <w:rsid w:val="00015D43"/>
    <w:rsid w:val="00063BB8"/>
    <w:rsid w:val="000A505F"/>
    <w:rsid w:val="000C442F"/>
    <w:rsid w:val="00161F26"/>
    <w:rsid w:val="00185FB9"/>
    <w:rsid w:val="001E1018"/>
    <w:rsid w:val="00207D29"/>
    <w:rsid w:val="00266512"/>
    <w:rsid w:val="00267A7E"/>
    <w:rsid w:val="002D20A6"/>
    <w:rsid w:val="002D5129"/>
    <w:rsid w:val="003E19CE"/>
    <w:rsid w:val="004015B2"/>
    <w:rsid w:val="004613A4"/>
    <w:rsid w:val="0047670F"/>
    <w:rsid w:val="004B367E"/>
    <w:rsid w:val="00547767"/>
    <w:rsid w:val="0059223E"/>
    <w:rsid w:val="00594D02"/>
    <w:rsid w:val="00670D0D"/>
    <w:rsid w:val="006869A2"/>
    <w:rsid w:val="00792367"/>
    <w:rsid w:val="007E1349"/>
    <w:rsid w:val="00823D16"/>
    <w:rsid w:val="00870A0A"/>
    <w:rsid w:val="00885F70"/>
    <w:rsid w:val="0092443A"/>
    <w:rsid w:val="0093242C"/>
    <w:rsid w:val="00956EEB"/>
    <w:rsid w:val="009A0C8E"/>
    <w:rsid w:val="009C70E5"/>
    <w:rsid w:val="00A16AF8"/>
    <w:rsid w:val="00A43CC9"/>
    <w:rsid w:val="00AB44E1"/>
    <w:rsid w:val="00B20F29"/>
    <w:rsid w:val="00B31D93"/>
    <w:rsid w:val="00B76C04"/>
    <w:rsid w:val="00B9204E"/>
    <w:rsid w:val="00BD7F81"/>
    <w:rsid w:val="00C10DA3"/>
    <w:rsid w:val="00C23DE8"/>
    <w:rsid w:val="00C70FBB"/>
    <w:rsid w:val="00C9290B"/>
    <w:rsid w:val="00CA7C63"/>
    <w:rsid w:val="00FB4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1D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0A505F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NoSpacing1">
    <w:name w:val="No Spacing1"/>
    <w:qFormat/>
    <w:rsid w:val="000A505F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C23DE8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870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kk-KZ" w:eastAsia="kk-KZ"/>
    </w:rPr>
  </w:style>
  <w:style w:type="paragraph" w:styleId="a6">
    <w:name w:val="Balloon Text"/>
    <w:basedOn w:val="a"/>
    <w:link w:val="a7"/>
    <w:uiPriority w:val="99"/>
    <w:semiHidden/>
    <w:unhideWhenUsed/>
    <w:rsid w:val="00B76C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76C0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1D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0A505F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NoSpacing1">
    <w:name w:val="No Spacing1"/>
    <w:qFormat/>
    <w:rsid w:val="000A505F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C23DE8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870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kk-KZ" w:eastAsia="kk-KZ"/>
    </w:rPr>
  </w:style>
  <w:style w:type="paragraph" w:styleId="a6">
    <w:name w:val="Balloon Text"/>
    <w:basedOn w:val="a"/>
    <w:link w:val="a7"/>
    <w:uiPriority w:val="99"/>
    <w:semiHidden/>
    <w:unhideWhenUsed/>
    <w:rsid w:val="00B76C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76C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0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5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cp:lastPrinted>2018-04-27T08:27:00Z</cp:lastPrinted>
  <dcterms:created xsi:type="dcterms:W3CDTF">2018-04-24T10:08:00Z</dcterms:created>
  <dcterms:modified xsi:type="dcterms:W3CDTF">2020-10-02T20:46:00Z</dcterms:modified>
</cp:coreProperties>
</file>