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91" w:rsidRPr="004F746B" w:rsidRDefault="000458B8" w:rsidP="004F74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="002226D0" w:rsidRPr="004F7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Келд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і!»</w:t>
      </w:r>
    </w:p>
    <w:p w:rsidR="000458B8" w:rsidRPr="004F746B" w:rsidRDefault="000458B8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Звучит музыка, в зале сидят персонажи:</w:t>
      </w:r>
    </w:p>
    <w:p w:rsidR="000458B8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>Апа</w:t>
      </w:r>
      <w:r w:rsidR="000458B8" w:rsidRPr="004F746B">
        <w:rPr>
          <w:rFonts w:ascii="Times New Roman" w:hAnsi="Times New Roman" w:cs="Times New Roman"/>
          <w:sz w:val="28"/>
          <w:szCs w:val="28"/>
          <w:lang w:val="kk-KZ"/>
        </w:rPr>
        <w:t>-кочает колыбель, Айзере-чистит ковер, Медина-шь</w:t>
      </w:r>
      <w:r w:rsidR="009730F1" w:rsidRPr="004F746B">
        <w:rPr>
          <w:rFonts w:ascii="Times New Roman" w:hAnsi="Times New Roman" w:cs="Times New Roman"/>
          <w:sz w:val="28"/>
          <w:szCs w:val="28"/>
          <w:lang w:val="kk-KZ"/>
        </w:rPr>
        <w:t>ет, Артем и Алан сожают деревья, Адиль-поливает</w:t>
      </w:r>
    </w:p>
    <w:p w:rsidR="005C1E68" w:rsidRPr="004F746B" w:rsidRDefault="000458B8" w:rsidP="009730F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Вход ведущей</w:t>
      </w:r>
    </w:p>
    <w:p w:rsidR="000458B8" w:rsidRPr="004F746B" w:rsidRDefault="00C92FFD" w:rsidP="005C1E68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У.В.</w:t>
      </w:r>
      <w:r w:rsidR="000458B8" w:rsidRPr="004F746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72267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Изда</w:t>
      </w:r>
      <w:r w:rsidR="006371DD" w:rsidRPr="004F746B">
        <w:rPr>
          <w:rFonts w:ascii="Times New Roman" w:hAnsi="Times New Roman" w:cs="Times New Roman"/>
          <w:sz w:val="28"/>
          <w:szCs w:val="28"/>
          <w:lang w:val="kk-KZ"/>
        </w:rPr>
        <w:t>вна</w:t>
      </w:r>
      <w:r w:rsidR="000458B8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к празднику Наурыз готовились тщательно: наводили порядок в жилище, очищали арыки, истоки родников, высаживали деревья.</w:t>
      </w:r>
    </w:p>
    <w:p w:rsidR="000458B8" w:rsidRPr="004F746B" w:rsidRDefault="000458B8" w:rsidP="005C1E68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>Женщины кропили молоком посаженные деревья, очищенные родники, что символизировало пожелание благополучия земле-матушке.</w:t>
      </w:r>
    </w:p>
    <w:p w:rsidR="006371DD" w:rsidRPr="004F746B" w:rsidRDefault="000458B8" w:rsidP="006371DD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В этот день каждый старался одеться опрятно, чисто, по возможности в обновки, </w:t>
      </w:r>
      <w:r w:rsidR="00501202" w:rsidRPr="004F746B">
        <w:rPr>
          <w:rFonts w:ascii="Times New Roman" w:hAnsi="Times New Roman" w:cs="Times New Roman"/>
          <w:sz w:val="28"/>
          <w:szCs w:val="28"/>
          <w:lang w:val="kk-KZ"/>
        </w:rPr>
        <w:t>а рассвет встречали все вместе.</w:t>
      </w:r>
    </w:p>
    <w:p w:rsidR="000458B8" w:rsidRPr="004F746B" w:rsidRDefault="0097609F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Звучит музыка, вбегает Со</w:t>
      </w:r>
      <w:r w:rsidR="005C1E68" w:rsidRPr="004F746B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нце</w:t>
      </w:r>
    </w:p>
    <w:p w:rsidR="0097609F" w:rsidRPr="004F746B" w:rsidRDefault="0097609F" w:rsidP="005C1E68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746B">
        <w:rPr>
          <w:rFonts w:ascii="Times New Roman" w:hAnsi="Times New Roman" w:cs="Times New Roman"/>
          <w:i/>
          <w:sz w:val="28"/>
          <w:szCs w:val="28"/>
        </w:rPr>
        <w:t>(все персонажи встают с места и встречают рассвет.</w:t>
      </w:r>
      <w:proofErr w:type="gramEnd"/>
    </w:p>
    <w:p w:rsidR="005C1E68" w:rsidRPr="004F746B" w:rsidRDefault="0097609F" w:rsidP="00501202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F746B">
        <w:rPr>
          <w:rFonts w:ascii="Times New Roman" w:hAnsi="Times New Roman" w:cs="Times New Roman"/>
          <w:i/>
          <w:sz w:val="28"/>
          <w:szCs w:val="28"/>
        </w:rPr>
        <w:t>Проходят в центр)</w:t>
      </w:r>
      <w:proofErr w:type="gramEnd"/>
    </w:p>
    <w:p w:rsidR="006371DD" w:rsidRPr="004F746B" w:rsidRDefault="00C92FFD" w:rsidP="006371D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М.З.</w:t>
      </w:r>
      <w:r w:rsidR="0097609F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6371DD" w:rsidRPr="004F746B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="006371DD" w:rsidRPr="004F746B">
        <w:rPr>
          <w:rFonts w:ascii="Times New Roman" w:hAnsi="Times New Roman" w:cs="Times New Roman"/>
          <w:sz w:val="28"/>
          <w:szCs w:val="28"/>
        </w:rPr>
        <w:t xml:space="preserve"> приходит </w:t>
      </w:r>
      <w:proofErr w:type="spellStart"/>
      <w:r w:rsidR="006371DD"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6371DD" w:rsidRPr="004F746B">
        <w:rPr>
          <w:rFonts w:ascii="Times New Roman" w:hAnsi="Times New Roman" w:cs="Times New Roman"/>
          <w:sz w:val="28"/>
          <w:szCs w:val="28"/>
        </w:rPr>
        <w:t>, пораньше солнышко встает</w:t>
      </w:r>
    </w:p>
    <w:p w:rsidR="006371DD" w:rsidRPr="004F746B" w:rsidRDefault="006371DD" w:rsidP="006371DD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 И как одна семья большая, встречает праздник наш народ!</w:t>
      </w:r>
    </w:p>
    <w:p w:rsidR="00C92FFD" w:rsidRPr="004F746B" w:rsidRDefault="00C92FFD" w:rsidP="006371D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У.В.</w:t>
      </w:r>
      <w:r w:rsidRPr="004F746B">
        <w:rPr>
          <w:rFonts w:ascii="Times New Roman" w:hAnsi="Times New Roman" w:cs="Times New Roman"/>
          <w:sz w:val="28"/>
          <w:szCs w:val="28"/>
        </w:rPr>
        <w:t>:</w:t>
      </w:r>
      <w:r w:rsidR="006371DD" w:rsidRPr="004F746B">
        <w:rPr>
          <w:rFonts w:ascii="Times New Roman" w:hAnsi="Times New Roman" w:cs="Times New Roman"/>
          <w:sz w:val="28"/>
          <w:szCs w:val="28"/>
        </w:rPr>
        <w:t>Когда</w:t>
      </w:r>
      <w:proofErr w:type="spellEnd"/>
      <w:r w:rsidR="006371DD" w:rsidRPr="004F746B">
        <w:rPr>
          <w:rFonts w:ascii="Times New Roman" w:hAnsi="Times New Roman" w:cs="Times New Roman"/>
          <w:sz w:val="28"/>
          <w:szCs w:val="28"/>
        </w:rPr>
        <w:t xml:space="preserve"> приходит праздник </w:t>
      </w:r>
      <w:proofErr w:type="spellStart"/>
      <w:r w:rsidR="006371DD"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6371DD" w:rsidRPr="004F746B">
        <w:rPr>
          <w:rFonts w:ascii="Times New Roman" w:hAnsi="Times New Roman" w:cs="Times New Roman"/>
          <w:sz w:val="28"/>
          <w:szCs w:val="28"/>
        </w:rPr>
        <w:t>, цветут поля, цветут сады, \</w:t>
      </w:r>
    </w:p>
    <w:p w:rsidR="006371DD" w:rsidRPr="004F746B" w:rsidRDefault="006371DD" w:rsidP="006371DD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Когда приходит праздник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, весною дышит вся земля!</w:t>
      </w:r>
    </w:p>
    <w:p w:rsidR="0097609F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Айзере:</w:t>
      </w:r>
      <w:r w:rsidRPr="004F746B">
        <w:rPr>
          <w:rFonts w:ascii="Times New Roman" w:hAnsi="Times New Roman" w:cs="Times New Roman"/>
          <w:sz w:val="28"/>
          <w:szCs w:val="28"/>
        </w:rPr>
        <w:t xml:space="preserve"> Он принес нам радость, подарил веселье!</w:t>
      </w:r>
    </w:p>
    <w:p w:rsidR="0097609F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      Здравствуй долгожданный праздник наш весенний!</w:t>
      </w:r>
    </w:p>
    <w:p w:rsidR="0097609F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Артем:</w:t>
      </w:r>
      <w:r w:rsidRPr="004F746B">
        <w:rPr>
          <w:rFonts w:ascii="Times New Roman" w:hAnsi="Times New Roman" w:cs="Times New Roman"/>
          <w:sz w:val="28"/>
          <w:szCs w:val="28"/>
        </w:rPr>
        <w:t xml:space="preserve"> Когда приходит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, звучит и музыка и смех!</w:t>
      </w:r>
    </w:p>
    <w:p w:rsidR="0097609F" w:rsidRPr="004F746B" w:rsidRDefault="00604343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Алан:</w:t>
      </w:r>
      <w:r w:rsidR="0097609F" w:rsidRPr="004F746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7609F" w:rsidRPr="004F746B">
        <w:rPr>
          <w:rFonts w:ascii="Times New Roman" w:hAnsi="Times New Roman" w:cs="Times New Roman"/>
          <w:sz w:val="28"/>
          <w:szCs w:val="28"/>
        </w:rPr>
        <w:t>поздравленья</w:t>
      </w:r>
      <w:proofErr w:type="gramEnd"/>
      <w:r w:rsidR="0097609F" w:rsidRPr="004F746B">
        <w:rPr>
          <w:rFonts w:ascii="Times New Roman" w:hAnsi="Times New Roman" w:cs="Times New Roman"/>
          <w:sz w:val="28"/>
          <w:szCs w:val="28"/>
        </w:rPr>
        <w:t xml:space="preserve"> принимая, мы сами поздравляем всех!</w:t>
      </w:r>
    </w:p>
    <w:p w:rsidR="0097609F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Медина:</w:t>
      </w:r>
      <w:r w:rsidRPr="004F746B">
        <w:rPr>
          <w:rFonts w:ascii="Times New Roman" w:hAnsi="Times New Roman" w:cs="Times New Roman"/>
          <w:sz w:val="28"/>
          <w:szCs w:val="28"/>
        </w:rPr>
        <w:t xml:space="preserve"> Мы счастливы, что обновляя жизнь,</w:t>
      </w:r>
    </w:p>
    <w:p w:rsidR="0097609F" w:rsidRPr="004F746B" w:rsidRDefault="0097609F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Вернулся в край родной наш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!</w:t>
      </w:r>
    </w:p>
    <w:p w:rsidR="0097609F" w:rsidRPr="004F746B" w:rsidRDefault="00604343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Адиль</w:t>
      </w:r>
      <w:proofErr w:type="spellEnd"/>
      <w:r w:rsidR="0097609F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97609F" w:rsidRPr="004F746B">
        <w:rPr>
          <w:rFonts w:ascii="Times New Roman" w:hAnsi="Times New Roman" w:cs="Times New Roman"/>
          <w:sz w:val="28"/>
          <w:szCs w:val="28"/>
        </w:rPr>
        <w:t xml:space="preserve"> Добро пожаловать </w:t>
      </w:r>
      <w:proofErr w:type="gramStart"/>
      <w:r w:rsidR="0097609F" w:rsidRPr="004F746B">
        <w:rPr>
          <w:rFonts w:ascii="Times New Roman" w:hAnsi="Times New Roman" w:cs="Times New Roman"/>
          <w:sz w:val="28"/>
          <w:szCs w:val="28"/>
        </w:rPr>
        <w:t>весенним</w:t>
      </w:r>
      <w:proofErr w:type="gramEnd"/>
      <w:r w:rsidR="0097609F" w:rsidRPr="004F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09F" w:rsidRPr="004F746B">
        <w:rPr>
          <w:rFonts w:ascii="Times New Roman" w:hAnsi="Times New Roman" w:cs="Times New Roman"/>
          <w:sz w:val="28"/>
          <w:szCs w:val="28"/>
        </w:rPr>
        <w:t>новогодьем</w:t>
      </w:r>
      <w:proofErr w:type="spellEnd"/>
      <w:r w:rsidR="0097609F" w:rsidRPr="004F746B">
        <w:rPr>
          <w:rFonts w:ascii="Times New Roman" w:hAnsi="Times New Roman" w:cs="Times New Roman"/>
          <w:sz w:val="28"/>
          <w:szCs w:val="28"/>
        </w:rPr>
        <w:t>,</w:t>
      </w:r>
    </w:p>
    <w:p w:rsidR="005C1E68" w:rsidRPr="004F746B" w:rsidRDefault="0097609F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>Добром в сердцах и в душах отзовись!</w:t>
      </w:r>
    </w:p>
    <w:p w:rsidR="006D286D" w:rsidRPr="004F746B" w:rsidRDefault="006D286D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7C5" w:rsidRPr="004F746B" w:rsidRDefault="0097609F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 xml:space="preserve">Все персонажи уходят, остается 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Аже</w:t>
      </w:r>
      <w:proofErr w:type="spellEnd"/>
      <w:r w:rsidR="001457C5" w:rsidRPr="004F746B">
        <w:rPr>
          <w:rFonts w:ascii="Times New Roman" w:hAnsi="Times New Roman" w:cs="Times New Roman"/>
          <w:b/>
          <w:sz w:val="28"/>
          <w:szCs w:val="28"/>
        </w:rPr>
        <w:t xml:space="preserve">, готовит </w:t>
      </w:r>
      <w:proofErr w:type="spellStart"/>
      <w:r w:rsidR="001457C5" w:rsidRPr="004F746B">
        <w:rPr>
          <w:rFonts w:ascii="Times New Roman" w:hAnsi="Times New Roman" w:cs="Times New Roman"/>
          <w:b/>
          <w:sz w:val="28"/>
          <w:szCs w:val="28"/>
        </w:rPr>
        <w:t>кымыз</w:t>
      </w:r>
      <w:proofErr w:type="spellEnd"/>
      <w:r w:rsidR="001457C5" w:rsidRPr="004F746B">
        <w:rPr>
          <w:rFonts w:ascii="Times New Roman" w:hAnsi="Times New Roman" w:cs="Times New Roman"/>
          <w:b/>
          <w:sz w:val="28"/>
          <w:szCs w:val="28"/>
        </w:rPr>
        <w:t>,</w:t>
      </w:r>
    </w:p>
    <w:p w:rsidR="005C1E68" w:rsidRPr="004F746B" w:rsidRDefault="001457C5" w:rsidP="0050120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 xml:space="preserve"> к ней подбегает мальчик</w:t>
      </w:r>
    </w:p>
    <w:p w:rsidR="001457C5" w:rsidRPr="004F746B" w:rsidRDefault="001457C5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Pr="004F74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F746B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, почему все такие красивые и много гостей? Что за день сегодня?</w:t>
      </w:r>
    </w:p>
    <w:p w:rsidR="001457C5" w:rsidRPr="004F746B" w:rsidRDefault="001457C5" w:rsidP="005C1E68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Апа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Pr="004F746B">
        <w:rPr>
          <w:rFonts w:ascii="Times New Roman" w:hAnsi="Times New Roman" w:cs="Times New Roman"/>
          <w:sz w:val="28"/>
          <w:szCs w:val="28"/>
        </w:rPr>
        <w:t xml:space="preserve"> Мы празднуем праздник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! Праздник весны, тепла и обновления природы!</w:t>
      </w:r>
    </w:p>
    <w:p w:rsidR="001457C5" w:rsidRPr="004F746B" w:rsidRDefault="001457C5" w:rsidP="005C1E68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Pr="004F74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746B">
        <w:rPr>
          <w:rFonts w:ascii="Times New Roman" w:hAnsi="Times New Roman" w:cs="Times New Roman"/>
          <w:sz w:val="28"/>
          <w:szCs w:val="28"/>
        </w:rPr>
        <w:t>уюнши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суюнши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Мерекебасталды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! </w:t>
      </w:r>
      <w:r w:rsidR="006D286D" w:rsidRPr="004F746B">
        <w:rPr>
          <w:rFonts w:ascii="Times New Roman" w:hAnsi="Times New Roman" w:cs="Times New Roman"/>
          <w:i/>
          <w:sz w:val="28"/>
          <w:szCs w:val="28"/>
        </w:rPr>
        <w:t>(</w:t>
      </w:r>
      <w:r w:rsidR="006D286D" w:rsidRPr="004F746B">
        <w:rPr>
          <w:rFonts w:ascii="Times New Roman" w:hAnsi="Times New Roman" w:cs="Times New Roman"/>
          <w:i/>
          <w:sz w:val="28"/>
          <w:szCs w:val="28"/>
          <w:lang w:val="kk-KZ"/>
        </w:rPr>
        <w:t>вместе уходят</w:t>
      </w:r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6D286D" w:rsidRPr="004F746B" w:rsidRDefault="006D286D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7C5" w:rsidRPr="004F746B" w:rsidRDefault="001457C5" w:rsidP="005C1E68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Танец батыро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в</w:t>
      </w:r>
      <w:r w:rsidRPr="004F74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F746B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="00501202" w:rsidRPr="004F746B">
        <w:rPr>
          <w:rFonts w:ascii="Times New Roman" w:hAnsi="Times New Roman" w:cs="Times New Roman"/>
          <w:i/>
          <w:sz w:val="28"/>
          <w:szCs w:val="28"/>
        </w:rPr>
        <w:t>, уходят</w:t>
      </w:r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5C1E68" w:rsidRPr="004F746B" w:rsidRDefault="00C92FFD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У.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457C5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1457C5" w:rsidRPr="004F7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7C5" w:rsidRPr="004F746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457C5" w:rsidRPr="004F746B">
        <w:rPr>
          <w:rFonts w:ascii="Times New Roman" w:hAnsi="Times New Roman" w:cs="Times New Roman"/>
          <w:sz w:val="28"/>
          <w:szCs w:val="28"/>
        </w:rPr>
        <w:t xml:space="preserve"> народному преданию на </w:t>
      </w:r>
      <w:proofErr w:type="spellStart"/>
      <w:r w:rsidR="001457C5"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1457C5" w:rsidRPr="004F746B">
        <w:rPr>
          <w:rFonts w:ascii="Times New Roman" w:hAnsi="Times New Roman" w:cs="Times New Roman"/>
          <w:sz w:val="28"/>
          <w:szCs w:val="28"/>
        </w:rPr>
        <w:t xml:space="preserve"> приходит к народу </w:t>
      </w:r>
      <w:proofErr w:type="spellStart"/>
      <w:r w:rsidR="001457C5" w:rsidRPr="004F746B">
        <w:rPr>
          <w:rFonts w:ascii="Times New Roman" w:hAnsi="Times New Roman" w:cs="Times New Roman"/>
          <w:sz w:val="28"/>
          <w:szCs w:val="28"/>
        </w:rPr>
        <w:t>Кыдыр-баба-пророк</w:t>
      </w:r>
      <w:proofErr w:type="spellEnd"/>
      <w:r w:rsidR="001457C5" w:rsidRPr="004F746B">
        <w:rPr>
          <w:rFonts w:ascii="Times New Roman" w:hAnsi="Times New Roman" w:cs="Times New Roman"/>
          <w:sz w:val="28"/>
          <w:szCs w:val="28"/>
        </w:rPr>
        <w:t>, который приносит людям</w:t>
      </w:r>
      <w:r w:rsidR="00501202" w:rsidRPr="004F746B">
        <w:rPr>
          <w:rFonts w:ascii="Times New Roman" w:hAnsi="Times New Roman" w:cs="Times New Roman"/>
          <w:sz w:val="28"/>
          <w:szCs w:val="28"/>
        </w:rPr>
        <w:t xml:space="preserve"> счастье и благоденствие.</w:t>
      </w:r>
    </w:p>
    <w:p w:rsidR="006D286D" w:rsidRPr="004F746B" w:rsidRDefault="006D286D" w:rsidP="005C1E68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57C5" w:rsidRPr="004F746B" w:rsidRDefault="001457C5" w:rsidP="005C1E68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Кыдыр-баба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.</w:t>
      </w:r>
    </w:p>
    <w:p w:rsidR="001457C5" w:rsidRPr="004F746B" w:rsidRDefault="001457C5" w:rsidP="005C1E68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i/>
          <w:sz w:val="28"/>
          <w:szCs w:val="28"/>
        </w:rPr>
        <w:t xml:space="preserve">(дает свое </w:t>
      </w:r>
      <w:proofErr w:type="gramStart"/>
      <w:r w:rsidRPr="004F746B">
        <w:rPr>
          <w:rFonts w:ascii="Times New Roman" w:hAnsi="Times New Roman" w:cs="Times New Roman"/>
          <w:i/>
          <w:sz w:val="28"/>
          <w:szCs w:val="28"/>
        </w:rPr>
        <w:t>благословение-бата</w:t>
      </w:r>
      <w:proofErr w:type="gramEnd"/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1457C5" w:rsidRPr="004F746B" w:rsidRDefault="001457C5" w:rsidP="00501202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К.Б.: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Ұлыс бақытты болсын</w:t>
      </w:r>
      <w:r w:rsidR="00501202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5C1E68" w:rsidRPr="004F746B">
        <w:rPr>
          <w:rFonts w:ascii="Times New Roman" w:hAnsi="Times New Roman" w:cs="Times New Roman"/>
          <w:sz w:val="28"/>
          <w:szCs w:val="28"/>
          <w:lang w:val="kk-KZ"/>
        </w:rPr>
        <w:t>Әр күшіміз жақсы болсын!</w:t>
      </w:r>
    </w:p>
    <w:p w:rsidR="005C1E68" w:rsidRPr="004F746B" w:rsidRDefault="00501202" w:rsidP="00501202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      Достығымыз берік болсын!</w:t>
      </w:r>
      <w:r w:rsidR="005C1E68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Білім-өнер серік болсын!Ұлыс оң бо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>лсын!</w:t>
      </w:r>
      <w:r w:rsidR="005C1E68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Бестік баға мол болсын!Құныштарың көп болсын! Әумин! </w:t>
      </w:r>
      <w:r w:rsidR="005C1E68" w:rsidRPr="004F746B">
        <w:rPr>
          <w:rFonts w:ascii="Times New Roman" w:hAnsi="Times New Roman" w:cs="Times New Roman"/>
          <w:i/>
          <w:sz w:val="28"/>
          <w:szCs w:val="28"/>
          <w:lang w:val="kk-KZ"/>
        </w:rPr>
        <w:t>(уходит)</w:t>
      </w:r>
    </w:p>
    <w:p w:rsidR="006371DD" w:rsidRPr="004F746B" w:rsidRDefault="006371DD" w:rsidP="006371D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05A6" w:rsidRPr="004F746B" w:rsidRDefault="006371DD" w:rsidP="006371D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Танец «Шашу» (подг.группа)</w:t>
      </w:r>
    </w:p>
    <w:p w:rsidR="005C1E68" w:rsidRPr="004F746B" w:rsidRDefault="00C92FFD" w:rsidP="00C92FFD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Ведущие </w:t>
      </w:r>
      <w:r w:rsidR="005C1E68" w:rsidRPr="004F746B">
        <w:rPr>
          <w:rFonts w:ascii="Times New Roman" w:hAnsi="Times New Roman" w:cs="Times New Roman"/>
          <w:b/>
          <w:sz w:val="28"/>
          <w:szCs w:val="28"/>
          <w:lang w:val="kk-KZ"/>
        </w:rPr>
        <w:t>кидают шашу!</w:t>
      </w:r>
    </w:p>
    <w:p w:rsidR="005C1E68" w:rsidRPr="004F746B" w:rsidRDefault="00C92FFD" w:rsidP="006D286D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lastRenderedPageBreak/>
        <w:t>М.З.</w:t>
      </w:r>
      <w:r w:rsidR="005C1E68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5C1E68" w:rsidRPr="004F746B">
        <w:rPr>
          <w:rFonts w:ascii="Times New Roman" w:hAnsi="Times New Roman" w:cs="Times New Roman"/>
          <w:sz w:val="28"/>
          <w:szCs w:val="28"/>
        </w:rPr>
        <w:t>А теперь встречайте наших самых маленьких гостей</w:t>
      </w:r>
      <w:proofErr w:type="gramStart"/>
      <w:r w:rsidRPr="004F746B">
        <w:rPr>
          <w:rFonts w:ascii="Times New Roman" w:hAnsi="Times New Roman" w:cs="Times New Roman"/>
          <w:sz w:val="28"/>
          <w:szCs w:val="28"/>
        </w:rPr>
        <w:t>!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gramEnd"/>
      <w:r w:rsidRPr="004F746B">
        <w:rPr>
          <w:rFonts w:ascii="Times New Roman" w:hAnsi="Times New Roman" w:cs="Times New Roman"/>
          <w:sz w:val="28"/>
          <w:szCs w:val="28"/>
          <w:lang w:val="kk-KZ"/>
        </w:rPr>
        <w:t>ң кішкентай қонақтарымыз</w:t>
      </w: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«Кулыншак» тобы!</w:t>
      </w:r>
    </w:p>
    <w:p w:rsidR="005C1E68" w:rsidRPr="004F746B" w:rsidRDefault="00B55236" w:rsidP="0053587D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Танец «Казахский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»</w:t>
      </w:r>
      <w:r w:rsidRPr="004F74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F746B">
        <w:rPr>
          <w:rFonts w:ascii="Times New Roman" w:hAnsi="Times New Roman" w:cs="Times New Roman"/>
          <w:i/>
          <w:sz w:val="28"/>
          <w:szCs w:val="28"/>
        </w:rPr>
        <w:t>хореография)</w:t>
      </w:r>
    </w:p>
    <w:p w:rsidR="001457C5" w:rsidRPr="004F746B" w:rsidRDefault="00B55236" w:rsidP="00B5523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Анель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Pr="004F746B">
        <w:rPr>
          <w:rFonts w:ascii="Times New Roman" w:hAnsi="Times New Roman" w:cs="Times New Roman"/>
          <w:sz w:val="28"/>
          <w:szCs w:val="28"/>
        </w:rPr>
        <w:t xml:space="preserve"> Расцвела земля родная, песни звонкие слышны!</w:t>
      </w:r>
    </w:p>
    <w:p w:rsidR="00B005A6" w:rsidRPr="004F746B" w:rsidRDefault="00B55236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 веселый пра</w:t>
      </w:r>
      <w:r w:rsidR="00501202" w:rsidRPr="004F746B">
        <w:rPr>
          <w:rFonts w:ascii="Times New Roman" w:hAnsi="Times New Roman" w:cs="Times New Roman"/>
          <w:sz w:val="28"/>
          <w:szCs w:val="28"/>
        </w:rPr>
        <w:t>здник, праздник солнца и весны!</w:t>
      </w:r>
    </w:p>
    <w:p w:rsidR="00B55236" w:rsidRPr="004F746B" w:rsidRDefault="00B55236" w:rsidP="00B5523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»</w:t>
      </w:r>
    </w:p>
    <w:p w:rsidR="000161A2" w:rsidRPr="004F746B" w:rsidRDefault="00B005A6" w:rsidP="00B005A6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Данара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0161A2" w:rsidRPr="004F74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161A2" w:rsidRPr="004F746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0161A2" w:rsidRPr="004F74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1A2" w:rsidRPr="004F74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0161A2" w:rsidRPr="004F746B">
        <w:rPr>
          <w:rFonts w:ascii="Times New Roman" w:hAnsi="Times New Roman" w:cs="Times New Roman"/>
          <w:sz w:val="28"/>
          <w:szCs w:val="28"/>
        </w:rPr>
        <w:t>, ойнайық</w:t>
      </w:r>
      <w:r w:rsidR="000161A2" w:rsidRPr="004F746B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0161A2" w:rsidRPr="004F746B">
        <w:rPr>
          <w:rFonts w:ascii="Times New Roman" w:hAnsi="Times New Roman" w:cs="Times New Roman"/>
          <w:sz w:val="28"/>
          <w:szCs w:val="28"/>
        </w:rPr>
        <w:t>Ойнайық та </w:t>
      </w:r>
      <w:proofErr w:type="spellStart"/>
      <w:r w:rsidR="000161A2" w:rsidRPr="004F746B">
        <w:rPr>
          <w:rFonts w:ascii="Times New Roman" w:hAnsi="Times New Roman" w:cs="Times New Roman"/>
          <w:sz w:val="28"/>
          <w:szCs w:val="28"/>
        </w:rPr>
        <w:t>ойлайық</w:t>
      </w:r>
      <w:proofErr w:type="spellEnd"/>
      <w:r w:rsidR="000161A2" w:rsidRPr="004F746B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B005A6" w:rsidRPr="004F746B" w:rsidRDefault="000161A2" w:rsidP="00B005A6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Ұлыстың ұлы күні.  Наурыз тойын тойлайық!</w:t>
      </w:r>
    </w:p>
    <w:p w:rsidR="00B005A6" w:rsidRPr="004F746B" w:rsidRDefault="0053587D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М.З.</w:t>
      </w:r>
      <w:r w:rsidR="00B55236" w:rsidRPr="004F746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BE72D1"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Ал балалар ойын ойнаймызба? </w:t>
      </w:r>
      <w:r w:rsidR="00B55236" w:rsidRPr="004F746B">
        <w:rPr>
          <w:rFonts w:ascii="Times New Roman" w:hAnsi="Times New Roman" w:cs="Times New Roman"/>
          <w:sz w:val="28"/>
          <w:szCs w:val="28"/>
        </w:rPr>
        <w:t>Хотите поиграть в казахскую народную игру «Юрта»</w:t>
      </w:r>
      <w:r w:rsidR="00B005A6" w:rsidRPr="004F746B">
        <w:rPr>
          <w:rFonts w:ascii="Times New Roman" w:hAnsi="Times New Roman" w:cs="Times New Roman"/>
          <w:sz w:val="28"/>
          <w:szCs w:val="28"/>
        </w:rPr>
        <w:t>.</w:t>
      </w:r>
    </w:p>
    <w:p w:rsidR="00B55236" w:rsidRPr="004F746B" w:rsidRDefault="00B55236" w:rsidP="00B55236">
      <w:pPr>
        <w:pStyle w:val="a3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Игра «Юрта»</w:t>
      </w:r>
    </w:p>
    <w:p w:rsidR="00B55236" w:rsidRPr="004F746B" w:rsidRDefault="0053587D" w:rsidP="00B5523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У.В.</w:t>
      </w:r>
      <w:r w:rsidR="00B55236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97579C" w:rsidRPr="004F746B">
        <w:rPr>
          <w:rFonts w:ascii="Times New Roman" w:hAnsi="Times New Roman" w:cs="Times New Roman"/>
          <w:sz w:val="28"/>
          <w:szCs w:val="28"/>
        </w:rPr>
        <w:t xml:space="preserve"> Рахмет </w:t>
      </w:r>
      <w:proofErr w:type="spellStart"/>
      <w:r w:rsidR="0097579C" w:rsidRPr="004F74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97579C" w:rsidRPr="004F746B">
        <w:rPr>
          <w:rFonts w:ascii="Times New Roman" w:hAnsi="Times New Roman" w:cs="Times New Roman"/>
          <w:sz w:val="28"/>
          <w:szCs w:val="28"/>
        </w:rPr>
        <w:t>! С</w:t>
      </w:r>
      <w:r w:rsidR="00B55236" w:rsidRPr="004F746B">
        <w:rPr>
          <w:rFonts w:ascii="Times New Roman" w:hAnsi="Times New Roman" w:cs="Times New Roman"/>
          <w:sz w:val="28"/>
          <w:szCs w:val="28"/>
        </w:rPr>
        <w:t>пасибо вам, что украсили наш праздник, наши маленькие друзья!</w:t>
      </w:r>
      <w:r w:rsidR="0097579C" w:rsidRPr="004F7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79C" w:rsidRPr="004F746B">
        <w:rPr>
          <w:rFonts w:ascii="Times New Roman" w:hAnsi="Times New Roman" w:cs="Times New Roman"/>
          <w:sz w:val="28"/>
          <w:szCs w:val="28"/>
        </w:rPr>
        <w:t>Давайте</w:t>
      </w:r>
      <w:proofErr w:type="gramEnd"/>
      <w:r w:rsidR="0097579C" w:rsidRPr="004F746B">
        <w:rPr>
          <w:rFonts w:ascii="Times New Roman" w:hAnsi="Times New Roman" w:cs="Times New Roman"/>
          <w:sz w:val="28"/>
          <w:szCs w:val="28"/>
        </w:rPr>
        <w:t xml:space="preserve"> проводим наших друзей </w:t>
      </w:r>
      <w:r w:rsidRPr="004F746B">
        <w:rPr>
          <w:rFonts w:ascii="Times New Roman" w:hAnsi="Times New Roman" w:cs="Times New Roman"/>
          <w:sz w:val="28"/>
          <w:szCs w:val="28"/>
        </w:rPr>
        <w:t>аплодисментами</w:t>
      </w:r>
      <w:r w:rsidR="0097579C" w:rsidRPr="004F746B">
        <w:rPr>
          <w:rFonts w:ascii="Times New Roman" w:hAnsi="Times New Roman" w:cs="Times New Roman"/>
          <w:sz w:val="28"/>
          <w:szCs w:val="28"/>
        </w:rPr>
        <w:t>!</w:t>
      </w:r>
    </w:p>
    <w:p w:rsidR="00BE72D1" w:rsidRPr="004F746B" w:rsidRDefault="00B005A6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>А теперь встречайте наших следующих гостей!</w:t>
      </w:r>
    </w:p>
    <w:p w:rsidR="00B005A6" w:rsidRPr="004F746B" w:rsidRDefault="00B005A6" w:rsidP="00B005A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ср</w:t>
      </w:r>
      <w:proofErr w:type="gramEnd"/>
      <w:r w:rsidRPr="004F746B">
        <w:rPr>
          <w:rFonts w:ascii="Times New Roman" w:hAnsi="Times New Roman" w:cs="Times New Roman"/>
          <w:b/>
          <w:sz w:val="28"/>
          <w:szCs w:val="28"/>
        </w:rPr>
        <w:t>.гр. «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Куншуак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»</w:t>
      </w:r>
    </w:p>
    <w:p w:rsidR="0097579C" w:rsidRPr="004F746B" w:rsidRDefault="00B005A6" w:rsidP="00BE72D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Песня «К нам пришла весна»</w:t>
      </w:r>
    </w:p>
    <w:p w:rsidR="00B005A6" w:rsidRPr="004F746B" w:rsidRDefault="006371DD" w:rsidP="00B005A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Фатима</w:t>
      </w:r>
      <w:r w:rsidR="00B005A6" w:rsidRPr="004F74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05A6" w:rsidRPr="004F746B">
        <w:rPr>
          <w:rFonts w:ascii="Times New Roman" w:hAnsi="Times New Roman" w:cs="Times New Roman"/>
          <w:sz w:val="28"/>
          <w:szCs w:val="28"/>
        </w:rPr>
        <w:t xml:space="preserve">Мы здесь сегодня собрались, чтоб встретить праздник </w:t>
      </w:r>
      <w:proofErr w:type="spellStart"/>
      <w:r w:rsidR="00B005A6"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B005A6" w:rsidRPr="004F746B">
        <w:rPr>
          <w:rFonts w:ascii="Times New Roman" w:hAnsi="Times New Roman" w:cs="Times New Roman"/>
          <w:sz w:val="28"/>
          <w:szCs w:val="28"/>
        </w:rPr>
        <w:t>!</w:t>
      </w:r>
    </w:p>
    <w:p w:rsidR="0097579C" w:rsidRPr="004F746B" w:rsidRDefault="00B005A6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>Улыбки, шутки, звонкий смех, пусть радуют сегодня всех!</w:t>
      </w:r>
    </w:p>
    <w:p w:rsidR="00BE72D1" w:rsidRPr="004F746B" w:rsidRDefault="00B005A6" w:rsidP="00501202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Тане</w:t>
      </w:r>
      <w:proofErr w:type="gramStart"/>
      <w:r w:rsidRPr="004F746B">
        <w:rPr>
          <w:rFonts w:ascii="Times New Roman" w:hAnsi="Times New Roman" w:cs="Times New Roman"/>
          <w:b/>
          <w:sz w:val="28"/>
          <w:szCs w:val="28"/>
        </w:rPr>
        <w:t>ц</w:t>
      </w:r>
      <w:r w:rsidRPr="004F746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4F746B">
        <w:rPr>
          <w:rFonts w:ascii="Times New Roman" w:hAnsi="Times New Roman" w:cs="Times New Roman"/>
          <w:i/>
          <w:sz w:val="28"/>
          <w:szCs w:val="28"/>
        </w:rPr>
        <w:t>хореография)</w:t>
      </w:r>
    </w:p>
    <w:p w:rsidR="00B005A6" w:rsidRPr="004F746B" w:rsidRDefault="00B005A6" w:rsidP="00B005A6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Маулен: 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>Наурыз келді балалар, көктеді қыр жырғалар,</w:t>
      </w:r>
    </w:p>
    <w:p w:rsidR="00B005A6" w:rsidRPr="004F746B" w:rsidRDefault="00B005A6" w:rsidP="00501202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  <w:lang w:val="kk-KZ"/>
        </w:rPr>
        <w:t>Наурыз той</w:t>
      </w:r>
      <w:r w:rsidR="00501202" w:rsidRPr="004F746B">
        <w:rPr>
          <w:rFonts w:ascii="Times New Roman" w:hAnsi="Times New Roman" w:cs="Times New Roman"/>
          <w:sz w:val="28"/>
          <w:szCs w:val="28"/>
          <w:lang w:val="kk-KZ"/>
        </w:rPr>
        <w:t>ын тойлайық, жаңа жылда ағалар!</w:t>
      </w:r>
    </w:p>
    <w:p w:rsidR="00B005A6" w:rsidRPr="004F746B" w:rsidRDefault="00B005A6" w:rsidP="00B005A6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Песня «Той-той»</w:t>
      </w:r>
      <w:r w:rsidRPr="004F746B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4F746B">
        <w:rPr>
          <w:rFonts w:ascii="Times New Roman" w:hAnsi="Times New Roman" w:cs="Times New Roman"/>
          <w:i/>
          <w:sz w:val="28"/>
          <w:szCs w:val="28"/>
        </w:rPr>
        <w:t>каз.языке</w:t>
      </w:r>
      <w:proofErr w:type="spellEnd"/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B005A6" w:rsidRPr="004F746B" w:rsidRDefault="00B005A6" w:rsidP="00B005A6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Танец брейк-данс</w:t>
      </w:r>
    </w:p>
    <w:p w:rsidR="006371DD" w:rsidRPr="004F746B" w:rsidRDefault="006371DD" w:rsidP="006371D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У.В.</w:t>
      </w:r>
      <w:r w:rsidRPr="004F74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746B">
        <w:rPr>
          <w:rFonts w:ascii="Times New Roman" w:hAnsi="Times New Roman" w:cs="Times New Roman"/>
          <w:sz w:val="28"/>
          <w:szCs w:val="28"/>
        </w:rPr>
        <w:t xml:space="preserve">Рахмет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! Спасибо ребята, а теперь я вас прошу садиться на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корпешки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 и быть нашими гостями!</w:t>
      </w:r>
      <w:r w:rsidR="001B2D3F" w:rsidRPr="004F746B">
        <w:rPr>
          <w:rFonts w:ascii="Times New Roman" w:hAnsi="Times New Roman" w:cs="Times New Roman"/>
          <w:sz w:val="28"/>
          <w:szCs w:val="28"/>
        </w:rPr>
        <w:t xml:space="preserve"> (сели на </w:t>
      </w:r>
      <w:proofErr w:type="spellStart"/>
      <w:r w:rsidR="001B2D3F" w:rsidRPr="004F746B">
        <w:rPr>
          <w:rFonts w:ascii="Times New Roman" w:hAnsi="Times New Roman" w:cs="Times New Roman"/>
          <w:sz w:val="28"/>
          <w:szCs w:val="28"/>
        </w:rPr>
        <w:t>корпешки</w:t>
      </w:r>
      <w:proofErr w:type="spellEnd"/>
      <w:r w:rsidR="001B2D3F" w:rsidRPr="004F746B">
        <w:rPr>
          <w:rFonts w:ascii="Times New Roman" w:hAnsi="Times New Roman" w:cs="Times New Roman"/>
          <w:sz w:val="28"/>
          <w:szCs w:val="28"/>
        </w:rPr>
        <w:t>)</w:t>
      </w:r>
    </w:p>
    <w:p w:rsidR="001B2D3F" w:rsidRPr="004F746B" w:rsidRDefault="001B2D3F" w:rsidP="006371D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У.</w:t>
      </w:r>
      <w:r w:rsidRPr="004F746B">
        <w:rPr>
          <w:rFonts w:ascii="Times New Roman" w:hAnsi="Times New Roman" w:cs="Times New Roman"/>
          <w:sz w:val="28"/>
          <w:szCs w:val="28"/>
        </w:rPr>
        <w:t>В.:А теперь дорогие гости, приглашаю на игру</w:t>
      </w:r>
    </w:p>
    <w:p w:rsidR="00B005A6" w:rsidRPr="004F746B" w:rsidRDefault="00B005A6" w:rsidP="00B005A6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Игра «Қыз-қуу» </w:t>
      </w:r>
      <w:r w:rsidRPr="004F746B">
        <w:rPr>
          <w:rFonts w:ascii="Times New Roman" w:hAnsi="Times New Roman" w:cs="Times New Roman"/>
          <w:i/>
          <w:sz w:val="28"/>
          <w:szCs w:val="28"/>
        </w:rPr>
        <w:t xml:space="preserve">(садятся на </w:t>
      </w:r>
      <w:proofErr w:type="spellStart"/>
      <w:r w:rsidRPr="004F746B">
        <w:rPr>
          <w:rFonts w:ascii="Times New Roman" w:hAnsi="Times New Roman" w:cs="Times New Roman"/>
          <w:i/>
          <w:sz w:val="28"/>
          <w:szCs w:val="28"/>
        </w:rPr>
        <w:t>корпешки</w:t>
      </w:r>
      <w:proofErr w:type="spellEnd"/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97579C" w:rsidRPr="004F746B" w:rsidRDefault="0053587D" w:rsidP="0097579C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М.З.</w:t>
      </w:r>
      <w:r w:rsidR="0097579C" w:rsidRPr="004F746B">
        <w:rPr>
          <w:rFonts w:ascii="Times New Roman" w:hAnsi="Times New Roman" w:cs="Times New Roman"/>
          <w:sz w:val="28"/>
          <w:szCs w:val="28"/>
        </w:rPr>
        <w:t xml:space="preserve">: 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>Ал енді келесі қонақтарымыз</w:t>
      </w:r>
      <w:r w:rsidR="0097579C" w:rsidRPr="004F746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7579C" w:rsidRPr="004F746B">
        <w:rPr>
          <w:rFonts w:ascii="Times New Roman" w:hAnsi="Times New Roman" w:cs="Times New Roman"/>
          <w:b/>
          <w:sz w:val="28"/>
          <w:szCs w:val="28"/>
        </w:rPr>
        <w:t>Ботакан</w:t>
      </w:r>
      <w:proofErr w:type="spellEnd"/>
      <w:r w:rsidR="0097579C" w:rsidRPr="004F746B">
        <w:rPr>
          <w:rFonts w:ascii="Times New Roman" w:hAnsi="Times New Roman" w:cs="Times New Roman"/>
          <w:b/>
          <w:sz w:val="28"/>
          <w:szCs w:val="28"/>
        </w:rPr>
        <w:t>»</w:t>
      </w: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тобы,</w:t>
      </w:r>
      <w:r w:rsidRPr="004F746B">
        <w:rPr>
          <w:rFonts w:ascii="Times New Roman" w:hAnsi="Times New Roman" w:cs="Times New Roman"/>
          <w:sz w:val="28"/>
          <w:szCs w:val="28"/>
          <w:lang w:val="kk-KZ"/>
        </w:rPr>
        <w:t xml:space="preserve"> қарсалыңдар!</w:t>
      </w:r>
    </w:p>
    <w:p w:rsidR="00BE72D1" w:rsidRPr="004F746B" w:rsidRDefault="0097579C" w:rsidP="00BE72D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Танец «</w:t>
      </w: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Қара жорға»</w:t>
      </w:r>
    </w:p>
    <w:p w:rsidR="000517CF" w:rsidRPr="004F746B" w:rsidRDefault="00604343" w:rsidP="000517CF">
      <w:pPr>
        <w:pStyle w:val="a3"/>
        <w:ind w:left="-851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Айдана</w:t>
      </w:r>
      <w:r w:rsidR="0097579C" w:rsidRPr="004F746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spell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Наурыз</w:t>
      </w:r>
      <w:proofErr w:type="spellEnd"/>
      <w:r w:rsidR="002226D0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келді</w:t>
      </w:r>
      <w:proofErr w:type="spellEnd"/>
      <w:r w:rsidR="002226D0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тамаша</w:t>
      </w:r>
      <w:proofErr w:type="spellEnd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Әнайтамызталаса. </w:t>
      </w:r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Атам,әжем той </w:t>
      </w:r>
      <w:proofErr w:type="spell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тойлап</w:t>
      </w:r>
      <w:proofErr w:type="spellEnd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Қуанып</w:t>
      </w:r>
      <w:r w:rsidR="002226D0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</w:t>
      </w:r>
      <w:proofErr w:type="gram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226D0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балаша</w:t>
      </w:r>
      <w:proofErr w:type="spellEnd"/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!</w:t>
      </w:r>
      <w:r w:rsidR="000517CF" w:rsidRPr="004F7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E72D1" w:rsidRPr="004F746B" w:rsidRDefault="00BE72D1" w:rsidP="000517CF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7579C" w:rsidRPr="004F746B" w:rsidRDefault="00EF491F" w:rsidP="0053587D">
      <w:pPr>
        <w:pStyle w:val="a3"/>
        <w:ind w:left="-85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М.З.</w:t>
      </w:r>
      <w:r w:rsidR="0053587D" w:rsidRPr="004F746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:</w:t>
      </w:r>
      <w:r w:rsidR="0053587D" w:rsidRPr="004F746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 праздник Наурыз не только пели песни, танцевали, но еще играли народные игры. И сейчасприглашаем наших сильных мальчиков на игру</w:t>
      </w:r>
    </w:p>
    <w:p w:rsidR="00BE72D1" w:rsidRPr="004F746B" w:rsidRDefault="0097579C" w:rsidP="0097579C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Игра </w:t>
      </w:r>
      <w:r w:rsidR="001B2D3F" w:rsidRPr="004F746B">
        <w:rPr>
          <w:rFonts w:ascii="Times New Roman" w:hAnsi="Times New Roman" w:cs="Times New Roman"/>
          <w:b/>
          <w:sz w:val="28"/>
          <w:szCs w:val="28"/>
          <w:lang w:val="kk-KZ"/>
        </w:rPr>
        <w:t>«Аркан тарту»-</w:t>
      </w: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«Перетягивание каната»</w:t>
      </w:r>
    </w:p>
    <w:p w:rsidR="006B098C" w:rsidRPr="004F746B" w:rsidRDefault="00BE72D1" w:rsidP="006B098C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i/>
          <w:sz w:val="28"/>
          <w:szCs w:val="28"/>
        </w:rPr>
        <w:t xml:space="preserve">(мальчики </w:t>
      </w:r>
      <w:proofErr w:type="spellStart"/>
      <w:r w:rsidRPr="004F746B">
        <w:rPr>
          <w:rFonts w:ascii="Times New Roman" w:hAnsi="Times New Roman" w:cs="Times New Roman"/>
          <w:i/>
          <w:sz w:val="28"/>
          <w:szCs w:val="28"/>
        </w:rPr>
        <w:t>подг</w:t>
      </w:r>
      <w:proofErr w:type="spellEnd"/>
      <w:r w:rsidRPr="004F746B">
        <w:rPr>
          <w:rFonts w:ascii="Times New Roman" w:hAnsi="Times New Roman" w:cs="Times New Roman"/>
          <w:i/>
          <w:sz w:val="28"/>
          <w:szCs w:val="28"/>
        </w:rPr>
        <w:t>. и  ср</w:t>
      </w:r>
      <w:proofErr w:type="gramStart"/>
      <w:r w:rsidRPr="004F746B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4F746B">
        <w:rPr>
          <w:rFonts w:ascii="Times New Roman" w:hAnsi="Times New Roman" w:cs="Times New Roman"/>
          <w:i/>
          <w:sz w:val="28"/>
          <w:szCs w:val="28"/>
        </w:rPr>
        <w:t>рупп)</w:t>
      </w:r>
    </w:p>
    <w:p w:rsidR="006B098C" w:rsidRPr="004F746B" w:rsidRDefault="00604343" w:rsidP="006B098C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Айлана</w:t>
      </w:r>
      <w:r w:rsidR="001E77E7" w:rsidRPr="004F746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1E77E7" w:rsidRPr="004F746B">
        <w:rPr>
          <w:rFonts w:ascii="Times New Roman" w:hAnsi="Times New Roman" w:cs="Times New Roman"/>
          <w:sz w:val="28"/>
          <w:szCs w:val="28"/>
        </w:rPr>
        <w:t xml:space="preserve">Пришел </w:t>
      </w:r>
      <w:proofErr w:type="spellStart"/>
      <w:r w:rsidR="001E77E7"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="001E77E7" w:rsidRPr="004F746B">
        <w:rPr>
          <w:rFonts w:ascii="Times New Roman" w:hAnsi="Times New Roman" w:cs="Times New Roman"/>
          <w:sz w:val="28"/>
          <w:szCs w:val="28"/>
        </w:rPr>
        <w:t xml:space="preserve">, весна </w:t>
      </w:r>
      <w:proofErr w:type="spellStart"/>
      <w:r w:rsidR="001E77E7" w:rsidRPr="004F746B">
        <w:rPr>
          <w:rFonts w:ascii="Times New Roman" w:hAnsi="Times New Roman" w:cs="Times New Roman"/>
          <w:sz w:val="28"/>
          <w:szCs w:val="28"/>
        </w:rPr>
        <w:t>пришла,</w:t>
      </w:r>
      <w:r w:rsidR="006B098C" w:rsidRPr="004F746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E77E7" w:rsidRPr="004F746B">
        <w:rPr>
          <w:rFonts w:ascii="Times New Roman" w:hAnsi="Times New Roman" w:cs="Times New Roman"/>
          <w:sz w:val="28"/>
          <w:szCs w:val="28"/>
        </w:rPr>
        <w:t xml:space="preserve"> сразу  наша  земля  расцвела.</w:t>
      </w:r>
    </w:p>
    <w:p w:rsidR="006B098C" w:rsidRPr="004F746B" w:rsidRDefault="006B098C" w:rsidP="006B098C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>Все рады празднику вокруг,  и</w:t>
      </w:r>
      <w:r w:rsidR="001E77E7" w:rsidRPr="004F746B">
        <w:rPr>
          <w:rFonts w:ascii="Times New Roman" w:hAnsi="Times New Roman" w:cs="Times New Roman"/>
          <w:sz w:val="28"/>
          <w:szCs w:val="28"/>
        </w:rPr>
        <w:t xml:space="preserve"> каждый здесь и брат и друг,</w:t>
      </w:r>
    </w:p>
    <w:p w:rsidR="001E77E7" w:rsidRPr="004F746B" w:rsidRDefault="001E77E7" w:rsidP="006B098C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Согретые  солнцем и теплом,</w:t>
      </w:r>
      <w:r w:rsidR="006B098C" w:rsidRPr="004F746B">
        <w:rPr>
          <w:rFonts w:ascii="Times New Roman" w:hAnsi="Times New Roman" w:cs="Times New Roman"/>
          <w:sz w:val="28"/>
          <w:szCs w:val="28"/>
        </w:rPr>
        <w:t> </w:t>
      </w:r>
      <w:r w:rsidRPr="004F746B">
        <w:rPr>
          <w:rFonts w:ascii="Times New Roman" w:hAnsi="Times New Roman" w:cs="Times New Roman"/>
          <w:sz w:val="28"/>
          <w:szCs w:val="28"/>
        </w:rPr>
        <w:t xml:space="preserve">песню мы </w:t>
      </w:r>
      <w:r w:rsidR="006B098C" w:rsidRPr="004F746B">
        <w:rPr>
          <w:rFonts w:ascii="Times New Roman" w:hAnsi="Times New Roman" w:cs="Times New Roman"/>
          <w:sz w:val="28"/>
          <w:szCs w:val="28"/>
        </w:rPr>
        <w:t>для вас споем!</w:t>
      </w:r>
    </w:p>
    <w:p w:rsidR="00A87D0F" w:rsidRPr="004F746B" w:rsidRDefault="00A87D0F" w:rsidP="006B098C">
      <w:pPr>
        <w:pStyle w:val="a3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97579C" w:rsidRPr="004F746B" w:rsidRDefault="00A87D0F" w:rsidP="00A87D0F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Песня «Светит солнышко для всех!»</w:t>
      </w:r>
    </w:p>
    <w:p w:rsidR="00604343" w:rsidRPr="004F746B" w:rsidRDefault="00604343" w:rsidP="00A87D0F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i/>
          <w:sz w:val="28"/>
          <w:szCs w:val="28"/>
        </w:rPr>
        <w:t xml:space="preserve">(садятся на </w:t>
      </w:r>
      <w:proofErr w:type="spellStart"/>
      <w:r w:rsidRPr="004F746B">
        <w:rPr>
          <w:rFonts w:ascii="Times New Roman" w:hAnsi="Times New Roman" w:cs="Times New Roman"/>
          <w:i/>
          <w:sz w:val="28"/>
          <w:szCs w:val="28"/>
        </w:rPr>
        <w:t>корпешки</w:t>
      </w:r>
      <w:proofErr w:type="spellEnd"/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604343" w:rsidRPr="004F746B" w:rsidRDefault="00EF491F" w:rsidP="0060434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У.В.</w:t>
      </w:r>
      <w:r w:rsidR="00604343" w:rsidRPr="004F746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04343" w:rsidRPr="004F746B">
        <w:rPr>
          <w:rFonts w:ascii="Times New Roman" w:hAnsi="Times New Roman" w:cs="Times New Roman"/>
          <w:sz w:val="28"/>
          <w:szCs w:val="28"/>
        </w:rPr>
        <w:t>Наш Казахстан многонациональная страна. В ней живет более 100 национальностей, в мире и дружбе. У каждого народа есть свои обычаи, танцы, песни. И сейчас мы хотим пригласить наших родителей на веселую игру</w:t>
      </w:r>
    </w:p>
    <w:p w:rsidR="00604343" w:rsidRPr="004F746B" w:rsidRDefault="00604343" w:rsidP="00604343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Игра с родителями «Волшебный мешочек»</w:t>
      </w:r>
    </w:p>
    <w:p w:rsidR="00604343" w:rsidRPr="004F746B" w:rsidRDefault="00604343" w:rsidP="00604343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 </w:t>
      </w:r>
      <w:r w:rsidR="001B2D3F" w:rsidRPr="004F746B">
        <w:rPr>
          <w:rFonts w:ascii="Times New Roman" w:hAnsi="Times New Roman" w:cs="Times New Roman"/>
          <w:i/>
          <w:sz w:val="28"/>
          <w:szCs w:val="28"/>
        </w:rPr>
        <w:t xml:space="preserve">в мешочке лежат головные уборы разных </w:t>
      </w:r>
      <w:r w:rsidRPr="004F746B">
        <w:rPr>
          <w:rFonts w:ascii="Times New Roman" w:hAnsi="Times New Roman" w:cs="Times New Roman"/>
          <w:i/>
          <w:sz w:val="28"/>
          <w:szCs w:val="28"/>
        </w:rPr>
        <w:t>национальностей, родитель выбирает себе один головной убор, одевает его,</w:t>
      </w:r>
      <w:r w:rsidR="001B2D3F" w:rsidRPr="004F746B">
        <w:rPr>
          <w:rFonts w:ascii="Times New Roman" w:hAnsi="Times New Roman" w:cs="Times New Roman"/>
          <w:i/>
          <w:sz w:val="28"/>
          <w:szCs w:val="28"/>
        </w:rPr>
        <w:t xml:space="preserve"> звучит мелодия, каждый родитель выходит на танец соответствующий головному убору</w:t>
      </w:r>
      <w:r w:rsidRPr="004F746B">
        <w:rPr>
          <w:rFonts w:ascii="Times New Roman" w:hAnsi="Times New Roman" w:cs="Times New Roman"/>
          <w:i/>
          <w:sz w:val="28"/>
          <w:szCs w:val="28"/>
        </w:rPr>
        <w:t>)</w:t>
      </w:r>
    </w:p>
    <w:p w:rsidR="009730F1" w:rsidRPr="004F746B" w:rsidRDefault="00EF491F" w:rsidP="00501202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М.З.</w:t>
      </w:r>
      <w:r w:rsidR="009730F1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1B2D3F" w:rsidRPr="004F746B">
        <w:rPr>
          <w:rFonts w:ascii="Times New Roman" w:hAnsi="Times New Roman" w:cs="Times New Roman"/>
          <w:sz w:val="28"/>
          <w:szCs w:val="28"/>
          <w:lang w:val="kk-KZ"/>
        </w:rPr>
        <w:t>Кәзір балаларды ортаға шақырамыз!</w:t>
      </w:r>
      <w:r w:rsidR="009730F1" w:rsidRPr="004F746B">
        <w:rPr>
          <w:rFonts w:ascii="Times New Roman" w:hAnsi="Times New Roman" w:cs="Times New Roman"/>
          <w:sz w:val="28"/>
          <w:szCs w:val="28"/>
        </w:rPr>
        <w:t>А сейчас мы приглашаем наших ребят в центр зала</w:t>
      </w:r>
    </w:p>
    <w:p w:rsidR="009730F1" w:rsidRPr="004F746B" w:rsidRDefault="009730F1" w:rsidP="009730F1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</w:rPr>
        <w:t>Финальная песня «</w:t>
      </w:r>
      <w:proofErr w:type="spellStart"/>
      <w:r w:rsidRPr="004F746B">
        <w:rPr>
          <w:rFonts w:ascii="Times New Roman" w:hAnsi="Times New Roman" w:cs="Times New Roman"/>
          <w:b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b/>
          <w:sz w:val="28"/>
          <w:szCs w:val="28"/>
        </w:rPr>
        <w:t>»</w:t>
      </w:r>
    </w:p>
    <w:p w:rsidR="009730F1" w:rsidRPr="004F746B" w:rsidRDefault="009730F1" w:rsidP="009730F1">
      <w:pPr>
        <w:pStyle w:val="a3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F746B">
        <w:rPr>
          <w:rFonts w:ascii="Times New Roman" w:hAnsi="Times New Roman" w:cs="Times New Roman"/>
          <w:i/>
          <w:sz w:val="28"/>
          <w:szCs w:val="28"/>
        </w:rPr>
        <w:t>(дети выходят под музыку в центр зала на исполнение песни)</w:t>
      </w:r>
    </w:p>
    <w:p w:rsidR="009730F1" w:rsidRPr="004F746B" w:rsidRDefault="00EF491F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М.З.</w:t>
      </w:r>
      <w:r w:rsidR="009730F1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9730F1" w:rsidRPr="004F746B">
        <w:rPr>
          <w:rFonts w:ascii="Times New Roman" w:hAnsi="Times New Roman" w:cs="Times New Roman"/>
          <w:sz w:val="28"/>
          <w:szCs w:val="28"/>
        </w:rPr>
        <w:t xml:space="preserve"> Весь край наш будто превратился, в громадный той, веселый той!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 вдруг  удалился, весну оставив за собой!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Его мы будем долго помнить, с любовью праздник вспоминать!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А через год, событий полный, к нам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 придет опять!</w:t>
      </w:r>
    </w:p>
    <w:p w:rsidR="009730F1" w:rsidRPr="004F746B" w:rsidRDefault="00EF491F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b/>
          <w:sz w:val="28"/>
          <w:szCs w:val="28"/>
          <w:lang w:val="kk-KZ"/>
        </w:rPr>
        <w:t>У.В.</w:t>
      </w:r>
      <w:r w:rsidR="009730F1" w:rsidRPr="004F746B">
        <w:rPr>
          <w:rFonts w:ascii="Times New Roman" w:hAnsi="Times New Roman" w:cs="Times New Roman"/>
          <w:b/>
          <w:sz w:val="28"/>
          <w:szCs w:val="28"/>
        </w:rPr>
        <w:t>:</w:t>
      </w:r>
      <w:r w:rsidR="009730F1" w:rsidRPr="004F746B">
        <w:rPr>
          <w:rFonts w:ascii="Times New Roman" w:hAnsi="Times New Roman" w:cs="Times New Roman"/>
          <w:sz w:val="28"/>
          <w:szCs w:val="28"/>
        </w:rPr>
        <w:t xml:space="preserve"> Вот и настало время прощаться,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  Желаем вам всего, чем жизнь богата!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  Здоровья, счастья, жизни долгих лет!</w:t>
      </w:r>
    </w:p>
    <w:p w:rsidR="009730F1" w:rsidRPr="004F746B" w:rsidRDefault="009730F1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          Пусть праздник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 xml:space="preserve"> - на целый год в душе оставит добрый след!</w:t>
      </w:r>
    </w:p>
    <w:p w:rsidR="00501202" w:rsidRPr="004F746B" w:rsidRDefault="00501202" w:rsidP="009730F1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9730F1" w:rsidRPr="004F746B" w:rsidRDefault="009730F1" w:rsidP="002226D0">
      <w:pPr>
        <w:pStyle w:val="a3"/>
        <w:ind w:left="-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746B">
        <w:rPr>
          <w:rFonts w:ascii="Times New Roman" w:hAnsi="Times New Roman" w:cs="Times New Roman"/>
          <w:sz w:val="28"/>
          <w:szCs w:val="28"/>
        </w:rPr>
        <w:t xml:space="preserve">На этом уважаемые, наша концертная программа подошла к концу, мы приглашаем вас </w:t>
      </w:r>
      <w:proofErr w:type="gramStart"/>
      <w:r w:rsidRPr="004F746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746B">
        <w:rPr>
          <w:rFonts w:ascii="Times New Roman" w:hAnsi="Times New Roman" w:cs="Times New Roman"/>
          <w:sz w:val="28"/>
          <w:szCs w:val="28"/>
        </w:rPr>
        <w:t xml:space="preserve"> праздничному </w:t>
      </w:r>
      <w:proofErr w:type="spellStart"/>
      <w:r w:rsidRPr="004F746B">
        <w:rPr>
          <w:rFonts w:ascii="Times New Roman" w:hAnsi="Times New Roman" w:cs="Times New Roman"/>
          <w:sz w:val="28"/>
          <w:szCs w:val="28"/>
        </w:rPr>
        <w:t>дастархану</w:t>
      </w:r>
      <w:proofErr w:type="spellEnd"/>
      <w:r w:rsidRPr="004F746B">
        <w:rPr>
          <w:rFonts w:ascii="Times New Roman" w:hAnsi="Times New Roman" w:cs="Times New Roman"/>
          <w:sz w:val="28"/>
          <w:szCs w:val="28"/>
        </w:rPr>
        <w:t>!</w:t>
      </w:r>
    </w:p>
    <w:p w:rsidR="00EF491F" w:rsidRDefault="00EF491F" w:rsidP="002226D0">
      <w:pPr>
        <w:pStyle w:val="a3"/>
        <w:ind w:left="-851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1B2D3F" w:rsidRDefault="001B2D3F" w:rsidP="009730F1">
      <w:pPr>
        <w:pStyle w:val="a3"/>
        <w:ind w:left="-851"/>
        <w:rPr>
          <w:rFonts w:ascii="Times New Roman" w:hAnsi="Times New Roman" w:cs="Times New Roman"/>
          <w:sz w:val="32"/>
          <w:szCs w:val="32"/>
          <w:lang w:val="kk-KZ"/>
        </w:rPr>
      </w:pPr>
    </w:p>
    <w:p w:rsidR="001B2D3F" w:rsidRDefault="00442B91" w:rsidP="009730F1">
      <w:pPr>
        <w:pStyle w:val="a3"/>
        <w:ind w:left="-851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771775" cy="2467074"/>
            <wp:effectExtent l="171450" t="133350" r="371475" b="314226"/>
            <wp:docPr id="2" name="Рисунок 4" descr="C:\Users\user\Desktop\ПЕРСПЕКТИВКИ 2019-2020\АТТЕСТАЦИЯ ПЕДАГОГОВ\МЫ ВМЕСТЕ- статья\ГРИГОРЬЕВА СВ\75c5fe5e-8fc5-42d3-9688-a604ca974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ЕРСПЕКТИВКИ 2019-2020\АТТЕСТАЦИЯ ПЕДАГОГОВ\МЫ ВМЕСТЕ- статья\ГРИГОРЬЕВА СВ\75c5fe5e-8fc5-42d3-9688-a604ca9741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31" cy="2474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65585" cy="2480368"/>
            <wp:effectExtent l="171450" t="133350" r="368165" b="300932"/>
            <wp:docPr id="11" name="Рисунок 11" descr="C:\Users\user\Desktop\ПЕРСПЕКТИВКИ 2019-2020\АТТЕСТАЦИЯ ПЕДАГОГОВ\МЫ ВМЕСТЕ- статья\5fd4d720-378f-43c3-897d-230e3585f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ЕРСПЕКТИВКИ 2019-2020\АТТЕСТАЦИЯ ПЕДАГОГОВ\МЫ ВМЕСТЕ- статья\5fd4d720-378f-43c3-897d-230e3585fb4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97" cy="2483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2D3F" w:rsidRPr="004F746B" w:rsidRDefault="001B2D3F" w:rsidP="004F746B">
      <w:pPr>
        <w:pStyle w:val="a3"/>
        <w:rPr>
          <w:rFonts w:ascii="Times New Roman" w:hAnsi="Times New Roman" w:cs="Times New Roman"/>
          <w:sz w:val="16"/>
          <w:szCs w:val="16"/>
          <w:lang w:val="kk-KZ"/>
        </w:rPr>
      </w:pPr>
    </w:p>
    <w:p w:rsidR="00442B91" w:rsidRDefault="00442B91" w:rsidP="00F9411D">
      <w:pPr>
        <w:pStyle w:val="a3"/>
        <w:rPr>
          <w:rFonts w:ascii="Times New Roman" w:hAnsi="Times New Roman" w:cs="Times New Roman"/>
          <w:sz w:val="32"/>
          <w:szCs w:val="32"/>
          <w:lang w:val="kk-KZ"/>
        </w:rPr>
      </w:pPr>
    </w:p>
    <w:p w:rsidR="004F746B" w:rsidRDefault="004F746B" w:rsidP="009730F1">
      <w:pPr>
        <w:pStyle w:val="a3"/>
        <w:ind w:left="-851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      </w:t>
      </w:r>
      <w:r w:rsidR="00F941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86025" cy="2433082"/>
            <wp:effectExtent l="171450" t="133350" r="371475" b="310118"/>
            <wp:docPr id="12" name="Рисунок 12" descr="C:\Users\user\Desktop\ПЕРСПЕКТИВКИ 2019-2020\АТТЕСТАЦИЯ ПЕДАГОГОВ\МЫ ВМЕСТЕ- статья\1b80af0f-94bf-4bf3-a9af-71cb10009f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ПЕРСПЕКТИВКИ 2019-2020\АТТЕСТАЦИЯ ПЕДАГОГОВ\МЫ ВМЕСТЕ- статья\1b80af0f-94bf-4bf3-a9af-71cb10009f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20" cy="24361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9411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</w:t>
      </w:r>
      <w:r w:rsidR="00F9411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F941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9047" cy="2445385"/>
            <wp:effectExtent l="171450" t="133350" r="360353" b="297815"/>
            <wp:docPr id="13" name="Рисунок 13" descr="C:\Users\user\Desktop\ПЕРСПЕКТИВКИ 2019-2020\АТТЕСТАЦИЯ ПЕДАГОГОВ\МЫ ВМЕСТЕ- статья\ad915029-e96b-44ad-8aef-5ebbb759d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ПЕРСПЕКТИВКИ 2019-2020\АТТЕСТАЦИЯ ПЕДАГОГОВ\МЫ ВМЕСТЕ- статья\ad915029-e96b-44ad-8aef-5ebbb759dd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11" cy="2449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B2D3F" w:rsidRPr="004F746B" w:rsidRDefault="004F746B" w:rsidP="004F746B">
      <w:pPr>
        <w:pStyle w:val="a3"/>
        <w:ind w:left="-851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4F746B">
        <w:rPr>
          <w:rFonts w:ascii="Times New Roman" w:hAnsi="Times New Roman" w:cs="Times New Roman"/>
          <w:sz w:val="16"/>
          <w:szCs w:val="16"/>
          <w:lang w:val="kk-KZ"/>
        </w:rPr>
        <w:drawing>
          <wp:inline distT="0" distB="0" distL="0" distR="0">
            <wp:extent cx="2133600" cy="2107918"/>
            <wp:effectExtent l="171450" t="133350" r="361950" b="311432"/>
            <wp:docPr id="5" name="Рисунок 14" descr="C:\Users\user\Desktop\ПЕРСПЕКТИВКИ 2019-2020\АТТЕСТАЦИЯ ПЕДАГОГОВ\МЫ ВМЕСТЕ- статья\e98fd514-44a7-420a-9587-2da67f3de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ПЕРСПЕКТИВКИ 2019-2020\АТТЕСТАЦИЯ ПЕДАГОГОВ\МЫ ВМЕСТЕ- статья\e98fd514-44a7-420a-9587-2da67f3de9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53" cy="2108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746B">
        <w:rPr>
          <w:rFonts w:ascii="Times New Roman" w:hAnsi="Times New Roman" w:cs="Times New Roman"/>
          <w:sz w:val="32"/>
          <w:szCs w:val="32"/>
          <w:lang w:val="kk-KZ"/>
        </w:rPr>
        <w:drawing>
          <wp:inline distT="0" distB="0" distL="0" distR="0">
            <wp:extent cx="2139368" cy="2119559"/>
            <wp:effectExtent l="171450" t="133350" r="356182" b="299791"/>
            <wp:docPr id="8" name="Рисунок 15" descr="C:\Users\user\Desktop\ПЕРСПЕКТИВКИ 2019-2020\АТТЕСТАЦИЯ ПЕДАГОГОВ\МЫ ВМЕСТЕ- статья\d9379b64-7023-4714-b8c6-4d9ede603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ПЕРСПЕКТИВКИ 2019-2020\АТТЕСТАЦИЯ ПЕДАГОГОВ\МЫ ВМЕСТЕ- статья\d9379b64-7023-4714-b8c6-4d9ede603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92" cy="2119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F746B">
        <w:rPr>
          <w:rFonts w:ascii="Times New Roman" w:hAnsi="Times New Roman" w:cs="Times New Roman"/>
          <w:sz w:val="32"/>
          <w:szCs w:val="32"/>
          <w:lang w:val="kk-KZ"/>
        </w:rPr>
        <w:drawing>
          <wp:inline distT="0" distB="0" distL="0" distR="0">
            <wp:extent cx="3400425" cy="3416167"/>
            <wp:effectExtent l="171450" t="133350" r="371475" b="298583"/>
            <wp:docPr id="9" name="Рисунок 16" descr="C:\Users\user\Desktop\ПЕРСПЕКТИВКИ 2019-2020\АТТЕСТАЦИЯ ПЕДАГОГОВ\МЫ ВМЕСТЕ- статья\e5b80a6f-c07e-4664-b8bc-dbf5789a4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ПЕРСПЕКТИВКИ 2019-2020\АТТЕСТАЦИЯ ПЕДАГОГОВ\МЫ ВМЕСТЕ- статья\e5b80a6f-c07e-4664-b8bc-dbf5789a45c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862" cy="3419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4330" w:rsidRPr="004F746B" w:rsidRDefault="004F746B" w:rsidP="004F746B">
      <w:pPr>
        <w:pStyle w:val="a3"/>
        <w:ind w:left="-851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</w:t>
      </w:r>
      <w:bookmarkStart w:id="0" w:name="_GoBack"/>
      <w:bookmarkEnd w:id="0"/>
    </w:p>
    <w:sectPr w:rsidR="00924330" w:rsidRPr="004F746B" w:rsidSect="004F746B">
      <w:pgSz w:w="11906" w:h="16838"/>
      <w:pgMar w:top="567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E5F"/>
    <w:rsid w:val="000161A2"/>
    <w:rsid w:val="000458B8"/>
    <w:rsid w:val="000517CF"/>
    <w:rsid w:val="00123625"/>
    <w:rsid w:val="001457C5"/>
    <w:rsid w:val="001B2D3F"/>
    <w:rsid w:val="001E77E7"/>
    <w:rsid w:val="002022CC"/>
    <w:rsid w:val="002226D0"/>
    <w:rsid w:val="00442B91"/>
    <w:rsid w:val="004F746B"/>
    <w:rsid w:val="00501202"/>
    <w:rsid w:val="0053587D"/>
    <w:rsid w:val="005C1E68"/>
    <w:rsid w:val="00604343"/>
    <w:rsid w:val="006371DD"/>
    <w:rsid w:val="00672267"/>
    <w:rsid w:val="006B098C"/>
    <w:rsid w:val="006D286D"/>
    <w:rsid w:val="00850491"/>
    <w:rsid w:val="00924330"/>
    <w:rsid w:val="009730F1"/>
    <w:rsid w:val="0097579C"/>
    <w:rsid w:val="0097609F"/>
    <w:rsid w:val="00A87D0F"/>
    <w:rsid w:val="00B005A6"/>
    <w:rsid w:val="00B55236"/>
    <w:rsid w:val="00BE72D1"/>
    <w:rsid w:val="00C92FFD"/>
    <w:rsid w:val="00C968A6"/>
    <w:rsid w:val="00CC2E5F"/>
    <w:rsid w:val="00EF491F"/>
    <w:rsid w:val="00F0740B"/>
    <w:rsid w:val="00F647D1"/>
    <w:rsid w:val="00F65737"/>
    <w:rsid w:val="00F9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8B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161A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uaser1</dc:creator>
  <cp:keywords/>
  <dc:description/>
  <cp:lastModifiedBy>user</cp:lastModifiedBy>
  <cp:revision>10</cp:revision>
  <cp:lastPrinted>2019-04-09T09:53:00Z</cp:lastPrinted>
  <dcterms:created xsi:type="dcterms:W3CDTF">2019-04-02T06:47:00Z</dcterms:created>
  <dcterms:modified xsi:type="dcterms:W3CDTF">2020-10-20T06:21:00Z</dcterms:modified>
</cp:coreProperties>
</file>