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4253"/>
        <w:gridCol w:w="1275"/>
      </w:tblGrid>
      <w:tr w:rsidR="00F058F8" w:rsidRPr="008F0D3C" w:rsidTr="00F058F8">
        <w:tc>
          <w:tcPr>
            <w:tcW w:w="2411" w:type="dxa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kern w:val="2"/>
                <w:sz w:val="24"/>
                <w:szCs w:val="24"/>
              </w:rPr>
              <w:t xml:space="preserve">Раздел </w:t>
            </w:r>
          </w:p>
        </w:tc>
        <w:tc>
          <w:tcPr>
            <w:tcW w:w="2126" w:type="dxa"/>
          </w:tcPr>
          <w:p w:rsidR="00F058F8" w:rsidRPr="008F0D3C" w:rsidRDefault="00003110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kern w:val="2"/>
                <w:sz w:val="24"/>
                <w:szCs w:val="24"/>
              </w:rPr>
              <w:t>Подраздел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-Roman" w:hAnsi="Times New Roman"/>
                <w:kern w:val="2"/>
                <w:sz w:val="24"/>
                <w:szCs w:val="24"/>
              </w:rPr>
              <w:t>Цели обучения</w:t>
            </w:r>
          </w:p>
        </w:tc>
        <w:tc>
          <w:tcPr>
            <w:tcW w:w="1275" w:type="dxa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-Roman" w:hAnsi="Times New Roman"/>
                <w:kern w:val="2"/>
                <w:sz w:val="24"/>
                <w:szCs w:val="24"/>
              </w:rPr>
              <w:t>Сроки</w:t>
            </w:r>
          </w:p>
        </w:tc>
      </w:tr>
      <w:tr w:rsidR="00F058F8" w:rsidRPr="008F0D3C" w:rsidTr="00F058F8">
        <w:tc>
          <w:tcPr>
            <w:tcW w:w="8790" w:type="dxa"/>
            <w:gridSpan w:val="3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-Roman" w:hAnsi="Times New Roman"/>
                <w:kern w:val="2"/>
                <w:sz w:val="24"/>
                <w:szCs w:val="24"/>
              </w:rPr>
              <w:t>1 четверть</w:t>
            </w:r>
          </w:p>
        </w:tc>
        <w:tc>
          <w:tcPr>
            <w:tcW w:w="1275" w:type="dxa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</w:tr>
      <w:tr w:rsidR="00F058F8" w:rsidRPr="008F0D3C" w:rsidTr="00F058F8"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Материаловедение. Инструменты и оборудование</w:t>
            </w: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275B10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1.1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Общие сведения о предмете труда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8.1.1.1</w:t>
            </w: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GB"/>
              </w:rPr>
              <w:t>демонстрировать знание и понимание наиболее важных особенностей предмета труда</w:t>
            </w:r>
          </w:p>
        </w:tc>
        <w:tc>
          <w:tcPr>
            <w:tcW w:w="1275" w:type="dxa"/>
          </w:tcPr>
          <w:p w:rsidR="00F058F8" w:rsidRPr="008F0D3C" w:rsidRDefault="00275B10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275B10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1.2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Анализ материалов, инструментов и оборудования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hd w:val="clear" w:color="auto" w:fill="FFFFFF"/>
              <w:contextualSpacing/>
              <w:jc w:val="both"/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 xml:space="preserve">8.1.2.1 иметь представление об основных свойствах используемых материалов; </w:t>
            </w:r>
          </w:p>
          <w:p w:rsidR="00F058F8" w:rsidRPr="008F0D3C" w:rsidRDefault="00F058F8" w:rsidP="00944C7E">
            <w:pPr>
              <w:shd w:val="clear" w:color="auto" w:fill="FFFFFF"/>
              <w:contextualSpacing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>8.1.2.2 знать правила хранения материалов, санитарно-гигиенических требований при работе с производственными материалами</w:t>
            </w:r>
          </w:p>
        </w:tc>
        <w:tc>
          <w:tcPr>
            <w:tcW w:w="1275" w:type="dxa"/>
          </w:tcPr>
          <w:p w:rsidR="00F058F8" w:rsidRPr="008F0D3C" w:rsidRDefault="00275B10" w:rsidP="00944C7E">
            <w:pPr>
              <w:shd w:val="clear" w:color="auto" w:fill="FFFFFF"/>
              <w:contextualSpacing/>
              <w:jc w:val="both"/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58F8" w:rsidRPr="008F0D3C" w:rsidTr="00F058F8"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Технологии изготовления предмета труда</w:t>
            </w: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275B10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2.1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8.2.1.1 составлять план работы над изделием с помощью учителя и самостоятельно;</w:t>
            </w:r>
          </w:p>
          <w:p w:rsidR="00F058F8" w:rsidRPr="008F0D3C" w:rsidRDefault="00F058F8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8.2.1.2 придерживаться планирования при выполнении изделия</w:t>
            </w:r>
          </w:p>
        </w:tc>
        <w:tc>
          <w:tcPr>
            <w:tcW w:w="1275" w:type="dxa"/>
          </w:tcPr>
          <w:p w:rsidR="00F058F8" w:rsidRPr="008F0D3C" w:rsidRDefault="00275B10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275B10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2.2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Орнаментальное творчество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создавать орнаменты в квадрате, в круге, в ромбе, овале, полосе, бесконечный орнамент;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росписи керамических изделий казахским орнаментом;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8.2.2.3 составлять узоры для росписи 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кесе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8.2.2.4 вырезать силуэты посуды;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8.2.2.5 подготавливать краски, инструменты и приспособления к работе;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8.2.2.6 подбирать и составлять орнамент с учётом формы предмета</w:t>
            </w:r>
          </w:p>
          <w:p w:rsidR="00F058F8" w:rsidRPr="008F0D3C" w:rsidRDefault="00F058F8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058F8" w:rsidRPr="008F0D3C" w:rsidRDefault="00275B10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275B10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2.3</w:t>
            </w:r>
            <w:r w:rsidR="00275B1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 Работа с тканью</w:t>
            </w:r>
          </w:p>
        </w:tc>
        <w:tc>
          <w:tcPr>
            <w:tcW w:w="4253" w:type="dxa"/>
          </w:tcPr>
          <w:p w:rsidR="00003110" w:rsidRDefault="00F058F8" w:rsidP="00AB0432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8.2.3.1 выбирать рисунок для вышивки;</w:t>
            </w:r>
          </w:p>
          <w:p w:rsidR="00AB0432" w:rsidRPr="008F0D3C" w:rsidRDefault="00AB0432" w:rsidP="00AB0432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8.2.3.2 переводить рисунок на ткань;</w:t>
            </w:r>
          </w:p>
          <w:p w:rsidR="00AB0432" w:rsidRPr="008F0D3C" w:rsidRDefault="00AB0432" w:rsidP="00AB0432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8.2.3.3 подбирать нитки для вышивки;</w:t>
            </w:r>
          </w:p>
          <w:p w:rsidR="00AB0432" w:rsidRPr="008F0D3C" w:rsidRDefault="00AB0432" w:rsidP="00AB0432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8.2.3.4 вышивать  изделия  различными видами стежков; </w:t>
            </w:r>
          </w:p>
          <w:p w:rsidR="00AB0432" w:rsidRPr="008F0D3C" w:rsidRDefault="00AB0432" w:rsidP="00AB0432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с помощью учителя  осуществлять раскрой, пошив и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украшение казахским орнаментом: 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корпешек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, сумок, хозяйственных принадлежностей, элементов одежды.</w:t>
            </w:r>
          </w:p>
          <w:p w:rsidR="00AB0432" w:rsidRPr="008F0D3C" w:rsidRDefault="00AB0432" w:rsidP="00AB0432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8.2.3.6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подготавливать основы, раскрой орнамента, примётывать орнамент к основной детали косым стежком, обрабатывать орнамент тамбурным или петельным</w:t>
            </w:r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стежком</w:t>
            </w:r>
          </w:p>
          <w:p w:rsidR="00F058F8" w:rsidRPr="00AB0432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F058F8" w:rsidRPr="008F0D3C" w:rsidRDefault="00275B10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2.4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Аппликация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8.2.4.1 знать применение и назначение бумаги;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8.2.4.2 знать свойства и особенности бумаги: сгибается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д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сгибу, режется, впитывает влагу, непрочная, толщина, цвет;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8.2.4.3 знать правила соединения деталей;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8.2.4.4 знать клеящие составы для соединения деталей (клейстер, казеиновый клей, ПВА);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8.2.4.5 уметь выполнять из плоского листа объёмные изделия;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8.2.4.6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овладеть технологией симметричного вырезания, тиснения бумаги, складки</w:t>
            </w:r>
          </w:p>
        </w:tc>
        <w:tc>
          <w:tcPr>
            <w:tcW w:w="1275" w:type="dxa"/>
          </w:tcPr>
          <w:p w:rsidR="00F058F8" w:rsidRPr="008F0D3C" w:rsidRDefault="00AB0432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2.5. 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Папье-маше </w:t>
            </w:r>
          </w:p>
        </w:tc>
        <w:tc>
          <w:tcPr>
            <w:tcW w:w="4253" w:type="dxa"/>
          </w:tcPr>
          <w:p w:rsidR="00AB0432" w:rsidRPr="008F0D3C" w:rsidRDefault="0040688D" w:rsidP="00AB043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.2.5.1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</w:t>
            </w:r>
            <w:r w:rsidR="00AB0432"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технологию изготовления изделий из папье-маше;</w:t>
            </w:r>
          </w:p>
          <w:p w:rsidR="00AB0432" w:rsidRPr="008F0D3C" w:rsidRDefault="0040688D" w:rsidP="00AB043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.2.5.2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готовить </w:t>
            </w:r>
            <w:proofErr w:type="gramStart"/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клей-стер</w:t>
            </w:r>
            <w:proofErr w:type="gramEnd"/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AB0432" w:rsidRPr="008F0D3C" w:rsidRDefault="0040688D" w:rsidP="00AB043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.2.5.3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осуществлять предварительную подготовку к окл</w:t>
            </w: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еиванию формы изделия;         8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.2.5.4 оклеивать необходимые формы изделия слоями бумаги;</w:t>
            </w:r>
          </w:p>
          <w:p w:rsidR="00AB0432" w:rsidRPr="008F0D3C" w:rsidRDefault="0040688D" w:rsidP="00AB043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.2.5.5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сушить изделия;</w:t>
            </w:r>
          </w:p>
          <w:p w:rsidR="00AB0432" w:rsidRPr="008F0D3C" w:rsidRDefault="0040688D" w:rsidP="00AB043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.2.5.6 снимать папье-маше с формы; </w:t>
            </w:r>
          </w:p>
          <w:p w:rsidR="00F058F8" w:rsidRPr="008F0D3C" w:rsidRDefault="0040688D" w:rsidP="00AB0432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.2.5.7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окончательно обрабатывать изделия: склеивать две половинки изделия,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обрабатывать поверхности шкуркой или пемзой, грунтовать </w:t>
            </w:r>
            <w:r w:rsidR="00AB0432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изделие</w:t>
            </w:r>
          </w:p>
        </w:tc>
        <w:tc>
          <w:tcPr>
            <w:tcW w:w="1275" w:type="dxa"/>
          </w:tcPr>
          <w:p w:rsidR="00F058F8" w:rsidRPr="008F0D3C" w:rsidRDefault="00AB0432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5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AB0432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2.6. Мягкая игрушка</w:t>
            </w:r>
          </w:p>
        </w:tc>
        <w:tc>
          <w:tcPr>
            <w:tcW w:w="4253" w:type="dxa"/>
          </w:tcPr>
          <w:p w:rsidR="00376902" w:rsidRPr="008F0D3C" w:rsidRDefault="00376902" w:rsidP="0037690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выбирать материалы для пошива мягкой игрушки;</w:t>
            </w:r>
          </w:p>
          <w:p w:rsidR="00376902" w:rsidRPr="008F0D3C" w:rsidRDefault="00376902" w:rsidP="0037690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8.2.6.2 выделять  основные и дополнительные детали мягкой игрушки;</w:t>
            </w:r>
          </w:p>
          <w:p w:rsidR="00376902" w:rsidRPr="008F0D3C" w:rsidRDefault="00376902" w:rsidP="0037690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изготавливать выкройки, лекала, шаблоны  для изготовления игрушек;  </w:t>
            </w:r>
          </w:p>
          <w:p w:rsidR="00376902" w:rsidRPr="008F0D3C" w:rsidRDefault="00376902" w:rsidP="0037690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осуществлять раскрой ткани по лекалам, шаблонам;</w:t>
            </w:r>
          </w:p>
          <w:p w:rsidR="00376902" w:rsidRPr="008F0D3C" w:rsidRDefault="00376902" w:rsidP="0037690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выкраивать основные и дополнительные детали;   </w:t>
            </w:r>
          </w:p>
          <w:p w:rsidR="00376902" w:rsidRPr="008F0D3C" w:rsidRDefault="00376902" w:rsidP="0037690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8.2.6.6 овладеть технологией выполнения соединительных ручных швов (петельный, косой)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376902" w:rsidP="0037690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8.2.6.7 правильно отбирать нитки, тесьму сутаж, фурнитуру</w:t>
            </w:r>
            <w:r w:rsidR="00F058F8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058F8" w:rsidRPr="008F0D3C" w:rsidRDefault="00AB0432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2.7. 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proofErr w:type="spellStart"/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4253" w:type="dxa"/>
          </w:tcPr>
          <w:p w:rsidR="00376902" w:rsidRPr="008F0D3C" w:rsidRDefault="00376902" w:rsidP="0037690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</w:t>
            </w:r>
            <w:r w:rsidRPr="008F0D3C">
              <w:rPr>
                <w:rFonts w:eastAsia="Segoe UI" w:cs="Tahoma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особенности вышивки в технике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Изонить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 (графический рисунок);</w:t>
            </w:r>
          </w:p>
          <w:p w:rsidR="00376902" w:rsidRPr="008F0D3C" w:rsidRDefault="00376902" w:rsidP="00376902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правильно выбирать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инструменты, приспособления, материалы; 9.2.7.3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технические приёмы вышивки (заполнение угла, заполнение окружности);</w:t>
            </w:r>
          </w:p>
          <w:p w:rsidR="00F058F8" w:rsidRPr="008F0D3C" w:rsidRDefault="00376902" w:rsidP="00376902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выполнять различные изделия в технике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Изонить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составлять узоры, композиции, сочетая цвет, форму и краски</w:t>
            </w:r>
          </w:p>
        </w:tc>
        <w:tc>
          <w:tcPr>
            <w:tcW w:w="1275" w:type="dxa"/>
          </w:tcPr>
          <w:p w:rsidR="00F058F8" w:rsidRPr="008F0D3C" w:rsidRDefault="003E09E9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2.8. Макраме </w:t>
            </w:r>
          </w:p>
        </w:tc>
        <w:tc>
          <w:tcPr>
            <w:tcW w:w="4253" w:type="dxa"/>
          </w:tcPr>
          <w:p w:rsidR="003E09E9" w:rsidRPr="008F0D3C" w:rsidRDefault="003E09E9" w:rsidP="003E09E9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техники «Макраме», применение и назначение ниток, шнура, шпагата, тонкой верёвки;</w:t>
            </w:r>
          </w:p>
          <w:p w:rsidR="003E09E9" w:rsidRDefault="003E09E9" w:rsidP="003E09E9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свойства текстильных изделий: цвет, толщина, разрезаются, связываются, скручиваются, сплетаются; </w:t>
            </w:r>
            <w:proofErr w:type="gramEnd"/>
          </w:p>
          <w:p w:rsidR="00F058F8" w:rsidRPr="008F0D3C" w:rsidRDefault="003E09E9" w:rsidP="003E09E9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.2.8.3 овладеть технологией макраме (узлы: «капуцин», петельный,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фриволите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», правый и левый узлы,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репсовый узел, цепочки – «пико» и «змейка»)</w:t>
            </w:r>
            <w:proofErr w:type="gramEnd"/>
          </w:p>
        </w:tc>
        <w:tc>
          <w:tcPr>
            <w:tcW w:w="1275" w:type="dxa"/>
          </w:tcPr>
          <w:p w:rsidR="00F058F8" w:rsidRPr="008F0D3C" w:rsidRDefault="003E09E9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2.9 Вязание</w:t>
            </w:r>
          </w:p>
        </w:tc>
        <w:tc>
          <w:tcPr>
            <w:tcW w:w="4253" w:type="dxa"/>
          </w:tcPr>
          <w:p w:rsidR="003E09E9" w:rsidRPr="008F0D3C" w:rsidRDefault="003E09E9" w:rsidP="003E09E9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8.2.9.1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подбирать пряжу для вязания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разных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изделия;</w:t>
            </w:r>
          </w:p>
          <w:p w:rsidR="003E09E9" w:rsidRPr="008F0D3C" w:rsidRDefault="003E09E9" w:rsidP="003E09E9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8.2.9.2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подбирать спицы по толщине ниток и характеру изделия;</w:t>
            </w:r>
          </w:p>
          <w:p w:rsidR="003E09E9" w:rsidRPr="008F0D3C" w:rsidRDefault="003E09E9" w:rsidP="003E09E9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8.2.9.3 овладеть техникой вывязывания несложных узоров;</w:t>
            </w:r>
          </w:p>
          <w:p w:rsidR="003E09E9" w:rsidRPr="008F0D3C" w:rsidRDefault="003E09E9" w:rsidP="003E09E9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8.9.2.4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вязать небольшие изделия разными узорами</w:t>
            </w:r>
          </w:p>
          <w:p w:rsidR="00F058F8" w:rsidRPr="008F0D3C" w:rsidRDefault="00F058F8" w:rsidP="003E09E9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</w:tcPr>
          <w:p w:rsidR="00F058F8" w:rsidRPr="008F0D3C" w:rsidRDefault="003E09E9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2.10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Работа с кожей</w:t>
            </w:r>
          </w:p>
        </w:tc>
        <w:tc>
          <w:tcPr>
            <w:tcW w:w="4253" w:type="dxa"/>
          </w:tcPr>
          <w:p w:rsidR="003E09E9" w:rsidRPr="008F0D3C" w:rsidRDefault="0040688D" w:rsidP="003E09E9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.2.10.1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изготовления изделий из кожи, назначение и применение кожи;</w:t>
            </w:r>
          </w:p>
          <w:p w:rsidR="003E09E9" w:rsidRPr="008F0D3C" w:rsidRDefault="0040688D" w:rsidP="003E09E9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.2.10.2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свойства кожи; </w:t>
            </w:r>
          </w:p>
          <w:p w:rsidR="003E09E9" w:rsidRPr="008F0D3C" w:rsidRDefault="0040688D" w:rsidP="0040688D">
            <w:pPr>
              <w:tabs>
                <w:tab w:val="left" w:pos="738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.2.10.3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инструменты и приспособления для работы с кожей;</w:t>
            </w:r>
          </w:p>
          <w:p w:rsidR="003E09E9" w:rsidRPr="008F0D3C" w:rsidRDefault="0040688D" w:rsidP="003E09E9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.2.10.4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изготавливать лекала, шаблоны, выкройки;</w:t>
            </w:r>
          </w:p>
          <w:p w:rsidR="00B86B8B" w:rsidRDefault="0040688D" w:rsidP="003E09E9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.2.10.5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правила хранение материалов; </w:t>
            </w:r>
          </w:p>
          <w:p w:rsidR="003E09E9" w:rsidRPr="008F0D3C" w:rsidRDefault="0040688D" w:rsidP="003E09E9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.2.10.6 овладеть технологи</w:t>
            </w: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ей и способами обработки кожи; 8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.2.10.7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составлять узоры и композиции; </w:t>
            </w:r>
          </w:p>
          <w:p w:rsidR="00F058F8" w:rsidRPr="008F0D3C" w:rsidRDefault="00B86B8B" w:rsidP="003E09E9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.2.10.8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и</w:t>
            </w:r>
            <w:proofErr w:type="spellStart"/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зготавливать</w:t>
            </w:r>
            <w:proofErr w:type="spellEnd"/>
            <w:r w:rsidR="003E09E9"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="003E09E9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предметы декоративно-прикладного искусства из кожи: картины, панно, сувениры</w:t>
            </w:r>
          </w:p>
        </w:tc>
        <w:tc>
          <w:tcPr>
            <w:tcW w:w="1275" w:type="dxa"/>
          </w:tcPr>
          <w:p w:rsidR="00F058F8" w:rsidRPr="008F0D3C" w:rsidRDefault="003E09E9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</w:tr>
      <w:tr w:rsidR="00F058F8" w:rsidRPr="008F0D3C" w:rsidTr="00F058F8"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3.</w:t>
            </w:r>
            <w:r w:rsidRPr="008F0D3C">
              <w:rPr>
                <w:rFonts w:ascii="Times New Roman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Анализ и оценивание предметов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jc w:val="both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hAnsi="Times New Roman"/>
                <w:kern w:val="2"/>
                <w:sz w:val="24"/>
                <w:szCs w:val="24"/>
                <w:lang w:val="kk-KZ" w:eastAsia="ru-RU"/>
              </w:rPr>
              <w:t>3.1 </w:t>
            </w:r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Анализ и оценивание предметов труда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8.3.3.1 осуществлять текущий самоконтроль с частичной помощью учителя;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8.3.3.2 проверять качество работы;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Times-Roman" w:hAnsi="Times New Roman"/>
                <w:kern w:val="2"/>
                <w:sz w:val="24"/>
                <w:szCs w:val="24"/>
                <w:lang w:val="kk-KZ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8.3.3.3 употреблять в речи техническую терминологию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058F8" w:rsidRPr="008F0D3C" w:rsidRDefault="003E09E9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F058F8" w:rsidRPr="008F0D3C" w:rsidTr="00F058F8">
        <w:tc>
          <w:tcPr>
            <w:tcW w:w="8790" w:type="dxa"/>
            <w:gridSpan w:val="3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-Roman" w:hAnsi="Times New Roman"/>
                <w:kern w:val="2"/>
                <w:sz w:val="24"/>
                <w:szCs w:val="24"/>
              </w:rPr>
              <w:t>2 четверть</w:t>
            </w:r>
          </w:p>
        </w:tc>
        <w:tc>
          <w:tcPr>
            <w:tcW w:w="1275" w:type="dxa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</w:tr>
      <w:tr w:rsidR="00F058F8" w:rsidRPr="008F0D3C" w:rsidTr="00F058F8"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Материаловедение. Инструменты и оборудование</w:t>
            </w: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lastRenderedPageBreak/>
              <w:t>1.1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Общие сведения о предмете труда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8.1.1.1</w:t>
            </w: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GB"/>
              </w:rPr>
              <w:t>демонстрировать знание и понимание наиболее важных особенностей предмета труда.</w:t>
            </w:r>
          </w:p>
        </w:tc>
        <w:tc>
          <w:tcPr>
            <w:tcW w:w="1275" w:type="dxa"/>
          </w:tcPr>
          <w:p w:rsidR="00F058F8" w:rsidRPr="008F0D3C" w:rsidRDefault="00B86B8B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1.2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Анализ материалов, инструментов и оборудования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GB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8.1.2.1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названия, устройство измерительных и </w:t>
            </w:r>
            <w:r w:rsidRPr="008F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GB"/>
              </w:rPr>
              <w:t>рабочих инструментов, приспособлений и оборудования;</w:t>
            </w:r>
          </w:p>
          <w:p w:rsidR="00F058F8" w:rsidRPr="008F0D3C" w:rsidRDefault="00F058F8" w:rsidP="00944C7E">
            <w:pPr>
              <w:shd w:val="clear" w:color="auto" w:fill="FFFFFF"/>
              <w:contextualSpacing/>
              <w:jc w:val="both"/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GB"/>
              </w:rPr>
              <w:t>8.1.2.2 иметь представление об основных свойствах используемых</w:t>
            </w:r>
            <w:r w:rsidRPr="008F0D3C"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 xml:space="preserve"> материалов; </w:t>
            </w:r>
          </w:p>
          <w:p w:rsidR="00F058F8" w:rsidRPr="008F0D3C" w:rsidRDefault="00F058F8" w:rsidP="00944C7E">
            <w:pPr>
              <w:shd w:val="clear" w:color="auto" w:fill="FFFFFF"/>
              <w:contextualSpacing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>8.1.2.3 знать правила хранения материалов, санитарно-гигиенических требований при работе с производственными материалами</w:t>
            </w:r>
          </w:p>
        </w:tc>
        <w:tc>
          <w:tcPr>
            <w:tcW w:w="1275" w:type="dxa"/>
          </w:tcPr>
          <w:p w:rsidR="00F058F8" w:rsidRPr="008F0D3C" w:rsidRDefault="00B86B8B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lastRenderedPageBreak/>
              <w:t>2.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Технологии изготовления предмета труда</w:t>
            </w: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2.1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8.2.1.1 ориентироваться в задании, сравнивать образец с натуральным объектом, иллюстрацией с частичной помощью учителя и самостоятельно; </w:t>
            </w:r>
          </w:p>
          <w:p w:rsidR="00F058F8" w:rsidRPr="008F0D3C" w:rsidRDefault="00F058F8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8.2.1.2 составлять план работы над изделием с помощью учителя и самостоятельно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F058F8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8.2.1.3 придерживаться планирования при выполнении изделия</w:t>
            </w:r>
          </w:p>
        </w:tc>
        <w:tc>
          <w:tcPr>
            <w:tcW w:w="1275" w:type="dxa"/>
          </w:tcPr>
          <w:p w:rsidR="00F058F8" w:rsidRPr="008F0D3C" w:rsidRDefault="00B86B8B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2.2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Орнаментальное творчество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создавать орнаменты в квадрате, в круге, в ромбе, овале, полосе, бесконечный орнамент;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росписи керамических изделий казахским орнаментом;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8.2.2.3 составлять узоры для росписи 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кесе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8.2.2.4 вырезать силуэты посуды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8.2.2.5 подготавливать краски, инструменты и 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приспо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обления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к работе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8.2.2.6 подбирать и составлять орнамент с учётом формы предмета;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8.2.2.7 расписывать силуэты посуды (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кесе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, блюда, чайник), казахскими орнаментальными узорами;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8.2.2.8 создавать контуры, распространённых в Хохломе изделий (вазы, блюда)</w:t>
            </w:r>
          </w:p>
        </w:tc>
        <w:tc>
          <w:tcPr>
            <w:tcW w:w="1275" w:type="dxa"/>
          </w:tcPr>
          <w:p w:rsidR="00F058F8" w:rsidRPr="008F0D3C" w:rsidRDefault="00B86B8B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2.3. Работа с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lastRenderedPageBreak/>
              <w:t>тканью</w:t>
            </w:r>
          </w:p>
        </w:tc>
        <w:tc>
          <w:tcPr>
            <w:tcW w:w="4253" w:type="dxa"/>
          </w:tcPr>
          <w:p w:rsidR="00B86B8B" w:rsidRDefault="00F058F8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86B8B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8.2.3.1 выбирать рисунок для </w:t>
            </w:r>
            <w:r w:rsidR="00B86B8B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вышивки;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8.2.3.2 переводить рисунок на ткань;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8.2.3.3 подбирать нитки для вышивки;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8.2.3.4 вышивать  изделия  различными видами стежков; 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с помощью учителя  осуществлять раскрой, пошив и украшение казахским орнаментом: 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корпешек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, сумок, хозяйственных принадлежностей, элементов одежды.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8.2.3.6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подготавливать основы, раскрой орнамента, примётывать орнамент к основной детали косым стежком, обрабатывать орнамент тамбурным или петельным</w:t>
            </w:r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стежком</w:t>
            </w:r>
          </w:p>
          <w:p w:rsidR="00F058F8" w:rsidRPr="00B86B8B" w:rsidRDefault="00F058F8" w:rsidP="00944C7E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F058F8" w:rsidRPr="008F0D3C" w:rsidRDefault="00B86B8B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2.4 Аппликация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8.2.4.1 знать применение и назначение бумаги;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8.2.4.2 знать свойства и особенности бумаги: сгибается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д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сгибу, режется, впитывает влагу, непрочная, толщина, цвет;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8.2.4.3 знать правила соединения деталей;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8.2.4.4 знать клеящие составы для соединения деталей (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клей-стер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, казеиновый клей, ПВА);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8.2.4.5 уметь выполнять из плоского листа объёмные изделия;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8.2.4.6 овладеть технологией симметричного вырезания, тиснения бумаги, складки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2.5. 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Папье-маше </w:t>
            </w:r>
          </w:p>
        </w:tc>
        <w:tc>
          <w:tcPr>
            <w:tcW w:w="4253" w:type="dxa"/>
          </w:tcPr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</w:t>
            </w:r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технологию изготовления изделий из папье-маше;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готовить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клей-стер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осуществлять предварительную подготовку к окл</w:t>
            </w: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еиванию формы изделия;         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.2.5.4 оклеивать необходимые формы изделия слоями бумаги;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сушить изделия;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.2.5.6 снимать папье-маше с формы; </w:t>
            </w:r>
          </w:p>
          <w:p w:rsidR="00F058F8" w:rsidRPr="008F0D3C" w:rsidRDefault="00B86B8B" w:rsidP="00B86B8B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.2.5.7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окончательно обрабатывать изделия: склеивать две половинки изделия,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обрабатывать поверхности шкуркой или пемзой, грунтовать изделие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9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B86B8B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2.6. Мягкая игрушка</w:t>
            </w:r>
          </w:p>
        </w:tc>
        <w:tc>
          <w:tcPr>
            <w:tcW w:w="4253" w:type="dxa"/>
          </w:tcPr>
          <w:p w:rsidR="00B86B8B" w:rsidRPr="008F0D3C" w:rsidRDefault="00F058F8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B86B8B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8.2.6.1</w:t>
            </w:r>
            <w:r w:rsidR="00B86B8B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B86B8B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выбирать материалы для пошива мягкой игрушки;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8.2.6.2 выделять  основные и дополнительные детали мягкой игрушки;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изготавливать выкройки, лекала, шаблоны  для изготовления игрушек;  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осуществлять раскрой ткани по лекалам, шаблонам;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выкраивать основные и дополнительные детали;   </w:t>
            </w:r>
          </w:p>
          <w:p w:rsidR="00B86B8B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8.2.6.6 овладеть технологией выполнения соединительных ручных швов (петельный, косой)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B86B8B" w:rsidP="00B86B8B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8.2.6.7 правильно отбирать нитки, тесьму сутаж, фурнитуру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2.7. 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proofErr w:type="spellStart"/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4253" w:type="dxa"/>
          </w:tcPr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</w:t>
            </w:r>
            <w:r w:rsidRPr="008F0D3C">
              <w:rPr>
                <w:rFonts w:eastAsia="Segoe UI" w:cs="Tahoma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особенности вышивки в технике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Изонить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 (графический рисунок);</w:t>
            </w:r>
          </w:p>
          <w:p w:rsidR="001F22E7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правильно выбирать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инструменты, приспособления, материалы;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технические приёмы вышивки (заполнение угла, заполнение окружности);</w:t>
            </w:r>
          </w:p>
          <w:p w:rsidR="00F058F8" w:rsidRPr="008F0D3C" w:rsidRDefault="001F22E7" w:rsidP="001F22E7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выполнять различные изделия в технике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Изонить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составлять узоры, композиции, сочетая цвет, форму и краски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2.8. Макраме </w:t>
            </w:r>
          </w:p>
        </w:tc>
        <w:tc>
          <w:tcPr>
            <w:tcW w:w="4253" w:type="dxa"/>
          </w:tcPr>
          <w:p w:rsidR="001F22E7" w:rsidRPr="008F0D3C" w:rsidRDefault="001F22E7" w:rsidP="008958C7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особенности техники «Макраме», применение и назначение ниток, шнура, шпагата, тонкой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верёвки;</w:t>
            </w:r>
          </w:p>
          <w:p w:rsidR="001F22E7" w:rsidRDefault="001F22E7" w:rsidP="008958C7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свойства текстильных изделий: цвет, толщина, разрезаются, связываются, скручиваются, сплетаются; </w:t>
            </w:r>
            <w:proofErr w:type="gramEnd"/>
          </w:p>
          <w:p w:rsidR="00F058F8" w:rsidRPr="008F0D3C" w:rsidRDefault="001F22E7" w:rsidP="008958C7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.2.8.3 овладеть технологией макраме (узлы: «капуцин», петельный,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фриволите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», правый и левый узлы, репсовый узел, цепочки – «пико» и «змейка»)</w:t>
            </w:r>
            <w:proofErr w:type="gramEnd"/>
          </w:p>
        </w:tc>
        <w:tc>
          <w:tcPr>
            <w:tcW w:w="1275" w:type="dxa"/>
          </w:tcPr>
          <w:p w:rsidR="00F058F8" w:rsidRPr="008F0D3C" w:rsidRDefault="0086462D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3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2.9 Вязание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8.2.9.1 уметь подбирать пряжу для вязания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разных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изделия;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8.2.9.2 уметь подбирать спицы по толщине ниток и характеру изделия;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8.2.9.3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овладеть техникой вывязывания несложных узоров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2.10.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Работа с кожей</w:t>
            </w:r>
          </w:p>
        </w:tc>
        <w:tc>
          <w:tcPr>
            <w:tcW w:w="4253" w:type="dxa"/>
          </w:tcPr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изготовления изделий из кожи, назначение и применение кожи;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свойства кожи; 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инструменты и приспособления для работы с кожей;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изготавливать лекала, шаблоны, выкройки;</w:t>
            </w:r>
          </w:p>
          <w:p w:rsidR="001F22E7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правила хранение материалов; 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.2.10.6 овладеть технологи</w:t>
            </w: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ей и способами обработки кожи; 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.2.10.7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составлять узоры и композиции; </w:t>
            </w:r>
          </w:p>
          <w:p w:rsidR="00F058F8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и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зготавливать</w:t>
            </w:r>
            <w:proofErr w:type="spellEnd"/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предметы декоративно-прикладного искусства из кожи: картины, панно, сувениры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</w:tr>
      <w:tr w:rsidR="00F058F8" w:rsidRPr="008F0D3C" w:rsidTr="00F058F8"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3.</w:t>
            </w:r>
            <w:r w:rsidRPr="008F0D3C">
              <w:rPr>
                <w:rFonts w:ascii="Times New Roman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Анализ и оценивание предметов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8.3.3.1 осуществлять текущий самоконтроль с частичной помощью учителя;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8.3.3.2 проверять качество работы;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8.3.3.3 употреблять в речи техническую терминологию;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8.3.3.4 осуществлять словесный отчёт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о проделанной работе по вопросам учителя и самостоятельно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058F8" w:rsidRPr="008F0D3C" w:rsidRDefault="0086462D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058F8" w:rsidRPr="008F0D3C" w:rsidTr="00F058F8">
        <w:tc>
          <w:tcPr>
            <w:tcW w:w="8790" w:type="dxa"/>
            <w:gridSpan w:val="3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-Roman" w:hAnsi="Times New Roman"/>
                <w:kern w:val="2"/>
                <w:sz w:val="24"/>
                <w:szCs w:val="24"/>
              </w:rPr>
              <w:lastRenderedPageBreak/>
              <w:t>3 четверть</w:t>
            </w:r>
          </w:p>
        </w:tc>
        <w:tc>
          <w:tcPr>
            <w:tcW w:w="1275" w:type="dxa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</w:tr>
      <w:tr w:rsidR="00F058F8" w:rsidRPr="008F0D3C" w:rsidTr="00F058F8"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  <w:lang w:val="kk-KZ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Материаловедение. Инструменты и </w:t>
            </w:r>
            <w:proofErr w:type="spellStart"/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оборудовани</w:t>
            </w:r>
            <w:proofErr w:type="spellEnd"/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е</w:t>
            </w: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86462D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1.1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Общие сведения о предмете труда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8.1.1.1 проявлять чувство гордости за свою Родину;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8.1.1.2</w:t>
            </w: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GB"/>
              </w:rPr>
              <w:t>демонстрировать знание и понимание наиболее важных особенностей предмета труда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1.2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Анализ материалов, инструментов и оборудования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jc w:val="both"/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8.1.2.1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названия, устройство измерительных и </w:t>
            </w:r>
            <w:r w:rsidRPr="008F0D3C"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>рабочих инструментов,  приспособлений и оборудования;</w:t>
            </w:r>
          </w:p>
          <w:p w:rsidR="00F058F8" w:rsidRPr="008F0D3C" w:rsidRDefault="00F058F8" w:rsidP="00944C7E">
            <w:pPr>
              <w:shd w:val="clear" w:color="auto" w:fill="FFFFFF"/>
              <w:contextualSpacing/>
              <w:jc w:val="both"/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 xml:space="preserve">8.1.2.2 иметь представление об основных свойствах используемых материалов; </w:t>
            </w:r>
          </w:p>
          <w:p w:rsidR="00F058F8" w:rsidRPr="008F0D3C" w:rsidRDefault="00F058F8" w:rsidP="00944C7E">
            <w:pPr>
              <w:shd w:val="clear" w:color="auto" w:fill="FFFFFF"/>
              <w:contextualSpacing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>8.1.2.3 знать правила хранения материалов, санитарно-гигиенических требований при работе с производственными материалами;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8.1.2.4 иметь сведения об инструментах и приспособлениях, материалах для изготовления предметов труда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F058F8" w:rsidRPr="008F0D3C" w:rsidTr="00F058F8"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Технологии изготовления предмета труда</w:t>
            </w: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2.1 Художественное конструирование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8.2.1.1 ориентироваться в задании, сравнивать образец с натуральным объектом, иллюстрацией с частичной помощью учителя и самостоятельно; </w:t>
            </w:r>
          </w:p>
          <w:p w:rsidR="00F058F8" w:rsidRPr="008F0D3C" w:rsidRDefault="00F058F8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8.2.1.2 составлять план работы над изделием с помощью учителя и самостоятельно</w:t>
            </w:r>
          </w:p>
          <w:p w:rsidR="00F058F8" w:rsidRPr="008F0D3C" w:rsidRDefault="00F058F8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8.2.1.3 придерживаться планирования при выполнении изделия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2.2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Орнаментальное творчество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создавать орнаменты в квадрате, в круге, в ромбе, овале, полосе, бесконечный орнамент;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росписи керамических изделий казахским орнаментом;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8.2.2.3 составлять узоры для росписи 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кесе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8.2.2.4 вырезать силуэты посуды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 8.2.2.5 подготавливать краски, инструменты и приспособления к работе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8.2.2.6 подбирать и составлять орнамент с учётом формы предмета;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8.2.2.7 расписывать силуэты посуды (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кесе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, блюда, чайник), казахскими орнаментальными узорами;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8.2.2.8 создавать контуры, распространённых в Хохломе изделий (вазы, блюда);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8.2.2.9 вырезать из бумаги формы изделий  (чаши, вазы, ложки);</w:t>
            </w:r>
          </w:p>
          <w:p w:rsidR="00F058F8" w:rsidRPr="008F0D3C" w:rsidRDefault="00F058F8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8.2.2.10 выполнять кистевую роспись вырезанных силуэтов «травным орнаментом», передавать графически ритм несложных элементов</w:t>
            </w:r>
          </w:p>
        </w:tc>
        <w:tc>
          <w:tcPr>
            <w:tcW w:w="1275" w:type="dxa"/>
          </w:tcPr>
          <w:p w:rsidR="00F058F8" w:rsidRPr="008F0D3C" w:rsidRDefault="0086462D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20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2.3 Работа с тканью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8.2.3.1 выбирать рисунок для вышивки;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8.2.3.2 переводить рисунок на ткань;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8.2.3.3 подбирать нитки для вышивки;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8.2.3.4 вышивать изделия различными видами стежков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2.4. Аппликация</w:t>
            </w:r>
          </w:p>
        </w:tc>
        <w:tc>
          <w:tcPr>
            <w:tcW w:w="4253" w:type="dxa"/>
          </w:tcPr>
          <w:p w:rsidR="001F22E7" w:rsidRPr="008F0D3C" w:rsidRDefault="00F058F8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  </w:t>
            </w:r>
            <w:r w:rsidR="001F22E7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8.2.4.1 знать применение и назначение бумаги;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8.2.4.2 знать свойства и особенности бумаги: сгибается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д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сгибу, режется, впитывает влагу, непрочная, толщина, цвет; 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8.2.4.3 знать правила соединения деталей;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8.2.4.4 знать клеящие составы для соединения деталей (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клей-стер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, казеиновый клей, ПВА); 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8.2.4.5 уметь выполнять из плоского листа объёмные изделия;</w:t>
            </w:r>
          </w:p>
          <w:p w:rsidR="00F058F8" w:rsidRPr="008F0D3C" w:rsidRDefault="001F22E7" w:rsidP="001F22E7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8.2.4.6 овладеть технологией симметричного вырезания, тиснения бумаги, складки</w:t>
            </w:r>
            <w:r w:rsidR="00F058F8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2.5. 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Папье-маше </w:t>
            </w:r>
          </w:p>
        </w:tc>
        <w:tc>
          <w:tcPr>
            <w:tcW w:w="4253" w:type="dxa"/>
          </w:tcPr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</w:t>
            </w:r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технологию изготовления изделий из папье-маше;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готовить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клей-стер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осуществлять предварительную подготовку к окл</w:t>
            </w: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еиванию формы изделия;         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.2.5.4 оклеивать необходимые формы изделия слоями бумаги;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сушить изделия;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.2.5.6 снимать папье-маше с формы; </w:t>
            </w:r>
          </w:p>
          <w:p w:rsidR="00F058F8" w:rsidRPr="008F0D3C" w:rsidRDefault="001F22E7" w:rsidP="001F22E7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.2.5.7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окончательно обрабатывать изделия: склеивать две половинки изделия,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обрабатывать поверхности шкуркой или пемзой, грунтовать изделие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7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2.6. Мягкая игрушка</w:t>
            </w:r>
          </w:p>
        </w:tc>
        <w:tc>
          <w:tcPr>
            <w:tcW w:w="4253" w:type="dxa"/>
          </w:tcPr>
          <w:p w:rsidR="008958C7" w:rsidRPr="008F0D3C" w:rsidRDefault="00F058F8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8958C7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8.2.6.1</w:t>
            </w:r>
            <w:r w:rsidR="008958C7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8958C7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выбирать материалы для пошива мягкой игрушки;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8.2.6.2 выделять  основные и дополнительные детали мягкой игрушки;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изготавливать выкройки, лекала, шаблоны  для изготовления игрушек;  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осуществлять раскрой ткани по лекалам, шаблонам;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выкраивать основные и дополнительные детали;   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8.2.6.6 овладеть технологией выполнения соединительных ручных швов (петельный, косой)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8.2.6.7 правильно отбирать нитки, тесьму сутаж, фурнитуру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2.7. 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proofErr w:type="spellStart"/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4253" w:type="dxa"/>
          </w:tcPr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</w:t>
            </w:r>
            <w:r w:rsidRPr="008F0D3C">
              <w:rPr>
                <w:rFonts w:eastAsia="Segoe UI" w:cs="Tahoma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особенности вышивки в технике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Изонить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 (графический рисунок);</w:t>
            </w:r>
          </w:p>
          <w:p w:rsidR="008958C7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правильно выбирать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инструменты, приспособления, материалы;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технические приёмы вышивки (заполнение угла, заполнение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окружности);</w:t>
            </w:r>
          </w:p>
          <w:p w:rsidR="00F058F8" w:rsidRPr="008F0D3C" w:rsidRDefault="008958C7" w:rsidP="008958C7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выполнять различные изделия в технике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Изонить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составлять узоры, композиции, сочетая цвет, форму и краски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2.8. Макраме </w:t>
            </w:r>
          </w:p>
        </w:tc>
        <w:tc>
          <w:tcPr>
            <w:tcW w:w="4253" w:type="dxa"/>
          </w:tcPr>
          <w:p w:rsidR="008958C7" w:rsidRPr="008F0D3C" w:rsidRDefault="008958C7" w:rsidP="008958C7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техники «Макраме», применение и назначение ниток, шнура, шпагата, тонкой верёвки;</w:t>
            </w:r>
          </w:p>
          <w:p w:rsidR="008958C7" w:rsidRDefault="008958C7" w:rsidP="008958C7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свойства текстильных изделий: цвет, толщина, разрезаются, связываются, скручиваются, сплетаются; </w:t>
            </w:r>
            <w:proofErr w:type="gramEnd"/>
          </w:p>
          <w:p w:rsidR="00F058F8" w:rsidRPr="008F0D3C" w:rsidRDefault="008958C7" w:rsidP="008958C7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.2.8.3 овладеть технологией макраме (узлы: «капуцин», петельный,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фриволите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», правый и левый узлы, репсовый узел, цепочки – «пико» и «змейка»)</w:t>
            </w:r>
            <w:proofErr w:type="gramEnd"/>
          </w:p>
        </w:tc>
        <w:tc>
          <w:tcPr>
            <w:tcW w:w="1275" w:type="dxa"/>
          </w:tcPr>
          <w:p w:rsidR="00F058F8" w:rsidRPr="008F0D3C" w:rsidRDefault="008114B4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2.9 Вязание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8.2.9.1 уметь подбирать пряжу для вязания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разных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изделия;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8.2.9.2 уметь подбирать спицы по толщине ниток и характеру изделия;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8.2.9.3 овладеть техникой вывязывания несложных узоров;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8.9.2.4 вязать небольшие изделия разными узорами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2.10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Работа с кожей</w:t>
            </w:r>
          </w:p>
        </w:tc>
        <w:tc>
          <w:tcPr>
            <w:tcW w:w="4253" w:type="dxa"/>
          </w:tcPr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изготовления изделий из кожи, назначение и применение кожи;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свойства кожи; 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инструменты и приспособления для работы с кожей;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изготавливать лекала, шаблоны, выкройки;</w:t>
            </w:r>
          </w:p>
          <w:p w:rsidR="008958C7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правила хранение материалов; 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.2.10.6 овладеть технологи</w:t>
            </w: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ей и способами обработки кожи; 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.2.10.7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составлять узоры и композиции; </w:t>
            </w:r>
          </w:p>
          <w:p w:rsidR="00F058F8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и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зготавливать</w:t>
            </w:r>
            <w:proofErr w:type="spellEnd"/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предметы декоративно-прикладного искусства из кожи: картины, панно, сувениры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F058F8" w:rsidRPr="008F0D3C" w:rsidTr="00F058F8"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3.</w:t>
            </w:r>
            <w:r w:rsidRPr="008F0D3C">
              <w:rPr>
                <w:rFonts w:ascii="Times New Roman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Анализ и оценивание предметов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jc w:val="both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hAnsi="Times New Roman"/>
                <w:kern w:val="2"/>
                <w:sz w:val="24"/>
                <w:szCs w:val="24"/>
                <w:lang w:val="kk-KZ" w:eastAsia="ru-RU"/>
              </w:rPr>
              <w:t>3.1 </w:t>
            </w:r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Анализ и оценивание предметов труда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8.3.3.1 осуществлять текущий самоконтроль с частичной помощью учителя;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8.3.3.2 проверять качество работы;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8.3.3.3 употреблять в речи техническую терминологию;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8.3.3.4 осуществлять словесный отчёт о проделанной работе по вопросам учителя и самостоятельно;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8.3.3.5 стремиться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подробно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анализировать свое изделие по вопросам учителя и самостоятельно;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8.3.3.6 уметь на глаз и с помощью линейки определять размер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F058F8" w:rsidRPr="008F0D3C" w:rsidTr="00F058F8">
        <w:tc>
          <w:tcPr>
            <w:tcW w:w="8790" w:type="dxa"/>
            <w:gridSpan w:val="3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-Roman" w:hAnsi="Times New Roman"/>
                <w:kern w:val="2"/>
                <w:sz w:val="24"/>
                <w:szCs w:val="24"/>
              </w:rPr>
              <w:t>4 четверть</w:t>
            </w:r>
          </w:p>
        </w:tc>
        <w:tc>
          <w:tcPr>
            <w:tcW w:w="1275" w:type="dxa"/>
          </w:tcPr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</w:tr>
      <w:tr w:rsidR="00F058F8" w:rsidRPr="008F0D3C" w:rsidTr="00F058F8"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Материаловедение. Инструменты и оборудование</w:t>
            </w: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1.1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Общие сведения о предмете труда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8.1.1.1 проявлять чувство гордости за свою Родину;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/>
              </w:rPr>
            </w:pP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8.1.1.2</w:t>
            </w:r>
            <w:r w:rsidRPr="008F0D3C">
              <w:rPr>
                <w:rFonts w:ascii="Times New Roman" w:eastAsiaTheme="minorEastAsia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GB"/>
              </w:rPr>
              <w:t>демонстрировать знание и понимание наиболее важных особенностей предмета труда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1.2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Анализ материалов, инструментов и оборудования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jc w:val="both"/>
              <w:rPr>
                <w:rFonts w:eastAsia="Segoe UI" w:cs="Tahoma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8.1.2.1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названия, устройство измерительных и рабочих инструментов,  приспособлений и оборудования</w:t>
            </w:r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>;</w:t>
            </w:r>
          </w:p>
          <w:p w:rsidR="00F058F8" w:rsidRPr="008F0D3C" w:rsidRDefault="00F058F8" w:rsidP="00944C7E">
            <w:pPr>
              <w:shd w:val="clear" w:color="auto" w:fill="FFFFFF"/>
              <w:contextualSpacing/>
              <w:jc w:val="both"/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 xml:space="preserve">8.1.2.2 иметь представление об основных свойствах используемых материалов; </w:t>
            </w:r>
          </w:p>
          <w:p w:rsidR="00F058F8" w:rsidRPr="008F0D3C" w:rsidRDefault="00F058F8" w:rsidP="00944C7E">
            <w:pPr>
              <w:shd w:val="clear" w:color="auto" w:fill="FFFFFF"/>
              <w:contextualSpacing/>
              <w:jc w:val="both"/>
              <w:rPr>
                <w:rFonts w:ascii="Times New Roman" w:eastAsiaTheme="minorEastAsia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Theme="minorEastAsia" w:hAnsi="Times New Roman"/>
                <w:bCs/>
                <w:kern w:val="2"/>
                <w:sz w:val="24"/>
                <w:szCs w:val="24"/>
                <w:lang w:eastAsia="ru-RU"/>
              </w:rPr>
              <w:t>8.1.2.3 знать правила хранения материалов, санитарно-гигиенических требований при работе с производственными материалами;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8.1.2.4 иметь сведения об инструментах и приспособлениях, материалах для изготовления предметов труда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</w:tr>
      <w:tr w:rsidR="00F058F8" w:rsidRPr="008F0D3C" w:rsidTr="00F058F8"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> 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Технологии изготовления предмета труда</w:t>
            </w: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  <w:p w:rsidR="00F058F8" w:rsidRPr="008F0D3C" w:rsidRDefault="00F058F8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lastRenderedPageBreak/>
              <w:t>2.1 Художественное конструирование</w:t>
            </w:r>
          </w:p>
        </w:tc>
        <w:tc>
          <w:tcPr>
            <w:tcW w:w="4253" w:type="dxa"/>
          </w:tcPr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8.2.1.1 ориентироваться в задании, сравнивать образец с натуральным объектом, иллюстрацией с частичной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помощью учителя и самостоятельно; </w:t>
            </w:r>
          </w:p>
          <w:p w:rsidR="008958C7" w:rsidRPr="008F0D3C" w:rsidRDefault="008958C7" w:rsidP="008958C7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8.2.1.2 составлять план работы над изделием с помощью учителя и самостоятельно</w:t>
            </w:r>
          </w:p>
          <w:p w:rsidR="00F058F8" w:rsidRPr="008F0D3C" w:rsidRDefault="008958C7" w:rsidP="008958C7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8.2.1.3 придерживаться планирования при выполнении изделия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7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2.2 Орнаментальное творчество</w:t>
            </w:r>
          </w:p>
        </w:tc>
        <w:tc>
          <w:tcPr>
            <w:tcW w:w="4253" w:type="dxa"/>
          </w:tcPr>
          <w:p w:rsidR="0059270F" w:rsidRPr="008F0D3C" w:rsidRDefault="00F058F8" w:rsidP="0059270F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59270F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8.2.2.1</w:t>
            </w:r>
            <w:r w:rsidR="0059270F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="0059270F"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создавать орнаменты в квадрате, в круге, в ромбе, овале, полосе, бесконечный орнамент;</w:t>
            </w:r>
          </w:p>
          <w:p w:rsidR="0059270F" w:rsidRPr="008F0D3C" w:rsidRDefault="0059270F" w:rsidP="0059270F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росписи керамических изделий казахским орнаментом;</w:t>
            </w:r>
          </w:p>
          <w:p w:rsidR="0059270F" w:rsidRPr="008F0D3C" w:rsidRDefault="0059270F" w:rsidP="0059270F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8.2.2.3 составлять узоры для росписи 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кесе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59270F" w:rsidRPr="008F0D3C" w:rsidRDefault="0059270F" w:rsidP="0059270F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8.2.2.4 вырезать силуэты посуды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59270F" w:rsidRPr="008F0D3C" w:rsidRDefault="0059270F" w:rsidP="0059270F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8.2.2.5 подготавливать краски, инструменты и приспособления к работе </w:t>
            </w:r>
          </w:p>
          <w:p w:rsidR="0059270F" w:rsidRPr="008F0D3C" w:rsidRDefault="0059270F" w:rsidP="0059270F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8.2.2.6 подбирать и составлять орнамент с учётом формы предмета; </w:t>
            </w:r>
          </w:p>
          <w:p w:rsidR="0059270F" w:rsidRPr="008F0D3C" w:rsidRDefault="0059270F" w:rsidP="0059270F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8.2.2.7 расписывать силуэты посуды (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кесе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, блюда, чайник), казахскими орнаментальными узорами;</w:t>
            </w:r>
          </w:p>
          <w:p w:rsidR="0059270F" w:rsidRPr="008F0D3C" w:rsidRDefault="0059270F" w:rsidP="0059270F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8.2.2.8 создавать контуры, распространённых в Хохломе изделий (вазы, блюда);</w:t>
            </w:r>
          </w:p>
          <w:p w:rsidR="0059270F" w:rsidRPr="008F0D3C" w:rsidRDefault="0059270F" w:rsidP="0059270F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8.2.2.9 вырезать из бумаги формы изделий  (чаши, вазы, ложки);</w:t>
            </w:r>
          </w:p>
          <w:p w:rsidR="00F058F8" w:rsidRPr="008F0D3C" w:rsidRDefault="0059270F" w:rsidP="0059270F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8.2.2.10 выполнять кистевую роспись вырезанных силуэтов «травным орнаментом», передавать графически ритм несложных элементов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2.3 Работа с тканью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выбирать рисунок для вышивки;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8.2.3.2 переводить рисунок на ткань;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8.2.3.3 подбирать нитки для вышивки;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8.2.3.4 вышивать изделия различными видами стежков;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8.2.3.5 с помощью учителя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осуществлять        раскрой, пошив и украшение казахским орнаментом: 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корпешек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, сумок, хозяйственных принадлежностей, элементов одежды.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8.2.3.6 уметь подготавливать основы, раскрой орнамента, примётывать орнамент к основной детали косым стежком, обрабатывать орнамент тамбурным или петельным</w:t>
            </w:r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стежком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2.4. Аппликация</w:t>
            </w:r>
          </w:p>
        </w:tc>
        <w:tc>
          <w:tcPr>
            <w:tcW w:w="4253" w:type="dxa"/>
          </w:tcPr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8.2.4.1 знать применение и назначение бумаги;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8.2.4.2 знать свойства и особенности бумаги: сгибается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д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сгибу, режется, впитывает влагу, непрочная, толщина, цвет; 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8.2.4.3 знать правила соединения деталей;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8.2.4.4 знать клеящие составы для соединения деталей (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клей-стер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, казеиновый клей, ПВА); 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8.2.4.5 уметь выполнять из плоского листа объёмные изделия;</w:t>
            </w:r>
          </w:p>
          <w:p w:rsidR="00F058F8" w:rsidRPr="008F0D3C" w:rsidRDefault="001F22E7" w:rsidP="001F22E7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8.2.4.6 овладеть технологией симметричного вырезания, тиснения бумаги, складки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12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2.5. 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Папье-маше </w:t>
            </w:r>
          </w:p>
        </w:tc>
        <w:tc>
          <w:tcPr>
            <w:tcW w:w="4253" w:type="dxa"/>
          </w:tcPr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</w:t>
            </w:r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технологию изготовления изделий из папье-маше;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готовить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клей-стер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осуществлять предварительную подготовку к окл</w:t>
            </w: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еиванию формы изделия;         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.2.5.4 оклеивать необходимые формы изделия слоями бумаги;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сушить изделия;</w:t>
            </w:r>
          </w:p>
          <w:p w:rsidR="001F22E7" w:rsidRPr="008F0D3C" w:rsidRDefault="001F22E7" w:rsidP="001F22E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.2.5.6 снимать папье-маше с формы; </w:t>
            </w:r>
          </w:p>
          <w:p w:rsidR="00F058F8" w:rsidRPr="008F0D3C" w:rsidRDefault="001F22E7" w:rsidP="001F22E7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.2.5.7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окончательно обрабатывать изделия: склеивать две половинки изделия,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обрабатывать поверхности шкуркой или пемзой, грунтовать изделие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2.6 Мягкая игрушка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8.2.6.1 уметь выбирать материалы для пошива мягкой игрушки;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8.2.6.2 выделять основные и дополнительные детали мягкой игрушки;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8.2.6.3 уметь изготавливать выкройки, лекала, шаблоны для изготовления игрушек;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8.2.6.4 осуществлять раскрой ткани по лекалам, шаблонам;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8.2.6.5 уметь выкраивать основные и дополнительные детали;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8.2.6.6 овладеть технологией выполнения соединительных ручных швов (петельный, косой)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;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8.2.6.7 правильно отбирать нитки, тесьму сутаж, фурнитуру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2.7. 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proofErr w:type="spellStart"/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4253" w:type="dxa"/>
          </w:tcPr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</w:t>
            </w:r>
            <w:r w:rsidRPr="008F0D3C">
              <w:rPr>
                <w:rFonts w:eastAsia="Segoe UI" w:cs="Tahoma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особенности вышивки в технике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Изонить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 (графический рисунок);</w:t>
            </w:r>
          </w:p>
          <w:p w:rsidR="008958C7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правильно выбирать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инструменты, приспособления, материалы;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технические приёмы вышивки (заполнение угла, заполнение окружности);</w:t>
            </w:r>
          </w:p>
          <w:p w:rsidR="00F058F8" w:rsidRPr="008F0D3C" w:rsidRDefault="008958C7" w:rsidP="008958C7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.2.7.4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выполнять различные изделия в технике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Изонить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»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составлять узоры, композиции, сочетая цвет, форму и краски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5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2.8. Макраме </w:t>
            </w:r>
          </w:p>
        </w:tc>
        <w:tc>
          <w:tcPr>
            <w:tcW w:w="4253" w:type="dxa"/>
          </w:tcPr>
          <w:p w:rsidR="008958C7" w:rsidRPr="008F0D3C" w:rsidRDefault="008958C7" w:rsidP="008958C7">
            <w:pPr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техники «Макраме», применение и назначение ниток, шнура, шпагата, тонкой верёвки;</w:t>
            </w:r>
          </w:p>
          <w:p w:rsidR="008958C7" w:rsidRDefault="008958C7" w:rsidP="008958C7">
            <w:pPr>
              <w:widowControl w:val="0"/>
              <w:tabs>
                <w:tab w:val="left" w:pos="4117"/>
              </w:tabs>
              <w:suppressAutoHyphens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свойства текстильных изделий: цвет, толщина, разрезаются, связываются, скручиваются, сплетаются; </w:t>
            </w:r>
            <w:proofErr w:type="gramEnd"/>
          </w:p>
          <w:p w:rsidR="00F058F8" w:rsidRPr="008F0D3C" w:rsidRDefault="008958C7" w:rsidP="008958C7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.2.8.3 овладеть технологией макраме (узлы: «капуцин», петельный, «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фриволите</w:t>
            </w:r>
            <w:proofErr w:type="spell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», правый и левый узлы,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репсовый узел, цепочки – «пико» и «змейка»)</w:t>
            </w:r>
            <w:proofErr w:type="gramEnd"/>
          </w:p>
        </w:tc>
        <w:tc>
          <w:tcPr>
            <w:tcW w:w="1275" w:type="dxa"/>
          </w:tcPr>
          <w:p w:rsidR="00F058F8" w:rsidRPr="008F0D3C" w:rsidRDefault="008114B4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lastRenderedPageBreak/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2.9 Вязание</w:t>
            </w:r>
          </w:p>
        </w:tc>
        <w:tc>
          <w:tcPr>
            <w:tcW w:w="4253" w:type="dxa"/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8.2.9.1 уметь подбирать пряжу для вязания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разных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изделия;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8.2.9.2 уметь подбирать спицы по толщине ниток и характеру изделия;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8.2.9.3 овладеть техникой вывязывания несложных узоров;</w:t>
            </w:r>
          </w:p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8.9.2.4 вязать небольшие изделия разными узорами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58F8" w:rsidRPr="008F0D3C" w:rsidRDefault="00F058F8" w:rsidP="00944C7E">
            <w:pPr>
              <w:widowControl w:val="0"/>
              <w:tabs>
                <w:tab w:val="left" w:pos="4117"/>
              </w:tabs>
              <w:suppressAutoHyphens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2.10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8F0D3C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Работа с кожей</w:t>
            </w:r>
          </w:p>
        </w:tc>
        <w:tc>
          <w:tcPr>
            <w:tcW w:w="4253" w:type="dxa"/>
          </w:tcPr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.2.10.1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особенности изготовления изделий из кожи, назначение и применение кожи;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.2.10.2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свойства кожи; 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.2.10.3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знать инструменты и приспособления для работы с кожей;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.2.10.4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уметь изготавливать лекала, шаблоны, выкройки;</w:t>
            </w:r>
          </w:p>
          <w:p w:rsidR="008958C7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.2.10.5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знать правила хранение материалов; </w:t>
            </w:r>
          </w:p>
          <w:p w:rsidR="008958C7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.2.10.6 овладеть технологи</w:t>
            </w: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ей и способами обработки кожи; 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.2.10.7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уметь составлять узоры и композиции; </w:t>
            </w:r>
          </w:p>
          <w:p w:rsidR="00F058F8" w:rsidRPr="008F0D3C" w:rsidRDefault="008958C7" w:rsidP="008958C7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.2.10.8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  <w:t> и</w:t>
            </w:r>
            <w:proofErr w:type="spell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зготавливать</w:t>
            </w:r>
            <w:proofErr w:type="spellEnd"/>
            <w:r w:rsidRPr="008F0D3C">
              <w:rPr>
                <w:rFonts w:eastAsia="Segoe UI" w:cs="Tahoma"/>
                <w:kern w:val="2"/>
                <w:sz w:val="24"/>
                <w:szCs w:val="24"/>
                <w:lang w:eastAsia="ru-RU"/>
              </w:rPr>
              <w:t xml:space="preserve"> </w:t>
            </w: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предметы декоративно-прикладного искусства из кожи: картины, панно, сувениры</w:t>
            </w:r>
          </w:p>
        </w:tc>
        <w:tc>
          <w:tcPr>
            <w:tcW w:w="1275" w:type="dxa"/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F058F8" w:rsidRPr="008F0D3C" w:rsidTr="00F058F8"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</w:tcPr>
          <w:p w:rsidR="00F058F8" w:rsidRPr="008F0D3C" w:rsidRDefault="00F058F8" w:rsidP="00944C7E">
            <w:pPr>
              <w:widowControl w:val="0"/>
              <w:suppressAutoHyphens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8F8" w:rsidRPr="008F0D3C" w:rsidRDefault="00EE7A17" w:rsidP="00944C7E">
            <w:pPr>
              <w:widowControl w:val="0"/>
              <w:suppressAutoHyphens/>
              <w:jc w:val="center"/>
              <w:rPr>
                <w:rFonts w:ascii="Times New Roman" w:eastAsia="Times-Roman" w:hAnsi="Times New Roman"/>
                <w:kern w:val="2"/>
                <w:sz w:val="24"/>
                <w:szCs w:val="24"/>
              </w:rPr>
            </w:pPr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3.</w:t>
            </w:r>
            <w:r w:rsidRPr="008F0D3C">
              <w:rPr>
                <w:rFonts w:ascii="Times New Roman" w:hAnsi="Times New Roman"/>
                <w:kern w:val="2"/>
                <w:sz w:val="24"/>
                <w:szCs w:val="24"/>
                <w:lang w:val="kk-KZ" w:eastAsia="ru-RU"/>
              </w:rPr>
              <w:t> </w:t>
            </w:r>
            <w:bookmarkStart w:id="0" w:name="_GoBack"/>
            <w:r w:rsidRPr="008F0D3C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Анализ и оценивание предметов труда</w:t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</w:tcPr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8.3.3.1 осуществлять текущий самоконтроль с частичной помощью учителя;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8.3.3.2 проверять качество работы;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8.3.3.3 употреблять в речи техническую терминологию;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8.3.3.4 осуществлять словесный отчёт о проделанной работе по вопросам учителя и самостоятельно;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8.3.3.5 стремиться </w:t>
            </w:r>
            <w:proofErr w:type="gramStart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>подробно</w:t>
            </w:r>
            <w:proofErr w:type="gramEnd"/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t xml:space="preserve"> анализировать свое изделие по вопросам учителя и самостоятельно; </w:t>
            </w:r>
          </w:p>
          <w:p w:rsidR="00F058F8" w:rsidRPr="008F0D3C" w:rsidRDefault="00F058F8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val="kk-KZ" w:eastAsia="ru-RU"/>
              </w:rPr>
            </w:pPr>
            <w:r w:rsidRPr="008F0D3C"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8.3.3.6 уметь на глаз и с помощью линейки определять размер изделия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058F8" w:rsidRPr="008F0D3C" w:rsidRDefault="008114B4" w:rsidP="00944C7E">
            <w:pPr>
              <w:suppressAutoHyphens/>
              <w:jc w:val="both"/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</w:tbl>
    <w:p w:rsidR="00712CC4" w:rsidRPr="00F058F8" w:rsidRDefault="00712CC4">
      <w:pPr>
        <w:rPr>
          <w:lang w:val="kk-KZ"/>
        </w:rPr>
      </w:pPr>
    </w:p>
    <w:sectPr w:rsidR="00712CC4" w:rsidRPr="00F0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B7"/>
    <w:rsid w:val="00003110"/>
    <w:rsid w:val="001A53B7"/>
    <w:rsid w:val="001F22E7"/>
    <w:rsid w:val="00275B10"/>
    <w:rsid w:val="00376902"/>
    <w:rsid w:val="003E09E9"/>
    <w:rsid w:val="0040688D"/>
    <w:rsid w:val="0059270F"/>
    <w:rsid w:val="00712CC4"/>
    <w:rsid w:val="008114B4"/>
    <w:rsid w:val="0086462D"/>
    <w:rsid w:val="008958C7"/>
    <w:rsid w:val="00AB0432"/>
    <w:rsid w:val="00B86B8B"/>
    <w:rsid w:val="00EE7A17"/>
    <w:rsid w:val="00F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2019-09-06T09:00:00Z</dcterms:created>
  <dcterms:modified xsi:type="dcterms:W3CDTF">2020-01-15T16:07:00Z</dcterms:modified>
</cp:coreProperties>
</file>