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AA" w:rsidRPr="00E56BAB" w:rsidRDefault="00E667AA" w:rsidP="00E667A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Сәт сапар , жас түлек !</w:t>
      </w:r>
    </w:p>
    <w:p w:rsidR="00E667AA" w:rsidRDefault="00E667AA" w:rsidP="00E66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( кеш)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Қайырлы кеш, құрметті ұстаздар, ата – аналар, қонақтар және оқушылар! «Сәт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сапар, жас түлек!» атты дәстүрлі мерекемізге қош келдіңі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здер!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Өзіңменен өлшеусіз нарқым менің,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Асқар тау, арқа </w:t>
      </w:r>
      <w:r>
        <w:rPr>
          <w:rFonts w:ascii="Times New Roman" w:hAnsi="Times New Roman" w:cs="Times New Roman"/>
          <w:sz w:val="32"/>
          <w:szCs w:val="32"/>
          <w:lang w:val="kk-KZ"/>
        </w:rPr>
        <w:t>тұтар алтын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белім.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Ұясынан ұрпағыңды ұшырмаққа.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Қош келдін, айналайын, халқым менің!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: Как взволнованы все этой вст</w:t>
      </w:r>
      <w:r>
        <w:rPr>
          <w:rFonts w:ascii="Times New Roman" w:hAnsi="Times New Roman" w:cs="Times New Roman"/>
          <w:sz w:val="32"/>
          <w:szCs w:val="32"/>
          <w:lang w:val="kk-KZ"/>
        </w:rPr>
        <w:t>р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ечей!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Радость и смущение на каждом лице.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Вот и наступил этот вечер,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Вечер наш прощальный выпускной.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Жас жүректің өмірлік құштары – гүл.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Баған – ұстаз баулыған құстары – бұл.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Қоштасып бүгінгі күн ұясынан,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Сол құстардың бір тобы ұшқалы тұр.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Алдарында сан тарау жолдары тұр,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Бәрі ертеңгі азамат болғалы тұр.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Үлкен өмір есігін ашпақ міне,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Келген қауым, қол соғып, қолда бүкіл!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Ұрпағың мақтануға болса лайық,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Біз бүгін мақтанайық, жар салайық.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Биылғы 201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– дің түлектерін,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Құрметпен қол соғып, қарсы алайық.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Начинаем праздник для вас.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Вы – в начале большого пути!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И приглашаем всех сейчас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 зал торжес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тва пройти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Еркін күресінен спорт шеберіне үміткерлерді қарсы алайық!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Екібастұздық  жігітті қарсы алайық.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Семенов Никита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деп жар салайық.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Еркін күресінің арғымағы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Ілтипатпен бәріміз қол соғайық.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жүргізуші:Женя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наш парень хоть куда!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Блещет юмором всегда,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Вольной борьбой замимаеться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И победит стараеться.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1 – жүргізуші: Ермахан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оқушыға кім жетеді?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Қоштасып қимай оны тұр мектебі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Өмірде өз ортамды табамын деп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Жақсы азамат болуына серт етеді!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Лангли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ц Катя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очень деликатна,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Весела и элегантна,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И красива и щедра,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И всегда ко всем добра.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Будь счастлива на жизненном пути,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И всем, как солнышко лучистое, свети!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Мінезі бай, жомарт жан,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Иесіндей тың күштің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Алды жарқын сенеміз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Жаны сұлу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Архаттың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Индира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скромностью болеет,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От взгляда каждого краснеет.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Воспитанна как блогородная девица,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При этом лучшая дзюда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истка!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– жүргізуші:Орынбасар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біздің өте батыл салмақты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Сабақтан ол еш уақытта қалмапты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Ұстаздар егер оғ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ан ренжісе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Күлімдеп оларға гүл сый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лапты!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– жүргізуші:Шепеленко Юля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За милой внешностью красивой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Характер твердый скрыт, стремление вперед,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Она ответственна всегда,трудолюбива,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И цель поставив,до нее всегда дойдет.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: 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Батырбектің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мінезіне таң қаламыз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Көргенде жазылардай жан жарамыз.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Бойында жеті түрлі өнері бар.</w:t>
      </w:r>
    </w:p>
    <w:p w:rsidR="00E667AA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Балалардың ішінде бір дарамыз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</w:p>
    <w:p w:rsidR="00E667AA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Бушмелева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Дияна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– милый идеал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Скромна, добра и умница,  конечно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Друзья с тобой рядом чувствуют себя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Всегда легко, уютно и беспечно.</w:t>
      </w:r>
    </w:p>
    <w:p w:rsidR="00E667AA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67AA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:  Көргенде қашан күлімдеп,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Әзілдесіп жүргені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Шебер қолды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Еламан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да 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Елдің болар тірегі.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жүргізуші:Токарева Катя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Наша Катя волейболистка.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И бегунья, и артистка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Сыграет сказку,станцует и споет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Все получается прекрасна у нее.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:  Баянауылдан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Олжабай Бекжан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шыққан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Грек-рим күресін жеттік ұққан.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Жарыстарда жігерлі күшін салып.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Қарсыласын олай-бұлай жығып ұтқан.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жүргізуші:Ринат –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наш кумир.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Мечтает он покорить спортивный мир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Он покорил своих учителей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Галантностью и скромносьтю своей 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:  Еңбектенді жай жатпады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Волейболдың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мақтаны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Арайлап атсын әрдайым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Асанали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ұлдың ақ таңы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 Егоров Андрей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Высокий, стройный, симпа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тичный,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И замечательный спортсмен,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Хорошый парень, друг отличный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И настоящий джентельмен.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:   Әзіл менен спортты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Жаны сүйер -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Темірлан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Жарыстардан жүлде алған, </w:t>
      </w:r>
    </w:p>
    <w:p w:rsidR="00E667AA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Жұлдызың алдыңнан жарқырар.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     Құспек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Наш красавец, наш спортсмен,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Во</w:t>
      </w:r>
      <w:r>
        <w:rPr>
          <w:rFonts w:ascii="Times New Roman" w:hAnsi="Times New Roman" w:cs="Times New Roman"/>
          <w:sz w:val="32"/>
          <w:szCs w:val="32"/>
          <w:lang w:val="kk-KZ"/>
        </w:rPr>
        <w:t>о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бщем, просто супермен!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Без его большого роста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Будет школе уж непросто.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В повседневной суете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Быть всегда на высоте.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:    Дегенде,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Карпаев Амир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Кетеді көкірегі айдан асып.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Мең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геріп волейбол әдістерін.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Шаршы топты жарады судай тасып.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– жүргізуші:Шырын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– добросовестна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Трудолюбива и активна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Пусть сложиться в жизни все у нее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И будет на серце тепло и светло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:      Ата – ананың тірегі,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Күшке толы білегі.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Жаңауылдық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Райымбекті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Тани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ды ел біледі.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: Жігіттердің сұлтаны бізде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Айзат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Білімменен сусындап оқу, нәрлен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Әрқашан жадымызда сенің бейнең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Жарқырап күн нұрындай тұрат сәулең!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Акимова Аи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да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тым ерекше табысы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Сұлу десем Аидананы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артық емес.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Әрқашанда биік тұрған намысы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:Өнерпаздар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жарасып ән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салады,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Жиын десе, той десе ән салады.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Кешіміздің ашылу құрметіне,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Әуеленген әсем ән жолд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анады.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№ 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19 мектептің 4сынып оқушысы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Нұралы Айсананың орындауында ән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kk-KZ"/>
        </w:rPr>
        <w:t>Мектебім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»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 – жүргізуші: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Учащихся 7 -8 класов.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Они хотят удачи пожелать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И на прощание полезные советы дать.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1-оқушы: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Қадам бас үлкен өмір белесіне,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Шығаршы атағын мектебіңнің ел есіне.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Қуанып, бүгін шаттанып біз тұрайық.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Қосқан бүгін түлектердің үлесіне.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2-оқушы: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Қиындықтар мойытпасын сендерді,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               Батылдықпен асыңдар сан белдерді. 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Біліміңмен қуантсаңдар мектепті,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Жақсы іспен қуантыңдар енді елді.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3-оқушы: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Разлука ждет нас у порога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Нас ждет веселый света шум,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И каждый  смотрит на дорогу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С вольнением гордых, юных дум.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4-оқушы: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Сапар мен тілеймін сендерге,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Алдарынңан ақ жол тұрсын, жүргенде.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Қоштасыңдар балалық балдауренмен,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Есейдіңдер, ержеттіңдер білімменен.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Ұмытпаңдар тәрбиешілерді түлектер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Қарсы айырылған сендер үшін жүректер.</w:t>
      </w:r>
    </w:p>
    <w:p w:rsidR="00E667AA" w:rsidRDefault="00E667AA" w:rsidP="00E667A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1-жүргізуші: № 22 мектеп оқушылардың  орындауында </w:t>
      </w:r>
    </w:p>
    <w:p w:rsidR="00E667AA" w:rsidRPr="00FC19D7" w:rsidRDefault="00E667AA" w:rsidP="00E667A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би «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Ча- ча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E667AA" w:rsidRDefault="00E667AA" w:rsidP="00E667AA">
      <w:pPr>
        <w:pStyle w:val="a5"/>
        <w:numPr>
          <w:ilvl w:val="0"/>
          <w:numId w:val="1"/>
        </w:numPr>
        <w:rPr>
          <w:rFonts w:ascii="Times New Roman" w:hAnsi="Times New Roman"/>
          <w:sz w:val="32"/>
          <w:szCs w:val="32"/>
          <w:lang w:val="kk-KZ"/>
        </w:rPr>
      </w:pPr>
      <w:r w:rsidRPr="00FC19D7">
        <w:rPr>
          <w:rFonts w:ascii="Times New Roman" w:hAnsi="Times New Roman"/>
          <w:b/>
          <w:sz w:val="32"/>
          <w:szCs w:val="32"/>
          <w:lang w:val="kk-KZ"/>
        </w:rPr>
        <w:t>– жүргізуші: Возьми приз.</w:t>
      </w:r>
      <w:r w:rsidRPr="00FC19D7">
        <w:rPr>
          <w:rFonts w:ascii="Times New Roman" w:hAnsi="Times New Roman"/>
          <w:sz w:val="32"/>
          <w:szCs w:val="32"/>
          <w:lang w:val="kk-KZ"/>
        </w:rPr>
        <w:t>Участников ставят в линию, перед  ними на растоянии 3 м на стульях находятся призы (призов меньше на  1 , чем участников) . Участникам включают фонограмму из балета «Лебединое озеро» . Они имитируют движения из балета, но как только музыкаотключается, участники должны схватить приз. Кто не успел, выбывает из конкурса.Конкурс продолжается до победителя.</w:t>
      </w:r>
    </w:p>
    <w:p w:rsidR="00E667AA" w:rsidRPr="009C768E" w:rsidRDefault="00E667AA" w:rsidP="00E667AA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9C768E">
        <w:rPr>
          <w:rFonts w:ascii="Times New Roman" w:hAnsi="Times New Roman" w:cs="Times New Roman"/>
          <w:b/>
          <w:sz w:val="32"/>
          <w:szCs w:val="32"/>
          <w:lang w:val="kk-KZ"/>
        </w:rPr>
        <w:t>- жүргізуші: Қыздар тобының орындауында Флеш моб</w:t>
      </w:r>
    </w:p>
    <w:p w:rsidR="00E667AA" w:rsidRPr="008009FC" w:rsidRDefault="00E667AA" w:rsidP="00E667AA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8009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1–  жүргізуші </w:t>
      </w:r>
      <w:r w:rsidRPr="008009FC">
        <w:rPr>
          <w:rFonts w:ascii="Times New Roman" w:hAnsi="Times New Roman" w:cs="Times New Roman"/>
          <w:sz w:val="32"/>
          <w:szCs w:val="32"/>
          <w:lang w:val="kk-KZ"/>
        </w:rPr>
        <w:t>Ұстаз бен ұрпақ жанын ұға алады,</w:t>
      </w:r>
    </w:p>
    <w:p w:rsidR="00E667AA" w:rsidRPr="00FC19D7" w:rsidRDefault="00E667AA" w:rsidP="00E667AA">
      <w:pPr>
        <w:pStyle w:val="a5"/>
        <w:rPr>
          <w:rFonts w:ascii="Times New Roman" w:hAnsi="Times New Roman"/>
          <w:sz w:val="32"/>
          <w:szCs w:val="32"/>
          <w:lang w:val="kk-KZ"/>
        </w:rPr>
      </w:pPr>
      <w:r w:rsidRPr="00FC19D7">
        <w:rPr>
          <w:rFonts w:ascii="Times New Roman" w:hAnsi="Times New Roman"/>
          <w:sz w:val="32"/>
          <w:szCs w:val="32"/>
          <w:lang w:val="kk-KZ"/>
        </w:rPr>
        <w:t xml:space="preserve">                      Қашанда ақ тілекпен шыға алады.</w:t>
      </w:r>
    </w:p>
    <w:p w:rsidR="00E667AA" w:rsidRPr="00FC19D7" w:rsidRDefault="00E667AA" w:rsidP="00E667AA">
      <w:pPr>
        <w:pStyle w:val="a5"/>
        <w:rPr>
          <w:rFonts w:ascii="Times New Roman" w:hAnsi="Times New Roman"/>
          <w:sz w:val="32"/>
          <w:szCs w:val="32"/>
          <w:lang w:val="kk-KZ"/>
        </w:rPr>
      </w:pPr>
      <w:r w:rsidRPr="00FC19D7">
        <w:rPr>
          <w:rFonts w:ascii="Times New Roman" w:hAnsi="Times New Roman"/>
          <w:sz w:val="32"/>
          <w:szCs w:val="32"/>
          <w:lang w:val="kk-KZ"/>
        </w:rPr>
        <w:t xml:space="preserve">                      Басшымыз тілек айтсын, түлектерге – деп</w:t>
      </w:r>
    </w:p>
    <w:p w:rsidR="00E667AA" w:rsidRPr="00FC19D7" w:rsidRDefault="00E667AA" w:rsidP="00E667AA">
      <w:pPr>
        <w:pStyle w:val="a5"/>
        <w:rPr>
          <w:rFonts w:ascii="Times New Roman" w:hAnsi="Times New Roman"/>
          <w:sz w:val="32"/>
          <w:szCs w:val="32"/>
          <w:lang w:val="kk-KZ"/>
        </w:rPr>
      </w:pPr>
      <w:r w:rsidRPr="00FC19D7">
        <w:rPr>
          <w:rFonts w:ascii="Times New Roman" w:hAnsi="Times New Roman"/>
          <w:sz w:val="32"/>
          <w:szCs w:val="32"/>
          <w:lang w:val="kk-KZ"/>
        </w:rPr>
        <w:t xml:space="preserve">                      Сөз кезегін интернат меңгерушісі </w:t>
      </w:r>
    </w:p>
    <w:p w:rsidR="00E667AA" w:rsidRDefault="00E667AA" w:rsidP="00E667A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009F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Қарлығаш Есенгелдықызына</w:t>
      </w:r>
      <w:r w:rsidRPr="008009FC">
        <w:rPr>
          <w:rFonts w:ascii="Times New Roman" w:hAnsi="Times New Roman" w:cs="Times New Roman"/>
          <w:sz w:val="32"/>
          <w:szCs w:val="32"/>
          <w:lang w:val="kk-KZ"/>
        </w:rPr>
        <w:t xml:space="preserve"> береміз. (Құттықтау және марапаттау рәсімі)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( түлектердің тілектерін оқиды)</w:t>
      </w:r>
    </w:p>
    <w:p w:rsidR="00E667AA" w:rsidRPr="00D44418" w:rsidRDefault="00E667AA" w:rsidP="00E667AA">
      <w:pPr>
        <w:pStyle w:val="a5"/>
        <w:ind w:left="502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1 -жүргізуші: </w:t>
      </w:r>
      <w:r w:rsidRPr="00D44418">
        <w:rPr>
          <w:rFonts w:ascii="Times New Roman" w:hAnsi="Times New Roman"/>
          <w:sz w:val="32"/>
          <w:szCs w:val="32"/>
          <w:lang w:val="kk-KZ"/>
        </w:rPr>
        <w:t>№ 7 мектеп</w:t>
      </w:r>
      <w:r>
        <w:rPr>
          <w:rFonts w:ascii="Times New Roman" w:hAnsi="Times New Roman"/>
          <w:sz w:val="32"/>
          <w:szCs w:val="32"/>
          <w:lang w:val="kk-KZ"/>
        </w:rPr>
        <w:t>тің</w:t>
      </w:r>
      <w:r w:rsidRPr="00D44418">
        <w:rPr>
          <w:rFonts w:ascii="Times New Roman" w:hAnsi="Times New Roman"/>
          <w:sz w:val="32"/>
          <w:szCs w:val="32"/>
          <w:lang w:val="kk-KZ"/>
        </w:rPr>
        <w:t xml:space="preserve"> 1 сынып</w:t>
      </w:r>
      <w:r>
        <w:rPr>
          <w:rFonts w:ascii="Times New Roman" w:hAnsi="Times New Roman"/>
          <w:sz w:val="32"/>
          <w:szCs w:val="32"/>
          <w:lang w:val="kk-KZ"/>
        </w:rPr>
        <w:t xml:space="preserve"> оқушысы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Нурахмет Жалғастың  </w:t>
      </w:r>
      <w:r w:rsidRPr="00D44418">
        <w:rPr>
          <w:rFonts w:ascii="Times New Roman" w:hAnsi="Times New Roman"/>
          <w:sz w:val="32"/>
          <w:szCs w:val="32"/>
          <w:lang w:val="kk-KZ"/>
        </w:rPr>
        <w:t>орындауынды ән  «</w:t>
      </w:r>
      <w:r>
        <w:rPr>
          <w:rFonts w:ascii="Times New Roman" w:hAnsi="Times New Roman"/>
          <w:sz w:val="32"/>
          <w:szCs w:val="32"/>
          <w:lang w:val="kk-KZ"/>
        </w:rPr>
        <w:t xml:space="preserve"> Балдаурен»</w:t>
      </w:r>
    </w:p>
    <w:p w:rsidR="00E667AA" w:rsidRPr="009C768E" w:rsidRDefault="00E667AA" w:rsidP="00E667AA">
      <w:pPr>
        <w:ind w:left="142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2 - </w:t>
      </w:r>
      <w:r w:rsidRPr="009C768E">
        <w:rPr>
          <w:rFonts w:ascii="Times New Roman" w:hAnsi="Times New Roman" w:cs="Times New Roman"/>
          <w:b/>
          <w:sz w:val="32"/>
          <w:szCs w:val="32"/>
          <w:lang w:val="kk-KZ"/>
        </w:rPr>
        <w:t>жүргізуші:</w:t>
      </w:r>
      <w:r w:rsidRPr="009C768E">
        <w:rPr>
          <w:rFonts w:ascii="Times New Roman" w:hAnsi="Times New Roman" w:cs="Times New Roman"/>
          <w:sz w:val="32"/>
          <w:szCs w:val="32"/>
          <w:lang w:val="kk-KZ"/>
        </w:rPr>
        <w:t xml:space="preserve">Слово для поздравления предоставляется воспитателям </w:t>
      </w:r>
      <w:r w:rsidRPr="009C768E">
        <w:rPr>
          <w:rFonts w:ascii="Times New Roman" w:hAnsi="Times New Roman" w:cs="Times New Roman"/>
          <w:b/>
          <w:sz w:val="32"/>
          <w:szCs w:val="32"/>
          <w:lang w:val="kk-KZ"/>
        </w:rPr>
        <w:t>Нурзат Базарбаевне, Айгуль Ерсаиновне.</w:t>
      </w:r>
    </w:p>
    <w:p w:rsidR="00E667AA" w:rsidRDefault="00E667AA" w:rsidP="00E667AA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-</w:t>
      </w:r>
      <w:r w:rsidRPr="00D44418">
        <w:rPr>
          <w:rFonts w:ascii="Times New Roman" w:hAnsi="Times New Roman"/>
          <w:b/>
          <w:sz w:val="32"/>
          <w:szCs w:val="32"/>
          <w:lang w:val="kk-KZ"/>
        </w:rPr>
        <w:t xml:space="preserve">жүргізуші: </w:t>
      </w:r>
      <w:r w:rsidRPr="00D44418">
        <w:rPr>
          <w:rFonts w:ascii="Times New Roman" w:hAnsi="Times New Roman"/>
          <w:sz w:val="32"/>
          <w:szCs w:val="32"/>
          <w:lang w:val="kk-KZ"/>
        </w:rPr>
        <w:t>8ә сынып оқушысы</w:t>
      </w:r>
      <w:r w:rsidRPr="00D44418">
        <w:rPr>
          <w:rFonts w:ascii="Times New Roman" w:hAnsi="Times New Roman"/>
          <w:b/>
          <w:sz w:val="32"/>
          <w:szCs w:val="32"/>
          <w:lang w:val="kk-KZ"/>
        </w:rPr>
        <w:t xml:space="preserve"> Мамлянов Аңсардың</w:t>
      </w:r>
      <w:r w:rsidRPr="00D44418">
        <w:rPr>
          <w:rFonts w:ascii="Times New Roman" w:hAnsi="Times New Roman"/>
          <w:sz w:val="32"/>
          <w:szCs w:val="32"/>
          <w:lang w:val="kk-KZ"/>
        </w:rPr>
        <w:t>орындауында ән «Қазақ жігіттері»</w:t>
      </w:r>
    </w:p>
    <w:p w:rsidR="00E667AA" w:rsidRPr="006E10F9" w:rsidRDefault="00E667AA" w:rsidP="00E667AA">
      <w:pPr>
        <w:pStyle w:val="a5"/>
        <w:numPr>
          <w:ilvl w:val="0"/>
          <w:numId w:val="3"/>
        </w:numPr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–жүргізуші:  Флэшмоб </w:t>
      </w:r>
      <w:r w:rsidRPr="006E10F9">
        <w:rPr>
          <w:rFonts w:ascii="Times New Roman" w:hAnsi="Times New Roman"/>
          <w:b/>
          <w:sz w:val="32"/>
          <w:szCs w:val="32"/>
          <w:lang w:val="kk-KZ"/>
        </w:rPr>
        <w:t xml:space="preserve"> ( Девочки – отделение волейбол)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1-жүргізуші: 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Әр түлектің өз орны бар елеулі,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Бірі  ұшқыр, бірі зерек өнерлі.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Сөз берейік шақырайық ортаға,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Әр жылдағы озаттар үміткерге.</w:t>
      </w:r>
    </w:p>
    <w:p w:rsidR="00E667AA" w:rsidRPr="00FC19D7" w:rsidRDefault="00E667AA" w:rsidP="00E667AA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  Түлектер кезегі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1-жүргізуші: 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Біз биыл оқу жылын бітіріп, балдаурен балалық шақпен қоштасып, үлкен өмірге жолдама алғалы отырмыз. Қош бол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алтын ұям интернатым  деп, қоштасар сәтте біз барлықтарыңызға шексіз алғысымызды білдіреміз.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Ұстаздарға , мектебіме – ұяма,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Бір сөз айтпау адамдыққа сия ма.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Сіздер берген тәрбиемен білім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мен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Ұшып бара жатырмыз ғой қияға.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Жатақхана, менің  жарқын көңілім,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Жатақхана, әнім болып төгілдің.</w:t>
      </w:r>
    </w:p>
    <w:p w:rsidR="00E667AA" w:rsidRPr="00D44418" w:rsidRDefault="00E667AA" w:rsidP="00E667AA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44418">
        <w:rPr>
          <w:rFonts w:ascii="Times New Roman" w:hAnsi="Times New Roman" w:cs="Times New Roman"/>
          <w:b/>
          <w:sz w:val="32"/>
          <w:szCs w:val="32"/>
          <w:lang w:val="kk-KZ"/>
        </w:rPr>
        <w:t>Хурметк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ан Батырбектің орындауында « Күй </w:t>
      </w:r>
      <w:r w:rsidRPr="00D44418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 – жүргізуші: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Мы учились , мы трудились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Отдыхали , весе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лились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А теперь вгрустнем немного.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Расставаться с интернатом,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Вечно юный и веселый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И е</w:t>
      </w:r>
      <w:r w:rsidRPr="00FC19D7">
        <w:rPr>
          <w:rFonts w:ascii="Times New Roman" w:hAnsi="Times New Roman" w:cs="Times New Roman"/>
          <w:sz w:val="32"/>
          <w:szCs w:val="32"/>
        </w:rPr>
        <w:t>ё воспитателей мы</w:t>
      </w:r>
    </w:p>
    <w:p w:rsidR="00E667AA" w:rsidRDefault="00E667AA" w:rsidP="00E667AA">
      <w:pPr>
        <w:pStyle w:val="a3"/>
        <w:rPr>
          <w:rFonts w:ascii="Times New Roman" w:hAnsi="Times New Roman" w:cs="Times New Roman"/>
          <w:sz w:val="32"/>
          <w:szCs w:val="32"/>
        </w:rPr>
      </w:pPr>
      <w:r w:rsidRPr="00FC19D7">
        <w:rPr>
          <w:rFonts w:ascii="Times New Roman" w:hAnsi="Times New Roman" w:cs="Times New Roman"/>
          <w:sz w:val="32"/>
          <w:szCs w:val="32"/>
        </w:rPr>
        <w:t xml:space="preserve">                             Не забудем никогда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1-түлек: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Ұлтық міне балапандай жас қанат.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Алда сү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рлеу – асауларға бастамақ.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Елін сүйген өрен болу – бір мақсат,</w:t>
      </w:r>
    </w:p>
    <w:p w:rsidR="00E667AA" w:rsidRPr="00FC19D7" w:rsidRDefault="00E667AA" w:rsidP="00E667AA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Қызықтырмас бізді бү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гін басқа бақ.</w:t>
      </w:r>
    </w:p>
    <w:p w:rsidR="00E667AA" w:rsidRPr="00FC19D7" w:rsidRDefault="00E667AA" w:rsidP="00E667AA">
      <w:pPr>
        <w:pStyle w:val="a3"/>
        <w:tabs>
          <w:tab w:val="left" w:pos="6660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– түлек:        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Көрінсек те ерке – бұлан, тентек те,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E667AA" w:rsidRPr="00FC19D7" w:rsidRDefault="00E667AA" w:rsidP="00E667AA">
      <w:pPr>
        <w:pStyle w:val="a3"/>
        <w:tabs>
          <w:tab w:val="left" w:pos="666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Біз ақтаймыз с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ан жыл бойғы еңбекті,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>Куантармыз мұғалі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м боп, ғалым боп,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Ал біреуміз қайраткер боп көрнекті.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3 – түлек: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Қош, ұстаздар! Ұлы өмірге аттандық.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Алдан бізді, тек арайлы ақ таң күт.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Болашақта жүрейік тек ардайым,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Біз сіздерді, сіздер мақтан ғып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>4 – түлек: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Время, к сожалению, быстротечно,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Год за годом проле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тели десять лет.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И детство отошло от нас невечно,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В памяти оставив добрый след.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– жүргізуші: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«Дорогие воспитатели!» Вот и наступил тот волнующий момент, когда мы окончили школу. Мы радуемся и в то же время грустим, прощаясь с вами, с родной  школой, с родным интернатом. 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Большое спасибо вам, дорогие во</w:t>
      </w:r>
      <w:r>
        <w:rPr>
          <w:rFonts w:ascii="Times New Roman" w:hAnsi="Times New Roman" w:cs="Times New Roman"/>
          <w:sz w:val="32"/>
          <w:szCs w:val="32"/>
          <w:lang w:val="kk-KZ"/>
        </w:rPr>
        <w:t>спитатели, за ваш прекрасный бла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городный труд!</w:t>
      </w:r>
    </w:p>
    <w:p w:rsidR="00E667AA" w:rsidRPr="0066402B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- </w:t>
      </w:r>
      <w:r w:rsidRPr="0066402B">
        <w:rPr>
          <w:rFonts w:ascii="Times New Roman" w:hAnsi="Times New Roman" w:cs="Times New Roman"/>
          <w:b/>
          <w:sz w:val="32"/>
          <w:szCs w:val="32"/>
          <w:lang w:val="kk-KZ"/>
        </w:rPr>
        <w:t>ВАЛЬС.  ( выпускники  приглашают  воспиталей на танец)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1-жүргізуші: 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Аяулыұстаз! Өлшемі жоқ бағаның,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Айтыңдаршы таласады оған кім?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Еленуде елге істеген еңбегің,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Айтады алғыс шә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кірттерің саған мың алғыс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– жүргізуші: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Спасибо вам, родные от души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За то, что капельку хорошего вы в нас нашли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За то, не боясь невзгод и горя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>Несли нам доброты своей в море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 – жүргізуші: Құрметті тәрбиешілер!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Сіздердің еңбектеріңізге  мың алғыс сезімімізді білдіреміз.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( тәрбиешілерді марапаттау рәсімі , грамота және гүл сыйлау).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2-жүргізуші: В  исполнений Степанюка  Жени песня « Школа»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667AA" w:rsidRPr="00D44418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 – жүргізуші:</w:t>
      </w:r>
      <w:r w:rsidRPr="00D44418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Ортаға өнерлі топты шақырамыз « К.В. Н.» 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– жүргізуші: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Мы, как выпускники нашего интерната конечно же не хотим нарушить традиции нашего дома. А тем кто забыл, хотим  напомнить, что каждый год в день прощения с интерната выпускники </w:t>
      </w:r>
      <w:r>
        <w:rPr>
          <w:rFonts w:ascii="Times New Roman" w:hAnsi="Times New Roman" w:cs="Times New Roman"/>
          <w:sz w:val="32"/>
          <w:szCs w:val="32"/>
          <w:lang w:val="kk-KZ"/>
        </w:rPr>
        <w:t>готовят сюрприз. А сюрприз состо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ит в том, что это буде</w:t>
      </w:r>
      <w:r>
        <w:rPr>
          <w:rFonts w:ascii="Times New Roman" w:hAnsi="Times New Roman" w:cs="Times New Roman"/>
          <w:sz w:val="32"/>
          <w:szCs w:val="32"/>
          <w:lang w:val="kk-KZ"/>
        </w:rPr>
        <w:t>т кладовая пожеланий. А, что сам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ое интересное, прочитать наши пожеланиявы сможете только через 5 лет. А за это время мы постораемся исполнить наши обещания. А получилось это или нет, будет известно Вам.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i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kk-KZ"/>
        </w:rPr>
        <w:lastRenderedPageBreak/>
        <w:t xml:space="preserve">                                 -    </w:t>
      </w:r>
      <w:r w:rsidRPr="009E6C4A">
        <w:rPr>
          <w:rFonts w:ascii="Times New Roman" w:hAnsi="Times New Roman" w:cs="Times New Roman"/>
          <w:b/>
          <w:i/>
          <w:sz w:val="36"/>
          <w:szCs w:val="36"/>
          <w:lang w:val="kk-KZ"/>
        </w:rPr>
        <w:t>Школьный вальс.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1- жүргізуші: Біз бүгін ата – аналарымызға ыстық , сүйікті 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сезімдерімізді білдіреміз .  Құттықтау сөз тәрбиеші Бахитжан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Мэлсқызына беріледі.  ( марапатау рәсімі)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( </w:t>
      </w:r>
      <w:r>
        <w:rPr>
          <w:rFonts w:ascii="Times New Roman" w:hAnsi="Times New Roman" w:cs="Times New Roman"/>
          <w:sz w:val="32"/>
          <w:szCs w:val="32"/>
          <w:lang w:val="kk-KZ"/>
        </w:rPr>
        <w:t>алғыс хаттарды табыстау және сол сценада ата – аналарға</w:t>
      </w:r>
    </w:p>
    <w:p w:rsidR="00E667AA" w:rsidRPr="0077676F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құттықтау сөз береміз) </w:t>
      </w:r>
    </w:p>
    <w:p w:rsidR="00E667AA" w:rsidRDefault="00E667AA" w:rsidP="00E667AA">
      <w:pPr>
        <w:pStyle w:val="a3"/>
        <w:tabs>
          <w:tab w:val="left" w:pos="1845"/>
        </w:tabs>
        <w:ind w:left="75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2-жүргізуші: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Выпускники </w:t>
      </w:r>
      <w:r w:rsidRPr="00FC19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«Флешмоб»</w:t>
      </w:r>
    </w:p>
    <w:p w:rsidR="00E667AA" w:rsidRDefault="00E667AA" w:rsidP="00E667AA">
      <w:pPr>
        <w:pStyle w:val="a3"/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жүргізуші: Құрметті оқушылар . Біз  2018- жылғы мектеп – интернат түлектері өзіміздің үйімізге сіздерге шын жүректен </w:t>
      </w:r>
    </w:p>
    <w:p w:rsidR="00E667AA" w:rsidRDefault="00E667AA" w:rsidP="00E667AA">
      <w:pPr>
        <w:pStyle w:val="a3"/>
        <w:tabs>
          <w:tab w:val="left" w:pos="1845"/>
        </w:tabs>
        <w:ind w:left="435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гитара және микрофон сыйлаймыз. Ән орындағанда біздің</w:t>
      </w:r>
    </w:p>
    <w:p w:rsidR="00E667AA" w:rsidRDefault="00E667AA" w:rsidP="00E667AA">
      <w:pPr>
        <w:pStyle w:val="a3"/>
        <w:tabs>
          <w:tab w:val="left" w:pos="1845"/>
        </w:tabs>
        <w:ind w:left="435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есімдерімізді айтып отырыңыздар.</w:t>
      </w:r>
    </w:p>
    <w:p w:rsidR="00E667AA" w:rsidRPr="00D44418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1 – жүгрізуші : </w:t>
      </w:r>
      <w:r w:rsidRPr="00D44418">
        <w:rPr>
          <w:rFonts w:ascii="Times New Roman" w:hAnsi="Times New Roman" w:cs="Times New Roman"/>
          <w:b/>
          <w:sz w:val="32"/>
          <w:szCs w:val="32"/>
          <w:lang w:val="kk-KZ"/>
        </w:rPr>
        <w:t>Түлектердің орындауында ән «Қош бол менің мектебім»</w:t>
      </w:r>
    </w:p>
    <w:p w:rsidR="00E667AA" w:rsidRDefault="00E667AA" w:rsidP="00E667AA">
      <w:pPr>
        <w:pStyle w:val="a3"/>
        <w:tabs>
          <w:tab w:val="left" w:pos="1845"/>
        </w:tabs>
        <w:ind w:left="435"/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 – жүргізуші: Не грусти , выпускник , улыбнись на прощанье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Вспоминай эти дни, вспоминай,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Пожелай исполненья желаний,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Новой встречи нам всем пожелай!  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Pr="00FC19D7" w:rsidRDefault="00E667AA" w:rsidP="00E667AA">
      <w:pPr>
        <w:pStyle w:val="a3"/>
        <w:numPr>
          <w:ilvl w:val="0"/>
          <w:numId w:val="2"/>
        </w:numPr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жүргізуші: </w:t>
      </w:r>
      <w:r w:rsidRPr="00FC19D7">
        <w:rPr>
          <w:rFonts w:ascii="Times New Roman" w:hAnsi="Times New Roman" w:cs="Times New Roman"/>
          <w:sz w:val="32"/>
          <w:szCs w:val="32"/>
          <w:lang w:val="kk-KZ"/>
        </w:rPr>
        <w:t>Қош бол болыңдар, ұстаздарым, мектебім,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Қоштасамыз, қоштасатын кез келді.</w:t>
      </w:r>
    </w:p>
    <w:p w:rsidR="00E667AA" w:rsidRPr="00FC19D7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Қанат қағып қияға ұшып кетсек те.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FC19D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Ұмытпаймыз ешқашан   сіздерді!    </w:t>
      </w: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E667AA" w:rsidRDefault="00E667AA" w:rsidP="00E667AA">
      <w:pPr>
        <w:pStyle w:val="a3"/>
        <w:tabs>
          <w:tab w:val="left" w:pos="1845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BF752D" w:rsidRPr="00E667AA" w:rsidRDefault="00BF752D">
      <w:pPr>
        <w:rPr>
          <w:rFonts w:ascii="Times New Roman" w:hAnsi="Times New Roman" w:cs="Times New Roman"/>
          <w:sz w:val="28"/>
          <w:szCs w:val="28"/>
        </w:rPr>
      </w:pPr>
    </w:p>
    <w:sectPr w:rsidR="00BF752D" w:rsidRPr="00E667AA" w:rsidSect="00BF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AB2"/>
    <w:multiLevelType w:val="hybridMultilevel"/>
    <w:tmpl w:val="3ACCEC3E"/>
    <w:lvl w:ilvl="0" w:tplc="9D92694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E6F79C5"/>
    <w:multiLevelType w:val="hybridMultilevel"/>
    <w:tmpl w:val="E3B2C816"/>
    <w:lvl w:ilvl="0" w:tplc="944A7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3928"/>
    <w:multiLevelType w:val="hybridMultilevel"/>
    <w:tmpl w:val="ECB47366"/>
    <w:lvl w:ilvl="0" w:tplc="2B3E4308">
      <w:start w:val="1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D753F7"/>
    <w:multiLevelType w:val="hybridMultilevel"/>
    <w:tmpl w:val="F078BB14"/>
    <w:lvl w:ilvl="0" w:tplc="288283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67AA"/>
    <w:rsid w:val="00BF752D"/>
    <w:rsid w:val="00E6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67A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667AA"/>
    <w:rPr>
      <w:rFonts w:eastAsiaTheme="minorEastAsia"/>
    </w:rPr>
  </w:style>
  <w:style w:type="paragraph" w:styleId="a5">
    <w:name w:val="List Paragraph"/>
    <w:basedOn w:val="a"/>
    <w:uiPriority w:val="34"/>
    <w:qFormat/>
    <w:rsid w:val="00E667A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1943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2022-05-21T16:59:00Z</dcterms:created>
  <dcterms:modified xsi:type="dcterms:W3CDTF">2022-05-21T17:03:00Z</dcterms:modified>
</cp:coreProperties>
</file>