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98" w:rsidRPr="00BE2D98" w:rsidRDefault="003E4D35" w:rsidP="00BE2D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</w:t>
      </w:r>
      <w:r w:rsidR="00AF0433" w:rsidRPr="007F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младших школьников</w:t>
      </w:r>
      <w:r w:rsidR="00804F15" w:rsidRPr="007F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F0433" w:rsidRPr="007F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04F15" w:rsidRPr="007F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r w:rsidR="00BE2D98" w:rsidRPr="00BE2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E2D98" w:rsidRPr="00BE2D98">
        <w:rPr>
          <w:rFonts w:ascii="Times New Roman" w:hAnsi="Times New Roman" w:cs="Times New Roman"/>
          <w:b/>
          <w:color w:val="313131"/>
          <w:sz w:val="24"/>
          <w:szCs w:val="24"/>
        </w:rPr>
        <w:t>Все профессии важны</w:t>
      </w:r>
      <w:r w:rsidR="00BE2D98" w:rsidRPr="00BE2D98">
        <w:rPr>
          <w:b/>
          <w:color w:val="313131"/>
        </w:rPr>
        <w:t>,</w:t>
      </w:r>
      <w:r w:rsidR="00BE2D98" w:rsidRPr="00BE2D98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 </w:t>
      </w:r>
      <w:r w:rsidR="00BE2D98" w:rsidRPr="00BE2D98">
        <w:rPr>
          <w:rFonts w:ascii="Times New Roman" w:hAnsi="Times New Roman" w:cs="Times New Roman"/>
          <w:b/>
          <w:color w:val="313131"/>
          <w:sz w:val="24"/>
          <w:szCs w:val="24"/>
        </w:rPr>
        <w:t>и, конечно, нам нужны</w:t>
      </w:r>
      <w:r w:rsidR="00BE2D98" w:rsidRPr="00BE2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bookmarkEnd w:id="0"/>
    <w:p w:rsidR="00C875F4" w:rsidRPr="007F5C8E" w:rsidRDefault="00BE2D98" w:rsidP="003E4D3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BAB">
        <w:rPr>
          <w:rFonts w:ascii="Times New Roman" w:hAnsi="Times New Roman" w:cs="Times New Roman"/>
          <w:color w:val="313131"/>
          <w:sz w:val="24"/>
          <w:szCs w:val="24"/>
        </w:rPr>
        <w:t xml:space="preserve">                                                                                                   </w:t>
      </w:r>
      <w:r>
        <w:rPr>
          <w:color w:val="313131"/>
        </w:rPr>
        <w:t xml:space="preserve">                           </w:t>
      </w:r>
    </w:p>
    <w:p w:rsidR="00581D21" w:rsidRPr="007F5C8E" w:rsidRDefault="00581D21" w:rsidP="00AF04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D21" w:rsidRPr="007F5C8E" w:rsidRDefault="00581D21" w:rsidP="00581D2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КГУ «</w:t>
      </w:r>
      <w:proofErr w:type="spellStart"/>
      <w:r w:rsidRPr="007F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Рудненский</w:t>
      </w:r>
      <w:proofErr w:type="spellEnd"/>
      <w:r w:rsidRPr="007F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дом»                                                                                     Богданчикова Ю.А.</w:t>
      </w:r>
    </w:p>
    <w:p w:rsidR="006007EF" w:rsidRPr="007F5C8E" w:rsidRDefault="006007EF" w:rsidP="00581D2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58" w:rsidRPr="007F5C8E" w:rsidRDefault="00C875F4" w:rsidP="00804F1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804F15" w:rsidRPr="007F5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976458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76458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представлений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том, что такое профессия</w:t>
      </w:r>
      <w:r w:rsidR="00D74A53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нового времени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вызвать интерес к </w:t>
      </w:r>
      <w:r w:rsidR="00581D21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современным профессиям 21 века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Побуждать воспитанников задум</w:t>
      </w:r>
      <w:r w:rsidR="00CB67B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аться о </w:t>
      </w:r>
      <w:r w:rsidR="00581D21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своем выборе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будущей профессии.</w:t>
      </w:r>
    </w:p>
    <w:p w:rsidR="00804F15" w:rsidRPr="007F5C8E" w:rsidRDefault="00976458" w:rsidP="0097645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804F15" w:rsidRPr="007F5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адачи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1D21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уровень знаний  воспитанников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профессиях;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32CC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81D21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оспитать уважение к труду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людей</w:t>
      </w:r>
      <w:r w:rsidR="006232CC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способствовать самостоятельности  мышления и выбора</w:t>
      </w:r>
      <w:r w:rsidR="00804F15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875F4" w:rsidRPr="007F5C8E" w:rsidRDefault="00D74A53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="00C875F4" w:rsidRPr="007F5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581D21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материалы, </w:t>
      </w:r>
      <w:r w:rsidR="00581D21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видеоролики о различных профессиях.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663B" w:rsidRPr="007F5C8E" w:rsidRDefault="009B7721" w:rsidP="00C875F4">
      <w:pPr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F5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мероприятия:</w:t>
      </w:r>
      <w:r w:rsidR="00BE663B" w:rsidRPr="007F5C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E663B" w:rsidRPr="00882160" w:rsidRDefault="00BE663B" w:rsidP="00BE663B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160">
        <w:rPr>
          <w:rFonts w:ascii="Times New Roman" w:hAnsi="Times New Roman" w:cs="Times New Roman"/>
          <w:b/>
          <w:sz w:val="24"/>
          <w:szCs w:val="24"/>
        </w:rPr>
        <w:t>«</w:t>
      </w:r>
      <w:r w:rsidRPr="00882160">
        <w:rPr>
          <w:rStyle w:val="a5"/>
          <w:rFonts w:ascii="Times New Roman" w:hAnsi="Times New Roman" w:cs="Times New Roman"/>
          <w:b/>
          <w:sz w:val="24"/>
          <w:szCs w:val="24"/>
        </w:rPr>
        <w:t>Вот лучший совет, который можно дать юношеству:                                                                                                   Найди что-нибудь, что тебе нравится делать,                                                                                                                         а потом найди кого-нибудь,                                                                                                                                        кто будет тебе за это платить</w:t>
      </w:r>
      <w:r w:rsidRPr="00882160">
        <w:rPr>
          <w:rFonts w:ascii="Times New Roman" w:hAnsi="Times New Roman" w:cs="Times New Roman"/>
          <w:b/>
          <w:sz w:val="24"/>
          <w:szCs w:val="24"/>
        </w:rPr>
        <w:t>».</w:t>
      </w:r>
    </w:p>
    <w:p w:rsidR="00C875F4" w:rsidRPr="007F5C8E" w:rsidRDefault="00884901" w:rsidP="0088490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BE663B" w:rsidRPr="007F5C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Сообщение темы ме</w:t>
      </w:r>
      <w:r w:rsidR="000B6603" w:rsidRPr="007F5C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 w:rsidR="00BE663B" w:rsidRPr="007F5C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оприятия</w:t>
      </w:r>
      <w:r w:rsidR="000B6603" w:rsidRPr="007F5C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proofErr w:type="gramEnd"/>
      <w:r w:rsidR="00BE663B" w:rsidRPr="007F5C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88216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BE663B" w:rsidRPr="007F5C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Наше мероприятие 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посвящен</w:t>
      </w:r>
      <w:r w:rsidR="000B6603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одному очень важному </w:t>
      </w:r>
      <w:r w:rsidR="000B6603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вопросу в жизни каждого из нас: «Кем быть?»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вы кем хотите стать в будущем?</w:t>
      </w:r>
    </w:p>
    <w:p w:rsidR="00AA61C3" w:rsidRPr="00AA61C3" w:rsidRDefault="00C875F4" w:rsidP="00AA61C3">
      <w:pPr>
        <w:pStyle w:val="1"/>
        <w:shd w:val="clear" w:color="auto" w:fill="FFFFFF"/>
        <w:spacing w:before="60" w:beforeAutospacing="0" w:after="60" w:afterAutospacing="0"/>
        <w:rPr>
          <w:rFonts w:ascii="Arial" w:hAnsi="Arial" w:cs="Arial"/>
          <w:b w:val="0"/>
          <w:color w:val="313131"/>
          <w:sz w:val="33"/>
          <w:szCs w:val="33"/>
        </w:rPr>
      </w:pPr>
      <w:r w:rsidRPr="00AA61C3">
        <w:rPr>
          <w:b w:val="0"/>
          <w:color w:val="333333"/>
          <w:sz w:val="24"/>
          <w:szCs w:val="24"/>
        </w:rPr>
        <w:t xml:space="preserve">- А почему вы выбрали именно эти профессии? </w:t>
      </w:r>
      <w:r w:rsidR="00AA61C3" w:rsidRPr="00AA61C3">
        <w:rPr>
          <w:b w:val="0"/>
          <w:color w:val="333333"/>
          <w:sz w:val="24"/>
          <w:szCs w:val="24"/>
        </w:rPr>
        <w:t>Обоснуйте</w:t>
      </w:r>
      <w:r w:rsidRPr="00AA61C3">
        <w:rPr>
          <w:b w:val="0"/>
          <w:color w:val="333333"/>
          <w:sz w:val="24"/>
          <w:szCs w:val="24"/>
        </w:rPr>
        <w:t>.</w:t>
      </w:r>
      <w:r w:rsidR="00AA61C3" w:rsidRPr="00AA61C3">
        <w:rPr>
          <w:rFonts w:ascii="Arial" w:hAnsi="Arial" w:cs="Arial"/>
          <w:b w:val="0"/>
          <w:color w:val="313131"/>
          <w:sz w:val="33"/>
          <w:szCs w:val="33"/>
        </w:rPr>
        <w:t xml:space="preserve"> </w:t>
      </w:r>
    </w:p>
    <w:p w:rsidR="00C875F4" w:rsidRDefault="00AA61C3" w:rsidP="00AA61C3">
      <w:pPr>
        <w:pStyle w:val="a4"/>
        <w:shd w:val="clear" w:color="auto" w:fill="FFFFFF"/>
        <w:spacing w:after="0"/>
        <w:jc w:val="center"/>
        <w:rPr>
          <w:color w:val="313131"/>
        </w:rPr>
      </w:pPr>
      <w:r w:rsidRPr="00AA61C3">
        <w:rPr>
          <w:color w:val="313131"/>
        </w:rPr>
        <w:t xml:space="preserve">На свете много профессий разных, </w:t>
      </w:r>
      <w:r w:rsidRPr="00AA61C3">
        <w:rPr>
          <w:color w:val="313131"/>
        </w:rPr>
        <w:t xml:space="preserve">                                                                                       </w:t>
      </w:r>
      <w:r>
        <w:rPr>
          <w:color w:val="313131"/>
        </w:rPr>
        <w:t xml:space="preserve">                     </w:t>
      </w:r>
      <w:r w:rsidRPr="00AA61C3">
        <w:rPr>
          <w:color w:val="313131"/>
        </w:rPr>
        <w:t xml:space="preserve">И все они людям нужны, </w:t>
      </w:r>
      <w:r w:rsidRPr="00AA61C3">
        <w:rPr>
          <w:color w:val="313131"/>
        </w:rPr>
        <w:t xml:space="preserve">                                                                                                         </w:t>
      </w:r>
      <w:r>
        <w:rPr>
          <w:color w:val="313131"/>
        </w:rPr>
        <w:t xml:space="preserve">                 </w:t>
      </w:r>
      <w:proofErr w:type="gramStart"/>
      <w:r w:rsidRPr="00AA61C3">
        <w:rPr>
          <w:color w:val="313131"/>
        </w:rPr>
        <w:t>От</w:t>
      </w:r>
      <w:proofErr w:type="gramEnd"/>
      <w:r w:rsidRPr="00AA61C3">
        <w:rPr>
          <w:color w:val="313131"/>
        </w:rPr>
        <w:t xml:space="preserve"> самых простых и до самых важных, </w:t>
      </w:r>
      <w:r w:rsidRPr="00AA61C3">
        <w:rPr>
          <w:color w:val="313131"/>
        </w:rPr>
        <w:t xml:space="preserve">                                                                                                                      </w:t>
      </w:r>
      <w:r w:rsidRPr="00AA61C3">
        <w:rPr>
          <w:color w:val="313131"/>
        </w:rPr>
        <w:t>Все они в жизни важны.</w:t>
      </w:r>
    </w:p>
    <w:p w:rsidR="00AA61C3" w:rsidRPr="00AA61C3" w:rsidRDefault="00AA61C3" w:rsidP="00AA61C3">
      <w:pPr>
        <w:pStyle w:val="a4"/>
        <w:shd w:val="clear" w:color="auto" w:fill="FFFFFF"/>
        <w:spacing w:after="0"/>
        <w:jc w:val="center"/>
        <w:rPr>
          <w:color w:val="313131"/>
        </w:rPr>
      </w:pP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посмотрим в толковом словаре значение слова «профессия».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Профе́ссия</w:t>
      </w:r>
      <w:proofErr w:type="spellEnd"/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род трудовой деятельности человека, владеющего комплексом теоретических знаний и навыков, приобретённых в ходе специальной подготовки (образования).</w:t>
      </w:r>
    </w:p>
    <w:p w:rsidR="00C875F4" w:rsidRPr="007F5C8E" w:rsidRDefault="00490653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0B6603" w:rsidRPr="007F5C8E">
        <w:rPr>
          <w:rFonts w:ascii="Times New Roman" w:hAnsi="Times New Roman" w:cs="Times New Roman"/>
          <w:color w:val="333333"/>
          <w:sz w:val="24"/>
          <w:szCs w:val="24"/>
        </w:rPr>
        <w:t>Выбор профессии – наиболее важное решение, которое необходимо принять в подростковом возрасте. К сожалению, многие подростки недостаточно знают об особенностях каждого вида деятельности и не всегда учитывают свои профессиональные интересы и склонности, выбирая профессию.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875F4" w:rsidRPr="007F5C8E" w:rsidRDefault="00E22ECE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очему же выбо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 профессии так важен </w:t>
      </w:r>
      <w:r w:rsidR="00E33E96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каждого человека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875F4" w:rsidRPr="007F5C8E" w:rsidRDefault="00E33E96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Сейчас вы ученики 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 w:rsidR="005258BF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-4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 класса, но вам уже 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 задумываться о своей будущей профессии. Мир профессий очень большой, он насчитывает более 40 тысяч видов. При этом</w:t>
      </w:r>
      <w:proofErr w:type="gramStart"/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год некоторые профессии исчезают, появляются новые или видоизменяются. Сегодня вы узнаете о различных профессиях, возможно, даже о тех, о 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которых вовсе и никогда и не слышали. А те ребята, которые еще не определились кем хотят стать, может </w:t>
      </w:r>
      <w:proofErr w:type="gramStart"/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</w:t>
      </w:r>
      <w:proofErr w:type="gramEnd"/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найдут профессию себе по душе.</w:t>
      </w:r>
    </w:p>
    <w:p w:rsidR="006007EF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 все времена люди трудились, ведь только с помощью труда мы достигаем к</w:t>
      </w:r>
      <w:r w:rsidR="006007EF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акую-либо цель. </w:t>
      </w:r>
    </w:p>
    <w:p w:rsidR="00C875F4" w:rsidRPr="007F5C8E" w:rsidRDefault="006007EF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 пословицами</w:t>
      </w:r>
      <w:r w:rsidR="00C875F4" w:rsidRPr="007F5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 труде. 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адача найти пословицы, которые разделены пополам и </w:t>
      </w:r>
      <w:proofErr w:type="gramStart"/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соединить</w:t>
      </w:r>
      <w:proofErr w:type="gramEnd"/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Без труда…..(не вынешь и рыбку из пруда)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Терпение и труд….(все перетрут)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Труд человека кормит…..</w:t>
      </w:r>
      <w:proofErr w:type="gram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 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лень портит)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Кто не работает…(тот не ест)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Кто любит труд…(того люди чтут)</w:t>
      </w:r>
    </w:p>
    <w:p w:rsidR="00C875F4" w:rsidRPr="007F5C8E" w:rsidRDefault="00003E9A" w:rsidP="00C875F4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Д/и</w:t>
      </w:r>
      <w:r w:rsidR="004D2B3A" w:rsidRPr="007F5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гра:</w:t>
      </w:r>
      <w:r w:rsidR="00C875F4" w:rsidRPr="007F5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4D2B3A" w:rsidRPr="007F5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Составь название профес</w:t>
      </w:r>
      <w:r w:rsidRPr="007F5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="004D2B3A" w:rsidRPr="007F5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ии из букв.</w:t>
      </w:r>
    </w:p>
    <w:p w:rsidR="00C875F4" w:rsidRPr="007F5C8E" w:rsidRDefault="004D2B3A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C875F4"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(На доске висят буквы В, С, Д, </w:t>
      </w:r>
      <w:proofErr w:type="gramStart"/>
      <w:r w:rsidR="00C875F4"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="00C875F4"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А, У из приложения 2)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Ваша задача назвать профессии, которые начинаются на эти буквы. Например, 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В-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врач. 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Теперь давайте я буду называть вам слова, а вы скажите мне, к какой профессии они относятся.</w:t>
      </w:r>
    </w:p>
    <w:p w:rsidR="00C875F4" w:rsidRPr="007F5C8E" w:rsidRDefault="00C875F4" w:rsidP="00C875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Диагноз, белый халат, поликлиника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рач)</w:t>
      </w:r>
    </w:p>
    <w:p w:rsidR="00C875F4" w:rsidRPr="007F5C8E" w:rsidRDefault="00C875F4" w:rsidP="00C875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Доска, указка, ученики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читель)</w:t>
      </w:r>
    </w:p>
    <w:p w:rsidR="00C875F4" w:rsidRPr="007F5C8E" w:rsidRDefault="00C875F4" w:rsidP="00C875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Провода, электричество, розетки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лектрик)</w:t>
      </w:r>
    </w:p>
    <w:p w:rsidR="00C875F4" w:rsidRPr="007F5C8E" w:rsidRDefault="00C875F4" w:rsidP="00C875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Касса, покупатель, товар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родавец)</w:t>
      </w:r>
    </w:p>
    <w:p w:rsidR="00C875F4" w:rsidRPr="007F5C8E" w:rsidRDefault="00C875F4" w:rsidP="00C875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Ткань, ателье, ножницы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ортной)</w:t>
      </w:r>
    </w:p>
    <w:p w:rsidR="00C875F4" w:rsidRPr="007F5C8E" w:rsidRDefault="00C875F4" w:rsidP="00C875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Горячее железо, наковальня, ударные молоты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узнец)</w:t>
      </w:r>
    </w:p>
    <w:p w:rsidR="00C875F4" w:rsidRPr="007F5C8E" w:rsidRDefault="00C875F4" w:rsidP="00C875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Машина, руль, дорога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одитель)</w:t>
      </w:r>
    </w:p>
    <w:p w:rsidR="00C875F4" w:rsidRPr="007F5C8E" w:rsidRDefault="00C875F4" w:rsidP="00C875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Зерно, поле, земля, урожай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гроном)</w:t>
      </w:r>
    </w:p>
    <w:p w:rsidR="00C875F4" w:rsidRPr="007F5C8E" w:rsidRDefault="00C875F4" w:rsidP="00C875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Рубанок, мебель, древесина, мастерская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столяр)</w:t>
      </w:r>
    </w:p>
    <w:p w:rsidR="00C875F4" w:rsidRPr="007F5C8E" w:rsidRDefault="00C875F4" w:rsidP="00C875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Цирк, звери, представление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рессировщик)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B673BF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 w:rsidR="00B673BF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теперь отвечайте мне хором.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Поезд водит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 ( 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машинист).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Пашет в поле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....( 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тракторист).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Самолетом правит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....( 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летчик).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Клеит книги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 ( 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переплетчик).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Столы делает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.....(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столяр).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доме свет провел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....( 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монтер).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шахте трудится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....( 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шахтер).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жаркой кузнице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....( 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кузнец).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всех знает молодец!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Веселая компания,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Удвой свое внимание!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Раньше рифма помогала,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коварной стала.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Ты, дружок, не торопись,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крючок не попадись!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Черный весь, как будто грач,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нашей крыши лезет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....( 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трубочист).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 Булки нам и калачи,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день пекут..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пекари).</w:t>
      </w:r>
    </w:p>
    <w:p w:rsidR="00C875F4" w:rsidRPr="007F5C8E" w:rsidRDefault="007F5C8E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 куполом цирка в опасный полет,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Отправился сильный и смелый ...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гимнаст).</w:t>
      </w:r>
    </w:p>
    <w:p w:rsidR="00C875F4" w:rsidRPr="007F5C8E" w:rsidRDefault="007F5C8E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Высадить новые саженцы в ельник,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Снова отправится утром... 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лесник ).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Замечательно, что вы знаете так много профессий.</w:t>
      </w:r>
    </w:p>
    <w:p w:rsidR="007F5C8E" w:rsidRPr="007F5C8E" w:rsidRDefault="007F5C8E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75F4" w:rsidRPr="007F5C8E" w:rsidRDefault="006B585D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5C8E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самом начале </w:t>
      </w:r>
      <w:r w:rsidR="007F5C8E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говорили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том, что профессии каждый год, меняются и появляются новые? Так вот, сейчас 21 век и очень много появилос</w:t>
      </w:r>
      <w:r w:rsidR="007F5C8E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современных профессий. Сейчас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буду кратко рассказывать о них, а вы попробуете отгадать названия этих профессий.</w:t>
      </w:r>
    </w:p>
    <w:p w:rsidR="005258BF" w:rsidRPr="007F5C8E" w:rsidRDefault="005258BF" w:rsidP="005258BF">
      <w:pPr>
        <w:pStyle w:val="a4"/>
        <w:rPr>
          <w:color w:val="3A3A3A"/>
        </w:rPr>
      </w:pPr>
      <w:r w:rsidRPr="007F5C8E">
        <w:rPr>
          <w:color w:val="3A3A3A"/>
        </w:rPr>
        <w:t>Среди новых профессий 21 века, безусловно, внимания заслуживают сфера инфо</w:t>
      </w:r>
      <w:r w:rsidR="002123A0">
        <w:rPr>
          <w:color w:val="3A3A3A"/>
        </w:rPr>
        <w:t xml:space="preserve">рмационного </w:t>
      </w:r>
      <w:r w:rsidRPr="007F5C8E">
        <w:rPr>
          <w:color w:val="3A3A3A"/>
        </w:rPr>
        <w:t>бизнеса</w:t>
      </w:r>
      <w:r w:rsidR="002123A0">
        <w:rPr>
          <w:color w:val="3A3A3A"/>
        </w:rPr>
        <w:t>,</w:t>
      </w:r>
      <w:r w:rsidRPr="007F5C8E">
        <w:rPr>
          <w:color w:val="3A3A3A"/>
        </w:rPr>
        <w:t xml:space="preserve"> как одна </w:t>
      </w:r>
      <w:proofErr w:type="gramStart"/>
      <w:r w:rsidRPr="007F5C8E">
        <w:rPr>
          <w:color w:val="3A3A3A"/>
        </w:rPr>
        <w:t>из</w:t>
      </w:r>
      <w:proofErr w:type="gramEnd"/>
      <w:r w:rsidRPr="007F5C8E">
        <w:rPr>
          <w:color w:val="3A3A3A"/>
        </w:rPr>
        <w:t xml:space="preserve"> наиболее перспективных. С глобальным развитием интернет — технологий, качественная информация стала дорогим удовольствием. Сейчас можно с уверенностью говорить, что она стала ценнее денег. Если вы умелый пользователь персонального компьютера, неплохо владеете навыками печати и основными компьютерными программами, то вы уже сегодня можете попробовать свои силы в интернет — заработке.</w:t>
      </w:r>
    </w:p>
    <w:p w:rsidR="005258BF" w:rsidRPr="007F5C8E" w:rsidRDefault="005258BF" w:rsidP="005258BF">
      <w:pPr>
        <w:pStyle w:val="a4"/>
        <w:rPr>
          <w:color w:val="3A3A3A"/>
        </w:rPr>
      </w:pPr>
      <w:r w:rsidRPr="007F5C8E">
        <w:rPr>
          <w:color w:val="3A3A3A"/>
        </w:rPr>
        <w:t xml:space="preserve">Огромным достоинством такой работы является полная свобода перемещения, неважно, где вы находитесь сегодня, в </w:t>
      </w:r>
      <w:r w:rsidR="002123A0">
        <w:rPr>
          <w:color w:val="3A3A3A"/>
        </w:rPr>
        <w:t>Казахстане</w:t>
      </w:r>
      <w:r w:rsidRPr="007F5C8E">
        <w:rPr>
          <w:color w:val="3A3A3A"/>
        </w:rPr>
        <w:t xml:space="preserve"> или за границей, если с вами есть ноутбук. Причем, это работа только на себя, а заработок зависит от конкретно-выполненного заказа. Итак, для начала, обсудим новые актуальные профессии, которые возникли на просторах интернета 21 века, составив их топ-список.</w:t>
      </w:r>
    </w:p>
    <w:p w:rsidR="005258BF" w:rsidRPr="007F5C8E" w:rsidRDefault="005258BF" w:rsidP="00525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A3A3A"/>
          <w:sz w:val="24"/>
          <w:szCs w:val="24"/>
        </w:rPr>
      </w:pPr>
      <w:r w:rsidRPr="007F5C8E">
        <w:rPr>
          <w:rFonts w:ascii="Times New Roman" w:hAnsi="Times New Roman" w:cs="Times New Roman"/>
          <w:color w:val="3A3A3A"/>
          <w:sz w:val="24"/>
          <w:szCs w:val="24"/>
          <w:u w:val="single"/>
        </w:rPr>
        <w:t>Копирайтер</w:t>
      </w:r>
      <w:r w:rsidRPr="007F5C8E">
        <w:rPr>
          <w:rFonts w:ascii="Times New Roman" w:hAnsi="Times New Roman" w:cs="Times New Roman"/>
          <w:color w:val="3A3A3A"/>
          <w:sz w:val="24"/>
          <w:szCs w:val="24"/>
        </w:rPr>
        <w:t>. Это человек, который пишет на заказ тексты различного характера: рекламные тексты, сценарии, слоганы. Такая работа требует усидчивости, развитого творческого воображения, умения фильтровать большие массивы информации. Стоимость работы копирайтера зависит от е</w:t>
      </w:r>
      <w:r w:rsidR="002123A0">
        <w:rPr>
          <w:rFonts w:ascii="Times New Roman" w:hAnsi="Times New Roman" w:cs="Times New Roman"/>
          <w:color w:val="3A3A3A"/>
          <w:sz w:val="24"/>
          <w:szCs w:val="24"/>
        </w:rPr>
        <w:t>го таланта и опыта работа: от 200 тенге для новичка и до 6</w:t>
      </w:r>
      <w:r w:rsidRPr="007F5C8E">
        <w:rPr>
          <w:rFonts w:ascii="Times New Roman" w:hAnsi="Times New Roman" w:cs="Times New Roman"/>
          <w:color w:val="3A3A3A"/>
          <w:sz w:val="24"/>
          <w:szCs w:val="24"/>
        </w:rPr>
        <w:t>000 рублей для профи (за 1000 символов печатного текста).</w:t>
      </w:r>
    </w:p>
    <w:p w:rsidR="00950E8A" w:rsidRPr="007F5C8E" w:rsidRDefault="005258BF" w:rsidP="00950E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hAnsi="Times New Roman" w:cs="Times New Roman"/>
          <w:color w:val="3A3A3A"/>
          <w:sz w:val="24"/>
          <w:szCs w:val="24"/>
          <w:u w:val="single"/>
        </w:rPr>
        <w:t>Веб-дизайнер</w:t>
      </w:r>
      <w:r w:rsidRPr="007F5C8E">
        <w:rPr>
          <w:rFonts w:ascii="Times New Roman" w:hAnsi="Times New Roman" w:cs="Times New Roman"/>
          <w:color w:val="3A3A3A"/>
          <w:sz w:val="24"/>
          <w:szCs w:val="24"/>
        </w:rPr>
        <w:t xml:space="preserve">. Это человек, который занимается разработкой дизайна сайтов. Здесь нужно одновременно проявлять как творчество, так и технические навыки работы с разными программами. Креативность и </w:t>
      </w:r>
      <w:r w:rsidR="00950E8A"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внимательность – главные достоинства веб-дизайн</w:t>
      </w:r>
      <w:r w:rsidR="003449B5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ера. Средняя стоимость работы - проект – 90 тысяч тенге</w:t>
      </w:r>
      <w:r w:rsidR="00950E8A"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</w:t>
      </w:r>
    </w:p>
    <w:p w:rsidR="00F55EC4" w:rsidRDefault="00950E8A" w:rsidP="00F55E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t>Вебмастер</w:t>
      </w: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. Это специализация довольно широкого профиля, в которую входит администрирование, поддержка, обновление сайта. Такой человек может создать </w:t>
      </w: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lastRenderedPageBreak/>
        <w:t>сайт сам, заменив веб-дизайнера и программиста. Он может быть владельцем сайта, созданного своими же руками. Очевидно, что база знаний, навыков и опыт должны быть на высоте. Стоимость работы зависит от проекта, но можн</w:t>
      </w:r>
      <w:r w:rsidR="00F55EC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 смело рассчитывать на сумму 180 тысяч тенге</w:t>
      </w: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</w:t>
      </w:r>
    </w:p>
    <w:p w:rsidR="00BD7856" w:rsidRDefault="00950E8A" w:rsidP="00BD78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55EC4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t>Интернет-</w:t>
      </w:r>
      <w:proofErr w:type="spellStart"/>
      <w:r w:rsidRPr="00F55EC4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t>коуч</w:t>
      </w:r>
      <w:proofErr w:type="spellEnd"/>
      <w:r w:rsidRPr="00F55EC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 Это человек, который занимается консультированием или обучением людей «он-</w:t>
      </w:r>
      <w:proofErr w:type="spellStart"/>
      <w:r w:rsidRPr="00F55EC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лайн</w:t>
      </w:r>
      <w:proofErr w:type="spellEnd"/>
      <w:r w:rsidRPr="00F55EC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». Единственно условие – вы должны быть реальным специалистом в какой-то области знаний. Будучи психологом, вы можете консультировать людей по «</w:t>
      </w:r>
      <w:proofErr w:type="spellStart"/>
      <w:r w:rsidRPr="00F55EC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Skype</w:t>
      </w:r>
      <w:proofErr w:type="spellEnd"/>
      <w:r w:rsidRPr="00F55EC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». А если вы юрист – можете работать на форумах, консультируя по вопросам оформления собственного дела. Вы можете создать собственный курс и </w:t>
      </w:r>
      <w:r w:rsidR="0027034B" w:rsidRPr="00F55EC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обучать людей чему-то новому, или просто продать его. Стоимость такой работы: от </w:t>
      </w:r>
      <w:r w:rsidR="00BD785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5000 тенге</w:t>
      </w:r>
      <w:r w:rsidR="0027034B" w:rsidRPr="00F55EC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за одну консультацию.</w:t>
      </w:r>
    </w:p>
    <w:p w:rsidR="0027034B" w:rsidRPr="00BD7856" w:rsidRDefault="0027034B" w:rsidP="00BD78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proofErr w:type="spellStart"/>
      <w:r w:rsidRPr="00BD7856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t>Event</w:t>
      </w:r>
      <w:proofErr w:type="spellEnd"/>
      <w:r w:rsidRPr="00BD7856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t>-менеджер</w:t>
      </w:r>
      <w:r w:rsidRPr="00BD785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. Это специалист, который занимается полной организацией различных праздников, </w:t>
      </w:r>
      <w:proofErr w:type="spellStart"/>
      <w:r w:rsidRPr="00BD785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корпоративов</w:t>
      </w:r>
      <w:proofErr w:type="spellEnd"/>
      <w:r w:rsidRPr="00BD785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для частных лиц или групп людей на заказ. Что же конкретно входит в обязанности этого специалиста, и какими навыками он должен обладать?</w:t>
      </w:r>
    </w:p>
    <w:p w:rsidR="009778D8" w:rsidRPr="007F5C8E" w:rsidRDefault="0027034B" w:rsidP="0011680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Развитая</w:t>
      </w:r>
      <w:hyperlink r:id="rId8" w:tooltip="Раскройте свои таланты – развивайте креативность!" w:history="1">
        <w:r w:rsidRPr="007F5C8E">
          <w:rPr>
            <w:rFonts w:ascii="Times New Roman" w:eastAsia="Times New Roman" w:hAnsi="Times New Roman" w:cs="Times New Roman"/>
            <w:color w:val="0274BE"/>
            <w:sz w:val="24"/>
            <w:szCs w:val="24"/>
            <w:u w:val="single"/>
            <w:lang w:eastAsia="ru-RU"/>
          </w:rPr>
          <w:t xml:space="preserve"> креативность</w:t>
        </w:r>
      </w:hyperlink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и эстетический вкус;</w:t>
      </w:r>
      <w:r w:rsidR="0011680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                                                                    </w:t>
      </w:r>
      <w:hyperlink r:id="rId9" w:tooltip="Умение общаться – главный инструмент успешного человека" w:history="1">
        <w:r w:rsidRPr="007F5C8E">
          <w:rPr>
            <w:rFonts w:ascii="Times New Roman" w:eastAsia="Times New Roman" w:hAnsi="Times New Roman" w:cs="Times New Roman"/>
            <w:color w:val="0274BE"/>
            <w:sz w:val="24"/>
            <w:szCs w:val="24"/>
            <w:u w:val="single"/>
            <w:lang w:eastAsia="ru-RU"/>
          </w:rPr>
          <w:t>Умение общаться с людьми</w:t>
        </w:r>
      </w:hyperlink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: коммуникативные навыки чрезвычайно </w:t>
      </w:r>
      <w:proofErr w:type="gramStart"/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важны</w:t>
      </w:r>
      <w:proofErr w:type="gramEnd"/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чтобы находить индивидуальный подход к абсолютно разным людям;</w:t>
      </w:r>
      <w:r w:rsidR="0011680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                                         </w:t>
      </w: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Умение вести переговоры и заключать контракты;</w:t>
      </w:r>
      <w:r w:rsidR="0011680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                                                      </w:t>
      </w: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Находить нужные объекты и площадки для мероприятий, участников </w:t>
      </w:r>
      <w:r w:rsidR="009778D8" w:rsidRPr="0011680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действия;</w:t>
      </w:r>
      <w:r w:rsidR="0011680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                 </w:t>
      </w:r>
      <w:r w:rsidR="009778D8"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Уметь разрабатывать, а также иметь в наличии готовые программы праздников.</w:t>
      </w:r>
    </w:p>
    <w:p w:rsidR="009778D8" w:rsidRPr="007F5C8E" w:rsidRDefault="009778D8" w:rsidP="009778D8">
      <w:pPr>
        <w:spacing w:before="100" w:beforeAutospacing="1" w:after="674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Этот список можно дополнить рядом других, не менее важных и востребов</w:t>
      </w:r>
      <w:r w:rsidR="001775AC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анных профессий 21 века в Казахстане</w:t>
      </w: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и во всем мире:</w:t>
      </w:r>
    </w:p>
    <w:p w:rsidR="009778D8" w:rsidRPr="007F5C8E" w:rsidRDefault="009778D8" w:rsidP="00977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Трейдер – организатор внешней и внутренней торговли;</w:t>
      </w:r>
    </w:p>
    <w:p w:rsidR="009778D8" w:rsidRPr="007F5C8E" w:rsidRDefault="009778D8" w:rsidP="00977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proofErr w:type="spellStart"/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Риэлтер</w:t>
      </w:r>
      <w:proofErr w:type="spellEnd"/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– специалист по работе с недвижимостью;</w:t>
      </w:r>
    </w:p>
    <w:p w:rsidR="009778D8" w:rsidRPr="007F5C8E" w:rsidRDefault="009778D8" w:rsidP="00977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Андеррайтер – специалист по страхованию;</w:t>
      </w:r>
    </w:p>
    <w:p w:rsidR="009778D8" w:rsidRPr="007F5C8E" w:rsidRDefault="009778D8" w:rsidP="00977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PR менеджер – специалист, занимающийся разработкой имиджа организации;</w:t>
      </w:r>
    </w:p>
    <w:p w:rsidR="009778D8" w:rsidRPr="007F5C8E" w:rsidRDefault="009778D8" w:rsidP="00977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Специалист </w:t>
      </w:r>
      <w:proofErr w:type="spellStart"/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бэк</w:t>
      </w:r>
      <w:proofErr w:type="spellEnd"/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-офиса – занимается оформлением документации компании;</w:t>
      </w:r>
    </w:p>
    <w:p w:rsidR="009778D8" w:rsidRPr="007F5C8E" w:rsidRDefault="009778D8" w:rsidP="00977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Промоутер – специалист по продвижению товара или услуги;</w:t>
      </w:r>
    </w:p>
    <w:p w:rsidR="009778D8" w:rsidRPr="007F5C8E" w:rsidRDefault="009778D8" w:rsidP="00977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proofErr w:type="spellStart"/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Мерчендайзер</w:t>
      </w:r>
      <w:proofErr w:type="spellEnd"/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– занимается продвижением продукции;</w:t>
      </w:r>
      <w:r w:rsidR="006B585D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</w:t>
      </w: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Маркетолог – изучает и формирует спрос на услуги и товары;</w:t>
      </w:r>
    </w:p>
    <w:p w:rsidR="009778D8" w:rsidRPr="007F5C8E" w:rsidRDefault="009778D8" w:rsidP="00977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Декларант – специалист по работе на таможне;</w:t>
      </w:r>
    </w:p>
    <w:p w:rsidR="005258BF" w:rsidRPr="007F5C8E" w:rsidRDefault="009778D8" w:rsidP="00AF043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Интервьюер – проводит социологические опросы и социальные исследования;</w:t>
      </w:r>
    </w:p>
    <w:p w:rsidR="00C875F4" w:rsidRPr="007F5C8E" w:rsidRDefault="005258BF" w:rsidP="005258B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767B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 на слайде фото</w:t>
      </w:r>
      <w:r w:rsidR="00C875F4"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профессии, а после появляется название)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который занимается разработкой дизайна сайтов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ебмастер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по передвижению товара в магазинах, следят за его наличием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мерчендайзер</w:t>
      </w:r>
      <w:proofErr w:type="spell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медицине нынешнего столетия найдётся место специалистам по выращиванию органов, пластическим хирургам и </w:t>
      </w:r>
      <w:proofErr w:type="spell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наномедикам</w:t>
      </w:r>
      <w:proofErr w:type="spell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proofErr w:type="spell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трансплантолог</w:t>
      </w:r>
      <w:proofErr w:type="spell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Человек, разрабатывающий </w:t>
      </w:r>
      <w:proofErr w:type="spell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слогоны</w:t>
      </w:r>
      <w:proofErr w:type="spell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креатив в рекламе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опирайтер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Составитель красивой речи для высокопоставленных людей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пичрайтер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который занимается оптимизацией поставок, перевоза товара, различного сырья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огист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который занимается изучением вкусов покупателей и продвижением товара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аркетолог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по продаже недвижимости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proofErr w:type="gram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иэлтер</w:t>
      </w:r>
      <w:proofErr w:type="spell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Люди, которые с помощью живых организмов и их компонентов (генов, ферментов, белков) создают то, чего раньше не было в природе, - совершенно новые организмы, растения и продукты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proofErr w:type="gram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иотехнологи</w:t>
      </w:r>
      <w:proofErr w:type="spell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художники, а область их деятельности – садово-парковое искусство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proofErr w:type="gram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андшафные</w:t>
      </w:r>
      <w:proofErr w:type="spell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дизайнеры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который декорирует все цветочными композиции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лорист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407D99" w:rsidRDefault="00C875F4" w:rsidP="00407D9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Разработчики компьютерного обеспечения.</w:t>
      </w:r>
      <w:proofErr w:type="gramStart"/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IT-специалисты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Знали ли вы раньше о таких профессиях?</w:t>
      </w:r>
    </w:p>
    <w:p w:rsidR="00C875F4" w:rsidRDefault="00407D99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</w:t>
      </w:r>
      <w:r w:rsidR="00C875F4"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эти профессии лишь маленькая крошечка среди всех профессий в мире. О каждой из них можно говорить очень долго, потому что каждая интересна по-своему.</w:t>
      </w:r>
    </w:p>
    <w:p w:rsidR="00584D82" w:rsidRPr="00A16BAB" w:rsidRDefault="00584D82" w:rsidP="00A16BAB">
      <w:pPr>
        <w:pStyle w:val="a4"/>
        <w:shd w:val="clear" w:color="auto" w:fill="FFFFFF"/>
        <w:spacing w:after="0"/>
        <w:rPr>
          <w:color w:val="313131"/>
        </w:rPr>
      </w:pPr>
      <w:r w:rsidRPr="00A16BAB">
        <w:rPr>
          <w:color w:val="313131"/>
        </w:rPr>
        <w:t>Все профессии важны</w:t>
      </w:r>
      <w:r w:rsidR="00745C5E">
        <w:rPr>
          <w:color w:val="313131"/>
        </w:rPr>
        <w:t>,</w:t>
      </w:r>
      <w:r w:rsidRPr="00A16BAB">
        <w:rPr>
          <w:color w:val="313131"/>
        </w:rPr>
        <w:t xml:space="preserve"> </w:t>
      </w:r>
      <w:r w:rsidRPr="00A16BAB">
        <w:rPr>
          <w:color w:val="313131"/>
        </w:rPr>
        <w:t xml:space="preserve">                                                                                                  </w:t>
      </w:r>
      <w:r w:rsidR="00A16BAB">
        <w:rPr>
          <w:color w:val="313131"/>
        </w:rPr>
        <w:t xml:space="preserve">                              </w:t>
      </w:r>
      <w:r w:rsidRPr="00A16BAB">
        <w:rPr>
          <w:color w:val="313131"/>
        </w:rPr>
        <w:t xml:space="preserve">И, конечно, нам нужны </w:t>
      </w:r>
      <w:r w:rsidRPr="00A16BAB">
        <w:rPr>
          <w:color w:val="313131"/>
        </w:rPr>
        <w:t xml:space="preserve">                                                                                           </w:t>
      </w:r>
      <w:r w:rsidR="00A16BAB">
        <w:rPr>
          <w:color w:val="313131"/>
        </w:rPr>
        <w:t xml:space="preserve">                           </w:t>
      </w:r>
      <w:r w:rsidRPr="00A16BAB">
        <w:rPr>
          <w:color w:val="313131"/>
        </w:rPr>
        <w:t xml:space="preserve">Врач, психолог и учитель, </w:t>
      </w:r>
      <w:r w:rsidRPr="00A16BAB">
        <w:rPr>
          <w:color w:val="313131"/>
        </w:rPr>
        <w:t xml:space="preserve">                                                                          </w:t>
      </w:r>
      <w:r w:rsidR="00A16BAB">
        <w:rPr>
          <w:color w:val="313131"/>
        </w:rPr>
        <w:t xml:space="preserve">                                   </w:t>
      </w:r>
      <w:r w:rsidRPr="00A16BAB">
        <w:rPr>
          <w:color w:val="313131"/>
        </w:rPr>
        <w:t xml:space="preserve">Программист и попечитель, </w:t>
      </w:r>
      <w:r w:rsidRPr="00A16BAB">
        <w:rPr>
          <w:color w:val="313131"/>
        </w:rPr>
        <w:t xml:space="preserve">                                                                       </w:t>
      </w:r>
      <w:r w:rsidR="00A16BAB">
        <w:rPr>
          <w:color w:val="313131"/>
        </w:rPr>
        <w:t xml:space="preserve">                              </w:t>
      </w:r>
      <w:r w:rsidRPr="00A16BAB">
        <w:rPr>
          <w:color w:val="313131"/>
        </w:rPr>
        <w:t xml:space="preserve"> </w:t>
      </w:r>
      <w:r w:rsidRPr="00A16BAB">
        <w:rPr>
          <w:color w:val="313131"/>
        </w:rPr>
        <w:t>Тракторист, геодезист</w:t>
      </w:r>
      <w:proofErr w:type="gramStart"/>
      <w:r w:rsidRPr="00A16BAB">
        <w:rPr>
          <w:color w:val="313131"/>
        </w:rPr>
        <w:t xml:space="preserve"> </w:t>
      </w:r>
      <w:r w:rsidRPr="00A16BAB">
        <w:rPr>
          <w:color w:val="313131"/>
        </w:rPr>
        <w:t xml:space="preserve">                                                                                                             </w:t>
      </w:r>
      <w:r w:rsidR="00A16BAB">
        <w:rPr>
          <w:color w:val="313131"/>
        </w:rPr>
        <w:t xml:space="preserve">                 </w:t>
      </w:r>
      <w:r w:rsidRPr="00A16BAB">
        <w:rPr>
          <w:color w:val="313131"/>
        </w:rPr>
        <w:t xml:space="preserve"> </w:t>
      </w:r>
      <w:r w:rsidRPr="00A16BAB">
        <w:rPr>
          <w:color w:val="313131"/>
        </w:rPr>
        <w:t>И</w:t>
      </w:r>
      <w:proofErr w:type="gramEnd"/>
      <w:r w:rsidRPr="00A16BAB">
        <w:rPr>
          <w:color w:val="313131"/>
        </w:rPr>
        <w:t xml:space="preserve"> юрист, экономист </w:t>
      </w:r>
      <w:r w:rsidRPr="00A16BAB">
        <w:rPr>
          <w:color w:val="313131"/>
        </w:rPr>
        <w:t xml:space="preserve">                                                                                    </w:t>
      </w:r>
      <w:r w:rsidR="00A16BAB">
        <w:rPr>
          <w:color w:val="313131"/>
        </w:rPr>
        <w:t xml:space="preserve">                                              </w:t>
      </w:r>
      <w:r w:rsidRPr="00A16BAB">
        <w:rPr>
          <w:color w:val="313131"/>
        </w:rPr>
        <w:t>Продолжать сейчас не буду,</w:t>
      </w:r>
      <w:r w:rsidRPr="00A16BAB">
        <w:rPr>
          <w:color w:val="313131"/>
        </w:rPr>
        <w:t xml:space="preserve">                                                                                     </w:t>
      </w:r>
      <w:r w:rsidRPr="00A16BAB">
        <w:rPr>
          <w:color w:val="313131"/>
        </w:rPr>
        <w:t xml:space="preserve"> </w:t>
      </w:r>
      <w:r w:rsidR="00A16BAB">
        <w:rPr>
          <w:color w:val="313131"/>
        </w:rPr>
        <w:t xml:space="preserve">                                   </w:t>
      </w:r>
      <w:r w:rsidRPr="00A16BAB">
        <w:rPr>
          <w:color w:val="313131"/>
        </w:rPr>
        <w:t xml:space="preserve">Но скажу вам точно я: </w:t>
      </w:r>
      <w:r w:rsidRPr="00A16BAB">
        <w:rPr>
          <w:color w:val="313131"/>
        </w:rPr>
        <w:t xml:space="preserve">                                                                                             </w:t>
      </w:r>
      <w:r w:rsidR="00A16BAB">
        <w:rPr>
          <w:color w:val="313131"/>
        </w:rPr>
        <w:t xml:space="preserve">                        </w:t>
      </w:r>
      <w:r w:rsidRPr="00A16BAB">
        <w:rPr>
          <w:color w:val="313131"/>
        </w:rPr>
        <w:t xml:space="preserve">Разные профессии </w:t>
      </w:r>
      <w:r w:rsidRPr="00A16BAB">
        <w:rPr>
          <w:color w:val="313131"/>
        </w:rPr>
        <w:t xml:space="preserve">                                                                                               </w:t>
      </w:r>
      <w:r w:rsidR="00A16BAB">
        <w:rPr>
          <w:color w:val="313131"/>
        </w:rPr>
        <w:t xml:space="preserve">                             </w:t>
      </w:r>
      <w:r w:rsidRPr="00A16BAB">
        <w:rPr>
          <w:color w:val="313131"/>
        </w:rPr>
        <w:t xml:space="preserve">Каждому – своя. </w:t>
      </w:r>
      <w:r w:rsidRPr="00A16BAB">
        <w:rPr>
          <w:color w:val="313131"/>
        </w:rPr>
        <w:t xml:space="preserve">                                                                                                </w:t>
      </w:r>
      <w:r w:rsidR="00A16BAB">
        <w:rPr>
          <w:color w:val="313131"/>
        </w:rPr>
        <w:t xml:space="preserve">                               </w:t>
      </w:r>
      <w:r w:rsidRPr="00A16BAB">
        <w:rPr>
          <w:color w:val="313131"/>
        </w:rPr>
        <w:t xml:space="preserve">Если любишь русский – </w:t>
      </w:r>
      <w:r w:rsidRPr="00A16BAB">
        <w:rPr>
          <w:color w:val="313131"/>
        </w:rPr>
        <w:t xml:space="preserve">                                                                                    </w:t>
      </w:r>
      <w:r w:rsidR="00A16BAB">
        <w:rPr>
          <w:color w:val="313131"/>
        </w:rPr>
        <w:t xml:space="preserve">                                                          </w:t>
      </w:r>
      <w:r w:rsidRPr="00A16BAB">
        <w:rPr>
          <w:color w:val="313131"/>
        </w:rPr>
        <w:t xml:space="preserve">Станешь журналистом, </w:t>
      </w:r>
      <w:r w:rsidRPr="00A16BAB">
        <w:rPr>
          <w:color w:val="313131"/>
        </w:rPr>
        <w:t xml:space="preserve">                                                                                            </w:t>
      </w:r>
      <w:r w:rsidR="00A16BAB">
        <w:rPr>
          <w:color w:val="313131"/>
        </w:rPr>
        <w:t xml:space="preserve">                            </w:t>
      </w:r>
      <w:r w:rsidRPr="00A16BAB">
        <w:rPr>
          <w:color w:val="313131"/>
        </w:rPr>
        <w:t xml:space="preserve">Если географию – Быть геодезистом, </w:t>
      </w:r>
      <w:r w:rsidRPr="00A16BAB">
        <w:rPr>
          <w:color w:val="313131"/>
        </w:rPr>
        <w:t xml:space="preserve">                                                                  </w:t>
      </w:r>
      <w:r w:rsidR="00A16BAB">
        <w:rPr>
          <w:color w:val="313131"/>
        </w:rPr>
        <w:t xml:space="preserve">                                </w:t>
      </w:r>
      <w:r w:rsidRPr="00A16BAB">
        <w:rPr>
          <w:color w:val="313131"/>
        </w:rPr>
        <w:t xml:space="preserve">Если любишь всякие </w:t>
      </w:r>
      <w:r w:rsidR="00A16BAB" w:rsidRPr="00A16BAB">
        <w:rPr>
          <w:color w:val="313131"/>
        </w:rPr>
        <w:t xml:space="preserve">                                                                                                                  </w:t>
      </w:r>
      <w:r w:rsidRPr="00A16BAB">
        <w:rPr>
          <w:color w:val="313131"/>
        </w:rPr>
        <w:t xml:space="preserve">Точные науки – Изобретать будешь </w:t>
      </w:r>
      <w:r w:rsidR="00A16BAB" w:rsidRPr="00A16BAB">
        <w:rPr>
          <w:color w:val="313131"/>
        </w:rPr>
        <w:t xml:space="preserve">                                                                            </w:t>
      </w:r>
      <w:r w:rsidR="00A16BAB">
        <w:rPr>
          <w:color w:val="313131"/>
        </w:rPr>
        <w:t xml:space="preserve">                            </w:t>
      </w:r>
      <w:r w:rsidRPr="00A16BAB">
        <w:rPr>
          <w:color w:val="313131"/>
        </w:rPr>
        <w:t>Разные ты штуки</w:t>
      </w:r>
      <w:r w:rsidR="00745C5E">
        <w:rPr>
          <w:color w:val="313131"/>
        </w:rPr>
        <w:t>.</w:t>
      </w:r>
      <w:r w:rsidRPr="00A16BAB">
        <w:rPr>
          <w:color w:val="313131"/>
        </w:rPr>
        <w:t xml:space="preserve"> </w:t>
      </w:r>
      <w:r w:rsidR="00A16BAB" w:rsidRPr="00A16BAB">
        <w:rPr>
          <w:color w:val="313131"/>
        </w:rPr>
        <w:t xml:space="preserve">                                                                                                                       </w:t>
      </w:r>
      <w:r w:rsidR="00A16BAB">
        <w:rPr>
          <w:color w:val="313131"/>
        </w:rPr>
        <w:t xml:space="preserve">                 </w:t>
      </w:r>
      <w:proofErr w:type="gramStart"/>
      <w:r w:rsidRPr="00A16BAB">
        <w:rPr>
          <w:color w:val="313131"/>
        </w:rPr>
        <w:t>К</w:t>
      </w:r>
      <w:proofErr w:type="gramEnd"/>
      <w:r w:rsidRPr="00A16BAB">
        <w:rPr>
          <w:color w:val="313131"/>
        </w:rPr>
        <w:t xml:space="preserve"> знаниям любовь </w:t>
      </w:r>
      <w:r w:rsidR="00A16BAB" w:rsidRPr="00A16BAB">
        <w:rPr>
          <w:color w:val="313131"/>
        </w:rPr>
        <w:t xml:space="preserve">                                                                                                </w:t>
      </w:r>
      <w:r w:rsidR="00A16BAB">
        <w:rPr>
          <w:color w:val="313131"/>
        </w:rPr>
        <w:t xml:space="preserve">                             </w:t>
      </w:r>
      <w:r w:rsidRPr="00A16BAB">
        <w:rPr>
          <w:color w:val="313131"/>
        </w:rPr>
        <w:t xml:space="preserve">Заложите с детства, </w:t>
      </w:r>
      <w:r w:rsidR="00A16BAB" w:rsidRPr="00A16BAB">
        <w:rPr>
          <w:color w:val="313131"/>
        </w:rPr>
        <w:t xml:space="preserve">                                                                                                       </w:t>
      </w:r>
      <w:r w:rsidR="00A16BAB">
        <w:rPr>
          <w:color w:val="313131"/>
        </w:rPr>
        <w:t xml:space="preserve">                       </w:t>
      </w:r>
      <w:r w:rsidRPr="00A16BAB">
        <w:rPr>
          <w:color w:val="313131"/>
        </w:rPr>
        <w:t xml:space="preserve">Потому что с ними </w:t>
      </w:r>
      <w:r w:rsidR="00A16BAB" w:rsidRPr="00A16BAB">
        <w:rPr>
          <w:color w:val="313131"/>
        </w:rPr>
        <w:t xml:space="preserve">                                                                                          </w:t>
      </w:r>
      <w:r w:rsidR="00A16BAB">
        <w:rPr>
          <w:color w:val="313131"/>
        </w:rPr>
        <w:t xml:space="preserve">                                           </w:t>
      </w:r>
      <w:r w:rsidRPr="00A16BAB">
        <w:rPr>
          <w:color w:val="313131"/>
        </w:rPr>
        <w:t>Всегда будут средства!</w:t>
      </w:r>
    </w:p>
    <w:p w:rsidR="00584D82" w:rsidRPr="00A16BAB" w:rsidRDefault="00584D82" w:rsidP="00A16BAB">
      <w:pPr>
        <w:pStyle w:val="z-"/>
        <w:jc w:val="left"/>
        <w:rPr>
          <w:rFonts w:ascii="Times New Roman" w:hAnsi="Times New Roman" w:cs="Times New Roman"/>
          <w:sz w:val="24"/>
          <w:szCs w:val="24"/>
        </w:rPr>
      </w:pPr>
      <w:r w:rsidRPr="00A16BAB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584D82" w:rsidRPr="00A16BAB" w:rsidRDefault="00584D82" w:rsidP="00A16BAB">
      <w:pPr>
        <w:pStyle w:val="z-1"/>
        <w:jc w:val="left"/>
        <w:rPr>
          <w:rFonts w:ascii="Times New Roman" w:hAnsi="Times New Roman" w:cs="Times New Roman"/>
          <w:sz w:val="24"/>
          <w:szCs w:val="24"/>
        </w:rPr>
      </w:pPr>
      <w:r w:rsidRPr="00A16BAB">
        <w:rPr>
          <w:rFonts w:ascii="Times New Roman" w:hAnsi="Times New Roman" w:cs="Times New Roman"/>
          <w:sz w:val="24"/>
          <w:szCs w:val="24"/>
        </w:rPr>
        <w:t>Конец формы</w:t>
      </w:r>
    </w:p>
    <w:p w:rsidR="00584D82" w:rsidRPr="00A16BAB" w:rsidRDefault="00584D82" w:rsidP="00A16BA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75F4" w:rsidRPr="007F5C8E" w:rsidRDefault="00884901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III</w:t>
      </w:r>
      <w:r w:rsidR="00C875F4" w:rsidRPr="007F5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Рефлексия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песня «Кем стать» группа «</w:t>
      </w:r>
      <w:proofErr w:type="spellStart"/>
      <w:r w:rsidR="001723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МультиКейс</w:t>
      </w:r>
      <w:proofErr w:type="spellEnd"/>
      <w:r w:rsidR="001723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в исполнении воспитаннико</w:t>
      </w:r>
      <w:r w:rsidRPr="007F5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много говорили сегодня о профессиях. Скажите, бывают профессии, которые не приносят пользу?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каждая профессия нужна и важна и они друг без друга не могут существовать. Ребята, у вас еще много времени впереди, чтобы выбрать профессию. Важно, чтобы каждый человек выбрал профессию по душе, профессия должна интересовать человека, тогда она будет приносить человеку радость, а обществу пользу.</w:t>
      </w:r>
    </w:p>
    <w:p w:rsidR="00C875F4" w:rsidRPr="007F5C8E" w:rsidRDefault="00C875F4" w:rsidP="00C875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Счастлив тот человек, который занимается любимым делом, кто выбрал правильно себе профессию. Я желаю вам правильно выбрать свой жизненный путь</w:t>
      </w:r>
    </w:p>
    <w:p w:rsidR="008354E7" w:rsidRPr="007F5C8E" w:rsidRDefault="008354E7">
      <w:pPr>
        <w:rPr>
          <w:rFonts w:ascii="Times New Roman" w:hAnsi="Times New Roman" w:cs="Times New Roman"/>
          <w:sz w:val="24"/>
          <w:szCs w:val="24"/>
        </w:rPr>
      </w:pPr>
    </w:p>
    <w:sectPr w:rsidR="008354E7" w:rsidRPr="007F5C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B7" w:rsidRDefault="00E003B7" w:rsidP="00E33E96">
      <w:pPr>
        <w:spacing w:after="0" w:line="240" w:lineRule="auto"/>
      </w:pPr>
      <w:r>
        <w:separator/>
      </w:r>
    </w:p>
  </w:endnote>
  <w:endnote w:type="continuationSeparator" w:id="0">
    <w:p w:rsidR="00E003B7" w:rsidRDefault="00E003B7" w:rsidP="00E3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96" w:rsidRDefault="00E33E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96" w:rsidRDefault="00E33E9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96" w:rsidRDefault="00E33E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B7" w:rsidRDefault="00E003B7" w:rsidP="00E33E96">
      <w:pPr>
        <w:spacing w:after="0" w:line="240" w:lineRule="auto"/>
      </w:pPr>
      <w:r>
        <w:separator/>
      </w:r>
    </w:p>
  </w:footnote>
  <w:footnote w:type="continuationSeparator" w:id="0">
    <w:p w:rsidR="00E003B7" w:rsidRDefault="00E003B7" w:rsidP="00E3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96" w:rsidRDefault="00E33E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96" w:rsidRDefault="00E33E9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96" w:rsidRDefault="00E33E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88C"/>
    <w:multiLevelType w:val="multilevel"/>
    <w:tmpl w:val="FFF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44D0A"/>
    <w:multiLevelType w:val="multilevel"/>
    <w:tmpl w:val="741E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915277"/>
    <w:multiLevelType w:val="multilevel"/>
    <w:tmpl w:val="DD9E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959EB"/>
    <w:multiLevelType w:val="multilevel"/>
    <w:tmpl w:val="ABC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54AEF"/>
    <w:multiLevelType w:val="multilevel"/>
    <w:tmpl w:val="0F8E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C59E9"/>
    <w:multiLevelType w:val="multilevel"/>
    <w:tmpl w:val="1E2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557258"/>
    <w:multiLevelType w:val="multilevel"/>
    <w:tmpl w:val="FAF2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70766B"/>
    <w:multiLevelType w:val="multilevel"/>
    <w:tmpl w:val="76E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50561F"/>
    <w:multiLevelType w:val="multilevel"/>
    <w:tmpl w:val="77C42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9747A"/>
    <w:multiLevelType w:val="multilevel"/>
    <w:tmpl w:val="7C9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AA7569"/>
    <w:multiLevelType w:val="multilevel"/>
    <w:tmpl w:val="10B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85532"/>
    <w:multiLevelType w:val="multilevel"/>
    <w:tmpl w:val="49B4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B148C6"/>
    <w:multiLevelType w:val="multilevel"/>
    <w:tmpl w:val="5512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0276D9"/>
    <w:multiLevelType w:val="multilevel"/>
    <w:tmpl w:val="695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F2"/>
    <w:rsid w:val="00003E9A"/>
    <w:rsid w:val="000B6603"/>
    <w:rsid w:val="00116804"/>
    <w:rsid w:val="00172387"/>
    <w:rsid w:val="001775AC"/>
    <w:rsid w:val="002123A0"/>
    <w:rsid w:val="0027034B"/>
    <w:rsid w:val="00315D05"/>
    <w:rsid w:val="003449B5"/>
    <w:rsid w:val="003E4D35"/>
    <w:rsid w:val="00407D99"/>
    <w:rsid w:val="00490653"/>
    <w:rsid w:val="004D2B3A"/>
    <w:rsid w:val="005258BF"/>
    <w:rsid w:val="00581D21"/>
    <w:rsid w:val="00584D82"/>
    <w:rsid w:val="006007EF"/>
    <w:rsid w:val="006232CC"/>
    <w:rsid w:val="006B585D"/>
    <w:rsid w:val="006C6A36"/>
    <w:rsid w:val="00745C5E"/>
    <w:rsid w:val="00767B5E"/>
    <w:rsid w:val="00774D9A"/>
    <w:rsid w:val="007D7BAD"/>
    <w:rsid w:val="007F5C8E"/>
    <w:rsid w:val="00804F15"/>
    <w:rsid w:val="008354E7"/>
    <w:rsid w:val="00882160"/>
    <w:rsid w:val="00884901"/>
    <w:rsid w:val="00950E8A"/>
    <w:rsid w:val="00976458"/>
    <w:rsid w:val="009778D8"/>
    <w:rsid w:val="009B7721"/>
    <w:rsid w:val="00A16BAB"/>
    <w:rsid w:val="00AA61C3"/>
    <w:rsid w:val="00AF0433"/>
    <w:rsid w:val="00B2215B"/>
    <w:rsid w:val="00B369F2"/>
    <w:rsid w:val="00B673BF"/>
    <w:rsid w:val="00B85EBC"/>
    <w:rsid w:val="00BD7856"/>
    <w:rsid w:val="00BE2D98"/>
    <w:rsid w:val="00BE663B"/>
    <w:rsid w:val="00C875F4"/>
    <w:rsid w:val="00CB67B4"/>
    <w:rsid w:val="00D74A53"/>
    <w:rsid w:val="00E003B7"/>
    <w:rsid w:val="00E22ECE"/>
    <w:rsid w:val="00E33E96"/>
    <w:rsid w:val="00E85693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75F4"/>
    <w:rPr>
      <w:b/>
      <w:bCs/>
    </w:rPr>
  </w:style>
  <w:style w:type="paragraph" w:styleId="a4">
    <w:name w:val="Normal (Web)"/>
    <w:basedOn w:val="a"/>
    <w:uiPriority w:val="99"/>
    <w:unhideWhenUsed/>
    <w:rsid w:val="00C875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75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E8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7034B"/>
    <w:rPr>
      <w:color w:val="0274BE"/>
      <w:u w:val="single"/>
      <w:shd w:val="clear" w:color="auto" w:fill="auto"/>
    </w:rPr>
  </w:style>
  <w:style w:type="paragraph" w:styleId="a9">
    <w:name w:val="header"/>
    <w:basedOn w:val="a"/>
    <w:link w:val="aa"/>
    <w:uiPriority w:val="99"/>
    <w:unhideWhenUsed/>
    <w:rsid w:val="00E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E96"/>
  </w:style>
  <w:style w:type="paragraph" w:styleId="ab">
    <w:name w:val="footer"/>
    <w:basedOn w:val="a"/>
    <w:link w:val="ac"/>
    <w:uiPriority w:val="99"/>
    <w:unhideWhenUsed/>
    <w:rsid w:val="00E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E96"/>
  </w:style>
  <w:style w:type="character" w:customStyle="1" w:styleId="10">
    <w:name w:val="Заголовок 1 Знак"/>
    <w:basedOn w:val="a0"/>
    <w:link w:val="1"/>
    <w:uiPriority w:val="9"/>
    <w:rsid w:val="00AA6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4D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4D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4D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4D8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75F4"/>
    <w:rPr>
      <w:b/>
      <w:bCs/>
    </w:rPr>
  </w:style>
  <w:style w:type="paragraph" w:styleId="a4">
    <w:name w:val="Normal (Web)"/>
    <w:basedOn w:val="a"/>
    <w:uiPriority w:val="99"/>
    <w:unhideWhenUsed/>
    <w:rsid w:val="00C875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75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E8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7034B"/>
    <w:rPr>
      <w:color w:val="0274BE"/>
      <w:u w:val="single"/>
      <w:shd w:val="clear" w:color="auto" w:fill="auto"/>
    </w:rPr>
  </w:style>
  <w:style w:type="paragraph" w:styleId="a9">
    <w:name w:val="header"/>
    <w:basedOn w:val="a"/>
    <w:link w:val="aa"/>
    <w:uiPriority w:val="99"/>
    <w:unhideWhenUsed/>
    <w:rsid w:val="00E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E96"/>
  </w:style>
  <w:style w:type="paragraph" w:styleId="ab">
    <w:name w:val="footer"/>
    <w:basedOn w:val="a"/>
    <w:link w:val="ac"/>
    <w:uiPriority w:val="99"/>
    <w:unhideWhenUsed/>
    <w:rsid w:val="00E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E96"/>
  </w:style>
  <w:style w:type="character" w:customStyle="1" w:styleId="10">
    <w:name w:val="Заголовок 1 Знак"/>
    <w:basedOn w:val="a0"/>
    <w:link w:val="1"/>
    <w:uiPriority w:val="9"/>
    <w:rsid w:val="00AA6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4D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4D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4D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4D8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0801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545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3955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2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1144">
          <w:marLeft w:val="0"/>
          <w:marRight w:val="0"/>
          <w:marTop w:val="75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7383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alfa.com/samorazvitie/kreativnost-intellekt-talan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nalfa.com/uspeh/umenie-obshhatsya-s-lyudm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dcterms:created xsi:type="dcterms:W3CDTF">2020-07-13T09:05:00Z</dcterms:created>
  <dcterms:modified xsi:type="dcterms:W3CDTF">2020-10-16T06:20:00Z</dcterms:modified>
</cp:coreProperties>
</file>