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C" w:rsidRPr="00A015D4" w:rsidRDefault="00C432BC" w:rsidP="00C432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1.Почему «каменный век» был так назван?</w:t>
      </w:r>
    </w:p>
    <w:p w:rsidR="00C432BC" w:rsidRPr="00A015D4" w:rsidRDefault="00C432BC" w:rsidP="00C432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по причине каменных курганов </w:t>
      </w:r>
    </w:p>
    <w:p w:rsidR="00C432BC" w:rsidRPr="00A015D4" w:rsidRDefault="00C432BC" w:rsidP="00C432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проживали в каменных пещерах</w:t>
      </w:r>
    </w:p>
    <w:p w:rsidR="00C432BC" w:rsidRPr="00A015D4" w:rsidRDefault="00C432BC" w:rsidP="00C432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орудия труда были изготовлены из камня</w:t>
      </w:r>
    </w:p>
    <w:p w:rsidR="00C432BC" w:rsidRPr="00A015D4" w:rsidRDefault="00C432BC" w:rsidP="00C432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древние рисунки  люди делали на камнях 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2.Самый древний человек на земле: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человек – разумный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человек – прямоходящий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человек – умелый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– выпрямленный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3.Первый коллектив древнейших людей: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родовая  община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племя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союз племён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стадо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4.Способность скота добывать корм из-под снега: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зимовка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кормление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барымта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тебеневка</w:t>
      </w:r>
      <w:proofErr w:type="gramEnd"/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5.Период  монгольских завоеваний на территории Казахстана: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11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12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13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14 В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6. Первоначальный район возникновения Казахского ханства: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долины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рек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Чу и Таласа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долины рек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>ли и Каратала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7.Территория Младшего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>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ВК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ЗК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СК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ЮК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8.Жуз – это: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отдельное государство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отдельная народность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– географический район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политический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союз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9.Термин «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бий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>» означает: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предводитель племен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знатный человек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административный чиновник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судебные функции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lastRenderedPageBreak/>
        <w:t xml:space="preserve">10.В каком году образовалось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Джунгарское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государство: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 1614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1623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1635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1644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11.Сколько лет длилось восстание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С.Датова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в Младшем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жузе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>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10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14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3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12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12. Доминирующая культура в земледелии  уйгуров и дунган: 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пшеница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овес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рис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табак</w:t>
      </w:r>
      <w:proofErr w:type="gramEnd"/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13. Годы восстания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К.Касымова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>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1827-1837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1837-1847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1847-1857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1857-1867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14. Какое событие послужило поводом восстания 1916 г.: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тяготы войны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влияние революции 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царский указ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налогов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15.Год образования партии «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>»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1914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1915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1916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1917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16. Когда была введена политика «Военный коммунизм»: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1919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1920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1921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1922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17. Карагандинский шахтер, последователь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А.Стаханова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в Казахстане: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Б.Ыкыласов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Ш.Берсиев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Т.Кузембаев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А.Сафин</w:t>
      </w:r>
      <w:proofErr w:type="spellEnd"/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18. Под каким названием вошёл в историю голод 1930-1932 </w:t>
      </w:r>
      <w:proofErr w:type="spellStart"/>
      <w:proofErr w:type="gramStart"/>
      <w:r w:rsidRPr="00A015D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015D4">
        <w:rPr>
          <w:rFonts w:ascii="Times New Roman" w:hAnsi="Times New Roman" w:cs="Times New Roman"/>
          <w:sz w:val="28"/>
          <w:szCs w:val="28"/>
        </w:rPr>
        <w:t>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  трагедия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«Малый октябрь»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«Годы великого бедствия»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«Великий джут»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lastRenderedPageBreak/>
        <w:t>19.Преобразование КАССР в КССР?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1931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1936</w:t>
      </w:r>
    </w:p>
    <w:p w:rsidR="00C432BC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15D4">
        <w:rPr>
          <w:rFonts w:ascii="Times New Roman" w:hAnsi="Times New Roman" w:cs="Times New Roman"/>
          <w:sz w:val="28"/>
          <w:szCs w:val="28"/>
        </w:rPr>
        <w:t>С) 1941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1928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20.Первый  профессиональный казахский художник: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Г.Исмаилова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Ш.Валиханов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А.Кастеев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Н.Наурызбаев</w:t>
      </w:r>
      <w:proofErr w:type="spellEnd"/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21.Сколько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стено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звания «Герой Советского С</w:t>
      </w:r>
      <w:r w:rsidRPr="00A015D4">
        <w:rPr>
          <w:rFonts w:ascii="Times New Roman" w:hAnsi="Times New Roman" w:cs="Times New Roman"/>
          <w:sz w:val="28"/>
          <w:szCs w:val="28"/>
        </w:rPr>
        <w:t>оюза» дважды: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3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4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5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6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22. Год освоения целины: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1952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1953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1954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1955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23.  Какой город должен был стать центром немецкой автономии: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Целиноград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Атбасар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Ерейментау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Алексеевка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24. Когда состоялись первые всенародные выборы Президента Казахстана: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16 октября 1991 г.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10 ноября 1991 г.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1 декабря 1991 г.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10 декабря 1991 г.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25. Автор флага РК: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Ш.Валиханов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Ш.Нажимеденов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Ж.Малибеков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Ш.Ниязбеков</w:t>
      </w:r>
      <w:proofErr w:type="spellEnd"/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26.Несколько родов, живущих в одной местности: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родовая община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племя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015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>оюз племен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стадо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15D4">
        <w:rPr>
          <w:rFonts w:ascii="Times New Roman" w:hAnsi="Times New Roman" w:cs="Times New Roman"/>
          <w:sz w:val="28"/>
          <w:szCs w:val="28"/>
        </w:rPr>
        <w:t>.Наиболее благоприятными местами для расселения древнего человека были горы: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Каратау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Алатау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lastRenderedPageBreak/>
        <w:t>С) Тянь-Шань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Тарбагатай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015D4">
        <w:rPr>
          <w:rFonts w:ascii="Times New Roman" w:hAnsi="Times New Roman" w:cs="Times New Roman"/>
          <w:sz w:val="28"/>
          <w:szCs w:val="28"/>
        </w:rPr>
        <w:t xml:space="preserve">.Стоянка эпохи бронзы впервые были обнаружена у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>ндроново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: 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Южная Сибирь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Урал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Казахстан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Узбекистан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015D4">
        <w:rPr>
          <w:rFonts w:ascii="Times New Roman" w:hAnsi="Times New Roman" w:cs="Times New Roman"/>
          <w:sz w:val="28"/>
          <w:szCs w:val="28"/>
        </w:rPr>
        <w:t xml:space="preserve">.Саки, носящие остроконечные шапки: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Саки-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тиграхауда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Саки-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парадарайя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Саки –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хаомаварга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Саки – рыболовы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015D4">
        <w:rPr>
          <w:rFonts w:ascii="Times New Roman" w:hAnsi="Times New Roman" w:cs="Times New Roman"/>
          <w:sz w:val="28"/>
          <w:szCs w:val="28"/>
        </w:rPr>
        <w:t>.«Звериный стиль» в искусстве был характерен для племен: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Усуни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Канлы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Саки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Гунны 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015D4">
        <w:rPr>
          <w:rFonts w:ascii="Times New Roman" w:hAnsi="Times New Roman" w:cs="Times New Roman"/>
          <w:sz w:val="28"/>
          <w:szCs w:val="28"/>
        </w:rPr>
        <w:t>.Основной район расположения раннесредневековых государств на территории Казахстана: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СК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ЮК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ЗК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ВК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A015D4">
        <w:rPr>
          <w:rFonts w:ascii="Times New Roman" w:hAnsi="Times New Roman" w:cs="Times New Roman"/>
          <w:sz w:val="28"/>
          <w:szCs w:val="28"/>
        </w:rPr>
        <w:t xml:space="preserve">.«Великий Шелковый путь» связывал экономическими связями: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Запад с Востоком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Запад с Севером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Север и Югом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Восток с Югом 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A015D4">
        <w:rPr>
          <w:rFonts w:ascii="Times New Roman" w:hAnsi="Times New Roman" w:cs="Times New Roman"/>
          <w:sz w:val="28"/>
          <w:szCs w:val="28"/>
        </w:rPr>
        <w:t xml:space="preserve">.Поклонение Тенгри: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культ Земли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культ Воды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культ Неба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культ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Огня 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A015D4">
        <w:rPr>
          <w:rFonts w:ascii="Times New Roman" w:hAnsi="Times New Roman" w:cs="Times New Roman"/>
          <w:sz w:val="28"/>
          <w:szCs w:val="28"/>
        </w:rPr>
        <w:t xml:space="preserve">.Город, державший 6 месяцев оборону  против </w:t>
      </w:r>
      <w:proofErr w:type="spellStart"/>
      <w:proofErr w:type="gramStart"/>
      <w:r w:rsidRPr="00A015D4">
        <w:rPr>
          <w:rFonts w:ascii="Times New Roman" w:hAnsi="Times New Roman" w:cs="Times New Roman"/>
          <w:sz w:val="28"/>
          <w:szCs w:val="28"/>
        </w:rPr>
        <w:t>монголо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– татар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Отрар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Сыгнак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Баласагун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Мерке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015D4">
        <w:rPr>
          <w:rFonts w:ascii="Times New Roman" w:hAnsi="Times New Roman" w:cs="Times New Roman"/>
          <w:sz w:val="28"/>
          <w:szCs w:val="28"/>
        </w:rPr>
        <w:t xml:space="preserve">. Период образования казахской  народности: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сер. 12в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сер. 13в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сер. 14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сер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>. 15 в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015D4">
        <w:rPr>
          <w:rFonts w:ascii="Times New Roman" w:hAnsi="Times New Roman" w:cs="Times New Roman"/>
          <w:sz w:val="28"/>
          <w:szCs w:val="28"/>
        </w:rPr>
        <w:t>.Основатели 1 Казахского ханства: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султаны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Есим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lastRenderedPageBreak/>
        <w:t xml:space="preserve">В) султаны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Керей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султаны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Жангир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султаны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Бурундук и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Тахир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A015D4">
        <w:rPr>
          <w:rFonts w:ascii="Times New Roman" w:hAnsi="Times New Roman" w:cs="Times New Roman"/>
          <w:sz w:val="28"/>
          <w:szCs w:val="28"/>
        </w:rPr>
        <w:t xml:space="preserve">. Титул правителей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джунгар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>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хан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джабгу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хунтайджи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нойон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015D4">
        <w:rPr>
          <w:rFonts w:ascii="Times New Roman" w:hAnsi="Times New Roman" w:cs="Times New Roman"/>
          <w:sz w:val="28"/>
          <w:szCs w:val="28"/>
        </w:rPr>
        <w:t>. Присоединение к России началось: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в 16 в.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в 17 в.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в 18 в.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19 в.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A015D4">
        <w:rPr>
          <w:rFonts w:ascii="Times New Roman" w:hAnsi="Times New Roman" w:cs="Times New Roman"/>
          <w:sz w:val="28"/>
          <w:szCs w:val="28"/>
        </w:rPr>
        <w:t>. 1836-1838 гг. – годы восстания под руководством: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С.Датова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М.Утемисова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И.Тайманова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К.Касымова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A015D4">
        <w:rPr>
          <w:rFonts w:ascii="Times New Roman" w:hAnsi="Times New Roman" w:cs="Times New Roman"/>
          <w:sz w:val="28"/>
          <w:szCs w:val="28"/>
        </w:rPr>
        <w:t>. Печатный орган партии «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>» газета: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«Казак»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>»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«Орда»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>»</w:t>
      </w:r>
    </w:p>
    <w:p w:rsidR="00C432BC" w:rsidRPr="009F66F5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41. Годы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массовых репрессий  в Казахстане:</w:t>
      </w:r>
    </w:p>
    <w:p w:rsidR="00C432BC" w:rsidRPr="009F66F5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kk-KZ"/>
        </w:rPr>
        <w:t>1934-1935</w:t>
      </w:r>
    </w:p>
    <w:p w:rsidR="00C432BC" w:rsidRPr="009F66F5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В) 19</w:t>
      </w:r>
      <w:r>
        <w:rPr>
          <w:rFonts w:ascii="Times New Roman" w:hAnsi="Times New Roman" w:cs="Times New Roman"/>
          <w:sz w:val="28"/>
          <w:szCs w:val="28"/>
          <w:lang w:val="kk-KZ"/>
        </w:rPr>
        <w:t>35-1936</w:t>
      </w:r>
    </w:p>
    <w:p w:rsidR="00C432BC" w:rsidRPr="009F66F5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936-1937</w:t>
      </w:r>
    </w:p>
    <w:p w:rsidR="00C432BC" w:rsidRPr="009F66F5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19</w:t>
      </w:r>
      <w:r>
        <w:rPr>
          <w:rFonts w:ascii="Times New Roman" w:hAnsi="Times New Roman" w:cs="Times New Roman"/>
          <w:sz w:val="28"/>
          <w:szCs w:val="28"/>
          <w:lang w:val="kk-KZ"/>
        </w:rPr>
        <w:t>37-1938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015D4">
        <w:rPr>
          <w:rFonts w:ascii="Times New Roman" w:hAnsi="Times New Roman" w:cs="Times New Roman"/>
          <w:sz w:val="28"/>
          <w:szCs w:val="28"/>
        </w:rPr>
        <w:t>. Война между гражданами одной страны за власть внутри государства: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Отечественная война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мировая война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гражданская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освободительная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Руководитель Казахстана в 1946-1954</w:t>
      </w:r>
      <w:r w:rsidRPr="00A015D4">
        <w:rPr>
          <w:rFonts w:ascii="Times New Roman" w:hAnsi="Times New Roman" w:cs="Times New Roman"/>
          <w:sz w:val="28"/>
          <w:szCs w:val="28"/>
        </w:rPr>
        <w:t xml:space="preserve"> гг.: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Ф.Голощекин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Ж.Шаяхметов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П.Пона</w:t>
      </w:r>
      <w:r w:rsidRPr="00A015D4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A015D4">
        <w:rPr>
          <w:rFonts w:ascii="Times New Roman" w:hAnsi="Times New Roman" w:cs="Times New Roman"/>
          <w:sz w:val="28"/>
          <w:szCs w:val="28"/>
        </w:rPr>
        <w:t>.Какими методами и приемами осуществлялась коллективизация в Казахстане?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планомерно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по принципу согласованности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выражая интересы бедняков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силовыми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методами</w:t>
      </w:r>
    </w:p>
    <w:p w:rsidR="00C432BC" w:rsidRPr="00C17DE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A01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Казахстан стал членом ООН:</w:t>
      </w:r>
    </w:p>
    <w:p w:rsidR="00C432BC" w:rsidRPr="00C17DE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15D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  <w:lang w:val="kk-KZ"/>
        </w:rPr>
        <w:t>в 1992г.</w:t>
      </w:r>
    </w:p>
    <w:p w:rsidR="00C432BC" w:rsidRPr="00C17DE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kk-KZ"/>
        </w:rPr>
        <w:t>в 1993г.</w:t>
      </w:r>
    </w:p>
    <w:p w:rsidR="00C432BC" w:rsidRPr="00C17DE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  <w:lang w:val="kk-KZ"/>
        </w:rPr>
        <w:t>в 1994г.</w:t>
      </w:r>
    </w:p>
    <w:p w:rsidR="00C432BC" w:rsidRPr="00C17DE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1995 г.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A015D4">
        <w:rPr>
          <w:rFonts w:ascii="Times New Roman" w:hAnsi="Times New Roman" w:cs="Times New Roman"/>
          <w:sz w:val="28"/>
          <w:szCs w:val="28"/>
        </w:rPr>
        <w:t>. Дважды «Герой Советского Союза»: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Кайсенов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Малик Габдуллин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Бегельдинов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Нуркен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Абдиров</w:t>
      </w:r>
      <w:proofErr w:type="spellEnd"/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A015D4">
        <w:rPr>
          <w:rFonts w:ascii="Times New Roman" w:hAnsi="Times New Roman" w:cs="Times New Roman"/>
          <w:sz w:val="28"/>
          <w:szCs w:val="28"/>
        </w:rPr>
        <w:t xml:space="preserve">Насильственное выселение народов с их исторической родины: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национализация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депортация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приватизация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миграция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A015D4">
        <w:rPr>
          <w:rFonts w:ascii="Times New Roman" w:hAnsi="Times New Roman" w:cs="Times New Roman"/>
          <w:sz w:val="28"/>
          <w:szCs w:val="28"/>
        </w:rPr>
        <w:t xml:space="preserve">.Волнения  на металлургическим комбинате в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15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015D4">
        <w:rPr>
          <w:rFonts w:ascii="Times New Roman" w:hAnsi="Times New Roman" w:cs="Times New Roman"/>
          <w:sz w:val="28"/>
          <w:szCs w:val="28"/>
        </w:rPr>
        <w:t>емиртау</w:t>
      </w:r>
      <w:proofErr w:type="spellEnd"/>
      <w:r w:rsidRPr="00A015D4">
        <w:rPr>
          <w:rFonts w:ascii="Times New Roman" w:hAnsi="Times New Roman" w:cs="Times New Roman"/>
          <w:sz w:val="28"/>
          <w:szCs w:val="28"/>
        </w:rPr>
        <w:t xml:space="preserve"> произошли в: 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А) 1958 г.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В) 1959 г.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>С) 1960 г.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>) 1961 г.</w:t>
      </w:r>
    </w:p>
    <w:p w:rsidR="00C432BC" w:rsidRPr="00A015D4" w:rsidRDefault="00C432BC" w:rsidP="00C43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A015D4">
        <w:rPr>
          <w:rFonts w:ascii="Times New Roman" w:hAnsi="Times New Roman" w:cs="Times New Roman"/>
          <w:sz w:val="28"/>
          <w:szCs w:val="28"/>
        </w:rPr>
        <w:t>. Руководитель, возглавлявший Казахстан в течение 25 лет:</w:t>
      </w:r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Д.Кунаев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П.Пономаренко</w:t>
      </w:r>
      <w:proofErr w:type="spellEnd"/>
    </w:p>
    <w:p w:rsidR="00C432BC" w:rsidRPr="00A015D4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Л.Брежнев</w:t>
      </w:r>
      <w:proofErr w:type="spellEnd"/>
    </w:p>
    <w:p w:rsidR="00C432BC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15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15D4">
        <w:rPr>
          <w:rFonts w:ascii="Times New Roman" w:hAnsi="Times New Roman" w:cs="Times New Roman"/>
          <w:sz w:val="28"/>
          <w:szCs w:val="28"/>
        </w:rPr>
        <w:t>Г.Колбин</w:t>
      </w:r>
      <w:proofErr w:type="spellEnd"/>
    </w:p>
    <w:p w:rsidR="00C432BC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50.КССР была преобразована в РК:</w:t>
      </w:r>
    </w:p>
    <w:p w:rsidR="00C432BC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декабря 1990 г.</w:t>
      </w:r>
    </w:p>
    <w:p w:rsidR="00C432BC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D7CD3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10 декабря 1991</w:t>
      </w:r>
      <w:r w:rsidRPr="009D7C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32BC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Pr="009D7CD3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10 декабря 1992</w:t>
      </w:r>
      <w:r w:rsidRPr="009D7C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32BC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9D7CD3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10 декабря 1993</w:t>
      </w:r>
      <w:r w:rsidRPr="009D7CD3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C4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42"/>
    <w:rsid w:val="002F61A9"/>
    <w:rsid w:val="00311144"/>
    <w:rsid w:val="00320174"/>
    <w:rsid w:val="00631B86"/>
    <w:rsid w:val="006413C7"/>
    <w:rsid w:val="00735759"/>
    <w:rsid w:val="00774BDC"/>
    <w:rsid w:val="008C6542"/>
    <w:rsid w:val="00C432BC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804</Words>
  <Characters>4585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2021-03-29T04:56:00Z</dcterms:created>
  <dcterms:modified xsi:type="dcterms:W3CDTF">2021-03-29T04:58:00Z</dcterms:modified>
</cp:coreProperties>
</file>