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1D" w:rsidRPr="0055637F" w:rsidRDefault="002A6001" w:rsidP="004A5704">
      <w:pPr>
        <w:pStyle w:val="aa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637F">
        <w:rPr>
          <w:rFonts w:ascii="Times New Roman" w:hAnsi="Times New Roman" w:cs="Times New Roman"/>
          <w:sz w:val="24"/>
          <w:szCs w:val="24"/>
          <w:lang w:val="ru-RU"/>
        </w:rPr>
        <w:t>План-конспект дистанционного урока</w:t>
      </w:r>
    </w:p>
    <w:p w:rsidR="001155D0" w:rsidRPr="0055637F" w:rsidRDefault="001155D0" w:rsidP="004A5704">
      <w:pPr>
        <w:pStyle w:val="aa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6"/>
        <w:tblW w:w="10626" w:type="dxa"/>
        <w:tblLayout w:type="fixed"/>
        <w:tblLook w:val="04A0" w:firstRow="1" w:lastRow="0" w:firstColumn="1" w:lastColumn="0" w:noHBand="0" w:noVBand="1"/>
      </w:tblPr>
      <w:tblGrid>
        <w:gridCol w:w="1809"/>
        <w:gridCol w:w="4565"/>
        <w:gridCol w:w="851"/>
        <w:gridCol w:w="2219"/>
        <w:gridCol w:w="1154"/>
        <w:gridCol w:w="28"/>
      </w:tblGrid>
      <w:tr w:rsidR="001155D0" w:rsidRPr="0055637F" w:rsidTr="000E30EF">
        <w:trPr>
          <w:gridAfter w:val="1"/>
          <w:wAfter w:w="28" w:type="dxa"/>
        </w:trPr>
        <w:tc>
          <w:tcPr>
            <w:tcW w:w="1809" w:type="dxa"/>
          </w:tcPr>
          <w:p w:rsidR="001155D0" w:rsidRPr="0055637F" w:rsidRDefault="001155D0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4565" w:type="dxa"/>
            <w:shd w:val="clear" w:color="auto" w:fill="auto"/>
          </w:tcPr>
          <w:p w:rsidR="001155D0" w:rsidRPr="0055637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851" w:type="dxa"/>
          </w:tcPr>
          <w:p w:rsidR="001155D0" w:rsidRPr="0055637F" w:rsidRDefault="001155D0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1155D0" w:rsidRPr="0055637F" w:rsidRDefault="004A5704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30EF" w:rsidRPr="0055637F" w:rsidTr="000E30EF">
        <w:trPr>
          <w:gridAfter w:val="1"/>
          <w:wAfter w:w="28" w:type="dxa"/>
          <w:trHeight w:val="135"/>
        </w:trPr>
        <w:tc>
          <w:tcPr>
            <w:tcW w:w="1809" w:type="dxa"/>
            <w:vMerge w:val="restart"/>
          </w:tcPr>
          <w:p w:rsidR="000E30EF" w:rsidRPr="0055637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4565" w:type="dxa"/>
            <w:vMerge w:val="restart"/>
            <w:shd w:val="clear" w:color="auto" w:fill="auto"/>
          </w:tcPr>
          <w:p w:rsid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Нурлыбековна</w:t>
            </w:r>
            <w:proofErr w:type="spellEnd"/>
          </w:p>
        </w:tc>
        <w:tc>
          <w:tcPr>
            <w:tcW w:w="851" w:type="dxa"/>
          </w:tcPr>
          <w:p w:rsidR="000E30EF" w:rsidRPr="0055637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0E30EF" w:rsidRP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+77770440119</w:t>
            </w:r>
          </w:p>
        </w:tc>
      </w:tr>
      <w:tr w:rsidR="000E30EF" w:rsidRPr="000E30EF" w:rsidTr="000E30EF">
        <w:trPr>
          <w:gridAfter w:val="1"/>
          <w:wAfter w:w="28" w:type="dxa"/>
          <w:trHeight w:val="135"/>
        </w:trPr>
        <w:tc>
          <w:tcPr>
            <w:tcW w:w="1809" w:type="dxa"/>
            <w:vMerge/>
          </w:tcPr>
          <w:p w:rsid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:rsid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Почта</w:t>
            </w:r>
          </w:p>
        </w:tc>
        <w:tc>
          <w:tcPr>
            <w:tcW w:w="3373" w:type="dxa"/>
            <w:gridSpan w:val="2"/>
            <w:shd w:val="clear" w:color="auto" w:fill="auto"/>
          </w:tcPr>
          <w:p w:rsidR="000E30EF" w:rsidRP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</w:rPr>
                <w:t>alya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</w:rPr>
                <w:t>zhaymaeva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</w:rPr>
                <w:t>mail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</w:rPr>
                <w:t>ru</w:t>
              </w:r>
            </w:hyperlink>
          </w:p>
          <w:p w:rsid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117D5">
                <w:rPr>
                  <w:rStyle w:val="af7"/>
                </w:rPr>
                <w:t>a</w:t>
              </w:r>
              <w:r w:rsidRPr="00A117D5">
                <w:rPr>
                  <w:rStyle w:val="af7"/>
                  <w:rFonts w:ascii="Times New Roman" w:hAnsi="Times New Roman"/>
                  <w:sz w:val="24"/>
                  <w:szCs w:val="24"/>
                </w:rPr>
                <w:t>lbina.zhaimayeva@mail.kz</w:t>
              </w:r>
            </w:hyperlink>
          </w:p>
          <w:p w:rsidR="000E30EF" w:rsidRPr="000E30EF" w:rsidRDefault="000E30EF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55D0" w:rsidRPr="0055637F" w:rsidTr="00192799">
        <w:trPr>
          <w:gridAfter w:val="1"/>
          <w:wAfter w:w="28" w:type="dxa"/>
        </w:trPr>
        <w:tc>
          <w:tcPr>
            <w:tcW w:w="1809" w:type="dxa"/>
          </w:tcPr>
          <w:p w:rsidR="001155D0" w:rsidRPr="0055637F" w:rsidRDefault="001155D0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1155D0" w:rsidRPr="0055637F" w:rsidRDefault="004A5704" w:rsidP="004A5704">
            <w:pPr>
              <w:pStyle w:val="aa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55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55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 w:rsidRPr="0055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5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</w:tr>
      <w:tr w:rsidR="002A6001" w:rsidRPr="0055637F" w:rsidTr="00192799">
        <w:trPr>
          <w:gridAfter w:val="1"/>
          <w:wAfter w:w="28" w:type="dxa"/>
        </w:trPr>
        <w:tc>
          <w:tcPr>
            <w:tcW w:w="1809" w:type="dxa"/>
          </w:tcPr>
          <w:p w:rsidR="002A6001" w:rsidRPr="0055637F" w:rsidRDefault="002A6001" w:rsidP="004A5704">
            <w:pPr>
              <w:pStyle w:val="aa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Учебная цель </w:t>
            </w:r>
          </w:p>
        </w:tc>
        <w:tc>
          <w:tcPr>
            <w:tcW w:w="8789" w:type="dxa"/>
            <w:gridSpan w:val="4"/>
            <w:shd w:val="clear" w:color="auto" w:fill="auto"/>
          </w:tcPr>
          <w:p w:rsidR="000A1E80" w:rsidRPr="0055637F" w:rsidRDefault="004A5704" w:rsidP="004A5704">
            <w:pPr>
              <w:pStyle w:val="NESTableText"/>
              <w:contextualSpacing/>
            </w:pPr>
            <w:r w:rsidRPr="0055637F">
              <w:t xml:space="preserve"> </w:t>
            </w:r>
            <w:r w:rsidRPr="0055637F">
              <w:t xml:space="preserve">4.3.2.2 получать и отправлять по электронной почте сообщения с прикрепленными </w:t>
            </w:r>
            <w:r w:rsidRPr="0055637F">
              <w:t xml:space="preserve"> </w:t>
            </w:r>
            <w:r w:rsidRPr="0055637F">
              <w:t>файлами</w:t>
            </w:r>
          </w:p>
        </w:tc>
      </w:tr>
      <w:tr w:rsidR="00192799" w:rsidRPr="0055637F" w:rsidTr="00192799">
        <w:trPr>
          <w:gridAfter w:val="1"/>
          <w:wAfter w:w="28" w:type="dxa"/>
        </w:trPr>
        <w:tc>
          <w:tcPr>
            <w:tcW w:w="1809" w:type="dxa"/>
          </w:tcPr>
          <w:p w:rsidR="00192799" w:rsidRPr="0055637F" w:rsidRDefault="00192799" w:rsidP="004A5704">
            <w:pPr>
              <w:pStyle w:val="aa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Орг.момент</w:t>
            </w:r>
            <w:proofErr w:type="spellEnd"/>
          </w:p>
        </w:tc>
        <w:tc>
          <w:tcPr>
            <w:tcW w:w="8789" w:type="dxa"/>
            <w:gridSpan w:val="4"/>
            <w:shd w:val="clear" w:color="auto" w:fill="auto"/>
          </w:tcPr>
          <w:p w:rsidR="00192799" w:rsidRPr="0055637F" w:rsidRDefault="00192799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Учитель: </w:t>
            </w:r>
            <w:r w:rsidR="004A5704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делает перекличку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чате: Все готовы? Здравствуйте!</w:t>
            </w:r>
          </w:p>
          <w:p w:rsidR="00192799" w:rsidRPr="0055637F" w:rsidRDefault="00192799" w:rsidP="004A5704">
            <w:pPr>
              <w:pStyle w:val="aa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="004A5704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ник: отвечает </w:t>
            </w:r>
            <w:r w:rsidR="004A5704" w:rsidRPr="0055637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32405B" wp14:editId="5DDBCBCF">
                  <wp:extent cx="242938" cy="247650"/>
                  <wp:effectExtent l="0" t="0" r="5080" b="0"/>
                  <wp:docPr id="1" name="Рисунок 1" descr="https://img2.freepng.ru/20180509/clw/kisspng-thumb-signal-emoji-sticker-emoticon-world-5af2babef1a220.9278217115258569589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0509/clw/kisspng-thumb-signal-emoji-sticker-emoticon-world-5af2babef1a220.92782171152585695898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0000" l="7556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7" r="20120"/>
                          <a:stretch/>
                        </pic:blipFill>
                        <pic:spPr bwMode="auto">
                          <a:xfrm>
                            <a:off x="0" y="0"/>
                            <a:ext cx="270330" cy="27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A5704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своё Имя</w:t>
            </w:r>
          </w:p>
        </w:tc>
      </w:tr>
      <w:tr w:rsidR="00395675" w:rsidRPr="0055637F" w:rsidTr="004A5704">
        <w:trPr>
          <w:trHeight w:val="567"/>
        </w:trPr>
        <w:tc>
          <w:tcPr>
            <w:tcW w:w="10626" w:type="dxa"/>
            <w:gridSpan w:val="6"/>
          </w:tcPr>
          <w:p w:rsidR="00395675" w:rsidRPr="0055637F" w:rsidRDefault="00395675" w:rsidP="004A5704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Изучением материала </w:t>
            </w:r>
            <w:r w:rsidR="004A5704"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дистанционно потребует</w:t>
            </w: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от тебя больших усилий, но я верю, что ты справишься! Для изучения данной темы тебе необходимо:</w:t>
            </w:r>
          </w:p>
        </w:tc>
      </w:tr>
      <w:tr w:rsidR="00395675" w:rsidRPr="0055637F" w:rsidTr="00192799">
        <w:tc>
          <w:tcPr>
            <w:tcW w:w="1809" w:type="dxa"/>
          </w:tcPr>
          <w:p w:rsidR="00395675" w:rsidRPr="0055637F" w:rsidRDefault="00395675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1.Изучить / Повторить </w:t>
            </w:r>
          </w:p>
        </w:tc>
        <w:tc>
          <w:tcPr>
            <w:tcW w:w="7635" w:type="dxa"/>
            <w:gridSpan w:val="3"/>
            <w:shd w:val="clear" w:color="auto" w:fill="auto"/>
          </w:tcPr>
          <w:p w:rsidR="004A5704" w:rsidRPr="0055637F" w:rsidRDefault="004A5704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Разгадайте ребус</w:t>
            </w:r>
            <w:r w:rsidR="00D649E7" w:rsidRPr="0055637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ы:</w:t>
            </w:r>
          </w:p>
          <w:p w:rsidR="000A1E80" w:rsidRPr="0055637F" w:rsidRDefault="004A5704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238375" cy="816563"/>
                  <wp:effectExtent l="0" t="0" r="0" b="0"/>
                  <wp:docPr id="2" name="Рисунок 2" descr="http://2.bp.blogspot.com/-_Ux1t2zb1Cs/TzDsmrphcuI/AAAAAAAAAHA/N4fhlHspGBk/s1600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_Ux1t2zb1Cs/TzDsmrphcuI/AAAAAAAAAHA/N4fhlHspGBk/s1600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536" cy="82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Ответ:</w:t>
            </w:r>
          </w:p>
          <w:p w:rsidR="00D649E7" w:rsidRPr="0055637F" w:rsidRDefault="00D649E7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</w:rPr>
              <w:object w:dxaOrig="3630" w:dyaOrig="4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pt;height:89.25pt" o:ole="">
                  <v:imagedata r:id="rId11" o:title=""/>
                </v:shape>
                <o:OLEObject Type="Embed" ProgID="PBrush" ShapeID="_x0000_i1027" DrawAspect="Content" ObjectID="_1647513396" r:id="rId12"/>
              </w:object>
            </w: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Ответ:</w:t>
            </w:r>
          </w:p>
          <w:p w:rsidR="006C1DE8" w:rsidRPr="0055637F" w:rsidRDefault="006C1DE8" w:rsidP="00D649E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* 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 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презентации «Передача данных через интернет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перейдите по ссылке</w:t>
            </w:r>
          </w:p>
          <w:p w:rsidR="006C1DE8" w:rsidRPr="0055637F" w:rsidRDefault="006C1DE8" w:rsidP="00D649E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55637F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https://docs.google.com/presentation/d/17_IMVET7dPB5W</w:t>
              </w:r>
              <w:r w:rsidRPr="0055637F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r w:rsidRPr="0055637F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xLp3KC2ZPaE6GIcoFW1Lv_wAY-m1w/edit?usp=sharing</w:t>
              </w:r>
            </w:hyperlink>
          </w:p>
          <w:p w:rsidR="006C1DE8" w:rsidRPr="0055637F" w:rsidRDefault="006C1DE8" w:rsidP="00D649E7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 w:rsidR="00395675" w:rsidRPr="0055637F" w:rsidRDefault="00395675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</w:tr>
      <w:tr w:rsidR="00395675" w:rsidRPr="0055637F" w:rsidTr="00192799">
        <w:tc>
          <w:tcPr>
            <w:tcW w:w="1809" w:type="dxa"/>
          </w:tcPr>
          <w:p w:rsidR="00395675" w:rsidRPr="0055637F" w:rsidRDefault="00395675" w:rsidP="004A5704">
            <w:pPr>
              <w:pStyle w:val="aa"/>
              <w:ind w:right="-136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2.Выполнить</w:t>
            </w:r>
          </w:p>
        </w:tc>
        <w:tc>
          <w:tcPr>
            <w:tcW w:w="7635" w:type="dxa"/>
            <w:gridSpan w:val="3"/>
            <w:shd w:val="clear" w:color="auto" w:fill="auto"/>
          </w:tcPr>
          <w:p w:rsidR="00076DE9" w:rsidRPr="0055637F" w:rsidRDefault="006C1DE8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 стр.113-114</w:t>
            </w:r>
          </w:p>
          <w:p w:rsidR="0055637F" w:rsidRPr="0055637F" w:rsidRDefault="0055637F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Или перейдите по ссылке для просмотра видео 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"https://drive.google.com/open?id=1KWnIYf2nDIZPwOOrWq-2G8fNgmsxfZ-F" 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kk-KZ"/>
              </w:rPr>
              <w:t>https://drive.google.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kk-KZ"/>
              </w:rPr>
              <w:t>c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kk-KZ"/>
              </w:rPr>
              <w:t>om/open?id=1KWnIYf2nDIZPwOOrWq-2G8fNgmsxfZ-F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A55D74" w:rsidRPr="0055637F" w:rsidRDefault="003A753F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Следуя алгоритму зарегистрироваться в сервисе </w:t>
            </w:r>
            <w:r w:rsidRPr="0055637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spellStart"/>
            <w:r w:rsidRPr="0055637F">
              <w:rPr>
                <w:rFonts w:ascii="Times New Roman" w:hAnsi="Times New Roman" w:cs="Times New Roman"/>
                <w:b/>
                <w:sz w:val="24"/>
                <w:szCs w:val="24"/>
              </w:rPr>
              <w:t>kz</w:t>
            </w:r>
            <w:proofErr w:type="spellEnd"/>
          </w:p>
          <w:p w:rsidR="00A55D74" w:rsidRPr="0055637F" w:rsidRDefault="00A55D74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753F" w:rsidRPr="0055637F" w:rsidRDefault="00A55D74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 регистрации оптравьте мне письмо на почту по адресу </w: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mailto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albina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zhaimayeva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@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mail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kz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" 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albina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zhaimayeva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@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mail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55D74" w:rsidRPr="0055637F" w:rsidRDefault="00A55D74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***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отправить письмо смотрите видео по ссылке 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"https://drive.google.com/open?id=1cwAQywyLey6IsUhNIrLa1MXNWPsi0AUU" 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kk-KZ"/>
              </w:rPr>
              <w:t>https://drive.google.com/open?id=1cw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kk-KZ"/>
              </w:rPr>
              <w:t>A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kk-KZ"/>
              </w:rPr>
              <w:t>QywyLey6IsUhNIrLa1MXNWPsi0AUU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A55D74" w:rsidRPr="0055637F" w:rsidRDefault="00A55D74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82" w:type="dxa"/>
            <w:gridSpan w:val="2"/>
            <w:shd w:val="clear" w:color="auto" w:fill="auto"/>
          </w:tcPr>
          <w:p w:rsidR="00395675" w:rsidRPr="0055637F" w:rsidRDefault="00395675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</w:tr>
      <w:tr w:rsidR="00395675" w:rsidRPr="0055637F" w:rsidTr="003A37FD">
        <w:trPr>
          <w:trHeight w:val="1773"/>
        </w:trPr>
        <w:tc>
          <w:tcPr>
            <w:tcW w:w="1809" w:type="dxa"/>
          </w:tcPr>
          <w:p w:rsidR="00395675" w:rsidRPr="0055637F" w:rsidRDefault="00395675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3.Проверь себя</w:t>
            </w:r>
          </w:p>
        </w:tc>
        <w:tc>
          <w:tcPr>
            <w:tcW w:w="7635" w:type="dxa"/>
            <w:gridSpan w:val="3"/>
            <w:shd w:val="clear" w:color="auto" w:fill="auto"/>
          </w:tcPr>
          <w:p w:rsidR="003A37FD" w:rsidRPr="0055637F" w:rsidRDefault="003A37FD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задания «Отвечаем на вопросы» по ссылке:</w:t>
            </w:r>
          </w:p>
          <w:p w:rsidR="00F52E98" w:rsidRPr="0055637F" w:rsidRDefault="003A37FD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HYPERLINK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https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://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www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opiq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.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kz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kit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/93/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chapter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>/5637" \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l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"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instrText>s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28642" </w:instrTex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https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www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opiq</w:t>
            </w:r>
            <w:proofErr w:type="spellEnd"/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kz</w:t>
            </w:r>
            <w:proofErr w:type="spellEnd"/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kit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/93/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chapter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/5637#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</w:rPr>
              <w:t>s</w:t>
            </w:r>
            <w:r w:rsidRPr="0055637F">
              <w:rPr>
                <w:rStyle w:val="af7"/>
                <w:rFonts w:ascii="Times New Roman" w:hAnsi="Times New Roman"/>
                <w:sz w:val="24"/>
                <w:szCs w:val="24"/>
                <w:lang w:val="ru-RU"/>
              </w:rPr>
              <w:t>28642</w:t>
            </w:r>
            <w:r w:rsidRPr="0055637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3A37FD" w:rsidRPr="0055637F" w:rsidRDefault="003A37FD" w:rsidP="003A3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Поделитесь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мыслями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37FD" w:rsidRPr="0055637F" w:rsidRDefault="003A37FD" w:rsidP="003A37F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логин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желательно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3A37FD" w:rsidRPr="0055637F" w:rsidRDefault="003A37FD" w:rsidP="003A37F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Нужно ли сообщать пароль своим друзьям?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shd w:val="clear" w:color="auto" w:fill="FDD5E6"/>
                <w:lang w:val="ru-RU"/>
              </w:rPr>
              <w:t xml:space="preserve"> 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395675" w:rsidRPr="0055637F" w:rsidRDefault="00A32726" w:rsidP="004A5704">
            <w:pPr>
              <w:pStyle w:val="aa"/>
              <w:ind w:right="-80" w:hanging="8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76DE9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95675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  <w:p w:rsidR="000A1E80" w:rsidRPr="0055637F" w:rsidRDefault="000A1E80" w:rsidP="004A5704">
            <w:pPr>
              <w:pStyle w:val="aa"/>
              <w:ind w:right="-106" w:hanging="6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3920" w:rsidRPr="0055637F" w:rsidRDefault="00A73920" w:rsidP="004A5704">
            <w:pPr>
              <w:pStyle w:val="aa"/>
              <w:ind w:right="-106" w:hanging="6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3920" w:rsidRPr="0055637F" w:rsidRDefault="00A73920" w:rsidP="004A5704">
            <w:pPr>
              <w:pStyle w:val="aa"/>
              <w:ind w:right="-106" w:hanging="6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2E98" w:rsidRPr="0055637F" w:rsidRDefault="00F52E98" w:rsidP="004A5704">
            <w:pPr>
              <w:pStyle w:val="aa"/>
              <w:ind w:right="-10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3C0A" w:rsidRPr="0055637F" w:rsidTr="00C73C0A">
        <w:tc>
          <w:tcPr>
            <w:tcW w:w="1809" w:type="dxa"/>
          </w:tcPr>
          <w:p w:rsidR="00C73C0A" w:rsidRPr="0055637F" w:rsidRDefault="00C73C0A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Домашнее задание</w:t>
            </w:r>
          </w:p>
        </w:tc>
        <w:tc>
          <w:tcPr>
            <w:tcW w:w="7635" w:type="dxa"/>
            <w:gridSpan w:val="3"/>
          </w:tcPr>
          <w:p w:rsidR="00F52E98" w:rsidRPr="0055637F" w:rsidRDefault="003A37FD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тетрадь. Тема «Передача данных через интернет».</w:t>
            </w:r>
          </w:p>
          <w:p w:rsidR="003A37FD" w:rsidRPr="0055637F" w:rsidRDefault="003A37FD" w:rsidP="004A5704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выполненной работы отправить в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kundelik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2" w:type="dxa"/>
            <w:gridSpan w:val="2"/>
          </w:tcPr>
          <w:p w:rsidR="00C73C0A" w:rsidRPr="0055637F" w:rsidRDefault="00F52E98" w:rsidP="004A5704">
            <w:pPr>
              <w:pStyle w:val="aa"/>
              <w:ind w:left="-88" w:right="-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минут</w:t>
            </w:r>
          </w:p>
        </w:tc>
      </w:tr>
      <w:tr w:rsidR="009F615E" w:rsidRPr="0055637F" w:rsidTr="00192799">
        <w:tc>
          <w:tcPr>
            <w:tcW w:w="1809" w:type="dxa"/>
          </w:tcPr>
          <w:p w:rsidR="009F615E" w:rsidRPr="0055637F" w:rsidRDefault="00C73C0A" w:rsidP="004A5704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9F615E"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Обратная связь</w:t>
            </w:r>
          </w:p>
        </w:tc>
        <w:tc>
          <w:tcPr>
            <w:tcW w:w="8817" w:type="dxa"/>
            <w:gridSpan w:val="5"/>
          </w:tcPr>
          <w:p w:rsidR="009F615E" w:rsidRPr="0055637F" w:rsidRDefault="009F615E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Обратную связь по </w:t>
            </w:r>
            <w:r w:rsidR="00C66560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всем этапам этого урока смотри </w:t>
            </w:r>
            <w:proofErr w:type="gramStart"/>
            <w:r w:rsidR="00C66560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электронном</w:t>
            </w:r>
            <w:proofErr w:type="gramEnd"/>
            <w:r w:rsidR="00C66560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дневнике  </w:t>
            </w:r>
            <w:proofErr w:type="spellStart"/>
            <w:r w:rsidR="00C66560" w:rsidRPr="0055637F">
              <w:rPr>
                <w:rFonts w:ascii="Times New Roman" w:hAnsi="Times New Roman" w:cs="Times New Roman"/>
                <w:sz w:val="24"/>
                <w:szCs w:val="24"/>
              </w:rPr>
              <w:t>Kundelik</w:t>
            </w:r>
            <w:proofErr w:type="spellEnd"/>
            <w:r w:rsidR="003A37FD"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66560" w:rsidRPr="0055637F" w:rsidRDefault="00F83F03" w:rsidP="004A5704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этого урока будут находиться в системе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Kundelik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конца четверти и ты сможешь всегда к ним обратиться и повторить этот материал.</w:t>
            </w:r>
          </w:p>
        </w:tc>
      </w:tr>
    </w:tbl>
    <w:p w:rsidR="002A6001" w:rsidRPr="0055637F" w:rsidRDefault="002A6001" w:rsidP="000E30EF">
      <w:pPr>
        <w:pStyle w:val="aa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2A6001" w:rsidRPr="0055637F" w:rsidSect="000E30E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6C0"/>
    <w:multiLevelType w:val="hybridMultilevel"/>
    <w:tmpl w:val="847611BC"/>
    <w:lvl w:ilvl="0" w:tplc="F2F64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D62C9"/>
    <w:multiLevelType w:val="hybridMultilevel"/>
    <w:tmpl w:val="9A5E8F5E"/>
    <w:lvl w:ilvl="0" w:tplc="849259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62CA"/>
    <w:multiLevelType w:val="hybridMultilevel"/>
    <w:tmpl w:val="39E09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5035B"/>
    <w:multiLevelType w:val="hybridMultilevel"/>
    <w:tmpl w:val="CFBC1006"/>
    <w:lvl w:ilvl="0" w:tplc="7F8CBE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E35E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6B7EAD"/>
    <w:multiLevelType w:val="hybridMultilevel"/>
    <w:tmpl w:val="2C66C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B4EDA"/>
    <w:multiLevelType w:val="hybridMultilevel"/>
    <w:tmpl w:val="0C1C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E0C61"/>
    <w:multiLevelType w:val="hybridMultilevel"/>
    <w:tmpl w:val="8ED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01"/>
    <w:rsid w:val="00007A18"/>
    <w:rsid w:val="00076DE9"/>
    <w:rsid w:val="000A1E80"/>
    <w:rsid w:val="000E30EF"/>
    <w:rsid w:val="001155D0"/>
    <w:rsid w:val="00192799"/>
    <w:rsid w:val="001F0207"/>
    <w:rsid w:val="001F5B96"/>
    <w:rsid w:val="00226766"/>
    <w:rsid w:val="00263AEC"/>
    <w:rsid w:val="002A6001"/>
    <w:rsid w:val="00323C0E"/>
    <w:rsid w:val="00334CF1"/>
    <w:rsid w:val="00385E67"/>
    <w:rsid w:val="00395675"/>
    <w:rsid w:val="003A37FD"/>
    <w:rsid w:val="003A753F"/>
    <w:rsid w:val="00482298"/>
    <w:rsid w:val="004A5704"/>
    <w:rsid w:val="004B5F61"/>
    <w:rsid w:val="004F0FB2"/>
    <w:rsid w:val="0055637F"/>
    <w:rsid w:val="00661A5D"/>
    <w:rsid w:val="006C1DE8"/>
    <w:rsid w:val="00723D95"/>
    <w:rsid w:val="0079385B"/>
    <w:rsid w:val="00822D89"/>
    <w:rsid w:val="0091011D"/>
    <w:rsid w:val="00936DF1"/>
    <w:rsid w:val="00965321"/>
    <w:rsid w:val="009F615E"/>
    <w:rsid w:val="00A074E6"/>
    <w:rsid w:val="00A223D2"/>
    <w:rsid w:val="00A32726"/>
    <w:rsid w:val="00A445E7"/>
    <w:rsid w:val="00A55D74"/>
    <w:rsid w:val="00A73920"/>
    <w:rsid w:val="00B2697A"/>
    <w:rsid w:val="00B57746"/>
    <w:rsid w:val="00BC3BE2"/>
    <w:rsid w:val="00BE01CC"/>
    <w:rsid w:val="00C40363"/>
    <w:rsid w:val="00C64546"/>
    <w:rsid w:val="00C66560"/>
    <w:rsid w:val="00C73C0A"/>
    <w:rsid w:val="00C74DBC"/>
    <w:rsid w:val="00D649E7"/>
    <w:rsid w:val="00E30486"/>
    <w:rsid w:val="00E32CD0"/>
    <w:rsid w:val="00ED505F"/>
    <w:rsid w:val="00F52E98"/>
    <w:rsid w:val="00F62D6E"/>
    <w:rsid w:val="00F83F03"/>
    <w:rsid w:val="00F841EE"/>
    <w:rsid w:val="00FC03B9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737B"/>
  <w15:docId w15:val="{AA181410-16EC-4728-831C-CB20D6DF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18"/>
  </w:style>
  <w:style w:type="paragraph" w:styleId="1">
    <w:name w:val="heading 1"/>
    <w:basedOn w:val="a"/>
    <w:next w:val="a"/>
    <w:link w:val="10"/>
    <w:uiPriority w:val="9"/>
    <w:qFormat/>
    <w:rsid w:val="00007A1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1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07A1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1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1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1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1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1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1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1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7A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7A1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7A1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7A1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7A1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7A1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7A1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7A1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A1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A1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007A1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7A1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A1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7A18"/>
    <w:rPr>
      <w:b/>
      <w:bCs/>
      <w:spacing w:val="0"/>
    </w:rPr>
  </w:style>
  <w:style w:type="character" w:styleId="a9">
    <w:name w:val="Emphasis"/>
    <w:uiPriority w:val="20"/>
    <w:qFormat/>
    <w:rsid w:val="00007A18"/>
    <w:rPr>
      <w:b/>
      <w:bCs/>
      <w:i/>
      <w:iCs/>
      <w:color w:val="5A5A5A" w:themeColor="text1" w:themeTint="A5"/>
    </w:rPr>
  </w:style>
  <w:style w:type="paragraph" w:styleId="aa">
    <w:name w:val="No Spacing"/>
    <w:aliases w:val="мелкий,Обя,мой рабочий,норма,Айгерим,ТекстОтчета,Алия,СНОСКИ"/>
    <w:basedOn w:val="a"/>
    <w:link w:val="ab"/>
    <w:uiPriority w:val="1"/>
    <w:qFormat/>
    <w:rsid w:val="00007A18"/>
    <w:pPr>
      <w:ind w:firstLine="0"/>
    </w:p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Алия Знак,СНОСКИ Знак"/>
    <w:basedOn w:val="a0"/>
    <w:link w:val="aa"/>
    <w:uiPriority w:val="1"/>
    <w:locked/>
    <w:rsid w:val="00007A18"/>
  </w:style>
  <w:style w:type="paragraph" w:styleId="ac">
    <w:name w:val="List Paragraph"/>
    <w:basedOn w:val="a"/>
    <w:link w:val="ad"/>
    <w:uiPriority w:val="99"/>
    <w:qFormat/>
    <w:rsid w:val="00007A1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007A18"/>
  </w:style>
  <w:style w:type="paragraph" w:styleId="21">
    <w:name w:val="Quote"/>
    <w:basedOn w:val="a"/>
    <w:next w:val="a"/>
    <w:link w:val="22"/>
    <w:uiPriority w:val="29"/>
    <w:qFormat/>
    <w:rsid w:val="00007A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7A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07A1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07A1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07A1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07A18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07A18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07A18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07A1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07A18"/>
    <w:pPr>
      <w:outlineLvl w:val="9"/>
    </w:pPr>
  </w:style>
  <w:style w:type="table" w:styleId="af6">
    <w:name w:val="Table Grid"/>
    <w:basedOn w:val="a1"/>
    <w:uiPriority w:val="59"/>
    <w:rsid w:val="002A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rsid w:val="00B2697A"/>
    <w:rPr>
      <w:rFonts w:cs="Times New Roman"/>
      <w:color w:val="0563C1"/>
      <w:u w:val="single"/>
    </w:rPr>
  </w:style>
  <w:style w:type="paragraph" w:customStyle="1" w:styleId="NESTableText">
    <w:name w:val="NES Table Text"/>
    <w:basedOn w:val="a"/>
    <w:autoRedefine/>
    <w:uiPriority w:val="99"/>
    <w:rsid w:val="004A5704"/>
    <w:pPr>
      <w:widowControl w:val="0"/>
      <w:ind w:firstLine="0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definition">
    <w:name w:val="definition"/>
    <w:basedOn w:val="a0"/>
    <w:rsid w:val="00D649E7"/>
  </w:style>
  <w:style w:type="character" w:styleId="af8">
    <w:name w:val="FollowedHyperlink"/>
    <w:basedOn w:val="a0"/>
    <w:uiPriority w:val="99"/>
    <w:semiHidden/>
    <w:unhideWhenUsed/>
    <w:rsid w:val="00A55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presentation/d/17_IMVET7dPB5W_xLp3KC2ZPaE6GIcoFW1Lv_wAY-m1w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mailto:albina.zhaimayeva@mail.kz" TargetMode="Externa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ya.zhaymaeva@mail.r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88D8-E4F0-45C7-9FF3-7D37086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Альбина</cp:lastModifiedBy>
  <cp:revision>3</cp:revision>
  <dcterms:created xsi:type="dcterms:W3CDTF">2020-04-04T10:47:00Z</dcterms:created>
  <dcterms:modified xsi:type="dcterms:W3CDTF">2020-04-04T10:50:00Z</dcterms:modified>
</cp:coreProperties>
</file>