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76" w:rsidRPr="00A90F0A" w:rsidRDefault="00FB3876" w:rsidP="00C72BA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Toc303949809"/>
    </w:p>
    <w:tbl>
      <w:tblPr>
        <w:tblW w:w="5705" w:type="pct"/>
        <w:tblInd w:w="-85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649"/>
        <w:gridCol w:w="1178"/>
        <w:gridCol w:w="2369"/>
        <w:gridCol w:w="1575"/>
        <w:gridCol w:w="3215"/>
      </w:tblGrid>
      <w:tr w:rsidR="00276924" w:rsidRPr="00A90F0A" w:rsidTr="00A90F0A">
        <w:trPr>
          <w:cantSplit/>
          <w:trHeight w:val="470"/>
        </w:trPr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C72BA2" w:rsidRPr="00A90F0A" w:rsidRDefault="00C72BA2" w:rsidP="00E075D7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  <w:r w:rsidR="006D13DC" w:rsidRPr="00A90F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A90F0A" w:rsidRDefault="00C72BA2" w:rsidP="00A90F0A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A90F0A" w:rsidRPr="00A90F0A">
              <w:rPr>
                <w:rFonts w:ascii="Times New Roman" w:hAnsi="Times New Roman"/>
                <w:sz w:val="24"/>
                <w:szCs w:val="24"/>
                <w:lang w:val="ru-RU"/>
              </w:rPr>
              <w:t>Школа-гимназия №32</w:t>
            </w:r>
          </w:p>
        </w:tc>
      </w:tr>
      <w:tr w:rsidR="00276924" w:rsidRPr="004A1FB3" w:rsidTr="00A90F0A">
        <w:trPr>
          <w:cantSplit/>
          <w:trHeight w:val="469"/>
        </w:trPr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A90F0A" w:rsidRDefault="00C72BA2" w:rsidP="006D13DC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A90F0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A90F0A" w:rsidRDefault="00C72BA2" w:rsidP="00A90F0A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A90F0A" w:rsidRPr="00A90F0A">
              <w:rPr>
                <w:rFonts w:ascii="Times New Roman" w:hAnsi="Times New Roman"/>
                <w:sz w:val="24"/>
                <w:szCs w:val="24"/>
                <w:lang w:val="ru-RU"/>
              </w:rPr>
              <w:t>Ходжабаева Т.Т.</w:t>
            </w:r>
          </w:p>
        </w:tc>
      </w:tr>
      <w:tr w:rsidR="00276924" w:rsidRPr="00A90F0A" w:rsidTr="00A90F0A">
        <w:trPr>
          <w:cantSplit/>
          <w:trHeight w:val="410"/>
        </w:trPr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4A1FB3" w:rsidRDefault="00C72BA2" w:rsidP="006D13DC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A90F0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A1F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4A1FB3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bookmarkStart w:id="1" w:name="_GoBack"/>
            <w:bookmarkEnd w:id="1"/>
            <w:r w:rsidR="004A1FB3">
              <w:rPr>
                <w:rFonts w:ascii="Times New Roman" w:hAnsi="Times New Roman"/>
                <w:sz w:val="24"/>
                <w:szCs w:val="24"/>
                <w:lang w:val="ru-RU"/>
              </w:rPr>
              <w:t>Н»</w:t>
            </w:r>
          </w:p>
        </w:tc>
        <w:tc>
          <w:tcPr>
            <w:tcW w:w="1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A90F0A" w:rsidRDefault="00C72BA2" w:rsidP="00EF6DE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присутствующих</w:t>
            </w:r>
            <w:r w:rsidRPr="00A90F0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463" w:type="pct"/>
            <w:tcBorders>
              <w:top w:val="nil"/>
              <w:left w:val="single" w:sz="4" w:space="0" w:color="auto"/>
              <w:bottom w:val="single" w:sz="8" w:space="0" w:color="2976A4"/>
            </w:tcBorders>
          </w:tcPr>
          <w:p w:rsidR="00C72BA2" w:rsidRPr="00A90F0A" w:rsidRDefault="00C72BA2" w:rsidP="00EF6DE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90F0A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</w:t>
            </w:r>
            <w:r w:rsidRPr="00A90F0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82D4F" w:rsidRPr="00A90F0A" w:rsidTr="00A90F0A">
        <w:trPr>
          <w:cantSplit/>
          <w:trHeight w:val="410"/>
        </w:trPr>
        <w:tc>
          <w:tcPr>
            <w:tcW w:w="1742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C72BA2" w:rsidRPr="00A90F0A" w:rsidRDefault="00C72BA2" w:rsidP="00EF6DE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258" w:type="pct"/>
            <w:gridSpan w:val="3"/>
            <w:tcBorders>
              <w:top w:val="nil"/>
              <w:bottom w:val="single" w:sz="8" w:space="0" w:color="2976A4"/>
            </w:tcBorders>
          </w:tcPr>
          <w:p w:rsidR="00C72BA2" w:rsidRPr="00A90F0A" w:rsidRDefault="00C750F0" w:rsidP="006E53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Число и цифра 8</w:t>
            </w:r>
          </w:p>
        </w:tc>
      </w:tr>
      <w:tr w:rsidR="00282D4F" w:rsidRPr="004A1FB3" w:rsidTr="00A90F0A">
        <w:trPr>
          <w:cantSplit/>
          <w:trHeight w:val="143"/>
        </w:trPr>
        <w:tc>
          <w:tcPr>
            <w:tcW w:w="1742" w:type="pct"/>
            <w:gridSpan w:val="2"/>
            <w:tcBorders>
              <w:top w:val="single" w:sz="8" w:space="0" w:color="2976A4"/>
            </w:tcBorders>
          </w:tcPr>
          <w:p w:rsidR="00C72BA2" w:rsidRPr="00A90F0A" w:rsidRDefault="00C72BA2" w:rsidP="00EF6DE9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258" w:type="pct"/>
            <w:gridSpan w:val="3"/>
            <w:tcBorders>
              <w:top w:val="single" w:sz="8" w:space="0" w:color="2976A4"/>
            </w:tcBorders>
          </w:tcPr>
          <w:p w:rsidR="001B7EE8" w:rsidRPr="00A90F0A" w:rsidRDefault="006D13DC" w:rsidP="001B7E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B7EE8" w:rsidRPr="00A90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1.1.1.1** понимать образование натуральных чисел; считать в прямом и обратном порядке в пределах 10; определять место числа в натуральном ряду чисел </w:t>
            </w:r>
          </w:p>
          <w:p w:rsidR="00C72BA2" w:rsidRPr="00A90F0A" w:rsidRDefault="001B7EE8" w:rsidP="001B7EE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1.1.1.2 **читать, записывать и сравнивать однозначные числа  </w:t>
            </w:r>
          </w:p>
        </w:tc>
      </w:tr>
      <w:tr w:rsidR="00282D4F" w:rsidRPr="004A1FB3" w:rsidTr="00A90F0A">
        <w:trPr>
          <w:cantSplit/>
          <w:trHeight w:val="600"/>
        </w:trPr>
        <w:tc>
          <w:tcPr>
            <w:tcW w:w="1742" w:type="pct"/>
            <w:gridSpan w:val="2"/>
          </w:tcPr>
          <w:p w:rsidR="00C72BA2" w:rsidRPr="00A90F0A" w:rsidRDefault="00C72BA2" w:rsidP="00EF6DE9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Цели урока</w:t>
            </w:r>
          </w:p>
        </w:tc>
        <w:tc>
          <w:tcPr>
            <w:tcW w:w="3258" w:type="pct"/>
            <w:gridSpan w:val="3"/>
          </w:tcPr>
          <w:p w:rsidR="00C72BA2" w:rsidRPr="00A90F0A" w:rsidRDefault="00C674A8" w:rsidP="001B7EE8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с понятием «натуральные числа»,</w:t>
            </w:r>
            <w:r w:rsidRPr="00A90F0A">
              <w:rPr>
                <w:rFonts w:ascii="Times New Roman" w:hAnsi="Times New Roman" w:cs="Times New Roman"/>
                <w:color w:val="1A171C"/>
                <w:sz w:val="24"/>
                <w:szCs w:val="24"/>
                <w:lang w:val="ru-RU"/>
              </w:rPr>
              <w:t xml:space="preserve"> </w:t>
            </w:r>
            <w:r w:rsidRPr="00A90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числом и цифрой 8, местом числа один на</w:t>
            </w:r>
            <w:r w:rsidRPr="00A90F0A">
              <w:rPr>
                <w:rFonts w:ascii="Times New Roman" w:hAnsi="Times New Roman" w:cs="Times New Roman"/>
                <w:color w:val="1A171C"/>
                <w:sz w:val="24"/>
                <w:szCs w:val="24"/>
                <w:lang w:val="ru-RU"/>
              </w:rPr>
              <w:t xml:space="preserve"> </w:t>
            </w:r>
            <w:r w:rsidRPr="00A90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числовой прямой, научить писать цифру 8.</w:t>
            </w:r>
          </w:p>
        </w:tc>
      </w:tr>
      <w:tr w:rsidR="00282D4F" w:rsidRPr="004A1FB3" w:rsidTr="00A90F0A">
        <w:trPr>
          <w:cantSplit/>
          <w:trHeight w:val="600"/>
        </w:trPr>
        <w:tc>
          <w:tcPr>
            <w:tcW w:w="1742" w:type="pct"/>
            <w:gridSpan w:val="2"/>
          </w:tcPr>
          <w:p w:rsidR="00C72BA2" w:rsidRPr="00A90F0A" w:rsidRDefault="00C72BA2" w:rsidP="00EF6DE9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Критерии успеха</w:t>
            </w:r>
          </w:p>
        </w:tc>
        <w:tc>
          <w:tcPr>
            <w:tcW w:w="3258" w:type="pct"/>
            <w:gridSpan w:val="3"/>
          </w:tcPr>
          <w:p w:rsidR="00C72BA2" w:rsidRPr="00A90F0A" w:rsidRDefault="00C674A8" w:rsidP="000E03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имеют представление о «натуральных числах»,</w:t>
            </w:r>
            <w:r w:rsidRPr="00A90F0A">
              <w:rPr>
                <w:rFonts w:ascii="Times New Roman" w:hAnsi="Times New Roman" w:cs="Times New Roman"/>
                <w:color w:val="1A171C"/>
                <w:sz w:val="24"/>
                <w:szCs w:val="24"/>
                <w:lang w:val="ru-RU"/>
              </w:rPr>
              <w:t xml:space="preserve"> </w:t>
            </w:r>
            <w:r w:rsidR="000E031A" w:rsidRPr="00A90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A90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нают число и цифру 8, место числа один на</w:t>
            </w:r>
            <w:r w:rsidRPr="00A90F0A">
              <w:rPr>
                <w:rFonts w:ascii="Times New Roman" w:hAnsi="Times New Roman" w:cs="Times New Roman"/>
                <w:color w:val="1A171C"/>
                <w:sz w:val="24"/>
                <w:szCs w:val="24"/>
                <w:lang w:val="ru-RU"/>
              </w:rPr>
              <w:t xml:space="preserve"> </w:t>
            </w:r>
            <w:r w:rsidRPr="00A90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числовой прямой, умеют писать цифру 8</w:t>
            </w:r>
          </w:p>
        </w:tc>
      </w:tr>
      <w:tr w:rsidR="009A2F15" w:rsidRPr="004A1FB3" w:rsidTr="00A90F0A">
        <w:trPr>
          <w:cantSplit/>
          <w:trHeight w:val="600"/>
        </w:trPr>
        <w:tc>
          <w:tcPr>
            <w:tcW w:w="1742" w:type="pct"/>
            <w:gridSpan w:val="2"/>
          </w:tcPr>
          <w:p w:rsidR="009A2F15" w:rsidRPr="00A90F0A" w:rsidRDefault="009A2F15" w:rsidP="009A2F15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Языковые цели</w:t>
            </w:r>
          </w:p>
          <w:p w:rsidR="009A2F15" w:rsidRPr="00A90F0A" w:rsidRDefault="009A2F15" w:rsidP="009A2F15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58" w:type="pct"/>
            <w:gridSpan w:val="3"/>
          </w:tcPr>
          <w:p w:rsidR="00A90F0A" w:rsidRPr="00A90F0A" w:rsidRDefault="00C750F0" w:rsidP="00A90F0A">
            <w:pPr>
              <w:pStyle w:val="Standard"/>
              <w:widowControl/>
              <w:spacing w:before="60" w:after="60"/>
              <w:rPr>
                <w:rFonts w:cs="Times New Roman"/>
                <w:lang w:val="ru-RU"/>
              </w:rPr>
            </w:pPr>
            <w:r w:rsidRPr="00A90F0A">
              <w:rPr>
                <w:rFonts w:cs="Times New Roman"/>
                <w:lang w:val="ru-RU"/>
              </w:rPr>
              <w:t xml:space="preserve">Предметная лексика и терминология. Использовать математические термины необходимые при счете, сравнении чисел и групп предметов, соотнесении числа и цифры. </w:t>
            </w:r>
          </w:p>
          <w:p w:rsidR="00C750F0" w:rsidRPr="00A90F0A" w:rsidRDefault="00C750F0" w:rsidP="00A90F0A">
            <w:pPr>
              <w:pStyle w:val="Standard"/>
              <w:widowControl/>
              <w:spacing w:before="60" w:after="60"/>
              <w:rPr>
                <w:rFonts w:cs="Times New Roman"/>
                <w:lang w:val="ru-RU"/>
              </w:rPr>
            </w:pPr>
            <w:r w:rsidRPr="00A90F0A">
              <w:rPr>
                <w:rFonts w:cs="Times New Roman"/>
                <w:lang w:val="ru-RU"/>
              </w:rPr>
              <w:t>-название чисел от 1 до 100</w:t>
            </w:r>
          </w:p>
          <w:p w:rsidR="009A2F15" w:rsidRPr="00A90F0A" w:rsidRDefault="00C750F0" w:rsidP="00A90F0A">
            <w:pPr>
              <w:pStyle w:val="Standard"/>
              <w:widowControl/>
              <w:spacing w:after="60"/>
              <w:rPr>
                <w:rFonts w:cs="Times New Roman"/>
                <w:lang w:val="ru-RU"/>
              </w:rPr>
            </w:pPr>
            <w:r w:rsidRPr="00A90F0A">
              <w:rPr>
                <w:rFonts w:cs="Times New Roman"/>
                <w:lang w:val="ru-RU"/>
              </w:rPr>
              <w:t xml:space="preserve">-использование следующих слов: считать, посчитать, итого, число, цифра, один, много. –Сколько?  </w:t>
            </w:r>
          </w:p>
        </w:tc>
      </w:tr>
      <w:tr w:rsidR="009A2F15" w:rsidRPr="004A1FB3" w:rsidTr="00A90F0A">
        <w:trPr>
          <w:cantSplit/>
          <w:trHeight w:val="600"/>
        </w:trPr>
        <w:tc>
          <w:tcPr>
            <w:tcW w:w="1742" w:type="pct"/>
            <w:gridSpan w:val="2"/>
          </w:tcPr>
          <w:p w:rsidR="009A2F15" w:rsidRPr="00A90F0A" w:rsidRDefault="009A2F15" w:rsidP="009A2F15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Привитие ценностей </w:t>
            </w:r>
          </w:p>
          <w:p w:rsidR="009A2F15" w:rsidRPr="00A90F0A" w:rsidRDefault="009A2F15" w:rsidP="009A2F15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A2F15" w:rsidRPr="00A90F0A" w:rsidRDefault="009A2F15" w:rsidP="009A2F15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58" w:type="pct"/>
            <w:gridSpan w:val="3"/>
          </w:tcPr>
          <w:p w:rsidR="009A2F15" w:rsidRPr="00A90F0A" w:rsidRDefault="00C674A8" w:rsidP="009A2F15">
            <w:pPr>
              <w:spacing w:before="60" w:after="60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9A2F15" w:rsidRPr="004A1FB3" w:rsidTr="00A90F0A">
        <w:trPr>
          <w:cantSplit/>
          <w:trHeight w:val="600"/>
        </w:trPr>
        <w:tc>
          <w:tcPr>
            <w:tcW w:w="1742" w:type="pct"/>
            <w:gridSpan w:val="2"/>
          </w:tcPr>
          <w:p w:rsidR="00C750F0" w:rsidRPr="00A90F0A" w:rsidRDefault="009A2F15" w:rsidP="009A2F15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Реализация миссии,</w:t>
            </w:r>
          </w:p>
          <w:p w:rsidR="009A2F15" w:rsidRPr="00A90F0A" w:rsidRDefault="009A2F15" w:rsidP="009A2F15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видения школы и ГГ</w:t>
            </w:r>
          </w:p>
        </w:tc>
        <w:tc>
          <w:tcPr>
            <w:tcW w:w="3258" w:type="pct"/>
            <w:gridSpan w:val="3"/>
          </w:tcPr>
          <w:p w:rsidR="009A2F15" w:rsidRPr="00A90F0A" w:rsidRDefault="00C750F0" w:rsidP="009A2F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="00B84A36" w:rsidRPr="00A90F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тветственно относиться к урокам математики, бережно относиться к учебнику и рабочей тетради, проявлять положительное отношение к учебному предмету</w:t>
            </w:r>
            <w:r w:rsidR="00D6666B" w:rsidRPr="00A90F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B84A36" w:rsidRPr="00A90F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"Математика", осознавать его значение.</w:t>
            </w:r>
            <w:r w:rsidRPr="00A90F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9A2F15" w:rsidRPr="004A1FB3" w:rsidTr="00A90F0A">
        <w:trPr>
          <w:cantSplit/>
          <w:trHeight w:val="549"/>
        </w:trPr>
        <w:tc>
          <w:tcPr>
            <w:tcW w:w="1742" w:type="pct"/>
            <w:gridSpan w:val="2"/>
          </w:tcPr>
          <w:p w:rsidR="009A2F15" w:rsidRPr="00A90F0A" w:rsidRDefault="009A2F15" w:rsidP="009A2F15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Межпредметные связи</w:t>
            </w:r>
          </w:p>
        </w:tc>
        <w:tc>
          <w:tcPr>
            <w:tcW w:w="3258" w:type="pct"/>
            <w:gridSpan w:val="3"/>
          </w:tcPr>
          <w:p w:rsidR="00663DFD" w:rsidRPr="00A90F0A" w:rsidRDefault="00663DFD" w:rsidP="00663DFD">
            <w:pPr>
              <w:pStyle w:val="Standard"/>
              <w:widowControl/>
              <w:spacing w:before="60" w:after="200"/>
              <w:rPr>
                <w:rFonts w:cs="Times New Roman"/>
                <w:lang w:val="ru-RU"/>
              </w:rPr>
            </w:pPr>
            <w:r w:rsidRPr="00A90F0A">
              <w:rPr>
                <w:rFonts w:cs="Times New Roman"/>
                <w:color w:val="000000"/>
                <w:lang w:val="ru-RU" w:eastAsia="en-GB"/>
              </w:rPr>
              <w:t>Прямая связь с темой «Все обо мне», русский язык, познание мира</w:t>
            </w:r>
          </w:p>
          <w:p w:rsidR="009A2F15" w:rsidRPr="00A90F0A" w:rsidRDefault="009A2F15" w:rsidP="009A2F15">
            <w:pPr>
              <w:spacing w:before="60" w:after="60"/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ru-RU"/>
              </w:rPr>
            </w:pPr>
          </w:p>
        </w:tc>
      </w:tr>
      <w:tr w:rsidR="009A2F15" w:rsidRPr="004A1FB3" w:rsidTr="00A90F0A">
        <w:trPr>
          <w:cantSplit/>
          <w:trHeight w:val="1278"/>
        </w:trPr>
        <w:tc>
          <w:tcPr>
            <w:tcW w:w="1742" w:type="pct"/>
            <w:gridSpan w:val="2"/>
          </w:tcPr>
          <w:p w:rsidR="00C750F0" w:rsidRPr="00A90F0A" w:rsidRDefault="009A2F15" w:rsidP="009A2F15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Навыки</w:t>
            </w:r>
          </w:p>
          <w:p w:rsidR="009A2F15" w:rsidRPr="00A90F0A" w:rsidRDefault="00C750F0" w:rsidP="009A2F15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</w:t>
            </w:r>
            <w:r w:rsidR="009A2F15" w:rsidRPr="00A90F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использования</w:t>
            </w:r>
          </w:p>
          <w:p w:rsidR="009A2F15" w:rsidRPr="00A90F0A" w:rsidRDefault="009A2F15" w:rsidP="009A2F15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ИКТ</w:t>
            </w:r>
          </w:p>
        </w:tc>
        <w:tc>
          <w:tcPr>
            <w:tcW w:w="3258" w:type="pct"/>
            <w:gridSpan w:val="3"/>
          </w:tcPr>
          <w:p w:rsidR="009A2F15" w:rsidRPr="00A90F0A" w:rsidRDefault="009A2F15" w:rsidP="001B7E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 в используемой презентации можно выполнять интерактивно, учащиеся обучаются работать на интерактивной доске с помощью курсора или ручки.</w:t>
            </w:r>
          </w:p>
        </w:tc>
      </w:tr>
      <w:tr w:rsidR="009A2F15" w:rsidRPr="004A1FB3" w:rsidTr="00A90F0A">
        <w:trPr>
          <w:cantSplit/>
          <w:trHeight w:val="143"/>
        </w:trPr>
        <w:tc>
          <w:tcPr>
            <w:tcW w:w="1742" w:type="pct"/>
            <w:gridSpan w:val="2"/>
            <w:tcBorders>
              <w:bottom w:val="single" w:sz="8" w:space="0" w:color="2976A4"/>
            </w:tcBorders>
          </w:tcPr>
          <w:p w:rsidR="00C750F0" w:rsidRPr="00A90F0A" w:rsidRDefault="009A2F15" w:rsidP="009A2F15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Предварительные </w:t>
            </w:r>
          </w:p>
          <w:p w:rsidR="009A2F15" w:rsidRPr="00A90F0A" w:rsidRDefault="009A2F15" w:rsidP="009A2F15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</w:t>
            </w:r>
          </w:p>
          <w:p w:rsidR="009A2F15" w:rsidRPr="00A90F0A" w:rsidRDefault="009A2F15" w:rsidP="009A2F15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58" w:type="pct"/>
            <w:gridSpan w:val="3"/>
            <w:tcBorders>
              <w:bottom w:val="single" w:sz="8" w:space="0" w:color="2976A4"/>
            </w:tcBorders>
          </w:tcPr>
          <w:p w:rsidR="00C674A8" w:rsidRPr="00A90F0A" w:rsidRDefault="00C674A8" w:rsidP="00C674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Учащиеся </w:t>
            </w:r>
            <w:r w:rsidRPr="00A90F0A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имеют целевую установку на отработку математических навыков, </w:t>
            </w:r>
            <w:r w:rsidR="00C750F0" w:rsidRPr="00A90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 счета до 100; имеющийся опыт игры с песком, кирпичиками, водой и т.д., для понимания способа измерения величин</w:t>
            </w:r>
            <w:r w:rsidR="00C750F0" w:rsidRPr="00A90F0A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A90F0A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ориентируются на понимание причин успеха в учебе.</w:t>
            </w:r>
          </w:p>
          <w:p w:rsidR="009A2F15" w:rsidRPr="00A90F0A" w:rsidRDefault="009A2F15" w:rsidP="009A2F15">
            <w:pPr>
              <w:spacing w:before="60" w:after="60"/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ru-RU"/>
              </w:rPr>
            </w:pPr>
          </w:p>
        </w:tc>
      </w:tr>
      <w:tr w:rsidR="009A2F15" w:rsidRPr="00A90F0A" w:rsidTr="00A90F0A">
        <w:trPr>
          <w:trHeight w:val="525"/>
        </w:trPr>
        <w:tc>
          <w:tcPr>
            <w:tcW w:w="1742" w:type="pct"/>
            <w:gridSpan w:val="2"/>
            <w:tcBorders>
              <w:top w:val="single" w:sz="8" w:space="0" w:color="2976A4"/>
            </w:tcBorders>
          </w:tcPr>
          <w:p w:rsidR="009A2F15" w:rsidRPr="00A90F0A" w:rsidRDefault="009A2F15" w:rsidP="009A2F1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Запланированные этапы урока</w:t>
            </w:r>
          </w:p>
        </w:tc>
        <w:tc>
          <w:tcPr>
            <w:tcW w:w="1795" w:type="pct"/>
            <w:gridSpan w:val="2"/>
            <w:tcBorders>
              <w:top w:val="single" w:sz="8" w:space="0" w:color="2976A4"/>
            </w:tcBorders>
          </w:tcPr>
          <w:p w:rsidR="009A2F15" w:rsidRPr="00A90F0A" w:rsidRDefault="009A2F15" w:rsidP="009A2F1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Запланированная деятельность на уроке</w:t>
            </w:r>
            <w:r w:rsidRPr="00A90F0A" w:rsidDel="00D14C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9A2F15" w:rsidRPr="00A90F0A" w:rsidRDefault="009A2F15" w:rsidP="009A2F1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63" w:type="pct"/>
            <w:tcBorders>
              <w:top w:val="single" w:sz="8" w:space="0" w:color="2976A4"/>
            </w:tcBorders>
          </w:tcPr>
          <w:p w:rsidR="009A2F15" w:rsidRPr="00A90F0A" w:rsidRDefault="009A2F15" w:rsidP="009A2F1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Ресурсы</w:t>
            </w:r>
          </w:p>
        </w:tc>
      </w:tr>
      <w:tr w:rsidR="00C750F0" w:rsidRPr="00A90F0A" w:rsidTr="00A90F0A">
        <w:trPr>
          <w:trHeight w:val="1114"/>
        </w:trPr>
        <w:tc>
          <w:tcPr>
            <w:tcW w:w="1742" w:type="pct"/>
            <w:gridSpan w:val="2"/>
          </w:tcPr>
          <w:p w:rsidR="00C750F0" w:rsidRPr="00A90F0A" w:rsidRDefault="00C750F0" w:rsidP="00C75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урока</w:t>
            </w:r>
          </w:p>
          <w:p w:rsidR="00C750F0" w:rsidRPr="00A90F0A" w:rsidRDefault="00C750F0" w:rsidP="00C750F0">
            <w:pPr>
              <w:pStyle w:val="a3"/>
              <w:numPr>
                <w:ilvl w:val="1"/>
                <w:numId w:val="20"/>
              </w:numPr>
              <w:jc w:val="center"/>
              <w:rPr>
                <w:rFonts w:cs="Times New Roman"/>
                <w:lang w:val="ru-RU"/>
              </w:rPr>
            </w:pPr>
            <w:r w:rsidRPr="00A90F0A">
              <w:rPr>
                <w:rFonts w:cs="Times New Roman"/>
                <w:lang w:val="ru-RU"/>
              </w:rPr>
              <w:t>мин</w:t>
            </w:r>
          </w:p>
          <w:p w:rsidR="00C750F0" w:rsidRPr="00A90F0A" w:rsidRDefault="00C750F0" w:rsidP="00C750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5" w:type="pct"/>
            <w:gridSpan w:val="2"/>
          </w:tcPr>
          <w:p w:rsidR="004871D1" w:rsidRPr="00A90F0A" w:rsidRDefault="004871D1" w:rsidP="00B71F46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Звонкий прозвенел звонок – начался у нас урок.</w:t>
            </w:r>
            <w:r w:rsidRPr="00A90F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Солнце глянуло в окно,</w:t>
            </w:r>
          </w:p>
          <w:p w:rsidR="004871D1" w:rsidRPr="00A90F0A" w:rsidRDefault="004871D1" w:rsidP="00B71F46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Говорит всем нам оно:</w:t>
            </w:r>
          </w:p>
          <w:p w:rsidR="004871D1" w:rsidRPr="00A90F0A" w:rsidRDefault="004871D1" w:rsidP="00B71F46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«Лучики теплые в руки пустите.</w:t>
            </w:r>
          </w:p>
          <w:p w:rsidR="004871D1" w:rsidRPr="00A90F0A" w:rsidRDefault="004871D1" w:rsidP="00B71F46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Кулачки сожмите сильно, разожмите.</w:t>
            </w:r>
          </w:p>
          <w:p w:rsidR="004871D1" w:rsidRPr="00A90F0A" w:rsidRDefault="004871D1" w:rsidP="00B71F46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Мочки ушей хорошо разотрите.</w:t>
            </w:r>
          </w:p>
          <w:p w:rsidR="004871D1" w:rsidRPr="00A90F0A" w:rsidRDefault="004871D1" w:rsidP="00B71F46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Кончики пальцев иглой уколите.</w:t>
            </w:r>
          </w:p>
          <w:p w:rsidR="004871D1" w:rsidRPr="00A90F0A" w:rsidRDefault="004871D1" w:rsidP="00B71F46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Слушайте все, запоминайте,</w:t>
            </w:r>
          </w:p>
          <w:p w:rsidR="004871D1" w:rsidRPr="00A90F0A" w:rsidRDefault="004871D1" w:rsidP="00B71F46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 друзьям всем помогайте!</w:t>
            </w:r>
          </w:p>
          <w:p w:rsidR="004871D1" w:rsidRPr="00A90F0A" w:rsidRDefault="004871D1" w:rsidP="00B71F46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-Сегодня мы с вами на уроке продолжим путешествие по увлекательной стране МАТЕМАТИКЕ.</w:t>
            </w:r>
          </w:p>
          <w:p w:rsidR="00C750F0" w:rsidRPr="00A90F0A" w:rsidRDefault="00C750F0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F0A">
              <w:rPr>
                <w:rStyle w:val="c4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Устный счет</w:t>
            </w:r>
          </w:p>
          <w:p w:rsidR="00C750F0" w:rsidRPr="00A90F0A" w:rsidRDefault="00C750F0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Счёт прямой и обратный</w:t>
            </w:r>
            <w:r w:rsidRPr="00A90F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C750F0" w:rsidRPr="00A90F0A" w:rsidRDefault="00C750F0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1 ряд</w:t>
            </w:r>
            <w:r w:rsidRPr="00A90F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 - сосчитать от 3 до 8 и обратно.</w:t>
            </w:r>
          </w:p>
          <w:p w:rsidR="00C750F0" w:rsidRPr="00A90F0A" w:rsidRDefault="00C750F0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2 ряд</w:t>
            </w:r>
            <w:r w:rsidRPr="00A90F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 - сосчитать от 5 до 1 и обратно.</w:t>
            </w:r>
          </w:p>
          <w:p w:rsidR="00C750F0" w:rsidRPr="00A90F0A" w:rsidRDefault="00C750F0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3 ряд</w:t>
            </w:r>
            <w:r w:rsidRPr="00A90F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 - сосчитать от 9 до 4 и обратно.</w:t>
            </w:r>
          </w:p>
          <w:p w:rsidR="00C750F0" w:rsidRPr="00A90F0A" w:rsidRDefault="00C750F0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Все вместе считаем от 1 до 10 и обратно.</w:t>
            </w:r>
          </w:p>
          <w:p w:rsidR="00C750F0" w:rsidRPr="00A90F0A" w:rsidRDefault="00C750F0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б) </w:t>
            </w:r>
            <w:r w:rsidR="004871D1" w:rsidRPr="00A90F0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Назови соседей числа:</w:t>
            </w:r>
          </w:p>
          <w:p w:rsidR="00C750F0" w:rsidRPr="00A90F0A" w:rsidRDefault="00C750F0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- 3?6?9?</w:t>
            </w:r>
            <w:r w:rsidR="004871D1" w:rsidRPr="00A90F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  <w:r w:rsidRPr="00A90F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C750F0" w:rsidRPr="00A90F0A" w:rsidRDefault="00C750F0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в) Решение задач.</w:t>
            </w:r>
          </w:p>
          <w:p w:rsidR="00C750F0" w:rsidRPr="00A90F0A" w:rsidRDefault="00C750F0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"У маленькой Светы</w:t>
            </w:r>
          </w:p>
          <w:p w:rsidR="00C750F0" w:rsidRPr="00A90F0A" w:rsidRDefault="00C750F0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Четыре конфеты.</w:t>
            </w:r>
          </w:p>
          <w:p w:rsidR="00C750F0" w:rsidRPr="00A90F0A" w:rsidRDefault="00C750F0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Ещё три дала Алла.</w:t>
            </w:r>
          </w:p>
          <w:p w:rsidR="00C750F0" w:rsidRPr="00A90F0A" w:rsidRDefault="00C750F0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Сколько всего стало"?</w:t>
            </w:r>
          </w:p>
          <w:p w:rsidR="00C750F0" w:rsidRPr="00A90F0A" w:rsidRDefault="00C750F0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 Шесть веселых медвежат</w:t>
            </w:r>
          </w:p>
          <w:p w:rsidR="00C750F0" w:rsidRPr="00A90F0A" w:rsidRDefault="00C750F0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 малиной в лес спешат</w:t>
            </w:r>
          </w:p>
          <w:p w:rsidR="00C750F0" w:rsidRPr="00A90F0A" w:rsidRDefault="00C750F0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Но один малыш устал,</w:t>
            </w:r>
          </w:p>
          <w:p w:rsidR="00C750F0" w:rsidRPr="00A90F0A" w:rsidRDefault="00C750F0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 товарищей отстал.</w:t>
            </w:r>
          </w:p>
          <w:p w:rsidR="00C750F0" w:rsidRPr="00A90F0A" w:rsidRDefault="00C750F0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 теперь ответ найди:</w:t>
            </w:r>
          </w:p>
          <w:p w:rsidR="00C750F0" w:rsidRPr="00A90F0A" w:rsidRDefault="00C750F0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Сколько мишек впереди? (5) </w:t>
            </w:r>
          </w:p>
          <w:p w:rsidR="00C750F0" w:rsidRPr="00A90F0A" w:rsidRDefault="00C750F0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"На кустике перед забором</w:t>
            </w:r>
          </w:p>
          <w:p w:rsidR="00C750F0" w:rsidRPr="00A90F0A" w:rsidRDefault="00C750F0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Шесть ярко - красных помидоров.</w:t>
            </w:r>
          </w:p>
          <w:p w:rsidR="00C750F0" w:rsidRPr="00A90F0A" w:rsidRDefault="00C750F0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Потом четыре оторвалось,</w:t>
            </w:r>
          </w:p>
          <w:p w:rsidR="00C750F0" w:rsidRPr="00A90F0A" w:rsidRDefault="00C750F0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 сколько на кусте осталось"?)</w:t>
            </w:r>
          </w:p>
          <w:p w:rsidR="00C750F0" w:rsidRPr="00A90F0A" w:rsidRDefault="00C750F0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 К серой цапле на урок</w:t>
            </w:r>
          </w:p>
          <w:p w:rsidR="00C750F0" w:rsidRPr="00A90F0A" w:rsidRDefault="00C750F0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Прилетело семь сорок.</w:t>
            </w:r>
          </w:p>
          <w:p w:rsidR="00C750F0" w:rsidRPr="00A90F0A" w:rsidRDefault="00C750F0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 из них лишь три сороки</w:t>
            </w:r>
          </w:p>
          <w:p w:rsidR="00C750F0" w:rsidRPr="00A90F0A" w:rsidRDefault="00C750F0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Приготовили уроки.</w:t>
            </w:r>
          </w:p>
          <w:p w:rsidR="00C750F0" w:rsidRPr="00A90F0A" w:rsidRDefault="00C750F0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Сколько лодырей сорок прилетело на урок? (4)</w:t>
            </w:r>
          </w:p>
        </w:tc>
        <w:tc>
          <w:tcPr>
            <w:tcW w:w="1463" w:type="pct"/>
          </w:tcPr>
          <w:p w:rsidR="00C750F0" w:rsidRPr="00A90F0A" w:rsidRDefault="00C750F0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C750F0" w:rsidRPr="00A90F0A" w:rsidRDefault="00C750F0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C750F0" w:rsidRPr="00A90F0A" w:rsidRDefault="00C750F0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C750F0" w:rsidRPr="00A90F0A" w:rsidRDefault="00C750F0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C750F0" w:rsidRPr="00A90F0A" w:rsidRDefault="00C750F0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C750F0" w:rsidRPr="00A90F0A" w:rsidRDefault="00C750F0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C750F0" w:rsidRPr="00A90F0A" w:rsidRDefault="00C750F0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C750F0" w:rsidRPr="00A90F0A" w:rsidRDefault="00C750F0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C750F0" w:rsidRPr="00A90F0A" w:rsidRDefault="00C750F0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C750F0" w:rsidRPr="00A90F0A" w:rsidRDefault="00C750F0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C750F0" w:rsidRPr="00A90F0A" w:rsidRDefault="00C750F0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C750F0" w:rsidRPr="00A90F0A" w:rsidRDefault="00C750F0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C750F0" w:rsidRPr="00A90F0A" w:rsidRDefault="00C750F0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C750F0" w:rsidRPr="00A90F0A" w:rsidRDefault="00C750F0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C750F0" w:rsidRPr="00A90F0A" w:rsidRDefault="00C750F0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C750F0" w:rsidRPr="00A90F0A" w:rsidRDefault="00C750F0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C750F0" w:rsidRPr="00A90F0A" w:rsidRDefault="00C750F0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C750F0" w:rsidRPr="00A90F0A" w:rsidRDefault="00C750F0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C750F0" w:rsidRPr="00A90F0A" w:rsidRDefault="00C750F0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C750F0" w:rsidRPr="00A90F0A" w:rsidRDefault="00C750F0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C750F0" w:rsidRPr="00A90F0A" w:rsidRDefault="00C750F0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C750F0" w:rsidRPr="00A90F0A" w:rsidRDefault="00C750F0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C750F0" w:rsidRPr="00A90F0A" w:rsidRDefault="00C750F0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C750F0" w:rsidRPr="00A90F0A" w:rsidRDefault="00C750F0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C750F0" w:rsidRPr="00A90F0A" w:rsidRDefault="00C750F0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C750F0" w:rsidRPr="00A90F0A" w:rsidRDefault="00C750F0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C750F0" w:rsidRPr="00A90F0A" w:rsidRDefault="00C750F0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C750F0" w:rsidRPr="00A90F0A" w:rsidRDefault="00C750F0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C750F0" w:rsidRPr="00A90F0A" w:rsidRDefault="00C750F0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C750F0" w:rsidRPr="00A90F0A" w:rsidRDefault="00C750F0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C750F0" w:rsidRPr="00A90F0A" w:rsidRDefault="00C750F0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</w:tc>
      </w:tr>
      <w:tr w:rsidR="00C750F0" w:rsidRPr="00A90F0A" w:rsidTr="00A90F0A">
        <w:trPr>
          <w:trHeight w:val="830"/>
        </w:trPr>
        <w:tc>
          <w:tcPr>
            <w:tcW w:w="1742" w:type="pct"/>
            <w:gridSpan w:val="2"/>
          </w:tcPr>
          <w:p w:rsidR="00C750F0" w:rsidRPr="00A90F0A" w:rsidRDefault="00C750F0" w:rsidP="00C75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Середина урока </w:t>
            </w:r>
          </w:p>
          <w:p w:rsidR="00C750F0" w:rsidRPr="00A90F0A" w:rsidRDefault="00C750F0" w:rsidP="00C75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8-35 мин</w:t>
            </w:r>
          </w:p>
          <w:p w:rsidR="00C750F0" w:rsidRPr="00A90F0A" w:rsidRDefault="00C750F0" w:rsidP="00C750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95" w:type="pct"/>
            <w:gridSpan w:val="2"/>
          </w:tcPr>
          <w:p w:rsidR="004871D1" w:rsidRPr="00A90F0A" w:rsidRDefault="004871D1" w:rsidP="00B71F46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Игра «Молчанка»</w:t>
            </w:r>
          </w:p>
          <w:p w:rsidR="004871D1" w:rsidRPr="00A90F0A" w:rsidRDefault="004871D1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17EFFC39" wp14:editId="6CABC43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838835</wp:posOffset>
                  </wp:positionV>
                  <wp:extent cx="2428240" cy="914400"/>
                  <wp:effectExtent l="0" t="0" r="0" b="0"/>
                  <wp:wrapTight wrapText="bothSides">
                    <wp:wrapPolygon edited="0">
                      <wp:start x="0" y="0"/>
                      <wp:lineTo x="0" y="21150"/>
                      <wp:lineTo x="21351" y="21150"/>
                      <wp:lineTo x="21351" y="0"/>
                      <wp:lineTo x="0" y="0"/>
                    </wp:wrapPolygon>
                  </wp:wrapTight>
                  <wp:docPr id="2" name="Рисунок 2" descr="C:\Users\Fora_\Downloads\14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ora_\Downloads\14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2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90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Поиграем в игру «Молчанка». Я показываю на шарик, а вы с помощью числового веера показываете значение выражения.</w:t>
            </w:r>
          </w:p>
          <w:p w:rsidR="00C750F0" w:rsidRPr="00A90F0A" w:rsidRDefault="00C750F0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числом и цифрой 8</w:t>
            </w:r>
          </w:p>
          <w:p w:rsidR="00C750F0" w:rsidRPr="00A90F0A" w:rsidRDefault="00C750F0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-На что похожа цифра 8?</w:t>
            </w:r>
          </w:p>
          <w:p w:rsidR="00165591" w:rsidRPr="00A90F0A" w:rsidRDefault="00165591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по учебнику. </w:t>
            </w:r>
          </w:p>
          <w:p w:rsidR="00165591" w:rsidRPr="00A90F0A" w:rsidRDefault="00165591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-Что обозначает число 8?</w:t>
            </w:r>
          </w:p>
          <w:p w:rsidR="00165591" w:rsidRPr="00A90F0A" w:rsidRDefault="00165591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-Как получить число 8?</w:t>
            </w:r>
          </w:p>
          <w:p w:rsidR="00165591" w:rsidRPr="00A90F0A" w:rsidRDefault="00165591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-Составь и реши.</w:t>
            </w:r>
          </w:p>
          <w:p w:rsidR="00165591" w:rsidRPr="00A90F0A" w:rsidRDefault="00165591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Пальчиковая гимнастика </w:t>
            </w:r>
          </w:p>
          <w:p w:rsidR="00165591" w:rsidRPr="00A90F0A" w:rsidRDefault="00165591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871D1" w:rsidRPr="00A90F0A" w:rsidRDefault="00C750F0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26DAE22" wp14:editId="04BE2F03">
                  <wp:extent cx="1876425" cy="1498487"/>
                  <wp:effectExtent l="0" t="0" r="0" b="6985"/>
                  <wp:docPr id="6" name="Рисунок 6" descr="http://900igr.net/datas/matematika/CHislo-i-tsifra-8/0007-007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900igr.net/datas/matematika/CHislo-i-tsifra-8/0007-007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340" cy="1508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71D1" w:rsidRPr="00A90F0A" w:rsidRDefault="004871D1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E031A" w:rsidRPr="00A90F0A" w:rsidRDefault="000E031A" w:rsidP="00B71F46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в группах</w:t>
            </w:r>
          </w:p>
          <w:p w:rsidR="000E031A" w:rsidRPr="00A90F0A" w:rsidRDefault="000E031A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числовой гусеницы</w:t>
            </w:r>
          </w:p>
          <w:p w:rsidR="000E031A" w:rsidRPr="00A90F0A" w:rsidRDefault="000E031A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показывает учащимся, как сделать числовую   гусеницу: нужно очертить круглую форму (можно использовать монету) и написать первое число в кругу. Начертите рядом следующий круг, напишите следующее число и продолжите. Кто сможет сделать самую длинную   гусеницу?</w:t>
            </w:r>
          </w:p>
          <w:p w:rsidR="000E031A" w:rsidRPr="00A90F0A" w:rsidRDefault="000E031A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группами результатов своей работы</w:t>
            </w:r>
          </w:p>
          <w:p w:rsidR="00C750F0" w:rsidRPr="00A90F0A" w:rsidRDefault="00C750F0" w:rsidP="00B71F46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Физминутка</w:t>
            </w:r>
          </w:p>
          <w:p w:rsidR="00C750F0" w:rsidRPr="00A90F0A" w:rsidRDefault="00C750F0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Сколько елочек зеленых,</w:t>
            </w:r>
          </w:p>
          <w:p w:rsidR="00C750F0" w:rsidRPr="00A90F0A" w:rsidRDefault="00C750F0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Столько выполним поклонов (8).</w:t>
            </w:r>
          </w:p>
          <w:p w:rsidR="00C750F0" w:rsidRPr="00A90F0A" w:rsidRDefault="00C750F0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Сколько здесь у нас кружков,</w:t>
            </w:r>
          </w:p>
          <w:p w:rsidR="00C750F0" w:rsidRPr="00A90F0A" w:rsidRDefault="00C750F0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Столько сделаем прыжков (8).</w:t>
            </w:r>
          </w:p>
          <w:p w:rsidR="00C750F0" w:rsidRPr="00A90F0A" w:rsidRDefault="00C750F0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Сколько вязаных клубков.</w:t>
            </w:r>
          </w:p>
          <w:p w:rsidR="00C750F0" w:rsidRPr="00A90F0A" w:rsidRDefault="00C750F0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Столько сделаем хлопков (8)</w:t>
            </w:r>
          </w:p>
          <w:p w:rsidR="00C750F0" w:rsidRPr="00A90F0A" w:rsidRDefault="00C750F0" w:rsidP="00B71F46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Работа в </w:t>
            </w:r>
            <w:r w:rsidR="004871D1" w:rsidRPr="00A90F0A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парах.</w:t>
            </w:r>
          </w:p>
          <w:p w:rsidR="00C750F0" w:rsidRPr="00A90F0A" w:rsidRDefault="00C750F0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Составьте примеры с ответом 8.</w:t>
            </w:r>
          </w:p>
          <w:p w:rsidR="00C750F0" w:rsidRPr="00A90F0A" w:rsidRDefault="00C750F0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цифры 8 по образцам в прописи</w:t>
            </w:r>
          </w:p>
          <w:p w:rsidR="00C750F0" w:rsidRPr="00A90F0A" w:rsidRDefault="00C750F0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3" w:type="pct"/>
          </w:tcPr>
          <w:p w:rsidR="00C750F0" w:rsidRPr="00A90F0A" w:rsidRDefault="00C750F0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C750F0" w:rsidRPr="00A90F0A" w:rsidRDefault="000E031A" w:rsidP="00C750F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слайд</w:t>
            </w:r>
          </w:p>
          <w:p w:rsidR="000E031A" w:rsidRPr="00A90F0A" w:rsidRDefault="000E031A" w:rsidP="00C750F0">
            <w:pPr>
              <w:spacing w:before="60" w:after="6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  <w:p w:rsidR="00B71F46" w:rsidRPr="00A90F0A" w:rsidRDefault="00B71F46" w:rsidP="00C750F0">
            <w:pPr>
              <w:spacing w:before="60" w:after="6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  <w:p w:rsidR="00B71F46" w:rsidRPr="00A90F0A" w:rsidRDefault="00B71F46" w:rsidP="00C750F0">
            <w:pPr>
              <w:spacing w:before="60" w:after="6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  <w:p w:rsidR="00B71F46" w:rsidRPr="00A90F0A" w:rsidRDefault="00B71F46" w:rsidP="00C750F0">
            <w:pPr>
              <w:spacing w:before="60" w:after="6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  <w:p w:rsidR="00B71F46" w:rsidRPr="00A90F0A" w:rsidRDefault="00B71F46" w:rsidP="00C750F0">
            <w:pPr>
              <w:spacing w:before="60" w:after="6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  <w:p w:rsidR="00B71F46" w:rsidRPr="00A90F0A" w:rsidRDefault="00B71F46" w:rsidP="00C750F0">
            <w:pPr>
              <w:spacing w:before="60" w:after="6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  <w:p w:rsidR="00165591" w:rsidRPr="00A90F0A" w:rsidRDefault="00165591" w:rsidP="00C750F0">
            <w:pPr>
              <w:spacing w:before="60" w:after="6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  <w:p w:rsidR="00165591" w:rsidRPr="00A90F0A" w:rsidRDefault="00165591" w:rsidP="00C750F0">
            <w:pPr>
              <w:spacing w:before="60" w:after="6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  <w:p w:rsidR="00C750F0" w:rsidRPr="00A90F0A" w:rsidRDefault="00C750F0" w:rsidP="00C750F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E031A" w:rsidRPr="00A90F0A" w:rsidRDefault="000E031A" w:rsidP="000E031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 слайд</w:t>
            </w:r>
          </w:p>
          <w:p w:rsidR="00C750F0" w:rsidRPr="00A90F0A" w:rsidRDefault="00C750F0" w:rsidP="00C750F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50F0" w:rsidRPr="00A90F0A" w:rsidRDefault="00C750F0" w:rsidP="00C750F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0F0A" w:rsidRPr="00A90F0A" w:rsidRDefault="00A90F0A" w:rsidP="00C750F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0F0A" w:rsidRPr="00A90F0A" w:rsidRDefault="00A90F0A" w:rsidP="00C750F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0F0A" w:rsidRPr="00A90F0A" w:rsidRDefault="00A90F0A" w:rsidP="00C750F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0F0A" w:rsidRPr="00A90F0A" w:rsidRDefault="00A90F0A" w:rsidP="00C750F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0F0A" w:rsidRPr="00A90F0A" w:rsidRDefault="00A90F0A" w:rsidP="00C750F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50F0" w:rsidRPr="00A90F0A" w:rsidRDefault="000E031A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 слайд</w:t>
            </w:r>
          </w:p>
          <w:p w:rsidR="00C750F0" w:rsidRPr="00A90F0A" w:rsidRDefault="00C750F0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C750F0" w:rsidRPr="00A90F0A" w:rsidRDefault="00C750F0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C750F0" w:rsidRPr="00A90F0A" w:rsidRDefault="00C750F0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0E031A" w:rsidRPr="00A90F0A" w:rsidRDefault="000E031A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A90F0A" w:rsidRPr="00A90F0A" w:rsidRDefault="00A90F0A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A90F0A" w:rsidRPr="00A90F0A" w:rsidRDefault="00A90F0A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A90F0A" w:rsidRPr="00A90F0A" w:rsidRDefault="00A90F0A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A90F0A" w:rsidRPr="00A90F0A" w:rsidRDefault="00A90F0A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A90F0A" w:rsidRPr="00A90F0A" w:rsidRDefault="00A90F0A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A90F0A" w:rsidRPr="00A90F0A" w:rsidRDefault="00A90F0A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A90F0A" w:rsidRPr="00A90F0A" w:rsidRDefault="00A90F0A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A90F0A" w:rsidRPr="00A90F0A" w:rsidRDefault="00A90F0A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0E031A" w:rsidRPr="00A90F0A" w:rsidRDefault="000E031A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слайд</w:t>
            </w:r>
          </w:p>
        </w:tc>
      </w:tr>
      <w:tr w:rsidR="00C750F0" w:rsidRPr="004A1FB3" w:rsidTr="00A90F0A">
        <w:trPr>
          <w:trHeight w:val="2228"/>
        </w:trPr>
        <w:tc>
          <w:tcPr>
            <w:tcW w:w="1742" w:type="pct"/>
            <w:gridSpan w:val="2"/>
            <w:tcBorders>
              <w:bottom w:val="single" w:sz="8" w:space="0" w:color="2976A4"/>
            </w:tcBorders>
          </w:tcPr>
          <w:p w:rsidR="00C750F0" w:rsidRPr="00A90F0A" w:rsidRDefault="00C750F0" w:rsidP="00C750F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Конец урока</w:t>
            </w:r>
          </w:p>
          <w:p w:rsidR="00C750F0" w:rsidRPr="00A90F0A" w:rsidRDefault="00C750F0" w:rsidP="00C750F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36-40 мин</w:t>
            </w:r>
          </w:p>
          <w:p w:rsidR="00C750F0" w:rsidRPr="00A90F0A" w:rsidRDefault="00C750F0" w:rsidP="00C750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5" w:type="pct"/>
            <w:gridSpan w:val="2"/>
            <w:tcBorders>
              <w:bottom w:val="single" w:sz="8" w:space="0" w:color="2976A4"/>
            </w:tcBorders>
          </w:tcPr>
          <w:p w:rsidR="009476E6" w:rsidRPr="00A90F0A" w:rsidRDefault="009476E6" w:rsidP="009476E6">
            <w:pPr>
              <w:shd w:val="clear" w:color="auto" w:fill="FFFFFF"/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Рефлексия</w:t>
            </w:r>
          </w:p>
          <w:p w:rsidR="009476E6" w:rsidRPr="00A90F0A" w:rsidRDefault="009476E6" w:rsidP="00B71F46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С какой цифрой мы сегодня познакомились?</w:t>
            </w:r>
          </w:p>
          <w:p w:rsidR="009476E6" w:rsidRPr="00A90F0A" w:rsidRDefault="009476E6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Что нового узнали?</w:t>
            </w:r>
          </w:p>
          <w:p w:rsidR="009476E6" w:rsidRPr="00A90F0A" w:rsidRDefault="009476E6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 Чему вы научились?</w:t>
            </w:r>
            <w:r w:rsidRPr="00A90F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– Понравилось ли вам урок?</w:t>
            </w:r>
            <w:r w:rsidRPr="00A90F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– Что больше всего понравилось?</w:t>
            </w:r>
          </w:p>
          <w:p w:rsidR="009476E6" w:rsidRPr="00A90F0A" w:rsidRDefault="009476E6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Продолжите выражения:</w:t>
            </w:r>
          </w:p>
          <w:p w:rsidR="009476E6" w:rsidRPr="00A90F0A" w:rsidRDefault="009476E6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Я узнал…</w:t>
            </w:r>
          </w:p>
          <w:p w:rsidR="009476E6" w:rsidRPr="00A90F0A" w:rsidRDefault="009476E6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Я научился…</w:t>
            </w:r>
          </w:p>
          <w:p w:rsidR="009476E6" w:rsidRPr="00A90F0A" w:rsidRDefault="009476E6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Мне было трудно…</w:t>
            </w:r>
          </w:p>
          <w:p w:rsidR="009476E6" w:rsidRPr="00A90F0A" w:rsidRDefault="009476E6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 Кто хорошо работал и всё верно выполнял, возьмите – листик зеленый.</w:t>
            </w:r>
          </w:p>
          <w:p w:rsidR="009476E6" w:rsidRPr="00A90F0A" w:rsidRDefault="009476E6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- Кто хорошо работал, но допускал 1-2 ошибки, кому надо ещё потренироваться – листик желтый.</w:t>
            </w:r>
          </w:p>
          <w:p w:rsidR="009476E6" w:rsidRPr="00A90F0A" w:rsidRDefault="009476E6" w:rsidP="00B71F4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- Кто ничему не научился на уроке -красный. И поместите на наше дерево Знаний.</w:t>
            </w:r>
          </w:p>
          <w:p w:rsidR="00C750F0" w:rsidRPr="00A90F0A" w:rsidRDefault="009476E6" w:rsidP="009476E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63" w:type="pct"/>
            <w:tcBorders>
              <w:bottom w:val="single" w:sz="8" w:space="0" w:color="2976A4"/>
            </w:tcBorders>
          </w:tcPr>
          <w:p w:rsidR="00C750F0" w:rsidRPr="00A90F0A" w:rsidRDefault="00C750F0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C750F0" w:rsidRPr="00A90F0A" w:rsidRDefault="00C750F0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C750F0" w:rsidRPr="00A90F0A" w:rsidRDefault="00C750F0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C750F0" w:rsidRPr="00A90F0A" w:rsidRDefault="00C750F0" w:rsidP="00C750F0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</w:tc>
      </w:tr>
      <w:tr w:rsidR="00C750F0" w:rsidRPr="004A1FB3" w:rsidTr="00A90F0A">
        <w:trPr>
          <w:trHeight w:val="1911"/>
        </w:trPr>
        <w:tc>
          <w:tcPr>
            <w:tcW w:w="1206" w:type="pct"/>
            <w:tcBorders>
              <w:top w:val="single" w:sz="8" w:space="0" w:color="2976A4"/>
            </w:tcBorders>
          </w:tcPr>
          <w:p w:rsidR="00C750F0" w:rsidRPr="00A90F0A" w:rsidRDefault="00C750F0" w:rsidP="00C750F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614" w:type="pct"/>
            <w:gridSpan w:val="2"/>
            <w:tcBorders>
              <w:top w:val="single" w:sz="8" w:space="0" w:color="2976A4"/>
            </w:tcBorders>
          </w:tcPr>
          <w:p w:rsidR="00C750F0" w:rsidRPr="00A90F0A" w:rsidRDefault="00C750F0" w:rsidP="00C750F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180" w:type="pct"/>
            <w:gridSpan w:val="2"/>
            <w:tcBorders>
              <w:top w:val="single" w:sz="8" w:space="0" w:color="2976A4"/>
            </w:tcBorders>
          </w:tcPr>
          <w:p w:rsidR="00C750F0" w:rsidRPr="00A90F0A" w:rsidRDefault="00C750F0" w:rsidP="00C750F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A90F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Здоровье и соблюдение техники безопасности</w:t>
            </w:r>
            <w:r w:rsidRPr="00A90F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A90F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</w:tr>
      <w:tr w:rsidR="00C750F0" w:rsidRPr="004A1FB3" w:rsidTr="00A90F0A">
        <w:trPr>
          <w:trHeight w:val="891"/>
        </w:trPr>
        <w:tc>
          <w:tcPr>
            <w:tcW w:w="1206" w:type="pct"/>
          </w:tcPr>
          <w:p w:rsidR="00C750F0" w:rsidRPr="00A90F0A" w:rsidRDefault="00C750F0" w:rsidP="00C750F0">
            <w:pPr>
              <w:spacing w:before="60" w:after="60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90F0A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В течение урока учитель оказывает поддержку менее способным учащимся.</w:t>
            </w:r>
          </w:p>
          <w:p w:rsidR="00C750F0" w:rsidRPr="00A90F0A" w:rsidRDefault="00C750F0" w:rsidP="00C750F0">
            <w:pPr>
              <w:spacing w:before="60" w:after="60"/>
              <w:rPr>
                <w:rFonts w:ascii="Times New Roman" w:hAnsi="Times New Roman" w:cs="Times New Roman"/>
                <w:bCs/>
                <w:i/>
                <w:color w:val="2976A4"/>
                <w:sz w:val="24"/>
                <w:szCs w:val="24"/>
                <w:lang w:val="ru-RU"/>
              </w:rPr>
            </w:pPr>
            <w:r w:rsidRPr="00A90F0A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Для более способных учащихся предложено дополнительное задание.</w:t>
            </w:r>
          </w:p>
        </w:tc>
        <w:tc>
          <w:tcPr>
            <w:tcW w:w="1614" w:type="pct"/>
            <w:gridSpan w:val="2"/>
          </w:tcPr>
          <w:p w:rsidR="00C750F0" w:rsidRPr="00A90F0A" w:rsidRDefault="00C750F0" w:rsidP="00C750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Посредством наблюдения учителя на уроке проверяется умение учащегося строить числовой луч, отмечать на нём точки в соответствии с данным числом.</w:t>
            </w:r>
          </w:p>
          <w:p w:rsidR="00C750F0" w:rsidRPr="00A90F0A" w:rsidRDefault="00C750F0" w:rsidP="00C750F0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2180" w:type="pct"/>
            <w:gridSpan w:val="2"/>
          </w:tcPr>
          <w:p w:rsidR="00C750F0" w:rsidRPr="00A90F0A" w:rsidRDefault="00C750F0" w:rsidP="00C750F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Используемые физминутки, пальчиковая гимнастика и активные виды деятельности.</w:t>
            </w:r>
          </w:p>
          <w:p w:rsidR="00C750F0" w:rsidRPr="00A90F0A" w:rsidRDefault="00C750F0" w:rsidP="00C750F0">
            <w:pPr>
              <w:spacing w:before="60" w:after="60"/>
              <w:rPr>
                <w:rFonts w:ascii="Times New Roman" w:hAnsi="Times New Roman" w:cs="Times New Roman"/>
                <w:bCs/>
                <w:i/>
                <w:color w:val="2976A4"/>
                <w:sz w:val="24"/>
                <w:szCs w:val="24"/>
                <w:highlight w:val="yellow"/>
                <w:lang w:val="ru-RU"/>
              </w:rPr>
            </w:pPr>
          </w:p>
        </w:tc>
      </w:tr>
      <w:tr w:rsidR="00C750F0" w:rsidRPr="004A1FB3" w:rsidTr="00A90F0A">
        <w:trPr>
          <w:cantSplit/>
          <w:trHeight w:val="554"/>
        </w:trPr>
        <w:tc>
          <w:tcPr>
            <w:tcW w:w="1742" w:type="pct"/>
            <w:gridSpan w:val="2"/>
            <w:vMerge w:val="restart"/>
          </w:tcPr>
          <w:p w:rsidR="00C750F0" w:rsidRPr="00A90F0A" w:rsidRDefault="00C750F0" w:rsidP="00C750F0">
            <w:pPr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ru-RU"/>
              </w:rPr>
              <w:t>Рефлексия по уроку</w:t>
            </w:r>
          </w:p>
          <w:p w:rsidR="00C750F0" w:rsidRPr="00A90F0A" w:rsidRDefault="00C750F0" w:rsidP="00C750F0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</w:p>
          <w:p w:rsidR="00C750F0" w:rsidRPr="00A90F0A" w:rsidRDefault="00C750F0" w:rsidP="00C750F0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  <w:t xml:space="preserve">Были ли цели урока/цели обучения реалистичными? </w:t>
            </w:r>
          </w:p>
          <w:p w:rsidR="00C750F0" w:rsidRPr="00A90F0A" w:rsidRDefault="00C750F0" w:rsidP="00C750F0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  <w:t>Все ли учащиеся достигли ЦО?</w:t>
            </w:r>
          </w:p>
          <w:p w:rsidR="00C750F0" w:rsidRPr="00A90F0A" w:rsidRDefault="00C750F0" w:rsidP="00C750F0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  <w:t>Если нет, то почему?</w:t>
            </w:r>
          </w:p>
          <w:p w:rsidR="00C750F0" w:rsidRPr="00A90F0A" w:rsidRDefault="00C750F0" w:rsidP="00C750F0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  <w:t xml:space="preserve">Правильно ли проведена дифференциация на уроке? </w:t>
            </w:r>
          </w:p>
          <w:p w:rsidR="00C750F0" w:rsidRPr="00A90F0A" w:rsidRDefault="00C750F0" w:rsidP="00C750F0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  <w:t xml:space="preserve">Выдержаны ли были временные этапы урока? </w:t>
            </w:r>
          </w:p>
          <w:p w:rsidR="00C750F0" w:rsidRPr="00A90F0A" w:rsidRDefault="00C750F0" w:rsidP="00C750F0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3258" w:type="pct"/>
            <w:gridSpan w:val="3"/>
          </w:tcPr>
          <w:p w:rsidR="00C750F0" w:rsidRPr="00A90F0A" w:rsidRDefault="00C750F0" w:rsidP="00C750F0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C750F0" w:rsidRPr="004A1FB3" w:rsidTr="00A90F0A">
        <w:trPr>
          <w:cantSplit/>
          <w:trHeight w:val="2254"/>
        </w:trPr>
        <w:tc>
          <w:tcPr>
            <w:tcW w:w="1742" w:type="pct"/>
            <w:gridSpan w:val="2"/>
            <w:vMerge/>
          </w:tcPr>
          <w:p w:rsidR="00C750F0" w:rsidRPr="00A90F0A" w:rsidRDefault="00C750F0" w:rsidP="00C750F0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</w:p>
        </w:tc>
        <w:tc>
          <w:tcPr>
            <w:tcW w:w="3258" w:type="pct"/>
            <w:gridSpan w:val="3"/>
          </w:tcPr>
          <w:p w:rsidR="00C750F0" w:rsidRPr="00A90F0A" w:rsidRDefault="00C750F0" w:rsidP="00C750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ЦО взяты из учебного плана, конкретные, реалистичные и достижимые.</w:t>
            </w:r>
          </w:p>
          <w:p w:rsidR="00C750F0" w:rsidRPr="00A90F0A" w:rsidRDefault="00C750F0" w:rsidP="00C750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контроле за временем выдержаны все этапы урока.</w:t>
            </w:r>
          </w:p>
          <w:p w:rsidR="00C750F0" w:rsidRPr="00A90F0A" w:rsidRDefault="00C750F0" w:rsidP="00C750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учащиеся достигли цели обучения.</w:t>
            </w:r>
          </w:p>
          <w:p w:rsidR="00C750F0" w:rsidRPr="00A90F0A" w:rsidRDefault="00C750F0" w:rsidP="00C750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Использованная на уроке дифференциация показала эффективность ее использования.</w:t>
            </w:r>
          </w:p>
          <w:p w:rsidR="00C750F0" w:rsidRPr="00A90F0A" w:rsidRDefault="00C750F0" w:rsidP="00C750F0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Отступлений и изменений в плане не было.</w:t>
            </w:r>
          </w:p>
        </w:tc>
      </w:tr>
      <w:tr w:rsidR="00C750F0" w:rsidRPr="004A1FB3" w:rsidTr="00A90F0A">
        <w:trPr>
          <w:trHeight w:val="4210"/>
        </w:trPr>
        <w:tc>
          <w:tcPr>
            <w:tcW w:w="5000" w:type="pct"/>
            <w:gridSpan w:val="5"/>
          </w:tcPr>
          <w:p w:rsidR="00C750F0" w:rsidRPr="00A90F0A" w:rsidRDefault="00C750F0" w:rsidP="00C750F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Общая оценка</w:t>
            </w:r>
          </w:p>
          <w:p w:rsidR="00C750F0" w:rsidRPr="00A90F0A" w:rsidRDefault="00C750F0" w:rsidP="00C750F0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Какие два аспекта урока прошли хорошо (подумайте как о преподавании, так и об обучении)?</w:t>
            </w:r>
          </w:p>
          <w:p w:rsidR="00C750F0" w:rsidRPr="00A90F0A" w:rsidRDefault="00C750F0" w:rsidP="00C750F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1: </w:t>
            </w:r>
            <w:r w:rsidRPr="00A90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парах. </w:t>
            </w:r>
          </w:p>
          <w:p w:rsidR="00C750F0" w:rsidRPr="00A90F0A" w:rsidRDefault="00C750F0" w:rsidP="00C750F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2: </w:t>
            </w:r>
            <w:r w:rsidRPr="00A90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с составом числа.</w:t>
            </w:r>
          </w:p>
          <w:p w:rsidR="00C750F0" w:rsidRPr="00A90F0A" w:rsidRDefault="00C750F0" w:rsidP="00C750F0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C750F0" w:rsidRPr="00A90F0A" w:rsidRDefault="00C750F0" w:rsidP="00B71F46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1: </w:t>
            </w:r>
            <w:r w:rsidRPr="00A90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 применение организационных элементов, чтобы сконцентрировать внимание учащихся.</w:t>
            </w:r>
          </w:p>
          <w:p w:rsidR="00C750F0" w:rsidRPr="00A90F0A" w:rsidRDefault="00C750F0" w:rsidP="00C750F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2:</w:t>
            </w:r>
            <w:r w:rsidRPr="00A90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Применение видео отрывков, объясняющих применение различных спортивных снарядов.</w:t>
            </w:r>
          </w:p>
          <w:p w:rsidR="00C750F0" w:rsidRPr="00A90F0A" w:rsidRDefault="00C750F0" w:rsidP="00C750F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C750F0" w:rsidRPr="00A90F0A" w:rsidRDefault="00C750F0" w:rsidP="00C750F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 организовать всех учащихся для письменной работы. Часть учащихся не умеют правильно держать ручку, поэтому испытывают трудности при письме цифр.</w:t>
            </w:r>
          </w:p>
          <w:p w:rsidR="00C750F0" w:rsidRPr="00A90F0A" w:rsidRDefault="00C750F0" w:rsidP="00C750F0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90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</w:tr>
    </w:tbl>
    <w:p w:rsidR="000E21BF" w:rsidRPr="00A90F0A" w:rsidRDefault="000E21BF" w:rsidP="00FD1AA6">
      <w:pPr>
        <w:tabs>
          <w:tab w:val="left" w:pos="297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31277" w:rsidRPr="00A90F0A" w:rsidRDefault="00831277" w:rsidP="00FD1AA6">
      <w:pPr>
        <w:tabs>
          <w:tab w:val="left" w:pos="297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sectPr w:rsidR="00831277" w:rsidRPr="00A90F0A" w:rsidSect="00A90F0A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BB9" w:rsidRDefault="00073BB9" w:rsidP="00E3120E">
      <w:r>
        <w:separator/>
      </w:r>
    </w:p>
  </w:endnote>
  <w:endnote w:type="continuationSeparator" w:id="0">
    <w:p w:rsidR="00073BB9" w:rsidRDefault="00073BB9" w:rsidP="00E3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BB9" w:rsidRDefault="00073BB9" w:rsidP="00E3120E">
      <w:r>
        <w:separator/>
      </w:r>
    </w:p>
  </w:footnote>
  <w:footnote w:type="continuationSeparator" w:id="0">
    <w:p w:rsidR="00073BB9" w:rsidRDefault="00073BB9" w:rsidP="00E31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 w15:restartNumberingAfterBreak="0">
    <w:nsid w:val="003E6E8B"/>
    <w:multiLevelType w:val="hybridMultilevel"/>
    <w:tmpl w:val="7CC073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F108A"/>
    <w:multiLevelType w:val="hybridMultilevel"/>
    <w:tmpl w:val="581A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32691"/>
    <w:multiLevelType w:val="multilevel"/>
    <w:tmpl w:val="8ADA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877173"/>
    <w:multiLevelType w:val="hybridMultilevel"/>
    <w:tmpl w:val="FADA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26FEA"/>
    <w:multiLevelType w:val="hybridMultilevel"/>
    <w:tmpl w:val="CD363A1A"/>
    <w:lvl w:ilvl="0" w:tplc="71B0F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4597F"/>
    <w:multiLevelType w:val="hybridMultilevel"/>
    <w:tmpl w:val="01986096"/>
    <w:lvl w:ilvl="0" w:tplc="ED600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751C3F"/>
    <w:multiLevelType w:val="hybridMultilevel"/>
    <w:tmpl w:val="CD363A1A"/>
    <w:lvl w:ilvl="0" w:tplc="71B0F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535F3A"/>
    <w:multiLevelType w:val="hybridMultilevel"/>
    <w:tmpl w:val="E5E8B9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9651FF"/>
    <w:multiLevelType w:val="multilevel"/>
    <w:tmpl w:val="BD3E70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9B7C6B"/>
    <w:multiLevelType w:val="hybridMultilevel"/>
    <w:tmpl w:val="AEA8EB70"/>
    <w:lvl w:ilvl="0" w:tplc="2FC877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4DB73DB"/>
    <w:multiLevelType w:val="multilevel"/>
    <w:tmpl w:val="DEF2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C651E4"/>
    <w:multiLevelType w:val="hybridMultilevel"/>
    <w:tmpl w:val="E110C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56B86"/>
    <w:multiLevelType w:val="hybridMultilevel"/>
    <w:tmpl w:val="000C1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B0168"/>
    <w:multiLevelType w:val="hybridMultilevel"/>
    <w:tmpl w:val="0C627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D7061"/>
    <w:multiLevelType w:val="hybridMultilevel"/>
    <w:tmpl w:val="1DE2E1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B7DEA"/>
    <w:multiLevelType w:val="multilevel"/>
    <w:tmpl w:val="9884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6C3D64"/>
    <w:multiLevelType w:val="hybridMultilevel"/>
    <w:tmpl w:val="CA247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80560"/>
    <w:multiLevelType w:val="hybridMultilevel"/>
    <w:tmpl w:val="C6A09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670B8"/>
    <w:multiLevelType w:val="multilevel"/>
    <w:tmpl w:val="1E46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3E01C6"/>
    <w:multiLevelType w:val="hybridMultilevel"/>
    <w:tmpl w:val="791A7F48"/>
    <w:lvl w:ilvl="0" w:tplc="9546181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0CE2A3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B10A14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968547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6877A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72A95B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3447F0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9A896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94416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661F0603"/>
    <w:multiLevelType w:val="hybridMultilevel"/>
    <w:tmpl w:val="F0B05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61C2A"/>
    <w:multiLevelType w:val="hybridMultilevel"/>
    <w:tmpl w:val="3D682F32"/>
    <w:lvl w:ilvl="0" w:tplc="A680FA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BC74832"/>
    <w:multiLevelType w:val="hybridMultilevel"/>
    <w:tmpl w:val="FA1822E8"/>
    <w:lvl w:ilvl="0" w:tplc="810AC486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7C6C57"/>
    <w:multiLevelType w:val="multilevel"/>
    <w:tmpl w:val="4956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FB0EE7"/>
    <w:multiLevelType w:val="hybridMultilevel"/>
    <w:tmpl w:val="A06A8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22"/>
  </w:num>
  <w:num w:numId="4">
    <w:abstractNumId w:val="15"/>
  </w:num>
  <w:num w:numId="5">
    <w:abstractNumId w:val="5"/>
  </w:num>
  <w:num w:numId="6">
    <w:abstractNumId w:val="6"/>
  </w:num>
  <w:num w:numId="7">
    <w:abstractNumId w:val="7"/>
  </w:num>
  <w:num w:numId="8">
    <w:abstractNumId w:val="10"/>
  </w:num>
  <w:num w:numId="9">
    <w:abstractNumId w:val="19"/>
  </w:num>
  <w:num w:numId="10">
    <w:abstractNumId w:val="11"/>
  </w:num>
  <w:num w:numId="11">
    <w:abstractNumId w:val="3"/>
  </w:num>
  <w:num w:numId="12">
    <w:abstractNumId w:val="1"/>
  </w:num>
  <w:num w:numId="13">
    <w:abstractNumId w:val="21"/>
  </w:num>
  <w:num w:numId="14">
    <w:abstractNumId w:val="0"/>
  </w:num>
  <w:num w:numId="15">
    <w:abstractNumId w:val="4"/>
  </w:num>
  <w:num w:numId="16">
    <w:abstractNumId w:val="20"/>
  </w:num>
  <w:num w:numId="17">
    <w:abstractNumId w:val="14"/>
  </w:num>
  <w:num w:numId="18">
    <w:abstractNumId w:val="8"/>
  </w:num>
  <w:num w:numId="19">
    <w:abstractNumId w:val="2"/>
  </w:num>
  <w:num w:numId="20">
    <w:abstractNumId w:val="9"/>
  </w:num>
  <w:num w:numId="21">
    <w:abstractNumId w:val="17"/>
  </w:num>
  <w:num w:numId="22">
    <w:abstractNumId w:val="18"/>
  </w:num>
  <w:num w:numId="23">
    <w:abstractNumId w:val="25"/>
  </w:num>
  <w:num w:numId="24">
    <w:abstractNumId w:val="12"/>
  </w:num>
  <w:num w:numId="25">
    <w:abstractNumId w:val="2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1C"/>
    <w:rsid w:val="00013CF5"/>
    <w:rsid w:val="00015F46"/>
    <w:rsid w:val="00024066"/>
    <w:rsid w:val="000652B0"/>
    <w:rsid w:val="00073BB9"/>
    <w:rsid w:val="0007580C"/>
    <w:rsid w:val="00093ACE"/>
    <w:rsid w:val="000B35C0"/>
    <w:rsid w:val="000C1E76"/>
    <w:rsid w:val="000D16B5"/>
    <w:rsid w:val="000E031A"/>
    <w:rsid w:val="000E21BF"/>
    <w:rsid w:val="001436D0"/>
    <w:rsid w:val="001542CA"/>
    <w:rsid w:val="00163F0C"/>
    <w:rsid w:val="00165591"/>
    <w:rsid w:val="00176661"/>
    <w:rsid w:val="001A166E"/>
    <w:rsid w:val="001B37B6"/>
    <w:rsid w:val="001B7EE8"/>
    <w:rsid w:val="001D325E"/>
    <w:rsid w:val="001D79A3"/>
    <w:rsid w:val="001E0741"/>
    <w:rsid w:val="001E572D"/>
    <w:rsid w:val="0020236D"/>
    <w:rsid w:val="00240528"/>
    <w:rsid w:val="00242026"/>
    <w:rsid w:val="00276924"/>
    <w:rsid w:val="00282D4F"/>
    <w:rsid w:val="002A51C6"/>
    <w:rsid w:val="002B09ED"/>
    <w:rsid w:val="002E02D6"/>
    <w:rsid w:val="002E4F51"/>
    <w:rsid w:val="00304DB8"/>
    <w:rsid w:val="0031127F"/>
    <w:rsid w:val="00316D78"/>
    <w:rsid w:val="0033798B"/>
    <w:rsid w:val="0034130A"/>
    <w:rsid w:val="00361911"/>
    <w:rsid w:val="0038194F"/>
    <w:rsid w:val="003A07BD"/>
    <w:rsid w:val="003A6E75"/>
    <w:rsid w:val="003B15BD"/>
    <w:rsid w:val="003E1522"/>
    <w:rsid w:val="003E4C7D"/>
    <w:rsid w:val="0043433E"/>
    <w:rsid w:val="00442DA3"/>
    <w:rsid w:val="00466CF2"/>
    <w:rsid w:val="004871D1"/>
    <w:rsid w:val="004A1A8D"/>
    <w:rsid w:val="004A1FB3"/>
    <w:rsid w:val="004E03CD"/>
    <w:rsid w:val="004E504E"/>
    <w:rsid w:val="004F019A"/>
    <w:rsid w:val="004F63EF"/>
    <w:rsid w:val="004F79AB"/>
    <w:rsid w:val="00540FDE"/>
    <w:rsid w:val="0054232D"/>
    <w:rsid w:val="00543595"/>
    <w:rsid w:val="005458F2"/>
    <w:rsid w:val="00553EBD"/>
    <w:rsid w:val="00557300"/>
    <w:rsid w:val="00561171"/>
    <w:rsid w:val="005D69CE"/>
    <w:rsid w:val="005E3656"/>
    <w:rsid w:val="0060523C"/>
    <w:rsid w:val="006169DD"/>
    <w:rsid w:val="00630900"/>
    <w:rsid w:val="00644A1B"/>
    <w:rsid w:val="00647A1C"/>
    <w:rsid w:val="00661FEC"/>
    <w:rsid w:val="00663DFD"/>
    <w:rsid w:val="00676262"/>
    <w:rsid w:val="00677FB5"/>
    <w:rsid w:val="006843C7"/>
    <w:rsid w:val="00690CFA"/>
    <w:rsid w:val="006D13DC"/>
    <w:rsid w:val="006E53C5"/>
    <w:rsid w:val="006F7050"/>
    <w:rsid w:val="007021C1"/>
    <w:rsid w:val="00703ADD"/>
    <w:rsid w:val="00710A98"/>
    <w:rsid w:val="00737362"/>
    <w:rsid w:val="0076045F"/>
    <w:rsid w:val="00783DFF"/>
    <w:rsid w:val="007858BF"/>
    <w:rsid w:val="007A0BC5"/>
    <w:rsid w:val="007B17C1"/>
    <w:rsid w:val="007C69EF"/>
    <w:rsid w:val="007F6A19"/>
    <w:rsid w:val="008100BD"/>
    <w:rsid w:val="00831277"/>
    <w:rsid w:val="00867E3C"/>
    <w:rsid w:val="00872599"/>
    <w:rsid w:val="0087512F"/>
    <w:rsid w:val="00885E72"/>
    <w:rsid w:val="008C2DF0"/>
    <w:rsid w:val="008D6EBA"/>
    <w:rsid w:val="008E3B19"/>
    <w:rsid w:val="00904B29"/>
    <w:rsid w:val="00930A75"/>
    <w:rsid w:val="009476E6"/>
    <w:rsid w:val="00966C0A"/>
    <w:rsid w:val="00984B5D"/>
    <w:rsid w:val="009A1261"/>
    <w:rsid w:val="009A2F15"/>
    <w:rsid w:val="009F6F16"/>
    <w:rsid w:val="00A036B4"/>
    <w:rsid w:val="00A07081"/>
    <w:rsid w:val="00A07CC8"/>
    <w:rsid w:val="00A13BAC"/>
    <w:rsid w:val="00A5369D"/>
    <w:rsid w:val="00A60EBD"/>
    <w:rsid w:val="00A62FA8"/>
    <w:rsid w:val="00A713F9"/>
    <w:rsid w:val="00A90F0A"/>
    <w:rsid w:val="00A972A8"/>
    <w:rsid w:val="00B57D74"/>
    <w:rsid w:val="00B71F46"/>
    <w:rsid w:val="00B84A36"/>
    <w:rsid w:val="00BA131B"/>
    <w:rsid w:val="00BA7805"/>
    <w:rsid w:val="00BC42F3"/>
    <w:rsid w:val="00C07AB9"/>
    <w:rsid w:val="00C41C89"/>
    <w:rsid w:val="00C55F14"/>
    <w:rsid w:val="00C674A8"/>
    <w:rsid w:val="00C72BA2"/>
    <w:rsid w:val="00C750F0"/>
    <w:rsid w:val="00C759FC"/>
    <w:rsid w:val="00C9114A"/>
    <w:rsid w:val="00C950F3"/>
    <w:rsid w:val="00CA558F"/>
    <w:rsid w:val="00CD0A26"/>
    <w:rsid w:val="00CF7FFD"/>
    <w:rsid w:val="00D170CE"/>
    <w:rsid w:val="00D41890"/>
    <w:rsid w:val="00D63F55"/>
    <w:rsid w:val="00D65FAC"/>
    <w:rsid w:val="00D6666B"/>
    <w:rsid w:val="00D72F95"/>
    <w:rsid w:val="00D82B23"/>
    <w:rsid w:val="00D90863"/>
    <w:rsid w:val="00DA1C9A"/>
    <w:rsid w:val="00DA3396"/>
    <w:rsid w:val="00DE103E"/>
    <w:rsid w:val="00DE2C6C"/>
    <w:rsid w:val="00DF00DA"/>
    <w:rsid w:val="00DF31F3"/>
    <w:rsid w:val="00E075D7"/>
    <w:rsid w:val="00E1701B"/>
    <w:rsid w:val="00E24BDA"/>
    <w:rsid w:val="00E26781"/>
    <w:rsid w:val="00E3120E"/>
    <w:rsid w:val="00E51A45"/>
    <w:rsid w:val="00E562D2"/>
    <w:rsid w:val="00E5631A"/>
    <w:rsid w:val="00E7547D"/>
    <w:rsid w:val="00E868E3"/>
    <w:rsid w:val="00EC532D"/>
    <w:rsid w:val="00EF5A32"/>
    <w:rsid w:val="00F03501"/>
    <w:rsid w:val="00F15194"/>
    <w:rsid w:val="00F4093B"/>
    <w:rsid w:val="00F6124E"/>
    <w:rsid w:val="00FB3876"/>
    <w:rsid w:val="00FC11AE"/>
    <w:rsid w:val="00FC363C"/>
    <w:rsid w:val="00FD1AA6"/>
    <w:rsid w:val="00FE24EC"/>
    <w:rsid w:val="00FE5FE9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F5F3"/>
  <w15:chartTrackingRefBased/>
  <w15:docId w15:val="{3FDB5BFA-A5AE-48A3-9C02-5165343F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A1C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D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A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647A1C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eastAsia="en-US"/>
    </w:rPr>
  </w:style>
  <w:style w:type="paragraph" w:customStyle="1" w:styleId="Standard">
    <w:name w:val="Standard"/>
    <w:rsid w:val="00647A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Standard"/>
    <w:qFormat/>
    <w:rsid w:val="00647A1C"/>
    <w:pPr>
      <w:spacing w:after="200"/>
      <w:ind w:left="720"/>
    </w:pPr>
  </w:style>
  <w:style w:type="character" w:customStyle="1" w:styleId="apple-converted-space">
    <w:name w:val="apple-converted-space"/>
    <w:basedOn w:val="a0"/>
    <w:rsid w:val="00647A1C"/>
  </w:style>
  <w:style w:type="character" w:styleId="a4">
    <w:name w:val="Hyperlink"/>
    <w:basedOn w:val="a0"/>
    <w:rsid w:val="00647A1C"/>
    <w:rPr>
      <w:color w:val="0563C1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647A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paragraph" w:customStyle="1" w:styleId="Textbody">
    <w:name w:val="Text body"/>
    <w:basedOn w:val="Standard"/>
    <w:rsid w:val="00C759FC"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rsid w:val="00A13B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3BAC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a7">
    <w:name w:val="Normal (Web)"/>
    <w:basedOn w:val="a"/>
    <w:uiPriority w:val="99"/>
    <w:unhideWhenUsed/>
    <w:rsid w:val="0087512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312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120E"/>
    <w:rPr>
      <w:rFonts w:ascii="Arial" w:eastAsia="Times New Roman" w:hAnsi="Arial" w:cs="Arial"/>
      <w:lang w:val="en-GB" w:eastAsia="en-GB"/>
    </w:rPr>
  </w:style>
  <w:style w:type="paragraph" w:styleId="aa">
    <w:name w:val="footer"/>
    <w:basedOn w:val="a"/>
    <w:link w:val="ab"/>
    <w:uiPriority w:val="99"/>
    <w:unhideWhenUsed/>
    <w:rsid w:val="00E312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120E"/>
    <w:rPr>
      <w:rFonts w:ascii="Arial" w:eastAsia="Times New Roman" w:hAnsi="Arial" w:cs="Arial"/>
      <w:lang w:val="en-GB" w:eastAsia="en-GB"/>
    </w:rPr>
  </w:style>
  <w:style w:type="paragraph" w:customStyle="1" w:styleId="c0">
    <w:name w:val="c0"/>
    <w:basedOn w:val="a"/>
    <w:rsid w:val="007858B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7858BF"/>
  </w:style>
  <w:style w:type="character" w:customStyle="1" w:styleId="c5">
    <w:name w:val="c5"/>
    <w:basedOn w:val="a0"/>
    <w:rsid w:val="009A1261"/>
  </w:style>
  <w:style w:type="paragraph" w:customStyle="1" w:styleId="c2">
    <w:name w:val="c2"/>
    <w:basedOn w:val="a"/>
    <w:rsid w:val="009A126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c9">
    <w:name w:val="c9"/>
    <w:basedOn w:val="a0"/>
    <w:rsid w:val="009A1261"/>
  </w:style>
  <w:style w:type="character" w:customStyle="1" w:styleId="c21">
    <w:name w:val="c21"/>
    <w:basedOn w:val="a0"/>
    <w:rsid w:val="009A1261"/>
  </w:style>
  <w:style w:type="character" w:styleId="ac">
    <w:name w:val="Strong"/>
    <w:basedOn w:val="a0"/>
    <w:uiPriority w:val="22"/>
    <w:qFormat/>
    <w:rsid w:val="00B57D74"/>
    <w:rPr>
      <w:b/>
      <w:bCs/>
    </w:rPr>
  </w:style>
  <w:style w:type="table" w:styleId="ad">
    <w:name w:val="Table Grid"/>
    <w:basedOn w:val="a1"/>
    <w:uiPriority w:val="39"/>
    <w:rsid w:val="00A0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EF5A3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7">
    <w:name w:val="c7"/>
    <w:basedOn w:val="a"/>
    <w:rsid w:val="00C91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6">
    <w:name w:val="c6"/>
    <w:basedOn w:val="a"/>
    <w:rsid w:val="006D13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1">
    <w:name w:val="c1"/>
    <w:basedOn w:val="a"/>
    <w:rsid w:val="00B84A3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ochead1">
    <w:name w:val="Doc head 1"/>
    <w:basedOn w:val="a"/>
    <w:link w:val="Dochead1Char"/>
    <w:qFormat/>
    <w:rsid w:val="0033798B"/>
    <w:pPr>
      <w:spacing w:line="276" w:lineRule="auto"/>
      <w:ind w:left="57" w:right="119"/>
    </w:pPr>
    <w:rPr>
      <w:rFonts w:cs="Times New Roman"/>
      <w:b/>
      <w:bCs/>
      <w:color w:val="0065BD"/>
      <w:sz w:val="28"/>
      <w:szCs w:val="28"/>
      <w:lang w:eastAsia="en-US"/>
    </w:rPr>
  </w:style>
  <w:style w:type="character" w:customStyle="1" w:styleId="Dochead1Char">
    <w:name w:val="Doc head 1 Char"/>
    <w:link w:val="Dochead1"/>
    <w:rsid w:val="0033798B"/>
    <w:rPr>
      <w:rFonts w:ascii="Arial" w:eastAsia="Times New Roman" w:hAnsi="Arial" w:cs="Times New Roman"/>
      <w:b/>
      <w:bCs/>
      <w:color w:val="0065BD"/>
      <w:sz w:val="28"/>
      <w:szCs w:val="28"/>
      <w:lang w:val="en-GB"/>
    </w:rPr>
  </w:style>
  <w:style w:type="character" w:customStyle="1" w:styleId="c14">
    <w:name w:val="c14"/>
    <w:basedOn w:val="a0"/>
    <w:rsid w:val="008C2DF0"/>
  </w:style>
  <w:style w:type="character" w:customStyle="1" w:styleId="c15">
    <w:name w:val="c15"/>
    <w:basedOn w:val="a0"/>
    <w:rsid w:val="008C2DF0"/>
  </w:style>
  <w:style w:type="character" w:customStyle="1" w:styleId="30">
    <w:name w:val="Заголовок 3 Знак"/>
    <w:basedOn w:val="a0"/>
    <w:link w:val="3"/>
    <w:uiPriority w:val="9"/>
    <w:semiHidden/>
    <w:rsid w:val="008C2DF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GB"/>
    </w:rPr>
  </w:style>
  <w:style w:type="character" w:customStyle="1" w:styleId="c4">
    <w:name w:val="c4"/>
    <w:basedOn w:val="a0"/>
    <w:rsid w:val="00C750F0"/>
  </w:style>
  <w:style w:type="paragraph" w:styleId="ae">
    <w:name w:val="No Spacing"/>
    <w:uiPriority w:val="1"/>
    <w:qFormat/>
    <w:rsid w:val="00B71F46"/>
    <w:pPr>
      <w:spacing w:after="0" w:line="240" w:lineRule="auto"/>
    </w:pPr>
    <w:rPr>
      <w:rFonts w:ascii="Arial" w:eastAsia="Times New Roman" w:hAnsi="Arial"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42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4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Бердюгина</dc:creator>
  <cp:keywords/>
  <dc:description/>
  <cp:lastModifiedBy>acer</cp:lastModifiedBy>
  <cp:revision>53</cp:revision>
  <cp:lastPrinted>2015-09-14T12:57:00Z</cp:lastPrinted>
  <dcterms:created xsi:type="dcterms:W3CDTF">2015-09-14T10:40:00Z</dcterms:created>
  <dcterms:modified xsi:type="dcterms:W3CDTF">2023-04-11T16:16:00Z</dcterms:modified>
</cp:coreProperties>
</file>