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8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526"/>
        <w:gridCol w:w="2087"/>
        <w:gridCol w:w="2486"/>
        <w:gridCol w:w="186"/>
        <w:gridCol w:w="1842"/>
        <w:gridCol w:w="1561"/>
      </w:tblGrid>
      <w:tr w:rsidR="0085434C" w:rsidRPr="00645AC2" w14:paraId="08419892" w14:textId="77777777" w:rsidTr="0085434C">
        <w:trPr>
          <w:cantSplit/>
          <w:trHeight w:val="83"/>
        </w:trPr>
        <w:tc>
          <w:tcPr>
            <w:tcW w:w="1402" w:type="pct"/>
            <w:gridSpan w:val="2"/>
          </w:tcPr>
          <w:p w14:paraId="6692B90D" w14:textId="3C17B12D" w:rsidR="0085434C" w:rsidRPr="00645AC2" w:rsidRDefault="0085434C" w:rsidP="00EB4EE2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3598" w:type="pct"/>
            <w:gridSpan w:val="5"/>
          </w:tcPr>
          <w:p w14:paraId="25D21A24" w14:textId="77777777" w:rsidR="0085434C" w:rsidRPr="00645AC2" w:rsidRDefault="0085434C" w:rsidP="00EB4EE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КГУ «ООШ с. Каменка»</w:t>
            </w:r>
          </w:p>
        </w:tc>
      </w:tr>
      <w:tr w:rsidR="0085434C" w:rsidRPr="00645AC2" w14:paraId="777C764A" w14:textId="77777777" w:rsidTr="0085434C">
        <w:trPr>
          <w:cantSplit/>
          <w:trHeight w:val="116"/>
        </w:trPr>
        <w:tc>
          <w:tcPr>
            <w:tcW w:w="1402" w:type="pct"/>
            <w:gridSpan w:val="2"/>
          </w:tcPr>
          <w:p w14:paraId="5786C313" w14:textId="289F0C58" w:rsidR="0085434C" w:rsidRPr="00645AC2" w:rsidRDefault="0085434C" w:rsidP="00EB4EE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Дата: </w:t>
            </w:r>
            <w:r w:rsidR="0079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1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8.12.2023</w:t>
            </w:r>
          </w:p>
        </w:tc>
        <w:tc>
          <w:tcPr>
            <w:tcW w:w="3598" w:type="pct"/>
            <w:gridSpan w:val="5"/>
          </w:tcPr>
          <w:p w14:paraId="67F685EB" w14:textId="77777777" w:rsidR="0085434C" w:rsidRPr="00DB08C6" w:rsidRDefault="0085434C" w:rsidP="00EB4EE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Имя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Петроченко Н.Л.</w:t>
            </w:r>
          </w:p>
        </w:tc>
      </w:tr>
      <w:tr w:rsidR="0085434C" w:rsidRPr="00645AC2" w14:paraId="77156153" w14:textId="77777777" w:rsidTr="0085434C">
        <w:trPr>
          <w:cantSplit/>
          <w:trHeight w:val="125"/>
        </w:trPr>
        <w:tc>
          <w:tcPr>
            <w:tcW w:w="1402" w:type="pct"/>
            <w:gridSpan w:val="2"/>
          </w:tcPr>
          <w:p w14:paraId="7CD2E0A0" w14:textId="2098A87B" w:rsidR="0085434C" w:rsidRPr="00645AC2" w:rsidRDefault="0085434C" w:rsidP="00EB4EE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 w:rsidR="0079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16" w:type="pct"/>
            <w:gridSpan w:val="2"/>
          </w:tcPr>
          <w:p w14:paraId="4100621F" w14:textId="15156EFD" w:rsidR="0085434C" w:rsidRPr="00645AC2" w:rsidRDefault="0085434C" w:rsidP="00EB4EE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Число участников: </w:t>
            </w:r>
            <w:r w:rsidR="00D1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582" w:type="pct"/>
            <w:gridSpan w:val="3"/>
          </w:tcPr>
          <w:p w14:paraId="46C10CD0" w14:textId="2FFEE9CF" w:rsidR="0085434C" w:rsidRPr="00645AC2" w:rsidRDefault="0085434C" w:rsidP="00EB4EE2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Отсутствующий:</w:t>
            </w:r>
            <w:r w:rsidR="00D10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нет</w:t>
            </w:r>
          </w:p>
        </w:tc>
      </w:tr>
      <w:tr w:rsidR="0085434C" w:rsidRPr="00645AC2" w14:paraId="764C2A47" w14:textId="77777777" w:rsidTr="0085434C">
        <w:trPr>
          <w:cantSplit/>
          <w:trHeight w:val="83"/>
        </w:trPr>
        <w:tc>
          <w:tcPr>
            <w:tcW w:w="1402" w:type="pct"/>
            <w:gridSpan w:val="2"/>
          </w:tcPr>
          <w:p w14:paraId="0A439E39" w14:textId="77777777" w:rsidR="0085434C" w:rsidRPr="00645AC2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Раздел:</w:t>
            </w:r>
          </w:p>
        </w:tc>
        <w:tc>
          <w:tcPr>
            <w:tcW w:w="3598" w:type="pct"/>
            <w:gridSpan w:val="5"/>
          </w:tcPr>
          <w:p w14:paraId="5F19A7ED" w14:textId="19CDA954" w:rsidR="0085434C" w:rsidRPr="00645AC2" w:rsidRDefault="00662147" w:rsidP="00EB4E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Мой родной край</w:t>
            </w:r>
          </w:p>
        </w:tc>
      </w:tr>
      <w:tr w:rsidR="0085434C" w:rsidRPr="007F4402" w14:paraId="661F3263" w14:textId="77777777" w:rsidTr="0085434C">
        <w:trPr>
          <w:cantSplit/>
          <w:trHeight w:val="278"/>
        </w:trPr>
        <w:tc>
          <w:tcPr>
            <w:tcW w:w="1402" w:type="pct"/>
            <w:gridSpan w:val="2"/>
          </w:tcPr>
          <w:p w14:paraId="62FED74F" w14:textId="77777777" w:rsidR="0085434C" w:rsidRPr="00645AC2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Тема урока:</w:t>
            </w:r>
          </w:p>
        </w:tc>
        <w:tc>
          <w:tcPr>
            <w:tcW w:w="3598" w:type="pct"/>
            <w:gridSpan w:val="5"/>
          </w:tcPr>
          <w:p w14:paraId="6596D2BB" w14:textId="34ADC6CB" w:rsidR="0085434C" w:rsidRPr="00645AC2" w:rsidRDefault="0085434C" w:rsidP="00EB4E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Обитатели родного края. Пернатые обитатели края.</w:t>
            </w:r>
          </w:p>
        </w:tc>
      </w:tr>
      <w:tr w:rsidR="0085434C" w:rsidRPr="007F4402" w14:paraId="2F94D2C8" w14:textId="77777777" w:rsidTr="0085434C">
        <w:trPr>
          <w:cantSplit/>
          <w:trHeight w:val="612"/>
        </w:trPr>
        <w:tc>
          <w:tcPr>
            <w:tcW w:w="1402" w:type="pct"/>
            <w:gridSpan w:val="2"/>
          </w:tcPr>
          <w:p w14:paraId="55DCF3BA" w14:textId="77777777" w:rsidR="0085434C" w:rsidRPr="00645AC2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Учебные цели урока</w:t>
            </w:r>
          </w:p>
        </w:tc>
        <w:tc>
          <w:tcPr>
            <w:tcW w:w="3598" w:type="pct"/>
            <w:gridSpan w:val="5"/>
          </w:tcPr>
          <w:p w14:paraId="5EE5C3C9" w14:textId="53486FCB" w:rsidR="0085434C" w:rsidRPr="002D06FC" w:rsidRDefault="00662147" w:rsidP="00EB4EE2">
            <w:pPr>
              <w:rPr>
                <w:rFonts w:ascii="Times New Roman" w:hAnsi="Times New Roman"/>
                <w:bCs/>
                <w:sz w:val="24"/>
              </w:rPr>
            </w:pPr>
            <w:r w:rsidRPr="002D06FC">
              <w:rPr>
                <w:rFonts w:ascii="Times New Roman" w:hAnsi="Times New Roman"/>
                <w:bCs/>
                <w:sz w:val="24"/>
              </w:rPr>
              <w:t>2.2.2.1</w:t>
            </w:r>
            <w:r w:rsidR="002D06FC" w:rsidRPr="002D06FC">
              <w:rPr>
                <w:rFonts w:ascii="Times New Roman" w:hAnsi="Times New Roman"/>
                <w:bCs/>
                <w:sz w:val="24"/>
              </w:rPr>
              <w:t xml:space="preserve"> Использовать и экспериментировать с инструментами и материалами (художественные, природные и искусственные), применяя различные приемы и техники.</w:t>
            </w:r>
          </w:p>
        </w:tc>
      </w:tr>
      <w:tr w:rsidR="0085434C" w:rsidRPr="007F4402" w14:paraId="47B35AC1" w14:textId="77777777" w:rsidTr="0085434C">
        <w:trPr>
          <w:cantSplit/>
          <w:trHeight w:val="706"/>
        </w:trPr>
        <w:tc>
          <w:tcPr>
            <w:tcW w:w="1402" w:type="pct"/>
            <w:gridSpan w:val="2"/>
          </w:tcPr>
          <w:p w14:paraId="7B67178C" w14:textId="77777777" w:rsidR="0085434C" w:rsidRPr="00645AC2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Цель урока:</w:t>
            </w:r>
          </w:p>
        </w:tc>
        <w:tc>
          <w:tcPr>
            <w:tcW w:w="3598" w:type="pct"/>
            <w:gridSpan w:val="5"/>
          </w:tcPr>
          <w:p w14:paraId="5DE22507" w14:textId="0E3360D4" w:rsidR="0085434C" w:rsidRPr="00645AC2" w:rsidRDefault="002D06FC" w:rsidP="00EB4E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Привлечь внимание учащихся к жизни пернатых обитателей нашего края через организацию практической деятельности.</w:t>
            </w:r>
          </w:p>
        </w:tc>
      </w:tr>
      <w:tr w:rsidR="0085434C" w:rsidRPr="00645AC2" w14:paraId="07A61FE7" w14:textId="77777777" w:rsidTr="0085434C">
        <w:trPr>
          <w:trHeight w:val="34"/>
        </w:trPr>
        <w:tc>
          <w:tcPr>
            <w:tcW w:w="5000" w:type="pct"/>
            <w:gridSpan w:val="7"/>
          </w:tcPr>
          <w:p w14:paraId="46AD7674" w14:textId="77777777" w:rsidR="0085434C" w:rsidRPr="00645AC2" w:rsidRDefault="0085434C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85434C" w:rsidRPr="00645AC2" w14:paraId="7377F4B3" w14:textId="77777777" w:rsidTr="00D106B8">
        <w:trPr>
          <w:trHeight w:val="107"/>
        </w:trPr>
        <w:tc>
          <w:tcPr>
            <w:tcW w:w="729" w:type="pct"/>
          </w:tcPr>
          <w:p w14:paraId="0B2299A4" w14:textId="77777777" w:rsidR="0085434C" w:rsidRPr="00645AC2" w:rsidRDefault="0085434C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Период / время урока</w:t>
            </w:r>
          </w:p>
        </w:tc>
        <w:tc>
          <w:tcPr>
            <w:tcW w:w="1593" w:type="pct"/>
            <w:gridSpan w:val="2"/>
          </w:tcPr>
          <w:p w14:paraId="496CEF4F" w14:textId="77777777" w:rsidR="0085434C" w:rsidRPr="00645AC2" w:rsidRDefault="0085434C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Действие учителя</w:t>
            </w:r>
          </w:p>
        </w:tc>
        <w:tc>
          <w:tcPr>
            <w:tcW w:w="1178" w:type="pct"/>
            <w:gridSpan w:val="2"/>
          </w:tcPr>
          <w:p w14:paraId="73259585" w14:textId="77777777" w:rsidR="0085434C" w:rsidRPr="00645AC2" w:rsidRDefault="0085434C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Поведение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учеников</w:t>
            </w:r>
          </w:p>
        </w:tc>
        <w:tc>
          <w:tcPr>
            <w:tcW w:w="812" w:type="pct"/>
          </w:tcPr>
          <w:p w14:paraId="03E5F7C5" w14:textId="77777777" w:rsidR="0085434C" w:rsidRPr="00645AC2" w:rsidRDefault="0085434C" w:rsidP="00EB4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Оценка </w:t>
            </w:r>
          </w:p>
          <w:p w14:paraId="285EFC23" w14:textId="77777777" w:rsidR="0085434C" w:rsidRPr="00645AC2" w:rsidRDefault="0085434C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88" w:type="pct"/>
          </w:tcPr>
          <w:p w14:paraId="5EFB8DB3" w14:textId="77777777" w:rsidR="0085434C" w:rsidRPr="00645AC2" w:rsidRDefault="0085434C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Ресурсы</w:t>
            </w:r>
          </w:p>
        </w:tc>
      </w:tr>
      <w:tr w:rsidR="0085434C" w:rsidRPr="00645AC2" w14:paraId="2539F3CF" w14:textId="77777777" w:rsidTr="00D106B8">
        <w:trPr>
          <w:trHeight w:val="107"/>
        </w:trPr>
        <w:tc>
          <w:tcPr>
            <w:tcW w:w="729" w:type="pct"/>
          </w:tcPr>
          <w:p w14:paraId="5BF36DB6" w14:textId="1975BFE1" w:rsidR="0085434C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Начало урока</w:t>
            </w:r>
          </w:p>
          <w:p w14:paraId="554ED5A2" w14:textId="093A3E2E" w:rsidR="0085434C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</w:t>
            </w:r>
            <w:r w:rsidR="0085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мин</w:t>
            </w:r>
          </w:p>
          <w:p w14:paraId="6CEE703F" w14:textId="12551C99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6636C8DC" w14:textId="5EC4915D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60976C6" w14:textId="241E698A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DC3A448" w14:textId="15822D22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E0A3610" w14:textId="28C8CCF2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A6B1E2E" w14:textId="3A71A261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46F2AA5" w14:textId="27C3D9C1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F85847A" w14:textId="6037FB1C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5EA94340" w14:textId="1E85E58A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1C39935" w14:textId="17D930F7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02383BBE" w14:textId="42588A7E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59C5CC88" w14:textId="14445633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CAB9F5F" w14:textId="7F0DC5DE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4E6CC4FE" w14:textId="3DCE1B1E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26F31562" w14:textId="56880F04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CB4F20E" w14:textId="04B6E89E" w:rsidR="0037739F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24C4D488" w14:textId="77777777" w:rsidR="0085434C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2E1A3116" w14:textId="200763EF" w:rsidR="0085434C" w:rsidRPr="00EA5055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93" w:type="pct"/>
            <w:gridSpan w:val="2"/>
          </w:tcPr>
          <w:p w14:paraId="7E70BA11" w14:textId="77777777" w:rsidR="009C1A00" w:rsidRPr="009C1A00" w:rsidRDefault="0085434C" w:rsidP="0085434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en-GB"/>
              </w:rPr>
              <w:t>Орг.момент.</w:t>
            </w:r>
          </w:p>
          <w:p w14:paraId="1C99F04F" w14:textId="7DE96911" w:rsidR="0085434C" w:rsidRPr="009C1A00" w:rsidRDefault="009C1A00" w:rsidP="009C1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Создание благоприятной атмосферы на уроке.</w:t>
            </w:r>
          </w:p>
          <w:p w14:paraId="1A3ECC4B" w14:textId="53D4E041" w:rsidR="0085434C" w:rsidRPr="0085434C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Приветствие учащихся на трех языках (казахский, русский, английский) </w:t>
            </w:r>
          </w:p>
          <w:p w14:paraId="3BB1A765" w14:textId="33327329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Ц</w:t>
            </w: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ветовой прием «Дерево чувств». Если чувству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ете</w:t>
            </w: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себя хорошо, комфортно, то веша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ете</w:t>
            </w: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на дерево листочки одного цвета, если нет – другого.</w:t>
            </w:r>
          </w:p>
          <w:p w14:paraId="38A67EAB" w14:textId="170ADB27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Напомина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ю</w:t>
            </w: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, какому настроению соответствует какой цвет:</w:t>
            </w:r>
          </w:p>
          <w:p w14:paraId="1636CE2A" w14:textId="16861BEC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красный –  восторженное;</w:t>
            </w:r>
          </w:p>
          <w:p w14:paraId="5A88117D" w14:textId="31E9F26B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оранжевый – радостное, теплое;</w:t>
            </w:r>
          </w:p>
          <w:p w14:paraId="5D5DAAF0" w14:textId="7705C9DC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желтый – светлое, приятное;</w:t>
            </w:r>
          </w:p>
          <w:p w14:paraId="09969A48" w14:textId="341DF8B4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зеленый – спокойное;</w:t>
            </w:r>
          </w:p>
          <w:p w14:paraId="0E0F55CD" w14:textId="7CDAEDEC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синий – неудовлетворенное, грустное;</w:t>
            </w:r>
          </w:p>
          <w:p w14:paraId="7D5B4AD9" w14:textId="77777777" w:rsidR="003440BE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фиолетовый – тревожное, напряженное;</w:t>
            </w:r>
          </w:p>
          <w:p w14:paraId="3A5BBC7D" w14:textId="77777777" w:rsid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черный – упадак, уныние</w:t>
            </w:r>
          </w:p>
          <w:p w14:paraId="0DD2FAB3" w14:textId="51440AB6" w:rsidR="009C1A00" w:rsidRPr="003440BE" w:rsidRDefault="003440BE" w:rsidP="00344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en-GB"/>
              </w:rPr>
            </w:pPr>
            <w:r w:rsidRP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  <w:r w:rsidR="009C1A00" w:rsidRPr="003440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en-GB"/>
              </w:rPr>
              <w:t>Вводная часть: проверка домашнего задания.</w:t>
            </w:r>
          </w:p>
          <w:p w14:paraId="3EE1D52D" w14:textId="77777777" w:rsidR="009C1A00" w:rsidRPr="009C1A00" w:rsidRDefault="009C1A00" w:rsidP="009C1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-Ребята я просила вас выполнить домашнее задание, нарисовать птиц, которые зимуют в наших краях. </w:t>
            </w:r>
          </w:p>
          <w:p w14:paraId="30ECCC83" w14:textId="1F066A78" w:rsidR="009C1A00" w:rsidRDefault="009C1A00" w:rsidP="009C1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773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Вопрос классу:</w:t>
            </w:r>
            <w:r w:rsidRP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- </w:t>
            </w:r>
            <w:r w:rsidR="00AB6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К</w:t>
            </w:r>
            <w:r w:rsidRP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ак вы думаете, почему я попросила нарисовать</w:t>
            </w:r>
            <w:r w:rsidR="00377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именно</w:t>
            </w:r>
            <w:r w:rsidRP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зимующих птиц?</w:t>
            </w:r>
          </w:p>
          <w:p w14:paraId="2DDDD826" w14:textId="77777777" w:rsidR="009C1A00" w:rsidRDefault="009C1A00" w:rsidP="009C1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Верно! Сегодня мы будем разговаривать о пернатых обитателях нашего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</w:p>
          <w:p w14:paraId="56061C5F" w14:textId="53A2E529" w:rsidR="009C1A00" w:rsidRPr="009C1A00" w:rsidRDefault="009C1A00" w:rsidP="009C1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Давайте познакомимся с целью и задачами нашего урока.</w:t>
            </w:r>
          </w:p>
        </w:tc>
        <w:tc>
          <w:tcPr>
            <w:tcW w:w="1178" w:type="pct"/>
            <w:gridSpan w:val="2"/>
          </w:tcPr>
          <w:p w14:paraId="7634A94B" w14:textId="77777777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50ADE341" w14:textId="77777777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51F7AA21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DC52EE5" w14:textId="2546921A" w:rsidR="0085434C" w:rsidRDefault="0085434C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5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Приветствуют учителя</w:t>
            </w:r>
            <w:r w:rsid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на трех языках.</w:t>
            </w:r>
          </w:p>
          <w:p w14:paraId="1F5FA851" w14:textId="33C90019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7B311937" w14:textId="3AE72A06" w:rsidR="0085434C" w:rsidRDefault="0085434C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Определяют свое настроение</w:t>
            </w:r>
            <w:r w:rsid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по цвету</w:t>
            </w:r>
            <w:r w:rsid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листочков</w:t>
            </w:r>
            <w:r w:rsid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, прикрепляют </w:t>
            </w:r>
            <w:r w:rsidR="003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их на дерево</w:t>
            </w:r>
            <w:r w:rsidR="009C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</w:p>
          <w:p w14:paraId="2242C8C2" w14:textId="2825A124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6A397CD" w14:textId="0D037662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58E13816" w14:textId="53317D75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2CA6C6B3" w14:textId="152188A9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28487BF" w14:textId="715887BF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6C5C90A9" w14:textId="3626A15A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0308BA36" w14:textId="00DC6C28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72C88537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7D89D0DA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204A7F0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17439B6B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0C8B74C6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1CD428EE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9A2AC35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5D9D0DD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257961A2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5DC4D538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7704C623" w14:textId="77777777" w:rsidR="003440BE" w:rsidRDefault="003440BE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232DF967" w14:textId="6334AE04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Отвечают на вопрос учителя.</w:t>
            </w:r>
          </w:p>
          <w:p w14:paraId="35E8F490" w14:textId="2B3E3727" w:rsidR="0085434C" w:rsidRDefault="0085434C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0CD6A42B" w14:textId="2164C6A9" w:rsidR="009C1A00" w:rsidRDefault="009C1A00" w:rsidP="00854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612FABBB" w14:textId="77777777" w:rsidR="00D106B8" w:rsidRDefault="00D106B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6E932A31" w14:textId="2F90CDB0" w:rsidR="0085434C" w:rsidRPr="0037739F" w:rsidRDefault="009C1A0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Знакомство с целями и задачами урока.</w:t>
            </w:r>
          </w:p>
        </w:tc>
        <w:tc>
          <w:tcPr>
            <w:tcW w:w="812" w:type="pct"/>
          </w:tcPr>
          <w:p w14:paraId="1FDD2E2B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AC8D840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2824DDB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AE74C27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3CE516E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AEEBEA8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6A9F809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CEF44F9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2DDF1FD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C716D50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E9C7C4F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5D8BB4E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9C13656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87CDAAD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97468D6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9DA946F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936896C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3D286AA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6914C27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03C5310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C3FFD37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1495557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F15BDDC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DC5EFA7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95D5B25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185C1C8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9CDF999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E093160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DF7709B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567CB23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0B42186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C90107B" w14:textId="3EFFF87B" w:rsidR="00662147" w:rsidRPr="003440BE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440B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Формирующая оценка: </w:t>
            </w:r>
          </w:p>
          <w:p w14:paraId="6DD525EF" w14:textId="77777777" w:rsidR="00662147" w:rsidRPr="003440BE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3440BE">
              <w:rPr>
                <w:rFonts w:ascii="Times New Roman" w:eastAsia="Calibri" w:hAnsi="Times New Roman" w:cs="Times New Roman"/>
                <w:color w:val="000000"/>
              </w:rPr>
              <w:t xml:space="preserve">Учитель оценивает учеников по активности участия на уроке и уровню полноты ответов по методу «Похвальное слово». </w:t>
            </w:r>
            <w:r w:rsidRPr="003440BE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Отлично! Замечательно! Прекрасно! Хорошо! Старайся! т.д. </w:t>
            </w:r>
          </w:p>
          <w:p w14:paraId="1EC681A7" w14:textId="77777777" w:rsidR="0085434C" w:rsidRPr="00645AC2" w:rsidRDefault="0085434C" w:rsidP="00EB4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88" w:type="pct"/>
          </w:tcPr>
          <w:p w14:paraId="32A52BB1" w14:textId="058A06DC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1B35EC6F" w14:textId="7EBC0EE0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0F939C31" w14:textId="2CDBBE2C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051B6492" w14:textId="06EDEC91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70991AA4" w14:textId="3C9FE69C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5D5ED133" w14:textId="198C8C43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1DE01FB2" w14:textId="26D82A1B" w:rsidR="009C1A00" w:rsidRDefault="003440BE" w:rsidP="003440BE">
            <w:pPr>
              <w:pStyle w:val="TableParagraph"/>
              <w:ind w:left="0"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Дерево настроения, листочки разных цветов.</w:t>
            </w:r>
          </w:p>
          <w:p w14:paraId="602D4EB6" w14:textId="45317DE6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16B7BBF8" w14:textId="21B2E3A6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66D426E0" w14:textId="73E45BD4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1C772FFC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628D5743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0044E1C7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37615EB1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4DCCC387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21176A0C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73B26099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71CF86BC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1D118526" w14:textId="77777777" w:rsidR="003440BE" w:rsidRDefault="003440BE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  <w:p w14:paraId="1AA3C8E8" w14:textId="4170BD0D" w:rsidR="009C1A00" w:rsidRDefault="009C1A00" w:rsidP="003440BE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</w:t>
            </w:r>
            <w:r w:rsidR="003440BE">
              <w:rPr>
                <w:sz w:val="24"/>
                <w:szCs w:val="24"/>
                <w:lang w:val="ru-RU"/>
              </w:rPr>
              <w:t xml:space="preserve"> доске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40BE">
              <w:rPr>
                <w:sz w:val="24"/>
                <w:szCs w:val="24"/>
                <w:lang w:val="ru-RU"/>
              </w:rPr>
              <w:t>оформлена выставка рисунков учащихся.</w:t>
            </w:r>
          </w:p>
          <w:p w14:paraId="0A7BC67B" w14:textId="497A1913" w:rsidR="009C1A00" w:rsidRDefault="009C1A00" w:rsidP="00EB4EE2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</w:p>
          <w:p w14:paraId="2BFB3432" w14:textId="77777777" w:rsidR="003440BE" w:rsidRDefault="003440BE" w:rsidP="0037739F">
            <w:pPr>
              <w:pStyle w:val="TableParagraph"/>
              <w:ind w:left="0" w:right="103"/>
              <w:jc w:val="both"/>
              <w:rPr>
                <w:sz w:val="24"/>
                <w:szCs w:val="24"/>
                <w:lang w:val="ru-RU"/>
              </w:rPr>
            </w:pPr>
          </w:p>
          <w:p w14:paraId="13A220D5" w14:textId="442DCC16" w:rsidR="009C1A00" w:rsidRDefault="0037739F" w:rsidP="0037739F">
            <w:pPr>
              <w:pStyle w:val="TableParagraph"/>
              <w:ind w:left="0"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Ноутбук, проектор, колонки, п</w:t>
            </w:r>
            <w:r w:rsidR="009C1A00">
              <w:rPr>
                <w:sz w:val="24"/>
                <w:szCs w:val="24"/>
                <w:lang w:val="ru-RU"/>
              </w:rPr>
              <w:t>резентация, слайд 1.</w:t>
            </w:r>
          </w:p>
          <w:p w14:paraId="0FD55C34" w14:textId="3D01423C" w:rsidR="009C1A00" w:rsidRDefault="009C1A00" w:rsidP="0037739F">
            <w:pPr>
              <w:pStyle w:val="TableParagraph"/>
              <w:ind w:left="0"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2</w:t>
            </w:r>
          </w:p>
          <w:p w14:paraId="6E9A018A" w14:textId="77777777" w:rsidR="0085434C" w:rsidRPr="00DB08C6" w:rsidRDefault="0085434C" w:rsidP="0037739F">
            <w:pPr>
              <w:pStyle w:val="TableParagraph"/>
              <w:ind w:left="0" w:right="103"/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85434C" w:rsidRPr="00645AC2" w14:paraId="4D82FA40" w14:textId="77777777" w:rsidTr="00D106B8">
        <w:trPr>
          <w:trHeight w:val="107"/>
        </w:trPr>
        <w:tc>
          <w:tcPr>
            <w:tcW w:w="729" w:type="pct"/>
          </w:tcPr>
          <w:p w14:paraId="01B05F36" w14:textId="77777777" w:rsidR="0037739F" w:rsidRDefault="0085434C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Середина </w:t>
            </w:r>
          </w:p>
          <w:p w14:paraId="72A87D07" w14:textId="54EEAED2" w:rsidR="0085434C" w:rsidRDefault="0037739F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</w:t>
            </w:r>
            <w:r w:rsidR="0085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рока</w:t>
            </w:r>
          </w:p>
          <w:p w14:paraId="0B2ED278" w14:textId="4A27C154" w:rsidR="0037739F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7 мин</w:t>
            </w:r>
          </w:p>
          <w:p w14:paraId="089D48FE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FBBF037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D07E015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CA4C144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A1D3078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072C83E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02A2511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8D179E7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9EBD033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1BCFDE0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89D5584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9B7D7EC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38E14FE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938C235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52C7935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5EE9426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6515EAF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30CBF5A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D951643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7395910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A2B6A38" w14:textId="52303479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20 мин</w:t>
            </w:r>
          </w:p>
          <w:p w14:paraId="1E59DE13" w14:textId="78A949C1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17F5C90" w14:textId="5E0EC612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7D17E7F" w14:textId="3AEEC5CC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5270018" w14:textId="743B8284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A0AEE14" w14:textId="005C2CF1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B34CB73" w14:textId="636DF9EE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D1A1121" w14:textId="3C0FE785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931AC90" w14:textId="11B5E296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9C258E8" w14:textId="7FD96989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2B2A1E2" w14:textId="29F93158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7E6D96E" w14:textId="4E303058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9BB8293" w14:textId="198D1CBE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594689C" w14:textId="397DFC5E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14777DE" w14:textId="1DCE51B3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F20EF89" w14:textId="7D921463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8250DF4" w14:textId="70952A5F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5876B76" w14:textId="5732458A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EA29766" w14:textId="7E96FCD7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16ECDAE" w14:textId="12D52C35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70DB63D" w14:textId="0414FDFF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460C178" w14:textId="4704C601" w:rsidR="00AB64D8" w:rsidRDefault="00AB64D8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Физминутка</w:t>
            </w:r>
          </w:p>
          <w:p w14:paraId="12BE67DD" w14:textId="2DA349BA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C503724" w14:textId="5C60405C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391F2FE" w14:textId="4123F7DA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BE85085" w14:textId="3A65CE7E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EAF78E2" w14:textId="5CBD7062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A8D4A39" w14:textId="496558C1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00ABB1B" w14:textId="46B8D03A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B191D9B" w14:textId="4D91A9A9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82696E1" w14:textId="2B771174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1E54F35" w14:textId="251C6358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D1BFE8F" w14:textId="46019AC0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69A99AE" w14:textId="34069190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B0B039F" w14:textId="3EF3266A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2 мин</w:t>
            </w:r>
          </w:p>
          <w:p w14:paraId="11159178" w14:textId="037A5DB9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86A2D5F" w14:textId="6C5B3A99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2E3FC6B" w14:textId="7F5739A8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04BE95A" w14:textId="38D7FF45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 мин</w:t>
            </w:r>
          </w:p>
          <w:p w14:paraId="5168C6DE" w14:textId="3BA21375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3D13D0E" w14:textId="1D201BDA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3D944E5" w14:textId="71350910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AA99F07" w14:textId="0A0211FB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 мин</w:t>
            </w:r>
          </w:p>
          <w:p w14:paraId="27212E1F" w14:textId="77777777" w:rsidR="00783209" w:rsidRDefault="00783209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7F30145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C91BD6C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D053ECA" w14:textId="77777777" w:rsidR="00501490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B4B1C99" w14:textId="1E1CAC28" w:rsidR="00501490" w:rsidRPr="00645AC2" w:rsidRDefault="00501490" w:rsidP="00EB4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93" w:type="pct"/>
            <w:gridSpan w:val="2"/>
          </w:tcPr>
          <w:p w14:paraId="4B94EF99" w14:textId="1B2C3275" w:rsidR="0085434C" w:rsidRPr="00912477" w:rsidRDefault="0037739F" w:rsidP="0037739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3.Изучение нового материала</w:t>
            </w:r>
            <w:r w:rsidR="0085434C" w:rsidRPr="009124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99871C0" w14:textId="2860B0D3" w:rsidR="0037739F" w:rsidRDefault="00AB64D8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</w:t>
            </w:r>
            <w:r w:rsidR="0037739F" w:rsidRPr="0037739F">
              <w:rPr>
                <w:rFonts w:ascii="Times New Roman" w:hAnsi="Times New Roman" w:cs="Times New Roman"/>
                <w:sz w:val="24"/>
                <w:szCs w:val="24"/>
              </w:rPr>
              <w:t>, кто такие птицы?</w:t>
            </w:r>
          </w:p>
          <w:p w14:paraId="0F60FA7C" w14:textId="320B633F" w:rsidR="0037739F" w:rsidRDefault="0037739F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Птицы-наши друзья. Невозможно даже представить нашу Землю без птиц!</w:t>
            </w:r>
          </w:p>
          <w:p w14:paraId="60DC3100" w14:textId="77777777" w:rsidR="0037739F" w:rsidRDefault="0037739F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подумайте, все ли вы знаете ответы на следующие вопросы: </w:t>
            </w:r>
          </w:p>
          <w:p w14:paraId="79EB2D31" w14:textId="01EC5C32" w:rsidR="0037739F" w:rsidRDefault="0037739F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птицы улетают в теплые края?</w:t>
            </w:r>
          </w:p>
          <w:p w14:paraId="639988F5" w14:textId="696A76E3" w:rsidR="0037739F" w:rsidRDefault="0037739F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птицы остаются на зимовку?</w:t>
            </w:r>
          </w:p>
          <w:p w14:paraId="1A61262E" w14:textId="109C8AA6" w:rsidR="0037739F" w:rsidRDefault="0037739F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они питаются зимой?</w:t>
            </w:r>
          </w:p>
          <w:p w14:paraId="607FBCD2" w14:textId="64DE1119" w:rsidR="0037739F" w:rsidRDefault="0037739F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они переносят такие суровые морозы?</w:t>
            </w:r>
            <w:r w:rsidR="0050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2D2A9" w14:textId="314FEFF6" w:rsidR="00501490" w:rsidRDefault="00912477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490">
              <w:rPr>
                <w:rFonts w:ascii="Times New Roman" w:hAnsi="Times New Roman" w:cs="Times New Roman"/>
                <w:sz w:val="24"/>
                <w:szCs w:val="24"/>
              </w:rPr>
              <w:t>Я предлагаю посмотреть один видеоматериал из которого вы узнаете много новых и интересных фактов о зимующих птицах.</w:t>
            </w:r>
          </w:p>
          <w:p w14:paraId="10F1A5F3" w14:textId="3C227B11" w:rsidR="00501490" w:rsidRPr="0037739F" w:rsidRDefault="00501490" w:rsidP="00377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беседу: что нового узнали?</w:t>
            </w:r>
          </w:p>
          <w:p w14:paraId="22E2F466" w14:textId="77777777" w:rsidR="00D106B8" w:rsidRDefault="00D106B8" w:rsidP="00501490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</w:rPr>
            </w:pPr>
          </w:p>
          <w:p w14:paraId="1E0C4FC6" w14:textId="6F111CB3" w:rsidR="0037739F" w:rsidRDefault="00501490" w:rsidP="0050149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B64D8">
              <w:rPr>
                <w:rFonts w:ascii="Times New Roman" w:hAnsi="Times New Roman"/>
                <w:b/>
                <w:i/>
                <w:iCs/>
                <w:sz w:val="24"/>
              </w:rPr>
              <w:t>4.Практическая работа в группах.</w:t>
            </w:r>
            <w:r w:rsidR="00912477">
              <w:rPr>
                <w:rFonts w:ascii="Times New Roman" w:hAnsi="Times New Roman"/>
                <w:sz w:val="24"/>
              </w:rPr>
              <w:t xml:space="preserve"> (Класс разделен на </w:t>
            </w:r>
            <w:r w:rsidR="00D106B8">
              <w:rPr>
                <w:rFonts w:ascii="Times New Roman" w:hAnsi="Times New Roman"/>
                <w:sz w:val="24"/>
              </w:rPr>
              <w:t>2</w:t>
            </w:r>
            <w:r w:rsidR="00912477">
              <w:rPr>
                <w:rFonts w:ascii="Times New Roman" w:hAnsi="Times New Roman"/>
                <w:sz w:val="24"/>
              </w:rPr>
              <w:t>группы</w:t>
            </w:r>
            <w:r w:rsidR="00D106B8">
              <w:t xml:space="preserve"> по </w:t>
            </w:r>
            <w:r w:rsidR="00D106B8" w:rsidRPr="00D106B8">
              <w:rPr>
                <w:rFonts w:ascii="Times New Roman" w:hAnsi="Times New Roman"/>
                <w:sz w:val="24"/>
              </w:rPr>
              <w:t>изображени</w:t>
            </w:r>
            <w:r w:rsidR="00D106B8">
              <w:rPr>
                <w:rFonts w:ascii="Times New Roman" w:hAnsi="Times New Roman"/>
                <w:sz w:val="24"/>
              </w:rPr>
              <w:t>ю</w:t>
            </w:r>
            <w:r w:rsidR="00D106B8" w:rsidRPr="00D106B8">
              <w:rPr>
                <w:rFonts w:ascii="Times New Roman" w:hAnsi="Times New Roman"/>
                <w:sz w:val="24"/>
              </w:rPr>
              <w:t xml:space="preserve"> птиц</w:t>
            </w:r>
            <w:r w:rsidR="00912477">
              <w:rPr>
                <w:rFonts w:ascii="Times New Roman" w:hAnsi="Times New Roman"/>
                <w:sz w:val="24"/>
              </w:rPr>
              <w:t>, для каждого отдельное задание).</w:t>
            </w:r>
          </w:p>
          <w:p w14:paraId="2BBFE353" w14:textId="30E45F59" w:rsidR="00501490" w:rsidRDefault="00912477" w:rsidP="00501490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-Сегодня мы с вами</w:t>
            </w:r>
            <w:r w:rsidR="00501490" w:rsidRPr="00501490">
              <w:rPr>
                <w:rFonts w:ascii="Times New Roman" w:hAnsi="Times New Roman"/>
                <w:bCs/>
                <w:sz w:val="24"/>
              </w:rPr>
              <w:t xml:space="preserve"> выполни</w:t>
            </w:r>
            <w:r>
              <w:rPr>
                <w:rFonts w:ascii="Times New Roman" w:hAnsi="Times New Roman"/>
                <w:bCs/>
                <w:sz w:val="24"/>
              </w:rPr>
              <w:t>м</w:t>
            </w:r>
            <w:r w:rsidR="00501490" w:rsidRPr="00501490">
              <w:rPr>
                <w:rFonts w:ascii="Times New Roman" w:hAnsi="Times New Roman"/>
                <w:bCs/>
                <w:sz w:val="24"/>
              </w:rPr>
              <w:t xml:space="preserve"> аппликации зимующих птиц (снегирь, синица, воробей), а так же сдела</w:t>
            </w:r>
            <w:r>
              <w:rPr>
                <w:rFonts w:ascii="Times New Roman" w:hAnsi="Times New Roman"/>
                <w:bCs/>
                <w:sz w:val="24"/>
              </w:rPr>
              <w:t>ем</w:t>
            </w:r>
            <w:r w:rsidR="00501490" w:rsidRPr="00501490">
              <w:rPr>
                <w:rFonts w:ascii="Times New Roman" w:hAnsi="Times New Roman"/>
                <w:bCs/>
                <w:sz w:val="24"/>
              </w:rPr>
              <w:t xml:space="preserve"> кормушку для птиц.</w:t>
            </w:r>
            <w:r>
              <w:rPr>
                <w:rFonts w:ascii="Times New Roman" w:hAnsi="Times New Roman"/>
                <w:bCs/>
                <w:sz w:val="24"/>
              </w:rPr>
              <w:t xml:space="preserve"> Но прежде чем приступить, мы с вами повторим правила ТБ по использованию колющих и режущих предметов.</w:t>
            </w:r>
            <w:r w:rsidR="00501490" w:rsidRPr="0050149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442AB50B" w14:textId="6D2F8D8A" w:rsidR="00912477" w:rsidRPr="00912477" w:rsidRDefault="00912477" w:rsidP="009124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Каждому участнику группы раздаю конверт с заданием.</w:t>
            </w:r>
          </w:p>
          <w:p w14:paraId="191311B8" w14:textId="77777777" w:rsidR="00912477" w:rsidRPr="00912477" w:rsidRDefault="00912477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1.Первичный инструктаж по выполнению практической работы. </w:t>
            </w:r>
          </w:p>
          <w:p w14:paraId="5455D367" w14:textId="206C62CD" w:rsidR="00912477" w:rsidRDefault="00912477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2.Подготовка рабочих мест </w:t>
            </w:r>
            <w:r w:rsidR="00AB64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124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 практической работы.</w:t>
            </w:r>
          </w:p>
          <w:p w14:paraId="371FE6BA" w14:textId="71F4D8E2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31558E" w14:textId="45319BCF" w:rsidR="00AB64D8" w:rsidRPr="00AB64D8" w:rsidRDefault="00AB64D8" w:rsidP="00AB64D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Снятие мышечного напряжения.</w:t>
            </w:r>
          </w:p>
          <w:p w14:paraId="02E8BF60" w14:textId="748F0B0C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летим под облаками,</w:t>
            </w:r>
          </w:p>
          <w:p w14:paraId="2EA7CF89" w14:textId="4B16D36E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летим под облаками,</w:t>
            </w:r>
          </w:p>
          <w:p w14:paraId="45BA02DF" w14:textId="6186E1FD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земля плывет под нами:</w:t>
            </w:r>
          </w:p>
          <w:p w14:paraId="0E988E3D" w14:textId="2BDE0776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Роща, поле, сад и речка.</w:t>
            </w:r>
          </w:p>
          <w:p w14:paraId="7FD0F309" w14:textId="7D8ED2A6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дома, и человечки (машут руками как крыльями)</w:t>
            </w:r>
          </w:p>
          <w:p w14:paraId="6B341813" w14:textId="3CE87814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летать устали что-то,</w:t>
            </w:r>
          </w:p>
          <w:p w14:paraId="3D5368CA" w14:textId="76CEADF7" w:rsidR="00AB64D8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Приземлились на болото(несколько глубоких приседаний)</w:t>
            </w:r>
          </w:p>
          <w:p w14:paraId="488C8752" w14:textId="77777777" w:rsidR="00AB64D8" w:rsidRPr="00912477" w:rsidRDefault="00AB64D8" w:rsidP="0091247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A1AF1C" w14:textId="6CD7D209" w:rsidR="00783209" w:rsidRDefault="00AB64D8" w:rsidP="00501490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AB64D8">
              <w:rPr>
                <w:rFonts w:ascii="Times New Roman" w:hAnsi="Times New Roman"/>
                <w:bCs/>
                <w:sz w:val="24"/>
              </w:rPr>
              <w:t xml:space="preserve">- Завершаем нашу работу. </w:t>
            </w:r>
            <w:r w:rsidRPr="00783209">
              <w:rPr>
                <w:rFonts w:ascii="Times New Roman" w:hAnsi="Times New Roman"/>
                <w:bCs/>
                <w:i/>
                <w:iCs/>
                <w:sz w:val="24"/>
              </w:rPr>
              <w:t>Вторичный инструктаж по уборке рабочих мест.</w:t>
            </w:r>
            <w:r w:rsidRPr="00AB64D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4AEB71D0" w14:textId="77777777" w:rsidR="0085434C" w:rsidRDefault="00783209" w:rsidP="00783209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 теперь давайте оценим свою работу и прикрепим эмоциональные снежинки к нашим критериям.</w:t>
            </w:r>
          </w:p>
          <w:p w14:paraId="40705C21" w14:textId="5D250633" w:rsidR="00783209" w:rsidRPr="00783209" w:rsidRDefault="00783209" w:rsidP="00783209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32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5.Закрепление изученного материала.</w:t>
            </w:r>
          </w:p>
          <w:p w14:paraId="6F2FD8DC" w14:textId="77777777" w:rsidR="00783209" w:rsidRDefault="00783209" w:rsidP="00783209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83209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83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группах «Знатоки птиц»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832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(Раздаю конверты с карточками. Необходимо разделить птиц на две группы: перелетные и зимующие)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09CFC6CC" w14:textId="77777777" w:rsidR="005573A8" w:rsidRDefault="005573A8" w:rsidP="00783209">
            <w:pPr>
              <w:pStyle w:val="a6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73A8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победителей награждается кубком юного орнитолога.</w:t>
            </w:r>
          </w:p>
          <w:p w14:paraId="4BEB5FA9" w14:textId="77777777" w:rsidR="005573A8" w:rsidRDefault="005573A8" w:rsidP="00783209">
            <w:pPr>
              <w:pStyle w:val="a6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84DD3C1" w14:textId="1D16F35A" w:rsidR="005573A8" w:rsidRPr="005573A8" w:rsidRDefault="005573A8" w:rsidP="00783209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5573A8">
              <w:rPr>
                <w:rFonts w:ascii="Times New Roman" w:hAnsi="Times New Roman" w:cs="Times New Roman"/>
                <w:bCs/>
                <w:sz w:val="24"/>
                <w:szCs w:val="24"/>
              </w:rPr>
              <w:t>-Давайте вернемся с вами к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ашим целям и задачам, которые мы ставили</w:t>
            </w:r>
            <w:r w:rsidR="00662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начале урока</w:t>
            </w:r>
            <w:r w:rsidRPr="005573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вы думаете, достигли ли мы их? Все ли у нас получилось?</w:t>
            </w:r>
          </w:p>
        </w:tc>
        <w:tc>
          <w:tcPr>
            <w:tcW w:w="1178" w:type="pct"/>
            <w:gridSpan w:val="2"/>
          </w:tcPr>
          <w:p w14:paraId="576D1B86" w14:textId="77777777" w:rsidR="0037739F" w:rsidRDefault="0037739F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Отвечают на вопрос учителя, смотрят презентацию.</w:t>
            </w:r>
          </w:p>
          <w:p w14:paraId="332F0485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3C93061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4A5C8C1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96940A1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FC914AF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8D3DA0B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2A46FA4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9718EB7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видеофильм</w:t>
            </w:r>
          </w:p>
          <w:p w14:paraId="402680A0" w14:textId="77777777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A5B486D" w14:textId="2341DBCE" w:rsidR="00501490" w:rsidRDefault="00501490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беседе с учителем</w:t>
            </w:r>
          </w:p>
          <w:p w14:paraId="309A4548" w14:textId="29609C0C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A4F375F" w14:textId="4C0C2E7F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A60A910" w14:textId="39428602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81BC13C" w14:textId="6BD0F1B6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9D5C7EE" w14:textId="2963D632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61D02BE" w14:textId="6FE7B748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правил ТБ</w:t>
            </w:r>
          </w:p>
          <w:p w14:paraId="276F3BFF" w14:textId="715D5C68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F7A758A" w14:textId="77777777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5AA929D4" w14:textId="7DDD4B2F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правилами выполнения заданий.</w:t>
            </w:r>
          </w:p>
          <w:p w14:paraId="2D9A49C1" w14:textId="1B333F33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Приступают к выполнению задания.</w:t>
            </w:r>
          </w:p>
          <w:p w14:paraId="180C49B1" w14:textId="2A73CDB0" w:rsidR="00AB64D8" w:rsidRDefault="00AB64D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7A6B03B" w14:textId="33391826" w:rsidR="00AB64D8" w:rsidRDefault="00AB64D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упражнение</w:t>
            </w:r>
          </w:p>
          <w:p w14:paraId="30602633" w14:textId="73A6356F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A5CEB65" w14:textId="69BF5622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C584B63" w14:textId="12510A88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A0DB6BB" w14:textId="0B280E09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AAF2A8A" w14:textId="4CFFBD9C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A19DC79" w14:textId="1D2BB66C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36CBFC3" w14:textId="58A4D6A5" w:rsidR="005573A8" w:rsidRPr="005573A8" w:rsidRDefault="005573A8" w:rsidP="005573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7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Убирают рабочие места.</w:t>
            </w:r>
          </w:p>
          <w:p w14:paraId="31020402" w14:textId="2893A6A5" w:rsidR="00783209" w:rsidRPr="005573A8" w:rsidRDefault="00783209" w:rsidP="005573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73A8">
              <w:rPr>
                <w:rFonts w:ascii="Times New Roman" w:hAnsi="Times New Roman" w:cs="Times New Roman"/>
                <w:sz w:val="24"/>
                <w:szCs w:val="24"/>
              </w:rPr>
              <w:t>Прикрепляют выполненные работы на дерево.</w:t>
            </w:r>
          </w:p>
          <w:p w14:paraId="5A1F1060" w14:textId="77777777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76B86C5" w14:textId="7FA438AC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Прикрепляют снежинки</w:t>
            </w:r>
          </w:p>
          <w:p w14:paraId="11545335" w14:textId="77777777" w:rsidR="00783209" w:rsidRDefault="00783209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2394319" w14:textId="77777777" w:rsidR="00912477" w:rsidRDefault="00912477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3900B1B" w14:textId="4946DF5B" w:rsidR="005573A8" w:rsidRDefault="005573A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задание, оценивают друг друга.</w:t>
            </w:r>
          </w:p>
          <w:p w14:paraId="3EF37782" w14:textId="1D3C7AB7" w:rsidR="005573A8" w:rsidRDefault="005573A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43C72B5" w14:textId="0E095463" w:rsidR="005573A8" w:rsidRDefault="005573A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6F70A26" w14:textId="1E4CFF6A" w:rsidR="005573A8" w:rsidRDefault="005573A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AEF5469" w14:textId="1A85FDE3" w:rsidR="005573A8" w:rsidRDefault="005573A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062AAE6" w14:textId="375B77B4" w:rsidR="005573A8" w:rsidRPr="00DB08C6" w:rsidRDefault="005573A8" w:rsidP="00EB4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 учителя.</w:t>
            </w:r>
          </w:p>
        </w:tc>
        <w:tc>
          <w:tcPr>
            <w:tcW w:w="812" w:type="pct"/>
          </w:tcPr>
          <w:p w14:paraId="111ABF0E" w14:textId="6BD3916B" w:rsidR="00662147" w:rsidRPr="00D106B8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106B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Формирующая оценка: </w:t>
            </w:r>
          </w:p>
          <w:p w14:paraId="4A20430B" w14:textId="77777777" w:rsidR="00662147" w:rsidRPr="00D106B8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D106B8">
              <w:rPr>
                <w:rFonts w:ascii="Times New Roman" w:eastAsia="Calibri" w:hAnsi="Times New Roman" w:cs="Times New Roman"/>
                <w:color w:val="000000"/>
              </w:rPr>
              <w:t xml:space="preserve">Учитель оценивает учеников по активности участия на уроке и уровню полноты ответов по методу «Похвальное слово». </w:t>
            </w:r>
            <w:r w:rsidRPr="00D106B8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Отлично! Замечательно! Прекрасно! Хорошо! Старайся! т.д. </w:t>
            </w:r>
          </w:p>
          <w:p w14:paraId="52B8D75C" w14:textId="77777777" w:rsidR="00662147" w:rsidRPr="00D106B8" w:rsidRDefault="00662147" w:rsidP="006621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1A3CA5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255F0A28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310DADD6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54453FE1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2FAEA0DA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77AB2649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28826CA2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21B2BB96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1F139BDF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58C35F19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670A266D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BBCC093" w14:textId="77777777" w:rsidR="00662147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F241598" w14:textId="0B711199" w:rsidR="00662147" w:rsidRPr="00D106B8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106B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Формирующая оценка: </w:t>
            </w:r>
          </w:p>
          <w:p w14:paraId="665D4B1F" w14:textId="77777777" w:rsidR="00662147" w:rsidRPr="00D106B8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D106B8">
              <w:rPr>
                <w:rFonts w:ascii="Times New Roman" w:eastAsia="Calibri" w:hAnsi="Times New Roman" w:cs="Times New Roman"/>
                <w:color w:val="000000"/>
              </w:rPr>
              <w:t xml:space="preserve">Учитель оценивает учеников по активности участия на уроке и уровню полноты ответов по методу «Похвальное слово». </w:t>
            </w:r>
            <w:r w:rsidRPr="00D106B8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Отлично! Замечательно! Прекрасно! Хорошо! Старайся! т.д. </w:t>
            </w:r>
          </w:p>
          <w:p w14:paraId="2417DB7A" w14:textId="77777777" w:rsidR="00662147" w:rsidRPr="00D106B8" w:rsidRDefault="00662147" w:rsidP="006621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63F1FE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1ED43AAD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620C3581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4B652462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44E4C48D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383535EC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17232350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567021C0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6EF4FF7D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</w:p>
          <w:p w14:paraId="31B03A33" w14:textId="77777777" w:rsidR="00783209" w:rsidRDefault="00783209" w:rsidP="00EB4E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Самооценивание </w:t>
            </w:r>
          </w:p>
          <w:p w14:paraId="5F3F8587" w14:textId="77777777" w:rsidR="005573A8" w:rsidRDefault="005573A8" w:rsidP="00EB4EE2">
            <w:pPr>
              <w:rPr>
                <w:rFonts w:ascii="Times New Roman" w:hAnsi="Times New Roman"/>
                <w:sz w:val="24"/>
              </w:rPr>
            </w:pPr>
          </w:p>
          <w:p w14:paraId="4B622A3F" w14:textId="5190FEDE" w:rsidR="005573A8" w:rsidRPr="00DB08C6" w:rsidRDefault="005573A8" w:rsidP="00EB4E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Взаимооценивание:  если нет ошибок-хлопают в ладоши 3 раза, если есть ошибки-хлопают 1 раз.</w:t>
            </w:r>
          </w:p>
        </w:tc>
        <w:tc>
          <w:tcPr>
            <w:tcW w:w="688" w:type="pct"/>
          </w:tcPr>
          <w:p w14:paraId="0ED1CAC6" w14:textId="77777777" w:rsidR="0037739F" w:rsidRDefault="0037739F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F733AB5" w14:textId="77777777" w:rsidR="0085434C" w:rsidRDefault="0037739F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377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Слайд 3</w:t>
            </w:r>
          </w:p>
          <w:p w14:paraId="7CADE8A5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6F44F912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50548317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D967B25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E228BBE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A5CF9FC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ADE1174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1879DDA8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B3663AD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6A91172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3F0F9A11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42C009D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1C23F40" w14:textId="77777777" w:rsidR="00501490" w:rsidRDefault="00501490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Слайд 4 (видеофильм)</w:t>
            </w:r>
          </w:p>
          <w:p w14:paraId="2DC818C9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6B78BB9B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5C640A83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8FC3E61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A4606F4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D828C04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7AFAAF2E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1AB85AAB" w14:textId="77777777" w:rsidR="00D106B8" w:rsidRDefault="00D106B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34AC4AC1" w14:textId="7E86F6D6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Слайд 5</w:t>
            </w:r>
          </w:p>
          <w:p w14:paraId="6E566666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B5A5C1B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C8F4688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Конверты с готовыми шаблонами.</w:t>
            </w:r>
          </w:p>
          <w:p w14:paraId="3FEA30B0" w14:textId="77777777" w:rsidR="00912477" w:rsidRDefault="0091247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Цветная бумага, картон, ножницы, клей. Звучит фоновая музыка.</w:t>
            </w:r>
          </w:p>
          <w:p w14:paraId="30F91467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6A00D4B9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7BED45D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B00EA82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22826270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E8DF38F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534035D9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7CF87C3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33FB860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1E0B4B35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6728ACFB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544E3AF9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383B6AB6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Дерево, клей, готовые работы. </w:t>
            </w:r>
          </w:p>
          <w:p w14:paraId="084C99E9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6244FD6" w14:textId="77777777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861E02E" w14:textId="03D61742" w:rsidR="00783209" w:rsidRDefault="00783209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Лист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критериями, снежинки</w:t>
            </w:r>
            <w:r w:rsidR="005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  <w:p w14:paraId="18EB5FAE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38582517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625D704F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Конверты с карточками, кубок юного орнитолога</w:t>
            </w:r>
          </w:p>
          <w:p w14:paraId="699042E4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19127DCD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6EDC5B3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D8EB561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FC0EC2E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0042C462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3D4B092B" w14:textId="77777777" w:rsidR="005573A8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6E560B4E" w14:textId="77777777" w:rsidR="00662147" w:rsidRDefault="00662147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4954991E" w14:textId="148285DC" w:rsidR="005573A8" w:rsidRPr="0037739F" w:rsidRDefault="005573A8" w:rsidP="00377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Слайд 6</w:t>
            </w:r>
          </w:p>
        </w:tc>
      </w:tr>
      <w:tr w:rsidR="0085434C" w:rsidRPr="00645AC2" w14:paraId="4C7482AF" w14:textId="77777777" w:rsidTr="00D106B8">
        <w:trPr>
          <w:trHeight w:val="107"/>
        </w:trPr>
        <w:tc>
          <w:tcPr>
            <w:tcW w:w="729" w:type="pct"/>
          </w:tcPr>
          <w:p w14:paraId="0A8B2170" w14:textId="77777777" w:rsidR="0085434C" w:rsidRDefault="0085434C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Конец урока</w:t>
            </w:r>
          </w:p>
          <w:p w14:paraId="1AE16923" w14:textId="31F0BB56" w:rsidR="00662147" w:rsidRPr="00645AC2" w:rsidRDefault="00662147" w:rsidP="00EB4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 мин</w:t>
            </w:r>
          </w:p>
        </w:tc>
        <w:tc>
          <w:tcPr>
            <w:tcW w:w="1593" w:type="pct"/>
            <w:gridSpan w:val="2"/>
          </w:tcPr>
          <w:p w14:paraId="548B33E3" w14:textId="24F3EA6A" w:rsidR="0085434C" w:rsidRPr="005573A8" w:rsidRDefault="005573A8" w:rsidP="005573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7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6.Подведение итогов урока.</w:t>
            </w:r>
            <w:r w:rsidRPr="0055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34C" w:rsidRPr="005573A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912477" w:rsidRPr="00557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F2326" w14:textId="688900C2" w:rsidR="005573A8" w:rsidRDefault="005573A8" w:rsidP="005573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73A8">
              <w:rPr>
                <w:rFonts w:ascii="Times New Roman" w:hAnsi="Times New Roman" w:cs="Times New Roman"/>
                <w:sz w:val="24"/>
                <w:szCs w:val="24"/>
              </w:rPr>
              <w:t>В завершении нашего занятия, я хочу, чтобы вы посмотрели видеофрагмент.</w:t>
            </w:r>
          </w:p>
          <w:p w14:paraId="6AEEFED2" w14:textId="0CC8BD75" w:rsidR="00662147" w:rsidRDefault="00662147" w:rsidP="005573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вывод вы можете сделать?</w:t>
            </w:r>
          </w:p>
          <w:p w14:paraId="0C18F086" w14:textId="41B051BF" w:rsidR="00662147" w:rsidRPr="005573A8" w:rsidRDefault="00662147" w:rsidP="005573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Верно! Тяжело зимовать нашим пернатым зимним друзьям-птицам, когда за окном крепкие морозы и много снега. Но мы можем помочь им пережить долгую зиму, соорудив кормушки и подкармливая птиц зимой. Спасибо за урок. Всего доброго!</w:t>
            </w:r>
          </w:p>
          <w:p w14:paraId="7B5272F0" w14:textId="77777777" w:rsidR="0085434C" w:rsidRPr="005573A8" w:rsidRDefault="0085434C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178" w:type="pct"/>
            <w:gridSpan w:val="2"/>
          </w:tcPr>
          <w:p w14:paraId="6E7065B4" w14:textId="77777777" w:rsidR="0085434C" w:rsidRPr="005573A8" w:rsidRDefault="0085434C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04D5EF8" w14:textId="77777777" w:rsidR="005573A8" w:rsidRPr="005573A8" w:rsidRDefault="005573A8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3ADAFBF" w14:textId="77777777" w:rsidR="005573A8" w:rsidRDefault="005573A8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573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Смотрят видеофильм</w:t>
            </w:r>
          </w:p>
          <w:p w14:paraId="32965D3F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FE9ED3F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C4B33EB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Делают вывод о просмотренном видео.</w:t>
            </w:r>
          </w:p>
          <w:p w14:paraId="17F3D395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B949A25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45348CB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D579FAD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4DE55F7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237FD0C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5105B79" w14:textId="088C8FF7" w:rsidR="00662147" w:rsidRPr="005573A8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Прощаются с учителем!</w:t>
            </w:r>
          </w:p>
        </w:tc>
        <w:tc>
          <w:tcPr>
            <w:tcW w:w="812" w:type="pct"/>
          </w:tcPr>
          <w:p w14:paraId="467C0065" w14:textId="77777777" w:rsidR="002D06FC" w:rsidRDefault="002D06FC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A8D9565" w14:textId="183C7EFF" w:rsidR="00662147" w:rsidRPr="00D106B8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106B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Формирующая оценка: </w:t>
            </w:r>
          </w:p>
          <w:p w14:paraId="34A92387" w14:textId="77777777" w:rsidR="00662147" w:rsidRPr="00D106B8" w:rsidRDefault="00662147" w:rsidP="0066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D106B8">
              <w:rPr>
                <w:rFonts w:ascii="Times New Roman" w:eastAsia="Calibri" w:hAnsi="Times New Roman" w:cs="Times New Roman"/>
                <w:color w:val="000000"/>
              </w:rPr>
              <w:t xml:space="preserve">Учитель оценивает учеников по активности участия на уроке и уровню полноты ответов по методу «Похвальное слово». </w:t>
            </w:r>
            <w:r w:rsidRPr="00D106B8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Отлично! Замечательно! Прекрасно! Хорошо! Старайся! т.д. </w:t>
            </w:r>
          </w:p>
          <w:p w14:paraId="57C4B1BB" w14:textId="77777777" w:rsidR="00662147" w:rsidRPr="00D106B8" w:rsidRDefault="00662147" w:rsidP="006621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91F537" w14:textId="4DC2628D" w:rsidR="0085434C" w:rsidRPr="005573A8" w:rsidRDefault="0085434C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8" w:type="pct"/>
          </w:tcPr>
          <w:p w14:paraId="36452472" w14:textId="77777777" w:rsidR="005573A8" w:rsidRDefault="005573A8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573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Ноутбук, колонки, проектор, видеофильм.</w:t>
            </w:r>
          </w:p>
          <w:p w14:paraId="6939B2B3" w14:textId="77777777" w:rsidR="00662147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D792B08" w14:textId="7507A1A4" w:rsidR="00662147" w:rsidRPr="005573A8" w:rsidRDefault="00662147" w:rsidP="005573A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Слайд 7</w:t>
            </w:r>
          </w:p>
        </w:tc>
      </w:tr>
    </w:tbl>
    <w:p w14:paraId="4F3D6572" w14:textId="77777777" w:rsidR="003416D2" w:rsidRDefault="003416D2"/>
    <w:sectPr w:rsidR="003416D2" w:rsidSect="009C1A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C53"/>
    <w:multiLevelType w:val="hybridMultilevel"/>
    <w:tmpl w:val="EBD4A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6A8"/>
    <w:multiLevelType w:val="hybridMultilevel"/>
    <w:tmpl w:val="A32C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4416"/>
    <w:multiLevelType w:val="hybridMultilevel"/>
    <w:tmpl w:val="70527960"/>
    <w:lvl w:ilvl="0" w:tplc="2830348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4663A"/>
    <w:multiLevelType w:val="hybridMultilevel"/>
    <w:tmpl w:val="0098F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025C"/>
    <w:multiLevelType w:val="hybridMultilevel"/>
    <w:tmpl w:val="49F82668"/>
    <w:lvl w:ilvl="0" w:tplc="A57878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35598"/>
    <w:multiLevelType w:val="hybridMultilevel"/>
    <w:tmpl w:val="0CC4030C"/>
    <w:lvl w:ilvl="0" w:tplc="CCC65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55DFB"/>
    <w:multiLevelType w:val="hybridMultilevel"/>
    <w:tmpl w:val="568CCA6A"/>
    <w:lvl w:ilvl="0" w:tplc="A57878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925BE3"/>
    <w:multiLevelType w:val="hybridMultilevel"/>
    <w:tmpl w:val="A32C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DB"/>
    <w:rsid w:val="002D06FC"/>
    <w:rsid w:val="003416D2"/>
    <w:rsid w:val="003440BE"/>
    <w:rsid w:val="0037739F"/>
    <w:rsid w:val="00501490"/>
    <w:rsid w:val="005573A8"/>
    <w:rsid w:val="00662147"/>
    <w:rsid w:val="00694CDB"/>
    <w:rsid w:val="006A1722"/>
    <w:rsid w:val="00783209"/>
    <w:rsid w:val="00791F8D"/>
    <w:rsid w:val="0085434C"/>
    <w:rsid w:val="00912477"/>
    <w:rsid w:val="009C1A00"/>
    <w:rsid w:val="00AB64D8"/>
    <w:rsid w:val="00D1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81E8"/>
  <w15:chartTrackingRefBased/>
  <w15:docId w15:val="{B3578440-9B07-47CF-BF43-800D83D5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43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34C"/>
  </w:style>
  <w:style w:type="paragraph" w:customStyle="1" w:styleId="TableParagraph">
    <w:name w:val="Table Paragraph"/>
    <w:basedOn w:val="a"/>
    <w:uiPriority w:val="1"/>
    <w:qFormat/>
    <w:rsid w:val="0085434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85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7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7</cp:revision>
  <cp:lastPrinted>2024-06-30T16:45:00Z</cp:lastPrinted>
  <dcterms:created xsi:type="dcterms:W3CDTF">2023-01-17T14:05:00Z</dcterms:created>
  <dcterms:modified xsi:type="dcterms:W3CDTF">2024-07-06T16:37:00Z</dcterms:modified>
</cp:coreProperties>
</file>