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2098" w14:textId="33558D7D" w:rsidR="007E3A91" w:rsidRDefault="007E3A91" w:rsidP="007E3A91">
      <w:pPr>
        <w:spacing w:line="240" w:lineRule="auto"/>
        <w:ind w:firstLine="720"/>
        <w:rPr>
          <w:rFonts w:ascii="Times New Roman" w:eastAsia="Times New Roman" w:hAnsi="Times New Roman" w:cs="Times New Roman"/>
          <w:b/>
          <w:color w:val="202124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highlight w:val="white"/>
          <w:lang w:val="ru-RU"/>
        </w:rPr>
        <w:t xml:space="preserve">       </w:t>
      </w:r>
      <w:r w:rsidRPr="00EE4EBC">
        <w:rPr>
          <w:rFonts w:ascii="Times New Roman" w:eastAsia="Times New Roman" w:hAnsi="Times New Roman" w:cs="Times New Roman"/>
          <w:b/>
          <w:color w:val="202124"/>
          <w:sz w:val="28"/>
          <w:szCs w:val="28"/>
          <w:highlight w:val="white"/>
        </w:rPr>
        <w:t>Интернет-зависимость среди старшеклассников и студентов</w:t>
      </w: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highlight w:val="white"/>
          <w:lang w:val="ru-RU"/>
        </w:rPr>
        <w:t xml:space="preserve">                       </w:t>
      </w:r>
    </w:p>
    <w:p w14:paraId="4A44531B" w14:textId="22C6B419" w:rsidR="00B25905" w:rsidRDefault="007E3A91" w:rsidP="00B25905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highlight w:val="white"/>
          <w:lang w:val="ru-RU"/>
        </w:rPr>
        <w:t xml:space="preserve">                                                            </w:t>
      </w:r>
      <w:r w:rsidR="00B25905">
        <w:rPr>
          <w:rFonts w:ascii="Times New Roman" w:eastAsia="Times New Roman" w:hAnsi="Times New Roman" w:cs="Times New Roman"/>
          <w:b/>
          <w:color w:val="202124"/>
          <w:sz w:val="28"/>
          <w:szCs w:val="28"/>
          <w:highlight w:val="white"/>
          <w:lang w:val="ru-RU"/>
        </w:rPr>
        <w:t>Есалинов Алихан</w:t>
      </w: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highlight w:val="white"/>
          <w:lang w:val="ru-RU"/>
        </w:rPr>
        <w:t xml:space="preserve"> Анатольевич</w:t>
      </w:r>
    </w:p>
    <w:p w14:paraId="2E79CBC8" w14:textId="3117AE8C" w:rsidR="007E3A91" w:rsidRPr="007E3A91" w:rsidRDefault="007E3A91" w:rsidP="007E3A91">
      <w:pPr>
        <w:pStyle w:val="a6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Научный руководитель:</w:t>
      </w:r>
      <w:r>
        <w:rPr>
          <w:b/>
          <w:bCs/>
          <w:color w:val="000000"/>
          <w:sz w:val="28"/>
          <w:szCs w:val="28"/>
        </w:rPr>
        <w:t xml:space="preserve"> Аубакирова Сауле </w:t>
      </w:r>
      <w:proofErr w:type="spellStart"/>
      <w:r>
        <w:rPr>
          <w:b/>
          <w:bCs/>
          <w:color w:val="000000"/>
          <w:sz w:val="28"/>
          <w:szCs w:val="28"/>
        </w:rPr>
        <w:t>Джамбуловна</w:t>
      </w:r>
      <w:proofErr w:type="spellEnd"/>
    </w:p>
    <w:p w14:paraId="71071F9C" w14:textId="697C714A" w:rsidR="00EA46F2" w:rsidRPr="00EA46F2" w:rsidRDefault="00EA46F2" w:rsidP="00B25905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02124"/>
          <w:sz w:val="28"/>
          <w:szCs w:val="28"/>
          <w:highlight w:val="white"/>
          <w:lang w:val="ru-RU"/>
        </w:rPr>
      </w:pPr>
      <w:r w:rsidRPr="00EA46F2">
        <w:rPr>
          <w:rFonts w:ascii="Times New Roman" w:eastAsia="Times New Roman" w:hAnsi="Times New Roman" w:cs="Times New Roman"/>
          <w:bCs/>
          <w:color w:val="202124"/>
          <w:sz w:val="28"/>
          <w:szCs w:val="28"/>
          <w:highlight w:val="white"/>
          <w:lang w:val="ru-RU"/>
        </w:rPr>
        <w:t xml:space="preserve">Евразийский национальный университет имени </w:t>
      </w:r>
      <w:proofErr w:type="gramStart"/>
      <w:r w:rsidRPr="00EA46F2">
        <w:rPr>
          <w:rFonts w:ascii="Times New Roman" w:eastAsia="Times New Roman" w:hAnsi="Times New Roman" w:cs="Times New Roman"/>
          <w:bCs/>
          <w:color w:val="202124"/>
          <w:sz w:val="28"/>
          <w:szCs w:val="28"/>
          <w:highlight w:val="white"/>
          <w:lang w:val="ru-RU"/>
        </w:rPr>
        <w:t>Л.Н.</w:t>
      </w:r>
      <w:proofErr w:type="gramEnd"/>
      <w:r w:rsidRPr="00EA46F2">
        <w:rPr>
          <w:rFonts w:ascii="Times New Roman" w:eastAsia="Times New Roman" w:hAnsi="Times New Roman" w:cs="Times New Roman"/>
          <w:bCs/>
          <w:color w:val="202124"/>
          <w:sz w:val="28"/>
          <w:szCs w:val="28"/>
          <w:highlight w:val="white"/>
          <w:lang w:val="ru-RU"/>
        </w:rPr>
        <w:t xml:space="preserve"> Гумилева</w:t>
      </w:r>
    </w:p>
    <w:p w14:paraId="5AB04D8F" w14:textId="33995C14" w:rsidR="00734924" w:rsidRDefault="00734924" w:rsidP="007E3A91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202124"/>
          <w:sz w:val="28"/>
          <w:szCs w:val="28"/>
          <w:highlight w:val="white"/>
          <w:lang w:val="ru-RU"/>
        </w:rPr>
      </w:pPr>
    </w:p>
    <w:p w14:paraId="26D75717" w14:textId="77777777" w:rsidR="007E3A91" w:rsidRDefault="007E3A91" w:rsidP="007E3A9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highlight w:val="white"/>
          <w:lang w:val="kk-KZ"/>
        </w:rPr>
      </w:pPr>
    </w:p>
    <w:p w14:paraId="208CC8D5" w14:textId="0C3F1AB7" w:rsidR="007E5348" w:rsidRPr="00B25905" w:rsidRDefault="00000000" w:rsidP="00EE4EB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E4EBC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14:paraId="54015BD5" w14:textId="77777777" w:rsidR="007E5348" w:rsidRPr="00EE4EBC" w:rsidRDefault="00000000" w:rsidP="00EE4EB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EBC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исследования заключается в </w:t>
      </w:r>
      <w:proofErr w:type="gramStart"/>
      <w:r w:rsidRPr="00EE4EBC">
        <w:rPr>
          <w:rFonts w:ascii="Times New Roman" w:eastAsia="Times New Roman" w:hAnsi="Times New Roman" w:cs="Times New Roman"/>
          <w:sz w:val="28"/>
          <w:szCs w:val="28"/>
        </w:rPr>
        <w:t>том</w:t>
      </w:r>
      <w:proofErr w:type="gramEnd"/>
      <w:r w:rsidRPr="00EE4EBC">
        <w:rPr>
          <w:rFonts w:ascii="Times New Roman" w:eastAsia="Times New Roman" w:hAnsi="Times New Roman" w:cs="Times New Roman"/>
          <w:sz w:val="28"/>
          <w:szCs w:val="28"/>
        </w:rPr>
        <w:t xml:space="preserve"> что интернет-зависимость является одним из наиболее распространенных видов аддикций в современном мире. Она характеризуется чрезмерным использованием Интернета, которое приводит к негативным последствиям для физического и психического здоровья, а также для социальной и академической жизни. Школьники и студенты являются наиболее уязвимой группой населения к развитию интернет-зависимости. Это связано с тем, что они проводят много времени в Интернете, часто без надлежащего контроля со стороны родителей или педагогов.</w:t>
      </w:r>
    </w:p>
    <w:p w14:paraId="532CED05" w14:textId="77777777" w:rsidR="007E5348" w:rsidRPr="00EE4EBC" w:rsidRDefault="00000000" w:rsidP="00EE4EB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EBC">
        <w:rPr>
          <w:rFonts w:ascii="Times New Roman" w:eastAsia="Times New Roman" w:hAnsi="Times New Roman" w:cs="Times New Roman"/>
          <w:sz w:val="28"/>
          <w:szCs w:val="28"/>
        </w:rPr>
        <w:t xml:space="preserve">Интернет-зависимостью можно назвать навязчивое желание войти в Интернет, а также чрезмерное его использование и проведение большого количества времени в сети. В Казахстане проблема интернет-зависимости начала изучаться только менее пятнадцати лет </w:t>
      </w:r>
      <w:proofErr w:type="gramStart"/>
      <w:r w:rsidRPr="00EE4EBC">
        <w:rPr>
          <w:rFonts w:ascii="Times New Roman" w:eastAsia="Times New Roman" w:hAnsi="Times New Roman" w:cs="Times New Roman"/>
          <w:sz w:val="28"/>
          <w:szCs w:val="28"/>
        </w:rPr>
        <w:t>назад в то время как</w:t>
      </w:r>
      <w:proofErr w:type="gramEnd"/>
      <w:r w:rsidRPr="00EE4EBC">
        <w:rPr>
          <w:rFonts w:ascii="Times New Roman" w:eastAsia="Times New Roman" w:hAnsi="Times New Roman" w:cs="Times New Roman"/>
          <w:sz w:val="28"/>
          <w:szCs w:val="28"/>
        </w:rPr>
        <w:t xml:space="preserve"> впервые данное расстройство было описано в 1995 году. Первыми, кто начал изучать зависимость от Интернета, считаются психолог </w:t>
      </w:r>
      <w:proofErr w:type="spellStart"/>
      <w:r w:rsidRPr="00EE4EBC">
        <w:rPr>
          <w:rFonts w:ascii="Times New Roman" w:eastAsia="Times New Roman" w:hAnsi="Times New Roman" w:cs="Times New Roman"/>
          <w:sz w:val="28"/>
          <w:szCs w:val="28"/>
        </w:rPr>
        <w:t>К.Янг</w:t>
      </w:r>
      <w:proofErr w:type="spellEnd"/>
      <w:r w:rsidRPr="00EE4EBC">
        <w:rPr>
          <w:rFonts w:ascii="Times New Roman" w:eastAsia="Times New Roman" w:hAnsi="Times New Roman" w:cs="Times New Roman"/>
          <w:sz w:val="28"/>
          <w:szCs w:val="28"/>
        </w:rPr>
        <w:t xml:space="preserve"> и психиатр </w:t>
      </w:r>
      <w:proofErr w:type="spellStart"/>
      <w:r w:rsidRPr="00EE4EBC">
        <w:rPr>
          <w:rFonts w:ascii="Times New Roman" w:eastAsia="Times New Roman" w:hAnsi="Times New Roman" w:cs="Times New Roman"/>
          <w:sz w:val="28"/>
          <w:szCs w:val="28"/>
        </w:rPr>
        <w:t>И.Голдберг</w:t>
      </w:r>
      <w:proofErr w:type="spellEnd"/>
      <w:r w:rsidRPr="00EE4E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E4EBC">
        <w:rPr>
          <w:rFonts w:ascii="Times New Roman" w:eastAsia="Times New Roman" w:hAnsi="Times New Roman" w:cs="Times New Roman"/>
          <w:sz w:val="28"/>
          <w:szCs w:val="28"/>
        </w:rPr>
        <w:t>И.Голдберг</w:t>
      </w:r>
      <w:proofErr w:type="spellEnd"/>
      <w:r w:rsidRPr="00EE4EBC">
        <w:rPr>
          <w:rFonts w:ascii="Times New Roman" w:eastAsia="Times New Roman" w:hAnsi="Times New Roman" w:cs="Times New Roman"/>
          <w:sz w:val="28"/>
          <w:szCs w:val="28"/>
        </w:rPr>
        <w:t xml:space="preserve"> разработал тесты для определения интернет-зависимости у человека, построенные на основе признаков чрезмерного увлечения азартными играми. К концу 1998 года интернет- зависимость понималась как отрасль исследований и сфера оказания людям психологической помощи.</w:t>
      </w:r>
    </w:p>
    <w:p w14:paraId="7D8DAF35" w14:textId="77777777" w:rsidR="007E5348" w:rsidRPr="00EE4EBC" w:rsidRDefault="00000000" w:rsidP="00EE4EB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EBC">
        <w:rPr>
          <w:rFonts w:ascii="Times New Roman" w:eastAsia="Times New Roman" w:hAnsi="Times New Roman" w:cs="Times New Roman"/>
          <w:sz w:val="28"/>
          <w:szCs w:val="28"/>
        </w:rPr>
        <w:t xml:space="preserve">Доктор Кимберли Янг, директор Центра </w:t>
      </w:r>
      <w:proofErr w:type="gramStart"/>
      <w:r w:rsidRPr="00EE4EBC">
        <w:rPr>
          <w:rFonts w:ascii="Times New Roman" w:eastAsia="Times New Roman" w:hAnsi="Times New Roman" w:cs="Times New Roman"/>
          <w:sz w:val="28"/>
          <w:szCs w:val="28"/>
        </w:rPr>
        <w:t>интернет зависимости</w:t>
      </w:r>
      <w:proofErr w:type="gramEnd"/>
      <w:r w:rsidRPr="00EE4EBC">
        <w:rPr>
          <w:rFonts w:ascii="Times New Roman" w:eastAsia="Times New Roman" w:hAnsi="Times New Roman" w:cs="Times New Roman"/>
          <w:sz w:val="28"/>
          <w:szCs w:val="28"/>
        </w:rPr>
        <w:t xml:space="preserve"> (University </w:t>
      </w:r>
      <w:proofErr w:type="spellStart"/>
      <w:r w:rsidRPr="00EE4EBC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EE4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4EBC">
        <w:rPr>
          <w:rFonts w:ascii="Times New Roman" w:eastAsia="Times New Roman" w:hAnsi="Times New Roman" w:cs="Times New Roman"/>
          <w:sz w:val="28"/>
          <w:szCs w:val="28"/>
        </w:rPr>
        <w:t>Pittsburgh-Bradford</w:t>
      </w:r>
      <w:proofErr w:type="spellEnd"/>
      <w:r w:rsidRPr="00EE4EBC">
        <w:rPr>
          <w:rFonts w:ascii="Times New Roman" w:eastAsia="Times New Roman" w:hAnsi="Times New Roman" w:cs="Times New Roman"/>
          <w:sz w:val="28"/>
          <w:szCs w:val="28"/>
        </w:rPr>
        <w:t xml:space="preserve">) считает, что каждый у кого есть доступ к выходу в интернет, может стать интернет-зависимым. К. Янг, исследуя данное расстройство выяснила, что такие люди чаще всего используют социальные </w:t>
      </w:r>
      <w:proofErr w:type="gramStart"/>
      <w:r w:rsidRPr="00EE4EBC">
        <w:rPr>
          <w:rFonts w:ascii="Times New Roman" w:eastAsia="Times New Roman" w:hAnsi="Times New Roman" w:cs="Times New Roman"/>
          <w:sz w:val="28"/>
          <w:szCs w:val="28"/>
        </w:rPr>
        <w:t>сети ,телеконференции</w:t>
      </w:r>
      <w:proofErr w:type="gramEnd"/>
      <w:r w:rsidRPr="00EE4E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E4EBC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EE4E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E4EBC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EE4EBC">
        <w:rPr>
          <w:rFonts w:ascii="Times New Roman" w:eastAsia="Times New Roman" w:hAnsi="Times New Roman" w:cs="Times New Roman"/>
          <w:sz w:val="28"/>
          <w:szCs w:val="28"/>
        </w:rPr>
        <w:t>, информационные протоколы. Используемые сервисы дают возможность получать информацию или общаться с другими людьми.[1]</w:t>
      </w:r>
    </w:p>
    <w:p w14:paraId="14D828A6" w14:textId="77777777" w:rsidR="00EE4EBC" w:rsidRDefault="00000000" w:rsidP="00EE4EB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E4EBC">
        <w:rPr>
          <w:rFonts w:ascii="Times New Roman" w:eastAsia="Times New Roman" w:hAnsi="Times New Roman" w:cs="Times New Roman"/>
          <w:sz w:val="28"/>
          <w:szCs w:val="28"/>
        </w:rPr>
        <w:t xml:space="preserve">Существует мнение, что интернет-зависимость и другие известные аддикции обладают общими характеристиками: скрытность или раздражительность при критике </w:t>
      </w:r>
      <w:proofErr w:type="spellStart"/>
      <w:r w:rsidRPr="00EE4EBC">
        <w:rPr>
          <w:rFonts w:ascii="Times New Roman" w:eastAsia="Times New Roman" w:hAnsi="Times New Roman" w:cs="Times New Roman"/>
          <w:sz w:val="28"/>
          <w:szCs w:val="28"/>
        </w:rPr>
        <w:t>аддиктивного</w:t>
      </w:r>
      <w:proofErr w:type="spellEnd"/>
      <w:r w:rsidRPr="00EE4EBC">
        <w:rPr>
          <w:rFonts w:ascii="Times New Roman" w:eastAsia="Times New Roman" w:hAnsi="Times New Roman" w:cs="Times New Roman"/>
          <w:sz w:val="28"/>
          <w:szCs w:val="28"/>
        </w:rPr>
        <w:t xml:space="preserve"> поведения со стороны окружающих и безуспешные попытки сокращать данное поведение. Для формирования зависимости достаточным является небольшой срок работы в </w:t>
      </w:r>
      <w:proofErr w:type="spellStart"/>
      <w:proofErr w:type="gramStart"/>
      <w:r w:rsidRPr="00EE4EBC">
        <w:rPr>
          <w:rFonts w:ascii="Times New Roman" w:eastAsia="Times New Roman" w:hAnsi="Times New Roman" w:cs="Times New Roman"/>
          <w:sz w:val="28"/>
          <w:szCs w:val="28"/>
        </w:rPr>
        <w:t>интернете.В</w:t>
      </w:r>
      <w:proofErr w:type="spellEnd"/>
      <w:proofErr w:type="gramEnd"/>
      <w:r w:rsidRPr="00EE4EBC">
        <w:rPr>
          <w:rFonts w:ascii="Times New Roman" w:eastAsia="Times New Roman" w:hAnsi="Times New Roman" w:cs="Times New Roman"/>
          <w:sz w:val="28"/>
          <w:szCs w:val="28"/>
        </w:rPr>
        <w:t xml:space="preserve"> ходе опросов, проводимых К. Янг, было выявлено, что почти четверть людей имеющих интернет-зависимость приобрели данный вид зависимости в течение первого полугодия после начала работы в </w:t>
      </w:r>
      <w:r w:rsidRPr="00EE4EBC"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Интернете, 58% – в течение второго полугодия, а оставшиеся люди– через год .</w:t>
      </w:r>
    </w:p>
    <w:p w14:paraId="49ACD3CF" w14:textId="56AEDBA8" w:rsidR="007E5348" w:rsidRPr="00EE4EBC" w:rsidRDefault="00EE4EBC" w:rsidP="00EE4EB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У</w:t>
      </w:r>
      <w:proofErr w:type="spellStart"/>
      <w:r w:rsidRPr="00EE4EBC">
        <w:rPr>
          <w:rFonts w:ascii="Times New Roman" w:eastAsia="Times New Roman" w:hAnsi="Times New Roman" w:cs="Times New Roman"/>
          <w:sz w:val="28"/>
          <w:szCs w:val="28"/>
        </w:rPr>
        <w:t>довлетворение</w:t>
      </w:r>
      <w:proofErr w:type="spellEnd"/>
      <w:r w:rsidRPr="00EE4EBC">
        <w:rPr>
          <w:rFonts w:ascii="Times New Roman" w:eastAsia="Times New Roman" w:hAnsi="Times New Roman" w:cs="Times New Roman"/>
          <w:sz w:val="28"/>
          <w:szCs w:val="28"/>
        </w:rPr>
        <w:t xml:space="preserve"> потребностей конструирует новую личность и восполняет недостающие сферы жизни. </w:t>
      </w:r>
      <w:proofErr w:type="spellStart"/>
      <w:r w:rsidRPr="00EE4EBC">
        <w:rPr>
          <w:rFonts w:ascii="Times New Roman" w:eastAsia="Times New Roman" w:hAnsi="Times New Roman" w:cs="Times New Roman"/>
          <w:sz w:val="28"/>
          <w:szCs w:val="28"/>
        </w:rPr>
        <w:t>К.Янг</w:t>
      </w:r>
      <w:proofErr w:type="spellEnd"/>
      <w:r w:rsidRPr="00EE4EBC">
        <w:rPr>
          <w:rFonts w:ascii="Times New Roman" w:eastAsia="Times New Roman" w:hAnsi="Times New Roman" w:cs="Times New Roman"/>
          <w:sz w:val="28"/>
          <w:szCs w:val="28"/>
        </w:rPr>
        <w:t xml:space="preserve"> обладает подобной точкой зрения. По ее мнению, зависимость от интернета – это бегство в виртуальную реальность. Бегство совершают люди с низкой самооценкой, одинокие или непонятые близкими, те, кто тяготится работой или учебой. Основными предпосылками возникновения интернет-зависимости, являются навязчивое стремление постоянно проверять почту, предвкушение следующего входа в Интернет и увеличение времени, проводимого в онлайн.</w:t>
      </w:r>
    </w:p>
    <w:p w14:paraId="06468F8F" w14:textId="77777777" w:rsidR="007E5348" w:rsidRPr="00EE4EBC" w:rsidRDefault="00000000" w:rsidP="00EE4EB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EBC">
        <w:rPr>
          <w:rFonts w:ascii="Times New Roman" w:eastAsia="Times New Roman" w:hAnsi="Times New Roman" w:cs="Times New Roman"/>
          <w:sz w:val="28"/>
          <w:szCs w:val="28"/>
        </w:rPr>
        <w:t>Психолог А. Чистая выделяет психологические и физические симптомы зависимости от интернета. К психологическим можно отнести такие симптомы, как невозможность сокращения времени пребывания в интернете, пренебрежение окружающими людьми, ощущение раздражения не за компьютером, проблемы с учебой или работой. Физические симптомы включают в себя головные боли, сухость в глазах, боли в шее и спине и другие [3]</w:t>
      </w:r>
    </w:p>
    <w:p w14:paraId="5BFE0EE1" w14:textId="77777777" w:rsidR="007E5348" w:rsidRPr="00EE4EBC" w:rsidRDefault="00000000" w:rsidP="00EE4EB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EBC">
        <w:rPr>
          <w:rFonts w:ascii="Times New Roman" w:eastAsia="Times New Roman" w:hAnsi="Times New Roman" w:cs="Times New Roman"/>
          <w:sz w:val="28"/>
          <w:szCs w:val="28"/>
        </w:rPr>
        <w:t xml:space="preserve"> Целью </w:t>
      </w:r>
      <w:proofErr w:type="gramStart"/>
      <w:r w:rsidRPr="00EE4EBC">
        <w:rPr>
          <w:rFonts w:ascii="Times New Roman" w:eastAsia="Times New Roman" w:hAnsi="Times New Roman" w:cs="Times New Roman"/>
          <w:sz w:val="28"/>
          <w:szCs w:val="28"/>
        </w:rPr>
        <w:t>нашего  исследования</w:t>
      </w:r>
      <w:proofErr w:type="gramEnd"/>
      <w:r w:rsidRPr="00EE4EBC">
        <w:rPr>
          <w:rFonts w:ascii="Times New Roman" w:eastAsia="Times New Roman" w:hAnsi="Times New Roman" w:cs="Times New Roman"/>
          <w:sz w:val="28"/>
          <w:szCs w:val="28"/>
        </w:rPr>
        <w:t xml:space="preserve"> является изучение  распространенности интернет-зависимости среди школьников и студентов.</w:t>
      </w:r>
    </w:p>
    <w:p w14:paraId="3C8DB4D7" w14:textId="77777777" w:rsidR="007E5348" w:rsidRPr="00EE4EBC" w:rsidRDefault="00000000" w:rsidP="00EE4EB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EBC">
        <w:rPr>
          <w:rFonts w:ascii="Times New Roman" w:eastAsia="Times New Roman" w:hAnsi="Times New Roman" w:cs="Times New Roman"/>
          <w:sz w:val="28"/>
          <w:szCs w:val="28"/>
        </w:rPr>
        <w:t>Задачи исследования:</w:t>
      </w:r>
    </w:p>
    <w:p w14:paraId="235F738D" w14:textId="77777777" w:rsidR="007E5348" w:rsidRPr="00EE4EBC" w:rsidRDefault="00000000" w:rsidP="00EE4EB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EBC">
        <w:rPr>
          <w:rFonts w:ascii="Times New Roman" w:eastAsia="Times New Roman" w:hAnsi="Times New Roman" w:cs="Times New Roman"/>
          <w:sz w:val="28"/>
          <w:szCs w:val="28"/>
        </w:rPr>
        <w:t>1. Определить распространенность интернет-зависимости среди школьников и студентов.</w:t>
      </w:r>
    </w:p>
    <w:p w14:paraId="1FE09ABA" w14:textId="77777777" w:rsidR="007E5348" w:rsidRPr="00EE4EBC" w:rsidRDefault="00000000" w:rsidP="00EE4EB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EBC">
        <w:rPr>
          <w:rFonts w:ascii="Times New Roman" w:eastAsia="Times New Roman" w:hAnsi="Times New Roman" w:cs="Times New Roman"/>
          <w:sz w:val="28"/>
          <w:szCs w:val="28"/>
        </w:rPr>
        <w:t>2. Разработать рекомендации по профилактике и коррекции интернет-зависимости среди школьников и студентов.</w:t>
      </w:r>
    </w:p>
    <w:p w14:paraId="069C9562" w14:textId="77777777" w:rsidR="007E5348" w:rsidRPr="00EE4EBC" w:rsidRDefault="00000000" w:rsidP="00EE4EB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EBC">
        <w:rPr>
          <w:rFonts w:ascii="Times New Roman" w:eastAsia="Times New Roman" w:hAnsi="Times New Roman" w:cs="Times New Roman"/>
          <w:sz w:val="28"/>
          <w:szCs w:val="28"/>
        </w:rPr>
        <w:t>Результаты исследования будут использованы для разработки программы профилактики и коррекции интернет-зависимости среди школьников и студентов. Эта программа будет направлена на повышение осведомленности о проблеме интернет-зависимости, обучение школьников и студентов навыкам самоконтроля и управления временем, а также на создание поддерживающей среды в семье и школе.</w:t>
      </w:r>
    </w:p>
    <w:p w14:paraId="401B92D7" w14:textId="77777777" w:rsidR="007E5348" w:rsidRPr="00EE4EBC" w:rsidRDefault="00000000" w:rsidP="00EE4EB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4EBC">
        <w:rPr>
          <w:rFonts w:ascii="Times New Roman" w:eastAsia="Times New Roman" w:hAnsi="Times New Roman" w:cs="Times New Roman"/>
          <w:b/>
          <w:sz w:val="28"/>
          <w:szCs w:val="28"/>
        </w:rPr>
        <w:t>Методы и результаты исследования.</w:t>
      </w:r>
    </w:p>
    <w:p w14:paraId="7CDD0B75" w14:textId="77777777" w:rsidR="007E5348" w:rsidRPr="00EE4EBC" w:rsidRDefault="00000000" w:rsidP="00EE4EB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EBC">
        <w:rPr>
          <w:rFonts w:ascii="Times New Roman" w:eastAsia="Times New Roman" w:hAnsi="Times New Roman" w:cs="Times New Roman"/>
          <w:sz w:val="28"/>
          <w:szCs w:val="28"/>
        </w:rPr>
        <w:t xml:space="preserve">Для изучения степени распространенности интернет зависимости нами был использован опросник Кимберли Янг [4], который содержит 40 утверждений и 5 балльную шкалу </w:t>
      </w:r>
      <w:proofErr w:type="spellStart"/>
      <w:r w:rsidRPr="00EE4EBC">
        <w:rPr>
          <w:rFonts w:ascii="Times New Roman" w:eastAsia="Times New Roman" w:hAnsi="Times New Roman" w:cs="Times New Roman"/>
          <w:sz w:val="28"/>
          <w:szCs w:val="28"/>
        </w:rPr>
        <w:t>Лайкерта</w:t>
      </w:r>
      <w:proofErr w:type="spellEnd"/>
      <w:r w:rsidRPr="00EE4EBC">
        <w:rPr>
          <w:rFonts w:ascii="Times New Roman" w:eastAsia="Times New Roman" w:hAnsi="Times New Roman" w:cs="Times New Roman"/>
          <w:sz w:val="28"/>
          <w:szCs w:val="28"/>
        </w:rPr>
        <w:t xml:space="preserve"> для ответов (никогда - 1 балл, редко - 2 балла, регулярно - 3 балла, часто -4, постоянно - 5).</w:t>
      </w:r>
    </w:p>
    <w:p w14:paraId="470D810A" w14:textId="77777777" w:rsidR="007E5348" w:rsidRPr="00EE4EBC" w:rsidRDefault="00000000" w:rsidP="00EE4EB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EBC">
        <w:rPr>
          <w:rFonts w:ascii="Times New Roman" w:eastAsia="Times New Roman" w:hAnsi="Times New Roman" w:cs="Times New Roman"/>
          <w:sz w:val="28"/>
          <w:szCs w:val="28"/>
        </w:rPr>
        <w:t>Исследование проводилось посредством добровольного онлайн опроса с помощью Гугл формы. В исследовании приняло участие 126 респондентов [рис 1</w:t>
      </w:r>
      <w:proofErr w:type="gramStart"/>
      <w:r w:rsidRPr="00EE4EBC">
        <w:rPr>
          <w:rFonts w:ascii="Times New Roman" w:eastAsia="Times New Roman" w:hAnsi="Times New Roman" w:cs="Times New Roman"/>
          <w:sz w:val="28"/>
          <w:szCs w:val="28"/>
        </w:rPr>
        <w:t>],,</w:t>
      </w:r>
      <w:proofErr w:type="gramEnd"/>
      <w:r w:rsidRPr="00EE4EBC">
        <w:rPr>
          <w:rFonts w:ascii="Times New Roman" w:eastAsia="Times New Roman" w:hAnsi="Times New Roman" w:cs="Times New Roman"/>
          <w:sz w:val="28"/>
          <w:szCs w:val="28"/>
        </w:rPr>
        <w:t xml:space="preserve"> из них 8 отказались отвечать на все вопросы анкеты, в связи  с чем их ответы не учитывались. Итого в опросе участвовало 118 человек, из них 62.7% студента и 37.3% обучающихся общеобразовательных школ 10-11 классов.</w:t>
      </w:r>
    </w:p>
    <w:p w14:paraId="6C1C2815" w14:textId="77777777" w:rsidR="007E5348" w:rsidRDefault="007E5348" w:rsidP="00EE4EB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k-KZ"/>
        </w:rPr>
      </w:pPr>
    </w:p>
    <w:p w14:paraId="5D2C3A07" w14:textId="77777777" w:rsidR="00734924" w:rsidRDefault="00734924" w:rsidP="00EE4EB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k-KZ"/>
        </w:rPr>
      </w:pPr>
    </w:p>
    <w:p w14:paraId="167B1AE2" w14:textId="77777777" w:rsidR="00734924" w:rsidRPr="00734924" w:rsidRDefault="00734924" w:rsidP="00EE4EB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k-KZ"/>
        </w:rPr>
      </w:pPr>
    </w:p>
    <w:p w14:paraId="15CD6CC7" w14:textId="77777777" w:rsidR="007E5348" w:rsidRPr="00EE4EBC" w:rsidRDefault="00000000" w:rsidP="00EE4EB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EE4EB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 wp14:anchorId="768B60EB" wp14:editId="5C1214E0">
            <wp:extent cx="5731200" cy="27305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3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E644B4" w14:textId="77777777" w:rsidR="00734924" w:rsidRPr="00EE4EBC" w:rsidRDefault="00734924" w:rsidP="007349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EBC">
        <w:rPr>
          <w:rFonts w:ascii="Times New Roman" w:eastAsia="Times New Roman" w:hAnsi="Times New Roman" w:cs="Times New Roman"/>
          <w:sz w:val="28"/>
          <w:szCs w:val="28"/>
        </w:rPr>
        <w:t>Рисунок 1 - Демографические данные респондентов</w:t>
      </w:r>
    </w:p>
    <w:p w14:paraId="04D2C36C" w14:textId="77777777" w:rsidR="007E5348" w:rsidRPr="00EE4EBC" w:rsidRDefault="007E5348" w:rsidP="00EE4EB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249FB165" w14:textId="77777777" w:rsidR="007E5348" w:rsidRPr="00EE4EBC" w:rsidRDefault="00000000" w:rsidP="00EE4EB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EBC">
        <w:rPr>
          <w:rFonts w:ascii="Times New Roman" w:eastAsia="Times New Roman" w:hAnsi="Times New Roman" w:cs="Times New Roman"/>
          <w:sz w:val="28"/>
          <w:szCs w:val="28"/>
        </w:rPr>
        <w:t xml:space="preserve"> Результаты данного исследования представлены в таблице 1</w:t>
      </w:r>
    </w:p>
    <w:p w14:paraId="1D653B26" w14:textId="77777777" w:rsidR="007E5348" w:rsidRPr="00EE4EBC" w:rsidRDefault="00000000" w:rsidP="00EE4EB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1065"/>
        <w:gridCol w:w="1065"/>
        <w:gridCol w:w="1110"/>
        <w:gridCol w:w="1290"/>
        <w:gridCol w:w="780"/>
        <w:gridCol w:w="1695"/>
      </w:tblGrid>
      <w:tr w:rsidR="007E5348" w:rsidRPr="00EE4EBC" w14:paraId="2BDEC561" w14:textId="77777777">
        <w:trPr>
          <w:trHeight w:val="1665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9AD0E8" w14:textId="77777777" w:rsidR="007E5348" w:rsidRPr="00EE4EBC" w:rsidRDefault="00000000" w:rsidP="00EE4E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EBC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 респондентов</w:t>
            </w:r>
          </w:p>
        </w:tc>
        <w:tc>
          <w:tcPr>
            <w:tcW w:w="213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4D45A7" w14:textId="77777777" w:rsidR="007E5348" w:rsidRPr="00EE4EBC" w:rsidRDefault="00000000" w:rsidP="00EE4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EBC">
              <w:rPr>
                <w:rFonts w:ascii="Times New Roman" w:eastAsia="Times New Roman" w:hAnsi="Times New Roman" w:cs="Times New Roman"/>
                <w:sz w:val="28"/>
                <w:szCs w:val="28"/>
              </w:rPr>
              <w:t>обычный пользователь интернета</w:t>
            </w:r>
          </w:p>
        </w:tc>
        <w:tc>
          <w:tcPr>
            <w:tcW w:w="240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75C454" w14:textId="77777777" w:rsidR="007E5348" w:rsidRPr="00EE4EBC" w:rsidRDefault="00000000" w:rsidP="00EE4E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EBC"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некоторые проблемы, связанные с чрезмерным увлечением интернетом</w:t>
            </w:r>
          </w:p>
        </w:tc>
        <w:tc>
          <w:tcPr>
            <w:tcW w:w="247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F987E3" w14:textId="77777777" w:rsidR="007E5348" w:rsidRPr="00EE4EBC" w:rsidRDefault="00000000" w:rsidP="00EE4E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EBC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интернет-зависимость</w:t>
            </w:r>
          </w:p>
        </w:tc>
      </w:tr>
      <w:tr w:rsidR="007E5348" w:rsidRPr="00EE4EBC" w14:paraId="09890DDA" w14:textId="77777777">
        <w:trPr>
          <w:trHeight w:val="285"/>
        </w:trPr>
        <w:tc>
          <w:tcPr>
            <w:tcW w:w="19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46D506" w14:textId="77777777" w:rsidR="007E5348" w:rsidRPr="00EE4EBC" w:rsidRDefault="00000000" w:rsidP="00EE4E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EBC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66FA8B" w14:textId="77777777" w:rsidR="007E5348" w:rsidRPr="00EE4EBC" w:rsidRDefault="00000000" w:rsidP="00EE4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EBC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A680E5" w14:textId="77777777" w:rsidR="007E5348" w:rsidRPr="00EE4EBC" w:rsidRDefault="00000000" w:rsidP="00EE4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EBC">
              <w:rPr>
                <w:rFonts w:ascii="Times New Roman" w:eastAsia="Times New Roman" w:hAnsi="Times New Roman" w:cs="Times New Roman"/>
                <w:sz w:val="28"/>
                <w:szCs w:val="28"/>
              </w:rPr>
              <w:t>44,1%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ABC3FB" w14:textId="77777777" w:rsidR="007E5348" w:rsidRPr="00EE4EBC" w:rsidRDefault="00000000" w:rsidP="00EE4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EB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8A5882" w14:textId="77777777" w:rsidR="007E5348" w:rsidRPr="00EE4EBC" w:rsidRDefault="00000000" w:rsidP="00EE4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EBC">
              <w:rPr>
                <w:rFonts w:ascii="Times New Roman" w:eastAsia="Times New Roman" w:hAnsi="Times New Roman" w:cs="Times New Roman"/>
                <w:sz w:val="28"/>
                <w:szCs w:val="28"/>
              </w:rPr>
              <w:t>17,8%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727BC0" w14:textId="77777777" w:rsidR="007E5348" w:rsidRPr="00EE4EBC" w:rsidRDefault="00000000" w:rsidP="00EE4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E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02266D" w14:textId="77777777" w:rsidR="007E5348" w:rsidRPr="00EE4EBC" w:rsidRDefault="00000000" w:rsidP="00EE4E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EBC">
              <w:rPr>
                <w:rFonts w:ascii="Times New Roman" w:eastAsia="Times New Roman" w:hAnsi="Times New Roman" w:cs="Times New Roman"/>
                <w:sz w:val="28"/>
                <w:szCs w:val="28"/>
              </w:rPr>
              <w:t>0,9%</w:t>
            </w:r>
          </w:p>
        </w:tc>
      </w:tr>
      <w:tr w:rsidR="007E5348" w:rsidRPr="00EE4EBC" w14:paraId="25AB2BBE" w14:textId="77777777">
        <w:trPr>
          <w:trHeight w:val="570"/>
        </w:trPr>
        <w:tc>
          <w:tcPr>
            <w:tcW w:w="19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E50709" w14:textId="77777777" w:rsidR="007E5348" w:rsidRPr="00EE4EBC" w:rsidRDefault="00000000" w:rsidP="00EE4E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EBC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10–11 классов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4BCFDF" w14:textId="77777777" w:rsidR="007E5348" w:rsidRPr="00EE4EBC" w:rsidRDefault="00000000" w:rsidP="00EE4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EBC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724B33" w14:textId="77777777" w:rsidR="007E5348" w:rsidRPr="00EE4EBC" w:rsidRDefault="00000000" w:rsidP="00EE4E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EBC">
              <w:rPr>
                <w:rFonts w:ascii="Times New Roman" w:eastAsia="Times New Roman" w:hAnsi="Times New Roman" w:cs="Times New Roman"/>
                <w:sz w:val="28"/>
                <w:szCs w:val="28"/>
              </w:rPr>
              <w:t>26, 2%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BB84F3" w14:textId="77777777" w:rsidR="007E5348" w:rsidRPr="00EE4EBC" w:rsidRDefault="00000000" w:rsidP="00EE4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EB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E81234" w14:textId="77777777" w:rsidR="007E5348" w:rsidRPr="00EE4EBC" w:rsidRDefault="00000000" w:rsidP="00EE4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EBC">
              <w:rPr>
                <w:rFonts w:ascii="Times New Roman" w:eastAsia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0F3583" w14:textId="77777777" w:rsidR="007E5348" w:rsidRPr="00EE4EBC" w:rsidRDefault="00000000" w:rsidP="00EE4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EB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84B1F0" w14:textId="77777777" w:rsidR="007E5348" w:rsidRPr="00EE4EBC" w:rsidRDefault="00000000" w:rsidP="00EE4E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EBC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E5348" w:rsidRPr="00EE4EBC" w14:paraId="33D5D3D5" w14:textId="77777777">
        <w:trPr>
          <w:trHeight w:val="600"/>
        </w:trPr>
        <w:tc>
          <w:tcPr>
            <w:tcW w:w="19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B9CC8D" w14:textId="77777777" w:rsidR="007E5348" w:rsidRPr="00EE4EBC" w:rsidRDefault="00000000" w:rsidP="00EE4E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EBC">
              <w:rPr>
                <w:rFonts w:ascii="Times New Roman" w:eastAsia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E8FD5D" w14:textId="77777777" w:rsidR="007E5348" w:rsidRPr="00EE4EBC" w:rsidRDefault="00000000" w:rsidP="00EE4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EBC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4C9ED8" w14:textId="77777777" w:rsidR="007E5348" w:rsidRPr="00EE4EBC" w:rsidRDefault="00000000" w:rsidP="00EE4E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EBC">
              <w:rPr>
                <w:rFonts w:ascii="Times New Roman" w:eastAsia="Times New Roman" w:hAnsi="Times New Roman" w:cs="Times New Roman"/>
                <w:sz w:val="28"/>
                <w:szCs w:val="28"/>
              </w:rPr>
              <w:t>70,3%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7697F0" w14:textId="77777777" w:rsidR="007E5348" w:rsidRPr="00EE4EBC" w:rsidRDefault="00000000" w:rsidP="00EE4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EBC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AFB95D" w14:textId="77777777" w:rsidR="007E5348" w:rsidRPr="00EE4EBC" w:rsidRDefault="00000000" w:rsidP="00EE4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EBC">
              <w:rPr>
                <w:rFonts w:ascii="Times New Roman" w:eastAsia="Times New Roman" w:hAnsi="Times New Roman" w:cs="Times New Roman"/>
                <w:sz w:val="28"/>
                <w:szCs w:val="28"/>
              </w:rPr>
              <w:t>28,8%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670333" w14:textId="77777777" w:rsidR="007E5348" w:rsidRPr="00EE4EBC" w:rsidRDefault="00000000" w:rsidP="00EE4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E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F269E9" w14:textId="77777777" w:rsidR="007E5348" w:rsidRPr="00EE4EBC" w:rsidRDefault="00000000" w:rsidP="00EE4E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EBC">
              <w:rPr>
                <w:rFonts w:ascii="Times New Roman" w:eastAsia="Times New Roman" w:hAnsi="Times New Roman" w:cs="Times New Roman"/>
                <w:sz w:val="28"/>
                <w:szCs w:val="28"/>
              </w:rPr>
              <w:t>0,9%</w:t>
            </w:r>
          </w:p>
        </w:tc>
      </w:tr>
    </w:tbl>
    <w:p w14:paraId="2D2C5118" w14:textId="77777777" w:rsidR="007E5348" w:rsidRPr="00EE4EBC" w:rsidRDefault="007E5348" w:rsidP="00EE4EB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2FE0D6" w14:textId="77777777" w:rsidR="007E5348" w:rsidRPr="00EE4EBC" w:rsidRDefault="00000000" w:rsidP="00EE4EB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EBC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исследования мы выявили что у 70,3 % респондентов не наблюдается интернет-зависимости. Обнаружены некоторые проблемы, связанные с чрезмерным увлечением интернетом у 28,8 % респондентов. И интернет-зависимость была обнаружена у 1 го студента (0,009%).</w:t>
      </w:r>
    </w:p>
    <w:p w14:paraId="7FD1206B" w14:textId="77777777" w:rsidR="007E5348" w:rsidRPr="00EE4EBC" w:rsidRDefault="00000000" w:rsidP="00EE4EB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EBC">
        <w:rPr>
          <w:rFonts w:ascii="Times New Roman" w:eastAsia="Times New Roman" w:hAnsi="Times New Roman" w:cs="Times New Roman"/>
          <w:sz w:val="28"/>
          <w:szCs w:val="28"/>
        </w:rPr>
        <w:t xml:space="preserve"> Полученные данные позволяют сделать вывод, что чуть меньше половины участников данной выборки нуждаются в психолого-педагогической помощи, направленной на выявление причин формирующейся зависимости от интернета, возможностей улучшения реального общения со сверстниками в совместной деятельности, поиск ресурсов конструктивного планирования своего времени, занятости продуктивной деятельностью и общением.</w:t>
      </w:r>
    </w:p>
    <w:p w14:paraId="14D5AF4C" w14:textId="77777777" w:rsidR="007E5348" w:rsidRPr="00EE4EBC" w:rsidRDefault="00000000" w:rsidP="00EE4EB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E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Рекомендации</w:t>
      </w:r>
    </w:p>
    <w:p w14:paraId="64B2A4FD" w14:textId="77777777" w:rsidR="007E5348" w:rsidRPr="00EE4EBC" w:rsidRDefault="00000000" w:rsidP="00EE4EBC">
      <w:pPr>
        <w:spacing w:line="240" w:lineRule="auto"/>
        <w:ind w:firstLine="720"/>
        <w:jc w:val="both"/>
        <w:rPr>
          <w:rFonts w:ascii="Times New Roman" w:hAnsi="Times New Roman" w:cs="Times New Roman"/>
          <w:color w:val="24292F"/>
          <w:sz w:val="28"/>
          <w:szCs w:val="28"/>
        </w:rPr>
      </w:pPr>
      <w:r w:rsidRPr="00EE4EBC">
        <w:rPr>
          <w:rFonts w:ascii="Times New Roman" w:hAnsi="Times New Roman" w:cs="Times New Roman"/>
          <w:color w:val="24292F"/>
          <w:sz w:val="28"/>
          <w:szCs w:val="28"/>
        </w:rPr>
        <w:t>Интернет-зависимость, подобно другим формам зависимости, может оказывать серьезное воздействие на психическое и физическое здоровье человека, а также на его отношения и профессиональную деятельность. Вот несколько рекомендаций, которые могут помочь справиться с интернет-зависимостью:</w:t>
      </w:r>
    </w:p>
    <w:p w14:paraId="34706876" w14:textId="77777777" w:rsidR="007E5348" w:rsidRPr="00EE4EBC" w:rsidRDefault="00000000" w:rsidP="00EE4EBC">
      <w:pPr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EBC">
        <w:rPr>
          <w:rFonts w:ascii="Times New Roman" w:hAnsi="Times New Roman" w:cs="Times New Roman"/>
          <w:color w:val="24292F"/>
          <w:sz w:val="28"/>
          <w:szCs w:val="28"/>
        </w:rPr>
        <w:t>Осознание проблемы: Первый шаг в преодолении интернет-зависимости - признание ее наличия. Попробуйте осознать, как много времени вы проводите в интернете и как это влияет на вашу жизнь.</w:t>
      </w:r>
    </w:p>
    <w:p w14:paraId="57643595" w14:textId="77777777" w:rsidR="007E5348" w:rsidRPr="00EE4EBC" w:rsidRDefault="00000000" w:rsidP="00EE4EBC">
      <w:pPr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EBC">
        <w:rPr>
          <w:rFonts w:ascii="Times New Roman" w:hAnsi="Times New Roman" w:cs="Times New Roman"/>
          <w:color w:val="24292F"/>
          <w:sz w:val="28"/>
          <w:szCs w:val="28"/>
        </w:rPr>
        <w:t>Установка границ</w:t>
      </w:r>
      <w:proofErr w:type="gramStart"/>
      <w:r w:rsidRPr="00EE4EBC">
        <w:rPr>
          <w:rFonts w:ascii="Times New Roman" w:hAnsi="Times New Roman" w:cs="Times New Roman"/>
          <w:color w:val="24292F"/>
          <w:sz w:val="28"/>
          <w:szCs w:val="28"/>
        </w:rPr>
        <w:t>: Установите</w:t>
      </w:r>
      <w:proofErr w:type="gramEnd"/>
      <w:r w:rsidRPr="00EE4EBC">
        <w:rPr>
          <w:rFonts w:ascii="Times New Roman" w:hAnsi="Times New Roman" w:cs="Times New Roman"/>
          <w:color w:val="24292F"/>
          <w:sz w:val="28"/>
          <w:szCs w:val="28"/>
        </w:rPr>
        <w:t xml:space="preserve"> четкие границы по времени и целям использования интернета. Ограничьте время, проводимое онлайн, и определите конкретные цели для использования интернета.</w:t>
      </w:r>
    </w:p>
    <w:p w14:paraId="3A68703E" w14:textId="77777777" w:rsidR="007E5348" w:rsidRPr="00EE4EBC" w:rsidRDefault="00000000" w:rsidP="00EE4EBC">
      <w:pPr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EBC">
        <w:rPr>
          <w:rFonts w:ascii="Times New Roman" w:hAnsi="Times New Roman" w:cs="Times New Roman"/>
          <w:color w:val="24292F"/>
          <w:sz w:val="28"/>
          <w:szCs w:val="28"/>
        </w:rPr>
        <w:t>Создание альтернатив: Найдите замену онлайн-активностям, которые вызывают у вас зависимость. Ищите хобби, спортивные занятия, социальные встречи или другие занятия, которые могут занять ваше время и внимание.</w:t>
      </w:r>
    </w:p>
    <w:p w14:paraId="53A6CF91" w14:textId="77777777" w:rsidR="007E5348" w:rsidRPr="00EE4EBC" w:rsidRDefault="00000000" w:rsidP="00EE4EBC">
      <w:pPr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EBC">
        <w:rPr>
          <w:rFonts w:ascii="Times New Roman" w:hAnsi="Times New Roman" w:cs="Times New Roman"/>
          <w:color w:val="24292F"/>
          <w:sz w:val="28"/>
          <w:szCs w:val="28"/>
        </w:rPr>
        <w:t>Планирование времени: Разработайте расписание на день, в котором будет отведено время для различных видов деятельности, включая работу, отдых, физическую активность, общение с семьей и друзьями, а также время для использования интернета.</w:t>
      </w:r>
    </w:p>
    <w:p w14:paraId="4175CDBC" w14:textId="77777777" w:rsidR="007E5348" w:rsidRPr="00EE4EBC" w:rsidRDefault="00000000" w:rsidP="00EE4EBC">
      <w:pPr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EBC">
        <w:rPr>
          <w:rFonts w:ascii="Times New Roman" w:hAnsi="Times New Roman" w:cs="Times New Roman"/>
          <w:color w:val="24292F"/>
          <w:sz w:val="28"/>
          <w:szCs w:val="28"/>
        </w:rPr>
        <w:t>Поиск поддержки</w:t>
      </w:r>
      <w:proofErr w:type="gramStart"/>
      <w:r w:rsidRPr="00EE4EBC">
        <w:rPr>
          <w:rFonts w:ascii="Times New Roman" w:hAnsi="Times New Roman" w:cs="Times New Roman"/>
          <w:color w:val="24292F"/>
          <w:sz w:val="28"/>
          <w:szCs w:val="28"/>
        </w:rPr>
        <w:t>: Обратитесь</w:t>
      </w:r>
      <w:proofErr w:type="gramEnd"/>
      <w:r w:rsidRPr="00EE4EBC">
        <w:rPr>
          <w:rFonts w:ascii="Times New Roman" w:hAnsi="Times New Roman" w:cs="Times New Roman"/>
          <w:color w:val="24292F"/>
          <w:sz w:val="28"/>
          <w:szCs w:val="28"/>
        </w:rPr>
        <w:t xml:space="preserve"> за помощью к друзьям, семье или специалистам, если вы испытываете трудности в преодолении интернет-зависимости. Поддержка и понимание окружающих могут сделать процесс восстановления более легким.</w:t>
      </w:r>
    </w:p>
    <w:p w14:paraId="5F6279E4" w14:textId="77777777" w:rsidR="007E5348" w:rsidRPr="00EE4EBC" w:rsidRDefault="00000000" w:rsidP="00EE4EBC">
      <w:pPr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EBC">
        <w:rPr>
          <w:rFonts w:ascii="Times New Roman" w:hAnsi="Times New Roman" w:cs="Times New Roman"/>
          <w:color w:val="24292F"/>
          <w:sz w:val="28"/>
          <w:szCs w:val="28"/>
        </w:rPr>
        <w:t>Изучение стратегий самоконтроля: Исследуйте методики саморегуляции и управления стрессом, такие как медитация, глубокое дыхание, йога или прогрессивная мышечная релаксация. Эти методы могут помочь справиться с внутренними трудностями, которые могут приводить к интернет-зависимости.</w:t>
      </w:r>
    </w:p>
    <w:p w14:paraId="5FEAFC70" w14:textId="77777777" w:rsidR="007E5348" w:rsidRPr="00EE4EBC" w:rsidRDefault="00000000" w:rsidP="00EE4EBC">
      <w:pPr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EBC">
        <w:rPr>
          <w:rFonts w:ascii="Times New Roman" w:hAnsi="Times New Roman" w:cs="Times New Roman"/>
          <w:color w:val="24292F"/>
          <w:sz w:val="28"/>
          <w:szCs w:val="28"/>
        </w:rPr>
        <w:t>Избегание триггеров: Попытайтесь выявить ситуации или эмоциональные состояния, которые могут спровоцировать вас к погружению в интернет, и попытайтесь избегать их или разработать стратегии для справления с ними.</w:t>
      </w:r>
    </w:p>
    <w:p w14:paraId="54E34202" w14:textId="77777777" w:rsidR="007E5348" w:rsidRPr="00EE4EBC" w:rsidRDefault="00000000" w:rsidP="00EE4EBC">
      <w:pPr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EBC">
        <w:rPr>
          <w:rFonts w:ascii="Times New Roman" w:hAnsi="Times New Roman" w:cs="Times New Roman"/>
          <w:color w:val="24292F"/>
          <w:sz w:val="28"/>
          <w:szCs w:val="28"/>
        </w:rPr>
        <w:t>Профессиональная помощь</w:t>
      </w:r>
      <w:proofErr w:type="gramStart"/>
      <w:r w:rsidRPr="00EE4EBC">
        <w:rPr>
          <w:rFonts w:ascii="Times New Roman" w:hAnsi="Times New Roman" w:cs="Times New Roman"/>
          <w:color w:val="24292F"/>
          <w:sz w:val="28"/>
          <w:szCs w:val="28"/>
        </w:rPr>
        <w:t>: Если</w:t>
      </w:r>
      <w:proofErr w:type="gramEnd"/>
      <w:r w:rsidRPr="00EE4EBC">
        <w:rPr>
          <w:rFonts w:ascii="Times New Roman" w:hAnsi="Times New Roman" w:cs="Times New Roman"/>
          <w:color w:val="24292F"/>
          <w:sz w:val="28"/>
          <w:szCs w:val="28"/>
        </w:rPr>
        <w:t xml:space="preserve"> вы не можете справиться с интернет-зависимостью самостоятельно, обратитесь за помощью к профессиональному терапевту или консультанту, специализирующемуся на проблемах зависимости. Они могут помочь вам разработать индивидуальный план лечения и поддерживать вас на пути к выздоровлению.</w:t>
      </w:r>
    </w:p>
    <w:p w14:paraId="2D682117" w14:textId="77777777" w:rsidR="007E5348" w:rsidRPr="00EE4EBC" w:rsidRDefault="00000000" w:rsidP="00EE4EBC">
      <w:pPr>
        <w:spacing w:line="240" w:lineRule="auto"/>
        <w:ind w:firstLine="720"/>
        <w:jc w:val="both"/>
        <w:rPr>
          <w:rFonts w:ascii="Times New Roman" w:hAnsi="Times New Roman" w:cs="Times New Roman"/>
          <w:color w:val="24292F"/>
          <w:sz w:val="28"/>
          <w:szCs w:val="28"/>
        </w:rPr>
      </w:pPr>
      <w:r w:rsidRPr="00EE4EBC">
        <w:rPr>
          <w:rFonts w:ascii="Times New Roman" w:hAnsi="Times New Roman" w:cs="Times New Roman"/>
          <w:color w:val="24292F"/>
          <w:sz w:val="28"/>
          <w:szCs w:val="28"/>
        </w:rPr>
        <w:t>Помните, что преодоление интернет-зависимости может потребовать времени и усилий, но это возможно с правильным подходом и поддержкой.</w:t>
      </w:r>
    </w:p>
    <w:p w14:paraId="4D4057DA" w14:textId="0D2D92E0" w:rsidR="007E5348" w:rsidRPr="00EE4EBC" w:rsidRDefault="00000000" w:rsidP="00EE4EB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EBC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14:paraId="38771FAA" w14:textId="77777777" w:rsidR="007E5348" w:rsidRPr="00EE4EBC" w:rsidRDefault="00000000" w:rsidP="00EE4EB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EE4E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данной работе раскрыто понятие интернет-зависимости, рассмотрены причины ее возникновения. В результате </w:t>
      </w:r>
      <w:proofErr w:type="gramStart"/>
      <w:r w:rsidRPr="00EE4EBC">
        <w:rPr>
          <w:rFonts w:ascii="Times New Roman" w:eastAsia="Times New Roman" w:hAnsi="Times New Roman" w:cs="Times New Roman"/>
          <w:sz w:val="28"/>
          <w:szCs w:val="28"/>
        </w:rPr>
        <w:t>были  получены</w:t>
      </w:r>
      <w:proofErr w:type="gramEnd"/>
      <w:r w:rsidRPr="00EE4EBC">
        <w:rPr>
          <w:rFonts w:ascii="Times New Roman" w:eastAsia="Times New Roman" w:hAnsi="Times New Roman" w:cs="Times New Roman"/>
          <w:sz w:val="28"/>
          <w:szCs w:val="28"/>
        </w:rPr>
        <w:t xml:space="preserve"> данные, которые показывают степень интернет-зависимости студентов и учащихся. Больше половины респондентов не обладают зависимостью от интернета, в то время как для некоторых из опрошенных существует угроза чрезмерного увлечения сетью. </w:t>
      </w:r>
      <w:r w:rsidRPr="00EE4EB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Необходимо помнить, что данное расстройство может повлечь за собой как психологические, так и физиологические проблемы. </w:t>
      </w:r>
    </w:p>
    <w:p w14:paraId="4D068297" w14:textId="77777777" w:rsidR="007E5348" w:rsidRPr="00EE4EBC" w:rsidRDefault="00000000" w:rsidP="00EE4EB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E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DCCBFCA" w14:textId="01054750" w:rsidR="007E5348" w:rsidRPr="00EE4EBC" w:rsidRDefault="00000000" w:rsidP="00EE4EBC">
      <w:pPr>
        <w:pStyle w:val="1"/>
        <w:keepNext w:val="0"/>
        <w:keepLines w:val="0"/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yek877fl51ol" w:colFirst="0" w:colLast="0"/>
      <w:bookmarkEnd w:id="0"/>
      <w:r w:rsidRPr="00EE4EBC">
        <w:rPr>
          <w:rFonts w:ascii="Times New Roman" w:eastAsia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14:paraId="02E64F33" w14:textId="2683E0A8" w:rsidR="007E5348" w:rsidRPr="00EE4EBC" w:rsidRDefault="00000000" w:rsidP="00EE4EB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EBC">
        <w:rPr>
          <w:rFonts w:ascii="Times New Roman" w:hAnsi="Times New Roman" w:cs="Times New Roman"/>
          <w:sz w:val="28"/>
          <w:szCs w:val="28"/>
        </w:rPr>
        <w:t>1. Интернет-зависимость: современное состояние проблемы Гуреева А. Ю., Сизов С.В.(</w:t>
      </w:r>
      <w:hyperlink r:id="rId8">
        <w:r w:rsidRPr="00EE4EB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9">
        <w:r w:rsidRPr="00EE4EBC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https://cyberleninka.ru/article/n/internet-zavisimost-sovremennoe-sostoyanie-problemy/viewer</w:t>
        </w:r>
      </w:hyperlink>
      <w:r w:rsidRPr="00EE4EBC">
        <w:rPr>
          <w:rFonts w:ascii="Times New Roman" w:hAnsi="Times New Roman" w:cs="Times New Roman"/>
          <w:sz w:val="28"/>
          <w:szCs w:val="28"/>
        </w:rPr>
        <w:t>).</w:t>
      </w:r>
    </w:p>
    <w:p w14:paraId="58790E73" w14:textId="2C4E4EE5" w:rsidR="007E5348" w:rsidRPr="00EE4EBC" w:rsidRDefault="00000000" w:rsidP="00EE4EB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EBC">
        <w:rPr>
          <w:rFonts w:ascii="Times New Roman" w:hAnsi="Times New Roman" w:cs="Times New Roman"/>
          <w:sz w:val="28"/>
          <w:szCs w:val="28"/>
        </w:rPr>
        <w:t>2. Исследование субъективного ощущения одиночества и психологической зависимости от интернета и социальных сетей у студентов 2020г Соколов В. А. (</w:t>
      </w:r>
      <w:hyperlink r:id="rId10" w:anchor=":~:text=%D0%9D%D0%BE%D1%81%D0%BE%D0%B2%20%D0%9D.%D0%90.%20%D0%BF%D0%BE%D0%BB%D0%B0%D0%B3%D0%B0%D0%B5%D1%82%2C%20%D1%87%D1%82%D0%BE%20%D0%BE%D1%81%D0%BD%D0%BE%D0%B2%D0%BD%D0%BE%D0%B9,%D0%B2%20%D0%B2%D0%B8%D1%80%D1%82%D1%83%D0%B0%D0%BB%D1%8C%D0%BD%D0%BE%D0%B9%20%D1%80%D0%B5%D0%B0%D0%BB%D1%8C%D0%BD%D0%BE%D1%81%D1%82%D0%B8%20%D0%BD%D0%BE%D0%B2%D0%BE%D0%B9%20%D0%BB%D0%B8%D1%87%D0%BD%D0%BE%D1%81%D1%82%D0%B8">
        <w:r w:rsidRPr="00EE4EBC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https://elar.urfu.ru/bitstream/10995/86619/1/m_th_v.a.sokolov_2020.pdf#:~:text=Носов%20Н.А.%20полагает%2C%20что%20основной,в%20виртуальной%20реальности%20новой%20личности»</w:t>
        </w:r>
      </w:hyperlink>
      <w:r w:rsidRPr="00EE4EBC">
        <w:rPr>
          <w:rFonts w:ascii="Times New Roman" w:hAnsi="Times New Roman" w:cs="Times New Roman"/>
          <w:sz w:val="28"/>
          <w:szCs w:val="28"/>
        </w:rPr>
        <w:t>)</w:t>
      </w:r>
    </w:p>
    <w:p w14:paraId="372C3117" w14:textId="53357411" w:rsidR="007E5348" w:rsidRPr="00EE4EBC" w:rsidRDefault="00000000" w:rsidP="00EE4EB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EBC">
        <w:rPr>
          <w:rFonts w:ascii="Times New Roman" w:hAnsi="Times New Roman" w:cs="Times New Roman"/>
          <w:sz w:val="28"/>
          <w:szCs w:val="28"/>
        </w:rPr>
        <w:t>3. Психологические особенности интернет-зависимости в подростковом возрасте Бойко Т.Ю. (</w:t>
      </w:r>
      <w:hyperlink r:id="rId11">
        <w:r w:rsidRPr="00EE4EB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2">
        <w:r w:rsidRPr="00EE4EBC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https://nsportal.ru/detskiy-sad/materialy-dlya-roditeley/2020/09/24/psihologicheskie-osobennosti-internet-zavisimosti-v</w:t>
        </w:r>
      </w:hyperlink>
      <w:r w:rsidRPr="00EE4EBC"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35640BA2" w14:textId="44B297F4" w:rsidR="007E5348" w:rsidRPr="00EE4EBC" w:rsidRDefault="00000000" w:rsidP="00EE4EB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EBC">
        <w:rPr>
          <w:rFonts w:ascii="Times New Roman" w:hAnsi="Times New Roman" w:cs="Times New Roman"/>
          <w:sz w:val="28"/>
          <w:szCs w:val="28"/>
        </w:rPr>
        <w:t>4. Опросник Кимберли Янг (</w:t>
      </w:r>
      <w:hyperlink r:id="rId13">
        <w:r w:rsidRPr="00EE4EBC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https://cyberpsy.ru/tests/internet_addiction_test_young/</w:t>
        </w:r>
      </w:hyperlink>
      <w:r w:rsidRPr="00EE4EBC"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5A1F1C3E" w14:textId="77777777" w:rsidR="007E5348" w:rsidRPr="00EE4EBC" w:rsidRDefault="007E5348" w:rsidP="00EE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E5348" w:rsidRPr="00EE4EBC">
      <w:footerReference w:type="defaul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13778" w14:textId="77777777" w:rsidR="00341FCC" w:rsidRDefault="00341FCC">
      <w:pPr>
        <w:spacing w:line="240" w:lineRule="auto"/>
      </w:pPr>
      <w:r>
        <w:separator/>
      </w:r>
    </w:p>
  </w:endnote>
  <w:endnote w:type="continuationSeparator" w:id="0">
    <w:p w14:paraId="17804AC9" w14:textId="77777777" w:rsidR="00341FCC" w:rsidRDefault="00341F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F8789" w14:textId="77777777" w:rsidR="007E5348" w:rsidRDefault="007E5348">
    <w:pPr>
      <w:spacing w:before="240" w:after="24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98FA0" w14:textId="77777777" w:rsidR="00341FCC" w:rsidRDefault="00341FCC">
      <w:pPr>
        <w:spacing w:line="240" w:lineRule="auto"/>
      </w:pPr>
      <w:r>
        <w:separator/>
      </w:r>
    </w:p>
  </w:footnote>
  <w:footnote w:type="continuationSeparator" w:id="0">
    <w:p w14:paraId="640E3E93" w14:textId="77777777" w:rsidR="00341FCC" w:rsidRDefault="00341F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939D5"/>
    <w:multiLevelType w:val="multilevel"/>
    <w:tmpl w:val="CDF4946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4292F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776752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348"/>
    <w:rsid w:val="00341FCC"/>
    <w:rsid w:val="00734924"/>
    <w:rsid w:val="007D6F24"/>
    <w:rsid w:val="007E3A91"/>
    <w:rsid w:val="007E5348"/>
    <w:rsid w:val="00B25905"/>
    <w:rsid w:val="00EA46F2"/>
    <w:rsid w:val="00EE4EBC"/>
    <w:rsid w:val="00FA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90F5"/>
  <w15:docId w15:val="{E3AD14BA-8479-4518-84FB-A8223431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K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unhideWhenUsed/>
    <w:rsid w:val="007E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internet-zavisimost-sovremennoe-sostoyanie-problemy/viewer" TargetMode="External"/><Relationship Id="rId13" Type="http://schemas.openxmlformats.org/officeDocument/2006/relationships/hyperlink" Target="https://cyberpsy.ru/tests/internet_addiction_test_youn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nsportal.ru/detskiy-sad/materialy-dlya-roditeley/2020/09/24/psihologicheskie-osobennosti-internet-zavisimosti-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sportal.ru/detskiy-sad/materialy-dlya-roditeley/2020/09/24/psihologicheskie-osobennosti-internet-zavisimosti-v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lar.urfu.ru/bitstream/10995/86619/1/m_th_v.a.sokolov_20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article/n/internet-zavisimost-sovremennoe-sostoyanie-problemy/viewe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1581</Words>
  <Characters>9015</Characters>
  <Application>Microsoft Office Word</Application>
  <DocSecurity>0</DocSecurity>
  <Lines>75</Lines>
  <Paragraphs>21</Paragraphs>
  <ScaleCrop>false</ScaleCrop>
  <Company/>
  <LinksUpToDate>false</LinksUpToDate>
  <CharactersWithSpaces>10575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Есалинов Алихан Анатольевич</cp:lastModifiedBy>
  <cp:revision>7</cp:revision>
  <dcterms:created xsi:type="dcterms:W3CDTF">2024-04-10T07:55:00Z</dcterms:created>
  <dcterms:modified xsi:type="dcterms:W3CDTF">2024-04-21T17:48:00Z</dcterms:modified>
</cp:coreProperties>
</file>