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4B" w:rsidRDefault="008C72A2" w:rsidP="00992F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2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Исторический  КВН «Мы граждане своей страны</w:t>
      </w:r>
      <w:r w:rsidR="00992F4B" w:rsidRPr="00992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9 классах</w:t>
      </w:r>
    </w:p>
    <w:p w:rsidR="00412875" w:rsidRDefault="00412875" w:rsidP="00992F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Разработала: учитель истории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Бейсбекова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Сеитовна</w:t>
      </w:r>
      <w:proofErr w:type="spellEnd"/>
    </w:p>
    <w:p w:rsidR="00412875" w:rsidRPr="00992F4B" w:rsidRDefault="00412875" w:rsidP="00992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F4B" w:rsidRPr="00992F4B" w:rsidRDefault="00992F4B" w:rsidP="00992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8C72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Цель:</w:t>
      </w:r>
      <w:r w:rsidR="008C72A2" w:rsidRPr="008C72A2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8C72A2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: </w:t>
      </w:r>
      <w:r w:rsidR="008C72A2" w:rsidRPr="008C72A2">
        <w:rPr>
          <w:rFonts w:ascii="Verdana" w:hAnsi="Verdana"/>
          <w:color w:val="000000"/>
          <w:sz w:val="24"/>
          <w:szCs w:val="24"/>
          <w:shd w:val="clear" w:color="auto" w:fill="FFFFFF"/>
        </w:rPr>
        <w:t>проверить знания, умения, навыки усвоенные при изучении тем по истории Казахстана</w:t>
      </w:r>
      <w:r w:rsidR="008C72A2" w:rsidRPr="008C72A2">
        <w:rPr>
          <w:rFonts w:ascii="Verdana" w:hAnsi="Verdana"/>
          <w:color w:val="000000"/>
          <w:sz w:val="24"/>
          <w:szCs w:val="24"/>
        </w:rPr>
        <w:br/>
      </w: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Здравствуйте, дорогие ребята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 и гости нашей игры! Мы  рады </w:t>
      </w: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ветствовать вас на историческом</w:t>
      </w: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 xml:space="preserve"> КВНе.</w:t>
      </w: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Всё чаще и чаще мы слы</w:t>
      </w:r>
      <w:r w:rsidR="00864BE4">
        <w:rPr>
          <w:rFonts w:ascii="Times New Roman" w:eastAsia="Times New Roman" w:hAnsi="Times New Roman" w:cs="Times New Roman"/>
          <w:color w:val="000000"/>
          <w:lang w:eastAsia="ru-RU"/>
        </w:rPr>
        <w:t>шим и произносим слово «Моя Родина, «Мой  Казахстан».</w:t>
      </w:r>
    </w:p>
    <w:p w:rsidR="00992F4B" w:rsidRPr="00992F4B" w:rsidRDefault="00864BE4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история  Казахстана – это актуальная  наука, которой в настоящее время уделяется большое внимание Президентом РК. И в своем послании народу «Казахстан 2050» Президент отметил, для того</w:t>
      </w:r>
      <w:r w:rsidR="00FC435B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стать одним из лидирующих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стран, необходимо в первую очередь знать исто</w:t>
      </w:r>
      <w:r w:rsidR="00FC435B">
        <w:rPr>
          <w:rFonts w:ascii="Times New Roman" w:eastAsia="Times New Roman" w:hAnsi="Times New Roman" w:cs="Times New Roman"/>
          <w:color w:val="000000"/>
          <w:lang w:eastAsia="ru-RU"/>
        </w:rPr>
        <w:t>рию своей страны и своего народа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 xml:space="preserve">Давайте будем помнить, </w:t>
      </w:r>
      <w:r w:rsidR="00203725">
        <w:rPr>
          <w:rFonts w:ascii="Times New Roman" w:eastAsia="Times New Roman" w:hAnsi="Times New Roman" w:cs="Times New Roman"/>
          <w:color w:val="000000"/>
          <w:lang w:eastAsia="ru-RU"/>
        </w:rPr>
        <w:t xml:space="preserve">что каждое историческое событие или историческая личность неповторимы. </w:t>
      </w: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 xml:space="preserve">Наша игра – это лишь попытка заглянуть </w:t>
      </w:r>
      <w:r w:rsidR="00B32E6A">
        <w:rPr>
          <w:rFonts w:ascii="Times New Roman" w:eastAsia="Times New Roman" w:hAnsi="Times New Roman" w:cs="Times New Roman"/>
          <w:color w:val="000000"/>
          <w:lang w:eastAsia="ru-RU"/>
        </w:rPr>
        <w:t>в удивительно разнообразный,  познавательный  мир истории Казахстана</w:t>
      </w: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. Попытка увидеть и понять, что удивительное всегда рядом, надо лишь уметь видеть и слышать.</w:t>
      </w: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Итак, вперед в мир тайн и загадок!</w:t>
      </w: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2009" w:rsidRDefault="00992F4B" w:rsidP="00B32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за право назвать себя лучшими дру</w:t>
      </w:r>
      <w:r w:rsidR="00B2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зьями истории Казахстана</w:t>
      </w:r>
      <w:r w:rsidR="00B32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бороться шесть команд</w:t>
      </w:r>
      <w:r w:rsidRPr="0099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</w:p>
    <w:p w:rsidR="00B32E6A" w:rsidRPr="00D67C39" w:rsidRDefault="00D67C39" w:rsidP="00B32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команда 9 «А»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ВСАДНИКИ ЧИНГИСХАНА</w:t>
      </w:r>
    </w:p>
    <w:p w:rsidR="00B32E6A" w:rsidRPr="00D67C39" w:rsidRDefault="00D67C39" w:rsidP="00B32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команда 9 «Б»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КАЗАХСКАЯ ИНТЕЛЛИГЕНЦИЯ</w:t>
      </w:r>
    </w:p>
    <w:p w:rsidR="00B32E6A" w:rsidRPr="0053268E" w:rsidRDefault="0053268E" w:rsidP="00B32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команда 9 «В»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 АБЫЛАЙХАНА</w:t>
      </w:r>
    </w:p>
    <w:p w:rsidR="00B32E6A" w:rsidRPr="0053268E" w:rsidRDefault="00B32E6A" w:rsidP="00B32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команда</w:t>
      </w:r>
      <w:r w:rsidR="005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«Г» - </w:t>
      </w:r>
      <w:r w:rsidR="005326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АТАМЕКЕН</w:t>
      </w:r>
    </w:p>
    <w:p w:rsidR="00B32E6A" w:rsidRPr="001B713B" w:rsidRDefault="001B713B" w:rsidP="00B32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команда 9 «Д»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КОЧЕВНИКИ</w:t>
      </w:r>
    </w:p>
    <w:p w:rsidR="00992F4B" w:rsidRPr="001B713B" w:rsidRDefault="00B32E6A" w:rsidP="00B32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команда 9 «Е» - </w:t>
      </w:r>
      <w:r w:rsidR="00992F4B" w:rsidRPr="0099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7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АЛАШ</w:t>
      </w:r>
    </w:p>
    <w:p w:rsidR="009E36E9" w:rsidRPr="00992F4B" w:rsidRDefault="009E36E9" w:rsidP="00B32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92F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Сообщение о правилах проведения КВНа</w:t>
      </w:r>
    </w:p>
    <w:p w:rsid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Оценивать ваши ответы, подводить окончательные итоги игры будет компетентное </w:t>
      </w:r>
      <w:r w:rsidRPr="00992F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жюри </w:t>
      </w: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(оглашение состава жюри).</w:t>
      </w:r>
    </w:p>
    <w:p w:rsidR="009E4C80" w:rsidRDefault="009E4C80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Состав жюри:</w:t>
      </w:r>
    </w:p>
    <w:p w:rsidR="009E4C80" w:rsidRDefault="009E4C80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Председатель жюри - ___________________________</w:t>
      </w:r>
    </w:p>
    <w:p w:rsidR="009E4C80" w:rsidRDefault="009E4C80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Члены жюри </w:t>
      </w:r>
    </w:p>
    <w:p w:rsidR="009E4C80" w:rsidRDefault="009E4C80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9E4C80" w:rsidRDefault="009E4C80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9E4C80" w:rsidRDefault="009E4C80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E4C80" w:rsidRDefault="009E4C80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E36E9" w:rsidRPr="00992F4B" w:rsidRDefault="009E36E9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Итак, наш КВН начинается!</w:t>
      </w: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Молодцы, команды, в добрый час!</w:t>
      </w: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Пусть удача встретит вас!</w:t>
      </w: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CA8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конкурс</w:t>
      </w:r>
      <w:r w:rsidRPr="0026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267A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267A21" w:rsidRPr="00267A21">
        <w:rPr>
          <w:b/>
          <w:i/>
          <w:sz w:val="24"/>
          <w:szCs w:val="24"/>
          <w:u w:val="single"/>
        </w:rPr>
        <w:t>Конкурс  «Визитная карточка</w:t>
      </w:r>
      <w:r w:rsidR="0070565D">
        <w:rPr>
          <w:sz w:val="24"/>
          <w:szCs w:val="24"/>
        </w:rPr>
        <w:t>». Каждому классу необходимо было придумать название  своей команде связанное с историей Казахстана, представить своего капитана и девиз команды</w:t>
      </w:r>
    </w:p>
    <w:p w:rsidR="009E36E9" w:rsidRPr="008030A1" w:rsidRDefault="007B45BC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Команда</w:t>
      </w:r>
      <w:r w:rsidR="009E36E9" w:rsidRPr="0080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9 «А</w:t>
      </w:r>
      <w:r w:rsidR="008030A1" w:rsidRPr="0080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  - ВСАДНИКИ ЧИНГИСХАНА</w:t>
      </w:r>
    </w:p>
    <w:p w:rsidR="008030A1" w:rsidRDefault="00412875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КАПИТАН – </w:t>
      </w:r>
    </w:p>
    <w:p w:rsidR="008030A1" w:rsidRPr="008030A1" w:rsidRDefault="008030A1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ДЕВИЗ -</w:t>
      </w:r>
    </w:p>
    <w:p w:rsidR="008030A1" w:rsidRPr="00992F4B" w:rsidRDefault="008030A1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F4B" w:rsidRPr="008030A1" w:rsidRDefault="007B45BC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Команда</w:t>
      </w:r>
      <w:r w:rsidR="008030A1" w:rsidRPr="0080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9 «Б» - КАЗАХСКАЯ ИНТЕЛЛИГЕНЦИЯ</w:t>
      </w:r>
    </w:p>
    <w:p w:rsidR="008030A1" w:rsidRDefault="008030A1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КАПИТАН – </w:t>
      </w:r>
    </w:p>
    <w:p w:rsidR="008030A1" w:rsidRPr="00412875" w:rsidRDefault="008030A1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ДЕВИЗ </w:t>
      </w:r>
    </w:p>
    <w:p w:rsidR="00992F4B" w:rsidRPr="008030A1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0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Кома</w:t>
      </w:r>
      <w:r w:rsidR="007B4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нда</w:t>
      </w:r>
      <w:r w:rsidR="005863CB" w:rsidRPr="0080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9 «В» </w:t>
      </w:r>
      <w:r w:rsidR="008030A1" w:rsidRPr="0080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- ДЕТИ АБЫЛАЙХАНА</w:t>
      </w:r>
    </w:p>
    <w:p w:rsidR="00412875" w:rsidRDefault="008030A1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 –</w:t>
      </w:r>
    </w:p>
    <w:p w:rsidR="008030A1" w:rsidRDefault="008030A1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-</w:t>
      </w:r>
    </w:p>
    <w:p w:rsidR="005863CB" w:rsidRDefault="005863CB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3CB" w:rsidRPr="007B45BC" w:rsidRDefault="007B45BC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B45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Команда</w:t>
      </w:r>
      <w:r w:rsidR="005863CB" w:rsidRPr="007B45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9 «Г»</w:t>
      </w:r>
      <w:r w:rsidR="00675CA8" w:rsidRPr="007B45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7B45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- АТАМЕКЕН</w:t>
      </w:r>
    </w:p>
    <w:p w:rsidR="007B45BC" w:rsidRDefault="007B45BC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КАПИТАН -    </w:t>
      </w:r>
    </w:p>
    <w:p w:rsidR="007B45BC" w:rsidRDefault="007B45BC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ДЕВИЗ </w:t>
      </w:r>
    </w:p>
    <w:p w:rsidR="001B713B" w:rsidRDefault="001B713B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13B" w:rsidRPr="005077D5" w:rsidRDefault="001B713B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077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Команда  9 «Д» - КОЧЕВНИКИ</w:t>
      </w:r>
    </w:p>
    <w:p w:rsidR="001B713B" w:rsidRPr="005077D5" w:rsidRDefault="001B713B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 –</w:t>
      </w:r>
    </w:p>
    <w:p w:rsidR="001B713B" w:rsidRPr="005077D5" w:rsidRDefault="001B713B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ДЕВИЗ - </w:t>
      </w:r>
    </w:p>
    <w:p w:rsidR="005863CB" w:rsidRPr="005077D5" w:rsidRDefault="005863CB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3CB" w:rsidRPr="00AA71A4" w:rsidRDefault="005077D5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A71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Команда 9 «Е» - АЛАШ</w:t>
      </w:r>
    </w:p>
    <w:p w:rsidR="005077D5" w:rsidRDefault="005077D5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КАПИТАН – </w:t>
      </w:r>
    </w:p>
    <w:p w:rsidR="005077D5" w:rsidRDefault="005077D5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–</w:t>
      </w:r>
    </w:p>
    <w:p w:rsidR="005077D5" w:rsidRDefault="005077D5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3CB" w:rsidRPr="00344017" w:rsidRDefault="00344017" w:rsidP="00586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муз.вставка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Песня о Казахстане___________________</w:t>
      </w:r>
    </w:p>
    <w:p w:rsidR="007B45BC" w:rsidRDefault="007B45BC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92F4B" w:rsidRPr="00992F4B" w:rsidRDefault="00FD1B0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 конкурс </w:t>
      </w:r>
    </w:p>
    <w:p w:rsidR="00FD1B0B" w:rsidRPr="00FD1B0B" w:rsidRDefault="00FD1B0B" w:rsidP="00FD1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0B">
        <w:rPr>
          <w:b/>
          <w:i/>
          <w:sz w:val="28"/>
          <w:szCs w:val="28"/>
          <w:u w:val="single"/>
        </w:rPr>
        <w:t>Конкурс   на знание исторической терминологии</w:t>
      </w:r>
      <w:r w:rsidR="007B45BC">
        <w:rPr>
          <w:sz w:val="24"/>
          <w:szCs w:val="24"/>
        </w:rPr>
        <w:t>. ( только по пройденным темам)) время на обсуждение</w:t>
      </w:r>
      <w:r w:rsidRPr="00FD1B0B">
        <w:rPr>
          <w:sz w:val="24"/>
          <w:szCs w:val="24"/>
        </w:rPr>
        <w:t xml:space="preserve"> 1 минута. По 4 термина на каждую команду</w:t>
      </w:r>
    </w:p>
    <w:p w:rsidR="00562021" w:rsidRDefault="00562021" w:rsidP="00124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F4B" w:rsidRDefault="00992F4B" w:rsidP="00124C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 </w:t>
      </w:r>
      <w:r w:rsidR="005620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«ВСАДНИКИ ЧИНГИСХАНА» </w:t>
      </w:r>
      <w:r w:rsidR="006263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- 9 А</w:t>
      </w:r>
    </w:p>
    <w:p w:rsidR="00562021" w:rsidRPr="00562021" w:rsidRDefault="00562021" w:rsidP="00124C7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восстание,         интеллигенция,         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Турксиб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             СТО</w:t>
      </w:r>
    </w:p>
    <w:p w:rsidR="00124C7D" w:rsidRDefault="00124C7D" w:rsidP="00124C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24C7D" w:rsidRPr="00992F4B" w:rsidRDefault="00124C7D" w:rsidP="00124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F4B" w:rsidRPr="00562021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20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</w:t>
      </w:r>
      <w:r w:rsidR="00562021" w:rsidRPr="005620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«КАЗАХСКАЯ ИНТЕЛЛИГЕНЦИЯ»</w:t>
      </w:r>
      <w:r w:rsidR="00626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- 9 Б</w:t>
      </w:r>
    </w:p>
    <w:p w:rsidR="00562021" w:rsidRDefault="00562021" w:rsidP="00992F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Декрет,       индустриализация,         мобилизация,        коллективизация</w:t>
      </w:r>
    </w:p>
    <w:p w:rsidR="00124C7D" w:rsidRDefault="00124C7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C7D" w:rsidRPr="00992F4B" w:rsidRDefault="00124C7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F4B" w:rsidRPr="005A08F8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 </w:t>
      </w:r>
      <w:r w:rsidR="00562021" w:rsidRPr="005A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«ДЕТИ АБЫЛАЙХАНА»</w:t>
      </w:r>
      <w:r w:rsidR="00626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 В</w:t>
      </w:r>
    </w:p>
    <w:p w:rsidR="00562021" w:rsidRDefault="00562021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декларация,      иностранная интервенция,        МТС,      ВЧК  </w:t>
      </w:r>
    </w:p>
    <w:p w:rsidR="00124C7D" w:rsidRDefault="00124C7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C7D" w:rsidRDefault="00124C7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C7D" w:rsidRPr="005A08F8" w:rsidRDefault="00562021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  «АТАМЕКЕН»</w:t>
      </w:r>
      <w:r w:rsidR="00626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- 9 Г</w:t>
      </w:r>
    </w:p>
    <w:p w:rsidR="00562021" w:rsidRDefault="00562021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Джут,         гражданская война,            миграция,            репрессивные меры</w:t>
      </w:r>
    </w:p>
    <w:p w:rsidR="001B713B" w:rsidRDefault="001B713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13B" w:rsidRPr="00461296" w:rsidRDefault="001B713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 «</w:t>
      </w:r>
      <w:r w:rsidR="00626333" w:rsidRPr="004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КОЧЕВНИКИ» - 9 Д</w:t>
      </w:r>
    </w:p>
    <w:p w:rsidR="00626333" w:rsidRDefault="00626333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Кибитка,    </w:t>
      </w:r>
      <w:r w:rsidR="0046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мировая война,      </w:t>
      </w:r>
    </w:p>
    <w:p w:rsidR="00461296" w:rsidRDefault="00461296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296" w:rsidRPr="00461296" w:rsidRDefault="00461296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 «АЛАШ»  - 9 Е</w:t>
      </w:r>
    </w:p>
    <w:p w:rsidR="00461296" w:rsidRDefault="00461296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Конфискация,           дефицит,           конституция,     </w:t>
      </w:r>
    </w:p>
    <w:p w:rsidR="00124C7D" w:rsidRDefault="00124C7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C7D" w:rsidRDefault="00124C7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017" w:rsidRPr="00C04B82" w:rsidRDefault="00344017" w:rsidP="00344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Уважаемое жюри не забывайте выставлять баллы  в оценочные листы после каждого конкурса</w:t>
      </w:r>
    </w:p>
    <w:p w:rsidR="00C77E53" w:rsidRDefault="00C77E53" w:rsidP="00C77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64C0" w:rsidRDefault="00B764C0" w:rsidP="00C77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 теперь мы приглашаем девочек из 9 Е класса со своим веселым танцем________</w:t>
      </w:r>
    </w:p>
    <w:p w:rsidR="00B764C0" w:rsidRPr="00C04B82" w:rsidRDefault="00B764C0" w:rsidP="00C77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4C7D" w:rsidRDefault="00124C7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875" w:rsidRDefault="00412875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875" w:rsidRPr="00992F4B" w:rsidRDefault="00412875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3 конкурс. Конкурс капитанов</w:t>
      </w: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Приглашаются капитаны команд, они по очереди соревнуются в блиц- турнире «Вопрос - ответ».</w:t>
      </w:r>
      <w:r w:rsidR="00B5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капитану задаются по 4 </w:t>
      </w:r>
      <w:r w:rsidR="00F40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вопроса.</w:t>
      </w:r>
      <w:r w:rsidRPr="0099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из капитанов даст больше верных ответов</w:t>
      </w:r>
      <w:r w:rsidR="00EF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 и побудит.</w:t>
      </w:r>
    </w:p>
    <w:p w:rsidR="003D4B24" w:rsidRDefault="003D4B24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Вопросы для капитана </w:t>
      </w:r>
      <w:r w:rsidR="006650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 «А»</w:t>
      </w:r>
      <w:r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407A6" w:rsidRDefault="00F407A6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1.сколько стран участвовало в 1 мировой войне?  ( 38 стран)</w:t>
      </w:r>
    </w:p>
    <w:p w:rsidR="00F407A6" w:rsidRDefault="00F407A6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 каком году была принята Конституция СССР? ( 1936год)</w:t>
      </w:r>
    </w:p>
    <w:p w:rsidR="00F407A6" w:rsidRDefault="00F407A6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3.Какую книгу написал профессор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Асфендияров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( История Казахстана с древнейших времен)</w:t>
      </w:r>
    </w:p>
    <w:p w:rsidR="00F407A6" w:rsidRDefault="00F407A6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3D4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годы строительства </w:t>
      </w:r>
      <w:proofErr w:type="spellStart"/>
      <w:r w:rsidR="003D4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Турксиба</w:t>
      </w:r>
      <w:proofErr w:type="spellEnd"/>
      <w:r w:rsidR="003D4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( 1927-1931)</w:t>
      </w:r>
    </w:p>
    <w:p w:rsidR="00FB61CD" w:rsidRPr="00F407A6" w:rsidRDefault="00FB61C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5.Назовите главную задачу союза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Кошчи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 ( помощь беднякам о наделении их землей)</w:t>
      </w: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2F4B" w:rsidRDefault="00992F4B" w:rsidP="00992F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капитана </w:t>
      </w:r>
      <w:r w:rsidR="006650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 «Б»</w:t>
      </w:r>
    </w:p>
    <w:p w:rsidR="003D4B24" w:rsidRDefault="003D4B24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902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Назовите что явилось поводом к началу восстания 1916года? ( царский указ от 25 июня 1916 года о реквизиции инородцев на тыловые работы)</w:t>
      </w:r>
    </w:p>
    <w:p w:rsidR="00902E0D" w:rsidRDefault="00902E0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Когда был открыт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Казгу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( 1934год)</w:t>
      </w:r>
    </w:p>
    <w:p w:rsidR="00902E0D" w:rsidRDefault="00902E0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3.Для каких людей предназначен АЛЖИР. И дайте расшифровку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АЛЖИРу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( для жен изменников родины)</w:t>
      </w:r>
    </w:p>
    <w:p w:rsidR="00902E0D" w:rsidRDefault="00902E0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4A5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Чем известен </w:t>
      </w:r>
      <w:proofErr w:type="spellStart"/>
      <w:r w:rsidR="004A5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Каныш</w:t>
      </w:r>
      <w:proofErr w:type="spellEnd"/>
      <w:r w:rsidR="004A5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A5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Сатпаев</w:t>
      </w:r>
      <w:proofErr w:type="spellEnd"/>
      <w:r w:rsidR="004A5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( открыл месторождение меди в </w:t>
      </w:r>
      <w:proofErr w:type="spellStart"/>
      <w:r w:rsidR="004A5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Жезгазгане</w:t>
      </w:r>
      <w:proofErr w:type="spellEnd"/>
      <w:r w:rsidR="004A5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650A7" w:rsidRPr="00992F4B" w:rsidRDefault="00FB61C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5.Перечислите все репрессивные меры применяемые против врагов народа. ( ссылка, заключение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конц.лагеря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высылка из страны, расстрелы)</w:t>
      </w:r>
    </w:p>
    <w:p w:rsidR="00FB61CD" w:rsidRDefault="00FB61CD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F4B" w:rsidRDefault="00992F4B" w:rsidP="00992F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капитана </w:t>
      </w:r>
      <w:r w:rsidR="006650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9 «В»</w:t>
      </w:r>
    </w:p>
    <w:p w:rsidR="004A5678" w:rsidRDefault="00E21B51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3D3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назовите автором учебника по алгебре. ( </w:t>
      </w:r>
      <w:proofErr w:type="spellStart"/>
      <w:r w:rsidR="003D3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Сатпаев</w:t>
      </w:r>
      <w:proofErr w:type="spellEnd"/>
      <w:r w:rsidR="003D3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3D39BC" w:rsidRDefault="003D39BC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2.В каком году была принята конституция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КазССР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( 1937год)</w:t>
      </w:r>
    </w:p>
    <w:p w:rsidR="003D39BC" w:rsidRDefault="003D39BC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3.какие регионы соединял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Турксиб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(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Сред.Азию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Сибирь)</w:t>
      </w:r>
    </w:p>
    <w:p w:rsidR="003D39BC" w:rsidRDefault="003D39BC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4.Кто был лидером восстания 1916года в Тургае? (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амангельды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Иманов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3D39BC" w:rsidRPr="004A5678" w:rsidRDefault="003D39BC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583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был автором политики «Малого Ок</w:t>
      </w:r>
      <w:r w:rsidR="005F7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тября» в Казахстане? (</w:t>
      </w:r>
      <w:proofErr w:type="spellStart"/>
      <w:r w:rsidR="005F7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Голощекин</w:t>
      </w:r>
      <w:proofErr w:type="spellEnd"/>
      <w:r w:rsidR="005F7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650A7" w:rsidRDefault="006650A7" w:rsidP="00992F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650A7" w:rsidRDefault="006650A7" w:rsidP="006650A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капитана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9 «Г»</w:t>
      </w:r>
    </w:p>
    <w:p w:rsidR="005839D7" w:rsidRDefault="007D488C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1.Назовите первую столицу Казахстана. (Оренбург)</w:t>
      </w:r>
    </w:p>
    <w:p w:rsidR="007D488C" w:rsidRDefault="007D488C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2.н</w:t>
      </w:r>
      <w:r w:rsidR="00EF7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азовите годы индустриализации.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1928-1932годы)</w:t>
      </w:r>
    </w:p>
    <w:p w:rsidR="007D488C" w:rsidRDefault="007D488C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3.какая газета была печатным органом политической партии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 ( казах)</w:t>
      </w:r>
    </w:p>
    <w:p w:rsidR="007D488C" w:rsidRDefault="007D488C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4.какой орган власти был создан в результате Февральской революции? ( Временное правительство)</w:t>
      </w:r>
    </w:p>
    <w:p w:rsidR="00EF7F3D" w:rsidRDefault="00EF7F3D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7F3D" w:rsidRPr="00EF7F3D" w:rsidRDefault="00EF7F3D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7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капитана 9 «Д»</w:t>
      </w:r>
    </w:p>
    <w:p w:rsidR="00EF7F3D" w:rsidRDefault="00EF7F3D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1.Назовите годы школьных реформ в Казахстане? ( 191-1932годы)</w:t>
      </w:r>
    </w:p>
    <w:p w:rsidR="00EF7F3D" w:rsidRDefault="00EF7F3D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2.Какой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конц.лагерь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 создан  в 1931 году  на территории Казахстана?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Карлаг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EF7F3D" w:rsidRDefault="00EF7F3D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5F7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съезд  провозгласил курс на коллективизацию? ( 15 съезд)</w:t>
      </w:r>
    </w:p>
    <w:p w:rsidR="005F7A54" w:rsidRDefault="005F7A54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901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Мужское трудоспособное население какого возраста подлежало мобилизации на тыловые работы в 1916году? ( 19-43года)</w:t>
      </w:r>
    </w:p>
    <w:p w:rsidR="00901ED8" w:rsidRDefault="00901ED8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1ED8" w:rsidRPr="00901ED8" w:rsidRDefault="00901ED8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капитана 9 Е</w:t>
      </w:r>
    </w:p>
    <w:p w:rsidR="00901ED8" w:rsidRDefault="00901ED8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1.Назовите самую распространенную форму сопротивления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шаруа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насильственной коллективизации. ( восстания)</w:t>
      </w:r>
    </w:p>
    <w:p w:rsidR="00901ED8" w:rsidRDefault="00901ED8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2.Закончите предложение – ВМЕСТО ЗАПЛАНИРОВАННЫХ 5 ЛЕТ ТУРКСИБ БЫЛ ПОСТРОЕН ЗА …… ( 3 года)</w:t>
      </w:r>
    </w:p>
    <w:p w:rsidR="00901ED8" w:rsidRDefault="00901ED8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3.назовите </w:t>
      </w:r>
      <w:r w:rsidR="00D62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годы Первой мировой войны. ( 1914-1918)</w:t>
      </w:r>
    </w:p>
    <w:p w:rsidR="00610D8E" w:rsidRPr="00AE75CB" w:rsidRDefault="00D62D41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Какие события происходили с 1918 по 1920 годы. ( Гражданская война и иностранная интервенция)</w:t>
      </w:r>
    </w:p>
    <w:p w:rsidR="006650A7" w:rsidRDefault="005E3760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 п</w:t>
      </w:r>
      <w:r w:rsidR="00AE75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ока наше жюри оценивают первые  три конкурса. Мы объявляем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музыкальная пауза и на сцену приглашаются девчонки 9 Б класса со своим современным танцем. </w:t>
      </w:r>
    </w:p>
    <w:p w:rsidR="005E3760" w:rsidRDefault="005E3760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</w:t>
      </w:r>
      <w:r w:rsidR="00EF7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танец)</w:t>
      </w:r>
      <w:r w:rsidR="0041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F7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="00EF7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</w:t>
      </w:r>
    </w:p>
    <w:p w:rsidR="005E3760" w:rsidRDefault="005E3760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3760" w:rsidRDefault="005E3760" w:rsidP="006650A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24020" w:rsidRDefault="00B24020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конкурс «историческая картинка</w:t>
      </w:r>
      <w:r w:rsidRPr="00B24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Задача каждой команды  дать правильный ответ на вопрос «Какое историческое событие изображено на картинке?». Время на обсуждение – </w:t>
      </w:r>
    </w:p>
    <w:p w:rsidR="00B24020" w:rsidRDefault="00B24020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4020" w:rsidRDefault="00B24020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А -</w:t>
      </w:r>
    </w:p>
    <w:p w:rsidR="00B24020" w:rsidRDefault="00B24020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Б -</w:t>
      </w:r>
    </w:p>
    <w:p w:rsidR="00B24020" w:rsidRDefault="00B24020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В –</w:t>
      </w:r>
    </w:p>
    <w:p w:rsidR="00B24020" w:rsidRDefault="00B24020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 Г- </w:t>
      </w:r>
    </w:p>
    <w:p w:rsidR="00781503" w:rsidRDefault="00781503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Д  -</w:t>
      </w:r>
    </w:p>
    <w:p w:rsidR="00781503" w:rsidRPr="00B24020" w:rsidRDefault="00781503" w:rsidP="006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Е -</w:t>
      </w:r>
    </w:p>
    <w:p w:rsidR="00B24020" w:rsidRDefault="00B24020" w:rsidP="006650A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2F08" w:rsidRPr="00CE3CA9" w:rsidRDefault="00B24020" w:rsidP="00EC2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="00992F4B"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конку</w:t>
      </w:r>
      <w:r w:rsidR="007C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рс</w:t>
      </w:r>
      <w:r w:rsidR="00CE3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«Домашнее задание». </w:t>
      </w:r>
      <w:r w:rsidR="00CE3C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Командам было задано домашнее задание,  а именно приготовить сценку, видеоролик на любое историческое событие.</w:t>
      </w:r>
    </w:p>
    <w:p w:rsidR="00EC2F08" w:rsidRPr="00992F4B" w:rsidRDefault="00EC2F08" w:rsidP="00EC2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7A68" w:rsidRPr="00992F4B" w:rsidRDefault="007C7A68" w:rsidP="007C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 «А»</w:t>
      </w:r>
      <w:r w:rsidR="001D7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сценка «</w:t>
      </w:r>
      <w:proofErr w:type="spellStart"/>
      <w:r w:rsidR="001D7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Корпоратив</w:t>
      </w:r>
      <w:proofErr w:type="spellEnd"/>
      <w:r w:rsidR="001D7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Чингисхана»</w:t>
      </w:r>
    </w:p>
    <w:p w:rsidR="007C7A68" w:rsidRPr="00992F4B" w:rsidRDefault="007C7A68" w:rsidP="007C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7A68" w:rsidRPr="000C71F3" w:rsidRDefault="007C7A68" w:rsidP="007C7A6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 «Б»</w:t>
      </w:r>
      <w:r w:rsidR="001D7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подготовили видеоролик «Репрессивные меры»</w:t>
      </w:r>
      <w:r w:rsidR="000C71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r w:rsidR="000C71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экран)</w:t>
      </w:r>
    </w:p>
    <w:p w:rsidR="007C7A68" w:rsidRPr="00992F4B" w:rsidRDefault="007C7A68" w:rsidP="007C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A68" w:rsidRPr="000C71F3" w:rsidRDefault="007C7A68" w:rsidP="007C7A6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9 «В»</w:t>
      </w:r>
      <w:r w:rsidR="001D7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подготовили видеоролик про </w:t>
      </w:r>
      <w:proofErr w:type="spellStart"/>
      <w:r w:rsidR="001D7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Абылай</w:t>
      </w:r>
      <w:proofErr w:type="spellEnd"/>
      <w:r w:rsidR="001D7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хана</w:t>
      </w:r>
      <w:r w:rsidR="000C71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0C71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(экран)</w:t>
      </w:r>
    </w:p>
    <w:p w:rsidR="007C7A68" w:rsidRDefault="007C7A68" w:rsidP="007C7A6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01DA" w:rsidRDefault="007C7A68" w:rsidP="00992F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9 «Г»</w:t>
      </w:r>
      <w:r w:rsidR="001D78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сценка «Распад Золотой Орды»</w:t>
      </w:r>
    </w:p>
    <w:p w:rsidR="006B46C4" w:rsidRDefault="006B46C4" w:rsidP="00992F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6B46C4" w:rsidRDefault="006B46C4" w:rsidP="00992F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9 «Д» - сценка про нашествие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джунгар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6B46C4" w:rsidRDefault="006B46C4" w:rsidP="00992F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B46C4" w:rsidRPr="00A46768" w:rsidRDefault="006B46C4" w:rsidP="00992F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 «Е» -  сценка  « На уроке истории»</w:t>
      </w:r>
    </w:p>
    <w:p w:rsidR="00DA01DA" w:rsidRPr="00DA01DA" w:rsidRDefault="00DA01DA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2F4B" w:rsidRP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завершение нашего КВНа хотелось бы огласить  «</w:t>
      </w:r>
      <w:r w:rsidR="00010B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историческую </w:t>
      </w:r>
      <w:r w:rsidR="00FE7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декларацию</w:t>
      </w:r>
      <w:r w:rsidRPr="00992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992F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4128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</w:t>
      </w:r>
      <w:r w:rsidR="00410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чащихся гимназии № 60</w:t>
      </w:r>
    </w:p>
    <w:p w:rsidR="00C04B82" w:rsidRPr="00AB21E1" w:rsidRDefault="00AB21E1" w:rsidP="00AB21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уважать историю своей страны.</w:t>
      </w:r>
    </w:p>
    <w:p w:rsidR="00AB21E1" w:rsidRPr="007F4499" w:rsidRDefault="007F4499" w:rsidP="00AB21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и чтить государственные символы Республики Казахстан</w:t>
      </w:r>
    </w:p>
    <w:p w:rsidR="007F4499" w:rsidRPr="007F4499" w:rsidRDefault="007F4499" w:rsidP="00AB21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уважением относиться ко всем историческим памятникам Казахстана</w:t>
      </w:r>
    </w:p>
    <w:p w:rsidR="00C04B82" w:rsidRPr="00DB0E90" w:rsidRDefault="007F4499" w:rsidP="00C04B8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Быть патриотом своей страны</w:t>
      </w:r>
    </w:p>
    <w:p w:rsidR="00DB0E90" w:rsidRPr="00DB0E90" w:rsidRDefault="00DB0E90" w:rsidP="00C04B8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0B7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Наши конкурсные испытания завершены.</w:t>
      </w:r>
    </w:p>
    <w:p w:rsidR="007410B7" w:rsidRDefault="007410B7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Пока наше уважаемое жюри подводит итоги нашей игры, мы приглашаем на сцену девочек  9 Е класса с современным корейским танцем.</w:t>
      </w:r>
    </w:p>
    <w:p w:rsidR="007410B7" w:rsidRDefault="007410B7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F4B" w:rsidRPr="00992F4B" w:rsidRDefault="00C04B82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Слово предоставляется членам жюри для оглашения итогов КВНа.</w:t>
      </w:r>
    </w:p>
    <w:p w:rsidR="00C04B82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Жюри оглашает окончательные итоги КВНа</w:t>
      </w:r>
      <w:r w:rsidR="000C6384">
        <w:rPr>
          <w:rFonts w:ascii="Times New Roman" w:eastAsia="Times New Roman" w:hAnsi="Times New Roman" w:cs="Times New Roman"/>
          <w:color w:val="000000"/>
          <w:lang w:eastAsia="ru-RU"/>
        </w:rPr>
        <w:t xml:space="preserve"> и вручает грамоты</w:t>
      </w:r>
    </w:p>
    <w:p w:rsidR="008072FB" w:rsidRDefault="008072F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 место –</w:t>
      </w:r>
    </w:p>
    <w:p w:rsidR="008072FB" w:rsidRDefault="008072F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 место -</w:t>
      </w:r>
    </w:p>
    <w:p w:rsidR="008072FB" w:rsidRDefault="008072F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 место -</w:t>
      </w:r>
    </w:p>
    <w:p w:rsidR="0018044B" w:rsidRDefault="001804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Вед.   Мы  благод</w:t>
      </w:r>
      <w:r w:rsidR="00BE42F2">
        <w:rPr>
          <w:rFonts w:ascii="Times New Roman" w:eastAsia="Times New Roman" w:hAnsi="Times New Roman" w:cs="Times New Roman"/>
          <w:color w:val="000000"/>
          <w:lang w:eastAsia="ru-RU"/>
        </w:rPr>
        <w:t xml:space="preserve">арим за участие все команды. </w:t>
      </w:r>
    </w:p>
    <w:p w:rsidR="00992F4B" w:rsidRDefault="00992F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. Поздравление победившей команде.</w:t>
      </w:r>
    </w:p>
    <w:p w:rsidR="0018044B" w:rsidRDefault="0018044B" w:rsidP="0099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6145" w:rsidRPr="001A10B9" w:rsidRDefault="00DB0E90" w:rsidP="001A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4B">
        <w:rPr>
          <w:rFonts w:ascii="Times New Roman" w:eastAsia="Times New Roman" w:hAnsi="Times New Roman" w:cs="Times New Roman"/>
          <w:color w:val="000000"/>
          <w:lang w:eastAsia="ru-RU"/>
        </w:rPr>
        <w:t>До новых встреч!</w:t>
      </w:r>
    </w:p>
    <w:p w:rsidR="00B327A9" w:rsidRDefault="00B327A9" w:rsidP="00B327A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Оценочный лист   исторической викторины</w:t>
      </w: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768"/>
        <w:gridCol w:w="1217"/>
        <w:gridCol w:w="1559"/>
        <w:gridCol w:w="1418"/>
        <w:gridCol w:w="1417"/>
        <w:gridCol w:w="1985"/>
        <w:gridCol w:w="946"/>
        <w:gridCol w:w="1287"/>
      </w:tblGrid>
      <w:tr w:rsidR="00B327A9" w:rsidRPr="0052599E" w:rsidTr="00D74EDB">
        <w:tc>
          <w:tcPr>
            <w:tcW w:w="76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класс</w:t>
            </w:r>
          </w:p>
        </w:tc>
        <w:tc>
          <w:tcPr>
            <w:tcW w:w="12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1 конкурс</w:t>
            </w: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Визитная карточка.</w:t>
            </w: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5б.</w:t>
            </w:r>
          </w:p>
        </w:tc>
        <w:tc>
          <w:tcPr>
            <w:tcW w:w="1559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2 конкурс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Ист.термины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3 конкурс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Капитанов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б.</w:t>
            </w:r>
          </w:p>
        </w:tc>
        <w:tc>
          <w:tcPr>
            <w:tcW w:w="14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4 конкурс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  <w:proofErr w:type="spellStart"/>
            <w:r w:rsidRPr="0052599E">
              <w:rPr>
                <w:sz w:val="24"/>
                <w:szCs w:val="24"/>
              </w:rPr>
              <w:t>Историч</w:t>
            </w:r>
            <w:proofErr w:type="spellEnd"/>
            <w:r w:rsidRPr="0052599E">
              <w:rPr>
                <w:sz w:val="24"/>
                <w:szCs w:val="24"/>
              </w:rPr>
              <w:t>.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Картинка</w:t>
            </w: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б.</w:t>
            </w:r>
          </w:p>
        </w:tc>
        <w:tc>
          <w:tcPr>
            <w:tcW w:w="1985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конкурс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Домаш.задание</w:t>
            </w:r>
            <w:proofErr w:type="spellEnd"/>
          </w:p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5б.</w:t>
            </w:r>
          </w:p>
        </w:tc>
        <w:tc>
          <w:tcPr>
            <w:tcW w:w="946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128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Призовые места</w:t>
            </w:r>
          </w:p>
        </w:tc>
      </w:tr>
      <w:tr w:rsidR="00B327A9" w:rsidRPr="0052599E" w:rsidTr="00D74EDB">
        <w:tc>
          <w:tcPr>
            <w:tcW w:w="76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  <w:tc>
          <w:tcPr>
            <w:tcW w:w="1217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</w:tr>
      <w:tr w:rsidR="00B327A9" w:rsidRPr="0052599E" w:rsidTr="00D74EDB">
        <w:tc>
          <w:tcPr>
            <w:tcW w:w="76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217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</w:tr>
      <w:tr w:rsidR="00B327A9" w:rsidRPr="0052599E" w:rsidTr="00D74EDB">
        <w:tc>
          <w:tcPr>
            <w:tcW w:w="76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217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</w:tr>
      <w:tr w:rsidR="00B327A9" w:rsidRPr="0052599E" w:rsidTr="00D74EDB">
        <w:tc>
          <w:tcPr>
            <w:tcW w:w="76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г</w:t>
            </w:r>
          </w:p>
        </w:tc>
        <w:tc>
          <w:tcPr>
            <w:tcW w:w="1217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</w:tr>
      <w:tr w:rsidR="00B327A9" w:rsidRPr="0052599E" w:rsidTr="00D74EDB">
        <w:tc>
          <w:tcPr>
            <w:tcW w:w="76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1217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</w:tr>
      <w:tr w:rsidR="00B327A9" w:rsidTr="00D74EDB">
        <w:tc>
          <w:tcPr>
            <w:tcW w:w="768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9е</w:t>
            </w:r>
          </w:p>
        </w:tc>
        <w:tc>
          <w:tcPr>
            <w:tcW w:w="1217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  <w:p w:rsidR="00B327A9" w:rsidRDefault="00B327A9" w:rsidP="00D74ED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</w:tc>
      </w:tr>
    </w:tbl>
    <w:p w:rsidR="00B327A9" w:rsidRDefault="00B327A9" w:rsidP="00B327A9">
      <w:pPr>
        <w:rPr>
          <w:sz w:val="32"/>
          <w:szCs w:val="32"/>
        </w:rPr>
      </w:pPr>
    </w:p>
    <w:p w:rsidR="00B327A9" w:rsidRDefault="00B327A9" w:rsidP="00B327A9">
      <w:pPr>
        <w:rPr>
          <w:sz w:val="32"/>
          <w:szCs w:val="32"/>
        </w:rPr>
      </w:pPr>
      <w:r>
        <w:rPr>
          <w:sz w:val="32"/>
          <w:szCs w:val="32"/>
        </w:rPr>
        <w:t>1  место -                    2 место -                       3 место –</w:t>
      </w:r>
    </w:p>
    <w:p w:rsidR="00B327A9" w:rsidRDefault="00B327A9" w:rsidP="00B327A9">
      <w:pPr>
        <w:rPr>
          <w:sz w:val="32"/>
          <w:szCs w:val="32"/>
        </w:rPr>
      </w:pPr>
      <w:r>
        <w:rPr>
          <w:sz w:val="32"/>
          <w:szCs w:val="32"/>
        </w:rPr>
        <w:t xml:space="preserve">       Оценочный лист   исторической викторины</w:t>
      </w: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768"/>
        <w:gridCol w:w="1217"/>
        <w:gridCol w:w="1559"/>
        <w:gridCol w:w="1418"/>
        <w:gridCol w:w="1417"/>
        <w:gridCol w:w="1985"/>
        <w:gridCol w:w="946"/>
        <w:gridCol w:w="1287"/>
      </w:tblGrid>
      <w:tr w:rsidR="00B327A9" w:rsidRPr="0052599E" w:rsidTr="00D74EDB">
        <w:tc>
          <w:tcPr>
            <w:tcW w:w="76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класс</w:t>
            </w:r>
          </w:p>
        </w:tc>
        <w:tc>
          <w:tcPr>
            <w:tcW w:w="12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1 конкурс</w:t>
            </w: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Визитная карточка.</w:t>
            </w: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5б.</w:t>
            </w:r>
          </w:p>
        </w:tc>
        <w:tc>
          <w:tcPr>
            <w:tcW w:w="1559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2 конкурс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Ист.термины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3 конкурс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Капитанов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б.</w:t>
            </w:r>
          </w:p>
        </w:tc>
        <w:tc>
          <w:tcPr>
            <w:tcW w:w="14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4 конкурс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  <w:proofErr w:type="spellStart"/>
            <w:r w:rsidRPr="0052599E">
              <w:rPr>
                <w:sz w:val="24"/>
                <w:szCs w:val="24"/>
              </w:rPr>
              <w:t>Историч</w:t>
            </w:r>
            <w:proofErr w:type="spellEnd"/>
            <w:r w:rsidRPr="0052599E">
              <w:rPr>
                <w:sz w:val="24"/>
                <w:szCs w:val="24"/>
              </w:rPr>
              <w:t>.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  <w:r w:rsidRPr="0052599E">
              <w:rPr>
                <w:sz w:val="24"/>
                <w:szCs w:val="24"/>
              </w:rPr>
              <w:t>Картинка</w:t>
            </w: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б.</w:t>
            </w:r>
          </w:p>
        </w:tc>
        <w:tc>
          <w:tcPr>
            <w:tcW w:w="1985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конкурс</w:t>
            </w:r>
          </w:p>
          <w:p w:rsidR="00B327A9" w:rsidRDefault="00B327A9" w:rsidP="00D74E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Домаш.задание</w:t>
            </w:r>
            <w:proofErr w:type="spellEnd"/>
          </w:p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5б.</w:t>
            </w:r>
          </w:p>
        </w:tc>
        <w:tc>
          <w:tcPr>
            <w:tcW w:w="946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128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Призовые места</w:t>
            </w:r>
          </w:p>
        </w:tc>
      </w:tr>
      <w:tr w:rsidR="00B327A9" w:rsidRPr="0052599E" w:rsidTr="00D74EDB">
        <w:tc>
          <w:tcPr>
            <w:tcW w:w="76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  <w:tc>
          <w:tcPr>
            <w:tcW w:w="1217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</w:tr>
      <w:tr w:rsidR="00B327A9" w:rsidRPr="0052599E" w:rsidTr="00D74EDB">
        <w:tc>
          <w:tcPr>
            <w:tcW w:w="76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217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</w:tr>
      <w:tr w:rsidR="00B327A9" w:rsidRPr="0052599E" w:rsidTr="00D74EDB">
        <w:tc>
          <w:tcPr>
            <w:tcW w:w="76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217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</w:tr>
      <w:tr w:rsidR="00B327A9" w:rsidRPr="0052599E" w:rsidTr="00D74EDB">
        <w:tc>
          <w:tcPr>
            <w:tcW w:w="76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г</w:t>
            </w:r>
          </w:p>
        </w:tc>
        <w:tc>
          <w:tcPr>
            <w:tcW w:w="1217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</w:tr>
      <w:tr w:rsidR="00B327A9" w:rsidRPr="0052599E" w:rsidTr="00D74EDB">
        <w:tc>
          <w:tcPr>
            <w:tcW w:w="76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1217" w:type="dxa"/>
          </w:tcPr>
          <w:p w:rsidR="00B327A9" w:rsidRDefault="00B327A9" w:rsidP="00D74EDB">
            <w:pPr>
              <w:rPr>
                <w:sz w:val="24"/>
                <w:szCs w:val="24"/>
              </w:rPr>
            </w:pPr>
          </w:p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B327A9" w:rsidRPr="0052599E" w:rsidRDefault="00B327A9" w:rsidP="00D74EDB">
            <w:pPr>
              <w:rPr>
                <w:sz w:val="24"/>
                <w:szCs w:val="24"/>
              </w:rPr>
            </w:pPr>
          </w:p>
        </w:tc>
      </w:tr>
      <w:tr w:rsidR="00B327A9" w:rsidTr="00D74EDB">
        <w:tc>
          <w:tcPr>
            <w:tcW w:w="768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9е</w:t>
            </w:r>
          </w:p>
        </w:tc>
        <w:tc>
          <w:tcPr>
            <w:tcW w:w="1217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  <w:p w:rsidR="00B327A9" w:rsidRDefault="00B327A9" w:rsidP="00D74ED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B327A9" w:rsidRDefault="00B327A9" w:rsidP="00D74EDB">
            <w:pPr>
              <w:rPr>
                <w:sz w:val="32"/>
                <w:szCs w:val="32"/>
              </w:rPr>
            </w:pPr>
          </w:p>
        </w:tc>
      </w:tr>
    </w:tbl>
    <w:p w:rsidR="00B327A9" w:rsidRDefault="00B327A9" w:rsidP="00B327A9">
      <w:pPr>
        <w:rPr>
          <w:sz w:val="32"/>
          <w:szCs w:val="32"/>
        </w:rPr>
      </w:pPr>
    </w:p>
    <w:p w:rsidR="00B327A9" w:rsidRDefault="00B327A9" w:rsidP="00B327A9">
      <w:pPr>
        <w:rPr>
          <w:sz w:val="32"/>
          <w:szCs w:val="32"/>
        </w:rPr>
      </w:pPr>
      <w:r>
        <w:rPr>
          <w:sz w:val="32"/>
          <w:szCs w:val="32"/>
        </w:rPr>
        <w:t>1  место -                    2 место -                       3 место –</w:t>
      </w:r>
    </w:p>
    <w:p w:rsidR="00B327A9" w:rsidRDefault="00B327A9" w:rsidP="00B327A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985CD5" w:rsidRDefault="00B327A9" w:rsidP="00FC0B8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</w:p>
    <w:p w:rsidR="00B327A9" w:rsidRPr="00936664" w:rsidRDefault="00B327A9">
      <w:pPr>
        <w:rPr>
          <w:sz w:val="32"/>
          <w:szCs w:val="32"/>
        </w:rPr>
      </w:pPr>
      <w:bookmarkStart w:id="0" w:name="_GoBack"/>
      <w:bookmarkEnd w:id="0"/>
    </w:p>
    <w:sectPr w:rsidR="00B327A9" w:rsidRPr="00936664" w:rsidSect="00C6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82EC6"/>
    <w:multiLevelType w:val="hybridMultilevel"/>
    <w:tmpl w:val="745E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B4524"/>
    <w:multiLevelType w:val="hybridMultilevel"/>
    <w:tmpl w:val="474A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E1418"/>
    <w:multiLevelType w:val="hybridMultilevel"/>
    <w:tmpl w:val="0A02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67F0"/>
    <w:rsid w:val="00010B60"/>
    <w:rsid w:val="000A5B0A"/>
    <w:rsid w:val="000C6384"/>
    <w:rsid w:val="000C71F3"/>
    <w:rsid w:val="00114D03"/>
    <w:rsid w:val="00124C7D"/>
    <w:rsid w:val="00137D0B"/>
    <w:rsid w:val="00140D04"/>
    <w:rsid w:val="00151218"/>
    <w:rsid w:val="0018044B"/>
    <w:rsid w:val="001A10B9"/>
    <w:rsid w:val="001B713B"/>
    <w:rsid w:val="001D7810"/>
    <w:rsid w:val="00203725"/>
    <w:rsid w:val="00267A21"/>
    <w:rsid w:val="00274C2D"/>
    <w:rsid w:val="002962D5"/>
    <w:rsid w:val="002B2F9E"/>
    <w:rsid w:val="00303E77"/>
    <w:rsid w:val="00315243"/>
    <w:rsid w:val="003173A6"/>
    <w:rsid w:val="00344017"/>
    <w:rsid w:val="00353091"/>
    <w:rsid w:val="003D39BC"/>
    <w:rsid w:val="003D4B24"/>
    <w:rsid w:val="00400AA5"/>
    <w:rsid w:val="00410EAC"/>
    <w:rsid w:val="00412875"/>
    <w:rsid w:val="004432FB"/>
    <w:rsid w:val="0045217B"/>
    <w:rsid w:val="00461296"/>
    <w:rsid w:val="004A5678"/>
    <w:rsid w:val="005077D5"/>
    <w:rsid w:val="0052599E"/>
    <w:rsid w:val="0053268E"/>
    <w:rsid w:val="00562021"/>
    <w:rsid w:val="005839D7"/>
    <w:rsid w:val="005863CB"/>
    <w:rsid w:val="005A08F8"/>
    <w:rsid w:val="005E3760"/>
    <w:rsid w:val="005F7A54"/>
    <w:rsid w:val="00610D8E"/>
    <w:rsid w:val="00626333"/>
    <w:rsid w:val="00645BEA"/>
    <w:rsid w:val="0066237A"/>
    <w:rsid w:val="006650A7"/>
    <w:rsid w:val="00675CA8"/>
    <w:rsid w:val="006B46C4"/>
    <w:rsid w:val="006F5EEC"/>
    <w:rsid w:val="0070565D"/>
    <w:rsid w:val="007410B7"/>
    <w:rsid w:val="00741962"/>
    <w:rsid w:val="007527C0"/>
    <w:rsid w:val="00781503"/>
    <w:rsid w:val="007B45BC"/>
    <w:rsid w:val="007C7A68"/>
    <w:rsid w:val="007D488C"/>
    <w:rsid w:val="007D6949"/>
    <w:rsid w:val="007F3F41"/>
    <w:rsid w:val="007F4499"/>
    <w:rsid w:val="00802BC2"/>
    <w:rsid w:val="008030A1"/>
    <w:rsid w:val="00803F03"/>
    <w:rsid w:val="008072FB"/>
    <w:rsid w:val="00823F79"/>
    <w:rsid w:val="00853BA3"/>
    <w:rsid w:val="00864BE4"/>
    <w:rsid w:val="00880E56"/>
    <w:rsid w:val="00895D3F"/>
    <w:rsid w:val="008C72A2"/>
    <w:rsid w:val="008D15C8"/>
    <w:rsid w:val="008E0C94"/>
    <w:rsid w:val="00901ED8"/>
    <w:rsid w:val="00902E0D"/>
    <w:rsid w:val="00936664"/>
    <w:rsid w:val="00975726"/>
    <w:rsid w:val="0098099D"/>
    <w:rsid w:val="00980E1F"/>
    <w:rsid w:val="00985CD5"/>
    <w:rsid w:val="00992F4B"/>
    <w:rsid w:val="009E36E9"/>
    <w:rsid w:val="009E4C80"/>
    <w:rsid w:val="00A12DB9"/>
    <w:rsid w:val="00A46768"/>
    <w:rsid w:val="00AA71A4"/>
    <w:rsid w:val="00AB21E1"/>
    <w:rsid w:val="00AE746D"/>
    <w:rsid w:val="00AE75CB"/>
    <w:rsid w:val="00B02791"/>
    <w:rsid w:val="00B20B59"/>
    <w:rsid w:val="00B24020"/>
    <w:rsid w:val="00B327A9"/>
    <w:rsid w:val="00B32E6A"/>
    <w:rsid w:val="00B36145"/>
    <w:rsid w:val="00B53C88"/>
    <w:rsid w:val="00B764C0"/>
    <w:rsid w:val="00BE42F2"/>
    <w:rsid w:val="00C04B82"/>
    <w:rsid w:val="00C267F0"/>
    <w:rsid w:val="00C64304"/>
    <w:rsid w:val="00C77E53"/>
    <w:rsid w:val="00C8563C"/>
    <w:rsid w:val="00CD53A8"/>
    <w:rsid w:val="00CE3CA9"/>
    <w:rsid w:val="00D52009"/>
    <w:rsid w:val="00D62D41"/>
    <w:rsid w:val="00D67C39"/>
    <w:rsid w:val="00D772CE"/>
    <w:rsid w:val="00DA01DA"/>
    <w:rsid w:val="00DB0E90"/>
    <w:rsid w:val="00E21B51"/>
    <w:rsid w:val="00EC2F08"/>
    <w:rsid w:val="00EF6D67"/>
    <w:rsid w:val="00EF7F3D"/>
    <w:rsid w:val="00F253EA"/>
    <w:rsid w:val="00F407A6"/>
    <w:rsid w:val="00F702AA"/>
    <w:rsid w:val="00F80A7B"/>
    <w:rsid w:val="00FB61CD"/>
    <w:rsid w:val="00FC0B8C"/>
    <w:rsid w:val="00FC435B"/>
    <w:rsid w:val="00FD1B0B"/>
    <w:rsid w:val="00FE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5B0A"/>
  </w:style>
  <w:style w:type="paragraph" w:styleId="a3">
    <w:name w:val="footer"/>
    <w:basedOn w:val="a"/>
    <w:link w:val="a4"/>
    <w:uiPriority w:val="99"/>
    <w:semiHidden/>
    <w:unhideWhenUsed/>
    <w:rsid w:val="0099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9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2E6A"/>
    <w:pPr>
      <w:ind w:left="720"/>
      <w:contextualSpacing/>
    </w:pPr>
  </w:style>
  <w:style w:type="table" w:styleId="a6">
    <w:name w:val="Table Grid"/>
    <w:basedOn w:val="a1"/>
    <w:uiPriority w:val="59"/>
    <w:rsid w:val="0052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5B0A"/>
  </w:style>
  <w:style w:type="paragraph" w:styleId="a3">
    <w:name w:val="footer"/>
    <w:basedOn w:val="a"/>
    <w:link w:val="a4"/>
    <w:uiPriority w:val="99"/>
    <w:semiHidden/>
    <w:unhideWhenUsed/>
    <w:rsid w:val="0099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9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2E6A"/>
    <w:pPr>
      <w:ind w:left="720"/>
      <w:contextualSpacing/>
    </w:pPr>
  </w:style>
  <w:style w:type="table" w:styleId="a6">
    <w:name w:val="Table Grid"/>
    <w:basedOn w:val="a1"/>
    <w:uiPriority w:val="59"/>
    <w:rsid w:val="0052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0857-70AF-436F-BEAC-0E72A50C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Нуртай</cp:lastModifiedBy>
  <cp:revision>126</cp:revision>
  <dcterms:created xsi:type="dcterms:W3CDTF">2013-11-26T08:54:00Z</dcterms:created>
  <dcterms:modified xsi:type="dcterms:W3CDTF">2018-11-10T14:52:00Z</dcterms:modified>
</cp:coreProperties>
</file>