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Pr="0079577D" w:rsidRDefault="00824A2B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48"/>
          <w:szCs w:val="48"/>
        </w:rPr>
      </w:pPr>
      <w:r w:rsidRPr="00824A2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9" o:spid="_x0000_s1026" type="#_x0000_t202" style="position:absolute;left:0;text-align:left;margin-left:.15pt;margin-top:69.15pt;width:448.2pt;height:133.2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" fillcolor="white [3201]" stroked="f" strokeweight="1pt">
            <v:textbox>
              <w:txbxContent>
                <w:p w:rsidR="002F75F8" w:rsidRPr="0079577D" w:rsidRDefault="002F75F8" w:rsidP="0079577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72"/>
                      <w:szCs w:val="72"/>
                    </w:rPr>
                  </w:pPr>
                  <w:r w:rsidRPr="0079577D">
                    <w:rPr>
                      <w:rFonts w:ascii="Times New Roman" w:eastAsia="Times New Roman" w:hAnsi="Times New Roman"/>
                      <w:b/>
                      <w:bCs/>
                      <w:sz w:val="72"/>
                      <w:szCs w:val="72"/>
                    </w:rPr>
                    <w:t>«</w:t>
                  </w:r>
                  <w:r w:rsidRPr="0079577D">
                    <w:rPr>
                      <w:rFonts w:ascii="Times New Roman" w:eastAsia="Times New Roman" w:hAnsi="Times New Roman"/>
                      <w:b/>
                      <w:bCs/>
                      <w:sz w:val="96"/>
                      <w:szCs w:val="96"/>
                    </w:rPr>
                    <w:t>Занимательная</w:t>
                  </w:r>
                  <w:r w:rsidRPr="0079577D">
                    <w:rPr>
                      <w:rFonts w:ascii="Times New Roman" w:eastAsia="Times New Roman" w:hAnsi="Times New Roman"/>
                      <w:b/>
                      <w:bCs/>
                      <w:sz w:val="72"/>
                      <w:szCs w:val="72"/>
                    </w:rPr>
                    <w:t xml:space="preserve">  логика»</w:t>
                  </w:r>
                </w:p>
              </w:txbxContent>
            </v:textbox>
            <w10:wrap type="square"/>
          </v:shape>
        </w:pict>
      </w:r>
      <w:r w:rsidR="0079577D" w:rsidRPr="0079577D">
        <w:rPr>
          <w:rFonts w:ascii="Times New Roman" w:eastAsia="Times New Roman" w:hAnsi="Times New Roman"/>
          <w:b/>
          <w:bCs/>
          <w:sz w:val="48"/>
          <w:szCs w:val="48"/>
        </w:rPr>
        <w:t>Вариативный компонент</w:t>
      </w:r>
    </w:p>
    <w:p w:rsidR="00201E9F" w:rsidRDefault="0079577D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2041525</wp:posOffset>
            </wp:positionV>
            <wp:extent cx="5730240" cy="3817620"/>
            <wp:effectExtent l="171450" t="171450" r="194310" b="201930"/>
            <wp:wrapNone/>
            <wp:docPr id="141" name="Рисунок 14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1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01E9F" w:rsidRDefault="00201E9F" w:rsidP="00E241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C65" w:rsidRDefault="00B00C65" w:rsidP="0079577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B00C65" w:rsidRDefault="00B00C65" w:rsidP="0079577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B00C65" w:rsidRDefault="0079577D" w:rsidP="00B00C6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79577D">
        <w:rPr>
          <w:rFonts w:ascii="Times New Roman" w:eastAsia="Times New Roman" w:hAnsi="Times New Roman"/>
          <w:b/>
          <w:bCs/>
          <w:sz w:val="28"/>
          <w:szCs w:val="28"/>
        </w:rPr>
        <w:t xml:space="preserve">Воспитатель предшкольного класса:  </w:t>
      </w:r>
      <w:r w:rsidR="00B00C65">
        <w:rPr>
          <w:rFonts w:ascii="Times New Roman" w:eastAsia="Times New Roman" w:hAnsi="Times New Roman"/>
          <w:b/>
          <w:bCs/>
          <w:sz w:val="28"/>
          <w:szCs w:val="28"/>
        </w:rPr>
        <w:t>Визнер Н.В</w:t>
      </w:r>
    </w:p>
    <w:p w:rsidR="00E241B7" w:rsidRPr="0079577D" w:rsidRDefault="00E241B7" w:rsidP="00B00C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9577D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1. Пояснительная записка.</w:t>
      </w:r>
    </w:p>
    <w:p w:rsidR="00201E9F" w:rsidRPr="0079577D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br/>
        <w:t>Зачем логика маленькому дошкольнику?</w:t>
      </w:r>
      <w:r w:rsidRPr="0079577D">
        <w:rPr>
          <w:rFonts w:ascii="Times New Roman" w:eastAsia="Times New Roman" w:hAnsi="Times New Roman"/>
          <w:sz w:val="28"/>
          <w:szCs w:val="28"/>
        </w:rPr>
        <w:br/>
        <w:t xml:space="preserve">По мнению Л.А.Венгера «для пятилетних детей одних внешних свойств вещей явно недостаточно. Они вполне готовы к тому, чтобы постепенно знакомиться не только с внешними, но и с внутренними, скрытыми свойствами и отношениями, лежащими в основе научных знаний о мире… Все это принесет пользу умственному развитию ребенка только в том случае, если обучение будет направлено на развитие умственных способностей, тех способностей в области восприятия, образного мышления, воображения, которые основываются на усвоении образцов внешних свойств вещей и их разновидностей…» </w:t>
      </w:r>
      <w:r w:rsidRPr="0079577D">
        <w:rPr>
          <w:rFonts w:ascii="Times New Roman" w:eastAsia="Times New Roman" w:hAnsi="Times New Roman"/>
          <w:sz w:val="28"/>
          <w:szCs w:val="28"/>
        </w:rPr>
        <w:br/>
        <w:t xml:space="preserve">Навыки, умения, приобретенные ребенком в дошкольный период, будут служить фундаментом для получения знаний и развития способностей в старшем возрасте – в школе. И важнейшим среди этих навыков является навык логического мышления, способность «действовать в уме». Ребенку, не овладевшему приемами логического мышления, труднее будет решать задачи, выполнение упражнений потребует больших затрат времени и сил. В результате может пострадать здоровье ребенка, ослабнет или вовсе угаснет интерес к учению. </w:t>
      </w:r>
      <w:r w:rsidRPr="0079577D">
        <w:rPr>
          <w:rFonts w:ascii="Times New Roman" w:eastAsia="Times New Roman" w:hAnsi="Times New Roman"/>
          <w:sz w:val="28"/>
          <w:szCs w:val="28"/>
        </w:rPr>
        <w:br/>
        <w:t>Овладев логическими операциями, ребенок будет более внимательным, научится мыслить ясно и четко, сумеет в нужный момент сконцентрироваться на сути проблемы. Учиться станет легче, а значит, и процесс учебы, и сама школьная жизнь будут приносить радость и удовлетворение.</w:t>
      </w:r>
      <w:r w:rsidRPr="0079577D">
        <w:rPr>
          <w:rFonts w:ascii="Times New Roman" w:eastAsia="Times New Roman" w:hAnsi="Times New Roman"/>
          <w:sz w:val="28"/>
          <w:szCs w:val="28"/>
        </w:rPr>
        <w:br/>
        <w:t xml:space="preserve">В данной программе показано как через специальные игры и упражнения можно сформировать  умение детей самостоятельно устанавливать логические отношения в окружающей действительности. </w:t>
      </w:r>
      <w:r w:rsidRPr="0079577D">
        <w:rPr>
          <w:rFonts w:ascii="Times New Roman" w:eastAsia="Times New Roman" w:hAnsi="Times New Roman"/>
          <w:sz w:val="28"/>
          <w:szCs w:val="28"/>
        </w:rPr>
        <w:br/>
        <w:t>Работая с дошкольниками над развитием познавательных процессов, приходишь к выводу, что одним из необходимых условий их успешного развития и обучения является системность, т.е. система специальных игр и упражнений с последовательно развивающимся и усложняющимся содержанием, с дидактическими задачами, игровыми действиями и правилами. Отдельно взятые игры и упражнения могут быть очень интересны, но, используя их вне системы, нельзя достичь желаемого обучающего и развивающего результата.</w:t>
      </w:r>
      <w:r w:rsidRPr="0079577D">
        <w:rPr>
          <w:rFonts w:ascii="Times New Roman" w:eastAsia="Times New Roman" w:hAnsi="Times New Roman"/>
          <w:sz w:val="28"/>
          <w:szCs w:val="28"/>
        </w:rPr>
        <w:br/>
      </w:r>
      <w:r w:rsidRPr="0079577D">
        <w:rPr>
          <w:rFonts w:ascii="Times New Roman" w:eastAsia="Times New Roman" w:hAnsi="Times New Roman"/>
          <w:b/>
          <w:bCs/>
          <w:sz w:val="28"/>
          <w:szCs w:val="28"/>
        </w:rPr>
        <w:t>1.1 Актуальность</w:t>
      </w:r>
      <w:r w:rsidRPr="0079577D">
        <w:rPr>
          <w:rFonts w:ascii="Times New Roman" w:eastAsia="Times New Roman" w:hAnsi="Times New Roman"/>
          <w:sz w:val="28"/>
          <w:szCs w:val="28"/>
        </w:rPr>
        <w:br/>
        <w:t>Для успешного освоения программы школьного обучения ребенку необходимо не только много знать, но и последовательно и доказательно мыслить, догадываться, проявлять умственное напряжение, логически мыслить.</w:t>
      </w:r>
      <w:r w:rsidRPr="0079577D">
        <w:rPr>
          <w:rFonts w:ascii="Times New Roman" w:eastAsia="Times New Roman" w:hAnsi="Times New Roman"/>
          <w:sz w:val="28"/>
          <w:szCs w:val="28"/>
        </w:rPr>
        <w:br/>
        <w:t>Обучение развитию логического мышления имеет немаловажное значение для будущего школьника и очень актуально в наши дни.</w:t>
      </w:r>
      <w:r w:rsidRPr="0079577D">
        <w:rPr>
          <w:rFonts w:ascii="Times New Roman" w:eastAsia="Times New Roman" w:hAnsi="Times New Roman"/>
          <w:sz w:val="28"/>
          <w:szCs w:val="28"/>
        </w:rPr>
        <w:br/>
        <w:t xml:space="preserve">Овладевая любым способом запоминания, ребенок учится выделять цель и </w:t>
      </w:r>
      <w:r w:rsidRPr="0079577D">
        <w:rPr>
          <w:rFonts w:ascii="Times New Roman" w:eastAsia="Times New Roman" w:hAnsi="Times New Roman"/>
          <w:sz w:val="28"/>
          <w:szCs w:val="28"/>
        </w:rPr>
        <w:lastRenderedPageBreak/>
        <w:t>осуществлять для ее реализации определенную работу с материалом. Он начинает понимать необходимость повторять, сопоставлять, обобщать, группировать материал в целях запоминания.</w:t>
      </w:r>
      <w:r w:rsidRPr="0079577D">
        <w:rPr>
          <w:rFonts w:ascii="Times New Roman" w:eastAsia="Times New Roman" w:hAnsi="Times New Roman"/>
          <w:sz w:val="28"/>
          <w:szCs w:val="28"/>
        </w:rPr>
        <w:br/>
        <w:t>Обучение детей классификации способствует успешному овладению более сложным способом запоминания – смысловой группировкой, с которой дети встречаются в школе.</w:t>
      </w:r>
      <w:r w:rsidRPr="0079577D">
        <w:rPr>
          <w:rFonts w:ascii="Times New Roman" w:eastAsia="Times New Roman" w:hAnsi="Times New Roman"/>
          <w:sz w:val="28"/>
          <w:szCs w:val="28"/>
        </w:rPr>
        <w:br/>
        <w:t>Используя возможности развития логического мышления и памяти дошкольников можно более успешно готовить детей к решению тех задач, которые ставит перед нами школьное обучение.</w:t>
      </w:r>
      <w:r w:rsidRPr="0079577D">
        <w:rPr>
          <w:rFonts w:ascii="Times New Roman" w:eastAsia="Times New Roman" w:hAnsi="Times New Roman"/>
          <w:sz w:val="28"/>
          <w:szCs w:val="28"/>
        </w:rPr>
        <w:br/>
      </w:r>
    </w:p>
    <w:p w:rsidR="00492057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Развитие логического мышления включает в себя использование дидактических игр, смекалок, головоломок, решение различных логических игр и лабиринтов и вызывает у детей большой интерес. В этой деятельности у детей формируются важные качества личности: самостоятельность, находчивость, сообразительность, вырабатывается усидчивость, развиваются конструктивные умения. Дети учатся планировать свои действия, обдумывать их, догадываться в поиске результата, проявляя при этом творчество.</w:t>
      </w:r>
      <w:r w:rsidRPr="0079577D">
        <w:rPr>
          <w:rFonts w:ascii="Times New Roman" w:eastAsia="Times New Roman" w:hAnsi="Times New Roman"/>
          <w:sz w:val="28"/>
          <w:szCs w:val="28"/>
        </w:rPr>
        <w:br/>
        <w:t>Занимаясь с детьми, можно заметить, что многие дети не справляются с простыми на первый взгляд логическими задачами. Например, большинство детей старшего дошкольного возраста не могут правильно ответить на вопрос о том, чего больше: фруктов или яблок, даже если у них в руках картинка, на которой нарисованы фрукты – много яблок и несколько груш. Дети будут отвечать, что больше груш. В подобных случаях он основывают свои ответы на том, что видят собственными глазами. Их «подводит» образное мышление, а    логическим  рассуждением  дети к 5 годам еще не владеют. В старшем дошкольном возрасте у них начинают проявляться элементы логического мышления, характерного для школьников и взрослых, которые необходимо развивать в выявлении наиболее оптимальных приёмов развития логического мышления.</w:t>
      </w:r>
      <w:r w:rsidRPr="0079577D">
        <w:rPr>
          <w:rFonts w:ascii="Times New Roman" w:eastAsia="Times New Roman" w:hAnsi="Times New Roman"/>
          <w:sz w:val="28"/>
          <w:szCs w:val="28"/>
        </w:rPr>
        <w:br/>
        <w:t>Игры логического содержания помогают воспитывать у детей познавательный интерес, способствовать к исследовательскому и творческому поиску, желание и умение учиться. Дидактические игры как один из наиболее естественных видов деятельности детей и способствует становлению и развитию интеллектуальных и творческих проявлений, самовыражению и самостоятельности. Развитие логического мышления у детей через дидактические игры имеет важное значение для успешности последующего школьного обучения, для правильного формирования личности школьника и в дальнейшем обучении помогут успешно овладеть основами математики и информатики.</w:t>
      </w:r>
      <w:r w:rsidRPr="0079577D">
        <w:rPr>
          <w:rFonts w:ascii="Times New Roman" w:eastAsia="Times New Roman" w:hAnsi="Times New Roman"/>
          <w:sz w:val="28"/>
          <w:szCs w:val="28"/>
        </w:rPr>
        <w:br/>
      </w:r>
    </w:p>
    <w:p w:rsidR="00492057" w:rsidRDefault="0049205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241B7" w:rsidRPr="0079577D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bookmarkStart w:id="0" w:name="_GoBack"/>
      <w:r w:rsidRPr="0079577D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1.2 Цель программы: </w:t>
      </w:r>
      <w:r w:rsidRPr="0079577D">
        <w:rPr>
          <w:rFonts w:ascii="Times New Roman" w:eastAsia="Times New Roman" w:hAnsi="Times New Roman"/>
          <w:sz w:val="28"/>
          <w:szCs w:val="28"/>
        </w:rPr>
        <w:t>создание условий для максимального развития логического мышления дошкольников в подготовке к успешному обучению в школе.</w:t>
      </w:r>
      <w:r w:rsidRPr="0079577D">
        <w:rPr>
          <w:rFonts w:ascii="Times New Roman" w:eastAsia="Times New Roman" w:hAnsi="Times New Roman"/>
          <w:sz w:val="28"/>
          <w:szCs w:val="28"/>
        </w:rPr>
        <w:br/>
      </w:r>
      <w:r w:rsidRPr="0079577D">
        <w:rPr>
          <w:rFonts w:ascii="Times New Roman" w:eastAsia="Times New Roman" w:hAnsi="Times New Roman"/>
          <w:b/>
          <w:bCs/>
          <w:sz w:val="28"/>
          <w:szCs w:val="28"/>
        </w:rPr>
        <w:t xml:space="preserve">1.3 Задачи программы: </w:t>
      </w:r>
    </w:p>
    <w:p w:rsidR="00E241B7" w:rsidRPr="0079577D" w:rsidRDefault="00E241B7" w:rsidP="00E241B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обучать детей основным логическим операциям: анализу, синтезу, сравнению, отрицанию, классификации, систематизации, ограничению, обобщению, умозаключениям</w:t>
      </w:r>
    </w:p>
    <w:p w:rsidR="00E241B7" w:rsidRPr="0079577D" w:rsidRDefault="00E241B7" w:rsidP="00E241B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учить детей ориентироваться в пространстве</w:t>
      </w:r>
    </w:p>
    <w:p w:rsidR="00E241B7" w:rsidRPr="0079577D" w:rsidRDefault="00E241B7" w:rsidP="00E241B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развивать у детей высшие психические функции, умение рассуждать, доказывать</w:t>
      </w:r>
    </w:p>
    <w:p w:rsidR="00E241B7" w:rsidRPr="0079577D" w:rsidRDefault="00E241B7" w:rsidP="00E241B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воспитывать стремление к преодолению трудностей, уверенность в себе, желания прийти на помощь сверстнику</w:t>
      </w:r>
    </w:p>
    <w:p w:rsidR="00492057" w:rsidRPr="00492057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b/>
          <w:bCs/>
          <w:sz w:val="28"/>
          <w:szCs w:val="28"/>
        </w:rPr>
        <w:t>1.4 Сроки реализации программы, возраст детей, формы проведения занятий</w:t>
      </w:r>
      <w:r w:rsidR="00EA272D">
        <w:rPr>
          <w:rFonts w:ascii="Times New Roman" w:eastAsia="Times New Roman" w:hAnsi="Times New Roman"/>
          <w:sz w:val="28"/>
          <w:szCs w:val="28"/>
        </w:rPr>
        <w:br/>
        <w:t>Сроки реализации программы – 1</w:t>
      </w:r>
      <w:r w:rsidRPr="0079577D">
        <w:rPr>
          <w:rFonts w:ascii="Times New Roman" w:eastAsia="Times New Roman" w:hAnsi="Times New Roman"/>
          <w:sz w:val="28"/>
          <w:szCs w:val="28"/>
        </w:rPr>
        <w:t xml:space="preserve"> год</w:t>
      </w:r>
      <w:r w:rsidRPr="0079577D">
        <w:rPr>
          <w:rFonts w:ascii="Times New Roman" w:eastAsia="Times New Roman" w:hAnsi="Times New Roman"/>
          <w:sz w:val="28"/>
          <w:szCs w:val="28"/>
        </w:rPr>
        <w:br/>
        <w:t>П</w:t>
      </w:r>
      <w:r w:rsidR="00EA272D">
        <w:rPr>
          <w:rFonts w:ascii="Times New Roman" w:eastAsia="Times New Roman" w:hAnsi="Times New Roman"/>
          <w:sz w:val="28"/>
          <w:szCs w:val="28"/>
        </w:rPr>
        <w:t>рограмма рассчитана на детей 5-6</w:t>
      </w:r>
      <w:r w:rsidR="00492057">
        <w:rPr>
          <w:rFonts w:ascii="Times New Roman" w:eastAsia="Times New Roman" w:hAnsi="Times New Roman"/>
          <w:sz w:val="28"/>
          <w:szCs w:val="28"/>
        </w:rPr>
        <w:t xml:space="preserve"> лет</w:t>
      </w:r>
    </w:p>
    <w:p w:rsidR="00E241B7" w:rsidRPr="0079577D" w:rsidRDefault="00201E9F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b/>
          <w:bCs/>
          <w:sz w:val="28"/>
          <w:szCs w:val="28"/>
        </w:rPr>
        <w:t>1.5</w:t>
      </w:r>
      <w:r w:rsidR="00E241B7" w:rsidRPr="0079577D">
        <w:rPr>
          <w:rFonts w:ascii="Times New Roman" w:eastAsia="Times New Roman" w:hAnsi="Times New Roman"/>
          <w:b/>
          <w:bCs/>
          <w:sz w:val="28"/>
          <w:szCs w:val="28"/>
        </w:rPr>
        <w:t> Содержание программы</w:t>
      </w:r>
      <w:r w:rsidR="00E241B7" w:rsidRPr="0079577D">
        <w:rPr>
          <w:rFonts w:ascii="Times New Roman" w:eastAsia="Times New Roman" w:hAnsi="Times New Roman"/>
          <w:sz w:val="28"/>
          <w:szCs w:val="28"/>
        </w:rPr>
        <w:br/>
        <w:t>Краткое описание разделов и тем занятий (разделы соответствуют определенной логической операции, которой будут обучаться дети  на занятии):</w:t>
      </w:r>
    </w:p>
    <w:p w:rsidR="00E241B7" w:rsidRPr="0079577D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  <w:u w:val="single"/>
        </w:rPr>
        <w:t xml:space="preserve">1. Анализ – синтез. </w:t>
      </w:r>
      <w:r w:rsidRPr="0079577D">
        <w:rPr>
          <w:rFonts w:ascii="Times New Roman" w:eastAsia="Times New Roman" w:hAnsi="Times New Roman"/>
          <w:sz w:val="28"/>
          <w:szCs w:val="28"/>
        </w:rPr>
        <w:br/>
        <w:t xml:space="preserve">Цель – учить детей делить целое на части, устанавливать между ними связь; учить мысленно соединять в единое целое части предмета. </w:t>
      </w:r>
      <w:r w:rsidRPr="0079577D">
        <w:rPr>
          <w:rFonts w:ascii="Times New Roman" w:eastAsia="Times New Roman" w:hAnsi="Times New Roman"/>
          <w:sz w:val="28"/>
          <w:szCs w:val="28"/>
        </w:rPr>
        <w:br/>
        <w:t>Игры и упражнения: нахождение логической пары (кошка – котенок, собака – ? (щенок)). Дополнение картинки (подбери заплатку, дорисуй карман к платью). Поиск противоположностей (легкий – тяжелый, холодный – горячий). Работа с пазлами различной сложности. Выкладывание картинок из счетных палочек и геометрических фигур.</w:t>
      </w:r>
    </w:p>
    <w:p w:rsidR="00E241B7" w:rsidRPr="0079577D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  <w:u w:val="single"/>
        </w:rPr>
        <w:t>2. Сравнение.</w:t>
      </w:r>
      <w:r w:rsidRPr="0079577D">
        <w:rPr>
          <w:rFonts w:ascii="Times New Roman" w:eastAsia="Times New Roman" w:hAnsi="Times New Roman"/>
          <w:sz w:val="28"/>
          <w:szCs w:val="28"/>
        </w:rPr>
        <w:br/>
        <w:t>Цель – учить мысленно устанавливать сходства и различия предметов по существенным признакам; развивать внимание, восприятие детей. Совершенствовать ориентировку в пространстве.</w:t>
      </w:r>
      <w:r w:rsidRPr="0079577D">
        <w:rPr>
          <w:rFonts w:ascii="Times New Roman" w:eastAsia="Times New Roman" w:hAnsi="Times New Roman"/>
          <w:sz w:val="28"/>
          <w:szCs w:val="28"/>
        </w:rPr>
        <w:br/>
        <w:t>Игры и упражнения: закрепление понятий: большой – маленький, длинный – короткий, низкий – высокий, узкий – широкий, выше – ниже, дальше – ближе и т.д. Оперирование понятиями «такой же», «самый». Поиск сходства и различий на 2-х похожих картинках.</w:t>
      </w:r>
    </w:p>
    <w:p w:rsidR="00492057" w:rsidRDefault="0049205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492057" w:rsidRDefault="0049205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bookmarkEnd w:id="0"/>
    <w:p w:rsidR="00E241B7" w:rsidRPr="0079577D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  <w:u w:val="single"/>
        </w:rPr>
        <w:lastRenderedPageBreak/>
        <w:t xml:space="preserve">3. Ограничение. </w:t>
      </w:r>
      <w:r w:rsidRPr="0079577D">
        <w:rPr>
          <w:rFonts w:ascii="Times New Roman" w:eastAsia="Times New Roman" w:hAnsi="Times New Roman"/>
          <w:sz w:val="28"/>
          <w:szCs w:val="28"/>
        </w:rPr>
        <w:br/>
        <w:t>Цель – учить выделять один или несколько предметов из группы по определенным признакам. Развивать наблюдательность детей.</w:t>
      </w:r>
      <w:r w:rsidRPr="0079577D">
        <w:rPr>
          <w:rFonts w:ascii="Times New Roman" w:eastAsia="Times New Roman" w:hAnsi="Times New Roman"/>
          <w:sz w:val="28"/>
          <w:szCs w:val="28"/>
        </w:rPr>
        <w:br/>
        <w:t>Игры и упражнения: «обведи одной линией только красные флажки», «найди все некруглые предметы» и т.п. Исключение четвертого лишнего.</w:t>
      </w:r>
    </w:p>
    <w:p w:rsidR="00E241B7" w:rsidRPr="0079577D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  <w:u w:val="single"/>
        </w:rPr>
        <w:t xml:space="preserve">4. Обобщение. </w:t>
      </w:r>
      <w:r w:rsidRPr="0079577D">
        <w:rPr>
          <w:rFonts w:ascii="Times New Roman" w:eastAsia="Times New Roman" w:hAnsi="Times New Roman"/>
          <w:sz w:val="28"/>
          <w:szCs w:val="28"/>
        </w:rPr>
        <w:br/>
        <w:t>Цель – учить мысленно объединять предметы в группу по их свойствам. Способствовать обогащению словарного запаса, расширять бытовые знания детей.</w:t>
      </w:r>
      <w:r w:rsidRPr="0079577D">
        <w:rPr>
          <w:rFonts w:ascii="Times New Roman" w:eastAsia="Times New Roman" w:hAnsi="Times New Roman"/>
          <w:sz w:val="28"/>
          <w:szCs w:val="28"/>
        </w:rPr>
        <w:br/>
        <w:t>Игры и упражнения на оперирование обобщающими понятиями: мебель, посуда, транспорт, овощи, фрукты и т.п.</w:t>
      </w:r>
    </w:p>
    <w:p w:rsidR="00E241B7" w:rsidRPr="0079577D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  <w:u w:val="single"/>
        </w:rPr>
        <w:t xml:space="preserve">5. Систематизация. </w:t>
      </w:r>
      <w:r w:rsidRPr="0079577D">
        <w:rPr>
          <w:rFonts w:ascii="Times New Roman" w:eastAsia="Times New Roman" w:hAnsi="Times New Roman"/>
          <w:sz w:val="28"/>
          <w:szCs w:val="28"/>
        </w:rPr>
        <w:br/>
        <w:t>Цель – учить выявлять закономерности; расширять словарный запас детей; учить рассказывать по картинке, пересказывать.</w:t>
      </w:r>
      <w:r w:rsidRPr="0079577D">
        <w:rPr>
          <w:rFonts w:ascii="Times New Roman" w:eastAsia="Times New Roman" w:hAnsi="Times New Roman"/>
          <w:sz w:val="28"/>
          <w:szCs w:val="28"/>
        </w:rPr>
        <w:br/>
        <w:t>Игры и упражнения: магические квадраты (подобрать недостающую деталь, картинку). Составление рассказа по серии картинок, выстраивание картинок в логической последовательности.</w:t>
      </w:r>
    </w:p>
    <w:p w:rsidR="00E241B7" w:rsidRPr="0079577D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  <w:u w:val="single"/>
        </w:rPr>
        <w:t xml:space="preserve">6. Классификация. </w:t>
      </w:r>
      <w:r w:rsidRPr="0079577D">
        <w:rPr>
          <w:rFonts w:ascii="Times New Roman" w:eastAsia="Times New Roman" w:hAnsi="Times New Roman"/>
          <w:sz w:val="28"/>
          <w:szCs w:val="28"/>
        </w:rPr>
        <w:br/>
        <w:t>Цель – учить распределять предметы по группам по их существенным признакам. Закрепление обобщающих понятий, свободное оперирование ими.</w:t>
      </w:r>
    </w:p>
    <w:p w:rsidR="00E241B7" w:rsidRPr="0079577D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  <w:u w:val="single"/>
        </w:rPr>
        <w:t xml:space="preserve">7. Умозаключения. </w:t>
      </w:r>
      <w:r w:rsidRPr="0079577D">
        <w:rPr>
          <w:rFonts w:ascii="Times New Roman" w:eastAsia="Times New Roman" w:hAnsi="Times New Roman"/>
          <w:sz w:val="28"/>
          <w:szCs w:val="28"/>
        </w:rPr>
        <w:br/>
        <w:t>Цель – учить при помощи суждений делать заключение. Способствовать расширению бытовых знаний детей. Развивать воображение.</w:t>
      </w:r>
      <w:r w:rsidRPr="0079577D">
        <w:rPr>
          <w:rFonts w:ascii="Times New Roman" w:eastAsia="Times New Roman" w:hAnsi="Times New Roman"/>
          <w:sz w:val="28"/>
          <w:szCs w:val="28"/>
        </w:rPr>
        <w:br/>
        <w:t>Игры и упражнения: поиск положительного и отрицательного в явлениях (например, когда идет дождь, он питает растения – это хорошо, но плохо то, что под дождем человек может промокнуть, простудиться и заболеть). Оценка верности тех или иных суждений («ветер дует, потому что деревья качаются».Верно?). Решение логических задач.</w:t>
      </w:r>
    </w:p>
    <w:p w:rsidR="00E241B7" w:rsidRPr="0079577D" w:rsidRDefault="00201E9F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b/>
          <w:bCs/>
          <w:sz w:val="28"/>
          <w:szCs w:val="28"/>
        </w:rPr>
        <w:t>1.6</w:t>
      </w:r>
      <w:r w:rsidR="00E241B7" w:rsidRPr="0079577D">
        <w:rPr>
          <w:rFonts w:ascii="Times New Roman" w:eastAsia="Times New Roman" w:hAnsi="Times New Roman"/>
          <w:b/>
          <w:bCs/>
          <w:sz w:val="28"/>
          <w:szCs w:val="28"/>
        </w:rPr>
        <w:t xml:space="preserve"> Ожидаемые результаты</w:t>
      </w:r>
      <w:r w:rsidR="00E241B7" w:rsidRPr="0079577D">
        <w:rPr>
          <w:rFonts w:ascii="Times New Roman" w:eastAsia="Times New Roman" w:hAnsi="Times New Roman"/>
          <w:sz w:val="28"/>
          <w:szCs w:val="28"/>
        </w:rPr>
        <w:br/>
      </w:r>
      <w:r w:rsidR="00E241B7" w:rsidRPr="0079577D">
        <w:rPr>
          <w:rFonts w:ascii="Times New Roman" w:eastAsia="Times New Roman" w:hAnsi="Times New Roman"/>
          <w:b/>
          <w:bCs/>
          <w:sz w:val="28"/>
          <w:szCs w:val="28"/>
        </w:rPr>
        <w:t>Планируемые результаты:</w:t>
      </w:r>
      <w:r w:rsidR="00E241B7" w:rsidRPr="0079577D">
        <w:rPr>
          <w:rFonts w:ascii="Times New Roman" w:eastAsia="Times New Roman" w:hAnsi="Times New Roman"/>
          <w:sz w:val="28"/>
          <w:szCs w:val="28"/>
        </w:rPr>
        <w:br/>
      </w:r>
      <w:r w:rsidR="00E241B7" w:rsidRPr="0079577D">
        <w:rPr>
          <w:rFonts w:ascii="Times New Roman" w:eastAsia="Times New Roman" w:hAnsi="Times New Roman"/>
          <w:b/>
          <w:bCs/>
          <w:sz w:val="28"/>
          <w:szCs w:val="28"/>
        </w:rPr>
        <w:t>Дети должны знать:</w:t>
      </w:r>
    </w:p>
    <w:p w:rsidR="00E241B7" w:rsidRPr="0079577D" w:rsidRDefault="00E241B7" w:rsidP="00E241B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принципы построения закономерностей, свойства чисел, предметов, явлений, слов;</w:t>
      </w:r>
    </w:p>
    <w:p w:rsidR="00E241B7" w:rsidRPr="0079577D" w:rsidRDefault="00E241B7" w:rsidP="00E241B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принципы строения ребусов,  кроссвордов, чайнвордов, лабиринтов;</w:t>
      </w:r>
    </w:p>
    <w:p w:rsidR="00E241B7" w:rsidRPr="0079577D" w:rsidRDefault="00E241B7" w:rsidP="00E241B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антонимы и синонимы;</w:t>
      </w:r>
    </w:p>
    <w:p w:rsidR="00E241B7" w:rsidRPr="0079577D" w:rsidRDefault="00E241B7" w:rsidP="00E241B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названия геометрических фигур и их свойства;</w:t>
      </w:r>
    </w:p>
    <w:p w:rsidR="00E241B7" w:rsidRPr="0079577D" w:rsidRDefault="00E241B7" w:rsidP="00E241B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принцип программирования и составления алгоритма действий.</w:t>
      </w:r>
    </w:p>
    <w:p w:rsidR="00492057" w:rsidRDefault="0049205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241B7" w:rsidRPr="0079577D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Дети должны уметь:</w:t>
      </w:r>
    </w:p>
    <w:p w:rsidR="00E241B7" w:rsidRPr="0079577D" w:rsidRDefault="00E241B7" w:rsidP="00E241B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определять   закономерности   и   выполнять   задание   по   данной  закономерности, классифицировать и группировать предметы, сравнивать, находить общее и частное свойства, обобщать и абстрагировать, анализировать и оценивать свою деятельность;</w:t>
      </w:r>
    </w:p>
    <w:p w:rsidR="00E241B7" w:rsidRPr="0079577D" w:rsidRDefault="00E241B7" w:rsidP="00E241B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путем рассуждений решать логические, нестандартные задачи, выполнять творческо-поисковые, словесно- дидактические, числовые задания, находить ответ к математическим загадкам;</w:t>
      </w:r>
    </w:p>
    <w:p w:rsidR="00E241B7" w:rsidRPr="0079577D" w:rsidRDefault="00E241B7" w:rsidP="00E241B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быстро и правильно отвечать во время разминки на поставленные вопросы;</w:t>
      </w:r>
    </w:p>
    <w:p w:rsidR="00E241B7" w:rsidRPr="0079577D" w:rsidRDefault="00E241B7" w:rsidP="00E241B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выполнять задания на тренировку внимания, восприятия, памяти</w:t>
      </w:r>
    </w:p>
    <w:p w:rsidR="00E241B7" w:rsidRPr="0079577D" w:rsidRDefault="00E241B7" w:rsidP="00E241B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выполнять графические диктанты, уметь ориентироваться в схематическом изображении графических заданий;</w:t>
      </w:r>
    </w:p>
    <w:p w:rsidR="00E241B7" w:rsidRPr="0079577D" w:rsidRDefault="00E241B7" w:rsidP="00E241B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sz w:val="28"/>
          <w:szCs w:val="28"/>
        </w:rPr>
        <w:t>уметь ставить цель, планировать этапы работы, собственными усилиями добиться результата.</w:t>
      </w:r>
    </w:p>
    <w:p w:rsidR="00E241B7" w:rsidRPr="0079577D" w:rsidRDefault="00E241B7" w:rsidP="00E241B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9577D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Способ проверки результатов работы</w:t>
      </w:r>
      <w:r w:rsidRPr="0079577D">
        <w:rPr>
          <w:rFonts w:ascii="Times New Roman" w:eastAsia="Times New Roman" w:hAnsi="Times New Roman"/>
          <w:b/>
          <w:bCs/>
          <w:sz w:val="28"/>
          <w:szCs w:val="28"/>
        </w:rPr>
        <w:t xml:space="preserve">: </w:t>
      </w:r>
      <w:r w:rsidRPr="0079577D">
        <w:rPr>
          <w:rFonts w:ascii="Times New Roman" w:eastAsia="Times New Roman" w:hAnsi="Times New Roman"/>
          <w:sz w:val="28"/>
          <w:szCs w:val="28"/>
        </w:rPr>
        <w:t>обобщающие занятия после каждого раздела и 2 диагностики (началь</w:t>
      </w:r>
      <w:r w:rsidR="00201E9F" w:rsidRPr="0079577D">
        <w:rPr>
          <w:rFonts w:ascii="Times New Roman" w:eastAsia="Times New Roman" w:hAnsi="Times New Roman"/>
          <w:sz w:val="28"/>
          <w:szCs w:val="28"/>
        </w:rPr>
        <w:t>ная (сентябрь) и итоговая (май)</w:t>
      </w:r>
      <w:r w:rsidRPr="0079577D">
        <w:rPr>
          <w:rFonts w:ascii="Times New Roman" w:eastAsia="Times New Roman" w:hAnsi="Times New Roman"/>
          <w:sz w:val="28"/>
          <w:szCs w:val="28"/>
        </w:rPr>
        <w:t xml:space="preserve"> уровня усвоения операций логического мышления. </w:t>
      </w:r>
    </w:p>
    <w:p w:rsidR="00E241B7" w:rsidRPr="0079577D" w:rsidRDefault="00E241B7" w:rsidP="00E241B7">
      <w:pPr>
        <w:spacing w:after="240" w:line="240" w:lineRule="auto"/>
        <w:rPr>
          <w:rFonts w:ascii="Times New Roman" w:eastAsia="Times New Roman" w:hAnsi="Times New Roman"/>
          <w:sz w:val="28"/>
          <w:szCs w:val="28"/>
        </w:rPr>
      </w:pPr>
    </w:p>
    <w:p w:rsidR="00E241B7" w:rsidRPr="0079577D" w:rsidRDefault="00E241B7" w:rsidP="00E241B7">
      <w:pPr>
        <w:spacing w:after="240" w:line="240" w:lineRule="auto"/>
        <w:rPr>
          <w:rFonts w:ascii="Times New Roman" w:eastAsia="Times New Roman" w:hAnsi="Times New Roman"/>
          <w:sz w:val="28"/>
          <w:szCs w:val="28"/>
        </w:rPr>
      </w:pPr>
    </w:p>
    <w:p w:rsidR="00201E9F" w:rsidRPr="0079577D" w:rsidRDefault="00201E9F" w:rsidP="00E241B7">
      <w:pPr>
        <w:spacing w:after="240" w:line="240" w:lineRule="auto"/>
        <w:rPr>
          <w:rFonts w:ascii="Times New Roman" w:eastAsia="Times New Roman" w:hAnsi="Times New Roman"/>
          <w:sz w:val="28"/>
          <w:szCs w:val="28"/>
        </w:rPr>
      </w:pPr>
    </w:p>
    <w:p w:rsidR="00201E9F" w:rsidRPr="0079577D" w:rsidRDefault="00201E9F" w:rsidP="00E241B7">
      <w:pPr>
        <w:spacing w:after="240" w:line="240" w:lineRule="auto"/>
        <w:rPr>
          <w:rFonts w:ascii="Times New Roman" w:eastAsia="Times New Roman" w:hAnsi="Times New Roman"/>
          <w:sz w:val="28"/>
          <w:szCs w:val="28"/>
        </w:rPr>
      </w:pPr>
    </w:p>
    <w:p w:rsidR="00201E9F" w:rsidRPr="0079577D" w:rsidRDefault="00201E9F" w:rsidP="00E241B7">
      <w:pPr>
        <w:spacing w:after="240" w:line="240" w:lineRule="auto"/>
        <w:rPr>
          <w:rFonts w:ascii="Times New Roman" w:eastAsia="Times New Roman" w:hAnsi="Times New Roman"/>
          <w:sz w:val="28"/>
          <w:szCs w:val="28"/>
        </w:rPr>
      </w:pPr>
    </w:p>
    <w:p w:rsidR="00201E9F" w:rsidRPr="0079577D" w:rsidRDefault="00201E9F" w:rsidP="00E241B7">
      <w:pPr>
        <w:spacing w:after="240" w:line="240" w:lineRule="auto"/>
        <w:rPr>
          <w:rFonts w:ascii="Times New Roman" w:eastAsia="Times New Roman" w:hAnsi="Times New Roman"/>
          <w:sz w:val="28"/>
          <w:szCs w:val="28"/>
        </w:rPr>
      </w:pPr>
    </w:p>
    <w:p w:rsidR="00201E9F" w:rsidRDefault="00201E9F" w:rsidP="00E241B7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:rsidR="00201E9F" w:rsidRDefault="00201E9F" w:rsidP="00E241B7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:rsidR="00201E9F" w:rsidRDefault="00201E9F" w:rsidP="00E241B7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:rsidR="00201E9F" w:rsidRPr="008F0D7E" w:rsidRDefault="00201E9F" w:rsidP="00E241B7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:rsidR="00E241B7" w:rsidRDefault="00E241B7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2057" w:rsidRDefault="00492057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2057" w:rsidRDefault="00492057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2057" w:rsidRDefault="00492057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2057" w:rsidRDefault="00492057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2057" w:rsidRDefault="00492057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2057" w:rsidRDefault="00492057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2057" w:rsidRPr="008F0D7E" w:rsidRDefault="00492057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41B7" w:rsidRPr="008F0D7E" w:rsidRDefault="00E241B7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41B7" w:rsidRPr="008F0D7E" w:rsidRDefault="00E241B7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83421A" w:rsidRPr="008F0D7E" w:rsidRDefault="0083421A" w:rsidP="00D95A98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F0D7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lastRenderedPageBreak/>
        <w:t>КАЛЕНДАРНО-ТЕМАТИЧЕСКОЕ ПЛАНИРОВАНИЕ ПО ЛОГИЧЕСКИМ ИГРАМ</w:t>
      </w:r>
    </w:p>
    <w:p w:rsidR="0083421A" w:rsidRPr="008F0D7E" w:rsidRDefault="00201E9F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64 часа ( 2</w:t>
      </w:r>
      <w:r w:rsidR="0083421A" w:rsidRPr="008F0D7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раз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а</w:t>
      </w:r>
      <w:r w:rsidR="0083421A" w:rsidRPr="008F0D7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в неделю)</w:t>
      </w:r>
    </w:p>
    <w:p w:rsidR="0083421A" w:rsidRPr="008F0D7E" w:rsidRDefault="0083421A" w:rsidP="0083421A">
      <w:pPr>
        <w:widowControl w:val="0"/>
        <w:autoSpaceDE w:val="0"/>
        <w:autoSpaceDN w:val="0"/>
        <w:adjustRightInd w:val="0"/>
        <w:spacing w:after="0" w:line="254" w:lineRule="exact"/>
        <w:ind w:left="4" w:right="9" w:firstLine="288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W w:w="111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977"/>
        <w:gridCol w:w="5387"/>
        <w:gridCol w:w="992"/>
        <w:gridCol w:w="1134"/>
      </w:tblGrid>
      <w:tr w:rsidR="00492057" w:rsidRPr="008F0D7E" w:rsidTr="002F75F8">
        <w:tc>
          <w:tcPr>
            <w:tcW w:w="709" w:type="dxa"/>
          </w:tcPr>
          <w:p w:rsidR="00492057" w:rsidRPr="008F0D7E" w:rsidRDefault="00492057" w:rsidP="00570CAF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2977" w:type="dxa"/>
          </w:tcPr>
          <w:p w:rsidR="00492057" w:rsidRPr="008F0D7E" w:rsidRDefault="00492057" w:rsidP="00570CAF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387" w:type="dxa"/>
          </w:tcPr>
          <w:p w:rsidR="00492057" w:rsidRPr="008F0D7E" w:rsidRDefault="00492057" w:rsidP="00570CAF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992" w:type="dxa"/>
          </w:tcPr>
          <w:p w:rsidR="00492057" w:rsidRPr="008F0D7E" w:rsidRDefault="00492057" w:rsidP="00570CAF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</w:tcPr>
          <w:p w:rsidR="00492057" w:rsidRPr="008F0D7E" w:rsidRDefault="00492057" w:rsidP="00570CAF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492057" w:rsidRPr="008F0D7E" w:rsidTr="002F75F8">
        <w:trPr>
          <w:trHeight w:val="1457"/>
        </w:trPr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 xml:space="preserve">Понятие и признак (предмет и его свойства). Дом. Моя семья </w:t>
            </w:r>
          </w:p>
        </w:tc>
        <w:tc>
          <w:tcPr>
            <w:tcW w:w="5387" w:type="dxa"/>
          </w:tcPr>
          <w:p w:rsidR="00492057" w:rsidRPr="00513144" w:rsidRDefault="00513144" w:rsidP="009567E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3144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сравнивать предметы по различным признакам, находить их свойства и различия, используя слова «оди</w:t>
            </w:r>
            <w:r w:rsidRPr="00513144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Pr="00513144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ковые», </w:t>
            </w:r>
            <w:r w:rsidRPr="00513144">
              <w:rPr>
                <w:rFonts w:ascii="Times New Roman" w:hAnsi="Times New Roman" w:cs="Times New Roman"/>
                <w:sz w:val="24"/>
                <w:szCs w:val="24"/>
              </w:rPr>
              <w:t>«разные»</w:t>
            </w:r>
          </w:p>
        </w:tc>
        <w:tc>
          <w:tcPr>
            <w:tcW w:w="992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rPr>
          <w:trHeight w:val="457"/>
        </w:trPr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Свойство: цвет</w:t>
            </w:r>
          </w:p>
        </w:tc>
        <w:tc>
          <w:tcPr>
            <w:tcW w:w="5387" w:type="dxa"/>
          </w:tcPr>
          <w:p w:rsidR="00492057" w:rsidRDefault="00513144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сравнивать предметы по различным признакам (цвету)</w:t>
            </w:r>
          </w:p>
        </w:tc>
        <w:tc>
          <w:tcPr>
            <w:tcW w:w="992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Свойство: форма</w:t>
            </w:r>
          </w:p>
        </w:tc>
        <w:tc>
          <w:tcPr>
            <w:tcW w:w="5387" w:type="dxa"/>
          </w:tcPr>
          <w:p w:rsidR="00492057" w:rsidRPr="006E1E4D" w:rsidRDefault="00D052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сравнивать предметы по форме, находить их свойства и различия, используя слова «оди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Pr="008F0D7E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ковые», 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«разные»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Свойство: размер</w:t>
            </w:r>
          </w:p>
        </w:tc>
        <w:tc>
          <w:tcPr>
            <w:tcW w:w="5387" w:type="dxa"/>
          </w:tcPr>
          <w:p w:rsidR="00492057" w:rsidRPr="006E1E4D" w:rsidRDefault="00D052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сравнивать предметы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размеру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Сравнение предметов</w:t>
            </w:r>
          </w:p>
        </w:tc>
        <w:tc>
          <w:tcPr>
            <w:tcW w:w="5387" w:type="dxa"/>
          </w:tcPr>
          <w:p w:rsidR="00492057" w:rsidRPr="006E1E4D" w:rsidRDefault="002F75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сравнивать предметы по различным признакам, находить их свойства и различия, используя слова «оди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Pr="008F0D7E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ковые», 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«разные»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Сравнение предметов по двум признакам</w:t>
            </w:r>
          </w:p>
        </w:tc>
        <w:tc>
          <w:tcPr>
            <w:tcW w:w="5387" w:type="dxa"/>
          </w:tcPr>
          <w:p w:rsidR="00492057" w:rsidRPr="006E1E4D" w:rsidRDefault="002F75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сравнивать предметы по различным признакам, находить их свойства и различия, используя слова «оди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Pr="008F0D7E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ковые», 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«разные»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Сравнение предметов по двум признакам</w:t>
            </w:r>
          </w:p>
        </w:tc>
        <w:tc>
          <w:tcPr>
            <w:tcW w:w="5387" w:type="dxa"/>
          </w:tcPr>
          <w:p w:rsidR="00492057" w:rsidRPr="006E1E4D" w:rsidRDefault="002F75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сравнивать предметы по различным признакам, находить их свойства и различия, используя слова «оди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Pr="008F0D7E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ковые», 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«разные»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Сравнение предметов по трем признакам</w:t>
            </w:r>
          </w:p>
        </w:tc>
        <w:tc>
          <w:tcPr>
            <w:tcW w:w="5387" w:type="dxa"/>
          </w:tcPr>
          <w:p w:rsidR="00492057" w:rsidRPr="006E1E4D" w:rsidRDefault="002F75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сравнивать предметы по различным признакам, находить их свойства и различия, используя слова «оди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Pr="008F0D7E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ковые», 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«разные»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Сравнение предметов по трем признакам</w:t>
            </w:r>
          </w:p>
        </w:tc>
        <w:tc>
          <w:tcPr>
            <w:tcW w:w="5387" w:type="dxa"/>
          </w:tcPr>
          <w:p w:rsidR="00492057" w:rsidRPr="006E1E4D" w:rsidRDefault="002F75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сравнивать предметы по различным признакам, находить их свойства и различия, используя слова «оди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softHyphen/>
              <w:t>на</w:t>
            </w:r>
            <w:r w:rsidRPr="008F0D7E">
              <w:rPr>
                <w:rFonts w:ascii="Times New Roman" w:hAnsi="Times New Roman" w:cs="Times New Roman"/>
                <w:w w:val="90"/>
                <w:sz w:val="24"/>
                <w:szCs w:val="24"/>
              </w:rPr>
              <w:t xml:space="preserve">ковые», 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«разные»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Обобщение</w:t>
            </w:r>
          </w:p>
        </w:tc>
        <w:tc>
          <w:tcPr>
            <w:tcW w:w="5387" w:type="dxa"/>
          </w:tcPr>
          <w:p w:rsidR="00492057" w:rsidRPr="002F75F8" w:rsidRDefault="002F7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5F8"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Создать условия для повторения и    систематизации материала, изученного на </w:t>
            </w:r>
            <w:r w:rsidRPr="002F75F8"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предыдущих уроках; развивать логическое мышление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Обобщение</w:t>
            </w:r>
          </w:p>
        </w:tc>
        <w:tc>
          <w:tcPr>
            <w:tcW w:w="5387" w:type="dxa"/>
          </w:tcPr>
          <w:p w:rsidR="00492057" w:rsidRPr="002F75F8" w:rsidRDefault="00C020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Повторить  и    систематизировать  материал</w:t>
            </w:r>
            <w:r w:rsidR="002F75F8" w:rsidRPr="002F75F8"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</w:rPr>
              <w:t>, изученного на предыдущих уроках; развивать логическое мышление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Классификация</w:t>
            </w:r>
          </w:p>
        </w:tc>
        <w:tc>
          <w:tcPr>
            <w:tcW w:w="5387" w:type="dxa"/>
          </w:tcPr>
          <w:p w:rsidR="00492057" w:rsidRPr="002F75F8" w:rsidRDefault="002F7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5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F75F8"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</w:rPr>
              <w:t>оздать условия для повторения и    систематизации материала, изученного на предыдущих уроках; с</w:t>
            </w:r>
            <w:r w:rsidRPr="002F75F8">
              <w:rPr>
                <w:rFonts w:ascii="Times New Roman" w:hAnsi="Times New Roman" w:cs="Times New Roman"/>
                <w:sz w:val="24"/>
                <w:szCs w:val="24"/>
              </w:rPr>
              <w:t>формировать способность к описанию результатов наблюдений за свойствами предметов (цвет, форма, размер, материал)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Классификация</w:t>
            </w:r>
          </w:p>
        </w:tc>
        <w:tc>
          <w:tcPr>
            <w:tcW w:w="5387" w:type="dxa"/>
          </w:tcPr>
          <w:p w:rsidR="00492057" w:rsidRPr="006E1E4D" w:rsidRDefault="002F75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Style w:val="c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формировать способность к описанию результатов наблюдений за свойствами предметов (цвет, форма, размер, материал)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Отрицание</w:t>
            </w:r>
          </w:p>
        </w:tc>
        <w:tc>
          <w:tcPr>
            <w:tcW w:w="5387" w:type="dxa"/>
          </w:tcPr>
          <w:p w:rsidR="00492057" w:rsidRPr="006E1E4D" w:rsidRDefault="002F75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создать условия для знакомства обучающихся с решением логических задач, в которых требуется не только выполнить такие логические операции, как сравнение, обобщение, классификация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Утверждение и отрицание</w:t>
            </w:r>
          </w:p>
        </w:tc>
        <w:tc>
          <w:tcPr>
            <w:tcW w:w="5387" w:type="dxa"/>
          </w:tcPr>
          <w:p w:rsidR="00492057" w:rsidRPr="006E1E4D" w:rsidRDefault="002F75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создать условия для знакомства обучающихся с решением логических задач, в которых требуется не только выполнить такие логические операции, как сравнение, обобщение, классификация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Сочетание признаков</w:t>
            </w:r>
          </w:p>
        </w:tc>
        <w:tc>
          <w:tcPr>
            <w:tcW w:w="5387" w:type="dxa"/>
          </w:tcPr>
          <w:p w:rsidR="00492057" w:rsidRPr="008D6A28" w:rsidRDefault="008D6A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A28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по признакам: цвет, размер, форма; выделять лишний предмет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Сходство и различие</w:t>
            </w:r>
          </w:p>
        </w:tc>
        <w:tc>
          <w:tcPr>
            <w:tcW w:w="5387" w:type="dxa"/>
          </w:tcPr>
          <w:p w:rsidR="00492057" w:rsidRPr="008D6A28" w:rsidRDefault="008D6A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A28">
              <w:rPr>
                <w:rFonts w:ascii="Times New Roman" w:hAnsi="Times New Roman" w:cs="Times New Roman"/>
                <w:sz w:val="24"/>
                <w:szCs w:val="24"/>
              </w:rPr>
              <w:t>Формировать умение выявлять сходства и различия предметов, познакомить с понятием «порядок».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Сопоставление и вывод</w:t>
            </w:r>
          </w:p>
        </w:tc>
        <w:tc>
          <w:tcPr>
            <w:tcW w:w="5387" w:type="dxa"/>
          </w:tcPr>
          <w:p w:rsidR="00492057" w:rsidRPr="006E1E4D" w:rsidRDefault="008D6A2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F0D7E">
              <w:rPr>
                <w:rFonts w:ascii="Times New Roman" w:eastAsia="Times New Roman" w:hAnsi="Times New Roman" w:cs="Times New Roman"/>
                <w:sz w:val="24"/>
                <w:szCs w:val="24"/>
              </w:rPr>
              <w:t>ыработать  у учащихся умения анализировать, сопоставлять, делать выводы; научиться сравнивать предметы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Последовательность</w:t>
            </w:r>
          </w:p>
        </w:tc>
        <w:tc>
          <w:tcPr>
            <w:tcW w:w="5387" w:type="dxa"/>
          </w:tcPr>
          <w:p w:rsidR="00492057" w:rsidRPr="008D6A28" w:rsidRDefault="008D6A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A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Научить определять последовательность действий событий. Провести подготовку к введению понятия алгоритмы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5387" w:type="dxa"/>
          </w:tcPr>
          <w:p w:rsidR="00492057" w:rsidRPr="006E1E4D" w:rsidRDefault="008D6A2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различных видов умственной деятельности уч-ся через творческо- поисковые   задания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5387" w:type="dxa"/>
          </w:tcPr>
          <w:p w:rsidR="00492057" w:rsidRPr="006E1E4D" w:rsidRDefault="00C0200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</w:t>
            </w:r>
            <w:r w:rsidR="008D6A28" w:rsidRPr="008F0D7E">
              <w:rPr>
                <w:rFonts w:ascii="Times New Roman" w:hAnsi="Times New Roman" w:cs="Times New Roman"/>
                <w:sz w:val="24"/>
                <w:szCs w:val="24"/>
              </w:rPr>
              <w:t xml:space="preserve"> развитию различных видов умственной деятельности уч-ся через творческо-</w:t>
            </w:r>
            <w:r w:rsidR="008D6A28" w:rsidRPr="008F0D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поисковые   задания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Синтез</w:t>
            </w:r>
          </w:p>
        </w:tc>
        <w:tc>
          <w:tcPr>
            <w:tcW w:w="5387" w:type="dxa"/>
          </w:tcPr>
          <w:p w:rsidR="00492057" w:rsidRPr="008D6A28" w:rsidRDefault="008D6A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A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умения наблюдать и сравнивать, сопоставлять, анализировать, проводить простейшие обобщения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Синтез</w:t>
            </w:r>
          </w:p>
        </w:tc>
        <w:tc>
          <w:tcPr>
            <w:tcW w:w="5387" w:type="dxa"/>
          </w:tcPr>
          <w:p w:rsidR="00492057" w:rsidRPr="008D6A28" w:rsidRDefault="00C020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Закрепить  </w:t>
            </w:r>
            <w:r w:rsidR="008D6A28" w:rsidRPr="008D6A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умения наблюдать и сравнивать, сопоставлять, анализировать, проводить простейшие обобщения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Определение понятий</w:t>
            </w:r>
          </w:p>
        </w:tc>
        <w:tc>
          <w:tcPr>
            <w:tcW w:w="5387" w:type="dxa"/>
          </w:tcPr>
          <w:p w:rsidR="00492057" w:rsidRPr="008D6A28" w:rsidRDefault="008D6A28" w:rsidP="008D6A28">
            <w:pPr>
              <w:pStyle w:val="c7"/>
              <w:spacing w:before="0" w:beforeAutospacing="0" w:after="0" w:afterAutospacing="0" w:line="270" w:lineRule="atLeast"/>
              <w:rPr>
                <w:color w:val="000000"/>
              </w:rPr>
            </w:pPr>
            <w:r w:rsidRPr="008F0D7E">
              <w:rPr>
                <w:color w:val="000000"/>
              </w:rPr>
              <w:t xml:space="preserve">Познакомить с </w:t>
            </w:r>
            <w:r>
              <w:rPr>
                <w:color w:val="000000"/>
              </w:rPr>
              <w:t>приёмом построения определений.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Определение понятий</w:t>
            </w:r>
          </w:p>
        </w:tc>
        <w:tc>
          <w:tcPr>
            <w:tcW w:w="5387" w:type="dxa"/>
          </w:tcPr>
          <w:p w:rsidR="00492057" w:rsidRPr="008D6A28" w:rsidRDefault="00C02002" w:rsidP="008D6A28">
            <w:pPr>
              <w:pStyle w:val="c7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Закрепить </w:t>
            </w:r>
            <w:r w:rsidR="008D6A28" w:rsidRPr="008F0D7E">
              <w:rPr>
                <w:color w:val="000000"/>
              </w:rPr>
              <w:t xml:space="preserve">с </w:t>
            </w:r>
            <w:r w:rsidR="008D6A28">
              <w:rPr>
                <w:color w:val="000000"/>
              </w:rPr>
              <w:t>приёмом построения определений.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Комбинаторика</w:t>
            </w:r>
          </w:p>
        </w:tc>
        <w:tc>
          <w:tcPr>
            <w:tcW w:w="5387" w:type="dxa"/>
          </w:tcPr>
          <w:p w:rsidR="00492057" w:rsidRPr="006E1E4D" w:rsidRDefault="008D6A2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учащихся с понятием: "Комбинаторика", с его историей, основными понятиями и задачами, использованием в практических целях и в жизни человека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Комбинаторика</w:t>
            </w:r>
          </w:p>
        </w:tc>
        <w:tc>
          <w:tcPr>
            <w:tcW w:w="5387" w:type="dxa"/>
          </w:tcPr>
          <w:p w:rsidR="00492057" w:rsidRPr="006E1E4D" w:rsidRDefault="00C0200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</w:t>
            </w:r>
            <w:r w:rsidR="008D6A28" w:rsidRPr="008F0D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учащихся с понятием: "Комбинаторика", с его историей, основными понятиями и задачами, использованием в практических целях и в жизни человека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Деление на группы</w:t>
            </w:r>
          </w:p>
        </w:tc>
        <w:tc>
          <w:tcPr>
            <w:tcW w:w="5387" w:type="dxa"/>
          </w:tcPr>
          <w:p w:rsidR="00492057" w:rsidRPr="008D6A28" w:rsidRDefault="008D6A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A28">
              <w:rPr>
                <w:rFonts w:ascii="Times New Roman" w:hAnsi="Times New Roman" w:cs="Times New Roman"/>
                <w:sz w:val="24"/>
                <w:szCs w:val="24"/>
              </w:rPr>
              <w:t>сформировать навык деления на группы; з</w:t>
            </w:r>
            <w:r w:rsidRPr="008D6A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нать способ деления на равные группы по содержанию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Нахождение сходства</w:t>
            </w:r>
          </w:p>
        </w:tc>
        <w:tc>
          <w:tcPr>
            <w:tcW w:w="5387" w:type="dxa"/>
          </w:tcPr>
          <w:p w:rsidR="00492057" w:rsidRPr="008D6A28" w:rsidRDefault="008D6A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A2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умения выявлять признаки сходства и различия двух предметов; </w:t>
            </w:r>
            <w:r w:rsidRPr="008D6A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совершенствовать умение сравнивать предметы по разным признакам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Нахождение различий</w:t>
            </w:r>
          </w:p>
        </w:tc>
        <w:tc>
          <w:tcPr>
            <w:tcW w:w="5387" w:type="dxa"/>
          </w:tcPr>
          <w:p w:rsidR="00492057" w:rsidRPr="008D6A28" w:rsidRDefault="008D6A28" w:rsidP="008D6A28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0D7E">
              <w:rPr>
                <w:color w:val="000000"/>
              </w:rPr>
              <w:t>формирование умения находить</w:t>
            </w:r>
            <w:r>
              <w:rPr>
                <w:color w:val="000000"/>
              </w:rPr>
              <w:t xml:space="preserve"> сходство и различие предметов.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Заключение(работа с карточками)</w:t>
            </w:r>
          </w:p>
        </w:tc>
        <w:tc>
          <w:tcPr>
            <w:tcW w:w="5387" w:type="dxa"/>
          </w:tcPr>
          <w:p w:rsidR="00492057" w:rsidRPr="006E1E4D" w:rsidRDefault="008D6A2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изученного материала, выяснить, в какой мере каждый из учеников класса овладел знаниями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Заключение (работа группами)</w:t>
            </w:r>
          </w:p>
        </w:tc>
        <w:tc>
          <w:tcPr>
            <w:tcW w:w="5387" w:type="dxa"/>
          </w:tcPr>
          <w:p w:rsidR="00492057" w:rsidRPr="006E1E4D" w:rsidRDefault="00C0200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изученного материала, выяснить, в какой мере каждый из учеников класса овладел знаниями</w:t>
            </w:r>
          </w:p>
        </w:tc>
        <w:tc>
          <w:tcPr>
            <w:tcW w:w="992" w:type="dxa"/>
          </w:tcPr>
          <w:p w:rsidR="00492057" w:rsidRDefault="00492057">
            <w:r w:rsidRPr="006E1E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2057" w:rsidRPr="008F0D7E" w:rsidTr="002F75F8">
        <w:tc>
          <w:tcPr>
            <w:tcW w:w="709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977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492057" w:rsidRDefault="00492057" w:rsidP="00201E9F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92057" w:rsidRPr="008F0D7E" w:rsidRDefault="00492057" w:rsidP="00201E9F">
            <w:pPr>
              <w:spacing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492057" w:rsidRPr="008F0D7E" w:rsidRDefault="00492057" w:rsidP="009567E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567E3" w:rsidRPr="008F0D7E" w:rsidRDefault="009567E3" w:rsidP="009567E3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:rsidR="009567E3" w:rsidRPr="008F0D7E" w:rsidRDefault="009567E3" w:rsidP="009567E3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:rsidR="009567E3" w:rsidRPr="008F0D7E" w:rsidRDefault="009567E3" w:rsidP="009567E3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:rsidR="0083421A" w:rsidRDefault="0083421A" w:rsidP="0083421A">
      <w:pPr>
        <w:rPr>
          <w:rFonts w:ascii="Times New Roman" w:hAnsi="Times New Roman" w:cs="Times New Roman"/>
          <w:sz w:val="24"/>
          <w:szCs w:val="24"/>
        </w:rPr>
      </w:pPr>
    </w:p>
    <w:p w:rsidR="005F2685" w:rsidRPr="005F2685" w:rsidRDefault="005F2685" w:rsidP="005F26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5F2685" w:rsidRDefault="005F2685" w:rsidP="005F2685">
      <w:pPr>
        <w:pStyle w:val="af2"/>
        <w:numPr>
          <w:ilvl w:val="0"/>
          <w:numId w:val="5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Михайлова. Математика – это интересно. Методическое пособие. Санкт-Петербург, изд. «Детство-Пресс» 2002 г.</w:t>
      </w:r>
    </w:p>
    <w:p w:rsidR="005F2685" w:rsidRDefault="005F2685" w:rsidP="005F2685">
      <w:pPr>
        <w:pStyle w:val="af2"/>
        <w:numPr>
          <w:ilvl w:val="0"/>
          <w:numId w:val="5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П. Новикова. Математика в детском саду старший дошкольный возраст. Москва. «Мозаика-Синтез» 2009 г.</w:t>
      </w:r>
    </w:p>
    <w:p w:rsidR="005F2685" w:rsidRDefault="005F2685" w:rsidP="005F2685">
      <w:pPr>
        <w:pStyle w:val="af2"/>
        <w:numPr>
          <w:ilvl w:val="0"/>
          <w:numId w:val="5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Харько Т. Г., Воскобович В. В. Сказочные лабиринты игры. Игровая технология интеллектуально-творческого развития детей дошкольного возраста 3-7 лет. - СпБ., 2007</w:t>
      </w:r>
    </w:p>
    <w:p w:rsidR="005F2685" w:rsidRDefault="005F2685" w:rsidP="005F2685">
      <w:pPr>
        <w:pStyle w:val="af2"/>
        <w:numPr>
          <w:ilvl w:val="0"/>
          <w:numId w:val="5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Лебеденко Е.Н. Формирование представлений о времени у дошкольников: Методическое пособие для педагогов ДОУ. - Санкт-Петербург «ДЕТСТВО-ПРЕСС», 2003 г.</w:t>
      </w:r>
    </w:p>
    <w:p w:rsidR="005F2685" w:rsidRDefault="005F2685" w:rsidP="005F2685">
      <w:pPr>
        <w:pStyle w:val="af2"/>
        <w:numPr>
          <w:ilvl w:val="0"/>
          <w:numId w:val="5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356 развивающих игр и занятий для детей от 3 до 6 лет по уникальной методике Л. А. Венгера. – М.: Гелеос. – 2008 г.</w:t>
      </w:r>
    </w:p>
    <w:p w:rsidR="005F2685" w:rsidRDefault="005F2685" w:rsidP="005F2685">
      <w:pPr>
        <w:pStyle w:val="af2"/>
        <w:numPr>
          <w:ilvl w:val="0"/>
          <w:numId w:val="5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Асанин С. Смекалка для малышей занимательные задачи, загадки, ребусы, головоломки. М.,2010</w:t>
      </w:r>
    </w:p>
    <w:p w:rsidR="005F2685" w:rsidRDefault="005F2685" w:rsidP="005F2685">
      <w:pPr>
        <w:pStyle w:val="af2"/>
        <w:numPr>
          <w:ilvl w:val="0"/>
          <w:numId w:val="5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Волина В.В. Праздник числа занимательная математика для детей М.,2009.</w:t>
      </w:r>
    </w:p>
    <w:p w:rsidR="005F2685" w:rsidRDefault="005F2685" w:rsidP="005F2685">
      <w:pPr>
        <w:pStyle w:val="af2"/>
        <w:numPr>
          <w:ilvl w:val="0"/>
          <w:numId w:val="5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Винокурова Н.К. «Магия интеллекта», Москва, издательство «Эйдос», 2010.</w:t>
      </w:r>
    </w:p>
    <w:p w:rsidR="005F2685" w:rsidRDefault="005F2685" w:rsidP="005F2685">
      <w:pPr>
        <w:pStyle w:val="af2"/>
        <w:numPr>
          <w:ilvl w:val="0"/>
          <w:numId w:val="5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Колесникова Е.В., Развитие математического мышления у детей 5-7 лет М.</w:t>
      </w:r>
    </w:p>
    <w:p w:rsidR="005F2685" w:rsidRDefault="005F2685" w:rsidP="005F2685">
      <w:pPr>
        <w:pStyle w:val="af2"/>
        <w:numPr>
          <w:ilvl w:val="0"/>
          <w:numId w:val="50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Михайлова З.А. «Игровые занимательные задачи для дошкольников» Москва, Просвещение 2011.</w:t>
      </w:r>
    </w:p>
    <w:p w:rsidR="005F2685" w:rsidRDefault="005F2685" w:rsidP="0083421A">
      <w:pPr>
        <w:rPr>
          <w:rFonts w:ascii="Times New Roman" w:hAnsi="Times New Roman" w:cs="Times New Roman"/>
          <w:sz w:val="24"/>
          <w:szCs w:val="24"/>
        </w:rPr>
      </w:pPr>
    </w:p>
    <w:p w:rsidR="005F2685" w:rsidRDefault="005F2685" w:rsidP="0083421A">
      <w:pPr>
        <w:rPr>
          <w:rFonts w:ascii="Times New Roman" w:hAnsi="Times New Roman" w:cs="Times New Roman"/>
          <w:sz w:val="24"/>
          <w:szCs w:val="24"/>
        </w:rPr>
      </w:pPr>
    </w:p>
    <w:p w:rsidR="005F2685" w:rsidRDefault="005F2685" w:rsidP="0083421A">
      <w:pPr>
        <w:rPr>
          <w:rFonts w:ascii="Times New Roman" w:hAnsi="Times New Roman" w:cs="Times New Roman"/>
          <w:sz w:val="24"/>
          <w:szCs w:val="24"/>
        </w:rPr>
      </w:pPr>
    </w:p>
    <w:p w:rsidR="005F2685" w:rsidRDefault="005F2685" w:rsidP="0083421A">
      <w:pPr>
        <w:rPr>
          <w:rFonts w:ascii="Times New Roman" w:hAnsi="Times New Roman" w:cs="Times New Roman"/>
          <w:sz w:val="24"/>
          <w:szCs w:val="24"/>
        </w:rPr>
      </w:pPr>
    </w:p>
    <w:p w:rsidR="005F2685" w:rsidRDefault="005F2685" w:rsidP="0083421A">
      <w:pPr>
        <w:rPr>
          <w:rFonts w:ascii="Times New Roman" w:hAnsi="Times New Roman" w:cs="Times New Roman"/>
          <w:sz w:val="24"/>
          <w:szCs w:val="24"/>
        </w:rPr>
      </w:pPr>
    </w:p>
    <w:p w:rsidR="005F2685" w:rsidRDefault="005F2685" w:rsidP="0083421A">
      <w:pPr>
        <w:rPr>
          <w:rFonts w:ascii="Times New Roman" w:hAnsi="Times New Roman" w:cs="Times New Roman"/>
          <w:sz w:val="24"/>
          <w:szCs w:val="24"/>
        </w:rPr>
      </w:pPr>
    </w:p>
    <w:p w:rsidR="005F2685" w:rsidRPr="008F0D7E" w:rsidRDefault="005F2685" w:rsidP="0083421A">
      <w:pPr>
        <w:rPr>
          <w:rFonts w:ascii="Times New Roman" w:hAnsi="Times New Roman" w:cs="Times New Roman"/>
          <w:sz w:val="24"/>
          <w:szCs w:val="24"/>
        </w:rPr>
      </w:pPr>
    </w:p>
    <w:p w:rsidR="0083421A" w:rsidRPr="008F0D7E" w:rsidRDefault="0083421A" w:rsidP="0083421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lastRenderedPageBreak/>
        <w:t>ЛОГИ</w:t>
      </w:r>
      <w:r w:rsidR="00570CAF" w:rsidRPr="008F0D7E">
        <w:rPr>
          <w:rFonts w:ascii="Times New Roman" w:hAnsi="Times New Roman" w:cs="Times New Roman"/>
          <w:b/>
          <w:sz w:val="24"/>
          <w:szCs w:val="24"/>
        </w:rPr>
        <w:t>КА</w:t>
      </w:r>
    </w:p>
    <w:p w:rsidR="0083421A" w:rsidRPr="008F0D7E" w:rsidRDefault="0083421A" w:rsidP="0083421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Дата «___» __________ ______                                                                   ________________</w:t>
      </w:r>
    </w:p>
    <w:p w:rsidR="0083421A" w:rsidRPr="008F0D7E" w:rsidRDefault="0083421A" w:rsidP="0083421A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Группа/класс</w:t>
      </w:r>
    </w:p>
    <w:p w:rsidR="0083421A" w:rsidRPr="008F0D7E" w:rsidRDefault="0083421A" w:rsidP="0083421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Занятие №1 </w:t>
      </w:r>
    </w:p>
    <w:p w:rsidR="0083421A" w:rsidRPr="008F0D7E" w:rsidRDefault="0083421A" w:rsidP="0083421A">
      <w:pPr>
        <w:pStyle w:val="a3"/>
        <w:spacing w:line="254" w:lineRule="exact"/>
        <w:ind w:left="4" w:right="9" w:firstLine="288"/>
        <w:jc w:val="both"/>
      </w:pPr>
    </w:p>
    <w:p w:rsidR="0083421A" w:rsidRPr="008F0D7E" w:rsidRDefault="0083421A" w:rsidP="00E82B9E">
      <w:pPr>
        <w:pStyle w:val="a3"/>
        <w:spacing w:line="276" w:lineRule="auto"/>
      </w:pPr>
      <w:r w:rsidRPr="008F0D7E">
        <w:rPr>
          <w:b/>
        </w:rPr>
        <w:t xml:space="preserve">Тема: </w:t>
      </w:r>
      <w:r w:rsidR="0051332D" w:rsidRPr="008F0D7E">
        <w:t>П</w:t>
      </w:r>
      <w:r w:rsidR="0051332D" w:rsidRPr="008F0D7E">
        <w:rPr>
          <w:rFonts w:eastAsia="Times New Roman"/>
        </w:rPr>
        <w:t>онятие и признак (предмет и его свойства). Дом. Моя семья</w:t>
      </w:r>
    </w:p>
    <w:p w:rsidR="00570CAF" w:rsidRPr="008F0D7E" w:rsidRDefault="00570CAF" w:rsidP="0083421A">
      <w:pPr>
        <w:pStyle w:val="a3"/>
        <w:spacing w:line="276" w:lineRule="auto"/>
        <w:ind w:left="1516"/>
        <w:rPr>
          <w:b/>
        </w:rPr>
      </w:pPr>
    </w:p>
    <w:p w:rsidR="00543D25" w:rsidRPr="008F0D7E" w:rsidRDefault="0083421A" w:rsidP="0083421A">
      <w:pPr>
        <w:pStyle w:val="a3"/>
        <w:spacing w:before="19" w:line="276" w:lineRule="auto"/>
        <w:ind w:left="9" w:right="9"/>
        <w:jc w:val="both"/>
      </w:pPr>
      <w:r w:rsidRPr="008F0D7E">
        <w:rPr>
          <w:b/>
        </w:rPr>
        <w:t>Цель:</w:t>
      </w:r>
      <w:r w:rsidRPr="008F0D7E">
        <w:t xml:space="preserve"> формирование умения сравнивать предметы по различным признакам, находить их свойства и различия, используя слова «оди</w:t>
      </w:r>
      <w:r w:rsidRPr="008F0D7E">
        <w:softHyphen/>
        <w:t>на</w:t>
      </w:r>
      <w:r w:rsidRPr="008F0D7E">
        <w:rPr>
          <w:w w:val="90"/>
        </w:rPr>
        <w:t xml:space="preserve">ковые», </w:t>
      </w:r>
      <w:r w:rsidRPr="008F0D7E">
        <w:t xml:space="preserve">«разные»; </w:t>
      </w:r>
      <w:r w:rsidR="00543D25" w:rsidRPr="008F0D7E">
        <w:rPr>
          <w:color w:val="000000"/>
          <w:shd w:val="clear" w:color="auto" w:fill="FFFFFF"/>
        </w:rPr>
        <w:t>формировать в детях чувство семейной сплоченности на основе представлений о семье, ее составе, взаимоотношениях; воспитывать интерес к истории своей семьи и потребность радовать своих близких добрыми делами и заботливым отношением к ним; помогать ребенку в осознании себя как полноправного, любимого члена семьи.</w:t>
      </w:r>
    </w:p>
    <w:p w:rsidR="0083421A" w:rsidRPr="008F0D7E" w:rsidRDefault="0083421A" w:rsidP="0083421A">
      <w:pPr>
        <w:pStyle w:val="a3"/>
        <w:spacing w:line="276" w:lineRule="auto"/>
        <w:ind w:left="57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83421A" w:rsidRPr="008F0D7E" w:rsidRDefault="0083421A" w:rsidP="0083421A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83421A" w:rsidRPr="008F0D7E" w:rsidRDefault="0083421A" w:rsidP="0083421A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="00D115EB" w:rsidRPr="008F0D7E">
        <w:t xml:space="preserve">азбука-тетрадь Н.Амировой, </w:t>
      </w:r>
      <w:r w:rsidRPr="008F0D7E">
        <w:t xml:space="preserve">бумага для рисования, фишки. </w:t>
      </w:r>
    </w:p>
    <w:p w:rsidR="0083421A" w:rsidRPr="008F0D7E" w:rsidRDefault="0083421A" w:rsidP="0083421A">
      <w:pPr>
        <w:pStyle w:val="a3"/>
        <w:spacing w:before="43" w:line="276" w:lineRule="auto"/>
        <w:ind w:left="14" w:right="24"/>
      </w:pPr>
    </w:p>
    <w:p w:rsidR="0083421A" w:rsidRPr="008F0D7E" w:rsidRDefault="0083421A" w:rsidP="008342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83421A" w:rsidRPr="008F0D7E" w:rsidRDefault="00570CAF" w:rsidP="00570CAF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>II</w:t>
      </w:r>
      <w:r w:rsidR="0083421A" w:rsidRPr="008F0D7E">
        <w:rPr>
          <w:b/>
          <w:bCs/>
          <w:w w:val="82"/>
        </w:rPr>
        <w:t xml:space="preserve">. </w:t>
      </w:r>
      <w:r w:rsidR="0083421A" w:rsidRPr="008F0D7E">
        <w:rPr>
          <w:b/>
          <w:bCs/>
        </w:rPr>
        <w:t xml:space="preserve">Актуализация знаний. </w:t>
      </w:r>
    </w:p>
    <w:p w:rsidR="00570CAF" w:rsidRPr="008F0D7E" w:rsidRDefault="00570CAF" w:rsidP="00570CAF">
      <w:pPr>
        <w:pStyle w:val="60"/>
        <w:numPr>
          <w:ilvl w:val="0"/>
          <w:numId w:val="6"/>
        </w:numPr>
        <w:shd w:val="clear" w:color="auto" w:fill="auto"/>
        <w:spacing w:before="0" w:after="96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Игра на внимание «Путаница» (3-4 мин)</w:t>
      </w:r>
    </w:p>
    <w:p w:rsidR="00570CAF" w:rsidRPr="008F0D7E" w:rsidRDefault="00570CAF" w:rsidP="00570CAF">
      <w:pPr>
        <w:pStyle w:val="3"/>
        <w:numPr>
          <w:ilvl w:val="0"/>
          <w:numId w:val="5"/>
        </w:numPr>
        <w:shd w:val="clear" w:color="auto" w:fill="auto"/>
        <w:spacing w:before="0" w:after="124" w:line="240" w:lineRule="auto"/>
        <w:ind w:left="74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Сегодня у нас первый урок по новому предмету «Логика». На этих уроках надо быть очень внимательными, поэтому они будут начинаться с игры на внимание.</w:t>
      </w:r>
    </w:p>
    <w:p w:rsidR="00570CAF" w:rsidRPr="008F0D7E" w:rsidRDefault="00570CAF" w:rsidP="00570CAF">
      <w:pPr>
        <w:pStyle w:val="31"/>
        <w:shd w:val="clear" w:color="auto" w:fill="auto"/>
        <w:spacing w:before="0" w:after="97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Правила игры</w:t>
      </w:r>
    </w:p>
    <w:p w:rsidR="00570CAF" w:rsidRPr="008F0D7E" w:rsidRDefault="00570CAF" w:rsidP="00570CAF">
      <w:pPr>
        <w:pStyle w:val="3"/>
        <w:shd w:val="clear" w:color="auto" w:fill="auto"/>
        <w:spacing w:before="0" w:after="68" w:line="240" w:lineRule="auto"/>
        <w:ind w:left="20" w:righ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называет какую-либо часть тела, дети должны на нее показать или дотронуться. При этом учитель может «путать» детей, называя одно, а показывая на другое. Во время проведения игры дети стоят.</w:t>
      </w:r>
    </w:p>
    <w:p w:rsidR="00570CAF" w:rsidRPr="008F0D7E" w:rsidRDefault="00570CAF" w:rsidP="00570CAF">
      <w:pPr>
        <w:pStyle w:val="3"/>
        <w:shd w:val="clear" w:color="auto" w:fill="auto"/>
        <w:spacing w:before="0" w:after="329" w:line="240" w:lineRule="auto"/>
        <w:ind w:left="20" w:righ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Можно организовать игру «на выбывание»: кто ошибся - садится. В конце игры остаются трое самых внимательных.</w:t>
      </w:r>
    </w:p>
    <w:p w:rsidR="00570CAF" w:rsidRPr="008F0D7E" w:rsidRDefault="00570CAF" w:rsidP="00570CAF">
      <w:pPr>
        <w:pStyle w:val="60"/>
        <w:shd w:val="clear" w:color="auto" w:fill="auto"/>
        <w:spacing w:before="0" w:after="91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2. Упражнение «Что - зачем?» (</w:t>
      </w:r>
      <w:r w:rsidR="00446087" w:rsidRPr="008F0D7E">
        <w:rPr>
          <w:rFonts w:ascii="Times New Roman" w:hAnsi="Times New Roman" w:cs="Times New Roman"/>
          <w:b/>
          <w:sz w:val="24"/>
          <w:szCs w:val="24"/>
        </w:rPr>
        <w:t>3</w:t>
      </w:r>
      <w:r w:rsidRPr="008F0D7E">
        <w:rPr>
          <w:rFonts w:ascii="Times New Roman" w:hAnsi="Times New Roman" w:cs="Times New Roman"/>
          <w:b/>
          <w:sz w:val="24"/>
          <w:szCs w:val="24"/>
        </w:rPr>
        <w:t>-</w:t>
      </w:r>
      <w:r w:rsidR="00446087" w:rsidRPr="008F0D7E">
        <w:rPr>
          <w:rFonts w:ascii="Times New Roman" w:hAnsi="Times New Roman" w:cs="Times New Roman"/>
          <w:b/>
          <w:sz w:val="24"/>
          <w:szCs w:val="24"/>
        </w:rPr>
        <w:t>4</w:t>
      </w:r>
      <w:r w:rsidRPr="008F0D7E">
        <w:rPr>
          <w:rFonts w:ascii="Times New Roman" w:hAnsi="Times New Roman" w:cs="Times New Roman"/>
          <w:b/>
          <w:sz w:val="24"/>
          <w:szCs w:val="24"/>
        </w:rPr>
        <w:t xml:space="preserve"> мин)</w:t>
      </w:r>
    </w:p>
    <w:p w:rsidR="00570CAF" w:rsidRPr="008F0D7E" w:rsidRDefault="00570CAF" w:rsidP="00570CAF">
      <w:pPr>
        <w:pStyle w:val="3"/>
        <w:shd w:val="clear" w:color="auto" w:fill="auto"/>
        <w:spacing w:before="0" w:after="60" w:line="240" w:lineRule="auto"/>
        <w:ind w:left="20" w:righ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предлагает детям ответить на вопросы «что? - зачем?», опираясь на знания о функциях различных частей тела. Опрос можно устроить в форме игры с мячом: учитель задает вопрос и бросает мяч, ученик возвращает мяч вместе с ответом.</w:t>
      </w:r>
    </w:p>
    <w:p w:rsidR="00570CAF" w:rsidRPr="008F0D7E" w:rsidRDefault="00570CAF" w:rsidP="00570CAF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Примерное содержание вопросов:</w:t>
      </w:r>
    </w:p>
    <w:p w:rsidR="00570CAF" w:rsidRPr="008F0D7E" w:rsidRDefault="00570CAF" w:rsidP="00570CAF">
      <w:pPr>
        <w:pStyle w:val="3"/>
        <w:shd w:val="clear" w:color="auto" w:fill="auto"/>
        <w:spacing w:before="0" w:after="132" w:line="240" w:lineRule="auto"/>
        <w:ind w:left="20" w:righ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«Зачем (для чего?) нужны руки, ноги, глаза, пальцы, сердце, желудок, зубы, шея, волосы, позвоночник, рот, легкие, голова и т. д.?»</w:t>
      </w:r>
    </w:p>
    <w:p w:rsidR="00570CAF" w:rsidRPr="008F0D7E" w:rsidRDefault="00570CAF" w:rsidP="00570CAF">
      <w:pPr>
        <w:pStyle w:val="3"/>
        <w:shd w:val="clear" w:color="auto" w:fill="auto"/>
        <w:spacing w:before="0" w:after="99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Обычно на вопрос «Зачем нужна голова?» дети отвечают: «Чтобы думать».</w:t>
      </w:r>
    </w:p>
    <w:p w:rsidR="00570CAF" w:rsidRPr="008F0D7E" w:rsidRDefault="00570CAF" w:rsidP="00570CAF">
      <w:pPr>
        <w:pStyle w:val="3"/>
        <w:shd w:val="clear" w:color="auto" w:fill="auto"/>
        <w:spacing w:before="0" w:after="352" w:line="240" w:lineRule="auto"/>
        <w:ind w:left="20" w:righ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Затем проводится обсуждение: какие уроки есть у детей в расписании и зачем (для чего?) нужен каждый из них.</w:t>
      </w:r>
    </w:p>
    <w:p w:rsidR="0083421A" w:rsidRPr="008F0D7E" w:rsidRDefault="00570CAF" w:rsidP="00A60193">
      <w:pPr>
        <w:pStyle w:val="60"/>
        <w:shd w:val="clear" w:color="auto" w:fill="auto"/>
        <w:spacing w:before="0" w:after="96" w:line="240" w:lineRule="auto"/>
        <w:ind w:left="20"/>
        <w:rPr>
          <w:rFonts w:ascii="Times New Roman" w:hAnsi="Times New Roman" w:cs="Times New Roman"/>
          <w:b/>
          <w:bCs/>
          <w:sz w:val="24"/>
          <w:szCs w:val="24"/>
        </w:rPr>
      </w:pPr>
      <w:r w:rsidRPr="008F0D7E">
        <w:rPr>
          <w:b/>
          <w:bCs/>
          <w:w w:val="82"/>
          <w:sz w:val="24"/>
          <w:szCs w:val="24"/>
        </w:rPr>
        <w:t>III</w:t>
      </w:r>
      <w:r w:rsidR="0083421A" w:rsidRPr="008F0D7E">
        <w:rPr>
          <w:rFonts w:ascii="Times New Roman" w:hAnsi="Times New Roman" w:cs="Times New Roman"/>
          <w:b/>
          <w:bCs/>
          <w:w w:val="82"/>
          <w:sz w:val="24"/>
          <w:szCs w:val="24"/>
        </w:rPr>
        <w:t xml:space="preserve">. </w:t>
      </w:r>
      <w:r w:rsidR="0083421A" w:rsidRPr="008F0D7E">
        <w:rPr>
          <w:rFonts w:ascii="Times New Roman" w:hAnsi="Times New Roman" w:cs="Times New Roman"/>
          <w:b/>
          <w:bCs/>
          <w:sz w:val="24"/>
          <w:szCs w:val="24"/>
        </w:rPr>
        <w:t xml:space="preserve">Изучение нового материала. Игровая деятельность. </w:t>
      </w:r>
    </w:p>
    <w:p w:rsidR="00570CAF" w:rsidRPr="008F0D7E" w:rsidRDefault="00570CAF" w:rsidP="00570CAF">
      <w:pPr>
        <w:pStyle w:val="60"/>
        <w:shd w:val="clear" w:color="auto" w:fill="auto"/>
        <w:spacing w:before="0" w:after="96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Представление нового учебного предмета «</w:t>
      </w:r>
      <w:r w:rsidR="00446087" w:rsidRPr="008F0D7E">
        <w:rPr>
          <w:rFonts w:ascii="Times New Roman" w:hAnsi="Times New Roman" w:cs="Times New Roman"/>
          <w:sz w:val="24"/>
          <w:szCs w:val="24"/>
        </w:rPr>
        <w:t>Л</w:t>
      </w:r>
      <w:r w:rsidRPr="008F0D7E">
        <w:rPr>
          <w:rFonts w:ascii="Times New Roman" w:hAnsi="Times New Roman" w:cs="Times New Roman"/>
          <w:sz w:val="24"/>
          <w:szCs w:val="24"/>
        </w:rPr>
        <w:t>огик</w:t>
      </w:r>
      <w:r w:rsidR="00446087" w:rsidRPr="008F0D7E">
        <w:rPr>
          <w:rFonts w:ascii="Times New Roman" w:hAnsi="Times New Roman" w:cs="Times New Roman"/>
          <w:sz w:val="24"/>
          <w:szCs w:val="24"/>
        </w:rPr>
        <w:t>а</w:t>
      </w:r>
      <w:r w:rsidRPr="008F0D7E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46087" w:rsidRPr="008F0D7E" w:rsidRDefault="00570CAF" w:rsidP="00754428">
      <w:pPr>
        <w:pStyle w:val="3"/>
        <w:numPr>
          <w:ilvl w:val="0"/>
          <w:numId w:val="5"/>
        </w:numPr>
        <w:shd w:val="clear" w:color="auto" w:fill="auto"/>
        <w:spacing w:before="0" w:after="0" w:line="240" w:lineRule="auto"/>
        <w:ind w:left="74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К тому, что вы сказали, я хочу добавить, что в этом учебном </w:t>
      </w:r>
      <w:r w:rsidR="00446087" w:rsidRPr="008F0D7E">
        <w:rPr>
          <w:rFonts w:ascii="Times New Roman" w:hAnsi="Times New Roman" w:cs="Times New Roman"/>
          <w:sz w:val="24"/>
          <w:szCs w:val="24"/>
        </w:rPr>
        <w:t>году появился</w:t>
      </w:r>
      <w:r w:rsidRPr="008F0D7E">
        <w:rPr>
          <w:rFonts w:ascii="Times New Roman" w:hAnsi="Times New Roman" w:cs="Times New Roman"/>
          <w:sz w:val="24"/>
          <w:szCs w:val="24"/>
        </w:rPr>
        <w:t xml:space="preserve"> новый предмет «</w:t>
      </w:r>
      <w:r w:rsidR="00446087" w:rsidRPr="008F0D7E">
        <w:rPr>
          <w:rFonts w:ascii="Times New Roman" w:hAnsi="Times New Roman" w:cs="Times New Roman"/>
          <w:sz w:val="24"/>
          <w:szCs w:val="24"/>
        </w:rPr>
        <w:t>Л</w:t>
      </w:r>
      <w:r w:rsidRPr="008F0D7E">
        <w:rPr>
          <w:rFonts w:ascii="Times New Roman" w:hAnsi="Times New Roman" w:cs="Times New Roman"/>
          <w:sz w:val="24"/>
          <w:szCs w:val="24"/>
        </w:rPr>
        <w:t>огик</w:t>
      </w:r>
      <w:r w:rsidR="00446087" w:rsidRPr="008F0D7E">
        <w:rPr>
          <w:rFonts w:ascii="Times New Roman" w:hAnsi="Times New Roman" w:cs="Times New Roman"/>
          <w:sz w:val="24"/>
          <w:szCs w:val="24"/>
        </w:rPr>
        <w:t>а</w:t>
      </w:r>
      <w:r w:rsidRPr="008F0D7E">
        <w:rPr>
          <w:rFonts w:ascii="Times New Roman" w:hAnsi="Times New Roman" w:cs="Times New Roman"/>
          <w:sz w:val="24"/>
          <w:szCs w:val="24"/>
        </w:rPr>
        <w:t>». А как вы понимаете, что значит слово «логик</w:t>
      </w:r>
      <w:r w:rsidR="00446087" w:rsidRPr="008F0D7E">
        <w:rPr>
          <w:rFonts w:ascii="Times New Roman" w:hAnsi="Times New Roman" w:cs="Times New Roman"/>
          <w:sz w:val="24"/>
          <w:szCs w:val="24"/>
        </w:rPr>
        <w:t>а»?</w:t>
      </w:r>
    </w:p>
    <w:p w:rsidR="00570CAF" w:rsidRPr="008F0D7E" w:rsidRDefault="00570CAF" w:rsidP="00754428">
      <w:pPr>
        <w:pStyle w:val="3"/>
        <w:numPr>
          <w:ilvl w:val="0"/>
          <w:numId w:val="5"/>
        </w:numPr>
        <w:shd w:val="clear" w:color="auto" w:fill="auto"/>
        <w:spacing w:before="0" w:after="0" w:line="240" w:lineRule="auto"/>
        <w:ind w:left="74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Логика </w:t>
      </w:r>
      <w:r w:rsidRPr="008F0D7E">
        <w:rPr>
          <w:rFonts w:ascii="Times New Roman" w:hAnsi="Times New Roman" w:cs="Times New Roman"/>
          <w:sz w:val="24"/>
          <w:szCs w:val="24"/>
        </w:rPr>
        <w:t>- это наука о том, как нужно думать, рассуждать, доказывать... Думать приходиться и на других уроках, но на уроках русского языка мы думаем и изучаем правила, как грамотно писать... На уроках математики мы думаем и учимся правильно вычислять... А на уроках «</w:t>
      </w:r>
      <w:r w:rsidR="00446087" w:rsidRPr="008F0D7E">
        <w:rPr>
          <w:rFonts w:ascii="Times New Roman" w:hAnsi="Times New Roman" w:cs="Times New Roman"/>
          <w:sz w:val="24"/>
          <w:szCs w:val="24"/>
        </w:rPr>
        <w:t>Л</w:t>
      </w:r>
      <w:r w:rsidRPr="008F0D7E">
        <w:rPr>
          <w:rFonts w:ascii="Times New Roman" w:hAnsi="Times New Roman" w:cs="Times New Roman"/>
          <w:sz w:val="24"/>
          <w:szCs w:val="24"/>
        </w:rPr>
        <w:t>огики» мы будем учиться правильно думать...</w:t>
      </w:r>
    </w:p>
    <w:p w:rsidR="00570CAF" w:rsidRPr="008F0D7E" w:rsidRDefault="00570CAF" w:rsidP="00570CAF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Вопросы для обсуждения</w:t>
      </w:r>
    </w:p>
    <w:p w:rsidR="00570CAF" w:rsidRPr="008F0D7E" w:rsidRDefault="00570CAF" w:rsidP="00570CAF">
      <w:pPr>
        <w:pStyle w:val="3"/>
        <w:numPr>
          <w:ilvl w:val="0"/>
          <w:numId w:val="4"/>
        </w:numPr>
        <w:shd w:val="clear" w:color="auto" w:fill="auto"/>
        <w:tabs>
          <w:tab w:val="left" w:pos="84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Голова нужна, чтобы думать. А зачем нужно думать?</w:t>
      </w:r>
    </w:p>
    <w:p w:rsidR="00570CAF" w:rsidRPr="008F0D7E" w:rsidRDefault="00570CAF" w:rsidP="00570CAF">
      <w:pPr>
        <w:pStyle w:val="3"/>
        <w:numPr>
          <w:ilvl w:val="0"/>
          <w:numId w:val="4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Думают ли предметы? А растения, животные, грудные дети?</w:t>
      </w:r>
    </w:p>
    <w:p w:rsidR="00570CAF" w:rsidRPr="008F0D7E" w:rsidRDefault="00570CAF" w:rsidP="00570CAF">
      <w:pPr>
        <w:pStyle w:val="3"/>
        <w:numPr>
          <w:ilvl w:val="0"/>
          <w:numId w:val="4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Что значит «думать»? Подберите близкие по смыслу и однокоренные слова к этому слову.</w:t>
      </w:r>
    </w:p>
    <w:p w:rsidR="00570CAF" w:rsidRPr="008F0D7E" w:rsidRDefault="00570CAF" w:rsidP="00570CAF">
      <w:pPr>
        <w:pStyle w:val="3"/>
        <w:numPr>
          <w:ilvl w:val="0"/>
          <w:numId w:val="4"/>
        </w:numPr>
        <w:shd w:val="clear" w:color="auto" w:fill="auto"/>
        <w:tabs>
          <w:tab w:val="left" w:pos="84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Что значит «правильно думать»?</w:t>
      </w:r>
    </w:p>
    <w:p w:rsidR="00570CAF" w:rsidRPr="008F0D7E" w:rsidRDefault="00570CAF" w:rsidP="00570CAF">
      <w:pPr>
        <w:pStyle w:val="3"/>
        <w:numPr>
          <w:ilvl w:val="0"/>
          <w:numId w:val="4"/>
        </w:numPr>
        <w:shd w:val="clear" w:color="auto" w:fill="auto"/>
        <w:tabs>
          <w:tab w:val="left" w:pos="84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Можно ли думать «неправильно»?</w:t>
      </w:r>
    </w:p>
    <w:p w:rsidR="00570CAF" w:rsidRPr="008F0D7E" w:rsidRDefault="00570CAF" w:rsidP="00570CAF">
      <w:pPr>
        <w:pStyle w:val="3"/>
        <w:numPr>
          <w:ilvl w:val="0"/>
          <w:numId w:val="4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Есть ли правила, как думать? Можно ли их изучить?</w:t>
      </w:r>
    </w:p>
    <w:p w:rsidR="00570CAF" w:rsidRPr="008F0D7E" w:rsidRDefault="00570CAF" w:rsidP="00570CAF">
      <w:pPr>
        <w:pStyle w:val="3"/>
        <w:shd w:val="clear" w:color="auto" w:fill="auto"/>
        <w:spacing w:before="0" w:after="0" w:line="240" w:lineRule="auto"/>
        <w:ind w:left="20" w:righ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Далее учитель знакомит детей с организационной стороной нового предмета: сообщает о периодичности урока; необходимости тетради для классной работы; об оценивании на уроке</w:t>
      </w:r>
      <w:r w:rsidR="00543D25" w:rsidRPr="008F0D7E">
        <w:rPr>
          <w:rFonts w:ascii="Times New Roman" w:hAnsi="Times New Roman" w:cs="Times New Roman"/>
          <w:sz w:val="24"/>
          <w:szCs w:val="24"/>
        </w:rPr>
        <w:t xml:space="preserve"> (наклеивании наклеек)</w:t>
      </w:r>
      <w:r w:rsidRPr="008F0D7E">
        <w:rPr>
          <w:rFonts w:ascii="Times New Roman" w:hAnsi="Times New Roman" w:cs="Times New Roman"/>
          <w:sz w:val="24"/>
          <w:szCs w:val="24"/>
        </w:rPr>
        <w:t>.</w:t>
      </w:r>
      <w:r w:rsidR="00446087" w:rsidRPr="008F0D7E">
        <w:rPr>
          <w:rFonts w:ascii="Times New Roman" w:hAnsi="Times New Roman" w:cs="Times New Roman"/>
          <w:sz w:val="24"/>
          <w:szCs w:val="24"/>
        </w:rPr>
        <w:t xml:space="preserve">Читает обращение к детям на странице 3. </w:t>
      </w:r>
    </w:p>
    <w:p w:rsidR="00570CAF" w:rsidRPr="008F0D7E" w:rsidRDefault="00570CAF" w:rsidP="00570CAF">
      <w:pPr>
        <w:pStyle w:val="a3"/>
        <w:spacing w:before="43"/>
        <w:ind w:left="14" w:right="24"/>
      </w:pPr>
    </w:p>
    <w:p w:rsidR="0083421A" w:rsidRPr="008F0D7E" w:rsidRDefault="0083421A" w:rsidP="0083421A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 xml:space="preserve"> Физкультминутка</w:t>
      </w:r>
    </w:p>
    <w:p w:rsidR="00543D25" w:rsidRPr="008F0D7E" w:rsidRDefault="00543D25" w:rsidP="00543D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немного отдохнем. Встали все, внимательно слушаем вопрос, отвечаем на него и выполняем движение головой.</w:t>
      </w:r>
    </w:p>
    <w:p w:rsidR="00A60193" w:rsidRPr="008F0D7E" w:rsidRDefault="00A60193" w:rsidP="00543D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3D25" w:rsidRPr="008F0D7E" w:rsidRDefault="00543D25" w:rsidP="00543D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Жить, ребята, без конфет 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Очень плохо, скучно? (Да.)</w:t>
      </w:r>
    </w:p>
    <w:p w:rsidR="00543D25" w:rsidRPr="008F0D7E" w:rsidRDefault="00543D25" w:rsidP="00543D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такой велосипед, 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летает в космос? (Нет.)</w:t>
      </w:r>
    </w:p>
    <w:p w:rsidR="00543D25" w:rsidRPr="008F0D7E" w:rsidRDefault="00543D25" w:rsidP="00543D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Замерзает ли вода 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знойный летний вечер? (Нет.)</w:t>
      </w:r>
    </w:p>
    <w:p w:rsidR="00543D25" w:rsidRPr="008F0D7E" w:rsidRDefault="00543D25" w:rsidP="00543D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Все ли ездят поезда 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лишь по рельсам только? (Да.)</w:t>
      </w:r>
    </w:p>
    <w:p w:rsidR="00543D25" w:rsidRPr="008F0D7E" w:rsidRDefault="00543D25" w:rsidP="00543D2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богатырь-атлет 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 луны допрыгнуть? (Нет.)</w:t>
      </w:r>
    </w:p>
    <w:p w:rsidR="00543D25" w:rsidRPr="008F0D7E" w:rsidRDefault="00543D25" w:rsidP="00543D2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Все стоят на красный свет 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авто, и люди? (Да.)</w:t>
      </w:r>
    </w:p>
    <w:p w:rsidR="00543D25" w:rsidRPr="008F0D7E" w:rsidRDefault="00543D25" w:rsidP="00543D2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вкусным быть обед 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из сырой картошки? (Нет.)</w:t>
      </w:r>
    </w:p>
    <w:p w:rsidR="00543D25" w:rsidRPr="008F0D7E" w:rsidRDefault="00543D25" w:rsidP="00543D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421A" w:rsidRPr="008F0D7E" w:rsidRDefault="00570CAF" w:rsidP="0083421A">
      <w:pPr>
        <w:pStyle w:val="a3"/>
        <w:spacing w:line="276" w:lineRule="auto"/>
        <w:ind w:left="57"/>
        <w:rPr>
          <w:b/>
          <w:bCs/>
          <w:lang w:bidi="he-IL"/>
        </w:rPr>
      </w:pPr>
      <w:bookmarkStart w:id="1" w:name="6a4b066f7555a0108189292ff6d37fd36cbd4850"/>
      <w:bookmarkStart w:id="2" w:name="0"/>
      <w:bookmarkEnd w:id="1"/>
      <w:bookmarkEnd w:id="2"/>
      <w:r w:rsidRPr="008F0D7E">
        <w:rPr>
          <w:w w:val="117"/>
          <w:lang w:bidi="he-IL"/>
        </w:rPr>
        <w:t>IV.</w:t>
      </w:r>
      <w:r w:rsidR="0083421A" w:rsidRPr="008F0D7E">
        <w:rPr>
          <w:b/>
          <w:bCs/>
          <w:lang w:bidi="he-IL"/>
        </w:rPr>
        <w:t xml:space="preserve">Работа в учебном пособии. </w:t>
      </w:r>
      <w:r w:rsidR="00446087" w:rsidRPr="008F0D7E">
        <w:rPr>
          <w:b/>
          <w:bCs/>
          <w:lang w:bidi="he-IL"/>
        </w:rPr>
        <w:t>Стр.</w:t>
      </w:r>
      <w:r w:rsidR="00543D25" w:rsidRPr="008F0D7E">
        <w:rPr>
          <w:b/>
          <w:bCs/>
          <w:lang w:bidi="he-IL"/>
        </w:rPr>
        <w:t>4-5</w:t>
      </w:r>
    </w:p>
    <w:p w:rsidR="009567E3" w:rsidRPr="008F0D7E" w:rsidRDefault="0083421A" w:rsidP="009567E3">
      <w:pPr>
        <w:pStyle w:val="a3"/>
        <w:spacing w:line="276" w:lineRule="auto"/>
        <w:ind w:left="48" w:right="484"/>
        <w:rPr>
          <w:b/>
          <w:bCs/>
          <w:i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="00543D25" w:rsidRPr="008F0D7E">
        <w:rPr>
          <w:b/>
          <w:bCs/>
          <w:i/>
          <w:iCs/>
          <w:lang w:bidi="he-IL"/>
        </w:rPr>
        <w:t>. Найдите и покажите членов семьи.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Без чего на белом свете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Взрослым не прожить и детям?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Кто поддержит вас, друзья?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Ваша дружная... (семья)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 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Это слово каждый знает,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Ни на что не променяет!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К цифре «семь» добавлю «я» —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Что получится? (Семья)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 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Кто милее всех на свете?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Кого любят очень дети?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На вопрос отвечу прямо:</w:t>
      </w:r>
    </w:p>
    <w:p w:rsidR="00543D25" w:rsidRPr="008F0D7E" w:rsidRDefault="00543D25" w:rsidP="00543D25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8F0D7E">
        <w:rPr>
          <w:color w:val="000000"/>
        </w:rPr>
        <w:t>— Всех милее наша... (мама</w:t>
      </w:r>
    </w:p>
    <w:p w:rsidR="00543D25" w:rsidRPr="008F0D7E" w:rsidRDefault="00543D25" w:rsidP="009567E3">
      <w:pPr>
        <w:pStyle w:val="a3"/>
        <w:spacing w:line="276" w:lineRule="auto"/>
        <w:ind w:left="48" w:right="484"/>
      </w:pP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научит гвоздь забить,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Даст машину порулить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подскажет, как быть смелым,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Сильным, ловким и умелым?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 знаете, ребята, —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наш любимый... (папа)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любить не устает,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Пироги для нас печет,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Вкусные оладушки?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наша... (бабушка)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всю жизнь работал,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Окружал заботой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Внуков, бабушку, детей,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Уважал простых людей?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пенсии уж много лет</w:t>
      </w:r>
    </w:p>
    <w:p w:rsidR="00543D25" w:rsidRPr="008F0D7E" w:rsidRDefault="00543D25" w:rsidP="00543D2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Нестареющий наш... (дед)</w:t>
      </w:r>
    </w:p>
    <w:p w:rsidR="00543D25" w:rsidRPr="008F0D7E" w:rsidRDefault="00543D25" w:rsidP="009567E3">
      <w:pPr>
        <w:pStyle w:val="a3"/>
        <w:spacing w:line="276" w:lineRule="auto"/>
        <w:ind w:left="48" w:right="484"/>
      </w:pPr>
    </w:p>
    <w:p w:rsidR="0083421A" w:rsidRPr="008F0D7E" w:rsidRDefault="00543D25" w:rsidP="00543D25">
      <w:pPr>
        <w:pStyle w:val="a3"/>
        <w:spacing w:before="38" w:line="276" w:lineRule="auto"/>
        <w:ind w:left="57"/>
        <w:jc w:val="both"/>
      </w:pPr>
      <w:r w:rsidRPr="008F0D7E">
        <w:rPr>
          <w:color w:val="000000"/>
          <w:shd w:val="clear" w:color="auto" w:fill="FFFFFF"/>
        </w:rPr>
        <w:t>--А еще есть такие слова: есть дочь и …(сын), есть братья и …(сестры).</w:t>
      </w:r>
      <w:r w:rsidRPr="008F0D7E">
        <w:rPr>
          <w:rStyle w:val="apple-converted-space"/>
          <w:color w:val="000000"/>
          <w:shd w:val="clear" w:color="auto" w:fill="FFFFFF"/>
        </w:rPr>
        <w:t> </w:t>
      </w:r>
      <w:r w:rsidRPr="008F0D7E">
        <w:rPr>
          <w:rStyle w:val="c12"/>
          <w:i/>
          <w:iCs/>
          <w:color w:val="000000"/>
          <w:shd w:val="clear" w:color="auto" w:fill="FFFFFF"/>
        </w:rPr>
        <w:t>(Продолжают дети)</w:t>
      </w:r>
    </w:p>
    <w:p w:rsidR="0083421A" w:rsidRPr="008F0D7E" w:rsidRDefault="0083421A" w:rsidP="0083421A">
      <w:pPr>
        <w:pStyle w:val="a3"/>
        <w:spacing w:line="276" w:lineRule="auto"/>
        <w:ind w:left="67" w:right="326"/>
        <w:rPr>
          <w:b/>
        </w:rPr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</w:p>
    <w:p w:rsidR="00A60193" w:rsidRPr="008F0D7E" w:rsidRDefault="00A60193" w:rsidP="00A60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«Семейные обязанности»</w:t>
      </w:r>
    </w:p>
    <w:p w:rsidR="00A60193" w:rsidRPr="008F0D7E" w:rsidRDefault="00A60193" w:rsidP="00A60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У каждой семьи, как у отдельного человека, есть свои потребности. Если эти потребности не удовлетворять, жизнь станет невозможной. Ну, например, долго ли вы сможете обходиться без еды? Но ведь еда сама не появляется у вас в тарелке, да и тарелки сами не моются. И тем не менее, вы живете спокойно. Это значит, что кто-то о вас заботится. И эти «кто-то» - ваша семья. Сейчас об этом мы с вами и поговорим.</w:t>
      </w:r>
    </w:p>
    <w:p w:rsidR="00A60193" w:rsidRPr="008F0D7E" w:rsidRDefault="00A60193" w:rsidP="00A60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Я буду называть по порядку обязанности, а вы подумайте, кто выполняет их в вашей семье (ответы детей). Эти обязанности пока выполняют старшие члены вашей семьи. Но когда вы подрастете, вы научитесь все это делать самостоятельно.</w:t>
      </w:r>
    </w:p>
    <w:p w:rsidR="00A60193" w:rsidRPr="008F0D7E" w:rsidRDefault="00A60193" w:rsidP="00A601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-- Какие вещи принадлежат каждому из членов семьи? </w:t>
      </w:r>
      <w:r w:rsidR="00C2210D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(Учащиеся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называют варианты ответов, затем находят их среди наклеек и наклеивают на сундучки соответствующего цвета)</w:t>
      </w:r>
    </w:p>
    <w:p w:rsidR="0083421A" w:rsidRPr="008F0D7E" w:rsidRDefault="0083421A" w:rsidP="00570CAF">
      <w:pPr>
        <w:pStyle w:val="a3"/>
        <w:spacing w:line="276" w:lineRule="auto"/>
        <w:ind w:left="38" w:right="67"/>
        <w:rPr>
          <w:b/>
        </w:rPr>
      </w:pPr>
      <w:r w:rsidRPr="008F0D7E">
        <w:rPr>
          <w:b/>
          <w:i/>
          <w:iCs/>
        </w:rPr>
        <w:t xml:space="preserve">Задание </w:t>
      </w:r>
      <w:r w:rsidR="00570CAF" w:rsidRPr="008F0D7E">
        <w:rPr>
          <w:b/>
        </w:rPr>
        <w:t>3</w:t>
      </w:r>
      <w:r w:rsidRPr="008F0D7E">
        <w:rPr>
          <w:b/>
        </w:rPr>
        <w:t xml:space="preserve">. </w:t>
      </w:r>
    </w:p>
    <w:p w:rsidR="00A60193" w:rsidRPr="008F0D7E" w:rsidRDefault="00A60193" w:rsidP="00570CAF">
      <w:pPr>
        <w:pStyle w:val="a3"/>
        <w:spacing w:line="276" w:lineRule="auto"/>
        <w:ind w:left="38" w:right="67"/>
        <w:rPr>
          <w:i/>
          <w:iCs/>
        </w:rPr>
      </w:pPr>
      <w:r w:rsidRPr="008F0D7E">
        <w:rPr>
          <w:i/>
          <w:iCs/>
        </w:rPr>
        <w:t>--Найдите самый большой предмет. (Холодильник)</w:t>
      </w:r>
    </w:p>
    <w:p w:rsidR="00A60193" w:rsidRPr="008F0D7E" w:rsidRDefault="00A60193" w:rsidP="00570CAF">
      <w:pPr>
        <w:pStyle w:val="a3"/>
        <w:spacing w:line="276" w:lineRule="auto"/>
        <w:ind w:left="38" w:right="67"/>
      </w:pPr>
      <w:r w:rsidRPr="008F0D7E">
        <w:rPr>
          <w:i/>
          <w:iCs/>
        </w:rPr>
        <w:t>--Что может храниться в холодильнике? Ответы обведите карандашом.</w:t>
      </w:r>
    </w:p>
    <w:p w:rsidR="00A60193" w:rsidRPr="008F0D7E" w:rsidRDefault="00570CAF">
      <w:pPr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V</w:t>
      </w:r>
      <w:r w:rsidR="0083421A" w:rsidRPr="008F0D7E">
        <w:rPr>
          <w:rFonts w:ascii="Times New Roman" w:hAnsi="Times New Roman" w:cs="Times New Roman"/>
          <w:b/>
          <w:sz w:val="24"/>
          <w:szCs w:val="24"/>
        </w:rPr>
        <w:t>. Рефлексия</w:t>
      </w:r>
      <w:r w:rsidR="00A60193" w:rsidRPr="008F0D7E">
        <w:rPr>
          <w:rFonts w:ascii="Times New Roman" w:hAnsi="Times New Roman" w:cs="Times New Roman"/>
          <w:b/>
          <w:sz w:val="24"/>
          <w:szCs w:val="24"/>
        </w:rPr>
        <w:t>.</w:t>
      </w:r>
    </w:p>
    <w:p w:rsidR="00636A62" w:rsidRPr="008F0D7E" w:rsidRDefault="00636A62">
      <w:pPr>
        <w:rPr>
          <w:rFonts w:ascii="Times New Roman" w:hAnsi="Times New Roman" w:cs="Times New Roman"/>
          <w:b/>
          <w:sz w:val="24"/>
          <w:szCs w:val="24"/>
        </w:rPr>
      </w:pPr>
    </w:p>
    <w:p w:rsidR="00570CAF" w:rsidRPr="008F0D7E" w:rsidRDefault="00570CAF">
      <w:pPr>
        <w:rPr>
          <w:rFonts w:ascii="Times New Roman" w:hAnsi="Times New Roman" w:cs="Times New Roman"/>
          <w:b/>
          <w:sz w:val="24"/>
          <w:szCs w:val="24"/>
        </w:rPr>
      </w:pPr>
    </w:p>
    <w:p w:rsidR="00446087" w:rsidRPr="008F0D7E" w:rsidRDefault="00446087" w:rsidP="00570C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D95A98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D95A98" w:rsidRPr="008F0D7E" w:rsidRDefault="00D95A98" w:rsidP="00D95A98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Дата «___» __________ ______                                                                   ________________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Группа/класс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№2</w:t>
      </w:r>
    </w:p>
    <w:p w:rsidR="00570CAF" w:rsidRPr="008F0D7E" w:rsidRDefault="00570CAF" w:rsidP="00570CAF">
      <w:pPr>
        <w:pStyle w:val="a3"/>
        <w:spacing w:line="254" w:lineRule="exact"/>
        <w:ind w:left="4" w:right="9" w:firstLine="288"/>
        <w:jc w:val="both"/>
      </w:pPr>
    </w:p>
    <w:p w:rsidR="00A60193" w:rsidRPr="008F0D7E" w:rsidRDefault="00C2210D" w:rsidP="00E82B9E">
      <w:pPr>
        <w:pStyle w:val="a3"/>
        <w:spacing w:line="276" w:lineRule="auto"/>
        <w:rPr>
          <w:b/>
          <w:i/>
        </w:rPr>
      </w:pPr>
      <w:r w:rsidRPr="008F0D7E">
        <w:rPr>
          <w:b/>
        </w:rPr>
        <w:t>Тема</w:t>
      </w:r>
      <w:r w:rsidRPr="008F0D7E">
        <w:rPr>
          <w:b/>
          <w:i/>
        </w:rPr>
        <w:t xml:space="preserve">: </w:t>
      </w:r>
      <w:r w:rsidR="0051332D" w:rsidRPr="008F0D7E">
        <w:t>Свойство</w:t>
      </w:r>
      <w:r w:rsidR="0051332D" w:rsidRPr="008F0D7E">
        <w:rPr>
          <w:rFonts w:eastAsia="Times New Roman"/>
        </w:rPr>
        <w:t>: Цвет</w:t>
      </w:r>
    </w:p>
    <w:p w:rsidR="00570CAF" w:rsidRPr="008F0D7E" w:rsidRDefault="00570CAF" w:rsidP="00570CAF">
      <w:pPr>
        <w:pStyle w:val="a3"/>
        <w:spacing w:line="276" w:lineRule="auto"/>
        <w:ind w:left="1516"/>
        <w:rPr>
          <w:b/>
        </w:rPr>
      </w:pPr>
    </w:p>
    <w:p w:rsidR="00221EE4" w:rsidRPr="008F0D7E" w:rsidRDefault="00C2210D" w:rsidP="00221EE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221EE4" w:rsidRPr="008F0D7E">
        <w:rPr>
          <w:rFonts w:ascii="Times New Roman" w:hAnsi="Times New Roman" w:cs="Times New Roman"/>
          <w:sz w:val="24"/>
          <w:szCs w:val="24"/>
        </w:rPr>
        <w:t xml:space="preserve"> формирование умения сравнивать предметы по различным признакам (цвету); </w:t>
      </w:r>
      <w:r w:rsidRPr="008F0D7E">
        <w:rPr>
          <w:rFonts w:ascii="Times New Roman" w:hAnsi="Times New Roman" w:cs="Times New Roman"/>
          <w:sz w:val="24"/>
          <w:szCs w:val="24"/>
        </w:rPr>
        <w:t xml:space="preserve">Развивать слуховую и зрительную память; Упражнять в запоминании и воспроизведении; Развивать внимание, наблюдательность; Упражнять в нахождении отдельных фрагментов от целых картин; </w:t>
      </w:r>
      <w:r w:rsidR="00221EE4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Учить оценивать результаты своей работы и работы товарищей, анализировать, делать выводы, применять полученные знания в повседневной жизни.</w:t>
      </w:r>
    </w:p>
    <w:p w:rsidR="00221EE4" w:rsidRPr="008F0D7E" w:rsidRDefault="00221EE4" w:rsidP="00221EE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Содействовать формированию правильной осанки.</w:t>
      </w:r>
    </w:p>
    <w:p w:rsidR="00A60193" w:rsidRPr="008F0D7E" w:rsidRDefault="00A60193" w:rsidP="00C2210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70CAF" w:rsidRPr="008F0D7E" w:rsidRDefault="00570CAF" w:rsidP="00221EE4">
      <w:pPr>
        <w:pStyle w:val="a3"/>
        <w:spacing w:before="19" w:line="276" w:lineRule="auto"/>
        <w:ind w:left="9" w:right="9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C2210D" w:rsidRPr="008F0D7E" w:rsidRDefault="00570CAF" w:rsidP="00570CAF">
      <w:pPr>
        <w:pStyle w:val="a3"/>
        <w:spacing w:before="43" w:line="276" w:lineRule="auto"/>
        <w:ind w:left="14" w:right="24"/>
        <w:rPr>
          <w:i/>
          <w:iCs/>
        </w:rPr>
      </w:pPr>
      <w:r w:rsidRPr="008F0D7E">
        <w:rPr>
          <w:i/>
          <w:iCs/>
        </w:rPr>
        <w:t xml:space="preserve">В помощь педагогу: </w:t>
      </w:r>
      <w:r w:rsidR="005C35F7" w:rsidRPr="008F0D7E">
        <w:rPr>
          <w:i/>
          <w:iCs/>
        </w:rPr>
        <w:t xml:space="preserve">наглядность </w:t>
      </w:r>
      <w:r w:rsidR="00D115EB" w:rsidRPr="008F0D7E">
        <w:rPr>
          <w:i/>
          <w:iCs/>
        </w:rPr>
        <w:t>(картинки</w:t>
      </w:r>
      <w:r w:rsidR="005C35F7" w:rsidRPr="008F0D7E">
        <w:rPr>
          <w:i/>
          <w:iCs/>
        </w:rPr>
        <w:t xml:space="preserve"> груш, яблок, смородины), разные </w:t>
      </w:r>
      <w:r w:rsidR="00D115EB" w:rsidRPr="008F0D7E">
        <w:rPr>
          <w:i/>
          <w:iCs/>
        </w:rPr>
        <w:t>предметы (мягкая</w:t>
      </w:r>
      <w:r w:rsidR="005C35F7" w:rsidRPr="008F0D7E">
        <w:rPr>
          <w:i/>
          <w:iCs/>
        </w:rPr>
        <w:t xml:space="preserve"> игрушка, кукла, машинка, мячик), фотографии детей разного </w:t>
      </w:r>
      <w:r w:rsidR="00D115EB" w:rsidRPr="008F0D7E">
        <w:rPr>
          <w:i/>
          <w:iCs/>
        </w:rPr>
        <w:t>возраста</w:t>
      </w:r>
      <w:r w:rsidR="005C35F7" w:rsidRPr="008F0D7E">
        <w:rPr>
          <w:i/>
          <w:iCs/>
        </w:rPr>
        <w:t>.</w:t>
      </w:r>
    </w:p>
    <w:p w:rsidR="00D115EB" w:rsidRPr="008F0D7E" w:rsidRDefault="00570CAF" w:rsidP="00D115EB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="00D115EB" w:rsidRPr="008F0D7E">
        <w:t xml:space="preserve">азбука-тетрадь Н.Амировой, фишки. </w:t>
      </w:r>
    </w:p>
    <w:p w:rsidR="00570CAF" w:rsidRPr="008F0D7E" w:rsidRDefault="00570CAF" w:rsidP="00570CAF">
      <w:pPr>
        <w:pStyle w:val="a3"/>
        <w:spacing w:before="43" w:line="276" w:lineRule="auto"/>
        <w:ind w:left="14" w:right="24"/>
      </w:pPr>
    </w:p>
    <w:p w:rsidR="00570CAF" w:rsidRPr="008F0D7E" w:rsidRDefault="00570CAF" w:rsidP="00570C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570CAF" w:rsidRPr="008F0D7E" w:rsidRDefault="00570CAF" w:rsidP="00570CAF">
      <w:pPr>
        <w:pStyle w:val="a3"/>
        <w:spacing w:line="276" w:lineRule="auto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446087" w:rsidRPr="008F0D7E" w:rsidRDefault="00446087" w:rsidP="00446087">
      <w:pPr>
        <w:pStyle w:val="60"/>
        <w:numPr>
          <w:ilvl w:val="0"/>
          <w:numId w:val="7"/>
        </w:numPr>
        <w:shd w:val="clear" w:color="auto" w:fill="auto"/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Обсуждение предыдущего </w:t>
      </w:r>
      <w:r w:rsidR="00C2210D" w:rsidRPr="008F0D7E">
        <w:rPr>
          <w:rFonts w:ascii="Times New Roman" w:hAnsi="Times New Roman" w:cs="Times New Roman"/>
          <w:sz w:val="24"/>
          <w:szCs w:val="24"/>
        </w:rPr>
        <w:t>урока.</w:t>
      </w:r>
    </w:p>
    <w:p w:rsidR="00446087" w:rsidRPr="008F0D7E" w:rsidRDefault="00446087" w:rsidP="0044608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предлагает вспомнить, чем занимались на первом уроке, что нового узнали.</w:t>
      </w:r>
    </w:p>
    <w:p w:rsidR="00446087" w:rsidRPr="008F0D7E" w:rsidRDefault="00446087" w:rsidP="00446087">
      <w:pPr>
        <w:pStyle w:val="3"/>
        <w:shd w:val="clear" w:color="auto" w:fill="auto"/>
        <w:spacing w:before="0" w:after="102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Логика - наука о том, как правильно думать, рассуждать.</w:t>
      </w:r>
    </w:p>
    <w:p w:rsidR="00570CAF" w:rsidRPr="008F0D7E" w:rsidRDefault="00570CAF" w:rsidP="00570CAF">
      <w:pPr>
        <w:pStyle w:val="a3"/>
        <w:spacing w:before="43" w:line="276" w:lineRule="auto"/>
        <w:ind w:left="14" w:right="24"/>
      </w:pPr>
    </w:p>
    <w:p w:rsidR="00570CAF" w:rsidRPr="008F0D7E" w:rsidRDefault="00570CAF" w:rsidP="00570CAF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570CAF" w:rsidRPr="008F0D7E" w:rsidRDefault="00570CAF" w:rsidP="00501207">
      <w:pPr>
        <w:pStyle w:val="a3"/>
        <w:spacing w:before="43"/>
        <w:ind w:left="14" w:right="24"/>
        <w:rPr>
          <w:b/>
          <w:bCs/>
        </w:rPr>
      </w:pPr>
    </w:p>
    <w:p w:rsidR="00501207" w:rsidRPr="008F0D7E" w:rsidRDefault="00570CAF" w:rsidP="00501207">
      <w:pPr>
        <w:pStyle w:val="60"/>
        <w:shd w:val="clear" w:color="auto" w:fill="auto"/>
        <w:spacing w:before="0" w:after="145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501207" w:rsidRPr="008F0D7E">
        <w:rPr>
          <w:rFonts w:ascii="Times New Roman" w:hAnsi="Times New Roman" w:cs="Times New Roman"/>
          <w:sz w:val="24"/>
          <w:szCs w:val="24"/>
        </w:rPr>
        <w:t>Игра на внимание «Запрещенное движение» (3-4 мин)</w:t>
      </w:r>
    </w:p>
    <w:p w:rsidR="00501207" w:rsidRPr="008F0D7E" w:rsidRDefault="00501207" w:rsidP="00501207">
      <w:pPr>
        <w:pStyle w:val="31"/>
        <w:shd w:val="clear" w:color="auto" w:fill="auto"/>
        <w:spacing w:before="0" w:after="105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Правила игры</w:t>
      </w:r>
    </w:p>
    <w:p w:rsidR="00501207" w:rsidRPr="008F0D7E" w:rsidRDefault="00501207" w:rsidP="00501207">
      <w:pPr>
        <w:pStyle w:val="3"/>
        <w:shd w:val="clear" w:color="auto" w:fill="auto"/>
        <w:spacing w:before="0" w:after="181" w:line="240" w:lineRule="auto"/>
        <w:ind w:left="20" w:right="6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показывает различные движения руками, дети должны их быстро и четко повторять. При этом ограничение: если учитель опускает руки вниз, это движение повторять не нужно (руки остаются в том же положении, в котором были до этой команды). Кто ошибся и опустил руки вниз - садится.</w:t>
      </w:r>
    </w:p>
    <w:p w:rsidR="00501207" w:rsidRPr="008F0D7E" w:rsidRDefault="00501207" w:rsidP="00501207">
      <w:pPr>
        <w:pStyle w:val="60"/>
        <w:shd w:val="clear" w:color="auto" w:fill="auto"/>
        <w:spacing w:before="0" w:after="96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2.Беседа о сравнении (5-6 мин)</w:t>
      </w:r>
    </w:p>
    <w:p w:rsidR="00501207" w:rsidRPr="008F0D7E" w:rsidRDefault="00501207" w:rsidP="00501207">
      <w:pPr>
        <w:pStyle w:val="3"/>
        <w:shd w:val="clear" w:color="auto" w:fill="auto"/>
        <w:spacing w:before="0" w:after="60" w:line="240" w:lineRule="auto"/>
        <w:ind w:left="20" w:right="7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обращает внимание детей на то, как они выросли и повзрослели за лето, и предлагает детям сравнить себя с самими собой, но маленькими, в «далеком детстве». Сравнить - значит, сказать, чем они отличаются от малышей и что у них есть общего.</w:t>
      </w:r>
    </w:p>
    <w:p w:rsidR="00501207" w:rsidRPr="008F0D7E" w:rsidRDefault="00501207" w:rsidP="00501207">
      <w:pPr>
        <w:pStyle w:val="3"/>
        <w:numPr>
          <w:ilvl w:val="0"/>
          <w:numId w:val="5"/>
        </w:numPr>
        <w:shd w:val="clear" w:color="auto" w:fill="auto"/>
        <w:spacing w:before="0" w:after="420" w:line="240" w:lineRule="auto"/>
        <w:ind w:left="74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Да, действительно, за эти годы вы во многом изменились, ведь это было так давно... А если прошло мало времени, человек меняется или нет? Произошли ли в вас какие-то изменения с начала урока, отличаетесь ли вы от самих себя 5-минутной «давности»?</w:t>
      </w:r>
    </w:p>
    <w:p w:rsidR="00501207" w:rsidRPr="008F0D7E" w:rsidRDefault="00501207" w:rsidP="00754428">
      <w:pPr>
        <w:pStyle w:val="3"/>
        <w:numPr>
          <w:ilvl w:val="0"/>
          <w:numId w:val="5"/>
        </w:numPr>
        <w:shd w:val="clear" w:color="auto" w:fill="auto"/>
        <w:spacing w:before="0" w:after="348" w:line="240" w:lineRule="auto"/>
        <w:ind w:left="74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Первая тема, которую мы будем изучать всю первую четверть в курсе «Логики», - это «Сравнение». Только что вы сравнивали и находили изменения в самих себе.Сравнением постоянно приходится заниматься, и не только в школе, но и в обычной жизни. Мы всегда что-то выбираем: что читать, что надеть, куда пойти, </w:t>
      </w:r>
      <w:r w:rsidRPr="008F0D7E">
        <w:rPr>
          <w:rFonts w:ascii="Times New Roman" w:hAnsi="Times New Roman" w:cs="Times New Roman"/>
          <w:sz w:val="24"/>
          <w:szCs w:val="24"/>
        </w:rPr>
        <w:lastRenderedPageBreak/>
        <w:t>с кем дружить, что посмотреть и многое другое. При этом мы постоянно сравниваем, что хуже, а что - лучше; что интересно, что - неинтересно; что важно, что - неважно; что нравится, что - не нравится и т. д. Нам часто кажется, что мы просто выбираем что-то, не задумываясь почему. Но если вдуматься, попробовать объяснить причины своего выбора, то окажется, что мы не сразу выбрали, а вначале сравнили одно с другим. Часто это происходит как бы автоматически, незаметно для нас самих. Но существуют определенные правила сравнения, которые нужно знать, чтобы правильно делать выбор. И первый шаг, с которого начинается сравнение, - это выделение признаков.</w:t>
      </w:r>
    </w:p>
    <w:p w:rsidR="004C10DF" w:rsidRPr="008F0D7E" w:rsidRDefault="004C10DF" w:rsidP="0020324A">
      <w:pPr>
        <w:pStyle w:val="3"/>
        <w:shd w:val="clear" w:color="auto" w:fill="auto"/>
        <w:spacing w:before="0" w:after="348" w:line="240" w:lineRule="auto"/>
        <w:ind w:left="740" w:right="20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01207" w:rsidRPr="008F0D7E" w:rsidRDefault="00501207" w:rsidP="004D5736">
      <w:pPr>
        <w:pStyle w:val="60"/>
        <w:shd w:val="clear" w:color="auto" w:fill="auto"/>
        <w:spacing w:before="0" w:after="145" w:line="240" w:lineRule="auto"/>
        <w:ind w:left="2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06B83" w:rsidRPr="008F0D7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Ср</w:t>
      </w:r>
      <w:r w:rsidR="004D5736" w:rsidRPr="008F0D7E"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="00806B83" w:rsidRPr="008F0D7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внение предметов. </w:t>
      </w:r>
    </w:p>
    <w:p w:rsidR="00806B83" w:rsidRPr="008F0D7E" w:rsidRDefault="00806B83" w:rsidP="00501207">
      <w:pPr>
        <w:pStyle w:val="a3"/>
        <w:rPr>
          <w:bCs/>
          <w:lang w:val="kk-KZ"/>
        </w:rPr>
      </w:pPr>
      <w:r w:rsidRPr="008F0D7E">
        <w:rPr>
          <w:bCs/>
          <w:lang w:val="kk-KZ"/>
        </w:rPr>
        <w:t>Учитель выставляет на доске предметные картинки. Спрашивает, чем отличаются данные предметы. Например, 2 груши ( желтую и зеленую), 3 яблока ( красное, желтое и зеленое), ягоды смородины.</w:t>
      </w:r>
    </w:p>
    <w:p w:rsidR="00806B83" w:rsidRPr="008F0D7E" w:rsidRDefault="00806B83" w:rsidP="00501207">
      <w:pPr>
        <w:pStyle w:val="a3"/>
        <w:rPr>
          <w:bCs/>
          <w:lang w:val="kk-KZ"/>
        </w:rPr>
      </w:pPr>
      <w:r w:rsidRPr="008F0D7E">
        <w:rPr>
          <w:noProof/>
        </w:rPr>
        <w:drawing>
          <wp:inline distT="0" distB="0" distL="0" distR="0">
            <wp:extent cx="643477" cy="851337"/>
            <wp:effectExtent l="0" t="0" r="4445" b="6350"/>
            <wp:docPr id="2" name="Рисунок 2" descr="&amp;Tcy;&amp;acy;&amp;bcy;&amp;lcy;&amp;icy;&amp;tscy;&amp;acy; &amp;Gcy;&amp;rcy;&amp;icy;&amp;ncy; &amp;gcy;&amp;rcy;&amp;acy;&amp;fcy;&amp;icy;&amp;chcy;&amp;iecy;&amp;scy;&amp;kcy;&amp;icy;&amp;iecy; &amp;zcy;&amp;acy;&amp;gcy;&amp;ocy;&amp;tcy;&amp;ocy;&amp;vcy;&amp;kcy;&amp;icy; &amp;Zcy;&amp;acy;&amp;gcy;&amp;rcy;&amp;ucy;&amp;zcy;&amp;icy;&amp;tcy;&amp;softcy; 201 clip arts (&amp;Scy;&amp;tcy;&amp;rcy;&amp;acy;&amp;ncy;&amp;icy;&amp;tscy;&amp;acy; 1) - ClipartLo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Tcy;&amp;acy;&amp;bcy;&amp;lcy;&amp;icy;&amp;tscy;&amp;acy; &amp;Gcy;&amp;rcy;&amp;icy;&amp;ncy; &amp;gcy;&amp;rcy;&amp;acy;&amp;fcy;&amp;icy;&amp;chcy;&amp;iecy;&amp;scy;&amp;kcy;&amp;icy;&amp;iecy; &amp;zcy;&amp;acy;&amp;gcy;&amp;ocy;&amp;tcy;&amp;ocy;&amp;vcy;&amp;kcy;&amp;icy; &amp;Zcy;&amp;acy;&amp;gcy;&amp;rcy;&amp;ucy;&amp;zcy;&amp;icy;&amp;tcy;&amp;softcy; 201 clip arts (&amp;Scy;&amp;tcy;&amp;rcy;&amp;acy;&amp;ncy;&amp;icy;&amp;tscy;&amp;acy; 1) - ClipartLogo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06" cy="87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1197336" cy="898634"/>
            <wp:effectExtent l="0" t="0" r="3175" b="0"/>
            <wp:docPr id="1" name="Рисунок 1" descr="http://kartiny.ucoz.ru/_ph/71/2/35825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rtiny.ucoz.ru/_ph/71/2/358250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992" cy="9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3" w:rsidRPr="008F0D7E" w:rsidRDefault="00806B83" w:rsidP="00501207">
      <w:pPr>
        <w:pStyle w:val="a3"/>
        <w:rPr>
          <w:bCs/>
          <w:lang w:val="kk-KZ"/>
        </w:rPr>
      </w:pPr>
    </w:p>
    <w:p w:rsidR="00806B83" w:rsidRPr="008F0D7E" w:rsidRDefault="00806B83" w:rsidP="00501207">
      <w:pPr>
        <w:pStyle w:val="a3"/>
        <w:rPr>
          <w:bCs/>
          <w:lang w:val="kk-KZ"/>
        </w:rPr>
      </w:pPr>
    </w:p>
    <w:p w:rsidR="00806B83" w:rsidRPr="008F0D7E" w:rsidRDefault="00806B83" w:rsidP="00501207">
      <w:pPr>
        <w:pStyle w:val="a3"/>
        <w:rPr>
          <w:bCs/>
          <w:lang w:val="kk-KZ"/>
        </w:rPr>
      </w:pPr>
    </w:p>
    <w:p w:rsidR="00806B83" w:rsidRPr="008F0D7E" w:rsidRDefault="00806B83" w:rsidP="00501207">
      <w:pPr>
        <w:pStyle w:val="a3"/>
        <w:rPr>
          <w:bCs/>
          <w:lang w:val="kk-KZ"/>
        </w:rPr>
      </w:pPr>
      <w:r w:rsidRPr="008F0D7E">
        <w:rPr>
          <w:noProof/>
        </w:rPr>
        <w:drawing>
          <wp:inline distT="0" distB="0" distL="0" distR="0">
            <wp:extent cx="972429" cy="835507"/>
            <wp:effectExtent l="0" t="0" r="0" b="3175"/>
            <wp:docPr id="10" name="Рисунок 10" descr="&amp;YAcy;&amp;bcy;&amp;lcy;&amp;ocy;&amp;kcy;&amp;ocy; &amp;zcy;&amp;iecy;&amp;lcy;&amp;iecy;&amp;ncy;&amp;ocy;&amp;iecy; Stockmeier Food - WEBJUIC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amp;YAcy;&amp;bcy;&amp;lcy;&amp;ocy;&amp;kcy;&amp;ocy; &amp;zcy;&amp;iecy;&amp;lcy;&amp;iecy;&amp;ncy;&amp;ocy;&amp;iecy; Stockmeier Food - WEBJUICE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50" cy="85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784948" cy="784948"/>
            <wp:effectExtent l="0" t="0" r="0" b="0"/>
            <wp:docPr id="11" name="Рисунок 11" descr="&amp;Kcy;&amp;acy;&amp;kcy;&amp;icy;&amp;iecy; &amp;yacy;&amp;bcy;&amp;lcy;&amp;ocy;&amp;kcy;&amp;icy; &amp;vcy;&amp;ycy; &amp;pcy;&amp;rcy;&amp;iecy;&amp;dcy;&amp;pcy;&amp;ocy;&amp;chcy;&amp;icy;&amp;tcy;&amp;acy;&amp;iecy;&amp;tcy;&amp;ie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Kcy;&amp;acy;&amp;kcy;&amp;icy;&amp;iecy; &amp;yacy;&amp;bcy;&amp;lcy;&amp;ocy;&amp;kcy;&amp;icy; &amp;vcy;&amp;ycy; &amp;pcy;&amp;rcy;&amp;iecy;&amp;dcy;&amp;pcy;&amp;ocy;&amp;chcy;&amp;icy;&amp;tcy;&amp;acy;&amp;iecy;&amp;tcy;&amp;iecy;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82" cy="81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835573" cy="827886"/>
            <wp:effectExtent l="0" t="0" r="3175" b="0"/>
            <wp:docPr id="12" name="Рисунок 12" descr="Apple Picture - JoBSPap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pple Picture - JoBSPapa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46" cy="8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3" w:rsidRPr="008F0D7E" w:rsidRDefault="00806B83" w:rsidP="00501207">
      <w:pPr>
        <w:pStyle w:val="a3"/>
        <w:rPr>
          <w:bCs/>
          <w:lang w:val="kk-KZ"/>
        </w:rPr>
      </w:pPr>
      <w:r w:rsidRPr="008F0D7E">
        <w:rPr>
          <w:bCs/>
          <w:lang w:val="kk-KZ"/>
        </w:rPr>
        <w:t>Учащиеся делают вывод, что данные предметы отличаются цветом.</w:t>
      </w:r>
    </w:p>
    <w:p w:rsidR="00570CAF" w:rsidRPr="008F0D7E" w:rsidRDefault="00570CAF" w:rsidP="00570CAF">
      <w:pPr>
        <w:pStyle w:val="a3"/>
        <w:spacing w:line="276" w:lineRule="auto"/>
        <w:rPr>
          <w:lang w:bidi="he-IL"/>
        </w:rPr>
      </w:pPr>
    </w:p>
    <w:p w:rsidR="00570CAF" w:rsidRPr="008F0D7E" w:rsidRDefault="00570CAF" w:rsidP="00570CAF">
      <w:pPr>
        <w:rPr>
          <w:rFonts w:ascii="Times New Roman" w:hAnsi="Times New Roman" w:cs="Times New Roman"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w w:val="107"/>
          <w:sz w:val="24"/>
          <w:szCs w:val="24"/>
        </w:rPr>
        <w:t xml:space="preserve"> Физкультминутка</w:t>
      </w:r>
    </w:p>
    <w:p w:rsidR="00570CAF" w:rsidRPr="008F0D7E" w:rsidRDefault="00570CAF" w:rsidP="00570CAF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b/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</w:t>
      </w:r>
      <w:r w:rsidR="005C35F7" w:rsidRPr="008F0D7E">
        <w:rPr>
          <w:b/>
          <w:bCs/>
          <w:lang w:bidi="he-IL"/>
        </w:rPr>
        <w:t xml:space="preserve"> Страница 5-6</w:t>
      </w:r>
    </w:p>
    <w:p w:rsidR="00570CAF" w:rsidRPr="008F0D7E" w:rsidRDefault="00570CAF" w:rsidP="00570CAF">
      <w:pPr>
        <w:pStyle w:val="a3"/>
        <w:spacing w:line="276" w:lineRule="auto"/>
        <w:ind w:left="48" w:right="484"/>
        <w:rPr>
          <w:b/>
          <w:bCs/>
          <w:i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</w:p>
    <w:p w:rsidR="005C35F7" w:rsidRPr="008F0D7E" w:rsidRDefault="005C35F7" w:rsidP="00570CAF">
      <w:pPr>
        <w:pStyle w:val="a3"/>
        <w:spacing w:line="276" w:lineRule="auto"/>
        <w:ind w:left="48" w:right="484"/>
      </w:pPr>
      <w:r w:rsidRPr="008F0D7E">
        <w:rPr>
          <w:bCs/>
          <w:iCs/>
          <w:lang w:bidi="he-IL"/>
        </w:rPr>
        <w:t>Помогите детёнышу найти свою маму. По какому признаку вы это определили? Соедините их.</w:t>
      </w:r>
    </w:p>
    <w:p w:rsidR="00570CAF" w:rsidRPr="008F0D7E" w:rsidRDefault="00570CAF" w:rsidP="00570CAF">
      <w:pPr>
        <w:pStyle w:val="a3"/>
        <w:spacing w:line="276" w:lineRule="auto"/>
        <w:ind w:left="67" w:right="326"/>
      </w:pPr>
      <w:r w:rsidRPr="008F0D7E">
        <w:rPr>
          <w:i/>
          <w:iCs/>
        </w:rPr>
        <w:t xml:space="preserve">Задание </w:t>
      </w:r>
      <w:r w:rsidRPr="008F0D7E">
        <w:t xml:space="preserve">2. </w:t>
      </w:r>
    </w:p>
    <w:p w:rsidR="00570CAF" w:rsidRPr="008F0D7E" w:rsidRDefault="005C35F7" w:rsidP="00570CAF">
      <w:pPr>
        <w:pStyle w:val="a3"/>
        <w:spacing w:before="33" w:line="276" w:lineRule="auto"/>
        <w:ind w:left="38" w:right="67"/>
      </w:pPr>
      <w:r w:rsidRPr="008F0D7E">
        <w:t>Помогите щенкам. Они разговаривали по телефону, но веселые котята оборвали им провод. Соедините концы проводы.</w:t>
      </w:r>
    </w:p>
    <w:p w:rsidR="00570CAF" w:rsidRPr="008F0D7E" w:rsidRDefault="00570CAF" w:rsidP="00570CAF">
      <w:pPr>
        <w:pStyle w:val="a3"/>
        <w:spacing w:line="276" w:lineRule="auto"/>
        <w:ind w:left="38" w:right="67"/>
      </w:pPr>
      <w:r w:rsidRPr="008F0D7E">
        <w:rPr>
          <w:i/>
          <w:iCs/>
        </w:rPr>
        <w:t xml:space="preserve">Задание </w:t>
      </w:r>
      <w:r w:rsidRPr="008F0D7E">
        <w:t xml:space="preserve">3. </w:t>
      </w:r>
    </w:p>
    <w:p w:rsidR="00570CAF" w:rsidRPr="008F0D7E" w:rsidRDefault="005C35F7" w:rsidP="00570CAF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Указывая пальчиком, доведите Айдоса до блюда с ломтиками арбуза.</w:t>
      </w:r>
    </w:p>
    <w:p w:rsidR="00570CAF" w:rsidRPr="008F0D7E" w:rsidRDefault="00570CAF" w:rsidP="00570CAF">
      <w:pPr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4D5736" w:rsidRPr="008F0D7E" w:rsidRDefault="004D5736" w:rsidP="004D5736">
      <w:pPr>
        <w:pStyle w:val="60"/>
        <w:shd w:val="clear" w:color="auto" w:fill="auto"/>
        <w:tabs>
          <w:tab w:val="left" w:pos="411"/>
        </w:tabs>
        <w:spacing w:before="0" w:line="240" w:lineRule="auto"/>
        <w:ind w:left="20" w:right="5800"/>
        <w:rPr>
          <w:rFonts w:ascii="Times New Roman" w:hAnsi="Times New Roman" w:cs="Times New Roman"/>
          <w:sz w:val="24"/>
          <w:szCs w:val="24"/>
        </w:rPr>
      </w:pPr>
      <w:r w:rsidRPr="008F0D7E">
        <w:rPr>
          <w:rStyle w:val="6LucidaSansUnicode8pt0pt"/>
          <w:rFonts w:ascii="Times New Roman" w:hAnsi="Times New Roman" w:cs="Times New Roman"/>
          <w:sz w:val="24"/>
          <w:szCs w:val="24"/>
        </w:rPr>
        <w:t>Вопросы для обсуждения</w:t>
      </w:r>
    </w:p>
    <w:p w:rsidR="004D5736" w:rsidRPr="008F0D7E" w:rsidRDefault="004D5736" w:rsidP="00754428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Что было на уроке?</w:t>
      </w:r>
    </w:p>
    <w:p w:rsidR="004D5736" w:rsidRPr="008F0D7E" w:rsidRDefault="004D5736" w:rsidP="00754428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Что было самым главным?</w:t>
      </w:r>
    </w:p>
    <w:p w:rsidR="004D5736" w:rsidRPr="008F0D7E" w:rsidRDefault="004D5736" w:rsidP="004D5736">
      <w:pPr>
        <w:pStyle w:val="3"/>
        <w:numPr>
          <w:ilvl w:val="0"/>
          <w:numId w:val="3"/>
        </w:numPr>
        <w:shd w:val="clear" w:color="auto" w:fill="auto"/>
        <w:tabs>
          <w:tab w:val="left" w:pos="853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Что понравилось?</w:t>
      </w:r>
    </w:p>
    <w:p w:rsidR="004D5736" w:rsidRPr="008F0D7E" w:rsidRDefault="004D5736" w:rsidP="004D5736">
      <w:pPr>
        <w:pStyle w:val="3"/>
        <w:numPr>
          <w:ilvl w:val="0"/>
          <w:numId w:val="3"/>
        </w:numPr>
        <w:shd w:val="clear" w:color="auto" w:fill="auto"/>
        <w:tabs>
          <w:tab w:val="left" w:pos="853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Что вызвало затруднения?</w:t>
      </w:r>
    </w:p>
    <w:p w:rsidR="004D5736" w:rsidRPr="008F0D7E" w:rsidRDefault="004D5736" w:rsidP="004D5736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Замечания по уроку? И т. д.</w:t>
      </w:r>
    </w:p>
    <w:p w:rsidR="004D5736" w:rsidRPr="008F0D7E" w:rsidRDefault="004D5736" w:rsidP="004D5736">
      <w:pPr>
        <w:pStyle w:val="3"/>
        <w:shd w:val="clear" w:color="auto" w:fill="auto"/>
        <w:spacing w:before="0" w:after="0" w:line="240" w:lineRule="auto"/>
        <w:ind w:left="20"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lastRenderedPageBreak/>
        <w:t>Последний этап - обсуждение урока - обязательный. В зависимости от оставшегося времени можно обсудить содержание урока кратко, а можно выслушать мнение всех учеников по каждому вопросу, предложить письменно ответить на вопросы и т. д.</w:t>
      </w:r>
    </w:p>
    <w:p w:rsidR="005C35F7" w:rsidRPr="008F0D7E" w:rsidRDefault="005C35F7" w:rsidP="004D573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0CAF" w:rsidRPr="008F0D7E" w:rsidRDefault="00806B83" w:rsidP="00570CAF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1891862" cy="2718435"/>
            <wp:effectExtent l="0" t="0" r="0" b="5715"/>
            <wp:docPr id="3" name="Рисунок 3" descr="&amp;Tcy;&amp;acy;&amp;bcy;&amp;lcy;&amp;icy;&amp;tscy;&amp;acy; &amp;Gcy;&amp;rcy;&amp;icy;&amp;ncy; &amp;gcy;&amp;rcy;&amp;acy;&amp;fcy;&amp;icy;&amp;chcy;&amp;iecy;&amp;scy;&amp;kcy;&amp;icy;&amp;iecy; &amp;zcy;&amp;acy;&amp;gcy;&amp;ocy;&amp;tcy;&amp;ocy;&amp;vcy;&amp;kcy;&amp;icy; &amp;Zcy;&amp;acy;&amp;gcy;&amp;rcy;&amp;ucy;&amp;zcy;&amp;icy;&amp;tcy;&amp;softcy; 201 clip arts (&amp;Scy;&amp;tcy;&amp;rcy;&amp;acy;&amp;ncy;&amp;icy;&amp;tscy;&amp;acy; 1) - ClipartLo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Tcy;&amp;acy;&amp;bcy;&amp;lcy;&amp;icy;&amp;tscy;&amp;acy; &amp;Gcy;&amp;rcy;&amp;icy;&amp;ncy; &amp;gcy;&amp;rcy;&amp;acy;&amp;fcy;&amp;icy;&amp;chcy;&amp;iecy;&amp;scy;&amp;kcy;&amp;icy;&amp;iecy; &amp;zcy;&amp;acy;&amp;gcy;&amp;ocy;&amp;tcy;&amp;ocy;&amp;vcy;&amp;kcy;&amp;icy; &amp;Zcy;&amp;acy;&amp;gcy;&amp;rcy;&amp;ucy;&amp;zcy;&amp;icy;&amp;tcy;&amp;softcy; 201 clip arts (&amp;Scy;&amp;tcy;&amp;rcy;&amp;acy;&amp;ncy;&amp;icy;&amp;tscy;&amp;acy; 1) - ClipartLogo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14" cy="273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  <w:sz w:val="24"/>
          <w:szCs w:val="24"/>
        </w:rPr>
        <w:drawing>
          <wp:inline distT="0" distB="0" distL="0" distR="0">
            <wp:extent cx="3625703" cy="3161097"/>
            <wp:effectExtent l="0" t="0" r="0" b="1270"/>
            <wp:docPr id="4" name="Рисунок 4" descr="http://kartiny.ucoz.ru/_ph/71/2/35825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rtiny.ucoz.ru/_ph/71/2/3582505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59" cy="323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3" w:rsidRPr="008F0D7E" w:rsidRDefault="00806B83" w:rsidP="00570CAF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2434856" cy="2412455"/>
            <wp:effectExtent l="0" t="0" r="3810" b="6985"/>
            <wp:docPr id="6" name="Рисунок 6" descr="Apple Picture - JoBSPap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pple Picture - JoBSPapa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01" cy="243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3" w:rsidRPr="008F0D7E" w:rsidRDefault="00806B83" w:rsidP="00570CAF">
      <w:pPr>
        <w:rPr>
          <w:rFonts w:ascii="Times New Roman" w:hAnsi="Times New Roman" w:cs="Times New Roman"/>
          <w:sz w:val="24"/>
          <w:szCs w:val="24"/>
        </w:rPr>
      </w:pPr>
    </w:p>
    <w:p w:rsidR="00806B83" w:rsidRPr="008F0D7E" w:rsidRDefault="00806B83" w:rsidP="00570CAF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2994747" cy="2573079"/>
            <wp:effectExtent l="0" t="0" r="0" b="0"/>
            <wp:docPr id="7" name="Рисунок 7" descr="&amp;YAcy;&amp;bcy;&amp;lcy;&amp;ocy;&amp;kcy;&amp;ocy; &amp;zcy;&amp;iecy;&amp;lcy;&amp;iecy;&amp;ncy;&amp;ocy;&amp;iecy; Stockmeier Food - WEBJUIC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amp;YAcy;&amp;bcy;&amp;lcy;&amp;ocy;&amp;kcy;&amp;ocy; &amp;zcy;&amp;iecy;&amp;lcy;&amp;iecy;&amp;ncy;&amp;ocy;&amp;iecy; Stockmeier Food - WEBJUICE.r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40" cy="25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3" w:rsidRPr="008F0D7E" w:rsidRDefault="00806B83" w:rsidP="00570CAF">
      <w:pPr>
        <w:rPr>
          <w:rFonts w:ascii="Times New Roman" w:hAnsi="Times New Roman" w:cs="Times New Roman"/>
          <w:sz w:val="24"/>
          <w:szCs w:val="24"/>
        </w:rPr>
      </w:pPr>
    </w:p>
    <w:p w:rsidR="00806B83" w:rsidRPr="008F0D7E" w:rsidRDefault="00806B83" w:rsidP="00570CAF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2881423" cy="2881423"/>
            <wp:effectExtent l="0" t="0" r="0" b="0"/>
            <wp:docPr id="5" name="Рисунок 5" descr="&amp;Kcy;&amp;acy;&amp;kcy;&amp;icy;&amp;iecy; &amp;yacy;&amp;bcy;&amp;lcy;&amp;ocy;&amp;kcy;&amp;icy; &amp;vcy;&amp;ycy; &amp;pcy;&amp;rcy;&amp;iecy;&amp;dcy;&amp;pcy;&amp;ocy;&amp;chcy;&amp;icy;&amp;tcy;&amp;acy;&amp;iecy;&amp;tcy;&amp;ie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Kcy;&amp;acy;&amp;kcy;&amp;icy;&amp;iecy; &amp;yacy;&amp;bcy;&amp;lcy;&amp;ocy;&amp;kcy;&amp;icy; &amp;vcy;&amp;ycy; &amp;pcy;&amp;rcy;&amp;iecy;&amp;dcy;&amp;pcy;&amp;ocy;&amp;chcy;&amp;icy;&amp;tcy;&amp;acy;&amp;iecy;&amp;tcy;&amp;iecy;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56" cy="29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3" w:rsidRPr="008F0D7E" w:rsidRDefault="00806B83" w:rsidP="00570CAF">
      <w:pPr>
        <w:rPr>
          <w:rFonts w:ascii="Times New Roman" w:hAnsi="Times New Roman" w:cs="Times New Roman"/>
          <w:sz w:val="24"/>
          <w:szCs w:val="24"/>
        </w:rPr>
      </w:pPr>
    </w:p>
    <w:p w:rsidR="00806B83" w:rsidRPr="008F0D7E" w:rsidRDefault="00806B83" w:rsidP="00570CAF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4398579" cy="3578225"/>
            <wp:effectExtent l="0" t="0" r="2540" b="3175"/>
            <wp:docPr id="8" name="Рисунок 8" descr="&amp;Kcy;&amp;lcy;&amp;yucy;&amp;kcy;&amp;vcy;&amp;acy; &amp;pcy;&amp;rcy;&amp;iecy;&amp;dcy;&amp;ocy;&amp;tcy;&amp;vcy;&amp;rcy;&amp;acy;&amp;tcy;&amp;icy;&amp;tcy; &amp;rcy;&amp;acy;&amp;kcy;, &amp;yacy;&amp;zcy;&amp;vcy;&amp;ucy; &amp;icy; &amp;vcy;&amp;ycy;&amp;lcy;&amp;iecy;&amp;chcy;&amp;icy;&amp;tcy; &amp;tscy;&amp;icy;&amp;scy;&amp;tcy;&amp;icy;&amp;tcy; - &amp;Scy;&amp;tcy;&amp;acy;&amp;tcy;&amp;softcy;&amp;icy; - I'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Kcy;&amp;lcy;&amp;yucy;&amp;kcy;&amp;vcy;&amp;acy; &amp;pcy;&amp;rcy;&amp;iecy;&amp;dcy;&amp;ocy;&amp;tcy;&amp;vcy;&amp;rcy;&amp;acy;&amp;tcy;&amp;icy;&amp;tcy; &amp;rcy;&amp;acy;&amp;kcy;, &amp;yacy;&amp;zcy;&amp;vcy;&amp;ucy; &amp;icy; &amp;vcy;&amp;ycy;&amp;lcy;&amp;iecy;&amp;chcy;&amp;icy;&amp;tcy; &amp;tscy;&amp;icy;&amp;scy;&amp;tcy;&amp;icy;&amp;tcy; - &amp;Scy;&amp;tcy;&amp;acy;&amp;tcy;&amp;softcy;&amp;icy; - I'…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09" cy="35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3" w:rsidRPr="008F0D7E" w:rsidRDefault="00806B83" w:rsidP="00570CAF">
      <w:pPr>
        <w:rPr>
          <w:rFonts w:ascii="Times New Roman" w:hAnsi="Times New Roman" w:cs="Times New Roman"/>
          <w:sz w:val="24"/>
          <w:szCs w:val="24"/>
        </w:rPr>
      </w:pPr>
    </w:p>
    <w:p w:rsidR="00806B83" w:rsidRPr="008F0D7E" w:rsidRDefault="00806B83" w:rsidP="00570CAF">
      <w:pPr>
        <w:rPr>
          <w:rFonts w:ascii="Times New Roman" w:hAnsi="Times New Roman" w:cs="Times New Roman"/>
          <w:sz w:val="24"/>
          <w:szCs w:val="24"/>
        </w:rPr>
      </w:pPr>
    </w:p>
    <w:p w:rsidR="00806B83" w:rsidRPr="008F0D7E" w:rsidRDefault="00806B83" w:rsidP="00570CAF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4981903" cy="3971917"/>
            <wp:effectExtent l="0" t="0" r="0" b="0"/>
            <wp:docPr id="9" name="Рисунок 9" descr="&amp;Icy;&amp;mcy;&amp;bcy;&amp;icy;&amp;rcy;&amp;softcy; &amp;acy;&amp;gcy;&amp;rcy;&amp;ocy;&amp;tcy;&amp;iecy;&amp;khcy;&amp;ncy;&amp;icy;&amp;kcy;&amp;acy; &amp;vcy;&amp;ycy;&amp;rcy;&amp;acy;&amp;shchcy;&amp;icy;&amp;vcy;&amp;acy;&amp;ncy;&amp;icy;&amp;yacy; - &amp;KHcy;&amp;ucy;&amp;dcy;&amp;iecy;&amp;iecy;&amp;mcy; &amp;scy; &amp;icy;&amp;mcy;&amp;bcy;&amp;icy;&amp;rcy;&amp;iecy;&amp;mcy; &amp;icy; &amp;zcy;&amp;iecy;&amp;lcy;&amp;iecy;&amp;ncy;&amp;ycy;&amp;mcy;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Icy;&amp;mcy;&amp;bcy;&amp;icy;&amp;rcy;&amp;softcy; &amp;acy;&amp;gcy;&amp;rcy;&amp;ocy;&amp;tcy;&amp;iecy;&amp;khcy;&amp;ncy;&amp;icy;&amp;kcy;&amp;acy; &amp;vcy;&amp;ycy;&amp;rcy;&amp;acy;&amp;shchcy;&amp;icy;&amp;vcy;&amp;acy;&amp;ncy;&amp;icy;&amp;yacy; - &amp;KHcy;&amp;ucy;&amp;dcy;&amp;iecy;&amp;iecy;&amp;mcy; &amp;scy; &amp;icy;&amp;mcy;&amp;bcy;&amp;icy;&amp;rcy;&amp;iecy;&amp;mcy; &amp;icy; &amp;zcy;&amp;iecy;&amp;lcy;&amp;iecy;&amp;ncy;&amp;ycy;&amp;mcy; …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03" cy="40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83" w:rsidRPr="008F0D7E" w:rsidRDefault="00806B83" w:rsidP="00570C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B83" w:rsidRPr="008F0D7E" w:rsidRDefault="00806B83" w:rsidP="00570C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Дата «___» __________ ______                                                                   ________________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Группа/класс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Занятие №3 </w:t>
      </w:r>
    </w:p>
    <w:p w:rsidR="00570CAF" w:rsidRPr="008F0D7E" w:rsidRDefault="00570CAF" w:rsidP="00570CAF">
      <w:pPr>
        <w:pStyle w:val="a3"/>
        <w:spacing w:line="254" w:lineRule="exact"/>
        <w:ind w:left="4" w:right="9" w:firstLine="288"/>
        <w:jc w:val="both"/>
      </w:pPr>
    </w:p>
    <w:p w:rsidR="00570CAF" w:rsidRPr="008F0D7E" w:rsidRDefault="00570CAF" w:rsidP="00E82B9E">
      <w:pPr>
        <w:pStyle w:val="a3"/>
        <w:spacing w:line="276" w:lineRule="auto"/>
      </w:pPr>
      <w:r w:rsidRPr="008F0D7E">
        <w:rPr>
          <w:b/>
        </w:rPr>
        <w:t xml:space="preserve">Тема: </w:t>
      </w:r>
      <w:r w:rsidR="0051332D" w:rsidRPr="008F0D7E">
        <w:rPr>
          <w:rFonts w:eastAsia="Times New Roman"/>
        </w:rPr>
        <w:t>Свойство: Форма</w:t>
      </w:r>
    </w:p>
    <w:p w:rsidR="00570CAF" w:rsidRPr="008F0D7E" w:rsidRDefault="00570CAF" w:rsidP="00570CAF">
      <w:pPr>
        <w:pStyle w:val="a3"/>
        <w:spacing w:line="276" w:lineRule="auto"/>
        <w:ind w:left="1516"/>
        <w:rPr>
          <w:b/>
        </w:rPr>
      </w:pPr>
    </w:p>
    <w:p w:rsidR="00221EE4" w:rsidRPr="008F0D7E" w:rsidRDefault="00570CAF" w:rsidP="00221EE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b/>
          <w:sz w:val="24"/>
          <w:szCs w:val="24"/>
        </w:rPr>
        <w:t>Цель:</w:t>
      </w:r>
      <w:r w:rsidRPr="008F0D7E">
        <w:rPr>
          <w:rFonts w:ascii="Times New Roman" w:hAnsi="Times New Roman" w:cs="Times New Roman"/>
          <w:sz w:val="24"/>
          <w:szCs w:val="24"/>
        </w:rPr>
        <w:t xml:space="preserve">формирование умения сравнивать предметы по </w:t>
      </w:r>
      <w:r w:rsidR="00221EE4" w:rsidRPr="008F0D7E">
        <w:rPr>
          <w:rFonts w:ascii="Times New Roman" w:hAnsi="Times New Roman" w:cs="Times New Roman"/>
          <w:sz w:val="24"/>
          <w:szCs w:val="24"/>
        </w:rPr>
        <w:t>форме</w:t>
      </w:r>
      <w:r w:rsidRPr="008F0D7E">
        <w:rPr>
          <w:rFonts w:ascii="Times New Roman" w:hAnsi="Times New Roman" w:cs="Times New Roman"/>
          <w:sz w:val="24"/>
          <w:szCs w:val="24"/>
        </w:rPr>
        <w:t>, находить их свойства и различия, используя слова «оди</w:t>
      </w:r>
      <w:r w:rsidRPr="008F0D7E">
        <w:rPr>
          <w:rFonts w:ascii="Times New Roman" w:hAnsi="Times New Roman" w:cs="Times New Roman"/>
          <w:sz w:val="24"/>
          <w:szCs w:val="24"/>
        </w:rPr>
        <w:softHyphen/>
        <w:t>на</w:t>
      </w:r>
      <w:r w:rsidRPr="008F0D7E">
        <w:rPr>
          <w:rFonts w:ascii="Times New Roman" w:hAnsi="Times New Roman" w:cs="Times New Roman"/>
          <w:w w:val="90"/>
          <w:sz w:val="24"/>
          <w:szCs w:val="24"/>
        </w:rPr>
        <w:t xml:space="preserve">ковые», </w:t>
      </w:r>
      <w:r w:rsidRPr="008F0D7E">
        <w:rPr>
          <w:rFonts w:ascii="Times New Roman" w:hAnsi="Times New Roman" w:cs="Times New Roman"/>
          <w:sz w:val="24"/>
          <w:szCs w:val="24"/>
        </w:rPr>
        <w:t xml:space="preserve">«разные»; выявление и формирование представлений </w:t>
      </w:r>
      <w:r w:rsidRPr="008F0D7E">
        <w:rPr>
          <w:rFonts w:ascii="Times New Roman" w:hAnsi="Times New Roman" w:cs="Times New Roman"/>
          <w:w w:val="166"/>
          <w:sz w:val="24"/>
          <w:szCs w:val="24"/>
        </w:rPr>
        <w:t>о ге</w:t>
      </w:r>
      <w:r w:rsidRPr="008F0D7E">
        <w:rPr>
          <w:rFonts w:ascii="Times New Roman" w:hAnsi="Times New Roman" w:cs="Times New Roman"/>
          <w:sz w:val="24"/>
          <w:szCs w:val="24"/>
        </w:rPr>
        <w:t xml:space="preserve">ометрических фигурах. </w:t>
      </w:r>
      <w:r w:rsidR="005C35F7" w:rsidRPr="008F0D7E">
        <w:rPr>
          <w:rFonts w:ascii="Times New Roman" w:hAnsi="Times New Roman" w:cs="Times New Roman"/>
          <w:sz w:val="24"/>
          <w:szCs w:val="24"/>
        </w:rPr>
        <w:t>Научить различать предметы по форме</w:t>
      </w:r>
      <w:r w:rsidR="005C35F7" w:rsidRPr="008F0D7E">
        <w:rPr>
          <w:sz w:val="24"/>
          <w:szCs w:val="24"/>
        </w:rPr>
        <w:t>.</w:t>
      </w:r>
      <w:r w:rsidR="00221EE4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Учить оценивать результаты своей работы и работы товарищей, анализировать, делать выводы, применять полученные знания в повседневной жизни.</w:t>
      </w:r>
    </w:p>
    <w:p w:rsidR="00221EE4" w:rsidRPr="008F0D7E" w:rsidRDefault="00221EE4" w:rsidP="00221EE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Содействовать формированию правильной осанки.</w:t>
      </w:r>
    </w:p>
    <w:p w:rsidR="00570CAF" w:rsidRPr="008F0D7E" w:rsidRDefault="00570CAF" w:rsidP="00570CAF">
      <w:pPr>
        <w:pStyle w:val="a3"/>
        <w:spacing w:before="19" w:line="276" w:lineRule="auto"/>
        <w:ind w:left="9" w:right="9"/>
        <w:jc w:val="both"/>
      </w:pPr>
    </w:p>
    <w:p w:rsidR="00570CAF" w:rsidRPr="008F0D7E" w:rsidRDefault="00570CAF" w:rsidP="00570CAF">
      <w:pPr>
        <w:pStyle w:val="a3"/>
        <w:spacing w:line="276" w:lineRule="auto"/>
        <w:ind w:left="57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570CAF" w:rsidRPr="008F0D7E" w:rsidRDefault="00570CAF" w:rsidP="00570CAF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570CAF" w:rsidRPr="008F0D7E" w:rsidRDefault="00570CAF" w:rsidP="00570CAF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="00D115EB" w:rsidRPr="008F0D7E">
        <w:t>азбука-тетрадь Н.Амировой, фишки ,</w:t>
      </w:r>
      <w:r w:rsidRPr="008F0D7E">
        <w:t xml:space="preserve">бумага для рисования. </w:t>
      </w:r>
    </w:p>
    <w:p w:rsidR="00570CAF" w:rsidRPr="008F0D7E" w:rsidRDefault="00570CAF" w:rsidP="00570CAF">
      <w:pPr>
        <w:pStyle w:val="a3"/>
        <w:spacing w:before="43" w:line="276" w:lineRule="auto"/>
        <w:ind w:left="14" w:right="24"/>
      </w:pPr>
    </w:p>
    <w:p w:rsidR="00DA6E16" w:rsidRPr="008F0D7E" w:rsidRDefault="00570CAF" w:rsidP="00DA6E16">
      <w:pPr>
        <w:shd w:val="clear" w:color="auto" w:fill="FFFFFF"/>
        <w:spacing w:line="330" w:lineRule="atLeast"/>
        <w:rPr>
          <w:rFonts w:ascii="PT Sans" w:eastAsia="Times New Roman" w:hAnsi="PT Sans" w:cs="Times New Roman"/>
          <w:color w:val="4E4E4E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  <w:r w:rsidR="00DA6E16" w:rsidRPr="008F0D7E">
        <w:rPr>
          <w:rFonts w:ascii="PT Sans" w:eastAsia="Times New Roman" w:hAnsi="PT Sans" w:cs="Times New Roman"/>
          <w:color w:val="4E4E4E"/>
          <w:sz w:val="24"/>
          <w:szCs w:val="24"/>
        </w:rPr>
        <w:t xml:space="preserve">  </w:t>
      </w:r>
    </w:p>
    <w:p w:rsidR="00DA6E16" w:rsidRPr="008F0D7E" w:rsidRDefault="00DA6E16" w:rsidP="00DA6E16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 Учитель:</w:t>
      </w:r>
    </w:p>
    <w:tbl>
      <w:tblPr>
        <w:tblW w:w="3495" w:type="dxa"/>
        <w:jc w:val="center"/>
        <w:tblCellSpacing w:w="15" w:type="dxa"/>
        <w:tblCellMar>
          <w:left w:w="0" w:type="dxa"/>
          <w:right w:w="0" w:type="dxa"/>
        </w:tblCellMar>
        <w:tblLook w:val="04A0"/>
      </w:tblPr>
      <w:tblGrid>
        <w:gridCol w:w="3495"/>
      </w:tblGrid>
      <w:tr w:rsidR="00135CB7" w:rsidRPr="008F0D7E" w:rsidTr="00DA6E16">
        <w:trPr>
          <w:tblCellSpacing w:w="15" w:type="dxa"/>
          <w:jc w:val="center"/>
        </w:trPr>
        <w:tc>
          <w:tcPr>
            <w:tcW w:w="34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6E16" w:rsidRPr="008F0D7E" w:rsidRDefault="00DA6E16" w:rsidP="00DA6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D7E">
              <w:rPr>
                <w:rFonts w:ascii="Times New Roman" w:eastAsia="Times New Roman" w:hAnsi="Times New Roman" w:cs="Times New Roman"/>
                <w:sz w:val="24"/>
                <w:szCs w:val="24"/>
              </w:rPr>
              <w:t> — Ну-ка, проверяй, дружок,</w:t>
            </w:r>
            <w:r w:rsidRPr="008F0D7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Ты готов начать урок?</w:t>
            </w:r>
            <w:r w:rsidRPr="008F0D7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Всё ль на месте? Всё в порядке?</w:t>
            </w:r>
            <w:r w:rsidRPr="008F0D7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Ручка, книжка и тетрадка?</w:t>
            </w:r>
            <w:r w:rsidRPr="008F0D7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Все ли правильно сидят?</w:t>
            </w:r>
            <w:r w:rsidRPr="008F0D7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Все ль внимательно глядят?</w:t>
            </w:r>
          </w:p>
        </w:tc>
      </w:tr>
    </w:tbl>
    <w:p w:rsidR="00DA6E16" w:rsidRPr="008F0D7E" w:rsidRDefault="00DA6E16" w:rsidP="00DA6E1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 2. Эмоциональный настрой</w:t>
      </w:r>
    </w:p>
    <w:p w:rsidR="00DA6E16" w:rsidRPr="008F0D7E" w:rsidRDefault="00DA6E16" w:rsidP="00DA6E1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Солнце радостно проснулось, 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Осторожно потянулось, 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Лучикам пора вставать 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И урок наш начинать</w:t>
      </w:r>
      <w:r w:rsidRPr="008F0D7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A6E16" w:rsidRPr="008F0D7E" w:rsidRDefault="00DA6E16" w:rsidP="00DA6E1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Учитель : улыбнитесь друг другу и мысленно пожелайте друг другу успеха.</w:t>
      </w:r>
    </w:p>
    <w:p w:rsidR="00DA6E16" w:rsidRPr="008F0D7E" w:rsidRDefault="00DA6E16" w:rsidP="00DA6E1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   Мы начинаем урок логики. На этих уроках вы будете сравнивать фигуры по форме, чертить фигуры и играть игры. Но чтобы хорошо учиться, нужно быть очень внимательными. Давайте потренируемся во внимании.</w:t>
      </w:r>
    </w:p>
    <w:p w:rsidR="00135CB7" w:rsidRPr="008F0D7E" w:rsidRDefault="00135CB7" w:rsidP="00DA6E1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35CB7" w:rsidRPr="008F0D7E" w:rsidRDefault="00135CB7" w:rsidP="00135CB7">
      <w:pPr>
        <w:shd w:val="clear" w:color="auto" w:fill="FFFFFF"/>
        <w:spacing w:after="0" w:line="240" w:lineRule="auto"/>
        <w:ind w:firstLine="539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Игра «Вспомни, как было»</w:t>
      </w:r>
    </w:p>
    <w:p w:rsidR="00135CB7" w:rsidRPr="008F0D7E" w:rsidRDefault="00135CB7" w:rsidP="00135CB7">
      <w:pPr>
        <w:shd w:val="clear" w:color="auto" w:fill="FFFFFF"/>
        <w:spacing w:before="86" w:after="0" w:line="240" w:lineRule="auto"/>
        <w:ind w:right="5"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развить внимательность (произвольное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внимание) детей.</w:t>
      </w:r>
    </w:p>
    <w:p w:rsidR="00135CB7" w:rsidRPr="008F0D7E" w:rsidRDefault="00135CB7" w:rsidP="00135CB7">
      <w:pPr>
        <w:shd w:val="clear" w:color="auto" w:fill="FFFFFF"/>
        <w:spacing w:after="0" w:line="240" w:lineRule="auto"/>
        <w:ind w:right="10"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3-4 картинки с хорошо знакомы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ми ребенку предметами или 3-4 игрушки.</w:t>
      </w:r>
    </w:p>
    <w:p w:rsidR="00135CB7" w:rsidRPr="008F0D7E" w:rsidRDefault="00135CB7" w:rsidP="00135CB7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6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Можно играть вдвоем с ребенком.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Взрослый показывает ему по одной картинки или </w:t>
      </w:r>
      <w:r w:rsidRPr="008F0D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игрушки, называет их, затем выкладывает их на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столе друг за другом и дает ребенку задание их за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помнить.</w:t>
      </w:r>
    </w:p>
    <w:p w:rsidR="00135CB7" w:rsidRPr="008F0D7E" w:rsidRDefault="00135CB7" w:rsidP="00135CB7">
      <w:pPr>
        <w:shd w:val="clear" w:color="auto" w:fill="FFFFFF"/>
        <w:spacing w:after="0" w:line="240" w:lineRule="auto"/>
        <w:ind w:right="5"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После этого ребенок закрывает глаза, а взрослый 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быстро и незаметно добавляет одну картинку или иг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рушку. Ребенок должен назвать исходные картинки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или игрушки и определить лишнюю.</w:t>
      </w:r>
    </w:p>
    <w:p w:rsidR="00135CB7" w:rsidRPr="008F0D7E" w:rsidRDefault="00135CB7" w:rsidP="00DA6E1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4E4E4E"/>
          <w:sz w:val="24"/>
          <w:szCs w:val="24"/>
        </w:rPr>
      </w:pPr>
    </w:p>
    <w:p w:rsidR="00570CAF" w:rsidRPr="008F0D7E" w:rsidRDefault="00570CAF" w:rsidP="00570CA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70CAF" w:rsidRPr="008F0D7E" w:rsidRDefault="00570CAF" w:rsidP="00570CAF">
      <w:pPr>
        <w:pStyle w:val="a3"/>
        <w:spacing w:line="276" w:lineRule="auto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4D5736" w:rsidRPr="008F0D7E" w:rsidRDefault="004D5736" w:rsidP="004D5736">
      <w:pPr>
        <w:pStyle w:val="60"/>
        <w:shd w:val="clear" w:color="auto" w:fill="auto"/>
        <w:tabs>
          <w:tab w:val="left" w:pos="404"/>
        </w:tabs>
        <w:spacing w:before="0" w:after="96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Беседа о выделении признаков (6-7 мин)</w:t>
      </w:r>
    </w:p>
    <w:p w:rsidR="004D5736" w:rsidRPr="008F0D7E" w:rsidRDefault="004D5736" w:rsidP="004D5736">
      <w:pPr>
        <w:pStyle w:val="3"/>
        <w:shd w:val="clear" w:color="auto" w:fill="auto"/>
        <w:spacing w:before="0" w:after="0" w:line="240" w:lineRule="auto"/>
        <w:ind w:left="740" w:right="26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— У человека существует 5 органов чувств: зрение, слух, вкус, обоняние, осязание. Больше всего вы сейчас называли признаков, которые видимы, то есть воспринимаемы при помощи зрения. Но есть немало признаков, которые воспринимаются и другими органами чувств. Назовите признаки предмета, которые можно «услышать», «понюхать», «попробовать», «потрогать».</w:t>
      </w:r>
    </w:p>
    <w:p w:rsidR="004D5736" w:rsidRPr="008F0D7E" w:rsidRDefault="004D5736" w:rsidP="004D5736">
      <w:pPr>
        <w:pStyle w:val="3"/>
        <w:shd w:val="clear" w:color="auto" w:fill="auto"/>
        <w:spacing w:before="0" w:after="0" w:line="240" w:lineRule="auto"/>
        <w:ind w:left="740" w:right="260" w:hanging="380"/>
        <w:jc w:val="left"/>
        <w:rPr>
          <w:rFonts w:ascii="Times New Roman" w:hAnsi="Times New Roman" w:cs="Times New Roman"/>
          <w:sz w:val="24"/>
          <w:szCs w:val="24"/>
        </w:rPr>
      </w:pPr>
    </w:p>
    <w:p w:rsidR="004D5736" w:rsidRPr="008F0D7E" w:rsidRDefault="004D5736" w:rsidP="004D5736">
      <w:pPr>
        <w:pStyle w:val="3"/>
        <w:shd w:val="clear" w:color="auto" w:fill="auto"/>
        <w:spacing w:before="0" w:after="97" w:line="240" w:lineRule="auto"/>
        <w:ind w:left="7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Примерное содержание беседы</w:t>
      </w:r>
    </w:p>
    <w:p w:rsidR="004D5736" w:rsidRPr="008F0D7E" w:rsidRDefault="004D5736" w:rsidP="004D5736">
      <w:pPr>
        <w:pStyle w:val="3"/>
        <w:shd w:val="clear" w:color="auto" w:fill="auto"/>
        <w:spacing w:before="0" w:after="60" w:line="240" w:lineRule="auto"/>
        <w:ind w:left="20" w:right="2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Есть признаки явные, непосредственно воспринимаемые органами чувств (цвет, размер, форма, температура, вкус и др.) и неявные, представляющие собой совокупную информацию органов чувств и имеющегося опыта об определенных предметах, фактах, явлениях... Например, «глаза» и «руки» могут сказать, что предмет белого цвета, тонкий, легкий, гладкий; а знания и опыт дополняют, выдают неявную, «скрытую» информацию: этот предмет бумажный, следовательно, он огнеопасный, размокает в воде, на нем можно писать и т. д.</w:t>
      </w:r>
    </w:p>
    <w:p w:rsidR="004D5736" w:rsidRPr="008F0D7E" w:rsidRDefault="004D5736" w:rsidP="004D5736">
      <w:pPr>
        <w:pStyle w:val="3"/>
        <w:shd w:val="clear" w:color="auto" w:fill="auto"/>
        <w:spacing w:before="0" w:after="60" w:line="240" w:lineRule="auto"/>
        <w:ind w:left="20" w:right="2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 этом, чем богаче опыт человека, тем больше неявных признаков объектов он сможет выделить. Можно сравнить, что может сказать маленький ребенок о каком-нибудь предмете и взрослый человек. Например, увидев рисунок гадюки, малыш может сказать, что это какая-то палка или веревка, старший дошкольник скажет, что это змея, что она кусается, ползает, подросток может рассказать об условиях обитания, питании, характерных особенностях, вспомнить какие-то интересные факты и т. д.</w:t>
      </w:r>
    </w:p>
    <w:p w:rsidR="004D5736" w:rsidRPr="008F0D7E" w:rsidRDefault="004D5736" w:rsidP="004D5736">
      <w:pPr>
        <w:pStyle w:val="3"/>
        <w:shd w:val="clear" w:color="auto" w:fill="auto"/>
        <w:spacing w:before="0" w:after="60" w:line="240" w:lineRule="auto"/>
        <w:ind w:left="20" w:right="2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Кроме того, любой объект обладает признаками, выражающими разные точки зрения на него. Например, «дорогой», «красивый», «интересный» и т. п. Эти признаки не присущи объекту непосредственно, как физические характеристики; они возникают только через отношения между людьми. К примеру, когда-то бумага была дорогой, сейчас она дешевая; одному кино может показаться интересным, другому нет и т. д.</w:t>
      </w:r>
    </w:p>
    <w:p w:rsidR="004D5736" w:rsidRPr="008F0D7E" w:rsidRDefault="004D5736" w:rsidP="004D5736">
      <w:pPr>
        <w:pStyle w:val="3"/>
        <w:shd w:val="clear" w:color="auto" w:fill="auto"/>
        <w:spacing w:before="0" w:after="99" w:line="240" w:lineRule="auto"/>
        <w:ind w:left="20" w:right="11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Чтобы подчеркнуть зависимость признаков от точки зрения, можно прочитать отрывок из стихотворения Г. Сапгира:</w:t>
      </w:r>
    </w:p>
    <w:p w:rsidR="004D5736" w:rsidRPr="008F0D7E" w:rsidRDefault="004D5736" w:rsidP="004D5736">
      <w:pPr>
        <w:pStyle w:val="70"/>
        <w:shd w:val="clear" w:color="auto" w:fill="auto"/>
        <w:spacing w:before="0" w:line="240" w:lineRule="auto"/>
        <w:ind w:left="3420" w:right="26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 прохожих на виду Висело яблоко в саду.</w:t>
      </w:r>
    </w:p>
    <w:p w:rsidR="004D5736" w:rsidRPr="008F0D7E" w:rsidRDefault="004D5736" w:rsidP="004D5736">
      <w:pPr>
        <w:pStyle w:val="70"/>
        <w:shd w:val="clear" w:color="auto" w:fill="auto"/>
        <w:spacing w:before="0" w:line="240" w:lineRule="auto"/>
        <w:ind w:left="34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Ну кому какое дело?</w:t>
      </w:r>
    </w:p>
    <w:p w:rsidR="004D5736" w:rsidRPr="008F0D7E" w:rsidRDefault="004D5736" w:rsidP="004D5736">
      <w:pPr>
        <w:pStyle w:val="70"/>
        <w:shd w:val="clear" w:color="auto" w:fill="auto"/>
        <w:spacing w:before="0" w:after="60" w:line="240" w:lineRule="auto"/>
        <w:ind w:left="34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Просто яблоко висело.</w:t>
      </w:r>
    </w:p>
    <w:p w:rsidR="004D5736" w:rsidRPr="008F0D7E" w:rsidRDefault="004D5736" w:rsidP="004D5736">
      <w:pPr>
        <w:pStyle w:val="70"/>
        <w:shd w:val="clear" w:color="auto" w:fill="auto"/>
        <w:spacing w:before="0" w:line="240" w:lineRule="auto"/>
        <w:ind w:left="34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Только Конь сказал, что низко,</w:t>
      </w:r>
    </w:p>
    <w:p w:rsidR="004D5736" w:rsidRPr="008F0D7E" w:rsidRDefault="004D5736" w:rsidP="004D5736">
      <w:pPr>
        <w:pStyle w:val="70"/>
        <w:shd w:val="clear" w:color="auto" w:fill="auto"/>
        <w:spacing w:before="0" w:line="240" w:lineRule="auto"/>
        <w:ind w:left="34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 Мышонок - высоко.</w:t>
      </w:r>
    </w:p>
    <w:p w:rsidR="004D5736" w:rsidRPr="008F0D7E" w:rsidRDefault="004D5736" w:rsidP="004D5736">
      <w:pPr>
        <w:pStyle w:val="70"/>
        <w:shd w:val="clear" w:color="auto" w:fill="auto"/>
        <w:spacing w:before="0" w:line="240" w:lineRule="auto"/>
        <w:ind w:left="34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Воробей сказал, что близко.</w:t>
      </w:r>
    </w:p>
    <w:p w:rsidR="004D5736" w:rsidRPr="008F0D7E" w:rsidRDefault="004D5736" w:rsidP="004D5736">
      <w:pPr>
        <w:pStyle w:val="70"/>
        <w:shd w:val="clear" w:color="auto" w:fill="auto"/>
        <w:spacing w:before="0" w:after="60" w:line="240" w:lineRule="auto"/>
        <w:ind w:left="34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 Улитка - далеко.</w:t>
      </w:r>
    </w:p>
    <w:p w:rsidR="004D5736" w:rsidRPr="008F0D7E" w:rsidRDefault="004D5736" w:rsidP="004D5736">
      <w:pPr>
        <w:pStyle w:val="70"/>
        <w:shd w:val="clear" w:color="auto" w:fill="auto"/>
        <w:spacing w:before="0" w:line="240" w:lineRule="auto"/>
        <w:ind w:left="3420" w:right="26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 Теленок озабочен Тем, что яблоко мало,</w:t>
      </w:r>
    </w:p>
    <w:p w:rsidR="004D5736" w:rsidRPr="008F0D7E" w:rsidRDefault="004D5736" w:rsidP="004D5736">
      <w:pPr>
        <w:pStyle w:val="70"/>
        <w:shd w:val="clear" w:color="auto" w:fill="auto"/>
        <w:spacing w:before="0" w:after="369" w:line="240" w:lineRule="auto"/>
        <w:ind w:left="3420" w:right="26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 Цыпленок - тем, что очень Велико и тяжело...</w:t>
      </w:r>
    </w:p>
    <w:p w:rsidR="004D5736" w:rsidRPr="008F0D7E" w:rsidRDefault="004D5736" w:rsidP="004D5736">
      <w:pPr>
        <w:pStyle w:val="60"/>
        <w:shd w:val="clear" w:color="auto" w:fill="auto"/>
        <w:spacing w:before="0" w:after="145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Игра «Передай предмет» </w:t>
      </w:r>
    </w:p>
    <w:p w:rsidR="004D5736" w:rsidRPr="008F0D7E" w:rsidRDefault="004D5736" w:rsidP="004D5736">
      <w:pPr>
        <w:pStyle w:val="31"/>
        <w:shd w:val="clear" w:color="auto" w:fill="auto"/>
        <w:spacing w:before="0" w:after="105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Правила игры</w:t>
      </w:r>
    </w:p>
    <w:p w:rsidR="004D5736" w:rsidRPr="008F0D7E" w:rsidRDefault="004D5736" w:rsidP="004D5736">
      <w:pPr>
        <w:pStyle w:val="3"/>
        <w:shd w:val="clear" w:color="auto" w:fill="auto"/>
        <w:spacing w:before="0" w:after="0" w:line="240" w:lineRule="auto"/>
        <w:ind w:left="20" w:right="2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Все дети встают и из рук в руки по цепочке быстро передают какой-нибудь предмет, при этом каждый называет один из его признаков. Кто не смог ответить или повторился - садится.</w:t>
      </w:r>
    </w:p>
    <w:p w:rsidR="004D5736" w:rsidRPr="008F0D7E" w:rsidRDefault="004D5736" w:rsidP="00570CAF">
      <w:pPr>
        <w:pStyle w:val="a3"/>
        <w:spacing w:before="43" w:line="276" w:lineRule="auto"/>
        <w:ind w:left="14" w:right="24"/>
        <w:rPr>
          <w:b/>
          <w:bCs/>
          <w:w w:val="82"/>
        </w:rPr>
      </w:pPr>
    </w:p>
    <w:p w:rsidR="00570CAF" w:rsidRPr="008F0D7E" w:rsidRDefault="00570CAF" w:rsidP="00570CAF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570CAF" w:rsidRPr="008F0D7E" w:rsidRDefault="00570CAF" w:rsidP="00570CAF">
      <w:pPr>
        <w:pStyle w:val="a3"/>
        <w:spacing w:line="276" w:lineRule="auto"/>
        <w:rPr>
          <w:b/>
          <w:bCs/>
        </w:rPr>
      </w:pPr>
      <w:r w:rsidRPr="008F0D7E">
        <w:rPr>
          <w:b/>
          <w:bCs/>
          <w:i/>
          <w:iCs/>
        </w:rPr>
        <w:t xml:space="preserve">Игра </w:t>
      </w:r>
      <w:r w:rsidRPr="008F0D7E">
        <w:rPr>
          <w:b/>
          <w:bCs/>
        </w:rPr>
        <w:t xml:space="preserve">1. </w:t>
      </w:r>
    </w:p>
    <w:p w:rsidR="00754428" w:rsidRPr="008F0D7E" w:rsidRDefault="00754428" w:rsidP="0075442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Упражнение «Наблюдательность» </w:t>
      </w:r>
    </w:p>
    <w:p w:rsidR="00754428" w:rsidRPr="008F0D7E" w:rsidRDefault="00754428" w:rsidP="0075442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i/>
          <w:sz w:val="24"/>
          <w:szCs w:val="24"/>
        </w:rPr>
        <w:t xml:space="preserve">Упражнение на развитие зрительного внимания. В этой игре выявляются связи внимания и зрительной памяти. </w:t>
      </w:r>
    </w:p>
    <w:p w:rsidR="00754428" w:rsidRPr="008F0D7E" w:rsidRDefault="00754428" w:rsidP="007544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Детям предлагается по памяти подробно описать школьный двор, путь из дома в школу - то, что они видели сотни раз. Такие описания младшие школьники делают устно, а их одноклассники дополняют пропущенные детали.</w:t>
      </w:r>
    </w:p>
    <w:p w:rsidR="00570CAF" w:rsidRPr="008F0D7E" w:rsidRDefault="00570CAF" w:rsidP="00570CAF">
      <w:pPr>
        <w:pStyle w:val="a3"/>
        <w:spacing w:line="276" w:lineRule="auto"/>
        <w:rPr>
          <w:b/>
          <w:bCs/>
        </w:rPr>
      </w:pPr>
    </w:p>
    <w:p w:rsidR="00570CAF" w:rsidRPr="008F0D7E" w:rsidRDefault="00570CAF" w:rsidP="00570CAF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754428" w:rsidRPr="008F0D7E" w:rsidRDefault="00754428" w:rsidP="00570CAF">
      <w:pPr>
        <w:pStyle w:val="a3"/>
        <w:spacing w:line="276" w:lineRule="auto"/>
        <w:rPr>
          <w:bCs/>
        </w:rPr>
      </w:pPr>
      <w:r w:rsidRPr="008F0D7E">
        <w:rPr>
          <w:bCs/>
        </w:rPr>
        <w:t>- Определите, чем о</w:t>
      </w:r>
      <w:r w:rsidR="00135CB7" w:rsidRPr="008F0D7E">
        <w:rPr>
          <w:bCs/>
        </w:rPr>
        <w:t>тличаются геометрические фигуры, фрукты и листья деревьев.</w:t>
      </w:r>
    </w:p>
    <w:p w:rsidR="00754428" w:rsidRPr="008F0D7E" w:rsidRDefault="00824A2B" w:rsidP="00570CAF">
      <w:pPr>
        <w:pStyle w:val="a3"/>
        <w:spacing w:line="276" w:lineRule="auto"/>
        <w:rPr>
          <w:b/>
          <w:bCs/>
        </w:rPr>
      </w:pPr>
      <w:r>
        <w:rPr>
          <w:b/>
          <w:bCs/>
          <w:noProof/>
        </w:rPr>
        <w:pict>
          <v:oval id="Овал 14" o:spid="_x0000_s1047" style="position:absolute;margin-left:230.5pt;margin-top:7.5pt;width:60.3pt;height:31.8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" fillcolor="#00b050" strokecolor="windowText" strokeweight="1pt">
            <v:stroke joinstyle="miter"/>
          </v:oval>
        </w:pict>
      </w:r>
      <w:r w:rsidRPr="00824A2B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6" o:spid="_x0000_s1046" type="#_x0000_t5" style="position:absolute;margin-left:167.75pt;margin-top:10pt;width:38.5pt;height:29.3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" fillcolor="#00b050" strokecolor="black [3200]" strokeweight="1pt"/>
        </w:pict>
      </w:r>
      <w:r>
        <w:rPr>
          <w:b/>
          <w:bCs/>
          <w:noProof/>
        </w:rPr>
        <w:pict>
          <v:rect id="Прямоугольник 15" o:spid="_x0000_s1045" style="position:absolute;margin-left:87.4pt;margin-top:10.9pt;width:51.05pt;height:28.4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" fillcolor="#00b050" strokecolor="black [3200]" strokeweight="1pt"/>
        </w:pict>
      </w:r>
      <w:r>
        <w:rPr>
          <w:b/>
          <w:bCs/>
          <w:noProof/>
        </w:rPr>
        <w:pict>
          <v:oval id="Овал 13" o:spid="_x0000_s1044" style="position:absolute;margin-left:24.6pt;margin-top:9.95pt;width:42.7pt;height:31.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" fillcolor="#00b050" strokecolor="black [3200]" strokeweight="1pt">
            <v:stroke joinstyle="miter"/>
          </v:oval>
        </w:pict>
      </w:r>
      <w:r w:rsidR="00754428" w:rsidRPr="008F0D7E">
        <w:rPr>
          <w:b/>
          <w:bCs/>
        </w:rPr>
        <w:t xml:space="preserve">1) </w:t>
      </w:r>
    </w:p>
    <w:p w:rsidR="00570CAF" w:rsidRPr="008F0D7E" w:rsidRDefault="00570CAF" w:rsidP="00570CAF">
      <w:pPr>
        <w:pStyle w:val="a3"/>
        <w:spacing w:line="276" w:lineRule="auto"/>
        <w:rPr>
          <w:lang w:bidi="he-IL"/>
        </w:rPr>
      </w:pPr>
    </w:p>
    <w:p w:rsidR="00754428" w:rsidRPr="008F0D7E" w:rsidRDefault="00754428" w:rsidP="00570CAF">
      <w:pPr>
        <w:pStyle w:val="a3"/>
        <w:spacing w:line="276" w:lineRule="auto"/>
        <w:rPr>
          <w:lang w:bidi="he-IL"/>
        </w:rPr>
      </w:pPr>
    </w:p>
    <w:p w:rsidR="00754428" w:rsidRPr="008F0D7E" w:rsidRDefault="00754428" w:rsidP="00570CAF">
      <w:pPr>
        <w:pStyle w:val="a3"/>
        <w:spacing w:line="276" w:lineRule="auto"/>
        <w:rPr>
          <w:lang w:bidi="he-IL"/>
        </w:rPr>
      </w:pPr>
      <w:r w:rsidRPr="008F0D7E">
        <w:rPr>
          <w:lang w:bidi="he-IL"/>
        </w:rPr>
        <w:t>2)</w:t>
      </w:r>
    </w:p>
    <w:p w:rsidR="00135CB7" w:rsidRPr="008F0D7E" w:rsidRDefault="00754428" w:rsidP="00570CAF">
      <w:pPr>
        <w:pStyle w:val="a3"/>
        <w:spacing w:line="276" w:lineRule="auto"/>
        <w:rPr>
          <w:noProof/>
        </w:rPr>
      </w:pPr>
      <w:r w:rsidRPr="008F0D7E">
        <w:rPr>
          <w:noProof/>
        </w:rPr>
        <w:drawing>
          <wp:inline distT="0" distB="0" distL="0" distR="0">
            <wp:extent cx="1435823" cy="1077625"/>
            <wp:effectExtent l="0" t="0" r="0" b="8255"/>
            <wp:docPr id="17" name="Рисунок 17" descr="http://kartiny.ucoz.ru/_ph/71/2/35825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rtiny.ucoz.ru/_ph/71/2/3582505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43" cy="11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1158949" cy="1158949"/>
            <wp:effectExtent l="0" t="0" r="3175" b="3175"/>
            <wp:docPr id="18" name="Рисунок 18" descr="&amp;Kcy;&amp;acy;&amp;kcy;&amp;icy;&amp;iecy; &amp;yacy;&amp;bcy;&amp;lcy;&amp;ocy;&amp;kcy;&amp;icy; &amp;vcy;&amp;ycy; &amp;pcy;&amp;rcy;&amp;iecy;&amp;dcy;&amp;pcy;&amp;ocy;&amp;chcy;&amp;icy;&amp;tcy;&amp;acy;&amp;iecy;&amp;tcy;&amp;ie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Kcy;&amp;acy;&amp;kcy;&amp;icy;&amp;iecy; &amp;yacy;&amp;bcy;&amp;lcy;&amp;ocy;&amp;kcy;&amp;icy; &amp;vcy;&amp;ycy; &amp;pcy;&amp;rcy;&amp;iecy;&amp;dcy;&amp;pcy;&amp;ocy;&amp;chcy;&amp;icy;&amp;tcy;&amp;acy;&amp;iecy;&amp;tcy;&amp;iecy;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30" cy="11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28" w:rsidRPr="008F0D7E" w:rsidRDefault="00135CB7" w:rsidP="00570CAF">
      <w:pPr>
        <w:pStyle w:val="a3"/>
        <w:spacing w:line="276" w:lineRule="auto"/>
        <w:rPr>
          <w:noProof/>
        </w:rPr>
      </w:pPr>
      <w:r w:rsidRPr="008F0D7E">
        <w:rPr>
          <w:noProof/>
        </w:rPr>
        <w:t>3)</w:t>
      </w:r>
    </w:p>
    <w:p w:rsidR="00754428" w:rsidRPr="008F0D7E" w:rsidRDefault="00135CB7" w:rsidP="00570CAF">
      <w:pPr>
        <w:pStyle w:val="a3"/>
        <w:spacing w:line="276" w:lineRule="auto"/>
        <w:rPr>
          <w:noProof/>
        </w:rPr>
      </w:pPr>
      <w:r w:rsidRPr="008F0D7E">
        <w:rPr>
          <w:noProof/>
        </w:rPr>
        <w:drawing>
          <wp:inline distT="0" distB="0" distL="0" distR="0">
            <wp:extent cx="982778" cy="1200929"/>
            <wp:effectExtent l="0" t="0" r="8255" b="0"/>
            <wp:docPr id="19" name="Рисунок 19" descr="Как нарисовать и раскрасить дерево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и раскрасить дерево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74" cy="12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1055454" cy="1084314"/>
            <wp:effectExtent l="0" t="0" r="0" b="1905"/>
            <wp:docPr id="21" name="Рисунок 21" descr="Листья :: Раскраски на тему 'Растения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ья :: Раскраски на тему 'Растения'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02" cy="110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925032" cy="1039485"/>
            <wp:effectExtent l="0" t="0" r="8890" b="8890"/>
            <wp:docPr id="22" name="Рисунок 22" descr="Раскраска Листья Страниц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а Листья Страница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21" cy="106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882432" cy="993436"/>
            <wp:effectExtent l="171450" t="152400" r="108585" b="149860"/>
            <wp:docPr id="20" name="Рисунок 20" descr="Листья деревьев / Раскраски / SolNet.EE - детский сайт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ья деревьев / Раскраски / SolNet.EE - детский сайт Солнышк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92156">
                      <a:off x="0" y="0"/>
                      <a:ext cx="913171" cy="102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B7" w:rsidRPr="008F0D7E" w:rsidRDefault="00135CB7" w:rsidP="00570CAF">
      <w:pPr>
        <w:pStyle w:val="a3"/>
        <w:spacing w:line="276" w:lineRule="auto"/>
        <w:rPr>
          <w:lang w:bidi="he-IL"/>
        </w:rPr>
      </w:pPr>
      <w:r w:rsidRPr="008F0D7E">
        <w:rPr>
          <w:noProof/>
        </w:rPr>
        <w:t>Учащиеся делают вывод, что данные предметы одинаковые по цвету , но разные по форме.</w:t>
      </w:r>
    </w:p>
    <w:p w:rsidR="00570CAF" w:rsidRPr="008F0D7E" w:rsidRDefault="00570CAF" w:rsidP="00570CAF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 xml:space="preserve"> Физкультминутка</w:t>
      </w:r>
    </w:p>
    <w:p w:rsidR="00570CAF" w:rsidRPr="008F0D7E" w:rsidRDefault="00570CAF" w:rsidP="00570CAF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</w:t>
      </w:r>
      <w:r w:rsidR="00135CB7" w:rsidRPr="008F0D7E">
        <w:rPr>
          <w:b/>
          <w:bCs/>
          <w:lang w:bidi="he-IL"/>
        </w:rPr>
        <w:t>Страницы 7-8.</w:t>
      </w:r>
    </w:p>
    <w:p w:rsidR="00570CAF" w:rsidRPr="008F0D7E" w:rsidRDefault="00570CAF" w:rsidP="00570CAF">
      <w:pPr>
        <w:pStyle w:val="a3"/>
        <w:spacing w:line="276" w:lineRule="auto"/>
        <w:ind w:left="48" w:right="484"/>
      </w:pPr>
      <w:r w:rsidRPr="008F0D7E">
        <w:rPr>
          <w:b/>
          <w:bCs/>
          <w:i/>
          <w:iCs/>
          <w:lang w:bidi="he-IL"/>
        </w:rPr>
        <w:t>Задание 1</w:t>
      </w:r>
    </w:p>
    <w:p w:rsidR="00570CAF" w:rsidRPr="008F0D7E" w:rsidRDefault="00581762" w:rsidP="00570CAF">
      <w:pPr>
        <w:pStyle w:val="a3"/>
        <w:spacing w:before="38" w:line="276" w:lineRule="auto"/>
        <w:ind w:left="57"/>
      </w:pPr>
      <w:r w:rsidRPr="008F0D7E">
        <w:t>Какие предметы находятся в комнате, в спальне, в ванной комнате? Обведите красным карандашом,  те предметы, которые находятся в ванной комнате, а синим- в спальне.</w:t>
      </w:r>
    </w:p>
    <w:p w:rsidR="00570CAF" w:rsidRPr="008F0D7E" w:rsidRDefault="00570CAF" w:rsidP="00570CAF">
      <w:pPr>
        <w:pStyle w:val="a3"/>
        <w:spacing w:line="276" w:lineRule="auto"/>
        <w:ind w:left="67" w:right="326"/>
      </w:pPr>
      <w:r w:rsidRPr="008F0D7E">
        <w:rPr>
          <w:i/>
          <w:iCs/>
        </w:rPr>
        <w:t xml:space="preserve">Задание </w:t>
      </w:r>
      <w:r w:rsidRPr="008F0D7E">
        <w:t xml:space="preserve">2. </w:t>
      </w:r>
    </w:p>
    <w:p w:rsidR="00570CAF" w:rsidRPr="008F0D7E" w:rsidRDefault="00581762" w:rsidP="00570CAF">
      <w:pPr>
        <w:pStyle w:val="a3"/>
        <w:spacing w:before="33" w:line="276" w:lineRule="auto"/>
        <w:ind w:left="38" w:right="67"/>
      </w:pPr>
      <w:r w:rsidRPr="008F0D7E">
        <w:t>Кто где живет? Соедините линией.</w:t>
      </w:r>
    </w:p>
    <w:p w:rsidR="00570CAF" w:rsidRPr="008F0D7E" w:rsidRDefault="00570CAF" w:rsidP="00570CAF">
      <w:pPr>
        <w:pStyle w:val="a3"/>
        <w:spacing w:line="276" w:lineRule="auto"/>
        <w:ind w:left="38" w:right="67"/>
      </w:pPr>
      <w:r w:rsidRPr="008F0D7E">
        <w:rPr>
          <w:i/>
          <w:iCs/>
        </w:rPr>
        <w:t xml:space="preserve">Задание </w:t>
      </w:r>
      <w:r w:rsidRPr="008F0D7E">
        <w:t xml:space="preserve">3. </w:t>
      </w:r>
    </w:p>
    <w:p w:rsidR="00581762" w:rsidRPr="008F0D7E" w:rsidRDefault="00581762" w:rsidP="00570CAF">
      <w:pPr>
        <w:pStyle w:val="a3"/>
        <w:spacing w:line="276" w:lineRule="auto"/>
        <w:ind w:left="38" w:right="67"/>
      </w:pPr>
      <w:r w:rsidRPr="008F0D7E">
        <w:rPr>
          <w:iCs/>
        </w:rPr>
        <w:t>Что объединяет ветки и кустарники. Раскрасьте. (Листья и ветки)</w:t>
      </w:r>
    </w:p>
    <w:p w:rsidR="00581762" w:rsidRPr="008F0D7E" w:rsidRDefault="00581762" w:rsidP="00570CAF">
      <w:pPr>
        <w:rPr>
          <w:rFonts w:ascii="Times New Roman" w:hAnsi="Times New Roman" w:cs="Times New Roman"/>
          <w:b/>
          <w:sz w:val="24"/>
          <w:szCs w:val="24"/>
        </w:rPr>
      </w:pPr>
    </w:p>
    <w:p w:rsidR="00570CAF" w:rsidRPr="008F0D7E" w:rsidRDefault="00570CAF" w:rsidP="00570CAF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4D5736" w:rsidRPr="008F0D7E" w:rsidRDefault="004D5736" w:rsidP="004D5736">
      <w:pPr>
        <w:pStyle w:val="60"/>
        <w:shd w:val="clear" w:color="auto" w:fill="auto"/>
        <w:tabs>
          <w:tab w:val="left" w:pos="404"/>
        </w:tabs>
        <w:spacing w:before="0" w:after="9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Домашнее задание (3 мин)</w:t>
      </w:r>
    </w:p>
    <w:p w:rsidR="004D5736" w:rsidRPr="008F0D7E" w:rsidRDefault="004D5736" w:rsidP="004D5736">
      <w:pPr>
        <w:pStyle w:val="3"/>
        <w:shd w:val="clear" w:color="auto" w:fill="auto"/>
        <w:spacing w:before="0" w:after="60" w:line="240" w:lineRule="auto"/>
        <w:ind w:left="20" w:right="8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lastRenderedPageBreak/>
        <w:t>Учитель называет объект и предлагает назвать, как можно больше его самых разнообразных признаков.</w:t>
      </w:r>
    </w:p>
    <w:p w:rsidR="004D5736" w:rsidRPr="008F0D7E" w:rsidRDefault="004D5736" w:rsidP="004D5736">
      <w:pPr>
        <w:pStyle w:val="3"/>
        <w:shd w:val="clear" w:color="auto" w:fill="auto"/>
        <w:spacing w:before="0" w:after="0" w:line="240" w:lineRule="auto"/>
        <w:ind w:left="20" w:righ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Желательно оговаривать, что домашние задания по логике можно обсуждать и выполнять вместе с родителями.</w:t>
      </w:r>
    </w:p>
    <w:p w:rsidR="004D5736" w:rsidRPr="008F0D7E" w:rsidRDefault="004D5736" w:rsidP="004D5736">
      <w:pPr>
        <w:pStyle w:val="a3"/>
        <w:spacing w:before="43"/>
        <w:ind w:left="14" w:right="24"/>
      </w:pPr>
    </w:p>
    <w:p w:rsidR="00570CAF" w:rsidRPr="008F0D7E" w:rsidRDefault="00570CAF">
      <w:pPr>
        <w:rPr>
          <w:rFonts w:ascii="Times New Roman" w:hAnsi="Times New Roman" w:cs="Times New Roman"/>
          <w:sz w:val="24"/>
          <w:szCs w:val="24"/>
        </w:rPr>
      </w:pPr>
    </w:p>
    <w:p w:rsidR="00581762" w:rsidRPr="008F0D7E" w:rsidRDefault="00581762">
      <w:pPr>
        <w:rPr>
          <w:rFonts w:ascii="Times New Roman" w:hAnsi="Times New Roman" w:cs="Times New Roman"/>
          <w:sz w:val="24"/>
          <w:szCs w:val="24"/>
        </w:rPr>
      </w:pPr>
    </w:p>
    <w:p w:rsidR="00581762" w:rsidRDefault="00581762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8F0D7E" w:rsidRPr="008F0D7E" w:rsidRDefault="008F0D7E">
      <w:pPr>
        <w:rPr>
          <w:rFonts w:ascii="Times New Roman" w:hAnsi="Times New Roman" w:cs="Times New Roman"/>
          <w:sz w:val="24"/>
          <w:szCs w:val="24"/>
        </w:rPr>
      </w:pP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Дата «___» __________ ______                                                                   ________________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Группа/класс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Занятие №4 </w:t>
      </w:r>
    </w:p>
    <w:p w:rsidR="00570CAF" w:rsidRPr="008F0D7E" w:rsidRDefault="00570CAF" w:rsidP="00570CAF">
      <w:pPr>
        <w:pStyle w:val="a3"/>
        <w:spacing w:line="254" w:lineRule="exact"/>
        <w:ind w:left="4" w:right="9" w:firstLine="288"/>
        <w:jc w:val="both"/>
      </w:pPr>
    </w:p>
    <w:p w:rsidR="00570CAF" w:rsidRPr="008F0D7E" w:rsidRDefault="00570CAF" w:rsidP="00E82B9E">
      <w:pPr>
        <w:pStyle w:val="a3"/>
        <w:spacing w:line="276" w:lineRule="auto"/>
      </w:pPr>
      <w:r w:rsidRPr="008F0D7E">
        <w:rPr>
          <w:b/>
        </w:rPr>
        <w:t xml:space="preserve">Тема: </w:t>
      </w:r>
      <w:r w:rsidR="0051332D" w:rsidRPr="008F0D7E">
        <w:rPr>
          <w:rFonts w:eastAsia="Times New Roman"/>
        </w:rPr>
        <w:t>Свойство: размер</w:t>
      </w:r>
    </w:p>
    <w:p w:rsidR="00570CAF" w:rsidRPr="008F0D7E" w:rsidRDefault="00570CAF" w:rsidP="00570CAF">
      <w:pPr>
        <w:pStyle w:val="a3"/>
        <w:spacing w:line="276" w:lineRule="auto"/>
        <w:ind w:left="1516"/>
        <w:rPr>
          <w:b/>
        </w:rPr>
      </w:pPr>
    </w:p>
    <w:p w:rsidR="00221EE4" w:rsidRPr="008F0D7E" w:rsidRDefault="00570CAF" w:rsidP="00221EE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b/>
          <w:sz w:val="24"/>
          <w:szCs w:val="24"/>
        </w:rPr>
        <w:t>Цель:</w:t>
      </w:r>
      <w:r w:rsidRPr="008F0D7E">
        <w:rPr>
          <w:rFonts w:ascii="Times New Roman" w:hAnsi="Times New Roman" w:cs="Times New Roman"/>
          <w:sz w:val="24"/>
          <w:szCs w:val="24"/>
        </w:rPr>
        <w:t xml:space="preserve">формирование умения сравнивать предметы по </w:t>
      </w:r>
      <w:r w:rsidR="00221EE4" w:rsidRPr="008F0D7E">
        <w:rPr>
          <w:rFonts w:ascii="Times New Roman" w:hAnsi="Times New Roman" w:cs="Times New Roman"/>
          <w:sz w:val="24"/>
          <w:szCs w:val="24"/>
        </w:rPr>
        <w:t>размеру</w:t>
      </w:r>
      <w:r w:rsidRPr="008F0D7E">
        <w:rPr>
          <w:rFonts w:ascii="Times New Roman" w:hAnsi="Times New Roman" w:cs="Times New Roman"/>
          <w:sz w:val="24"/>
          <w:szCs w:val="24"/>
        </w:rPr>
        <w:t>, находить их свойства и различия, используя слова «оди</w:t>
      </w:r>
      <w:r w:rsidRPr="008F0D7E">
        <w:rPr>
          <w:rFonts w:ascii="Times New Roman" w:hAnsi="Times New Roman" w:cs="Times New Roman"/>
          <w:sz w:val="24"/>
          <w:szCs w:val="24"/>
        </w:rPr>
        <w:softHyphen/>
        <w:t>на</w:t>
      </w:r>
      <w:r w:rsidRPr="008F0D7E">
        <w:rPr>
          <w:rFonts w:ascii="Times New Roman" w:hAnsi="Times New Roman" w:cs="Times New Roman"/>
          <w:w w:val="90"/>
          <w:sz w:val="24"/>
          <w:szCs w:val="24"/>
        </w:rPr>
        <w:t xml:space="preserve">ковые», </w:t>
      </w:r>
      <w:r w:rsidRPr="008F0D7E">
        <w:rPr>
          <w:rFonts w:ascii="Times New Roman" w:hAnsi="Times New Roman" w:cs="Times New Roman"/>
          <w:sz w:val="24"/>
          <w:szCs w:val="24"/>
        </w:rPr>
        <w:t xml:space="preserve">«разные»; выявление и формирование представлений </w:t>
      </w:r>
      <w:r w:rsidRPr="008F0D7E">
        <w:rPr>
          <w:rFonts w:ascii="Times New Roman" w:hAnsi="Times New Roman" w:cs="Times New Roman"/>
          <w:w w:val="166"/>
          <w:sz w:val="24"/>
          <w:szCs w:val="24"/>
        </w:rPr>
        <w:t>о ге</w:t>
      </w:r>
      <w:r w:rsidRPr="008F0D7E">
        <w:rPr>
          <w:rFonts w:ascii="Times New Roman" w:hAnsi="Times New Roman" w:cs="Times New Roman"/>
          <w:sz w:val="24"/>
          <w:szCs w:val="24"/>
        </w:rPr>
        <w:t>ометрических фигурах.</w:t>
      </w:r>
      <w:r w:rsidR="00221EE4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Учить оценивать результаты своей работы и работы товарищей, анализировать, делать выводы, применять полученные знания в повседневной жизни.</w:t>
      </w:r>
    </w:p>
    <w:p w:rsidR="00221EE4" w:rsidRPr="008F0D7E" w:rsidRDefault="00221EE4" w:rsidP="00221EE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Содействовать формированию правильной осанки.</w:t>
      </w:r>
    </w:p>
    <w:p w:rsidR="00570CAF" w:rsidRPr="008F0D7E" w:rsidRDefault="00581762" w:rsidP="00570CAF">
      <w:pPr>
        <w:pStyle w:val="a3"/>
        <w:spacing w:before="19" w:line="276" w:lineRule="auto"/>
        <w:ind w:left="9" w:right="9"/>
        <w:jc w:val="both"/>
      </w:pPr>
      <w:r w:rsidRPr="008F0D7E">
        <w:t>Научить различать предметы по размеру.</w:t>
      </w:r>
    </w:p>
    <w:p w:rsidR="00570CAF" w:rsidRPr="008F0D7E" w:rsidRDefault="00570CAF" w:rsidP="00570CAF">
      <w:pPr>
        <w:pStyle w:val="a3"/>
        <w:spacing w:line="276" w:lineRule="auto"/>
        <w:ind w:left="57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570CAF" w:rsidRPr="008F0D7E" w:rsidRDefault="00570CAF" w:rsidP="00570CAF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570CAF" w:rsidRPr="008F0D7E" w:rsidRDefault="00570CAF" w:rsidP="00570CAF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="00581762" w:rsidRPr="008F0D7E">
        <w:t>азбука-тетрадь Н.Амировой</w:t>
      </w:r>
      <w:r w:rsidRPr="008F0D7E">
        <w:t xml:space="preserve">, фишки. </w:t>
      </w:r>
    </w:p>
    <w:p w:rsidR="00570CAF" w:rsidRPr="008F0D7E" w:rsidRDefault="00570CAF" w:rsidP="00570CAF">
      <w:pPr>
        <w:pStyle w:val="a3"/>
        <w:spacing w:before="43" w:line="276" w:lineRule="auto"/>
        <w:ind w:left="14" w:right="24"/>
      </w:pPr>
    </w:p>
    <w:p w:rsidR="00570CAF" w:rsidRPr="008F0D7E" w:rsidRDefault="00570CAF" w:rsidP="00570CA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581762" w:rsidRPr="008F0D7E" w:rsidRDefault="00581762" w:rsidP="00581762">
      <w:pPr>
        <w:shd w:val="clear" w:color="auto" w:fill="FFFFFF"/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Зрительное внимание </w:t>
      </w:r>
    </w:p>
    <w:p w:rsidR="00581762" w:rsidRPr="008F0D7E" w:rsidRDefault="00581762" w:rsidP="00581762">
      <w:pPr>
        <w:shd w:val="clear" w:color="auto" w:fill="FFFFFF"/>
        <w:spacing w:before="259" w:after="0" w:line="240" w:lineRule="auto"/>
        <w:ind w:left="346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Игра «Что с чем поменяли местами?»</w:t>
      </w:r>
    </w:p>
    <w:p w:rsidR="00581762" w:rsidRPr="008F0D7E" w:rsidRDefault="00581762" w:rsidP="00581762">
      <w:pPr>
        <w:shd w:val="clear" w:color="auto" w:fill="FFFFFF"/>
        <w:spacing w:before="110" w:after="0" w:line="240" w:lineRule="auto"/>
        <w:ind w:left="10" w:right="1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2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развить произвольное зрительное внима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ние, научить запоминать заданную последователь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ность предметов.</w:t>
      </w:r>
    </w:p>
    <w:p w:rsidR="00581762" w:rsidRPr="008F0D7E" w:rsidRDefault="00581762" w:rsidP="00581762">
      <w:pPr>
        <w:shd w:val="clear" w:color="auto" w:fill="FFFFFF"/>
        <w:spacing w:after="0" w:line="240" w:lineRule="auto"/>
        <w:ind w:left="10" w:right="1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3-4 картинки с хорошо знакомы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ми ребенку предметами или 3-4 игрушки.</w:t>
      </w:r>
    </w:p>
    <w:p w:rsidR="00581762" w:rsidRPr="008F0D7E" w:rsidRDefault="00581762" w:rsidP="00581762">
      <w:pPr>
        <w:shd w:val="clear" w:color="auto" w:fill="FFFFFF"/>
        <w:spacing w:after="0" w:line="240" w:lineRule="auto"/>
        <w:ind w:left="5" w:right="5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После рассматривания картинок (иг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рушек) учитель раскладывает их на столе (доске)  и просит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запомнить, как они лежат друг за другом. Затем ре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бенок закрывает глаза, а взрослый меняет местами любые, желательно далеко лежащие друг от друга,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картинки (игрушки). Ребенок должен восстановить исходную последовательность картинок (игрушек).</w:t>
      </w:r>
    </w:p>
    <w:p w:rsidR="00581762" w:rsidRPr="008F0D7E" w:rsidRDefault="00581762" w:rsidP="00581762">
      <w:pPr>
        <w:shd w:val="clear" w:color="auto" w:fill="FFFFFF"/>
        <w:spacing w:after="0" w:line="240" w:lineRule="auto"/>
        <w:ind w:left="14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 5 годам ребенок должен сопровождать свои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действия предложениями о местонахождении кар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  <w:t>тинок (или игрушек).</w:t>
      </w:r>
    </w:p>
    <w:p w:rsidR="00581762" w:rsidRPr="008F0D7E" w:rsidRDefault="00581762" w:rsidP="00581762">
      <w:pPr>
        <w:shd w:val="clear" w:color="auto" w:fill="FFFFFF"/>
        <w:spacing w:after="0" w:line="240" w:lineRule="auto"/>
        <w:ind w:left="14" w:right="5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Например: «Картинка с мячиком лежала первой,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за ней шла кукла, пирамидка» и т. д. или «Поменя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7"/>
          <w:sz w:val="24"/>
          <w:szCs w:val="24"/>
        </w:rPr>
        <w:t>ли местами машинку и книжку».</w:t>
      </w:r>
    </w:p>
    <w:p w:rsidR="00570CAF" w:rsidRPr="008F0D7E" w:rsidRDefault="00570CAF" w:rsidP="00570CAF">
      <w:pPr>
        <w:pStyle w:val="a3"/>
        <w:spacing w:line="276" w:lineRule="auto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570CAF" w:rsidRPr="008F0D7E" w:rsidRDefault="005E3EAA" w:rsidP="005E3EAA">
      <w:pPr>
        <w:spacing w:after="0" w:line="240" w:lineRule="auto"/>
        <w:rPr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Звучит фонограмма песенки Винни-Пуха (один куплет). Учитель прикрепляет на доску изображение Винни-Пуха и Пятачка.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— Все они собрались идти в школу и взяли с собой разные предметы (книги, тетради, закладки, пеналы, карандаши — они одинаковые по форме и цвету, но различаются по размеру):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— два карандаша (длинный и короткий);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— две тетради (толстая и тонкая);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— закладки (широкая и узкая);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— пеналы (легкий и тяжелый);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— книги (большая и маленькая).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  Дети выясняют, чем различаются эти предметы, и пытаются определить, кому из указанных героев какой предмет принадлежит. Например, они говорят, что Винни-Пух больше Пятачка, значит, он мог взять большие предметы, а Пятачок — маленькие. Так, толстую тетрадь взял Винни-Пух, потому что он тоже толстый, а тонкую тетрадь, наверное, взял Пятачок — он худенький. И т. д.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70CAF" w:rsidRPr="008F0D7E" w:rsidRDefault="00570CAF" w:rsidP="00570CAF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>III.</w:t>
      </w:r>
      <w:r w:rsidRPr="008F0D7E">
        <w:rPr>
          <w:b/>
          <w:bCs/>
        </w:rPr>
        <w:t xml:space="preserve"> Игровая деятельность. </w:t>
      </w:r>
    </w:p>
    <w:p w:rsidR="00570CAF" w:rsidRPr="008F0D7E" w:rsidRDefault="00570CAF" w:rsidP="00570CAF">
      <w:pPr>
        <w:pStyle w:val="a3"/>
        <w:spacing w:line="276" w:lineRule="auto"/>
        <w:rPr>
          <w:b/>
          <w:bCs/>
        </w:rPr>
      </w:pPr>
      <w:r w:rsidRPr="008F0D7E">
        <w:rPr>
          <w:b/>
          <w:bCs/>
          <w:i/>
          <w:iCs/>
        </w:rPr>
        <w:t xml:space="preserve">Игра </w:t>
      </w:r>
      <w:r w:rsidRPr="008F0D7E">
        <w:rPr>
          <w:b/>
          <w:bCs/>
        </w:rPr>
        <w:t xml:space="preserve">1. </w:t>
      </w:r>
    </w:p>
    <w:p w:rsidR="005E3EAA" w:rsidRPr="008F0D7E" w:rsidRDefault="005E3EAA" w:rsidP="005E3E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Упражнение «Летает – не летает»</w:t>
      </w:r>
    </w:p>
    <w:p w:rsidR="005E3EAA" w:rsidRPr="008F0D7E" w:rsidRDefault="005E3EAA" w:rsidP="005E3EA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i/>
          <w:sz w:val="24"/>
          <w:szCs w:val="24"/>
        </w:rPr>
        <w:t xml:space="preserve"> Упражнение на развитие переключения внимания, произвольности выполнения движений. </w:t>
      </w:r>
    </w:p>
    <w:p w:rsidR="005E3EAA" w:rsidRPr="008F0D7E" w:rsidRDefault="005E3EAA" w:rsidP="005E3E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Дети садятся или становятся полукругом. Ведущий называет предметы. Если предмет летает - дети поднимают руки. Если не летает - руки у детей опущены. Ведущий может сознательно ошибаться, у многих ребят руки непроизвольно, в силу подражания будут подниматься. Необходимо своевременно удерживаться и не поднимать рук, когда назван нелетающий предмет.</w:t>
      </w:r>
    </w:p>
    <w:p w:rsidR="00570CAF" w:rsidRPr="008F0D7E" w:rsidRDefault="00570CAF" w:rsidP="00570CAF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5E3EAA" w:rsidRPr="008F0D7E" w:rsidRDefault="005E3EAA" w:rsidP="005E3EAA">
      <w:pPr>
        <w:shd w:val="clear" w:color="auto" w:fill="FFFFFF"/>
        <w:spacing w:before="298" w:after="0" w:line="240" w:lineRule="auto"/>
        <w:ind w:left="47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Игра «Повтори за мной действия»</w:t>
      </w:r>
    </w:p>
    <w:p w:rsidR="005E3EAA" w:rsidRPr="008F0D7E" w:rsidRDefault="005E3EAA" w:rsidP="005E3EAA">
      <w:pPr>
        <w:shd w:val="clear" w:color="auto" w:fill="FFFFFF"/>
        <w:spacing w:before="62" w:after="0" w:line="240" w:lineRule="auto"/>
        <w:ind w:left="149" w:right="48" w:firstLine="331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развить у детей зрительную и двигатель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  <w:t>ную память, координацию движений, научить их по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-1"/>
          <w:sz w:val="24"/>
          <w:szCs w:val="24"/>
        </w:rPr>
        <w:t>следовательному повторению действий за взрослым.</w:t>
      </w:r>
    </w:p>
    <w:p w:rsidR="005E3EAA" w:rsidRPr="008F0D7E" w:rsidRDefault="005E3EAA" w:rsidP="005E3EAA">
      <w:pPr>
        <w:shd w:val="clear" w:color="auto" w:fill="FFFFFF"/>
        <w:spacing w:after="0" w:line="240" w:lineRule="auto"/>
        <w:ind w:left="163" w:right="19" w:firstLine="336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Взрослый и ребенок стоят напротив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друг друга. Взрослый показывает ребенку 5-6 дви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жений, следующих сразу друг за другом, а ребенок 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должен запомнить их последовательность и самосто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ятельно повторить.</w:t>
      </w:r>
    </w:p>
    <w:p w:rsidR="005E3EAA" w:rsidRPr="008F0D7E" w:rsidRDefault="005E3EAA" w:rsidP="005E3EAA">
      <w:pPr>
        <w:shd w:val="clear" w:color="auto" w:fill="FFFFFF"/>
        <w:spacing w:after="0" w:line="240" w:lineRule="auto"/>
        <w:ind w:left="202" w:firstLine="331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Например: руки вверх - вперед - в стороны - на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пояс - присесть; руки вперед, присесть - руки вверх, </w:t>
      </w:r>
      <w:r w:rsidRPr="008F0D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встать - руки на поясе, прыжок.  </w:t>
      </w:r>
    </w:p>
    <w:p w:rsidR="005E3EAA" w:rsidRPr="008F0D7E" w:rsidRDefault="005E3EAA" w:rsidP="005E3EAA">
      <w:pPr>
        <w:shd w:val="clear" w:color="auto" w:fill="FFFFFF"/>
        <w:spacing w:after="0" w:line="240" w:lineRule="auto"/>
        <w:ind w:left="202" w:firstLine="331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</w:p>
    <w:p w:rsidR="00570CAF" w:rsidRPr="008F0D7E" w:rsidRDefault="00570CAF" w:rsidP="00570CAF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 xml:space="preserve"> Физкультминутка</w:t>
      </w:r>
    </w:p>
    <w:p w:rsidR="005E3EAA" w:rsidRPr="008F0D7E" w:rsidRDefault="005E3EAA" w:rsidP="005E3E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Топай, мишка,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Хлопай, мишка,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Приседай со мной, братишка.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Руки вверх, вперед и вниз,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Улыбайся и садись.</w:t>
      </w:r>
    </w:p>
    <w:p w:rsidR="005E3EAA" w:rsidRPr="008F0D7E" w:rsidRDefault="005E3EAA" w:rsidP="00570CAF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570CAF" w:rsidRPr="008F0D7E" w:rsidRDefault="00570CAF" w:rsidP="00570CAF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</w:t>
      </w:r>
      <w:r w:rsidR="005E3EAA" w:rsidRPr="008F0D7E">
        <w:rPr>
          <w:b/>
          <w:bCs/>
          <w:lang w:bidi="he-IL"/>
        </w:rPr>
        <w:t>Страницы 8-9</w:t>
      </w:r>
    </w:p>
    <w:p w:rsidR="00570CAF" w:rsidRPr="008F0D7E" w:rsidRDefault="00570CAF" w:rsidP="00570CAF">
      <w:pPr>
        <w:pStyle w:val="a3"/>
        <w:spacing w:line="276" w:lineRule="auto"/>
        <w:ind w:left="48" w:right="484"/>
      </w:pPr>
      <w:r w:rsidRPr="008F0D7E">
        <w:rPr>
          <w:b/>
          <w:bCs/>
          <w:i/>
          <w:iCs/>
          <w:lang w:bidi="he-IL"/>
        </w:rPr>
        <w:t>Задание 1</w:t>
      </w:r>
    </w:p>
    <w:p w:rsidR="00570CAF" w:rsidRPr="008F0D7E" w:rsidRDefault="005E3EAA" w:rsidP="00570CAF">
      <w:pPr>
        <w:pStyle w:val="a3"/>
        <w:spacing w:before="38" w:line="276" w:lineRule="auto"/>
        <w:ind w:left="57"/>
      </w:pPr>
      <w:r w:rsidRPr="008F0D7E">
        <w:t>Соедините линиями одинаков</w:t>
      </w:r>
      <w:r w:rsidR="004D3F2C" w:rsidRPr="008F0D7E">
        <w:t>ые предметы. Чем они отличаются,</w:t>
      </w:r>
      <w:r w:rsidRPr="008F0D7E">
        <w:t xml:space="preserve"> что было сначала, а что после?</w:t>
      </w:r>
    </w:p>
    <w:p w:rsidR="00570CAF" w:rsidRPr="008F0D7E" w:rsidRDefault="00570CAF" w:rsidP="00570CAF">
      <w:pPr>
        <w:pStyle w:val="a3"/>
        <w:spacing w:line="276" w:lineRule="auto"/>
        <w:ind w:left="67" w:right="326"/>
      </w:pPr>
      <w:r w:rsidRPr="008F0D7E">
        <w:rPr>
          <w:i/>
          <w:iCs/>
        </w:rPr>
        <w:t xml:space="preserve">Задание </w:t>
      </w:r>
      <w:r w:rsidRPr="008F0D7E">
        <w:t xml:space="preserve">2. </w:t>
      </w:r>
      <w:r w:rsidR="005E3EAA" w:rsidRPr="008F0D7E">
        <w:t>Раскрасьте большую елку, цветок с большим количеством лепестков, маленькую ракету и мяч среднего размера.</w:t>
      </w:r>
    </w:p>
    <w:p w:rsidR="00570CAF" w:rsidRPr="008F0D7E" w:rsidRDefault="00570CAF" w:rsidP="00570CAF">
      <w:pPr>
        <w:pStyle w:val="a3"/>
        <w:spacing w:line="276" w:lineRule="auto"/>
        <w:ind w:left="38" w:right="67"/>
      </w:pPr>
      <w:r w:rsidRPr="008F0D7E">
        <w:rPr>
          <w:i/>
          <w:iCs/>
        </w:rPr>
        <w:t xml:space="preserve">Задание </w:t>
      </w:r>
      <w:r w:rsidRPr="008F0D7E">
        <w:t xml:space="preserve">3. </w:t>
      </w:r>
      <w:r w:rsidR="005E3EAA" w:rsidRPr="008F0D7E">
        <w:t xml:space="preserve">Жук спрятал </w:t>
      </w:r>
      <w:r w:rsidR="004D3F2C" w:rsidRPr="008F0D7E">
        <w:t xml:space="preserve">фотографии </w:t>
      </w:r>
      <w:r w:rsidR="005E3EAA" w:rsidRPr="008F0D7E">
        <w:t>птиц</w:t>
      </w:r>
      <w:r w:rsidR="004D3F2C" w:rsidRPr="008F0D7E">
        <w:t>-</w:t>
      </w:r>
      <w:r w:rsidR="005E3EAA" w:rsidRPr="008F0D7E">
        <w:t>друзей в своей паутине, найдите и обведите их.</w:t>
      </w:r>
    </w:p>
    <w:p w:rsidR="004D3F2C" w:rsidRPr="008F0D7E" w:rsidRDefault="004D3F2C" w:rsidP="00570CAF">
      <w:pPr>
        <w:rPr>
          <w:rFonts w:ascii="Times New Roman" w:hAnsi="Times New Roman" w:cs="Times New Roman"/>
          <w:b/>
          <w:sz w:val="24"/>
          <w:szCs w:val="24"/>
        </w:rPr>
      </w:pPr>
    </w:p>
    <w:p w:rsidR="00570CAF" w:rsidRPr="008F0D7E" w:rsidRDefault="00570CAF" w:rsidP="00570CAF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570CAF" w:rsidRPr="008F0D7E" w:rsidRDefault="005E3EAA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— Кто сегодня помогал вам учиться?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— Какие задания вы запомнили?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— Чему учились на уроке?</w:t>
      </w:r>
    </w:p>
    <w:p w:rsidR="005E3EAA" w:rsidRPr="008F0D7E" w:rsidRDefault="005E3EAA">
      <w:pPr>
        <w:rPr>
          <w:rFonts w:ascii="Times New Roman" w:hAnsi="Times New Roman" w:cs="Times New Roman"/>
          <w:sz w:val="24"/>
          <w:szCs w:val="24"/>
        </w:rPr>
      </w:pPr>
    </w:p>
    <w:p w:rsidR="00A648FC" w:rsidRPr="008F0D7E" w:rsidRDefault="00A648FC">
      <w:pPr>
        <w:rPr>
          <w:rFonts w:ascii="Times New Roman" w:hAnsi="Times New Roman" w:cs="Times New Roman"/>
          <w:sz w:val="24"/>
          <w:szCs w:val="24"/>
        </w:rPr>
      </w:pPr>
    </w:p>
    <w:p w:rsidR="00A648FC" w:rsidRPr="008F0D7E" w:rsidRDefault="00A648FC">
      <w:pPr>
        <w:rPr>
          <w:noProof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417704" cy="6306207"/>
            <wp:effectExtent l="0" t="0" r="0" b="0"/>
            <wp:docPr id="24" name="Рисунок 24" descr="Клипарт детские отрисовки,герои сказок,мультяшные 1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ипарт детские отрисовки,герои сказок,мультяшные 1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49" cy="63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FC" w:rsidRPr="008F0D7E" w:rsidRDefault="00A648FC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4635062" cy="7815561"/>
            <wp:effectExtent l="0" t="0" r="0" b="0"/>
            <wp:docPr id="25" name="Рисунок 25" descr="Очень злой Пятачок. biser.info - всё о бисере и бисерном творче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чень злой Пятачок. biser.info - всё о бисере и бисерном творчеств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49" cy="78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AA" w:rsidRPr="008F0D7E" w:rsidRDefault="005E3EAA">
      <w:pPr>
        <w:rPr>
          <w:rFonts w:ascii="Times New Roman" w:hAnsi="Times New Roman" w:cs="Times New Roman"/>
          <w:sz w:val="24"/>
          <w:szCs w:val="24"/>
        </w:rPr>
      </w:pPr>
    </w:p>
    <w:p w:rsidR="005E3EAA" w:rsidRPr="008F0D7E" w:rsidRDefault="005E3EAA">
      <w:pPr>
        <w:rPr>
          <w:rFonts w:ascii="Times New Roman" w:hAnsi="Times New Roman" w:cs="Times New Roman"/>
          <w:sz w:val="24"/>
          <w:szCs w:val="24"/>
        </w:rPr>
      </w:pPr>
    </w:p>
    <w:p w:rsidR="005E3EAA" w:rsidRPr="008F0D7E" w:rsidRDefault="005E3EAA">
      <w:pPr>
        <w:rPr>
          <w:rFonts w:ascii="Times New Roman" w:hAnsi="Times New Roman" w:cs="Times New Roman"/>
          <w:sz w:val="24"/>
          <w:szCs w:val="24"/>
        </w:rPr>
      </w:pPr>
    </w:p>
    <w:p w:rsidR="005E3EAA" w:rsidRPr="008F0D7E" w:rsidRDefault="00A648FC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4209393" cy="4209393"/>
            <wp:effectExtent l="0" t="0" r="0" b="0"/>
            <wp:docPr id="26" name="Рисунок 26" descr="Веселые картинки для детей. Обои для рабочего стола с персонажами мультфильмов и детски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селые картинки для детей. Обои для рабочего стола с персонажами мультфильмов и детских книг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41" cy="42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AA" w:rsidRPr="008F0D7E" w:rsidRDefault="005E3EAA">
      <w:pPr>
        <w:rPr>
          <w:rFonts w:ascii="Times New Roman" w:hAnsi="Times New Roman" w:cs="Times New Roman"/>
          <w:sz w:val="24"/>
          <w:szCs w:val="24"/>
        </w:rPr>
      </w:pPr>
    </w:p>
    <w:p w:rsidR="005E3EAA" w:rsidRPr="008F0D7E" w:rsidRDefault="00A648FC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4727551" cy="4051738"/>
            <wp:effectExtent l="0" t="0" r="0" b="6350"/>
            <wp:docPr id="27" name="Рисунок 27" descr="Смертельно ядовитый паук в Днепродзержинске - Страница 3 - Днепродзержинск - Форум Днепродзержинска. Событ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мертельно ядовитый паук в Днепродзержинске - Страница 3 - Днепродзержинск - Форум Днепродзержинска. Событие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85" cy="405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AA" w:rsidRPr="008F0D7E" w:rsidRDefault="005E3EAA">
      <w:pPr>
        <w:rPr>
          <w:rFonts w:ascii="Times New Roman" w:hAnsi="Times New Roman" w:cs="Times New Roman"/>
          <w:sz w:val="24"/>
          <w:szCs w:val="24"/>
        </w:rPr>
      </w:pP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lastRenderedPageBreak/>
        <w:t>ЛОГИКА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Дата «___» __________ ______                                                                   ________________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Группа/класс</w:t>
      </w:r>
    </w:p>
    <w:p w:rsidR="00570CAF" w:rsidRPr="008F0D7E" w:rsidRDefault="00570CAF" w:rsidP="00570CA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Занятие №5 </w:t>
      </w:r>
    </w:p>
    <w:p w:rsidR="00570CAF" w:rsidRPr="008F0D7E" w:rsidRDefault="00570CAF" w:rsidP="00570CAF">
      <w:pPr>
        <w:pStyle w:val="a3"/>
        <w:spacing w:line="254" w:lineRule="exact"/>
        <w:ind w:left="4" w:right="9" w:firstLine="288"/>
        <w:jc w:val="both"/>
      </w:pPr>
    </w:p>
    <w:p w:rsidR="00570CAF" w:rsidRPr="008F0D7E" w:rsidRDefault="00CC452C" w:rsidP="00E82B9E">
      <w:pPr>
        <w:pStyle w:val="a3"/>
        <w:spacing w:line="276" w:lineRule="auto"/>
      </w:pPr>
      <w:r w:rsidRPr="008F0D7E">
        <w:rPr>
          <w:b/>
        </w:rPr>
        <w:t xml:space="preserve">ТЕМА: </w:t>
      </w:r>
      <w:r w:rsidR="0051332D" w:rsidRPr="008F0D7E">
        <w:t>Сравнение предметов</w:t>
      </w:r>
      <w:r w:rsidRPr="008F0D7E">
        <w:t>.</w:t>
      </w:r>
    </w:p>
    <w:p w:rsidR="00570CAF" w:rsidRPr="008F0D7E" w:rsidRDefault="00570CAF" w:rsidP="00570CAF">
      <w:pPr>
        <w:pStyle w:val="a3"/>
        <w:spacing w:line="276" w:lineRule="auto"/>
        <w:ind w:left="1516"/>
        <w:rPr>
          <w:b/>
        </w:rPr>
      </w:pPr>
    </w:p>
    <w:p w:rsidR="008B2F5F" w:rsidRPr="008F0D7E" w:rsidRDefault="00570CA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b/>
          <w:sz w:val="24"/>
          <w:szCs w:val="24"/>
        </w:rPr>
        <w:t>Цель:</w:t>
      </w:r>
      <w:r w:rsidRPr="008F0D7E">
        <w:rPr>
          <w:rFonts w:ascii="Times New Roman" w:hAnsi="Times New Roman" w:cs="Times New Roman"/>
          <w:sz w:val="24"/>
          <w:szCs w:val="24"/>
        </w:rPr>
        <w:t>формирование умения сравнивать предметы по различным признакам, находить их свойства и различия, используя слова «оди</w:t>
      </w:r>
      <w:r w:rsidRPr="008F0D7E">
        <w:rPr>
          <w:rFonts w:ascii="Times New Roman" w:hAnsi="Times New Roman" w:cs="Times New Roman"/>
          <w:sz w:val="24"/>
          <w:szCs w:val="24"/>
        </w:rPr>
        <w:softHyphen/>
        <w:t>на</w:t>
      </w:r>
      <w:r w:rsidRPr="008F0D7E">
        <w:rPr>
          <w:rFonts w:ascii="Times New Roman" w:hAnsi="Times New Roman" w:cs="Times New Roman"/>
          <w:w w:val="90"/>
          <w:sz w:val="24"/>
          <w:szCs w:val="24"/>
        </w:rPr>
        <w:t xml:space="preserve">ковые», </w:t>
      </w:r>
      <w:r w:rsidRPr="008F0D7E">
        <w:rPr>
          <w:rFonts w:ascii="Times New Roman" w:hAnsi="Times New Roman" w:cs="Times New Roman"/>
          <w:sz w:val="24"/>
          <w:szCs w:val="24"/>
        </w:rPr>
        <w:t xml:space="preserve">«разные»; </w:t>
      </w:r>
      <w:r w:rsidR="008B2F5F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Учить оценивать результаты своей работы и работы товарищей, анализировать, делать выводы, применять полученные знания в повседневной жизни.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Содействовать формированию правильной осанки.</w:t>
      </w:r>
    </w:p>
    <w:p w:rsidR="00570CAF" w:rsidRPr="008F0D7E" w:rsidRDefault="00570CAF" w:rsidP="00570CAF">
      <w:pPr>
        <w:pStyle w:val="a3"/>
        <w:spacing w:before="19" w:line="276" w:lineRule="auto"/>
        <w:ind w:left="9" w:right="9"/>
        <w:jc w:val="both"/>
      </w:pPr>
    </w:p>
    <w:p w:rsidR="00570CAF" w:rsidRPr="008F0D7E" w:rsidRDefault="00570CAF" w:rsidP="00570CAF">
      <w:pPr>
        <w:pStyle w:val="a3"/>
        <w:spacing w:line="276" w:lineRule="auto"/>
        <w:ind w:left="57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570CAF" w:rsidRPr="008F0D7E" w:rsidRDefault="00570CAF" w:rsidP="00570CAF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D115EB" w:rsidRPr="008F0D7E" w:rsidRDefault="00D115EB" w:rsidP="00D115EB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 xml:space="preserve">азбука-тетрадь Н.Амировой. </w:t>
      </w:r>
    </w:p>
    <w:p w:rsidR="00570CAF" w:rsidRPr="008F0D7E" w:rsidRDefault="00570CAF" w:rsidP="00570CAF">
      <w:pPr>
        <w:pStyle w:val="a3"/>
        <w:spacing w:before="43" w:line="276" w:lineRule="auto"/>
        <w:ind w:left="14" w:right="24"/>
      </w:pPr>
    </w:p>
    <w:p w:rsidR="00570CAF" w:rsidRPr="008F0D7E" w:rsidRDefault="00570CAF" w:rsidP="00570C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570CAF" w:rsidRPr="008F0D7E" w:rsidRDefault="00570CAF" w:rsidP="00570CAF">
      <w:pPr>
        <w:pStyle w:val="a3"/>
        <w:spacing w:line="276" w:lineRule="auto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CC452C" w:rsidRPr="008F0D7E" w:rsidRDefault="00CC452C" w:rsidP="00CC45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Упражнение «Съедобное – несъедобное» </w:t>
      </w:r>
    </w:p>
    <w:p w:rsidR="00CC452C" w:rsidRPr="008F0D7E" w:rsidRDefault="00CC452C" w:rsidP="00CC45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i/>
          <w:sz w:val="24"/>
          <w:szCs w:val="24"/>
        </w:rPr>
        <w:t xml:space="preserve"> Упражнение на развитие переключения внимания. </w:t>
      </w:r>
    </w:p>
    <w:p w:rsidR="00CC452C" w:rsidRPr="008F0D7E" w:rsidRDefault="00CC452C" w:rsidP="00CC4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Ведущий по очереди кидает участникам мячик и при этом называет предметы (съедобные и несъедобные). Если предмет съедобный, мячик ловится, если нет - отбрасывается. </w:t>
      </w:r>
    </w:p>
    <w:p w:rsidR="00CC452C" w:rsidRPr="008F0D7E" w:rsidRDefault="00CC452C" w:rsidP="00CC452C">
      <w:pPr>
        <w:pStyle w:val="a3"/>
        <w:spacing w:before="43" w:line="276" w:lineRule="auto"/>
        <w:ind w:left="14" w:right="24"/>
        <w:rPr>
          <w:b/>
          <w:bCs/>
          <w:w w:val="82"/>
        </w:rPr>
      </w:pPr>
    </w:p>
    <w:p w:rsidR="00CC452C" w:rsidRPr="008F0D7E" w:rsidRDefault="00CC452C" w:rsidP="00CC452C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CC452C" w:rsidRPr="008F0D7E" w:rsidRDefault="00CC452C" w:rsidP="00CC452C">
      <w:pPr>
        <w:pStyle w:val="a3"/>
        <w:spacing w:line="276" w:lineRule="auto"/>
      </w:pPr>
      <w:r w:rsidRPr="008F0D7E">
        <w:rPr>
          <w:b/>
          <w:bCs/>
          <w:i/>
          <w:iCs/>
        </w:rPr>
        <w:t xml:space="preserve">Игра </w:t>
      </w:r>
      <w:r w:rsidRPr="008F0D7E">
        <w:rPr>
          <w:b/>
          <w:bCs/>
        </w:rPr>
        <w:t xml:space="preserve">1. </w:t>
      </w:r>
      <w:r w:rsidRPr="008F0D7E">
        <w:rPr>
          <w:b/>
          <w:bCs/>
          <w:color w:val="000000"/>
          <w:spacing w:val="-2"/>
        </w:rPr>
        <w:t xml:space="preserve"> «Запомни пары»</w:t>
      </w:r>
    </w:p>
    <w:p w:rsidR="00CC452C" w:rsidRPr="008F0D7E" w:rsidRDefault="00CC452C" w:rsidP="00CC452C">
      <w:pPr>
        <w:shd w:val="clear" w:color="auto" w:fill="FFFFFF"/>
        <w:spacing w:before="115" w:line="269" w:lineRule="exact"/>
        <w:ind w:right="19" w:firstLine="317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5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развить зрительную память и ассоциа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тивное мышление детей, тренировать их в умении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соотносить подходящие по смыслу предметы.</w:t>
      </w:r>
    </w:p>
    <w:p w:rsidR="00CC452C" w:rsidRPr="008F0D7E" w:rsidRDefault="00CC452C" w:rsidP="00CC452C">
      <w:pPr>
        <w:shd w:val="clear" w:color="auto" w:fill="FFFFFF"/>
        <w:spacing w:line="269" w:lineRule="exact"/>
        <w:ind w:right="19" w:firstLine="317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7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знакомые ребенку предметные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картинки, из которых можно составить пары, под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ходящие друг другу по смыслу.</w:t>
      </w:r>
    </w:p>
    <w:p w:rsidR="00CC452C" w:rsidRPr="008F0D7E" w:rsidRDefault="00CC452C" w:rsidP="00CC452C">
      <w:pPr>
        <w:shd w:val="clear" w:color="auto" w:fill="FFFFFF"/>
        <w:spacing w:line="269" w:lineRule="exact"/>
        <w:ind w:right="19" w:firstLine="317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5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Картинки перемешиваются и раскла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дываются на столе. Взрослый произносит слова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к каждому из которых ребенок подбирает соответст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вующую картинку и подходящую ей по смыслу пар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ную картинку.</w:t>
      </w:r>
    </w:p>
    <w:p w:rsidR="00CC452C" w:rsidRPr="008F0D7E" w:rsidRDefault="00CC452C" w:rsidP="00CC452C">
      <w:pPr>
        <w:shd w:val="clear" w:color="auto" w:fill="FFFFFF"/>
        <w:spacing w:line="274" w:lineRule="exact"/>
        <w:ind w:left="38" w:right="158" w:firstLine="331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</w:rPr>
        <w:t>Например: ваза - цветы, собака - ошейник, ключ -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замок, тарелка - ложка и т. д. По мере тренировки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взрослый может проводить игру на слух (без карти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нок), называя одно слово из пары, а ребенок должен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вспомнить и назвать второе.</w:t>
      </w:r>
    </w:p>
    <w:p w:rsidR="00724362" w:rsidRPr="008F0D7E" w:rsidRDefault="00724362" w:rsidP="00724362">
      <w:pPr>
        <w:spacing w:after="0" w:line="240" w:lineRule="auto"/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724362" w:rsidRPr="008F0D7E" w:rsidRDefault="00724362" w:rsidP="00570CAF">
      <w:pPr>
        <w:pStyle w:val="a3"/>
        <w:spacing w:line="276" w:lineRule="auto"/>
        <w:rPr>
          <w:b/>
          <w:bCs/>
        </w:rPr>
      </w:pPr>
    </w:p>
    <w:p w:rsidR="00570CAF" w:rsidRPr="008F0D7E" w:rsidRDefault="00570CAF" w:rsidP="00570CAF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– Угадайте, кто следующий участник ?</w:t>
      </w:r>
    </w:p>
    <w:p w:rsidR="00625D82" w:rsidRPr="008F0D7E" w:rsidRDefault="00625D82" w:rsidP="00625D8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Маленький рост,</w:t>
      </w:r>
    </w:p>
    <w:p w:rsidR="00625D82" w:rsidRPr="008F0D7E" w:rsidRDefault="00625D82" w:rsidP="00625D8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Длинный хвост,</w:t>
      </w:r>
    </w:p>
    <w:p w:rsidR="00625D82" w:rsidRPr="008F0D7E" w:rsidRDefault="00625D82" w:rsidP="00625D8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Серенькая шубка,</w:t>
      </w:r>
    </w:p>
    <w:p w:rsidR="00625D82" w:rsidRPr="008F0D7E" w:rsidRDefault="00625D82" w:rsidP="00625D82">
      <w:pPr>
        <w:tabs>
          <w:tab w:val="left" w:pos="1395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Остренькие зубки.     </w:t>
      </w:r>
      <w:r w:rsidRPr="008F0D7E">
        <w:rPr>
          <w:rFonts w:ascii="Times New Roman" w:hAnsi="Times New Roman" w:cs="Times New Roman"/>
          <w:i/>
          <w:sz w:val="24"/>
          <w:szCs w:val="24"/>
        </w:rPr>
        <w:t>(мышка)</w:t>
      </w:r>
    </w:p>
    <w:p w:rsidR="00625D82" w:rsidRPr="008F0D7E" w:rsidRDefault="00625D82" w:rsidP="00625D82">
      <w:pPr>
        <w:tabs>
          <w:tab w:val="left" w:pos="13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tabs>
          <w:tab w:val="left" w:pos="13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 большом экране демонстрируется изображение мышки.</w:t>
      </w:r>
    </w:p>
    <w:p w:rsidR="00625D82" w:rsidRPr="008F0D7E" w:rsidRDefault="00625D82" w:rsidP="00625D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362" w:rsidRPr="008F0D7E" w:rsidRDefault="00724362" w:rsidP="00570CAF">
      <w:pPr>
        <w:pStyle w:val="a3"/>
        <w:spacing w:line="276" w:lineRule="auto"/>
        <w:rPr>
          <w:bCs/>
        </w:rPr>
      </w:pPr>
      <w:r w:rsidRPr="008F0D7E">
        <w:rPr>
          <w:bCs/>
        </w:rPr>
        <w:t xml:space="preserve">Мышонок гостил у бабушки в деревне. Там он узнал очень много интересного. Каких животных нельзя увидеть в деревне? (Учитель выставляет картинки животных: корову, козленка, барана, петушка, крокодила, кенгуру, пингвина) </w:t>
      </w:r>
    </w:p>
    <w:p w:rsidR="00CC452C" w:rsidRPr="008F0D7E" w:rsidRDefault="00CC452C" w:rsidP="00CC452C">
      <w:pPr>
        <w:shd w:val="clear" w:color="auto" w:fill="FFFFFF"/>
        <w:spacing w:before="370"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Игра «Подбери недостающую деталь»</w:t>
      </w:r>
    </w:p>
    <w:p w:rsidR="00CC452C" w:rsidRPr="008F0D7E" w:rsidRDefault="00CC452C" w:rsidP="00CC452C">
      <w:pPr>
        <w:shd w:val="clear" w:color="auto" w:fill="FFFFFF"/>
        <w:spacing w:before="106" w:after="0" w:line="240" w:lineRule="auto"/>
        <w:ind w:right="48"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научить детей находить недостающую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деталь предмета среди других.</w:t>
      </w:r>
    </w:p>
    <w:p w:rsidR="00CC452C" w:rsidRPr="008F0D7E" w:rsidRDefault="00CC452C" w:rsidP="00CC452C">
      <w:pPr>
        <w:shd w:val="clear" w:color="auto" w:fill="FFFFFF"/>
        <w:spacing w:after="0" w:line="240" w:lineRule="auto"/>
        <w:ind w:right="38"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предметные картинки с недостаю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щей (пустой) частью в форме круга или квадрата, </w:t>
      </w:r>
      <w:r w:rsidRPr="008F0D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отдельные вырезанные элементы (кружочки или 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квадратики) для этих картинок.</w:t>
      </w:r>
    </w:p>
    <w:p w:rsidR="00CC452C" w:rsidRPr="008F0D7E" w:rsidRDefault="00CC452C" w:rsidP="00CC452C">
      <w:pPr>
        <w:shd w:val="clear" w:color="auto" w:fill="FFFFFF"/>
        <w:spacing w:after="0" w:line="240" w:lineRule="auto"/>
        <w:ind w:right="29"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8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Ребенку предъявляется карточка 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с 6 предметами или ряд из 5-6 предметных карти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нок и соответствующее количество вырезанных эле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ментов, недостающих этим предметам. Ребенок дол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жен разложить элементы по своим местам так, что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бы получилась целая картинка.</w:t>
      </w:r>
    </w:p>
    <w:p w:rsidR="00CC452C" w:rsidRPr="008F0D7E" w:rsidRDefault="00CC452C" w:rsidP="00CC452C">
      <w:pPr>
        <w:shd w:val="clear" w:color="auto" w:fill="FFFFFF"/>
        <w:spacing w:after="0" w:line="240" w:lineRule="auto"/>
        <w:ind w:firstLine="539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570CAF" w:rsidRPr="008F0D7E" w:rsidRDefault="00570CAF" w:rsidP="00CC452C">
      <w:pPr>
        <w:pStyle w:val="a3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>Работа в учебном пособии.</w:t>
      </w:r>
      <w:r w:rsidR="004D3F2C" w:rsidRPr="008F0D7E">
        <w:rPr>
          <w:b/>
          <w:bCs/>
          <w:lang w:bidi="he-IL"/>
        </w:rPr>
        <w:t xml:space="preserve"> Страница 10</w:t>
      </w:r>
    </w:p>
    <w:p w:rsidR="00570CAF" w:rsidRPr="008F0D7E" w:rsidRDefault="00570CAF" w:rsidP="00CC452C">
      <w:pPr>
        <w:pStyle w:val="a3"/>
        <w:ind w:left="48" w:right="484"/>
        <w:rPr>
          <w:b/>
          <w:bCs/>
          <w:i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</w:p>
    <w:p w:rsidR="004D3F2C" w:rsidRPr="008F0D7E" w:rsidRDefault="004D3F2C" w:rsidP="00CC452C">
      <w:pPr>
        <w:pStyle w:val="a3"/>
        <w:ind w:left="48" w:right="484"/>
      </w:pPr>
      <w:r w:rsidRPr="008F0D7E">
        <w:rPr>
          <w:b/>
          <w:bCs/>
          <w:i/>
          <w:iCs/>
          <w:lang w:bidi="he-IL"/>
        </w:rPr>
        <w:t>Найдите и раскрасьте одинаковых кукол.</w:t>
      </w:r>
    </w:p>
    <w:p w:rsidR="00570CAF" w:rsidRPr="008F0D7E" w:rsidRDefault="00570CAF" w:rsidP="00CC452C">
      <w:pPr>
        <w:pStyle w:val="a3"/>
        <w:spacing w:before="38"/>
        <w:ind w:left="57"/>
      </w:pPr>
    </w:p>
    <w:p w:rsidR="00570CAF" w:rsidRPr="008F0D7E" w:rsidRDefault="00570CAF" w:rsidP="00CC45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0CAF" w:rsidRPr="008F0D7E" w:rsidRDefault="00570CAF" w:rsidP="00CC4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570CAF" w:rsidRPr="008F0D7E" w:rsidRDefault="00570CAF" w:rsidP="00CC4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– Молодцы! Вы хорошо потрудились. Поблагодарим зверят за работу. И вам тоже я хочу сказать спасибо. Мы провели время с пользой.</w:t>
      </w: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– Чему мы научились на уроке? Что нового узнали? Что понравилось, запомнилось больше всего?</w:t>
      </w:r>
    </w:p>
    <w:p w:rsidR="00570CAF" w:rsidRPr="008F0D7E" w:rsidRDefault="00570CAF" w:rsidP="00CC4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F2C" w:rsidRPr="008F0D7E" w:rsidRDefault="004D3F2C" w:rsidP="00CC4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F2C" w:rsidRPr="008F0D7E" w:rsidRDefault="00625D82" w:rsidP="00CC4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709920" cy="4603750"/>
            <wp:effectExtent l="0" t="0" r="5080" b="6350"/>
            <wp:docPr id="23" name="Рисунок 23" descr="Смешные лтучие мышки в картинках - просмотр прико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ешные лтучие мышки в картинках - просмотр приколо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82" w:rsidRPr="008F0D7E" w:rsidRDefault="00625D82" w:rsidP="00CC4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CC4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CC4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F2C" w:rsidRPr="008F0D7E" w:rsidRDefault="00625D82" w:rsidP="00CC4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3941379" cy="3941379"/>
            <wp:effectExtent l="0" t="0" r="2540" b="2540"/>
            <wp:docPr id="28" name="Рисунок 28" descr="Оригинал - Схема вышивки &quot;мышонок&quot; - Схемы вышивки - lucha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игинал - Схема вышивки &quot;мышонок&quot; - Схемы вышивки - lucha -…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50" cy="39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AF" w:rsidRPr="008F0D7E" w:rsidRDefault="00570CAF" w:rsidP="004D3F2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570CAF" w:rsidRPr="008F0D7E" w:rsidRDefault="00570CAF" w:rsidP="00CC45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Дата «___» __________ ______                                   </w:t>
      </w:r>
      <w:r w:rsidR="004D3F2C"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="004D3F2C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570CAF" w:rsidRPr="008F0D7E" w:rsidRDefault="00570CAF" w:rsidP="00CC45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70CAF" w:rsidRPr="008F0D7E" w:rsidRDefault="00570CAF" w:rsidP="004D3F2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</w:t>
      </w:r>
      <w:r w:rsidR="004D3F2C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6</w:t>
      </w:r>
    </w:p>
    <w:p w:rsidR="00570CAF" w:rsidRPr="008F0D7E" w:rsidRDefault="00570CAF" w:rsidP="00CC452C">
      <w:pPr>
        <w:pStyle w:val="a3"/>
        <w:ind w:left="4" w:right="9" w:firstLine="288"/>
      </w:pPr>
    </w:p>
    <w:p w:rsidR="00570CAF" w:rsidRPr="008F0D7E" w:rsidRDefault="00570CAF" w:rsidP="00E82B9E">
      <w:pPr>
        <w:pStyle w:val="a3"/>
        <w:jc w:val="both"/>
        <w:rPr>
          <w:b/>
        </w:rPr>
      </w:pPr>
      <w:r w:rsidRPr="008F0D7E">
        <w:rPr>
          <w:b/>
        </w:rPr>
        <w:t xml:space="preserve">Тема: </w:t>
      </w:r>
      <w:r w:rsidR="0051332D" w:rsidRPr="008F0D7E">
        <w:t>Сравнение предметов по двум признакам</w:t>
      </w:r>
    </w:p>
    <w:p w:rsidR="00570CAF" w:rsidRPr="008F0D7E" w:rsidRDefault="00570CAF" w:rsidP="00CC452C">
      <w:pPr>
        <w:pStyle w:val="a3"/>
        <w:ind w:left="1516"/>
        <w:rPr>
          <w:b/>
        </w:rPr>
      </w:pPr>
    </w:p>
    <w:p w:rsidR="00570CAF" w:rsidRPr="008F0D7E" w:rsidRDefault="00570CAF" w:rsidP="008B2F5F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4"/>
          <w:szCs w:val="24"/>
        </w:rPr>
      </w:pPr>
      <w:r w:rsidRPr="008F0D7E">
        <w:rPr>
          <w:b/>
          <w:sz w:val="24"/>
          <w:szCs w:val="24"/>
        </w:rPr>
        <w:t>Цель:</w:t>
      </w:r>
      <w:r w:rsidRPr="008F0D7E">
        <w:rPr>
          <w:rFonts w:ascii="Times New Roman" w:hAnsi="Times New Roman" w:cs="Times New Roman"/>
          <w:sz w:val="24"/>
          <w:szCs w:val="24"/>
        </w:rPr>
        <w:t xml:space="preserve">формирование умения сравнивать предметы по </w:t>
      </w:r>
      <w:r w:rsidR="00625D82" w:rsidRPr="008F0D7E">
        <w:rPr>
          <w:rFonts w:ascii="Times New Roman" w:hAnsi="Times New Roman" w:cs="Times New Roman"/>
          <w:sz w:val="24"/>
          <w:szCs w:val="24"/>
        </w:rPr>
        <w:t>двум</w:t>
      </w:r>
      <w:r w:rsidRPr="008F0D7E">
        <w:rPr>
          <w:rFonts w:ascii="Times New Roman" w:hAnsi="Times New Roman" w:cs="Times New Roman"/>
          <w:sz w:val="24"/>
          <w:szCs w:val="24"/>
        </w:rPr>
        <w:t xml:space="preserve"> признакам, </w:t>
      </w:r>
      <w:r w:rsidR="00625D82" w:rsidRPr="008F0D7E">
        <w:rPr>
          <w:rFonts w:ascii="Times New Roman" w:hAnsi="Times New Roman" w:cs="Times New Roman"/>
          <w:sz w:val="24"/>
          <w:szCs w:val="24"/>
        </w:rPr>
        <w:t xml:space="preserve">развивать мыслительные операции, внимание, память, речь, познавательные интересы; воспитывать интерес к </w:t>
      </w:r>
      <w:r w:rsidR="008B2F5F" w:rsidRPr="008F0D7E">
        <w:rPr>
          <w:rFonts w:ascii="Times New Roman" w:hAnsi="Times New Roman" w:cs="Times New Roman"/>
          <w:sz w:val="24"/>
          <w:szCs w:val="24"/>
        </w:rPr>
        <w:t>предмету</w:t>
      </w:r>
      <w:r w:rsidR="00625D82" w:rsidRPr="008F0D7E">
        <w:rPr>
          <w:rFonts w:ascii="Times New Roman" w:hAnsi="Times New Roman" w:cs="Times New Roman"/>
          <w:sz w:val="24"/>
          <w:szCs w:val="24"/>
        </w:rPr>
        <w:t xml:space="preserve">, целеустремлённость, усидчивость.   </w:t>
      </w:r>
      <w:r w:rsidR="008B2F5F" w:rsidRPr="008F0D7E">
        <w:rPr>
          <w:rFonts w:ascii="Times New Roman" w:eastAsia="Times New Roman" w:hAnsi="Times New Roman" w:cs="Times New Roman"/>
          <w:sz w:val="24"/>
          <w:szCs w:val="24"/>
        </w:rPr>
        <w:t xml:space="preserve">расширение кругозора учащихся; </w:t>
      </w:r>
    </w:p>
    <w:p w:rsidR="00570CAF" w:rsidRPr="008F0D7E" w:rsidRDefault="00570CAF" w:rsidP="00625D82">
      <w:pPr>
        <w:pStyle w:val="a3"/>
        <w:ind w:left="57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570CAF" w:rsidRPr="008F0D7E" w:rsidRDefault="00570CAF" w:rsidP="00CC452C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570CAF" w:rsidRPr="008F0D7E" w:rsidRDefault="00570CAF" w:rsidP="00625D82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>Раздаточный:</w:t>
      </w:r>
      <w:r w:rsidR="00D115EB" w:rsidRPr="008F0D7E">
        <w:rPr>
          <w:i/>
          <w:iCs/>
        </w:rPr>
        <w:t xml:space="preserve">: </w:t>
      </w:r>
      <w:r w:rsidR="00D115EB" w:rsidRPr="008F0D7E">
        <w:t xml:space="preserve">азбука-тетрадь Н.Амировой, </w:t>
      </w:r>
      <w:r w:rsidRPr="008F0D7E">
        <w:t xml:space="preserve">бумага для рисования, </w:t>
      </w:r>
      <w:r w:rsidR="005F7151" w:rsidRPr="008F0D7E">
        <w:t>листья березы, дуба, клена</w:t>
      </w:r>
      <w:r w:rsidRPr="008F0D7E">
        <w:t xml:space="preserve">. </w:t>
      </w:r>
    </w:p>
    <w:p w:rsidR="00570CAF" w:rsidRPr="008F0D7E" w:rsidRDefault="00570CAF" w:rsidP="00CC452C">
      <w:pPr>
        <w:pStyle w:val="a3"/>
        <w:spacing w:before="43"/>
        <w:ind w:left="14" w:right="24"/>
      </w:pPr>
    </w:p>
    <w:p w:rsidR="00570CAF" w:rsidRPr="008F0D7E" w:rsidRDefault="00570CAF" w:rsidP="00CC4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625D82" w:rsidRPr="008F0D7E" w:rsidRDefault="00625D82" w:rsidP="00CC452C">
      <w:pPr>
        <w:pStyle w:val="a3"/>
        <w:ind w:left="57"/>
        <w:rPr>
          <w:b/>
          <w:bCs/>
          <w:w w:val="82"/>
        </w:rPr>
      </w:pPr>
    </w:p>
    <w:p w:rsidR="00570CAF" w:rsidRPr="008F0D7E" w:rsidRDefault="00570CAF" w:rsidP="00CC452C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5F7151" w:rsidRPr="008F0D7E" w:rsidRDefault="00824A2B" w:rsidP="005F71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A2B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0" o:spid="_x0000_s1043" type="#_x0000_t32" style="position:absolute;margin-left:535.45pt;margin-top:-38.05pt;width:4.6pt;height:638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"/>
        </w:pict>
      </w:r>
      <w:r w:rsidR="005F7151" w:rsidRPr="008F0D7E">
        <w:rPr>
          <w:rFonts w:ascii="Times New Roman" w:hAnsi="Times New Roman" w:cs="Times New Roman"/>
          <w:b/>
          <w:sz w:val="24"/>
          <w:szCs w:val="24"/>
          <w:u w:val="single"/>
        </w:rPr>
        <w:t>Упражнение "Сходство и различие"</w:t>
      </w:r>
    </w:p>
    <w:p w:rsidR="005F7151" w:rsidRPr="008F0D7E" w:rsidRDefault="005F7151" w:rsidP="005F715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i/>
          <w:sz w:val="24"/>
          <w:szCs w:val="24"/>
        </w:rPr>
        <w:t xml:space="preserve">Упражнение направленное на развитие способности мышления сравнивать между собой разные объекты. </w:t>
      </w:r>
    </w:p>
    <w:p w:rsidR="005F7151" w:rsidRPr="008F0D7E" w:rsidRDefault="005F7151" w:rsidP="005F7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Детям предлагается сравнить между собой различные предметы и понятия. Например: молоко и вода, корова и лошадь, самолет и поезд, — при этом можно использовать и их изображение. Для более старших детей понятия могут быть сложнее: картина и фотография, утро и вечер, упрямство и настойчивость. Отметьте общее число правильных ответов, количество ошибок (сравнение по разным основаниям), соотношение отмеченных признаков сходства и различия, преобладающие признаки (внешние, функциональные, классо-родовые отношения и проч.). Выигрывает тот, кто предложил больше оснований для сравнения или тот, кто назвал признак последним.</w:t>
      </w:r>
    </w:p>
    <w:p w:rsidR="00570CAF" w:rsidRPr="008F0D7E" w:rsidRDefault="00570CAF" w:rsidP="00CC452C">
      <w:pPr>
        <w:pStyle w:val="a3"/>
        <w:spacing w:before="43"/>
        <w:ind w:left="14" w:right="24"/>
      </w:pPr>
    </w:p>
    <w:p w:rsidR="00570CAF" w:rsidRPr="008F0D7E" w:rsidRDefault="00570CAF" w:rsidP="00570CAF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570CAF" w:rsidRPr="008F0D7E" w:rsidRDefault="00570CAF" w:rsidP="00570CAF">
      <w:pPr>
        <w:pStyle w:val="a3"/>
        <w:spacing w:line="276" w:lineRule="auto"/>
        <w:rPr>
          <w:b/>
          <w:bCs/>
        </w:rPr>
      </w:pPr>
      <w:r w:rsidRPr="008F0D7E">
        <w:rPr>
          <w:b/>
          <w:bCs/>
          <w:i/>
          <w:iCs/>
        </w:rPr>
        <w:t xml:space="preserve">Игра </w:t>
      </w:r>
      <w:r w:rsidRPr="008F0D7E">
        <w:rPr>
          <w:b/>
          <w:bCs/>
        </w:rPr>
        <w:t xml:space="preserve">1. </w:t>
      </w:r>
      <w:r w:rsidR="005F7151" w:rsidRPr="008F0D7E">
        <w:rPr>
          <w:b/>
          <w:bCs/>
        </w:rPr>
        <w:t>«День-ночь»</w:t>
      </w:r>
    </w:p>
    <w:p w:rsidR="005F7151" w:rsidRPr="008F0D7E" w:rsidRDefault="005F7151" w:rsidP="00570CAF">
      <w:pPr>
        <w:pStyle w:val="a3"/>
        <w:spacing w:line="276" w:lineRule="auto"/>
        <w:rPr>
          <w:bCs/>
        </w:rPr>
      </w:pPr>
      <w:r w:rsidRPr="008F0D7E">
        <w:rPr>
          <w:bCs/>
        </w:rPr>
        <w:t>Белочка осенью делает запасы на зиму. Что она не может найти в своем лесу? Учитель выставляет предметные картинки и учащиеся должны указать лишние предметы. (Грибы, шишки, банан, желуди, орех-фундук, лимон, рябина, ананас)</w:t>
      </w:r>
    </w:p>
    <w:p w:rsidR="00570CAF" w:rsidRPr="008F0D7E" w:rsidRDefault="00570CAF" w:rsidP="00570CAF">
      <w:pPr>
        <w:pStyle w:val="a3"/>
        <w:spacing w:line="276" w:lineRule="auto"/>
        <w:rPr>
          <w:b/>
          <w:bCs/>
        </w:rPr>
      </w:pPr>
    </w:p>
    <w:p w:rsidR="00570CAF" w:rsidRPr="008F0D7E" w:rsidRDefault="00570CAF" w:rsidP="00570CAF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5F7151" w:rsidRPr="008F0D7E" w:rsidRDefault="005F7151" w:rsidP="00570CAF">
      <w:pPr>
        <w:pStyle w:val="a3"/>
        <w:spacing w:line="276" w:lineRule="auto"/>
        <w:rPr>
          <w:bCs/>
        </w:rPr>
      </w:pPr>
      <w:r w:rsidRPr="008F0D7E">
        <w:rPr>
          <w:bCs/>
        </w:rPr>
        <w:t>-Летом листья на деревьях какого цвета? А осенью они какого цвета? Ветерок подул и разбросал листья разных деревьев. Нарисуйте эти деревья: в середине-ель, слева от ели-березу, справа от ели дуб.</w:t>
      </w:r>
    </w:p>
    <w:p w:rsidR="00A52F6D" w:rsidRPr="008F0D7E" w:rsidRDefault="00A52F6D" w:rsidP="00570CAF">
      <w:pPr>
        <w:pStyle w:val="a3"/>
        <w:spacing w:line="276" w:lineRule="auto"/>
        <w:rPr>
          <w:bCs/>
        </w:rPr>
      </w:pPr>
    </w:p>
    <w:p w:rsidR="00570CAF" w:rsidRPr="008F0D7E" w:rsidRDefault="00570CAF" w:rsidP="00570CAF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 xml:space="preserve"> Физкультминутка</w:t>
      </w:r>
    </w:p>
    <w:p w:rsidR="00724362" w:rsidRPr="008F0D7E" w:rsidRDefault="00724362" w:rsidP="00570CAF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t>Мы с вами входим в лес.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t>Сколько здесь вокруг чудес!</w:t>
      </w:r>
      <w:r w:rsidRPr="008F0D7E"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br/>
        <w:t>(Посмотрели вправо, влево)</w:t>
      </w:r>
      <w:r w:rsidRPr="008F0D7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t>Руки подняли и покачали-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t>Это деревья в лесу.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Руки согнули, кисти встряхнули-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t>Ветер сбивает росу.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t>В стороны руки, плавно помашем-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t>Это к нам птицы летят.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t>Как они тихо садятся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t>Покажем - крылья сложили назад.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t>Наклонились и присели,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FFFFF"/>
        </w:rPr>
        <w:t>Заниматься тихо сели.</w:t>
      </w:r>
    </w:p>
    <w:p w:rsidR="00570CAF" w:rsidRPr="008F0D7E" w:rsidRDefault="00570CAF" w:rsidP="00570CAF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</w:t>
      </w:r>
      <w:r w:rsidR="00A52F6D" w:rsidRPr="008F0D7E">
        <w:rPr>
          <w:b/>
          <w:bCs/>
          <w:lang w:bidi="he-IL"/>
        </w:rPr>
        <w:t>Страница 11-12-13</w:t>
      </w:r>
    </w:p>
    <w:p w:rsidR="00570CAF" w:rsidRPr="008F0D7E" w:rsidRDefault="00570CAF" w:rsidP="00570CAF">
      <w:pPr>
        <w:pStyle w:val="a3"/>
        <w:spacing w:line="276" w:lineRule="auto"/>
        <w:ind w:left="48" w:right="484"/>
        <w:rPr>
          <w:b/>
          <w:bCs/>
          <w:i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</w:p>
    <w:p w:rsidR="00A52F6D" w:rsidRPr="008F0D7E" w:rsidRDefault="00A52F6D" w:rsidP="00570CAF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Cs/>
          <w:iCs/>
          <w:lang w:bidi="he-IL"/>
        </w:rPr>
        <w:t>Назовите профессии людей.</w:t>
      </w:r>
    </w:p>
    <w:p w:rsidR="00A52F6D" w:rsidRPr="008F0D7E" w:rsidRDefault="00A52F6D" w:rsidP="00570CAF">
      <w:pPr>
        <w:pStyle w:val="a3"/>
        <w:spacing w:line="276" w:lineRule="auto"/>
        <w:ind w:left="48" w:right="484"/>
      </w:pPr>
      <w:r w:rsidRPr="008F0D7E">
        <w:rPr>
          <w:bCs/>
          <w:iCs/>
          <w:lang w:bidi="he-IL"/>
        </w:rPr>
        <w:t>Какие предметы кому принадлежат? Соедините стрелочками.</w:t>
      </w:r>
    </w:p>
    <w:p w:rsidR="00570CAF" w:rsidRPr="008F0D7E" w:rsidRDefault="00570CAF" w:rsidP="00570CAF">
      <w:pPr>
        <w:pStyle w:val="a3"/>
        <w:spacing w:line="276" w:lineRule="auto"/>
        <w:ind w:left="67" w:right="326"/>
        <w:rPr>
          <w:b/>
        </w:rPr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</w:p>
    <w:p w:rsidR="00570CAF" w:rsidRPr="008F0D7E" w:rsidRDefault="00A52F6D" w:rsidP="00570CAF">
      <w:pPr>
        <w:pStyle w:val="a3"/>
        <w:spacing w:before="33" w:line="276" w:lineRule="auto"/>
        <w:ind w:left="38" w:right="67"/>
      </w:pPr>
      <w:r w:rsidRPr="008F0D7E">
        <w:t>Животные спрятались в лесу. Найдите и наклейте их.</w:t>
      </w:r>
    </w:p>
    <w:p w:rsidR="00570CAF" w:rsidRPr="008F0D7E" w:rsidRDefault="00570CAF" w:rsidP="00570CAF">
      <w:pPr>
        <w:rPr>
          <w:rFonts w:ascii="Times New Roman" w:hAnsi="Times New Roman" w:cs="Times New Roman"/>
          <w:b/>
          <w:sz w:val="24"/>
          <w:szCs w:val="24"/>
        </w:rPr>
      </w:pPr>
    </w:p>
    <w:p w:rsidR="00570CAF" w:rsidRPr="008F0D7E" w:rsidRDefault="00570CAF" w:rsidP="00625D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A52F6D" w:rsidRPr="008F0D7E" w:rsidRDefault="00A52F6D" w:rsidP="00A52F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Какую цель ставили перед собой?</w:t>
      </w:r>
    </w:p>
    <w:p w:rsidR="00A52F6D" w:rsidRPr="008F0D7E" w:rsidRDefault="00A52F6D" w:rsidP="00A52F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А теперь себя оцените.</w:t>
      </w:r>
    </w:p>
    <w:p w:rsidR="00A52F6D" w:rsidRPr="008F0D7E" w:rsidRDefault="00A52F6D" w:rsidP="00A52F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Как оцениваем? (</w:t>
      </w:r>
      <w:r w:rsidRPr="008F0D7E">
        <w:rPr>
          <w:rFonts w:ascii="Times New Roman" w:eastAsia="Times New Roman" w:hAnsi="Times New Roman" w:cs="Times New Roman"/>
          <w:i/>
          <w:iCs/>
          <w:sz w:val="24"/>
          <w:szCs w:val="24"/>
        </w:rPr>
        <w:t>Eсли всё получилось, рисуем себе зелёный кружок; если, я, старался, но у меня не всё получилось, жёлтый; мне нужна помощь – красный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A52F6D" w:rsidRPr="008F0D7E" w:rsidRDefault="00A52F6D" w:rsidP="00A52F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 xml:space="preserve">Поставьте себе нужный кружок. </w:t>
      </w:r>
    </w:p>
    <w:p w:rsidR="00A52F6D" w:rsidRPr="008F0D7E" w:rsidRDefault="00A52F6D" w:rsidP="00A52F6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 xml:space="preserve">Какой смайлик вы себе наклеите? Почему? </w:t>
      </w:r>
    </w:p>
    <w:p w:rsidR="00625D82" w:rsidRPr="008F0D7E" w:rsidRDefault="00625D82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764481" cy="7258050"/>
            <wp:effectExtent l="0" t="0" r="8255" b="0"/>
            <wp:docPr id="32" name="Рисунок 32" descr="Номинация: Педагогические идеи и технологии: дошкольное обра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минация: Педагогические идеи и технологии: дошкольное обра…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05" cy="727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7C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E7C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940425" cy="4101515"/>
            <wp:effectExtent l="0" t="0" r="0" b="0"/>
            <wp:docPr id="33" name="Рисунок 33" descr="листья дуба с желудями растр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ья дуба с желудями растр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940425" cy="8785364"/>
            <wp:effectExtent l="0" t="0" r="3175" b="0"/>
            <wp:docPr id="34" name="Рисунок 34" descr="Sir John Moore Church of England Primary School ::: Classes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r John Moore Church of England Primary School ::: Classes …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7C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E7C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E7C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E7C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E7C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E7C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E7C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A84E7C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4761865" cy="5783580"/>
            <wp:effectExtent l="0" t="0" r="635" b="7620"/>
            <wp:docPr id="37" name="Рисунок 37" descr="Елка к новому году - Planeta - An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лка к новому году - Planeta - Anim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7</w:t>
      </w:r>
    </w:p>
    <w:p w:rsidR="00A52F6D" w:rsidRPr="008F0D7E" w:rsidRDefault="00A52F6D" w:rsidP="00A52F6D">
      <w:pPr>
        <w:pStyle w:val="a3"/>
        <w:ind w:left="4" w:right="9" w:firstLine="288"/>
      </w:pPr>
    </w:p>
    <w:p w:rsidR="00A52F6D" w:rsidRPr="008F0D7E" w:rsidRDefault="00A52F6D" w:rsidP="00A52F6D">
      <w:pPr>
        <w:pStyle w:val="a3"/>
        <w:jc w:val="both"/>
        <w:rPr>
          <w:b/>
        </w:rPr>
      </w:pPr>
      <w:r w:rsidRPr="008F0D7E">
        <w:rPr>
          <w:b/>
        </w:rPr>
        <w:lastRenderedPageBreak/>
        <w:t xml:space="preserve">Тема: </w:t>
      </w:r>
      <w:r w:rsidR="0051332D" w:rsidRPr="008F0D7E">
        <w:t>Сравнение предметов по двум признакам</w:t>
      </w:r>
    </w:p>
    <w:p w:rsidR="00A52F6D" w:rsidRPr="008F0D7E" w:rsidRDefault="00A52F6D" w:rsidP="00A52F6D">
      <w:pPr>
        <w:pStyle w:val="a8"/>
        <w:shd w:val="clear" w:color="auto" w:fill="FFFFFF"/>
        <w:spacing w:after="0" w:afterAutospacing="0"/>
        <w:jc w:val="both"/>
      </w:pPr>
      <w:r w:rsidRPr="008F0D7E">
        <w:rPr>
          <w:b/>
        </w:rPr>
        <w:t>Цель:</w:t>
      </w:r>
      <w:r w:rsidRPr="008F0D7E">
        <w:t xml:space="preserve"> формирование умения сравнивать предметы по двум признакам, находить их свойства и различия, используя слова «оди</w:t>
      </w:r>
      <w:r w:rsidRPr="008F0D7E">
        <w:softHyphen/>
        <w:t>на</w:t>
      </w:r>
      <w:r w:rsidRPr="008F0D7E">
        <w:rPr>
          <w:w w:val="90"/>
        </w:rPr>
        <w:t xml:space="preserve">ковые», </w:t>
      </w:r>
      <w:r w:rsidRPr="008F0D7E">
        <w:t xml:space="preserve">«разные»; развивать мыслительные операции, внимание, память, речь, познавательные интересы; воспитывать интерес к </w:t>
      </w:r>
      <w:r w:rsidR="008B2F5F" w:rsidRPr="008F0D7E">
        <w:t>предмету</w:t>
      </w:r>
      <w:r w:rsidRPr="008F0D7E">
        <w:t>, целеустремлённость, усидчивость.    </w:t>
      </w:r>
    </w:p>
    <w:p w:rsidR="00A52F6D" w:rsidRPr="008F0D7E" w:rsidRDefault="00A52F6D" w:rsidP="00A52F6D">
      <w:pPr>
        <w:pStyle w:val="a3"/>
        <w:ind w:left="57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A52F6D" w:rsidRPr="008F0D7E" w:rsidRDefault="00A52F6D" w:rsidP="00A52F6D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A52F6D" w:rsidRPr="008F0D7E" w:rsidRDefault="00A52F6D" w:rsidP="00A52F6D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Раздаточный:: </w:t>
      </w:r>
      <w:r w:rsidRPr="008F0D7E">
        <w:t xml:space="preserve">азбука-тетрадь Н.Амировой, </w:t>
      </w:r>
    </w:p>
    <w:p w:rsidR="00A52F6D" w:rsidRPr="008F0D7E" w:rsidRDefault="00A52F6D" w:rsidP="00A52F6D">
      <w:pPr>
        <w:pStyle w:val="a3"/>
        <w:spacing w:before="43"/>
        <w:ind w:left="14" w:right="24"/>
      </w:pPr>
    </w:p>
    <w:p w:rsidR="00A52F6D" w:rsidRPr="008F0D7E" w:rsidRDefault="00A52F6D" w:rsidP="00A52F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BE276F" w:rsidRPr="008F0D7E" w:rsidRDefault="00BE276F" w:rsidP="00BE276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Упражнение для активизации мыслительной деятельности «Ленивые восьмёрки».</w:t>
      </w:r>
    </w:p>
    <w:p w:rsidR="00BE276F" w:rsidRPr="008F0D7E" w:rsidRDefault="00BE276F" w:rsidP="00BE276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Чтобы наша работа на уроке шла успешно, проведём упражнение. Нарисуйте в воздухе «лежачую восьмёрку» по три раза каждой рукой, а затем обеими руками.</w:t>
      </w:r>
    </w:p>
    <w:p w:rsidR="00BE276F" w:rsidRPr="008F0D7E" w:rsidRDefault="00BE276F" w:rsidP="00BE2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F6D" w:rsidRPr="008F0D7E" w:rsidRDefault="00A52F6D" w:rsidP="00A52F6D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BE276F" w:rsidRPr="008F0D7E" w:rsidRDefault="00BE276F" w:rsidP="00BE27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  <w:u w:val="single"/>
        </w:rPr>
        <w:t>Какая одежда?</w:t>
      </w:r>
    </w:p>
    <w:p w:rsidR="00BE276F" w:rsidRPr="008F0D7E" w:rsidRDefault="00BE276F" w:rsidP="00BE27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Летом, в жаркие часы,</w:t>
      </w:r>
    </w:p>
    <w:p w:rsidR="00BE276F" w:rsidRPr="008F0D7E" w:rsidRDefault="00BE276F" w:rsidP="00BE27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Только майка да трусы.</w:t>
      </w:r>
    </w:p>
    <w:p w:rsidR="00BE276F" w:rsidRPr="008F0D7E" w:rsidRDefault="00BE276F" w:rsidP="00BE27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 зимою нам нужны</w:t>
      </w:r>
    </w:p>
    <w:p w:rsidR="00BE276F" w:rsidRPr="008F0D7E" w:rsidRDefault="00BE276F" w:rsidP="00BE27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Свитер, теплые штаны,</w:t>
      </w:r>
    </w:p>
    <w:p w:rsidR="00BE276F" w:rsidRPr="008F0D7E" w:rsidRDefault="00BE276F" w:rsidP="00BE27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Шарф, пальто, сандалии,</w:t>
      </w:r>
    </w:p>
    <w:p w:rsidR="00BE276F" w:rsidRPr="008F0D7E" w:rsidRDefault="00BE276F" w:rsidP="00BE27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Шапка и так далее.</w:t>
      </w:r>
    </w:p>
    <w:p w:rsidR="00BE276F" w:rsidRPr="008F0D7E" w:rsidRDefault="00BE276F" w:rsidP="00BE27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Шапка свитер</w:t>
      </w:r>
    </w:p>
    <w:p w:rsidR="00BE276F" w:rsidRPr="008F0D7E" w:rsidRDefault="00BE276F" w:rsidP="00BE27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Впрочем, я</w:t>
      </w:r>
    </w:p>
    <w:p w:rsidR="00BE276F" w:rsidRPr="008F0D7E" w:rsidRDefault="00BE276F" w:rsidP="00BE27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Я запутался, друзья! (Сандалии - летняя обувь).</w:t>
      </w:r>
    </w:p>
    <w:p w:rsidR="00BE276F" w:rsidRPr="008F0D7E" w:rsidRDefault="00BE276F" w:rsidP="00BE276F">
      <w:pPr>
        <w:jc w:val="center"/>
        <w:rPr>
          <w:color w:val="FF0000"/>
          <w:sz w:val="24"/>
          <w:szCs w:val="24"/>
        </w:rPr>
      </w:pPr>
    </w:p>
    <w:p w:rsidR="00A52F6D" w:rsidRPr="008F0D7E" w:rsidRDefault="00A52F6D" w:rsidP="00A52F6D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A52F6D" w:rsidRPr="008F0D7E" w:rsidRDefault="00A52F6D" w:rsidP="00A52F6D">
      <w:pPr>
        <w:pStyle w:val="a3"/>
        <w:spacing w:line="276" w:lineRule="auto"/>
        <w:rPr>
          <w:b/>
          <w:bCs/>
        </w:rPr>
      </w:pPr>
      <w:r w:rsidRPr="008F0D7E">
        <w:rPr>
          <w:b/>
          <w:bCs/>
          <w:i/>
          <w:iCs/>
        </w:rPr>
        <w:t xml:space="preserve">Игра </w:t>
      </w:r>
      <w:r w:rsidRPr="008F0D7E">
        <w:rPr>
          <w:b/>
          <w:bCs/>
        </w:rPr>
        <w:t>1</w:t>
      </w:r>
    </w:p>
    <w:p w:rsidR="00BE276F" w:rsidRPr="008F0D7E" w:rsidRDefault="00BE276F" w:rsidP="00BE276F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Игра «Запомни </w:t>
      </w:r>
      <w:r w:rsidRPr="008F0D7E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— </w:t>
      </w:r>
      <w:r w:rsidRPr="008F0D7E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назови </w:t>
      </w:r>
      <w:r w:rsidRPr="008F0D7E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— </w:t>
      </w:r>
      <w:r w:rsidRPr="008F0D7E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положи»</w:t>
      </w:r>
    </w:p>
    <w:p w:rsidR="00BE276F" w:rsidRPr="008F0D7E" w:rsidRDefault="00BE276F" w:rsidP="00BE276F">
      <w:pPr>
        <w:shd w:val="clear" w:color="auto" w:fill="FFFFFF"/>
        <w:spacing w:after="0" w:line="240" w:lineRule="auto"/>
        <w:ind w:right="1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развить произвольное зрительное внима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ние, умение запоминать последовательность карти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нок (игрушек).</w:t>
      </w:r>
    </w:p>
    <w:p w:rsidR="00BE276F" w:rsidRPr="008F0D7E" w:rsidRDefault="00BE276F" w:rsidP="00BE276F">
      <w:pPr>
        <w:shd w:val="clear" w:color="auto" w:fill="FFFFFF"/>
        <w:spacing w:after="0" w:line="240" w:lineRule="auto"/>
        <w:ind w:right="1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3-4 картинки с хорошо знакомы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ми ребенку предметами или 3-4 игрушки.</w:t>
      </w:r>
    </w:p>
    <w:p w:rsidR="00BE276F" w:rsidRPr="008F0D7E" w:rsidRDefault="00BE276F" w:rsidP="00BE276F">
      <w:pPr>
        <w:shd w:val="clear" w:color="auto" w:fill="FFFFFF"/>
        <w:spacing w:after="0" w:line="240" w:lineRule="auto"/>
        <w:ind w:right="1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После рассматривания картинок (иг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рушек) взрослый раскладывает их на столе и просит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запомнить, как они лежат друг за другом.</w:t>
      </w:r>
    </w:p>
    <w:p w:rsidR="00BE276F" w:rsidRPr="008F0D7E" w:rsidRDefault="00BE276F" w:rsidP="00BE276F">
      <w:pPr>
        <w:shd w:val="clear" w:color="auto" w:fill="FFFFFF"/>
        <w:spacing w:after="0" w:line="240" w:lineRule="auto"/>
        <w:ind w:right="10" w:firstLine="5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После этого ребенок закрывает глаза, а картинки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(игрушки) смешиваются, и ребенок должен разло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жить их в исходной последовательности и назвать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по порядку.</w:t>
      </w:r>
    </w:p>
    <w:p w:rsidR="00BE276F" w:rsidRPr="008F0D7E" w:rsidRDefault="00BE276F" w:rsidP="00BE276F">
      <w:pPr>
        <w:pStyle w:val="a3"/>
        <w:rPr>
          <w:bCs/>
        </w:rPr>
      </w:pPr>
    </w:p>
    <w:p w:rsidR="00BE276F" w:rsidRPr="008F0D7E" w:rsidRDefault="00A52F6D" w:rsidP="00BE276F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BE276F" w:rsidRPr="008F0D7E" w:rsidRDefault="00BE276F" w:rsidP="00BE276F">
      <w:pPr>
        <w:pStyle w:val="a3"/>
        <w:spacing w:line="276" w:lineRule="auto"/>
      </w:pPr>
      <w:r w:rsidRPr="008F0D7E">
        <w:rPr>
          <w:b/>
          <w:bCs/>
          <w:color w:val="000000"/>
          <w:spacing w:val="-2"/>
        </w:rPr>
        <w:t>Игра «Чем отличаются?»</w:t>
      </w:r>
    </w:p>
    <w:p w:rsidR="00BE276F" w:rsidRPr="008F0D7E" w:rsidRDefault="00BE276F" w:rsidP="00BE276F">
      <w:pPr>
        <w:shd w:val="clear" w:color="auto" w:fill="FFFFFF"/>
        <w:spacing w:before="86" w:after="0" w:line="240" w:lineRule="auto"/>
        <w:ind w:left="34" w:right="134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5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развить зрительную память и внимание детей, научить их внимательному рассматриванию 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похожих предметов и сравнению их по деталям, </w:t>
      </w:r>
      <w:r w:rsidRPr="008F0D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называть по памяти сходства и различия между 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ними.</w:t>
      </w:r>
    </w:p>
    <w:p w:rsidR="00BE276F" w:rsidRPr="008F0D7E" w:rsidRDefault="00BE276F" w:rsidP="00BE276F">
      <w:pPr>
        <w:shd w:val="clear" w:color="auto" w:fill="FFFFFF"/>
        <w:spacing w:after="0" w:line="240" w:lineRule="auto"/>
        <w:ind w:left="72" w:right="115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3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пары похожих сюжетных карти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нок, которые отличаются друг от друга заметными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отличиями в деталях (цвет, форма, количество, мес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тоположение).</w:t>
      </w:r>
    </w:p>
    <w:p w:rsidR="00BE276F" w:rsidRPr="008F0D7E" w:rsidRDefault="00BE276F" w:rsidP="00BE276F">
      <w:pPr>
        <w:shd w:val="clear" w:color="auto" w:fill="FFFFFF"/>
        <w:spacing w:after="0" w:line="240" w:lineRule="auto"/>
        <w:ind w:left="96" w:right="82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6"/>
          <w:sz w:val="24"/>
          <w:szCs w:val="24"/>
        </w:rPr>
        <w:lastRenderedPageBreak/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Ребенку показывается сначала одна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картинка, затем после ее рассмотрения - другая, по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сле чего он должен назвать по памяти отличия меж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ду ними. При необходимости взрослый может по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мочь ребенку наводящими вопросами.</w:t>
      </w:r>
    </w:p>
    <w:p w:rsidR="00A52F6D" w:rsidRPr="008F0D7E" w:rsidRDefault="00A52F6D" w:rsidP="00A52F6D">
      <w:pPr>
        <w:pStyle w:val="a3"/>
        <w:spacing w:line="276" w:lineRule="auto"/>
        <w:rPr>
          <w:lang w:bidi="he-IL"/>
        </w:rPr>
      </w:pPr>
    </w:p>
    <w:p w:rsidR="00A52F6D" w:rsidRPr="008F0D7E" w:rsidRDefault="00A52F6D" w:rsidP="00A52F6D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 xml:space="preserve"> Физкультминутка</w:t>
      </w:r>
    </w:p>
    <w:p w:rsidR="00A52F6D" w:rsidRPr="008F0D7E" w:rsidRDefault="00A52F6D" w:rsidP="00A52F6D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</w:t>
      </w:r>
      <w:r w:rsidR="00BE276F" w:rsidRPr="008F0D7E">
        <w:rPr>
          <w:b/>
          <w:bCs/>
          <w:lang w:bidi="he-IL"/>
        </w:rPr>
        <w:t>Страницы12-13</w:t>
      </w:r>
    </w:p>
    <w:p w:rsidR="00A52F6D" w:rsidRPr="008F0D7E" w:rsidRDefault="00A52F6D" w:rsidP="00A52F6D">
      <w:pPr>
        <w:pStyle w:val="a3"/>
        <w:spacing w:line="276" w:lineRule="auto"/>
        <w:ind w:left="48" w:right="484"/>
        <w:rPr>
          <w:b/>
          <w:bCs/>
          <w:i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</w:p>
    <w:p w:rsidR="00BE276F" w:rsidRPr="008F0D7E" w:rsidRDefault="00573CA5" w:rsidP="00A52F6D">
      <w:pPr>
        <w:pStyle w:val="a3"/>
        <w:spacing w:line="276" w:lineRule="auto"/>
        <w:ind w:left="48" w:right="484"/>
      </w:pPr>
      <w:r w:rsidRPr="008F0D7E">
        <w:rPr>
          <w:bCs/>
          <w:iCs/>
          <w:lang w:bidi="he-IL"/>
        </w:rPr>
        <w:t>Посмотри на рисунки. Назови знакомые тебе фрукты, ягоды, овощи. Наклейте их на корзинки.</w:t>
      </w:r>
    </w:p>
    <w:p w:rsidR="00A52F6D" w:rsidRPr="008F0D7E" w:rsidRDefault="00A52F6D" w:rsidP="00A52F6D">
      <w:pPr>
        <w:pStyle w:val="a3"/>
        <w:spacing w:line="276" w:lineRule="auto"/>
        <w:ind w:left="67" w:right="326"/>
        <w:rPr>
          <w:b/>
        </w:rPr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</w:p>
    <w:p w:rsidR="00573CA5" w:rsidRPr="008F0D7E" w:rsidRDefault="00573CA5" w:rsidP="00A52F6D">
      <w:pPr>
        <w:pStyle w:val="a3"/>
        <w:spacing w:line="276" w:lineRule="auto"/>
        <w:ind w:left="67" w:right="326"/>
      </w:pPr>
      <w:r w:rsidRPr="008F0D7E">
        <w:rPr>
          <w:iCs/>
        </w:rPr>
        <w:t>Помоги кошке отыскать мышку.</w:t>
      </w:r>
    </w:p>
    <w:p w:rsidR="00573CA5" w:rsidRPr="008F0D7E" w:rsidRDefault="00A52F6D" w:rsidP="00A52F6D">
      <w:pPr>
        <w:pStyle w:val="a3"/>
        <w:spacing w:line="276" w:lineRule="auto"/>
        <w:ind w:left="38" w:right="67"/>
        <w:rPr>
          <w:b/>
        </w:rPr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>3.</w:t>
      </w:r>
    </w:p>
    <w:p w:rsidR="00A52F6D" w:rsidRPr="008F0D7E" w:rsidRDefault="00573CA5" w:rsidP="00A52F6D">
      <w:pPr>
        <w:pStyle w:val="a3"/>
        <w:spacing w:line="276" w:lineRule="auto"/>
        <w:ind w:left="38" w:right="67"/>
      </w:pPr>
      <w:r w:rsidRPr="008F0D7E">
        <w:rPr>
          <w:iCs/>
        </w:rPr>
        <w:t>Дорисуй и раскрась.</w:t>
      </w:r>
    </w:p>
    <w:p w:rsidR="00A52F6D" w:rsidRPr="008F0D7E" w:rsidRDefault="00A52F6D" w:rsidP="00A52F6D">
      <w:pPr>
        <w:rPr>
          <w:rFonts w:ascii="Times New Roman" w:hAnsi="Times New Roman" w:cs="Times New Roman"/>
          <w:b/>
          <w:sz w:val="24"/>
          <w:szCs w:val="24"/>
        </w:rPr>
      </w:pPr>
    </w:p>
    <w:p w:rsidR="00A52F6D" w:rsidRPr="008F0D7E" w:rsidRDefault="00A52F6D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573CA5" w:rsidRPr="008F0D7E" w:rsidRDefault="00573CA5" w:rsidP="00573CA5">
      <w:pPr>
        <w:pStyle w:val="a8"/>
        <w:shd w:val="clear" w:color="auto" w:fill="FFFFFF"/>
        <w:spacing w:before="0" w:beforeAutospacing="0" w:after="120" w:afterAutospacing="0" w:line="240" w:lineRule="atLeast"/>
      </w:pPr>
      <w:r w:rsidRPr="008F0D7E">
        <w:t>-Давайте подведем итог урока и скажем, что мы с вами делали на уроке.</w:t>
      </w:r>
    </w:p>
    <w:p w:rsidR="00573CA5" w:rsidRPr="008F0D7E" w:rsidRDefault="00573CA5" w:rsidP="00573CA5">
      <w:pPr>
        <w:pStyle w:val="a8"/>
        <w:shd w:val="clear" w:color="auto" w:fill="FFFFFF"/>
        <w:spacing w:before="0" w:beforeAutospacing="0" w:after="120" w:afterAutospacing="0" w:line="240" w:lineRule="atLeast"/>
      </w:pPr>
      <w:r w:rsidRPr="008F0D7E">
        <w:t xml:space="preserve">-Мы все работали дружно, правильно отвечали, правильно решали задачи, наверное, </w:t>
      </w:r>
      <w:r w:rsidR="00114A39" w:rsidRPr="008F0D7E">
        <w:t>всем можно приклеить смайлик</w:t>
      </w:r>
      <w:r w:rsidRPr="008F0D7E">
        <w:t>.</w:t>
      </w:r>
    </w:p>
    <w:p w:rsidR="00573CA5" w:rsidRPr="008F0D7E" w:rsidRDefault="00573CA5" w:rsidP="00A52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F6D" w:rsidRPr="008F0D7E" w:rsidRDefault="00A52F6D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A39" w:rsidRPr="008F0D7E" w:rsidRDefault="00114A39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A39" w:rsidRPr="008F0D7E" w:rsidRDefault="00114A39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F5F" w:rsidRPr="008F0D7E" w:rsidRDefault="008B2F5F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F5F" w:rsidRPr="008F0D7E" w:rsidRDefault="008B2F5F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A39" w:rsidRPr="008F0D7E" w:rsidRDefault="00114A39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F6D" w:rsidRPr="008F0D7E" w:rsidRDefault="00A52F6D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</w:t>
      </w:r>
      <w:r w:rsidR="00114A39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8</w:t>
      </w:r>
    </w:p>
    <w:p w:rsidR="00A52F6D" w:rsidRPr="008F0D7E" w:rsidRDefault="00A52F6D" w:rsidP="00A52F6D">
      <w:pPr>
        <w:pStyle w:val="a3"/>
        <w:ind w:left="4" w:right="9" w:firstLine="288"/>
      </w:pPr>
    </w:p>
    <w:p w:rsidR="00A52F6D" w:rsidRPr="008F0D7E" w:rsidRDefault="00A52F6D" w:rsidP="00A52F6D">
      <w:pPr>
        <w:pStyle w:val="a3"/>
        <w:jc w:val="both"/>
        <w:rPr>
          <w:b/>
        </w:rPr>
      </w:pPr>
      <w:r w:rsidRPr="008F0D7E">
        <w:rPr>
          <w:b/>
        </w:rPr>
        <w:t xml:space="preserve">Тема: </w:t>
      </w:r>
      <w:r w:rsidR="0051332D" w:rsidRPr="008F0D7E">
        <w:t>Сравнение предметов по трем признакам</w:t>
      </w:r>
    </w:p>
    <w:p w:rsidR="00A52F6D" w:rsidRPr="008F0D7E" w:rsidRDefault="00A52F6D" w:rsidP="00A52F6D">
      <w:pPr>
        <w:pStyle w:val="a3"/>
        <w:ind w:left="1516"/>
        <w:rPr>
          <w:b/>
        </w:rPr>
      </w:pPr>
    </w:p>
    <w:p w:rsidR="00A52F6D" w:rsidRPr="008F0D7E" w:rsidRDefault="00A52F6D" w:rsidP="00114A39">
      <w:pPr>
        <w:pStyle w:val="a8"/>
        <w:shd w:val="clear" w:color="auto" w:fill="FFFFFF"/>
        <w:spacing w:after="0" w:afterAutospacing="0"/>
      </w:pPr>
      <w:r w:rsidRPr="008F0D7E">
        <w:rPr>
          <w:b/>
        </w:rPr>
        <w:t>Цель:</w:t>
      </w:r>
      <w:r w:rsidRPr="008F0D7E">
        <w:t xml:space="preserve"> формирование умения сравнивать предметы по </w:t>
      </w:r>
      <w:r w:rsidR="00114A39" w:rsidRPr="008F0D7E">
        <w:t>трем</w:t>
      </w:r>
      <w:r w:rsidR="008B2F5F" w:rsidRPr="008F0D7E">
        <w:t xml:space="preserve"> признакам</w:t>
      </w:r>
      <w:r w:rsidRPr="008F0D7E">
        <w:t xml:space="preserve">; </w:t>
      </w:r>
      <w:r w:rsidR="00114A39" w:rsidRPr="008F0D7E">
        <w:rPr>
          <w:shd w:val="clear" w:color="auto" w:fill="FFFFFF"/>
        </w:rPr>
        <w:t>Развивать находчивость, сообразительность, логическое мышление, внимание, память, самостоятельность.</w:t>
      </w:r>
      <w:r w:rsidR="00114A39" w:rsidRPr="008F0D7E">
        <w:rPr>
          <w:rStyle w:val="apple-converted-space"/>
          <w:shd w:val="clear" w:color="auto" w:fill="FFFFFF"/>
        </w:rPr>
        <w:t xml:space="preserve">  </w:t>
      </w:r>
      <w:r w:rsidR="00114A39" w:rsidRPr="008F0D7E">
        <w:rPr>
          <w:shd w:val="clear" w:color="auto" w:fill="FFFFFF"/>
        </w:rPr>
        <w:t>Способствовать развитию интереса учащихся, активизировать их познавательную деятельность.</w:t>
      </w:r>
      <w:r w:rsidR="00114A39" w:rsidRPr="008F0D7E">
        <w:rPr>
          <w:rStyle w:val="apple-converted-space"/>
          <w:rFonts w:ascii="Verdana" w:hAnsi="Verdana"/>
          <w:shd w:val="clear" w:color="auto" w:fill="FFFFFF"/>
        </w:rPr>
        <w:t> </w:t>
      </w:r>
      <w:r w:rsidRPr="008F0D7E">
        <w:t xml:space="preserve">  </w:t>
      </w:r>
    </w:p>
    <w:p w:rsidR="00A52F6D" w:rsidRPr="008F0D7E" w:rsidRDefault="00A52F6D" w:rsidP="00A52F6D">
      <w:pPr>
        <w:pStyle w:val="a3"/>
        <w:ind w:left="57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A52F6D" w:rsidRPr="008F0D7E" w:rsidRDefault="00A52F6D" w:rsidP="00A52F6D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A52F6D" w:rsidRPr="008F0D7E" w:rsidRDefault="00A52F6D" w:rsidP="00A52F6D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</w:t>
      </w:r>
      <w:r w:rsidR="00CE2C7C" w:rsidRPr="008F0D7E">
        <w:t>.</w:t>
      </w:r>
    </w:p>
    <w:p w:rsidR="00A52F6D" w:rsidRPr="008F0D7E" w:rsidRDefault="00A52F6D" w:rsidP="00A52F6D">
      <w:pPr>
        <w:pStyle w:val="a3"/>
        <w:spacing w:before="43"/>
        <w:ind w:left="14" w:right="24"/>
      </w:pPr>
    </w:p>
    <w:p w:rsidR="00A52F6D" w:rsidRPr="008F0D7E" w:rsidRDefault="00A52F6D" w:rsidP="00A52F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114A39" w:rsidRPr="008F0D7E" w:rsidRDefault="00114A39" w:rsidP="00A52F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Есть о логике молва. </w:t>
      </w:r>
    </w:p>
    <w:p w:rsidR="00114A39" w:rsidRPr="008F0D7E" w:rsidRDefault="00114A39" w:rsidP="00A52F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она в порядок ум приводит, </w:t>
      </w:r>
    </w:p>
    <w:p w:rsidR="00114A39" w:rsidRPr="008F0D7E" w:rsidRDefault="00114A39" w:rsidP="00A52F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Потому хорошие слова </w:t>
      </w:r>
    </w:p>
    <w:p w:rsidR="00114A39" w:rsidRPr="008F0D7E" w:rsidRDefault="00114A39" w:rsidP="00A52F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Часто говорят о ней в народе. </w:t>
      </w:r>
    </w:p>
    <w:p w:rsidR="00114A39" w:rsidRPr="008F0D7E" w:rsidRDefault="00114A39" w:rsidP="00A52F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Ты нам, логика, даешь </w:t>
      </w:r>
    </w:p>
    <w:p w:rsidR="00114A39" w:rsidRPr="008F0D7E" w:rsidRDefault="00114A39" w:rsidP="00A52F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Для победы важную закалку</w:t>
      </w:r>
    </w:p>
    <w:p w:rsidR="00114A39" w:rsidRPr="008F0D7E" w:rsidRDefault="00114A39" w:rsidP="00A52F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Учится с тобою молодежь </w:t>
      </w:r>
    </w:p>
    <w:p w:rsidR="00114A39" w:rsidRPr="008F0D7E" w:rsidRDefault="00114A39" w:rsidP="00A52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и волю, и смекалку.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52F6D" w:rsidRPr="008F0D7E" w:rsidRDefault="00A52F6D" w:rsidP="00A52F6D">
      <w:pPr>
        <w:pStyle w:val="a3"/>
        <w:ind w:left="57"/>
        <w:rPr>
          <w:b/>
          <w:bCs/>
          <w:w w:val="82"/>
        </w:rPr>
      </w:pPr>
    </w:p>
    <w:p w:rsidR="00A52F6D" w:rsidRPr="008F0D7E" w:rsidRDefault="00A52F6D" w:rsidP="00A52F6D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114A39" w:rsidRPr="008F0D7E" w:rsidRDefault="00114A39" w:rsidP="00114A39">
      <w:pPr>
        <w:pStyle w:val="60"/>
        <w:shd w:val="clear" w:color="auto" w:fill="auto"/>
        <w:spacing w:before="0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Игра на внимание «Повтори - отличись» (3-4 мин)</w:t>
      </w:r>
    </w:p>
    <w:p w:rsidR="00114A39" w:rsidRPr="008F0D7E" w:rsidRDefault="00114A39" w:rsidP="00114A39">
      <w:pPr>
        <w:pStyle w:val="31"/>
        <w:shd w:val="clear" w:color="auto" w:fill="auto"/>
        <w:spacing w:before="0"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Правила игры</w:t>
      </w:r>
    </w:p>
    <w:p w:rsidR="00114A39" w:rsidRPr="008F0D7E" w:rsidRDefault="00114A39" w:rsidP="00114A39">
      <w:pPr>
        <w:pStyle w:val="3"/>
        <w:shd w:val="clear" w:color="auto" w:fill="auto"/>
        <w:spacing w:before="0" w:after="0" w:line="240" w:lineRule="auto"/>
        <w:ind w:left="20" w:right="4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показывает различные движения. Если движение сопровождается соответствующей командой (например:«Руки вверх!»), то его нужно повторять. Если движение следует без команды, его повторять не надо, а нужно «отличиться»: показать другое движение.</w:t>
      </w:r>
    </w:p>
    <w:p w:rsidR="00114A39" w:rsidRPr="008F0D7E" w:rsidRDefault="00114A39" w:rsidP="00114A39">
      <w:pPr>
        <w:pStyle w:val="3"/>
        <w:shd w:val="clear" w:color="auto" w:fill="auto"/>
        <w:spacing w:before="0" w:after="0"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— Сравнивать - значит, уметь находить сходство и различие. Как вы понимаете эти слова?</w:t>
      </w:r>
    </w:p>
    <w:p w:rsidR="00114A39" w:rsidRPr="008F0D7E" w:rsidRDefault="00114A39" w:rsidP="00114A39">
      <w:pPr>
        <w:pStyle w:val="3"/>
        <w:shd w:val="clear" w:color="auto" w:fill="auto"/>
        <w:spacing w:before="0" w:after="0"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— Сегодня на уроке мы будем заниматься различиями.</w:t>
      </w:r>
    </w:p>
    <w:p w:rsidR="001121E1" w:rsidRPr="008F0D7E" w:rsidRDefault="001121E1" w:rsidP="00114A39">
      <w:pPr>
        <w:pStyle w:val="3"/>
        <w:shd w:val="clear" w:color="auto" w:fill="auto"/>
        <w:spacing w:before="0" w:after="0"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14A39" w:rsidRPr="008F0D7E" w:rsidRDefault="00114A39" w:rsidP="00114A39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Учитель зачит</w:t>
      </w:r>
      <w:r w:rsidR="001121E1" w:rsidRPr="008F0D7E">
        <w:rPr>
          <w:rFonts w:ascii="Times New Roman" w:hAnsi="Times New Roman" w:cs="Times New Roman"/>
          <w:b/>
          <w:sz w:val="24"/>
          <w:szCs w:val="24"/>
        </w:rPr>
        <w:t>ывает фрагмент текста</w:t>
      </w:r>
      <w:r w:rsidRPr="008F0D7E">
        <w:rPr>
          <w:rFonts w:ascii="Times New Roman" w:hAnsi="Times New Roman" w:cs="Times New Roman"/>
          <w:b/>
          <w:sz w:val="24"/>
          <w:szCs w:val="24"/>
        </w:rPr>
        <w:t>:</w:t>
      </w:r>
    </w:p>
    <w:p w:rsidR="00114A39" w:rsidRPr="008F0D7E" w:rsidRDefault="00114A39" w:rsidP="00114A39">
      <w:pPr>
        <w:pStyle w:val="7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«Однажды Элфи пришла домой и говорит своей старшей сестре:- Кати, у нас будет соревнование, кто умеет лучше различать. Ты знаешь, что-нибудь о различиях?..</w:t>
      </w:r>
    </w:p>
    <w:p w:rsidR="00114A39" w:rsidRPr="008F0D7E" w:rsidRDefault="00114A39" w:rsidP="00114A39">
      <w:pPr>
        <w:pStyle w:val="7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- Я знаю историю, - говорит она. - Может быть, это о различиях.</w:t>
      </w:r>
    </w:p>
    <w:p w:rsidR="00114A39" w:rsidRPr="008F0D7E" w:rsidRDefault="00114A39" w:rsidP="00114A39">
      <w:pPr>
        <w:pStyle w:val="70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- Расскажи мне ее, - попросила Элфи.</w:t>
      </w:r>
    </w:p>
    <w:p w:rsidR="00114A39" w:rsidRPr="008F0D7E" w:rsidRDefault="00114A39" w:rsidP="00114A39">
      <w:pPr>
        <w:pStyle w:val="70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- Пожалуйста.</w:t>
      </w:r>
    </w:p>
    <w:p w:rsidR="00114A39" w:rsidRPr="008F0D7E" w:rsidRDefault="00114A39" w:rsidP="00114A39">
      <w:pPr>
        <w:pStyle w:val="7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- Хорошо. Жили-были два близнеца, понятно? Их звали Твидлдум и Твидлдам. Они выглядели совершенно одинаковыми.</w:t>
      </w:r>
    </w:p>
    <w:p w:rsidR="00114A39" w:rsidRPr="008F0D7E" w:rsidRDefault="001121E1" w:rsidP="001121E1">
      <w:pPr>
        <w:pStyle w:val="7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-</w:t>
      </w:r>
      <w:r w:rsidR="00114A39" w:rsidRPr="008F0D7E">
        <w:rPr>
          <w:rFonts w:ascii="Times New Roman" w:hAnsi="Times New Roman" w:cs="Times New Roman"/>
          <w:sz w:val="24"/>
          <w:szCs w:val="24"/>
        </w:rPr>
        <w:t xml:space="preserve"> О, я знаю! - закричала Элфи. - Проблема в том, как их различить. А ответ: по именам!</w:t>
      </w:r>
    </w:p>
    <w:p w:rsidR="00114A39" w:rsidRPr="008F0D7E" w:rsidRDefault="001121E1" w:rsidP="001121E1">
      <w:pPr>
        <w:pStyle w:val="7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-</w:t>
      </w:r>
      <w:r w:rsidR="00114A39" w:rsidRPr="008F0D7E">
        <w:rPr>
          <w:rFonts w:ascii="Times New Roman" w:hAnsi="Times New Roman" w:cs="Times New Roman"/>
          <w:sz w:val="24"/>
          <w:szCs w:val="24"/>
        </w:rPr>
        <w:t xml:space="preserve"> Помолчи, Элфи! Дай мне закончить историю, - перебила Кати. - На их день рождения родители подарили Твидлдуму большого красного пони, а Твидлдаму маленького зеленого утенка. Но близнецы не могли различить животных. Поэтому они повязали голубую ленточку вокруг шеи пони и зеленую ленточку вокруг шеи утенка. После этого они смогли их прекрасно отличать.</w:t>
      </w:r>
    </w:p>
    <w:p w:rsidR="00114A39" w:rsidRPr="008F0D7E" w:rsidRDefault="001121E1" w:rsidP="001121E1">
      <w:pPr>
        <w:pStyle w:val="70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-</w:t>
      </w:r>
      <w:r w:rsidR="00114A39" w:rsidRPr="008F0D7E">
        <w:rPr>
          <w:rFonts w:ascii="Times New Roman" w:hAnsi="Times New Roman" w:cs="Times New Roman"/>
          <w:sz w:val="24"/>
          <w:szCs w:val="24"/>
        </w:rPr>
        <w:t xml:space="preserve"> Кати! - закричала Элфи. - Какая глупая история!Как она сможет научить меня уметь хорошо различать?</w:t>
      </w:r>
    </w:p>
    <w:p w:rsidR="00114A39" w:rsidRPr="008F0D7E" w:rsidRDefault="001121E1" w:rsidP="001121E1">
      <w:pPr>
        <w:pStyle w:val="70"/>
        <w:shd w:val="clear" w:color="auto" w:fill="auto"/>
        <w:spacing w:before="0" w:line="240" w:lineRule="auto"/>
        <w:ind w:right="2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-</w:t>
      </w:r>
      <w:r w:rsidR="00114A39" w:rsidRPr="008F0D7E">
        <w:rPr>
          <w:rFonts w:ascii="Times New Roman" w:hAnsi="Times New Roman" w:cs="Times New Roman"/>
          <w:sz w:val="24"/>
          <w:szCs w:val="24"/>
        </w:rPr>
        <w:t xml:space="preserve"> Может быть, она научит тебя, что значит не уметь различать?</w:t>
      </w:r>
    </w:p>
    <w:p w:rsidR="00114A39" w:rsidRPr="008F0D7E" w:rsidRDefault="00114A39" w:rsidP="001121E1">
      <w:pPr>
        <w:pStyle w:val="70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Элфи покачала головой:</w:t>
      </w:r>
      <w:r w:rsidR="001121E1" w:rsidRPr="008F0D7E">
        <w:rPr>
          <w:rFonts w:ascii="Times New Roman" w:hAnsi="Times New Roman" w:cs="Times New Roman"/>
          <w:sz w:val="24"/>
          <w:szCs w:val="24"/>
        </w:rPr>
        <w:t xml:space="preserve"> -</w:t>
      </w:r>
      <w:r w:rsidRPr="008F0D7E">
        <w:rPr>
          <w:rFonts w:ascii="Times New Roman" w:hAnsi="Times New Roman" w:cs="Times New Roman"/>
          <w:sz w:val="24"/>
          <w:szCs w:val="24"/>
        </w:rPr>
        <w:t xml:space="preserve"> Кати, если завязать голубую ленточку Твидлдаму, а зеленую - Твидлдуму? - то это было бы хорошим способом различать их. Не так ли? Но почему же это не годится для различения пони и уточки?.. »</w:t>
      </w:r>
    </w:p>
    <w:p w:rsidR="00114A39" w:rsidRPr="008F0D7E" w:rsidRDefault="00114A39" w:rsidP="00114A39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Вопрос Элфи учитель переадресовывает детям.</w:t>
      </w:r>
    </w:p>
    <w:p w:rsidR="001121E1" w:rsidRPr="008F0D7E" w:rsidRDefault="00114A39" w:rsidP="001121E1">
      <w:pPr>
        <w:pStyle w:val="3"/>
        <w:shd w:val="clear" w:color="auto" w:fill="auto"/>
        <w:spacing w:before="0" w:after="0" w:line="240" w:lineRule="auto"/>
        <w:ind w:left="20" w:right="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Как показывает опыт, иногда после чтения рассказа дети остаются в недоумении, не понимая, что от них требуется. В этом случае можно еще раз прочитать рассказ и акцентировать внимание на</w:t>
      </w:r>
      <w:r w:rsidR="001121E1" w:rsidRPr="008F0D7E">
        <w:rPr>
          <w:rFonts w:ascii="Times New Roman" w:hAnsi="Times New Roman" w:cs="Times New Roman"/>
          <w:sz w:val="24"/>
          <w:szCs w:val="24"/>
        </w:rPr>
        <w:t>вопросе: «Почему такой способ не годится для различения пони и уточки?» (Дополнительный вопрос: в каких случаях нужно прибегать к способам различения объектов и для чего это нужно?)</w:t>
      </w:r>
    </w:p>
    <w:p w:rsidR="00114A39" w:rsidRPr="008F0D7E" w:rsidRDefault="00114A39" w:rsidP="00114A39">
      <w:pPr>
        <w:pStyle w:val="a3"/>
        <w:ind w:left="57"/>
        <w:rPr>
          <w:b/>
          <w:bCs/>
        </w:rPr>
      </w:pPr>
    </w:p>
    <w:p w:rsidR="00A52F6D" w:rsidRPr="008F0D7E" w:rsidRDefault="00A52F6D" w:rsidP="00114A39">
      <w:pPr>
        <w:pStyle w:val="a3"/>
        <w:spacing w:before="43"/>
        <w:ind w:left="14" w:right="24"/>
      </w:pPr>
    </w:p>
    <w:p w:rsidR="00A52F6D" w:rsidRPr="008F0D7E" w:rsidRDefault="00A52F6D" w:rsidP="001121E1">
      <w:pPr>
        <w:pStyle w:val="a3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1121E1" w:rsidRPr="008F0D7E" w:rsidRDefault="00A52F6D" w:rsidP="001121E1">
      <w:pPr>
        <w:pStyle w:val="60"/>
        <w:shd w:val="clear" w:color="auto" w:fill="auto"/>
        <w:spacing w:before="0" w:after="96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121E1" w:rsidRPr="008F0D7E">
        <w:rPr>
          <w:rFonts w:ascii="Times New Roman" w:hAnsi="Times New Roman" w:cs="Times New Roman"/>
          <w:sz w:val="24"/>
          <w:szCs w:val="24"/>
        </w:rPr>
        <w:t xml:space="preserve"> Упражнение «Чем отличаются?» </w:t>
      </w:r>
    </w:p>
    <w:p w:rsidR="001121E1" w:rsidRPr="008F0D7E" w:rsidRDefault="001121E1" w:rsidP="001121E1">
      <w:pPr>
        <w:pStyle w:val="3"/>
        <w:shd w:val="clear" w:color="auto" w:fill="auto"/>
        <w:spacing w:before="0" w:after="132" w:line="240" w:lineRule="auto"/>
        <w:ind w:left="20" w:right="10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обращает внимание детей на то, что различия можно найти не только в непохожих предметах, но в тех, которые на первый взгляд кажутся совершенно одинаковыми.</w:t>
      </w:r>
    </w:p>
    <w:p w:rsidR="001121E1" w:rsidRPr="008F0D7E" w:rsidRDefault="001121E1" w:rsidP="001121E1">
      <w:pPr>
        <w:pStyle w:val="3"/>
        <w:shd w:val="clear" w:color="auto" w:fill="auto"/>
        <w:spacing w:before="0" w:after="174" w:line="240" w:lineRule="auto"/>
        <w:ind w:lef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Упражнение может проходить в парах или фронтально.</w:t>
      </w:r>
    </w:p>
    <w:p w:rsidR="001121E1" w:rsidRPr="008F0D7E" w:rsidRDefault="001121E1" w:rsidP="001121E1">
      <w:pPr>
        <w:pStyle w:val="3"/>
        <w:shd w:val="clear" w:color="auto" w:fill="auto"/>
        <w:spacing w:before="0" w:after="111" w:line="240" w:lineRule="auto"/>
        <w:ind w:lef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Примеры объектов для нахождения различий:</w:t>
      </w:r>
    </w:p>
    <w:p w:rsidR="001121E1" w:rsidRPr="008F0D7E" w:rsidRDefault="001121E1" w:rsidP="001121E1">
      <w:pPr>
        <w:pStyle w:val="3"/>
        <w:shd w:val="clear" w:color="auto" w:fill="auto"/>
        <w:spacing w:before="0" w:after="0" w:line="240" w:lineRule="auto"/>
        <w:ind w:left="5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■ две руки одного человека;</w:t>
      </w:r>
    </w:p>
    <w:p w:rsidR="001121E1" w:rsidRPr="008F0D7E" w:rsidRDefault="001121E1" w:rsidP="001121E1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lastRenderedPageBreak/>
        <w:t>два одинаковых учебника;</w:t>
      </w:r>
    </w:p>
    <w:p w:rsidR="001121E1" w:rsidRPr="008F0D7E" w:rsidRDefault="001121E1" w:rsidP="001121E1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два окна;</w:t>
      </w:r>
    </w:p>
    <w:p w:rsidR="001121E1" w:rsidRPr="008F0D7E" w:rsidRDefault="001121E1" w:rsidP="001121E1">
      <w:pPr>
        <w:pStyle w:val="3"/>
        <w:numPr>
          <w:ilvl w:val="0"/>
          <w:numId w:val="3"/>
        </w:numPr>
        <w:shd w:val="clear" w:color="auto" w:fill="auto"/>
        <w:spacing w:before="0" w:after="305" w:line="240" w:lineRule="auto"/>
        <w:ind w:left="52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две половины доски; и др.</w:t>
      </w:r>
    </w:p>
    <w:p w:rsidR="00A52F6D" w:rsidRPr="008F0D7E" w:rsidRDefault="00A52F6D" w:rsidP="001121E1">
      <w:pPr>
        <w:pStyle w:val="a3"/>
        <w:rPr>
          <w:b/>
          <w:bCs/>
        </w:rPr>
      </w:pPr>
    </w:p>
    <w:p w:rsidR="001121E1" w:rsidRPr="008F0D7E" w:rsidRDefault="00A52F6D" w:rsidP="001121E1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Игра 2.</w:t>
      </w:r>
      <w:r w:rsidR="001121E1" w:rsidRPr="008F0D7E">
        <w:rPr>
          <w:rFonts w:ascii="Times New Roman" w:hAnsi="Times New Roman" w:cs="Times New Roman"/>
          <w:sz w:val="24"/>
          <w:szCs w:val="24"/>
        </w:rPr>
        <w:t xml:space="preserve">  Для тренировки умения выделять признаки путем сравнения предлагается работа в группах.</w:t>
      </w:r>
    </w:p>
    <w:p w:rsidR="001121E1" w:rsidRPr="008F0D7E" w:rsidRDefault="001121E1" w:rsidP="001121E1">
      <w:pPr>
        <w:pStyle w:val="3"/>
        <w:shd w:val="clear" w:color="auto" w:fill="auto"/>
        <w:spacing w:before="0" w:after="60" w:line="240" w:lineRule="auto"/>
        <w:ind w:left="20" w:righ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демонстрирует какой-либо предмет, а каждая группа получает по два предмета (или их названия), как можно больше отличающиеся от данного.</w:t>
      </w:r>
    </w:p>
    <w:p w:rsidR="001121E1" w:rsidRPr="008F0D7E" w:rsidRDefault="001121E1" w:rsidP="001121E1">
      <w:pPr>
        <w:pStyle w:val="3"/>
        <w:shd w:val="clear" w:color="auto" w:fill="auto"/>
        <w:spacing w:before="0" w:after="60" w:line="240" w:lineRule="auto"/>
        <w:ind w:left="20" w:right="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Задание в группах: написать, по каким признакам исходный предмет отличается от пары предметов в группе.</w:t>
      </w:r>
    </w:p>
    <w:p w:rsidR="001121E1" w:rsidRPr="008F0D7E" w:rsidRDefault="001121E1" w:rsidP="001121E1">
      <w:pPr>
        <w:pStyle w:val="3"/>
        <w:shd w:val="clear" w:color="auto" w:fill="auto"/>
        <w:spacing w:before="0" w:after="132" w:line="240" w:lineRule="auto"/>
        <w:ind w:left="20" w:right="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Например: исходный предмет - </w:t>
      </w:r>
      <w:r w:rsidRPr="008F0D7E">
        <w:rPr>
          <w:rFonts w:ascii="Times New Roman" w:hAnsi="Times New Roman" w:cs="Times New Roman"/>
          <w:i/>
          <w:sz w:val="24"/>
          <w:szCs w:val="24"/>
        </w:rPr>
        <w:t>пластмассовый кубик.</w:t>
      </w:r>
      <w:r w:rsidRPr="008F0D7E">
        <w:rPr>
          <w:rFonts w:ascii="Times New Roman" w:hAnsi="Times New Roman" w:cs="Times New Roman"/>
          <w:sz w:val="24"/>
          <w:szCs w:val="24"/>
        </w:rPr>
        <w:t xml:space="preserve"> Предметы для сравнения: </w:t>
      </w:r>
      <w:r w:rsidRPr="008F0D7E">
        <w:rPr>
          <w:rFonts w:ascii="Times New Roman" w:hAnsi="Times New Roman" w:cs="Times New Roman"/>
          <w:i/>
          <w:sz w:val="24"/>
          <w:szCs w:val="24"/>
        </w:rPr>
        <w:t>мыло, стекло, бумага, яблоко, гвоздь, машинка, носок</w:t>
      </w:r>
      <w:r w:rsidRPr="008F0D7E">
        <w:rPr>
          <w:rFonts w:ascii="Times New Roman" w:hAnsi="Times New Roman" w:cs="Times New Roman"/>
          <w:sz w:val="24"/>
          <w:szCs w:val="24"/>
        </w:rPr>
        <w:t xml:space="preserve"> и т. д. Признаки отличия: не пенится, не изменяется в объеме, не выскальзывает, непрозрачный, не бьется, сохраняет форму, несъедобный, внутри полый, не острый, неподвижный, однородный, не самодельный и т. д.</w:t>
      </w:r>
    </w:p>
    <w:p w:rsidR="001121E1" w:rsidRPr="008F0D7E" w:rsidRDefault="001121E1" w:rsidP="001121E1">
      <w:pPr>
        <w:pStyle w:val="3"/>
        <w:shd w:val="clear" w:color="auto" w:fill="auto"/>
        <w:spacing w:before="0" w:after="32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 подведении итогов группы совместно выделяют признаки исходного предмета.</w:t>
      </w:r>
    </w:p>
    <w:p w:rsidR="00A52F6D" w:rsidRPr="008F0D7E" w:rsidRDefault="00A52F6D" w:rsidP="00A52F6D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 xml:space="preserve"> Физкультминутка</w:t>
      </w:r>
    </w:p>
    <w:p w:rsidR="008B2F5F" w:rsidRPr="008F0D7E" w:rsidRDefault="008B2F5F" w:rsidP="008B2F5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Пальчиковая гимнастика.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Раз, два, три, четыре, пять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Вышли пальцы погулять.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Этот пальчик самый сильный,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Самый толстый и большой.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Этот пальчик для того,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Чтоб показывать его.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Этот пальчик самый длинный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И стоит по середине.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Этот пальчик безымянный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И избалованный самый.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Этот пальчик хоть и мал,</w:t>
      </w:r>
    </w:p>
    <w:p w:rsidR="008B2F5F" w:rsidRPr="008F0D7E" w:rsidRDefault="008B2F5F" w:rsidP="008B2F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Очень ловок и удал.</w:t>
      </w:r>
    </w:p>
    <w:p w:rsidR="008B2F5F" w:rsidRPr="008F0D7E" w:rsidRDefault="008B2F5F" w:rsidP="00A52F6D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A52F6D" w:rsidRPr="008F0D7E" w:rsidRDefault="00A52F6D" w:rsidP="00A52F6D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</w:t>
      </w:r>
      <w:r w:rsidR="00D53467" w:rsidRPr="008F0D7E">
        <w:rPr>
          <w:b/>
          <w:bCs/>
          <w:lang w:bidi="he-IL"/>
        </w:rPr>
        <w:t>Страница 11.</w:t>
      </w:r>
    </w:p>
    <w:p w:rsidR="00A52F6D" w:rsidRPr="008F0D7E" w:rsidRDefault="00A52F6D" w:rsidP="00A52F6D">
      <w:pPr>
        <w:pStyle w:val="a3"/>
        <w:spacing w:line="276" w:lineRule="auto"/>
        <w:ind w:left="48" w:right="484"/>
        <w:rPr>
          <w:b/>
          <w:bCs/>
          <w:i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</w:p>
    <w:p w:rsidR="001121E1" w:rsidRPr="008F0D7E" w:rsidRDefault="00D53467" w:rsidP="00A52F6D">
      <w:pPr>
        <w:pStyle w:val="a3"/>
        <w:spacing w:line="276" w:lineRule="auto"/>
        <w:ind w:left="48" w:right="484"/>
      </w:pPr>
      <w:r w:rsidRPr="008F0D7E">
        <w:t>Найдите отличия. Дорисуйте так, чтобы предметы стали одинаковыми.</w:t>
      </w:r>
    </w:p>
    <w:p w:rsidR="00A52F6D" w:rsidRPr="008F0D7E" w:rsidRDefault="00A52F6D" w:rsidP="00A52F6D">
      <w:pPr>
        <w:pStyle w:val="a3"/>
        <w:spacing w:before="38" w:line="276" w:lineRule="auto"/>
        <w:ind w:left="57"/>
      </w:pPr>
    </w:p>
    <w:p w:rsidR="00A52F6D" w:rsidRPr="008F0D7E" w:rsidRDefault="00A52F6D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D53467" w:rsidRPr="008F0D7E" w:rsidRDefault="00D53467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3467" w:rsidRPr="008F0D7E" w:rsidRDefault="00D53467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Вы, друзья, мои старались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прилежно занимались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Хочу вас поблагодарить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 смайликах  объявить.</w:t>
      </w:r>
    </w:p>
    <w:p w:rsidR="00D53467" w:rsidRPr="008F0D7E" w:rsidRDefault="00D53467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</w:t>
      </w:r>
      <w:r w:rsidR="00D53467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9</w:t>
      </w:r>
    </w:p>
    <w:p w:rsidR="00A52F6D" w:rsidRPr="008F0D7E" w:rsidRDefault="00A52F6D" w:rsidP="00A52F6D">
      <w:pPr>
        <w:pStyle w:val="a3"/>
        <w:ind w:left="4" w:right="9" w:firstLine="288"/>
      </w:pPr>
    </w:p>
    <w:p w:rsidR="00A52F6D" w:rsidRPr="008F0D7E" w:rsidRDefault="00A52F6D" w:rsidP="00A52F6D">
      <w:pPr>
        <w:pStyle w:val="a3"/>
        <w:jc w:val="both"/>
        <w:rPr>
          <w:b/>
        </w:rPr>
      </w:pPr>
      <w:r w:rsidRPr="008F0D7E">
        <w:rPr>
          <w:b/>
        </w:rPr>
        <w:lastRenderedPageBreak/>
        <w:t xml:space="preserve">Тема: </w:t>
      </w:r>
      <w:r w:rsidR="0051332D" w:rsidRPr="008F0D7E">
        <w:t>Сравнение предметов по трем признакам</w:t>
      </w:r>
    </w:p>
    <w:p w:rsidR="00A52F6D" w:rsidRPr="008F0D7E" w:rsidRDefault="00A52F6D" w:rsidP="00A52F6D">
      <w:pPr>
        <w:pStyle w:val="a8"/>
        <w:shd w:val="clear" w:color="auto" w:fill="FFFFFF"/>
        <w:spacing w:after="0" w:afterAutospacing="0"/>
        <w:jc w:val="both"/>
      </w:pPr>
      <w:r w:rsidRPr="008F0D7E">
        <w:rPr>
          <w:b/>
        </w:rPr>
        <w:t>Цель:</w:t>
      </w:r>
      <w:r w:rsidRPr="008F0D7E">
        <w:t xml:space="preserve"> формирование умения сравнивать предметы по </w:t>
      </w:r>
      <w:r w:rsidR="00CB3260" w:rsidRPr="008F0D7E">
        <w:t>тре</w:t>
      </w:r>
      <w:r w:rsidRPr="008F0D7E">
        <w:t xml:space="preserve">м признакам, </w:t>
      </w:r>
      <w:r w:rsidR="008B2F5F" w:rsidRPr="008F0D7E">
        <w:t>находить их свойства и различия</w:t>
      </w:r>
      <w:r w:rsidRPr="008F0D7E">
        <w:t>; развивать мыслительные операции, внимание, память, речь, познавательные интересы; воспитывать интерес к математике, целеустремлённость, усидчивость.    </w:t>
      </w:r>
    </w:p>
    <w:p w:rsidR="00A52F6D" w:rsidRPr="008F0D7E" w:rsidRDefault="00A52F6D" w:rsidP="00A52F6D">
      <w:pPr>
        <w:pStyle w:val="a3"/>
        <w:ind w:left="57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A52F6D" w:rsidRPr="008F0D7E" w:rsidRDefault="00A52F6D" w:rsidP="00A52F6D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A52F6D" w:rsidRPr="008F0D7E" w:rsidRDefault="00A52F6D" w:rsidP="00A52F6D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Раздаточный:: </w:t>
      </w:r>
      <w:r w:rsidRPr="008F0D7E">
        <w:t xml:space="preserve">азбука-тетрадь Н.Амировой, </w:t>
      </w:r>
    </w:p>
    <w:p w:rsidR="00A52F6D" w:rsidRPr="008F0D7E" w:rsidRDefault="00A52F6D" w:rsidP="00A52F6D">
      <w:pPr>
        <w:pStyle w:val="a3"/>
        <w:spacing w:before="43"/>
        <w:ind w:left="14" w:right="24"/>
      </w:pPr>
    </w:p>
    <w:p w:rsidR="00A52F6D" w:rsidRPr="008F0D7E" w:rsidRDefault="00A52F6D" w:rsidP="00A52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A52F6D" w:rsidRPr="008F0D7E" w:rsidRDefault="00A52F6D" w:rsidP="00A52F6D">
      <w:pPr>
        <w:pStyle w:val="a3"/>
        <w:ind w:left="57"/>
        <w:rPr>
          <w:b/>
          <w:bCs/>
          <w:w w:val="82"/>
        </w:rPr>
      </w:pPr>
    </w:p>
    <w:p w:rsidR="00A52F6D" w:rsidRPr="008F0D7E" w:rsidRDefault="00A52F6D" w:rsidP="00A52F6D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1121E1" w:rsidRPr="008F0D7E" w:rsidRDefault="001121E1" w:rsidP="00D53467">
      <w:pPr>
        <w:pStyle w:val="60"/>
        <w:shd w:val="clear" w:color="auto" w:fill="auto"/>
        <w:spacing w:before="0" w:after="81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Упра</w:t>
      </w:r>
      <w:r w:rsidR="00D53467" w:rsidRPr="008F0D7E">
        <w:rPr>
          <w:rFonts w:ascii="Times New Roman" w:hAnsi="Times New Roman" w:cs="Times New Roman"/>
          <w:b/>
          <w:sz w:val="24"/>
          <w:szCs w:val="24"/>
        </w:rPr>
        <w:t xml:space="preserve">жнение «Что изменилось?» </w:t>
      </w:r>
    </w:p>
    <w:p w:rsidR="001121E1" w:rsidRPr="008F0D7E" w:rsidRDefault="001121E1" w:rsidP="00D53467">
      <w:pPr>
        <w:pStyle w:val="3"/>
        <w:shd w:val="clear" w:color="auto" w:fill="auto"/>
        <w:spacing w:before="0" w:after="132" w:line="240" w:lineRule="auto"/>
        <w:ind w:left="20" w:right="2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демонстрирует ситуацию, дети должны найти отличия между исходной и создавшейся ситуацией.</w:t>
      </w:r>
    </w:p>
    <w:p w:rsidR="001121E1" w:rsidRPr="008F0D7E" w:rsidRDefault="001121E1" w:rsidP="00D53467">
      <w:pPr>
        <w:pStyle w:val="3"/>
        <w:shd w:val="clear" w:color="auto" w:fill="auto"/>
        <w:spacing w:before="0" w:after="11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Ответы детей строятся по схеме: «Было ... - стало ...».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Примеры ситуаций:</w:t>
      </w:r>
    </w:p>
    <w:p w:rsidR="001121E1" w:rsidRPr="008F0D7E" w:rsidRDefault="001121E1" w:rsidP="00D5346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надувание воздушного шарика;</w:t>
      </w:r>
    </w:p>
    <w:p w:rsidR="001121E1" w:rsidRPr="008F0D7E" w:rsidRDefault="001121E1" w:rsidP="00D5346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наполнение стакана водой;</w:t>
      </w:r>
    </w:p>
    <w:p w:rsidR="001121E1" w:rsidRPr="008F0D7E" w:rsidRDefault="001121E1" w:rsidP="00D5346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горение спички.</w:t>
      </w:r>
    </w:p>
    <w:p w:rsidR="001121E1" w:rsidRPr="008F0D7E" w:rsidRDefault="001121E1" w:rsidP="00D53467">
      <w:pPr>
        <w:pStyle w:val="3"/>
        <w:shd w:val="clear" w:color="auto" w:fill="auto"/>
        <w:spacing w:before="0" w:after="348" w:line="240" w:lineRule="auto"/>
        <w:ind w:left="20" w:right="2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 сравнении желательно обращать внимание детей не только на явные признаки (например: спичка была белой, стала черной); но и неявные (стала короче, стала тоньше, обуглившимся концом теперь можно писать...).</w:t>
      </w:r>
    </w:p>
    <w:p w:rsidR="00A52F6D" w:rsidRPr="008F0D7E" w:rsidRDefault="00A52F6D" w:rsidP="00A52F6D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1121E1" w:rsidRPr="008F0D7E" w:rsidRDefault="00A52F6D" w:rsidP="00D53467">
      <w:pPr>
        <w:pStyle w:val="60"/>
        <w:shd w:val="clear" w:color="auto" w:fill="auto"/>
        <w:spacing w:before="0" w:after="153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121E1" w:rsidRPr="008F0D7E">
        <w:rPr>
          <w:rFonts w:ascii="Times New Roman" w:hAnsi="Times New Roman" w:cs="Times New Roman"/>
          <w:sz w:val="24"/>
          <w:szCs w:val="24"/>
        </w:rPr>
        <w:t>Игра-дискуссия «Чем отличае</w:t>
      </w:r>
      <w:r w:rsidR="00D53467" w:rsidRPr="008F0D7E">
        <w:rPr>
          <w:rFonts w:ascii="Times New Roman" w:hAnsi="Times New Roman" w:cs="Times New Roman"/>
          <w:sz w:val="24"/>
          <w:szCs w:val="24"/>
        </w:rPr>
        <w:t xml:space="preserve">тся страус от человека?» </w:t>
      </w:r>
    </w:p>
    <w:p w:rsidR="001121E1" w:rsidRPr="008F0D7E" w:rsidRDefault="001121E1" w:rsidP="00D53467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Страус отличается от человека?</w:t>
      </w:r>
    </w:p>
    <w:p w:rsidR="001121E1" w:rsidRPr="008F0D7E" w:rsidRDefault="001121E1" w:rsidP="00D53467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Посмотрим, действительно ли вы умеете находить различия.</w:t>
      </w:r>
    </w:p>
    <w:p w:rsidR="001121E1" w:rsidRPr="008F0D7E" w:rsidRDefault="001121E1" w:rsidP="00D53467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Итак, чем страус отличается от человека?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Игра проходит по схеме: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а) дети предлагают признак отличия;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б) учитель дает аргумент против этого признака.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Примерный вариант дискуссии: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а) Страус не разговаривает.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б) Значит, немой человек - это страус?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а) У человека нет крыльев.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б) Значит, страус с обрезанными крыльями - это человек?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а) Страусы не строят себе дома.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б) Значит, пещерные люди были страусами? И разве гнездо птицы нельзя считать домом?</w:t>
      </w:r>
    </w:p>
    <w:p w:rsidR="001121E1" w:rsidRPr="008F0D7E" w:rsidRDefault="001121E1" w:rsidP="00D5346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а) Страусы несут яйца.</w:t>
      </w:r>
    </w:p>
    <w:p w:rsidR="001121E1" w:rsidRPr="008F0D7E" w:rsidRDefault="001121E1" w:rsidP="00D53467">
      <w:pPr>
        <w:pStyle w:val="3"/>
        <w:shd w:val="clear" w:color="auto" w:fill="auto"/>
        <w:spacing w:before="0" w:after="132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б) Значит, страусы-самцы - это люди? и т. д.</w:t>
      </w:r>
    </w:p>
    <w:p w:rsidR="001121E1" w:rsidRPr="008F0D7E" w:rsidRDefault="001121E1" w:rsidP="00D53467">
      <w:pPr>
        <w:pStyle w:val="3"/>
        <w:shd w:val="clear" w:color="auto" w:fill="auto"/>
        <w:spacing w:before="0" w:after="102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Вывод: иногда только совокупность признаков может служить надежным отличием.</w:t>
      </w:r>
    </w:p>
    <w:p w:rsidR="001121E1" w:rsidRPr="008F0D7E" w:rsidRDefault="001121E1" w:rsidP="00D53467">
      <w:pPr>
        <w:pStyle w:val="3"/>
        <w:shd w:val="clear" w:color="auto" w:fill="auto"/>
        <w:spacing w:before="0" w:after="348" w:line="240" w:lineRule="auto"/>
        <w:ind w:left="20" w:right="2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Обычно эта игра проходит очень активно: дети практически впервые сталкиваются с тем, что их аргументы не работают и они вынуждены искать новые. Иногда бывает, что дети не могут сами сформулировать вывод и тогда просто провозглашают: «Страус - это страус, а человек - это человек!» В таком случае учителю рекомендуется еще раз повторить условие: «Смогли ли вы найти отличие?»</w:t>
      </w:r>
    </w:p>
    <w:p w:rsidR="00A52F6D" w:rsidRPr="008F0D7E" w:rsidRDefault="00A52F6D" w:rsidP="00D53467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lastRenderedPageBreak/>
        <w:t>Игра 2.</w:t>
      </w:r>
    </w:p>
    <w:p w:rsidR="00D53467" w:rsidRPr="008F0D7E" w:rsidRDefault="00D53467" w:rsidP="00D53467">
      <w:pPr>
        <w:shd w:val="clear" w:color="auto" w:fill="FFFFFF"/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Игра «Отгадай, кто это?»</w:t>
      </w:r>
    </w:p>
    <w:p w:rsidR="00D53467" w:rsidRPr="008F0D7E" w:rsidRDefault="00D53467" w:rsidP="00D53467">
      <w:pPr>
        <w:shd w:val="clear" w:color="auto" w:fill="FFFFFF"/>
        <w:spacing w:after="0" w:line="283" w:lineRule="exact"/>
        <w:ind w:right="5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3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закрепить в словаре детей названия рас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пространенных домашних животных и птиц, отли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чать их голоса друг от друга.</w:t>
      </w:r>
    </w:p>
    <w:p w:rsidR="00D53467" w:rsidRPr="008F0D7E" w:rsidRDefault="00D53467" w:rsidP="00D53467">
      <w:pPr>
        <w:shd w:val="clear" w:color="auto" w:fill="FFFFFF"/>
        <w:spacing w:after="0" w:line="307" w:lineRule="exact"/>
        <w:ind w:right="5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картинки с изображением домаш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них животных.</w:t>
      </w:r>
    </w:p>
    <w:p w:rsidR="00D53467" w:rsidRPr="008F0D7E" w:rsidRDefault="00D53467" w:rsidP="00D53467">
      <w:pPr>
        <w:shd w:val="clear" w:color="auto" w:fill="FFFFFF"/>
        <w:spacing w:after="0" w:line="288" w:lineRule="exact"/>
        <w:ind w:right="3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  <w:lang w:val="en-US"/>
        </w:rPr>
        <w:t>I</w:t>
      </w: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 xml:space="preserve"> вариант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Взрослый держит в руках </w:t>
      </w:r>
      <w:r w:rsidRPr="008F0D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несколько картинок с изображением домашних 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животных и птиц.</w:t>
      </w:r>
    </w:p>
    <w:p w:rsidR="00D53467" w:rsidRPr="008F0D7E" w:rsidRDefault="00D53467" w:rsidP="00D53467">
      <w:pPr>
        <w:shd w:val="clear" w:color="auto" w:fill="FFFFFF"/>
        <w:spacing w:after="0" w:line="274" w:lineRule="exact"/>
        <w:ind w:right="19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Водящий выбирает одну из картинок, не показы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вая ее остальным детям. Затем он изображает голос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животного и его движения, а дети должны угадать, </w:t>
      </w:r>
      <w:r w:rsidRPr="008F0D7E">
        <w:rPr>
          <w:rFonts w:ascii="Times New Roman" w:hAnsi="Times New Roman" w:cs="Times New Roman"/>
          <w:color w:val="000000"/>
          <w:spacing w:val="-6"/>
          <w:sz w:val="24"/>
          <w:szCs w:val="24"/>
        </w:rPr>
        <w:t>кто это.</w:t>
      </w:r>
    </w:p>
    <w:p w:rsidR="00D53467" w:rsidRPr="008F0D7E" w:rsidRDefault="00D53467" w:rsidP="00D53467">
      <w:pPr>
        <w:shd w:val="clear" w:color="auto" w:fill="FFFFFF"/>
        <w:spacing w:after="0" w:line="283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6"/>
          <w:sz w:val="24"/>
          <w:szCs w:val="24"/>
          <w:lang w:val="en-US"/>
        </w:rPr>
        <w:t>II</w:t>
      </w:r>
      <w:r w:rsidRPr="008F0D7E">
        <w:rPr>
          <w:rFonts w:ascii="Times New Roman" w:hAnsi="Times New Roman" w:cs="Times New Roman"/>
          <w:b/>
          <w:iCs/>
          <w:color w:val="000000"/>
          <w:spacing w:val="6"/>
          <w:sz w:val="24"/>
          <w:szCs w:val="24"/>
        </w:rPr>
        <w:t xml:space="preserve"> вариант.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Водящий сам выбирает домашнее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животное или птицу и подражает его голосу и дви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жениям, а остальные дети должны отгадать, кого изобразил водящий.</w:t>
      </w:r>
    </w:p>
    <w:p w:rsidR="00D53467" w:rsidRPr="008F0D7E" w:rsidRDefault="00D53467" w:rsidP="00D53467">
      <w:pPr>
        <w:shd w:val="clear" w:color="auto" w:fill="FFFFFF"/>
        <w:spacing w:after="0"/>
        <w:ind w:firstLine="540"/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</w:pPr>
    </w:p>
    <w:p w:rsidR="00A52F6D" w:rsidRPr="008F0D7E" w:rsidRDefault="00A52F6D" w:rsidP="00A52F6D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 xml:space="preserve"> Физкультминутка</w:t>
      </w:r>
    </w:p>
    <w:p w:rsidR="00D53467" w:rsidRPr="008F0D7E" w:rsidRDefault="00D53467" w:rsidP="00D53467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Видишь, бабочка летает</w:t>
      </w:r>
    </w:p>
    <w:p w:rsidR="00D53467" w:rsidRPr="008F0D7E" w:rsidRDefault="00D53467" w:rsidP="00D53467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Видишь, бабочка летает,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(Машем руками-крылышками.)</w:t>
      </w:r>
    </w:p>
    <w:p w:rsidR="00D53467" w:rsidRPr="008F0D7E" w:rsidRDefault="00D53467" w:rsidP="00D53467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На лугу цветы считает.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(Считаем пальчиком)</w:t>
      </w:r>
    </w:p>
    <w:p w:rsidR="00D53467" w:rsidRPr="008F0D7E" w:rsidRDefault="00D53467" w:rsidP="00D53467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- Раз, два, три, четыре, пять.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(Хлопки в ладоши.)</w:t>
      </w:r>
    </w:p>
    <w:p w:rsidR="00D53467" w:rsidRPr="008F0D7E" w:rsidRDefault="00D53467" w:rsidP="00D53467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Ох, считать не сосчитать!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(Прыжки на месте.)</w:t>
      </w:r>
    </w:p>
    <w:p w:rsidR="00D53467" w:rsidRPr="008F0D7E" w:rsidRDefault="00D53467" w:rsidP="00D53467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. За день, за два и за месяц...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(Шагаем на месте.)</w:t>
      </w:r>
    </w:p>
    <w:p w:rsidR="00D53467" w:rsidRPr="008F0D7E" w:rsidRDefault="00D53467" w:rsidP="00D53467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Шесть, семь, восемь, девять, десять.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(Хлопки в ладоши.)</w:t>
      </w:r>
    </w:p>
    <w:p w:rsidR="00D53467" w:rsidRPr="008F0D7E" w:rsidRDefault="00D53467" w:rsidP="00D53467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Даже мудрая пчела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(Машем руками-крылышками.)</w:t>
      </w:r>
    </w:p>
    <w:p w:rsidR="00D53467" w:rsidRPr="008F0D7E" w:rsidRDefault="00D53467" w:rsidP="00D53467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Сосчитать бы не смогла!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(Считаем пальчиком.)</w:t>
      </w:r>
    </w:p>
    <w:p w:rsidR="00D53467" w:rsidRPr="008F0D7E" w:rsidRDefault="00D53467" w:rsidP="00D53467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(Г. Виеру)</w:t>
      </w:r>
    </w:p>
    <w:p w:rsidR="00A52F6D" w:rsidRPr="008F0D7E" w:rsidRDefault="00A52F6D" w:rsidP="00A52F6D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</w:t>
      </w:r>
      <w:r w:rsidR="00D53467" w:rsidRPr="008F0D7E">
        <w:rPr>
          <w:b/>
          <w:bCs/>
          <w:lang w:bidi="he-IL"/>
        </w:rPr>
        <w:t>Страница 15-16-17</w:t>
      </w:r>
    </w:p>
    <w:p w:rsidR="00C93FB8" w:rsidRPr="008F0D7E" w:rsidRDefault="00A52F6D" w:rsidP="00A52F6D">
      <w:pPr>
        <w:pStyle w:val="a3"/>
        <w:spacing w:line="276" w:lineRule="auto"/>
        <w:ind w:left="48" w:right="484"/>
        <w:rPr>
          <w:b/>
          <w:bCs/>
          <w:i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</w:p>
    <w:p w:rsidR="00A52F6D" w:rsidRPr="008F0D7E" w:rsidRDefault="00D53467" w:rsidP="00A52F6D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Cs/>
          <w:iCs/>
          <w:lang w:bidi="he-IL"/>
        </w:rPr>
        <w:t>Отгадайте загадки. Найдите отгадки. Раскрасьте их.</w:t>
      </w:r>
    </w:p>
    <w:p w:rsidR="00CB3260" w:rsidRPr="008F0D7E" w:rsidRDefault="00CB3260" w:rsidP="00A52F6D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Cs/>
          <w:iCs/>
          <w:lang w:bidi="he-IL"/>
        </w:rPr>
        <w:t>-По каким признакам вы узнали, что это луна? (на небе, светит, не греет)</w:t>
      </w:r>
    </w:p>
    <w:p w:rsidR="00CB3260" w:rsidRPr="008F0D7E" w:rsidRDefault="00CB3260" w:rsidP="00A52F6D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Cs/>
          <w:iCs/>
          <w:lang w:bidi="he-IL"/>
        </w:rPr>
        <w:t>-Как вы догадались, что это малина? Выделите признаки. (Красные бусы, висят на кустах, любят дети, птицы и медведи)</w:t>
      </w:r>
    </w:p>
    <w:p w:rsidR="00CB3260" w:rsidRPr="008F0D7E" w:rsidRDefault="00CB3260" w:rsidP="00A52F6D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Cs/>
          <w:iCs/>
          <w:lang w:bidi="he-IL"/>
        </w:rPr>
        <w:t>-Назовите признаки подсолнуха (похож на солнце, но растет на земле, в огороде, высокое растение)</w:t>
      </w:r>
    </w:p>
    <w:p w:rsidR="00CB3260" w:rsidRPr="008F0D7E" w:rsidRDefault="00CB3260" w:rsidP="00A52F6D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Cs/>
          <w:iCs/>
          <w:lang w:bidi="he-IL"/>
        </w:rPr>
        <w:t>-Признаки медведя. (Бродит в лесу, зимой спит, спит в берлоге, прячет нос)</w:t>
      </w:r>
    </w:p>
    <w:p w:rsidR="00A52F6D" w:rsidRPr="008F0D7E" w:rsidRDefault="00CB3260" w:rsidP="00A52F6D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Признаки бобров (живут на реке, в лесу, строят плотины, грызут деревья, окрас шерсти серебристо-бурый)</w:t>
      </w:r>
    </w:p>
    <w:p w:rsidR="00CB3260" w:rsidRPr="008F0D7E" w:rsidRDefault="00CB3260" w:rsidP="00A52F6D">
      <w:pPr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-Арбуз (Красный, сладкий, снаружи зеленый)</w:t>
      </w:r>
    </w:p>
    <w:p w:rsidR="00A52F6D" w:rsidRPr="008F0D7E" w:rsidRDefault="00A52F6D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C93FB8">
      <w:pPr>
        <w:pStyle w:val="a8"/>
        <w:shd w:val="clear" w:color="auto" w:fill="FFFFFF"/>
        <w:spacing w:before="0" w:beforeAutospacing="0" w:after="0" w:afterAutospacing="0"/>
      </w:pPr>
      <w:r w:rsidRPr="008F0D7E">
        <w:t>- Как бы вы оценили свою работу на уроке?</w:t>
      </w:r>
    </w:p>
    <w:p w:rsidR="00C93FB8" w:rsidRPr="008F0D7E" w:rsidRDefault="00C93FB8" w:rsidP="00C93FB8">
      <w:pPr>
        <w:pStyle w:val="a8"/>
        <w:shd w:val="clear" w:color="auto" w:fill="FFFFFF"/>
        <w:spacing w:before="0" w:beforeAutospacing="0" w:after="0" w:afterAutospacing="0"/>
      </w:pPr>
      <w:r w:rsidRPr="008F0D7E">
        <w:t>-Вам было легко или были трудности?</w:t>
      </w:r>
    </w:p>
    <w:p w:rsidR="00C93FB8" w:rsidRPr="008F0D7E" w:rsidRDefault="00C93FB8" w:rsidP="00C93FB8">
      <w:pPr>
        <w:pStyle w:val="a8"/>
        <w:shd w:val="clear" w:color="auto" w:fill="FFFFFF"/>
        <w:spacing w:before="0" w:beforeAutospacing="0" w:after="0" w:afterAutospacing="0"/>
      </w:pPr>
      <w:r w:rsidRPr="008F0D7E">
        <w:t> </w:t>
      </w: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5747385" cy="5106670"/>
            <wp:effectExtent l="0" t="0" r="5715" b="0"/>
            <wp:docPr id="39" name="Рисунок 39" descr="Детские стишки в картинках для самых маленьких. - 10 June 2013 - Blog - And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е стишки в картинках для самых маленьких. - 10 June 2013 - Blog - Andau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6436078" cy="4821382"/>
            <wp:effectExtent l="0" t="0" r="3175" b="0"/>
            <wp:docPr id="40" name="Рисунок 40" descr="Ребусы в картинках / Ребусы / Детский мир (информационно-раз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 в картинках / Ребусы / Детский мир (информационно-раз…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65" cy="483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765366" cy="7630510"/>
            <wp:effectExtent l="0" t="0" r="6985" b="8890"/>
            <wp:docPr id="41" name="Рисунок 41" descr="Оптом Подсолнух Москва Товары дома Интерьер Самоклеящееся виниловое изображение украшения интерьера Размер всего изображения 47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том Подсолнух Москва Товары дома Интерьер Самоклеящееся виниловое изображение украшения интерьера Размер всего изображения 47х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6" cy="764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F6D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782945" cy="7252138"/>
            <wp:effectExtent l="0" t="0" r="8255" b="6350"/>
            <wp:docPr id="42" name="Рисунок 42" descr="Фото в галерее &quot;Медведь картинки для детей&quot; - Фотография 1 @ Среда, 20 марта 2013 (18: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в галерее &quot;Медведь картинки для детей&quot; - Фотография 1 @ Среда, 20 марта 2013 (18:23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44" cy="72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FB8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320145" cy="6496117"/>
            <wp:effectExtent l="0" t="0" r="0" b="0"/>
            <wp:docPr id="43" name="Рисунок 43" descr="Еще раз о пиротехни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ще раз о пиротехнике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05" cy="65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FB8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FB8" w:rsidRPr="008F0D7E" w:rsidRDefault="00C93FB8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AA4" w:rsidRPr="008F0D7E" w:rsidRDefault="00CB3260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940425" cy="6649341"/>
            <wp:effectExtent l="0" t="0" r="0" b="0"/>
            <wp:docPr id="44" name="Рисунок 44" descr="&amp;CHcy;&amp;iecy;&amp;mcy; &amp;pcy;&amp;icy;&amp;tcy;&amp;acy;&amp;lcy;&amp;icy;&amp;scy;&amp;softcy; &amp;vcy; &amp;scy;&amp;tcy;&amp;acy;&amp;rcy;&amp;icy;&amp;ncy;&amp;ucy; &amp;vcy; &amp;Mcy;&amp;ocy;&amp;scy;&amp;kcy;&amp;vcy;&amp;iecy; - &amp;Scy;&amp;tcy;&amp;rcy;&amp;acy;&amp;ncy;&amp;icy;&amp;tscy;&amp;acy; 3 - &amp;Fcy;&amp;ocy;&amp;rcy;&amp;ucy;&amp;mcy; &amp;Mcy;&amp;ocy;&amp;scy;&amp;kcy;&amp;v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CHcy;&amp;iecy;&amp;mcy; &amp;pcy;&amp;icy;&amp;tcy;&amp;acy;&amp;lcy;&amp;icy;&amp;scy;&amp;softcy; &amp;vcy; &amp;scy;&amp;tcy;&amp;acy;&amp;rcy;&amp;icy;&amp;ncy;&amp;ucy; &amp;vcy; &amp;Mcy;&amp;ocy;&amp;scy;&amp;kcy;&amp;vcy;&amp;iecy; - &amp;Scy;&amp;tcy;&amp;rcy;&amp;acy;&amp;ncy;&amp;icy;&amp;tscy;&amp;acy; 3 - &amp;Fcy;&amp;ocy;&amp;rcy;&amp;ucy;&amp;mcy; &amp;Mcy;&amp;ocy;&amp;scy;&amp;kcy;&amp;vcy;&amp;ycy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A4" w:rsidRPr="008F0D7E" w:rsidRDefault="00F06AA4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AA4" w:rsidRPr="008F0D7E" w:rsidRDefault="00F06AA4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260" w:rsidRPr="008F0D7E" w:rsidRDefault="00CB3260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260" w:rsidRPr="008F0D7E" w:rsidRDefault="00CB3260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260" w:rsidRPr="008F0D7E" w:rsidRDefault="00CB3260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260" w:rsidRPr="008F0D7E" w:rsidRDefault="00CB3260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260" w:rsidRPr="008F0D7E" w:rsidRDefault="00CB3260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260" w:rsidRPr="008F0D7E" w:rsidRDefault="00CB3260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260" w:rsidRPr="008F0D7E" w:rsidRDefault="00CB3260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FB8" w:rsidRDefault="00C93FB8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Pr="008F0D7E" w:rsidRDefault="008F0D7E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</w:t>
      </w:r>
      <w:r w:rsidR="00F06AA4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10</w:t>
      </w:r>
    </w:p>
    <w:p w:rsidR="00A52F6D" w:rsidRPr="008F0D7E" w:rsidRDefault="00A52F6D" w:rsidP="00A52F6D">
      <w:pPr>
        <w:pStyle w:val="a3"/>
        <w:ind w:left="4" w:right="9" w:firstLine="288"/>
      </w:pPr>
    </w:p>
    <w:p w:rsidR="00A52F6D" w:rsidRPr="008F0D7E" w:rsidRDefault="00A52F6D" w:rsidP="00410E33">
      <w:pPr>
        <w:pStyle w:val="a3"/>
        <w:jc w:val="both"/>
        <w:rPr>
          <w:b/>
        </w:rPr>
      </w:pPr>
      <w:r w:rsidRPr="008F0D7E">
        <w:rPr>
          <w:b/>
        </w:rPr>
        <w:t xml:space="preserve">Тема: </w:t>
      </w:r>
      <w:r w:rsidR="0051332D" w:rsidRPr="008F0D7E">
        <w:t>Обобщение</w:t>
      </w:r>
    </w:p>
    <w:p w:rsidR="00592D7D" w:rsidRPr="008F0D7E" w:rsidRDefault="00592D7D" w:rsidP="00410E33">
      <w:pPr>
        <w:pStyle w:val="a3"/>
        <w:jc w:val="both"/>
        <w:rPr>
          <w:b/>
        </w:rPr>
      </w:pPr>
    </w:p>
    <w:p w:rsidR="00410E33" w:rsidRPr="008F0D7E" w:rsidRDefault="00A52F6D" w:rsidP="00410E33">
      <w:pPr>
        <w:pStyle w:val="c0"/>
        <w:spacing w:before="0" w:beforeAutospacing="0" w:after="0" w:afterAutospacing="0"/>
        <w:rPr>
          <w:rFonts w:ascii="Arial" w:hAnsi="Arial" w:cs="Arial"/>
          <w:color w:val="000000"/>
        </w:rPr>
      </w:pPr>
      <w:r w:rsidRPr="008F0D7E">
        <w:rPr>
          <w:b/>
        </w:rPr>
        <w:t>Цель:</w:t>
      </w:r>
      <w:r w:rsidR="00410E33" w:rsidRPr="008F0D7E">
        <w:rPr>
          <w:rStyle w:val="c9"/>
          <w:color w:val="000000"/>
        </w:rPr>
        <w:t xml:space="preserve">Создать условия для повторения и    систематизации материала, изученного на предыдущих уроках; развивать логическое мышление, самостоятельность; воспитывать доброжелательное отношение </w:t>
      </w:r>
      <w:r w:rsidR="00FD7829" w:rsidRPr="008F0D7E">
        <w:rPr>
          <w:rStyle w:val="c9"/>
          <w:color w:val="000000"/>
        </w:rPr>
        <w:t>к людям, взаимовыручку</w:t>
      </w:r>
      <w:r w:rsidR="00410E33" w:rsidRPr="008F0D7E">
        <w:rPr>
          <w:rStyle w:val="c9"/>
          <w:color w:val="000000"/>
        </w:rPr>
        <w:t xml:space="preserve">, усвоение «правил </w:t>
      </w:r>
      <w:r w:rsidR="00FD7829" w:rsidRPr="008F0D7E">
        <w:rPr>
          <w:rStyle w:val="c9"/>
          <w:color w:val="000000"/>
        </w:rPr>
        <w:t>дружной работы</w:t>
      </w:r>
      <w:r w:rsidR="00410E33" w:rsidRPr="008F0D7E">
        <w:rPr>
          <w:rStyle w:val="c9"/>
          <w:color w:val="000000"/>
        </w:rPr>
        <w:t>» через работу в статичных парах (парах постоянного состава) и группах.</w:t>
      </w:r>
    </w:p>
    <w:p w:rsidR="00A52F6D" w:rsidRPr="008F0D7E" w:rsidRDefault="00A52F6D" w:rsidP="00A52F6D">
      <w:pPr>
        <w:pStyle w:val="a3"/>
        <w:ind w:left="57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A52F6D" w:rsidRPr="008F0D7E" w:rsidRDefault="00A52F6D" w:rsidP="00A52F6D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A52F6D" w:rsidRPr="008F0D7E" w:rsidRDefault="00A52F6D" w:rsidP="00A52F6D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</w:t>
      </w:r>
      <w:r w:rsidR="00592D7D" w:rsidRPr="008F0D7E">
        <w:t>, бумага для рисования.</w:t>
      </w:r>
    </w:p>
    <w:p w:rsidR="00A52F6D" w:rsidRPr="008F0D7E" w:rsidRDefault="00A52F6D" w:rsidP="00A52F6D">
      <w:pPr>
        <w:pStyle w:val="a3"/>
        <w:spacing w:before="43"/>
        <w:ind w:left="14" w:right="24"/>
      </w:pPr>
    </w:p>
    <w:p w:rsidR="00410E33" w:rsidRPr="008F0D7E" w:rsidRDefault="00A52F6D" w:rsidP="00410E33">
      <w:pPr>
        <w:pStyle w:val="a9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Организационное начало. Психологический настрой.</w:t>
      </w:r>
    </w:p>
    <w:p w:rsidR="00410E33" w:rsidRPr="008F0D7E" w:rsidRDefault="00410E33" w:rsidP="00410E33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-Тут затеи и задачи,</w:t>
      </w:r>
    </w:p>
    <w:p w:rsidR="00410E33" w:rsidRPr="008F0D7E" w:rsidRDefault="00410E33" w:rsidP="00410E33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Игры, шутки, всё для вас!</w:t>
      </w:r>
    </w:p>
    <w:p w:rsidR="00410E33" w:rsidRPr="008F0D7E" w:rsidRDefault="00410E33" w:rsidP="00410E33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Пожелаю всем удачи-</w:t>
      </w:r>
    </w:p>
    <w:p w:rsidR="00410E33" w:rsidRPr="008F0D7E" w:rsidRDefault="00410E33" w:rsidP="00410E33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 работу, в добрый час!</w:t>
      </w:r>
    </w:p>
    <w:p w:rsidR="00A52F6D" w:rsidRPr="008F0D7E" w:rsidRDefault="00A52F6D" w:rsidP="00A52F6D">
      <w:pPr>
        <w:pStyle w:val="a3"/>
        <w:ind w:left="57"/>
        <w:rPr>
          <w:b/>
          <w:bCs/>
          <w:w w:val="82"/>
        </w:rPr>
      </w:pPr>
    </w:p>
    <w:p w:rsidR="00A52F6D" w:rsidRPr="008F0D7E" w:rsidRDefault="00A52F6D" w:rsidP="00A52F6D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410E33" w:rsidRPr="008F0D7E" w:rsidRDefault="00410E33" w:rsidP="00410E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sz w:val="24"/>
          <w:szCs w:val="24"/>
          <w:u w:val="single"/>
        </w:rPr>
        <w:t>Логическая задачи</w:t>
      </w:r>
    </w:p>
    <w:p w:rsidR="00410E33" w:rsidRPr="008F0D7E" w:rsidRDefault="00410E33" w:rsidP="00410E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0E33" w:rsidRPr="008F0D7E" w:rsidRDefault="00410E33" w:rsidP="00410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Мальчик пошел гулять в разных ботинках: один черный, а другой - желтый. Ребята стали смеяться над ним, и он говорит: «Что же мне делать? У меня дома остались два разных ботинка. Не пойму, куда девались одинаковые». Помогите мальчику.</w:t>
      </w:r>
    </w:p>
    <w:p w:rsidR="00410E33" w:rsidRPr="008F0D7E" w:rsidRDefault="00410E33" w:rsidP="00410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 стола 4 угла. Если один угол отпилить, сколько углов останется? (5)</w:t>
      </w:r>
    </w:p>
    <w:p w:rsidR="00410E33" w:rsidRPr="008F0D7E" w:rsidRDefault="00410E33" w:rsidP="00410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Груша тяжелее, чем яблоко, а яблоко тяжелее персика. Что тяжелее, груша или персик? (Груша).</w:t>
      </w:r>
    </w:p>
    <w:p w:rsidR="00410E33" w:rsidRPr="008F0D7E" w:rsidRDefault="00410E33" w:rsidP="00410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Дети в лесу собирали грибы. У мальчиков были большие красные вёдра без дна. У девочек – маленькие зеленые. Кто больше соберёт грибов? (Девочки)</w:t>
      </w:r>
    </w:p>
    <w:p w:rsidR="00FD7829" w:rsidRPr="008F0D7E" w:rsidRDefault="00FD7829" w:rsidP="00410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7829" w:rsidRPr="008F0D7E" w:rsidRDefault="00FD7829" w:rsidP="00FD7829">
      <w:pPr>
        <w:pStyle w:val="3"/>
        <w:shd w:val="clear" w:color="auto" w:fill="auto"/>
        <w:spacing w:before="0" w:after="380" w:line="250" w:lineRule="exact"/>
        <w:ind w:left="720" w:right="200" w:hanging="380"/>
        <w:jc w:val="left"/>
        <w:rPr>
          <w:sz w:val="24"/>
          <w:szCs w:val="24"/>
        </w:rPr>
      </w:pPr>
      <w:r w:rsidRPr="008F0D7E">
        <w:rPr>
          <w:sz w:val="24"/>
          <w:szCs w:val="24"/>
        </w:rPr>
        <w:t>Задание на смекалку.</w:t>
      </w:r>
    </w:p>
    <w:p w:rsidR="00FD7829" w:rsidRPr="008F0D7E" w:rsidRDefault="00FD7829" w:rsidP="00FD7829">
      <w:pPr>
        <w:pStyle w:val="3"/>
        <w:shd w:val="clear" w:color="auto" w:fill="auto"/>
        <w:spacing w:before="0" w:after="380" w:line="240" w:lineRule="auto"/>
        <w:ind w:left="72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— Царица Савская поставила перед мудрым царем Соломоном задачу: указать, какой из двух совершенно одинаковых букетов цветов живой, а какой - искусственный. Цветы нельзя трогать и нюхать. Внешне цветы совершенно неразличимы. Как решил задачу мудрый Соломон? (Царь повелел открыть окно в сад: пчелы слетелись к живому букету.)</w:t>
      </w:r>
    </w:p>
    <w:p w:rsidR="00A52F6D" w:rsidRPr="008F0D7E" w:rsidRDefault="00A52F6D" w:rsidP="00A52F6D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A52F6D" w:rsidRPr="008F0D7E" w:rsidRDefault="00A52F6D" w:rsidP="00A52F6D">
      <w:pPr>
        <w:pStyle w:val="a3"/>
        <w:spacing w:line="276" w:lineRule="auto"/>
        <w:rPr>
          <w:b/>
          <w:bCs/>
        </w:rPr>
      </w:pPr>
      <w:r w:rsidRPr="008F0D7E">
        <w:rPr>
          <w:b/>
          <w:bCs/>
          <w:i/>
          <w:iCs/>
        </w:rPr>
        <w:t xml:space="preserve">Игра </w:t>
      </w:r>
      <w:r w:rsidRPr="008F0D7E">
        <w:rPr>
          <w:b/>
          <w:bCs/>
        </w:rPr>
        <w:t>1</w:t>
      </w:r>
    </w:p>
    <w:p w:rsidR="00410E33" w:rsidRPr="008F0D7E" w:rsidRDefault="00410E33" w:rsidP="00410E33">
      <w:pPr>
        <w:shd w:val="clear" w:color="auto" w:fill="FFFFFF"/>
        <w:spacing w:before="259" w:after="0" w:line="240" w:lineRule="auto"/>
        <w:ind w:left="341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Игра «Чего не хватает?»</w:t>
      </w:r>
    </w:p>
    <w:p w:rsidR="00410E33" w:rsidRPr="008F0D7E" w:rsidRDefault="00410E33" w:rsidP="00410E33">
      <w:pPr>
        <w:shd w:val="clear" w:color="auto" w:fill="FFFFFF"/>
        <w:spacing w:before="110" w:after="0" w:line="240" w:lineRule="auto"/>
        <w:ind w:right="19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3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научить определять и называть недоста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ющую часть (деталь) предмета по картинке, назы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вать его в родительном падеже, употребляя правиль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ные окончания слов.</w:t>
      </w:r>
    </w:p>
    <w:p w:rsidR="00410E33" w:rsidRPr="008F0D7E" w:rsidRDefault="00410E33" w:rsidP="00410E33">
      <w:pPr>
        <w:shd w:val="clear" w:color="auto" w:fill="FFFFFF"/>
        <w:spacing w:after="0" w:line="240" w:lineRule="auto"/>
        <w:ind w:right="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2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серия картинок со знакомыми ре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бенку предметами, у которых не хватает какой-либо 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части (машина без колеса, стол без ножки, чайник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без ручки, дом без крыши и т. д.).</w:t>
      </w:r>
    </w:p>
    <w:p w:rsidR="00410E33" w:rsidRPr="008F0D7E" w:rsidRDefault="00410E33" w:rsidP="00410E33">
      <w:pPr>
        <w:shd w:val="clear" w:color="auto" w:fill="FFFFFF"/>
        <w:spacing w:after="0" w:line="240" w:lineRule="auto"/>
        <w:ind w:right="6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Взрослый показывает ребенку картин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ку и спрашивает: «Чего не хватает у дома?», на что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ребенок должен ответить полным ответом: «У дома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не хватает крыши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(двери, окон и т. д.)»- Нужно сле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дить, чтобы ребенок по возможности правильно про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изнес окончания в словах.</w:t>
      </w:r>
    </w:p>
    <w:p w:rsidR="00A52F6D" w:rsidRPr="008F0D7E" w:rsidRDefault="00A52F6D" w:rsidP="00A52F6D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FD7829" w:rsidRPr="008F0D7E" w:rsidRDefault="00FD7829" w:rsidP="00FD7829">
      <w:pPr>
        <w:shd w:val="clear" w:color="auto" w:fill="FFFFFF"/>
        <w:spacing w:after="0" w:line="240" w:lineRule="auto"/>
        <w:ind w:left="346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Игра «Постучи, как я»</w:t>
      </w:r>
    </w:p>
    <w:p w:rsidR="00FD7829" w:rsidRPr="008F0D7E" w:rsidRDefault="00FD7829" w:rsidP="00FD7829">
      <w:pPr>
        <w:shd w:val="clear" w:color="auto" w:fill="FFFFFF"/>
        <w:spacing w:after="0" w:line="240" w:lineRule="auto"/>
        <w:ind w:left="14" w:right="14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2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развить слуховое внимание и память де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тей, тренировать их в отстукивании заданного рит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ма по образцу взрослого.</w:t>
      </w:r>
    </w:p>
    <w:p w:rsidR="00FD7829" w:rsidRPr="008F0D7E" w:rsidRDefault="00FD7829" w:rsidP="00FD7829">
      <w:pPr>
        <w:shd w:val="clear" w:color="auto" w:fill="FFFFFF"/>
        <w:spacing w:after="0" w:line="240" w:lineRule="auto"/>
        <w:ind w:left="29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Взрослый предлагает ребенку прослу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шать несложный ритм, который он отстучит, и по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пробовать повторить его за ним, сохраняя количест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во, частоту и силу ударов.</w:t>
      </w:r>
    </w:p>
    <w:p w:rsidR="00FD7829" w:rsidRPr="008F0D7E" w:rsidRDefault="00FD7829" w:rsidP="00FD7829">
      <w:pPr>
        <w:pStyle w:val="a3"/>
        <w:rPr>
          <w:b/>
          <w:bCs/>
        </w:rPr>
      </w:pPr>
    </w:p>
    <w:p w:rsidR="00410E33" w:rsidRPr="008F0D7E" w:rsidRDefault="00A52F6D" w:rsidP="00410E33">
      <w:pPr>
        <w:pStyle w:val="c0"/>
        <w:spacing w:before="0" w:beforeAutospacing="0" w:after="0" w:afterAutospacing="0"/>
        <w:rPr>
          <w:rFonts w:ascii="Arial" w:hAnsi="Arial" w:cs="Arial"/>
          <w:color w:val="000000"/>
        </w:rPr>
      </w:pPr>
      <w:r w:rsidRPr="008F0D7E">
        <w:rPr>
          <w:b/>
          <w:w w:val="107"/>
        </w:rPr>
        <w:t xml:space="preserve"> Физкультминутка</w:t>
      </w:r>
      <w:r w:rsidR="00410E33" w:rsidRPr="008F0D7E">
        <w:rPr>
          <w:rStyle w:val="c3"/>
          <w:color w:val="000000"/>
          <w:u w:val="single"/>
        </w:rPr>
        <w:t>(Пальчиковая гимнастика)</w:t>
      </w:r>
    </w:p>
    <w:p w:rsidR="00410E33" w:rsidRPr="008F0D7E" w:rsidRDefault="00410E33" w:rsidP="00410E33">
      <w:pPr>
        <w:pStyle w:val="c0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8F0D7E">
        <w:rPr>
          <w:rStyle w:val="c10"/>
          <w:bCs/>
          <w:i/>
          <w:color w:val="000000"/>
        </w:rPr>
        <w:t> Пошли пальчики гулять,</w:t>
      </w:r>
    </w:p>
    <w:p w:rsidR="00410E33" w:rsidRPr="008F0D7E" w:rsidRDefault="00410E33" w:rsidP="00410E33">
      <w:pPr>
        <w:pStyle w:val="c0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8F0D7E">
        <w:rPr>
          <w:rStyle w:val="c10"/>
          <w:bCs/>
          <w:i/>
          <w:color w:val="000000"/>
        </w:rPr>
        <w:t>А вторые догонять,</w:t>
      </w:r>
    </w:p>
    <w:p w:rsidR="00410E33" w:rsidRPr="008F0D7E" w:rsidRDefault="00410E33" w:rsidP="00410E33">
      <w:pPr>
        <w:pStyle w:val="c0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8F0D7E">
        <w:rPr>
          <w:rStyle w:val="c10"/>
          <w:bCs/>
          <w:i/>
          <w:color w:val="000000"/>
        </w:rPr>
        <w:t>Третьи пальчики пешком,</w:t>
      </w:r>
    </w:p>
    <w:p w:rsidR="00410E33" w:rsidRPr="008F0D7E" w:rsidRDefault="00410E33" w:rsidP="00410E33">
      <w:pPr>
        <w:pStyle w:val="c0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8F0D7E">
        <w:rPr>
          <w:rStyle w:val="c10"/>
          <w:bCs/>
          <w:i/>
          <w:color w:val="000000"/>
        </w:rPr>
        <w:t>А четвёртые бегом,</w:t>
      </w:r>
    </w:p>
    <w:p w:rsidR="00410E33" w:rsidRPr="008F0D7E" w:rsidRDefault="00410E33" w:rsidP="00410E33">
      <w:pPr>
        <w:pStyle w:val="c0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8F0D7E">
        <w:rPr>
          <w:rStyle w:val="c10"/>
          <w:bCs/>
          <w:i/>
          <w:color w:val="000000"/>
        </w:rPr>
        <w:t>Пятый пальчик поскакал,</w:t>
      </w:r>
    </w:p>
    <w:p w:rsidR="00410E33" w:rsidRPr="008F0D7E" w:rsidRDefault="00410E33" w:rsidP="00410E33">
      <w:pPr>
        <w:pStyle w:val="c0"/>
        <w:spacing w:before="0" w:beforeAutospacing="0" w:after="0" w:afterAutospacing="0"/>
        <w:rPr>
          <w:rStyle w:val="c10"/>
          <w:bCs/>
          <w:i/>
          <w:color w:val="000000"/>
        </w:rPr>
      </w:pPr>
      <w:r w:rsidRPr="008F0D7E">
        <w:rPr>
          <w:rStyle w:val="c10"/>
          <w:bCs/>
          <w:i/>
          <w:color w:val="000000"/>
        </w:rPr>
        <w:t>И в конце пути упал!</w:t>
      </w:r>
    </w:p>
    <w:p w:rsidR="00A2681D" w:rsidRPr="008F0D7E" w:rsidRDefault="00A2681D" w:rsidP="00410E33">
      <w:pPr>
        <w:pStyle w:val="c0"/>
        <w:spacing w:before="0" w:beforeAutospacing="0" w:after="0" w:afterAutospacing="0"/>
        <w:rPr>
          <w:rStyle w:val="c10"/>
          <w:bCs/>
          <w:i/>
          <w:color w:val="000000"/>
        </w:rPr>
      </w:pPr>
    </w:p>
    <w:p w:rsidR="00A2681D" w:rsidRPr="008F0D7E" w:rsidRDefault="00A2681D" w:rsidP="00410E33">
      <w:pPr>
        <w:pStyle w:val="c0"/>
        <w:spacing w:before="0" w:beforeAutospacing="0" w:after="0" w:afterAutospacing="0"/>
        <w:rPr>
          <w:rStyle w:val="c10"/>
          <w:bCs/>
          <w:i/>
          <w:color w:val="000000"/>
        </w:rPr>
      </w:pPr>
      <w:r w:rsidRPr="008F0D7E">
        <w:rPr>
          <w:rStyle w:val="c10"/>
          <w:bCs/>
          <w:i/>
          <w:color w:val="000000"/>
        </w:rPr>
        <w:t>****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Поработали, ребятки,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А теперь все на зарядку!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Мы сейчас все дружно встанем,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Отдохнем мы на привале,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Влево, вправо повернитесь,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Наклонитесь, поднимитесь.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Руки вверх и руки вбок,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И на месте прыг да скок!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А теперь бежим вприпрыжку,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Молодцы вы, ребятишки.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Замедляем, дети, шаг,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И на месте стой! Вот так!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А теперь мы сядем дружно,</w:t>
      </w:r>
    </w:p>
    <w:p w:rsidR="00A2681D" w:rsidRPr="008F0D7E" w:rsidRDefault="00A2681D" w:rsidP="00A268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Нам еще работать нужно.</w:t>
      </w:r>
    </w:p>
    <w:p w:rsidR="00592D7D" w:rsidRPr="008F0D7E" w:rsidRDefault="00592D7D" w:rsidP="00410E33">
      <w:pPr>
        <w:pStyle w:val="c0"/>
        <w:spacing w:before="0" w:beforeAutospacing="0" w:after="0" w:afterAutospacing="0"/>
        <w:rPr>
          <w:rFonts w:ascii="Arial" w:hAnsi="Arial" w:cs="Arial"/>
          <w:i/>
          <w:color w:val="000000"/>
        </w:rPr>
      </w:pPr>
    </w:p>
    <w:p w:rsidR="00FD7829" w:rsidRPr="008F0D7E" w:rsidRDefault="00592D7D" w:rsidP="00A52F6D">
      <w:pPr>
        <w:pStyle w:val="a3"/>
        <w:spacing w:line="276" w:lineRule="auto"/>
        <w:ind w:left="57"/>
        <w:rPr>
          <w:b/>
          <w:w w:val="117"/>
          <w:lang w:bidi="he-IL"/>
        </w:rPr>
      </w:pPr>
      <w:r w:rsidRPr="008F0D7E">
        <w:rPr>
          <w:b/>
          <w:w w:val="117"/>
          <w:lang w:bidi="he-IL"/>
        </w:rPr>
        <w:t xml:space="preserve"> Дополнительное задание.</w:t>
      </w:r>
    </w:p>
    <w:p w:rsidR="00592D7D" w:rsidRPr="008F0D7E" w:rsidRDefault="00592D7D" w:rsidP="00A52F6D">
      <w:pPr>
        <w:pStyle w:val="a3"/>
        <w:spacing w:line="276" w:lineRule="auto"/>
        <w:ind w:left="57"/>
        <w:rPr>
          <w:w w:val="117"/>
          <w:lang w:bidi="he-IL"/>
        </w:rPr>
      </w:pPr>
      <w:r w:rsidRPr="008F0D7E">
        <w:rPr>
          <w:w w:val="117"/>
          <w:lang w:bidi="he-IL"/>
        </w:rPr>
        <w:t>Вот люди, которые пришли в цирк. Какое лицо у них было, когда выступил клоун? Нарисуй и раскрась. ( Можно разрезать на отдельные лица, группы)</w:t>
      </w:r>
    </w:p>
    <w:p w:rsidR="00A52F6D" w:rsidRPr="008F0D7E" w:rsidRDefault="00A52F6D" w:rsidP="00A52F6D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</w:t>
      </w:r>
      <w:r w:rsidR="00592D7D" w:rsidRPr="008F0D7E">
        <w:rPr>
          <w:b/>
          <w:bCs/>
          <w:lang w:bidi="he-IL"/>
        </w:rPr>
        <w:t>Страница 18</w:t>
      </w:r>
    </w:p>
    <w:p w:rsidR="00592D7D" w:rsidRPr="008F0D7E" w:rsidRDefault="00592D7D" w:rsidP="00A52F6D">
      <w:pPr>
        <w:pStyle w:val="a3"/>
        <w:spacing w:line="276" w:lineRule="auto"/>
        <w:ind w:left="57"/>
        <w:rPr>
          <w:b/>
          <w:bCs/>
          <w:lang w:bidi="he-IL"/>
        </w:rPr>
      </w:pPr>
    </w:p>
    <w:p w:rsidR="00A52F6D" w:rsidRPr="008F0D7E" w:rsidRDefault="00A52F6D" w:rsidP="00A52F6D">
      <w:pPr>
        <w:pStyle w:val="a3"/>
        <w:spacing w:line="276" w:lineRule="auto"/>
        <w:ind w:left="48" w:right="484"/>
        <w:rPr>
          <w:b/>
          <w:bCs/>
          <w:i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</w:p>
    <w:p w:rsidR="00592D7D" w:rsidRPr="008F0D7E" w:rsidRDefault="00592D7D" w:rsidP="00A52F6D">
      <w:pPr>
        <w:pStyle w:val="a3"/>
        <w:spacing w:line="276" w:lineRule="auto"/>
        <w:ind w:left="48" w:right="484"/>
      </w:pPr>
      <w:r w:rsidRPr="008F0D7E">
        <w:rPr>
          <w:bCs/>
          <w:iCs/>
          <w:lang w:bidi="he-IL"/>
        </w:rPr>
        <w:t>Кто от кого и от чего убегает, уплывает, улетает? Соедините линиями.</w:t>
      </w:r>
    </w:p>
    <w:p w:rsidR="00A52F6D" w:rsidRPr="008F0D7E" w:rsidRDefault="00A52F6D" w:rsidP="00A52F6D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>2.</w:t>
      </w:r>
      <w:r w:rsidR="00592D7D" w:rsidRPr="008F0D7E">
        <w:t>Найдите и соедините одинаковых обезьянок.</w:t>
      </w:r>
    </w:p>
    <w:p w:rsidR="00592D7D" w:rsidRPr="008F0D7E" w:rsidRDefault="00592D7D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2F6D" w:rsidRPr="008F0D7E" w:rsidRDefault="00A52F6D" w:rsidP="00A52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A52F6D" w:rsidRPr="008F0D7E" w:rsidRDefault="00A52F6D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E33" w:rsidRPr="008F0D7E" w:rsidRDefault="00410E33" w:rsidP="00410E33">
      <w:pPr>
        <w:pStyle w:val="c0"/>
        <w:spacing w:before="0" w:beforeAutospacing="0" w:after="0" w:afterAutospacing="0"/>
        <w:rPr>
          <w:rFonts w:ascii="Arial" w:hAnsi="Arial" w:cs="Arial"/>
          <w:color w:val="000000"/>
        </w:rPr>
      </w:pPr>
      <w:r w:rsidRPr="008F0D7E">
        <w:rPr>
          <w:rStyle w:val="c3"/>
          <w:color w:val="000000"/>
        </w:rPr>
        <w:t>-Что было интересного на уроке?</w:t>
      </w:r>
    </w:p>
    <w:p w:rsidR="00410E33" w:rsidRPr="008F0D7E" w:rsidRDefault="00410E33" w:rsidP="00410E33">
      <w:pPr>
        <w:pStyle w:val="c0"/>
        <w:spacing w:before="0" w:beforeAutospacing="0" w:after="0" w:afterAutospacing="0"/>
        <w:rPr>
          <w:rFonts w:ascii="Arial" w:hAnsi="Arial" w:cs="Arial"/>
          <w:color w:val="000000"/>
        </w:rPr>
      </w:pPr>
      <w:r w:rsidRPr="008F0D7E">
        <w:rPr>
          <w:rStyle w:val="c3"/>
          <w:color w:val="000000"/>
        </w:rPr>
        <w:t>-Какие задания вам больше всего понравились?</w:t>
      </w:r>
    </w:p>
    <w:p w:rsidR="00410E33" w:rsidRPr="008F0D7E" w:rsidRDefault="00410E33" w:rsidP="00410E33">
      <w:pPr>
        <w:pStyle w:val="c0"/>
        <w:spacing w:before="0" w:beforeAutospacing="0" w:after="0" w:afterAutospacing="0"/>
        <w:rPr>
          <w:rFonts w:ascii="Arial" w:hAnsi="Arial" w:cs="Arial"/>
          <w:color w:val="000000"/>
        </w:rPr>
      </w:pPr>
      <w:r w:rsidRPr="008F0D7E">
        <w:rPr>
          <w:rStyle w:val="c3"/>
          <w:color w:val="000000"/>
        </w:rPr>
        <w:t>-В чём вы ещё испытываете затруднения?</w:t>
      </w:r>
    </w:p>
    <w:p w:rsidR="00410E33" w:rsidRPr="008F0D7E" w:rsidRDefault="00410E33" w:rsidP="00410E33">
      <w:pPr>
        <w:pStyle w:val="c0"/>
        <w:spacing w:before="0" w:beforeAutospacing="0" w:after="0" w:afterAutospacing="0"/>
        <w:rPr>
          <w:rFonts w:ascii="Arial" w:hAnsi="Arial" w:cs="Arial"/>
          <w:color w:val="000000"/>
        </w:rPr>
      </w:pPr>
      <w:r w:rsidRPr="008F0D7E">
        <w:rPr>
          <w:rStyle w:val="c3"/>
          <w:color w:val="000000"/>
        </w:rPr>
        <w:t>-Нарисуйте в тетради с каким настроением уйдёте после урока?</w:t>
      </w:r>
    </w:p>
    <w:p w:rsidR="00A52F6D" w:rsidRPr="008F0D7E" w:rsidRDefault="00A52F6D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E33" w:rsidRPr="008F0D7E" w:rsidRDefault="00592D7D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415148" cy="7544381"/>
            <wp:effectExtent l="0" t="0" r="0" b="0"/>
            <wp:docPr id="46" name="Рисунок 46" descr="&amp;Scy;&amp;tcy;&amp;iecy;&amp;ncy;&amp;acy; &amp;Vcy;&amp;Kcy;&amp;ocy;&amp;ncy;&amp;tcy;&amp;acy;&amp;kcy;&amp;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Scy;&amp;tcy;&amp;iecy;&amp;ncy;&amp;acy; &amp;Vcy;&amp;Kcy;&amp;ocy;&amp;ncy;&amp;tcy;&amp;acy;&amp;kcy;&amp;tcy;&amp;iecy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89" cy="759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33" w:rsidRPr="008F0D7E" w:rsidRDefault="00410E33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E33" w:rsidRPr="008F0D7E" w:rsidRDefault="00410E33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2D7D" w:rsidRPr="008F0D7E" w:rsidRDefault="00592D7D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4845050" cy="6448425"/>
            <wp:effectExtent l="0" t="0" r="0" b="9525"/>
            <wp:docPr id="47" name="Рисунок 47" descr="&amp;Dcy;&amp;ncy;&amp;iecy;&amp;vcy;&amp;ncy;&amp;icy;&amp;kcy; malaikaa - BabyBlog.ru - Babyblo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Dcy;&amp;ncy;&amp;iecy;&amp;vcy;&amp;ncy;&amp;icy;&amp;kcy; malaikaa - BabyBlog.ru - Babyblog.ru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7D" w:rsidRPr="008F0D7E" w:rsidRDefault="00592D7D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0E33" w:rsidRPr="008F0D7E" w:rsidRDefault="00410E33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2D7D" w:rsidRPr="008F0D7E" w:rsidRDefault="00592D7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D7D" w:rsidRPr="008F0D7E" w:rsidRDefault="00592D7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D7D" w:rsidRPr="008F0D7E" w:rsidRDefault="00AA3B23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581015" cy="6652895"/>
            <wp:effectExtent l="0" t="0" r="635" b="0"/>
            <wp:docPr id="56" name="Рисунок 56" descr="&amp;Dcy;&amp;ocy;&amp;rcy;&amp;icy;&amp;scy;&amp;ucy;&amp;jcy; &amp;pcy;&amp;ocy;&amp;rcy;&amp;tcy;&amp;rcy;&amp;iecy;&amp;tcy; &quot; &amp;Ocy;&amp;bcy;&amp;rcy;&amp;acy;&amp;zcy;&amp;ocy;&amp;vcy;&amp;acy;&amp;tcy;&amp;iecy;&amp;lcy;&amp;softcy;&amp;ncy;&amp;ycy;&amp;jcy; &amp;pcy;&amp;ocy;&amp;rcy;&amp;tcy;&amp;acy;&amp;lcy; &amp;Mcy;&amp;icy;&amp;scy;&amp;tcy;&amp;iecy;&amp;rcy;&amp;Gcy;&amp;I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Dcy;&amp;ocy;&amp;rcy;&amp;icy;&amp;scy;&amp;ucy;&amp;jcy; &amp;pcy;&amp;ocy;&amp;rcy;&amp;tcy;&amp;rcy;&amp;iecy;&amp;tcy; &quot; &amp;Ocy;&amp;bcy;&amp;rcy;&amp;acy;&amp;zcy;&amp;ocy;&amp;vcy;&amp;acy;&amp;tcy;&amp;iecy;&amp;lcy;&amp;softcy;&amp;ncy;&amp;ycy;&amp;jcy; &amp;pcy;&amp;ocy;&amp;rcy;&amp;tcy;&amp;acy;&amp;lcy; &amp;Mcy;&amp;icy;&amp;scy;&amp;tcy;&amp;iecy;&amp;rcy;&amp;Gcy;&amp;Icy;&amp;Dcy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7D" w:rsidRPr="008F0D7E" w:rsidRDefault="00592D7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D7D" w:rsidRPr="008F0D7E" w:rsidRDefault="00592D7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D7D" w:rsidRPr="008F0D7E" w:rsidRDefault="00592D7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D7D" w:rsidRPr="008F0D7E" w:rsidRDefault="00592D7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23" w:rsidRPr="008F0D7E" w:rsidRDefault="00AA3B23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23" w:rsidRPr="008F0D7E" w:rsidRDefault="00AA3B23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23" w:rsidRDefault="00AA3B23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Pr="008F0D7E" w:rsidRDefault="008F0D7E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23" w:rsidRPr="008F0D7E" w:rsidRDefault="00AA3B23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23" w:rsidRPr="008F0D7E" w:rsidRDefault="00AA3B23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23" w:rsidRPr="008F0D7E" w:rsidRDefault="00AA3B23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D7D" w:rsidRPr="008F0D7E" w:rsidRDefault="00592D7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D7D" w:rsidRPr="008F0D7E" w:rsidRDefault="00592D7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</w:t>
      </w:r>
      <w:r w:rsidR="00592D7D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11</w:t>
      </w:r>
    </w:p>
    <w:p w:rsidR="00A52F6D" w:rsidRPr="008F0D7E" w:rsidRDefault="00A52F6D" w:rsidP="00A52F6D">
      <w:pPr>
        <w:pStyle w:val="a3"/>
        <w:ind w:left="4" w:right="9" w:firstLine="288"/>
      </w:pPr>
    </w:p>
    <w:p w:rsidR="00A52F6D" w:rsidRPr="008F0D7E" w:rsidRDefault="00A52F6D" w:rsidP="00A52F6D">
      <w:pPr>
        <w:pStyle w:val="a3"/>
        <w:jc w:val="both"/>
      </w:pPr>
      <w:r w:rsidRPr="008F0D7E">
        <w:rPr>
          <w:b/>
        </w:rPr>
        <w:t xml:space="preserve">Тема: </w:t>
      </w:r>
      <w:r w:rsidR="0051332D" w:rsidRPr="008F0D7E">
        <w:t>Обобщение</w:t>
      </w:r>
    </w:p>
    <w:p w:rsidR="00A52F6D" w:rsidRPr="008F0D7E" w:rsidRDefault="00A52F6D" w:rsidP="00A52F6D">
      <w:pPr>
        <w:pStyle w:val="a3"/>
        <w:ind w:left="1516"/>
        <w:rPr>
          <w:b/>
        </w:rPr>
      </w:pPr>
    </w:p>
    <w:p w:rsidR="00592D7D" w:rsidRPr="008F0D7E" w:rsidRDefault="00A52F6D" w:rsidP="00147DDD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Цель:</w:t>
      </w:r>
      <w:r w:rsidR="00592D7D" w:rsidRPr="008F0D7E">
        <w:rPr>
          <w:rFonts w:ascii="Times New Roman" w:hAnsi="Times New Roman" w:cs="Times New Roman"/>
          <w:sz w:val="24"/>
          <w:szCs w:val="24"/>
        </w:rPr>
        <w:t>с</w:t>
      </w:r>
      <w:r w:rsidR="00592D7D" w:rsidRPr="008F0D7E">
        <w:rPr>
          <w:rStyle w:val="c9"/>
          <w:rFonts w:ascii="Times New Roman" w:hAnsi="Times New Roman" w:cs="Times New Roman"/>
          <w:color w:val="000000"/>
          <w:sz w:val="24"/>
          <w:szCs w:val="24"/>
        </w:rPr>
        <w:t xml:space="preserve">оздать условия для повторения и    систематизации материала, изученного на предыдущих уроках; </w:t>
      </w:r>
      <w:r w:rsidR="00147DDD" w:rsidRPr="008F0D7E">
        <w:rPr>
          <w:rStyle w:val="c9"/>
          <w:rFonts w:ascii="Times New Roman" w:hAnsi="Times New Roman" w:cs="Times New Roman"/>
          <w:color w:val="000000"/>
          <w:sz w:val="24"/>
          <w:szCs w:val="24"/>
        </w:rPr>
        <w:t>с</w:t>
      </w:r>
      <w:r w:rsidR="00147DDD" w:rsidRPr="008F0D7E">
        <w:rPr>
          <w:rFonts w:ascii="Times New Roman" w:hAnsi="Times New Roman" w:cs="Times New Roman"/>
          <w:sz w:val="24"/>
          <w:szCs w:val="24"/>
        </w:rPr>
        <w:t xml:space="preserve">формировать способность к описанию результатов наблюдений за свойствами предметов (цвет, форма, размер, материал). </w:t>
      </w:r>
      <w:r w:rsidR="00592D7D" w:rsidRPr="008F0D7E">
        <w:rPr>
          <w:rStyle w:val="c9"/>
          <w:rFonts w:ascii="Times New Roman" w:hAnsi="Times New Roman" w:cs="Times New Roman"/>
          <w:color w:val="000000"/>
          <w:sz w:val="24"/>
          <w:szCs w:val="24"/>
        </w:rPr>
        <w:t>развивать логическое мышление, самостоятельность; воспитывать доброжелательное отношение к людям, взаимовыручку, усвоение «правил дружной работы» через работу в статичных парах (парах постоянного состава) и группах.</w:t>
      </w:r>
    </w:p>
    <w:p w:rsidR="00A52F6D" w:rsidRPr="008F0D7E" w:rsidRDefault="00A52F6D" w:rsidP="00A52F6D">
      <w:pPr>
        <w:pStyle w:val="a3"/>
        <w:ind w:left="57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A52F6D" w:rsidRPr="008F0D7E" w:rsidRDefault="00A52F6D" w:rsidP="00A52F6D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A52F6D" w:rsidRPr="008F0D7E" w:rsidRDefault="00A52F6D" w:rsidP="00A52F6D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</w:t>
      </w:r>
      <w:r w:rsidR="00951ABB" w:rsidRPr="008F0D7E">
        <w:t>, бумага для рисования фигур.</w:t>
      </w:r>
    </w:p>
    <w:p w:rsidR="00A52F6D" w:rsidRPr="008F0D7E" w:rsidRDefault="00A52F6D" w:rsidP="00A52F6D">
      <w:pPr>
        <w:pStyle w:val="a3"/>
        <w:spacing w:before="43"/>
        <w:ind w:left="14" w:right="24"/>
      </w:pPr>
    </w:p>
    <w:p w:rsidR="00A52F6D" w:rsidRPr="008F0D7E" w:rsidRDefault="00A52F6D" w:rsidP="00FD7829">
      <w:pPr>
        <w:pStyle w:val="a9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Организационное начало. Психологический настрой.</w:t>
      </w:r>
    </w:p>
    <w:p w:rsidR="00592D7D" w:rsidRPr="008F0D7E" w:rsidRDefault="00592D7D" w:rsidP="00592D7D">
      <w:pPr>
        <w:pStyle w:val="a9"/>
        <w:spacing w:after="0" w:line="24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FD7829" w:rsidRPr="008F0D7E" w:rsidRDefault="00FD7829" w:rsidP="00592D7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Прозвенел и смолк звонок,</w:t>
      </w:r>
    </w:p>
    <w:p w:rsidR="00FD7829" w:rsidRPr="008F0D7E" w:rsidRDefault="00FD7829" w:rsidP="00592D7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Вас ждёт интересный, полезный урок.</w:t>
      </w:r>
    </w:p>
    <w:p w:rsidR="00FD7829" w:rsidRPr="008F0D7E" w:rsidRDefault="00FD7829" w:rsidP="00592D7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Чудесным пусть будет у вас настроение,</w:t>
      </w:r>
    </w:p>
    <w:p w:rsidR="00FD7829" w:rsidRPr="008F0D7E" w:rsidRDefault="00FD7829" w:rsidP="00592D7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Легко и прелестно даётся учение.</w:t>
      </w:r>
    </w:p>
    <w:p w:rsidR="00FD7829" w:rsidRPr="008F0D7E" w:rsidRDefault="00FD7829" w:rsidP="00FD78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F6D" w:rsidRPr="008F0D7E" w:rsidRDefault="00A52F6D" w:rsidP="00A52F6D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592D7D" w:rsidRPr="008F0D7E" w:rsidRDefault="00592D7D" w:rsidP="00592D7D">
      <w:pPr>
        <w:shd w:val="clear" w:color="auto" w:fill="FFFFFF"/>
        <w:spacing w:after="0" w:line="240" w:lineRule="auto"/>
        <w:ind w:left="312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                                          Игра «Запомни слова»</w:t>
      </w:r>
    </w:p>
    <w:p w:rsidR="00592D7D" w:rsidRPr="008F0D7E" w:rsidRDefault="00592D7D" w:rsidP="00592D7D">
      <w:pPr>
        <w:shd w:val="clear" w:color="auto" w:fill="FFFFFF"/>
        <w:spacing w:after="0" w:line="240" w:lineRule="auto"/>
        <w:ind w:right="24" w:firstLine="312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развить слуховую память и внимание де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тей, расширить их словарный запас.</w:t>
      </w:r>
    </w:p>
    <w:p w:rsidR="00592D7D" w:rsidRPr="008F0D7E" w:rsidRDefault="00592D7D" w:rsidP="00592D7D">
      <w:pPr>
        <w:shd w:val="clear" w:color="auto" w:fill="FFFFFF"/>
        <w:spacing w:after="0" w:line="240" w:lineRule="auto"/>
        <w:ind w:left="5" w:right="24" w:firstLine="302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3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Взрослый медленно и четко называет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слова, знакомые ребенку в этом возрасте и доступ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ные ему для повторения: детям </w:t>
      </w:r>
      <w:r w:rsidR="00951ABB" w:rsidRPr="008F0D7E">
        <w:rPr>
          <w:rFonts w:ascii="Times New Roman" w:hAnsi="Times New Roman" w:cs="Times New Roman"/>
          <w:color w:val="000000"/>
          <w:spacing w:val="8"/>
          <w:sz w:val="24"/>
          <w:szCs w:val="24"/>
        </w:rPr>
        <w:t>5-6</w:t>
      </w:r>
      <w:r w:rsidRPr="008F0D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лет </w:t>
      </w:r>
      <w:r w:rsidR="00951ABB" w:rsidRPr="008F0D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–6-7 слов. </w:t>
      </w:r>
      <w:r w:rsidRPr="008F0D7E">
        <w:rPr>
          <w:rFonts w:ascii="Times New Roman" w:hAnsi="Times New Roman" w:cs="Times New Roman"/>
          <w:color w:val="000000"/>
          <w:spacing w:val="9"/>
          <w:sz w:val="24"/>
          <w:szCs w:val="24"/>
        </w:rPr>
        <w:t>Играющие должны повторить их</w:t>
      </w:r>
      <w:r w:rsidR="00951ABB" w:rsidRPr="008F0D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 в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том же порядке. Пропуск слов или их перестанов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ка не допускаются.</w:t>
      </w:r>
    </w:p>
    <w:p w:rsidR="00592D7D" w:rsidRPr="008F0D7E" w:rsidRDefault="00592D7D" w:rsidP="00592D7D">
      <w:pPr>
        <w:shd w:val="clear" w:color="auto" w:fill="FFFFFF"/>
        <w:spacing w:after="0" w:line="240" w:lineRule="auto"/>
        <w:ind w:left="5" w:right="34" w:firstLine="302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На начальном этапе для облегчения процесса за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поминания подбираются слова, связанные по смыс</w:t>
      </w:r>
      <w:r w:rsidRPr="008F0D7E">
        <w:rPr>
          <w:rFonts w:ascii="Times New Roman" w:hAnsi="Times New Roman" w:cs="Times New Roman"/>
          <w:color w:val="000000"/>
          <w:spacing w:val="9"/>
          <w:sz w:val="24"/>
          <w:szCs w:val="24"/>
        </w:rPr>
        <w:t>лу (например, лето, прогулка, купание, игра, мя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чик), затем абсолютно разные.</w:t>
      </w:r>
    </w:p>
    <w:p w:rsidR="00A52F6D" w:rsidRPr="008F0D7E" w:rsidRDefault="00A52F6D" w:rsidP="00A52F6D">
      <w:pPr>
        <w:pStyle w:val="a3"/>
        <w:spacing w:before="43"/>
        <w:ind w:left="14" w:right="24"/>
      </w:pPr>
    </w:p>
    <w:p w:rsidR="00A52F6D" w:rsidRPr="008F0D7E" w:rsidRDefault="00A52F6D" w:rsidP="00A52F6D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A52F6D" w:rsidRPr="008F0D7E" w:rsidRDefault="00A52F6D" w:rsidP="00A52F6D">
      <w:pPr>
        <w:pStyle w:val="a3"/>
        <w:spacing w:line="276" w:lineRule="auto"/>
        <w:rPr>
          <w:b/>
          <w:bCs/>
        </w:rPr>
      </w:pPr>
      <w:r w:rsidRPr="008F0D7E">
        <w:rPr>
          <w:b/>
          <w:bCs/>
          <w:i/>
          <w:iCs/>
        </w:rPr>
        <w:t xml:space="preserve">Игра </w:t>
      </w:r>
      <w:r w:rsidRPr="008F0D7E">
        <w:rPr>
          <w:b/>
          <w:bCs/>
        </w:rPr>
        <w:t>1</w:t>
      </w:r>
    </w:p>
    <w:p w:rsidR="00951ABB" w:rsidRPr="008F0D7E" w:rsidRDefault="00824A2B" w:rsidP="00951A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A2B"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49" o:spid="_x0000_s1042" type="#_x0000_t32" style="position:absolute;left:0;text-align:left;margin-left:527.1pt;margin-top:-77.65pt;width:6.1pt;height:638.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"/>
        </w:pict>
      </w:r>
      <w:r w:rsidR="00951ABB" w:rsidRPr="008F0D7E">
        <w:rPr>
          <w:rFonts w:ascii="Times New Roman" w:hAnsi="Times New Roman" w:cs="Times New Roman"/>
          <w:b/>
          <w:sz w:val="24"/>
          <w:szCs w:val="24"/>
          <w:u w:val="single"/>
        </w:rPr>
        <w:t>Упражнение «Мой любимый фрукт»</w:t>
      </w:r>
    </w:p>
    <w:p w:rsidR="00951ABB" w:rsidRPr="008F0D7E" w:rsidRDefault="00951ABB" w:rsidP="00951A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1ABB" w:rsidRPr="008F0D7E" w:rsidRDefault="00951ABB" w:rsidP="00951AB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i/>
          <w:sz w:val="24"/>
          <w:szCs w:val="24"/>
        </w:rPr>
        <w:t xml:space="preserve">Упражнение позволяет ведущему создать рабочий настрой в группе, также происходит развитие памяти, развитие способности к длительной концентрации внимания. </w:t>
      </w:r>
    </w:p>
    <w:p w:rsidR="00951ABB" w:rsidRPr="008F0D7E" w:rsidRDefault="00951ABB" w:rsidP="00951A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Участники группы представляются по кругу. Назвав себя по имени, каждый участник называет свой любимый фрукт; второй – имя предыдущего и его любимый фрукт, свое имя и свой любимый фрукт; третий – имена двух предыдущих и названия их любимых фруктов, а затем свое имя и свой любимый фрукт и т.д. Последний, таким образом, должен назвать имена и названия любимых фруктов всех членов группы.</w:t>
      </w:r>
    </w:p>
    <w:p w:rsidR="00A52F6D" w:rsidRPr="008F0D7E" w:rsidRDefault="00A52F6D" w:rsidP="00A52F6D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951ABB" w:rsidRPr="008F0D7E" w:rsidRDefault="00951ABB" w:rsidP="00951ABB">
      <w:pPr>
        <w:shd w:val="clear" w:color="auto" w:fill="FFFFFF"/>
        <w:spacing w:after="0" w:line="240" w:lineRule="auto"/>
        <w:ind w:left="341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Игра «Чего не стало?»</w:t>
      </w:r>
    </w:p>
    <w:p w:rsidR="00951ABB" w:rsidRPr="008F0D7E" w:rsidRDefault="00951ABB" w:rsidP="00951ABB">
      <w:pPr>
        <w:shd w:val="clear" w:color="auto" w:fill="FFFFFF"/>
        <w:spacing w:after="0" w:line="240" w:lineRule="auto"/>
        <w:ind w:right="19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развить произвольное зрительное внима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ние, умение запоминать количество и место нахож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дения заданных предметов.</w:t>
      </w:r>
    </w:p>
    <w:p w:rsidR="00951ABB" w:rsidRPr="008F0D7E" w:rsidRDefault="00951ABB" w:rsidP="00951ABB">
      <w:pPr>
        <w:shd w:val="clear" w:color="auto" w:fill="FFFFFF"/>
        <w:spacing w:after="0" w:line="240" w:lineRule="auto"/>
        <w:ind w:left="5" w:right="19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lastRenderedPageBreak/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3-4 картинки с хорошо знакомы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ми ребенку предметами или 3-4 игрушки.</w:t>
      </w:r>
    </w:p>
    <w:p w:rsidR="00951ABB" w:rsidRPr="008F0D7E" w:rsidRDefault="00951ABB" w:rsidP="00951ABB">
      <w:pPr>
        <w:shd w:val="clear" w:color="auto" w:fill="FFFFFF"/>
        <w:spacing w:after="0" w:line="240" w:lineRule="auto"/>
        <w:ind w:right="5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6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После рассматривания картинок (иг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рушек) взрослый раскладывает их на столе и просит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запомнить, как они лежат друг за другом. Затем ре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бенок закрывает глаза, а взрослый убирает одну из </w:t>
      </w:r>
      <w:r w:rsidRPr="008F0D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картинок (игрушек) и выравнивает нарушенный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ряд предметов. Ребенок должен вспомнить, какую картинку (или предмет) убрали, и показать, где он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находился.</w:t>
      </w:r>
    </w:p>
    <w:p w:rsidR="00951ABB" w:rsidRPr="008F0D7E" w:rsidRDefault="00951ABB" w:rsidP="00951ABB">
      <w:pPr>
        <w:shd w:val="clear" w:color="auto" w:fill="FFFFFF"/>
        <w:spacing w:after="0" w:line="240" w:lineRule="auto"/>
        <w:ind w:left="10" w:right="5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 6 годам ребенок должен научиться не только показывать местонахождение убранного предмета,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но и рассказать об этом, употребляя соответствую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щий предлог.</w:t>
      </w:r>
    </w:p>
    <w:p w:rsidR="00951ABB" w:rsidRPr="008F0D7E" w:rsidRDefault="00951ABB" w:rsidP="00951ABB">
      <w:pPr>
        <w:shd w:val="clear" w:color="auto" w:fill="FFFFFF"/>
        <w:spacing w:after="0" w:line="240" w:lineRule="auto"/>
        <w:ind w:left="5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Например: «Не стало картинки с куклой. Она стояла справа от мячика».</w:t>
      </w:r>
    </w:p>
    <w:p w:rsidR="00A52F6D" w:rsidRPr="008F0D7E" w:rsidRDefault="00A52F6D" w:rsidP="00A52F6D">
      <w:pPr>
        <w:pStyle w:val="a3"/>
        <w:spacing w:line="276" w:lineRule="auto"/>
        <w:rPr>
          <w:lang w:bidi="he-IL"/>
        </w:rPr>
      </w:pPr>
    </w:p>
    <w:p w:rsidR="00A52F6D" w:rsidRPr="008F0D7E" w:rsidRDefault="00A52F6D" w:rsidP="00A52F6D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 xml:space="preserve"> Физкультминутка</w:t>
      </w:r>
    </w:p>
    <w:p w:rsidR="00951ABB" w:rsidRPr="008F0D7E" w:rsidRDefault="00951ABB" w:rsidP="00951ABB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Кто живет у нас в квартире</w:t>
      </w:r>
    </w:p>
    <w:p w:rsidR="00951ABB" w:rsidRPr="008F0D7E" w:rsidRDefault="00951ABB" w:rsidP="00951ABB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три, четыре,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(Хлопаем в ладоши.)</w:t>
      </w:r>
    </w:p>
    <w:p w:rsidR="00951ABB" w:rsidRPr="008F0D7E" w:rsidRDefault="00951ABB" w:rsidP="00951ABB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Кто живет у нас в квартире?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(Шагаем на месте.)</w:t>
      </w:r>
    </w:p>
    <w:p w:rsidR="00951ABB" w:rsidRPr="008F0D7E" w:rsidRDefault="00951ABB" w:rsidP="00951ABB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три, четыре, пять,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(Прыжки на месте.)</w:t>
      </w:r>
    </w:p>
    <w:p w:rsidR="00951ABB" w:rsidRPr="008F0D7E" w:rsidRDefault="00951ABB" w:rsidP="00951ABB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Всех могу пересчитать: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(Шагаем на месте.)</w:t>
      </w:r>
    </w:p>
    <w:p w:rsidR="00951ABB" w:rsidRPr="008F0D7E" w:rsidRDefault="00951ABB" w:rsidP="00951ABB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Папа, мама, брат, сестра,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(Хлопаем в ладоши.)</w:t>
      </w:r>
    </w:p>
    <w:p w:rsidR="00951ABB" w:rsidRPr="008F0D7E" w:rsidRDefault="00951ABB" w:rsidP="00951ABB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Кошка Мурка, два котенка,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(Наклоны туловища влево-вправо.)</w:t>
      </w:r>
    </w:p>
    <w:p w:rsidR="00951ABB" w:rsidRPr="008F0D7E" w:rsidRDefault="00951ABB" w:rsidP="00951ABB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Мой сверчок, щегол и я -</w:t>
      </w:r>
      <w:r w:rsidRPr="008F0D7E">
        <w:rPr>
          <w:rStyle w:val="c1"/>
          <w:i/>
          <w:iCs/>
          <w:color w:val="000000"/>
        </w:rPr>
        <w:t>(Повороты туловища влево-вправо.)</w:t>
      </w:r>
    </w:p>
    <w:p w:rsidR="00951ABB" w:rsidRPr="008F0D7E" w:rsidRDefault="00951ABB" w:rsidP="00951ABB">
      <w:pPr>
        <w:pStyle w:val="c0"/>
        <w:spacing w:before="0" w:beforeAutospacing="0" w:after="0" w:afterAutospacing="0"/>
        <w:jc w:val="both"/>
        <w:rPr>
          <w:rStyle w:val="c1"/>
          <w:i/>
          <w:iCs/>
          <w:color w:val="000000"/>
        </w:rPr>
      </w:pPr>
      <w:r w:rsidRPr="008F0D7E">
        <w:rPr>
          <w:rStyle w:val="c1"/>
          <w:color w:val="000000"/>
        </w:rPr>
        <w:t>Вот и вся моя семья.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(Хлопаем в ладоши.)</w:t>
      </w:r>
    </w:p>
    <w:p w:rsidR="00951ABB" w:rsidRPr="008F0D7E" w:rsidRDefault="00951ABB" w:rsidP="00951ABB">
      <w:pPr>
        <w:pStyle w:val="c0"/>
        <w:spacing w:before="0" w:beforeAutospacing="0" w:after="0" w:afterAutospacing="0"/>
        <w:jc w:val="both"/>
        <w:rPr>
          <w:rStyle w:val="c1"/>
          <w:i/>
          <w:iCs/>
          <w:color w:val="000000"/>
        </w:rPr>
      </w:pPr>
    </w:p>
    <w:p w:rsidR="00951ABB" w:rsidRPr="008F0D7E" w:rsidRDefault="00951ABB" w:rsidP="00951ABB">
      <w:pPr>
        <w:pStyle w:val="c0"/>
        <w:spacing w:before="0" w:beforeAutospacing="0" w:after="0" w:afterAutospacing="0"/>
        <w:jc w:val="both"/>
        <w:rPr>
          <w:b/>
          <w:color w:val="000000"/>
        </w:rPr>
      </w:pPr>
      <w:r w:rsidRPr="008F0D7E">
        <w:rPr>
          <w:b/>
          <w:color w:val="000000"/>
        </w:rPr>
        <w:t xml:space="preserve">Работа на листах </w:t>
      </w:r>
    </w:p>
    <w:p w:rsidR="00951ABB" w:rsidRPr="008F0D7E" w:rsidRDefault="00951ABB" w:rsidP="00951ABB">
      <w:pPr>
        <w:pStyle w:val="a8"/>
        <w:shd w:val="clear" w:color="auto" w:fill="FFFFFF"/>
        <w:spacing w:before="0" w:beforeAutospacing="0" w:after="0" w:afterAutospacing="0" w:line="315" w:lineRule="atLeast"/>
        <w:rPr>
          <w:i/>
          <w:color w:val="000000"/>
        </w:rPr>
      </w:pPr>
      <w:r w:rsidRPr="008F0D7E">
        <w:rPr>
          <w:rStyle w:val="apple-converted-space"/>
          <w:color w:val="000000"/>
        </w:rPr>
        <w:t>А) </w:t>
      </w:r>
      <w:r w:rsidRPr="008F0D7E">
        <w:rPr>
          <w:color w:val="000000"/>
        </w:rPr>
        <w:t xml:space="preserve">Игра на внимание </w:t>
      </w:r>
      <w:r w:rsidRPr="008F0D7E">
        <w:rPr>
          <w:i/>
          <w:color w:val="000000"/>
        </w:rPr>
        <w:t>«Измени цвет, размер, форму»</w:t>
      </w:r>
    </w:p>
    <w:p w:rsidR="00951ABB" w:rsidRPr="008F0D7E" w:rsidRDefault="00951ABB" w:rsidP="00951ABB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8F0D7E">
        <w:rPr>
          <w:color w:val="000000"/>
        </w:rPr>
        <w:t>- Посмотрите на доску. Что вы видите в верхнем ряду? (Большой красный круг)</w:t>
      </w:r>
      <w:r w:rsidRPr="008F0D7E">
        <w:rPr>
          <w:rStyle w:val="apple-converted-space"/>
          <w:color w:val="000000"/>
        </w:rPr>
        <w:t> </w:t>
      </w:r>
      <w:r w:rsidRPr="008F0D7E">
        <w:rPr>
          <w:color w:val="000000"/>
        </w:rPr>
        <w:br/>
        <w:t>- А в нижнем? (Разные фигуры, разных цветов и размеров)</w:t>
      </w:r>
      <w:r w:rsidRPr="008F0D7E">
        <w:rPr>
          <w:rStyle w:val="apple-converted-space"/>
          <w:color w:val="000000"/>
        </w:rPr>
        <w:t> </w:t>
      </w:r>
    </w:p>
    <w:p w:rsidR="00951ABB" w:rsidRPr="008F0D7E" w:rsidRDefault="00951ABB" w:rsidP="00951ABB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8F0D7E">
        <w:rPr>
          <w:color w:val="000000"/>
        </w:rPr>
        <w:t>- Измените цвет…</w:t>
      </w:r>
      <w:r w:rsidRPr="008F0D7E">
        <w:rPr>
          <w:rStyle w:val="apple-converted-space"/>
          <w:color w:val="000000"/>
        </w:rPr>
        <w:t> </w:t>
      </w:r>
      <w:r w:rsidRPr="008F0D7E">
        <w:rPr>
          <w:color w:val="000000"/>
        </w:rPr>
        <w:br/>
        <w:t>- Измените размер…</w:t>
      </w:r>
      <w:r w:rsidRPr="008F0D7E">
        <w:rPr>
          <w:rStyle w:val="apple-converted-space"/>
          <w:color w:val="000000"/>
        </w:rPr>
        <w:t> </w:t>
      </w:r>
      <w:r w:rsidRPr="008F0D7E">
        <w:rPr>
          <w:color w:val="000000"/>
        </w:rPr>
        <w:br/>
        <w:t>- Измените форму…</w:t>
      </w:r>
      <w:r w:rsidRPr="008F0D7E">
        <w:rPr>
          <w:rStyle w:val="apple-converted-space"/>
          <w:color w:val="000000"/>
        </w:rPr>
        <w:t> </w:t>
      </w:r>
      <w:r w:rsidRPr="008F0D7E">
        <w:rPr>
          <w:color w:val="000000"/>
        </w:rPr>
        <w:br/>
        <w:t>(повторить три раза, с разными фигурами)</w:t>
      </w:r>
      <w:r w:rsidRPr="008F0D7E">
        <w:rPr>
          <w:rStyle w:val="apple-converted-space"/>
          <w:color w:val="000000"/>
        </w:rPr>
        <w:t> </w:t>
      </w:r>
      <w:r w:rsidRPr="008F0D7E">
        <w:rPr>
          <w:color w:val="000000"/>
        </w:rPr>
        <w:br/>
      </w:r>
    </w:p>
    <w:p w:rsidR="00951ABB" w:rsidRPr="008F0D7E" w:rsidRDefault="00951ABB" w:rsidP="00A52F6D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</w:t>
      </w:r>
      <w:r w:rsidRPr="008F0D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Упражнение в счете предметов.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Сколько больших кругов? (2)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Сколько маленьких кругов? (3)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Сколько треугольников? (3)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Верно ли, что квадрат красного цвета? (нет)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Чего больше треугольников или квадратов? (Треугольников)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145C6"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</w:t>
      </w:r>
      <w:r w:rsidRPr="008F0D7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Упражнение на развитие координации движений и графических навыков.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 вас на партах лежат листы. Возьмите в каждую руку по карандашу. Нарисуйте два круга одновременно, один правой, другой левой. После того, как вы нарисовали два круга, точно так же нарисуйте два квадрата, затем два треугольника.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Физкультминутка.</w:t>
      </w:r>
      <w:r w:rsidRPr="008F0D7E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зарядку солнышко поднимает нас.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Поднимаем руки мы по команде «раз»,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над ними весело шелестит листва.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Опускаем руки мы по команде «два».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Пошагать придётся нам – выше голова!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шагаем весело в ногу «раз» и «два».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Наблюдай за птичками, головой верти.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зарядка кончилась.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Сядь и отдохни.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52F6D" w:rsidRPr="008F0D7E" w:rsidRDefault="00A52F6D" w:rsidP="00A52F6D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</w:t>
      </w:r>
      <w:r w:rsidR="00F145C6" w:rsidRPr="008F0D7E">
        <w:rPr>
          <w:b/>
          <w:bCs/>
          <w:lang w:bidi="he-IL"/>
        </w:rPr>
        <w:t>Страница 19</w:t>
      </w:r>
    </w:p>
    <w:p w:rsidR="00A52F6D" w:rsidRPr="008F0D7E" w:rsidRDefault="00A52F6D" w:rsidP="00A52F6D">
      <w:pPr>
        <w:pStyle w:val="a3"/>
        <w:spacing w:line="276" w:lineRule="auto"/>
        <w:ind w:left="48" w:right="484"/>
        <w:rPr>
          <w:b/>
          <w:bCs/>
          <w:i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</w:p>
    <w:p w:rsidR="00F145C6" w:rsidRPr="008F0D7E" w:rsidRDefault="00F145C6" w:rsidP="00A52F6D">
      <w:pPr>
        <w:pStyle w:val="a3"/>
        <w:spacing w:line="276" w:lineRule="auto"/>
        <w:ind w:left="48" w:right="484"/>
      </w:pPr>
      <w:r w:rsidRPr="008F0D7E">
        <w:rPr>
          <w:bCs/>
          <w:iCs/>
          <w:lang w:bidi="he-IL"/>
        </w:rPr>
        <w:t>Нарисуй столько груш, чтобы их было на одну больше, чем яблок.</w:t>
      </w:r>
    </w:p>
    <w:p w:rsidR="00A52F6D" w:rsidRPr="008F0D7E" w:rsidRDefault="00A52F6D" w:rsidP="00A52F6D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>2.</w:t>
      </w:r>
      <w:r w:rsidR="00F145C6" w:rsidRPr="008F0D7E">
        <w:t>Определите, какие шарики держит Адиль, а какие –Айгерим ?</w:t>
      </w:r>
    </w:p>
    <w:p w:rsidR="00A52F6D" w:rsidRPr="008F0D7E" w:rsidRDefault="00A52F6D" w:rsidP="00A52F6D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>3.</w:t>
      </w:r>
      <w:r w:rsidR="00F145C6" w:rsidRPr="008F0D7E">
        <w:t>Найдите двух одинаковых змеек.</w:t>
      </w:r>
    </w:p>
    <w:p w:rsidR="00A52F6D" w:rsidRPr="008F0D7E" w:rsidRDefault="00A52F6D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F145C6" w:rsidRPr="008F0D7E" w:rsidRDefault="00F145C6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45C6" w:rsidRPr="008F0D7E" w:rsidRDefault="00F145C6" w:rsidP="00A52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Вспомните, сколько было треугольников в начале урока на наборном полотне? (Упражнение на развитие долговременной памяти)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Что больше понравилось на уроке?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Какие трудности были?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Встаньте, кто считает, что хорошо трудился?</w:t>
      </w:r>
    </w:p>
    <w:p w:rsidR="00A52F6D" w:rsidRPr="008F0D7E" w:rsidRDefault="00A52F6D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F6D" w:rsidRPr="008F0D7E" w:rsidRDefault="00A52F6D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106FE" w:rsidRPr="008F0D7E" w:rsidRDefault="009106FE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52F6D" w:rsidRPr="008F0D7E" w:rsidRDefault="00A52F6D" w:rsidP="00A52F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</w:t>
      </w:r>
      <w:r w:rsidR="00F145C6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12</w:t>
      </w:r>
    </w:p>
    <w:p w:rsidR="00A52F6D" w:rsidRPr="008F0D7E" w:rsidRDefault="00A52F6D" w:rsidP="00A52F6D">
      <w:pPr>
        <w:pStyle w:val="a3"/>
        <w:ind w:left="4" w:right="9" w:firstLine="288"/>
      </w:pPr>
    </w:p>
    <w:p w:rsidR="00A52F6D" w:rsidRPr="008F0D7E" w:rsidRDefault="00A52F6D" w:rsidP="00A52F6D">
      <w:pPr>
        <w:pStyle w:val="a3"/>
        <w:jc w:val="both"/>
      </w:pPr>
      <w:r w:rsidRPr="008F0D7E">
        <w:rPr>
          <w:b/>
        </w:rPr>
        <w:t xml:space="preserve">Тема: </w:t>
      </w:r>
      <w:r w:rsidR="0051332D" w:rsidRPr="008F0D7E">
        <w:t>Классификация</w:t>
      </w:r>
      <w:r w:rsidR="00201E9F">
        <w:t xml:space="preserve"> 1</w:t>
      </w:r>
    </w:p>
    <w:p w:rsidR="00F145C6" w:rsidRPr="008F0D7E" w:rsidRDefault="00A52F6D" w:rsidP="00F145C6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</w:rPr>
        <w:t>Цель:</w:t>
      </w:r>
      <w:r w:rsidR="00F145C6" w:rsidRPr="008F0D7E">
        <w:rPr>
          <w:color w:val="000000"/>
          <w:shd w:val="clear" w:color="auto" w:fill="FFFFFF"/>
        </w:rPr>
        <w:t xml:space="preserve">создать условия для знакомства обучающихся с решением логических задач, в которых требуется выполнить такие логические операции, как сравнение, </w:t>
      </w:r>
      <w:r w:rsidR="00F733A1" w:rsidRPr="008F0D7E">
        <w:rPr>
          <w:color w:val="000000"/>
          <w:shd w:val="clear" w:color="auto" w:fill="FFFFFF"/>
        </w:rPr>
        <w:t>обобщение и</w:t>
      </w:r>
      <w:r w:rsidR="00F145C6" w:rsidRPr="008F0D7E">
        <w:rPr>
          <w:color w:val="000000"/>
          <w:shd w:val="clear" w:color="auto" w:fill="FFFFFF"/>
        </w:rPr>
        <w:t> классификация, совершенствовать умение сравнивать предметы по разным признакам; развивать логическое мышление и внимание.</w:t>
      </w:r>
    </w:p>
    <w:p w:rsidR="00A52F6D" w:rsidRPr="008F0D7E" w:rsidRDefault="00A52F6D" w:rsidP="00F145C6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A52F6D" w:rsidRPr="008F0D7E" w:rsidRDefault="00A52F6D" w:rsidP="00A52F6D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A52F6D" w:rsidRPr="008F0D7E" w:rsidRDefault="00A52F6D" w:rsidP="00A52F6D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 xml:space="preserve">азбука-тетрадь Н.Амировой, бумага для рисования, </w:t>
      </w:r>
      <w:r w:rsidR="009106FE" w:rsidRPr="008F0D7E">
        <w:t>геометрические фигуры.</w:t>
      </w:r>
    </w:p>
    <w:p w:rsidR="00A52F6D" w:rsidRPr="008F0D7E" w:rsidRDefault="00A52F6D" w:rsidP="00A52F6D">
      <w:pPr>
        <w:pStyle w:val="a3"/>
        <w:spacing w:before="43"/>
        <w:ind w:left="14" w:right="24"/>
      </w:pPr>
    </w:p>
    <w:p w:rsidR="00A52F6D" w:rsidRPr="008F0D7E" w:rsidRDefault="00A52F6D" w:rsidP="00A52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A52F6D" w:rsidRPr="008F0D7E" w:rsidRDefault="00A52F6D" w:rsidP="00A52F6D">
      <w:pPr>
        <w:pStyle w:val="a3"/>
        <w:ind w:left="57"/>
        <w:rPr>
          <w:b/>
          <w:bCs/>
          <w:w w:val="82"/>
        </w:rPr>
      </w:pPr>
    </w:p>
    <w:p w:rsidR="00A52F6D" w:rsidRPr="008F0D7E" w:rsidRDefault="00A52F6D" w:rsidP="00A52F6D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1A1C58" w:rsidRPr="008F0D7E" w:rsidRDefault="001A1C58" w:rsidP="008B2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Задание №1 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- Рассмотрите рисунок. Назовите предметы которые здесь изображены? (мяч, клюшка, коньки, цветок, лыжи, санки) - Есть ли среди этих предметов лишний? Назовите его. (Цветок) 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- Объясните, почему этот предмет лишний? (мяч, клюшка, коньки, лыжи, санки – это предметы, предназначенные для занятий спортом, а цветок – это растение) 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Задание №2 - Рассмотрите рисунок. Назовите предметы которые здесь изображены? (джинсы, шляпа, носок, перчатка, платье, рубашка). 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Учитель вывешивает предметы на доску. Выходит к доске 1 мальчик.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 - Выбери из всех предметов, те предметы которые будут лишние для тебя, но не лишние для твоей соседки. (платье, шляпа). 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Ребенок снимает лишние предметы с доски. Выходит к доске 2 мальчик. Задание тоже самое. </w:t>
      </w:r>
    </w:p>
    <w:p w:rsidR="00A52F6D" w:rsidRPr="008F0D7E" w:rsidRDefault="00A52F6D" w:rsidP="00A52F6D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1A1C58" w:rsidRPr="008F0D7E" w:rsidRDefault="00A52F6D" w:rsidP="001A1C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b/>
          <w:bCs/>
          <w:i/>
          <w:iCs/>
          <w:sz w:val="24"/>
          <w:szCs w:val="24"/>
        </w:rPr>
        <w:t xml:space="preserve">Игра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1A1C58" w:rsidRPr="008F0D7E" w:rsidRDefault="001A1C58" w:rsidP="001A1C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Упражнение "Прилагательные ассоциации" </w:t>
      </w:r>
    </w:p>
    <w:p w:rsidR="001A1C58" w:rsidRPr="008F0D7E" w:rsidRDefault="001A1C58" w:rsidP="001A1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1C58" w:rsidRPr="008F0D7E" w:rsidRDefault="001A1C58" w:rsidP="001A1C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Выбор словесных ассоциаций ограничен: в ответ на слово, произнесенное педагогом, необходимо в качестве словесной ассоциации использовать только прилагательные. К примеру: стол — круглый; пруд — большой. </w:t>
      </w:r>
    </w:p>
    <w:p w:rsidR="001A1C58" w:rsidRPr="008F0D7E" w:rsidRDefault="001A1C58" w:rsidP="001A1C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1. Снег — </w:t>
      </w:r>
    </w:p>
    <w:p w:rsidR="001A1C58" w:rsidRPr="008F0D7E" w:rsidRDefault="001A1C58" w:rsidP="001A1C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2. Звезда — </w:t>
      </w:r>
    </w:p>
    <w:p w:rsidR="001A1C58" w:rsidRPr="008F0D7E" w:rsidRDefault="001A1C58" w:rsidP="001A1C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3. Камень — </w:t>
      </w:r>
    </w:p>
    <w:p w:rsidR="001A1C58" w:rsidRPr="008F0D7E" w:rsidRDefault="001A1C58" w:rsidP="001A1C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4. Пар — </w:t>
      </w:r>
    </w:p>
    <w:p w:rsidR="001A1C58" w:rsidRPr="008F0D7E" w:rsidRDefault="001A1C58" w:rsidP="001A1C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5. Дом –</w:t>
      </w:r>
    </w:p>
    <w:p w:rsidR="001A1C58" w:rsidRPr="008F0D7E" w:rsidRDefault="001A1C58" w:rsidP="001A1C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6. Трава – </w:t>
      </w:r>
    </w:p>
    <w:p w:rsidR="001A1C58" w:rsidRPr="008F0D7E" w:rsidRDefault="001A1C58" w:rsidP="001A1C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7. Слово – </w:t>
      </w:r>
    </w:p>
    <w:p w:rsidR="001A1C58" w:rsidRPr="008F0D7E" w:rsidRDefault="001A1C58" w:rsidP="001A1C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8. Бабушка – </w:t>
      </w:r>
    </w:p>
    <w:p w:rsidR="001A1C58" w:rsidRPr="008F0D7E" w:rsidRDefault="001A1C58" w:rsidP="001A1C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9. Вода – </w:t>
      </w:r>
    </w:p>
    <w:p w:rsidR="00A52F6D" w:rsidRPr="008F0D7E" w:rsidRDefault="00A52F6D" w:rsidP="00A52F6D">
      <w:pPr>
        <w:pStyle w:val="a3"/>
        <w:spacing w:line="276" w:lineRule="auto"/>
        <w:rPr>
          <w:b/>
          <w:bCs/>
        </w:rPr>
      </w:pPr>
    </w:p>
    <w:p w:rsidR="00A52F6D" w:rsidRPr="008F0D7E" w:rsidRDefault="00A52F6D" w:rsidP="00A52F6D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9106FE" w:rsidRPr="008F0D7E" w:rsidRDefault="009106FE" w:rsidP="009106FE">
      <w:pPr>
        <w:shd w:val="clear" w:color="auto" w:fill="FFFFFF"/>
        <w:spacing w:after="0" w:line="240" w:lineRule="auto"/>
        <w:ind w:left="322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Игра «Запомни пары»</w:t>
      </w:r>
    </w:p>
    <w:p w:rsidR="009106FE" w:rsidRPr="008F0D7E" w:rsidRDefault="009106FE" w:rsidP="009106FE">
      <w:pPr>
        <w:shd w:val="clear" w:color="auto" w:fill="FFFFFF"/>
        <w:spacing w:after="0" w:line="240" w:lineRule="auto"/>
        <w:ind w:right="1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5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развить зрительную память и ассоциа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тивное мышление детей, тренировать их в умении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соотносить подходящие по смыслу предметы.</w:t>
      </w:r>
    </w:p>
    <w:p w:rsidR="009106FE" w:rsidRPr="008F0D7E" w:rsidRDefault="009106FE" w:rsidP="009106FE">
      <w:pPr>
        <w:shd w:val="clear" w:color="auto" w:fill="FFFFFF"/>
        <w:spacing w:after="0" w:line="240" w:lineRule="auto"/>
        <w:ind w:right="19" w:firstLine="31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7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знакомые ребенку предметные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картинки, из которых можно составить пары, под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ходящие друг другу по смыслу.</w:t>
      </w:r>
    </w:p>
    <w:p w:rsidR="009106FE" w:rsidRPr="008F0D7E" w:rsidRDefault="009106FE" w:rsidP="009106FE">
      <w:pPr>
        <w:shd w:val="clear" w:color="auto" w:fill="FFFFFF"/>
        <w:spacing w:after="0" w:line="240" w:lineRule="auto"/>
        <w:ind w:right="1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5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Картинки перемешиваются и раскла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дываются на столе. Взрослый произносит слова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к каждому из которых ребенок подбирает соответст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вующую картинку и подходящую ей по смыслу пар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ную картинку.</w:t>
      </w:r>
    </w:p>
    <w:p w:rsidR="009106FE" w:rsidRPr="008F0D7E" w:rsidRDefault="009106FE" w:rsidP="009106FE">
      <w:pPr>
        <w:shd w:val="clear" w:color="auto" w:fill="FFFFFF"/>
        <w:spacing w:after="0" w:line="240" w:lineRule="auto"/>
        <w:ind w:left="38" w:right="158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</w:rPr>
        <w:t>Например: ваза - цветы, собака - ошейник, ключ -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замок, тарелка - ложка и т. д. По мере тренировки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взрослый может проводить игру на слух (без карти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нок), называя одно слово из пары, а ребенок должен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вспомнить и назвать второе.</w:t>
      </w:r>
    </w:p>
    <w:p w:rsidR="00A52F6D" w:rsidRPr="008F0D7E" w:rsidRDefault="00A52F6D" w:rsidP="009106FE">
      <w:pPr>
        <w:pStyle w:val="a3"/>
        <w:rPr>
          <w:bCs/>
        </w:rPr>
      </w:pPr>
    </w:p>
    <w:p w:rsidR="00A52F6D" w:rsidRPr="008F0D7E" w:rsidRDefault="00A52F6D" w:rsidP="00A52F6D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 xml:space="preserve"> Физкультминутка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Раз, два — хлопок в ладоши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 — хлопок в ладоши,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А потом на каждый счет.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три, четыре –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Руки выше, плечи шире.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три, четыре, пять,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Надо нам присесть и встать.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Руки вытянуть пошире.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три, четыре, пять.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Наклониться — три, четыре,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И на месте поскакать.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На носки, затем на пятки.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Лень отбросить и опять.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Сесть за парту, взять тетрадку,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Выражения решать.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три, четыре, пять –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Все умеем мы считать.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Раз! Подняться, подтянуться,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lastRenderedPageBreak/>
        <w:t>Два! Согнуться, разогнуться,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Три! В ладоши три хлопка,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Головою три кивка.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На четыре - руки шире.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Пять — руками помахать.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Шесть — за парту тихо сесть.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выполняют движения за учителем по содержанию текста.)</w:t>
      </w:r>
    </w:p>
    <w:p w:rsidR="00F733A1" w:rsidRPr="008F0D7E" w:rsidRDefault="00F733A1" w:rsidP="00A52F6D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1A1C58" w:rsidRPr="008F0D7E" w:rsidRDefault="001A1C58" w:rsidP="001A1C58">
      <w:pPr>
        <w:spacing w:after="0" w:line="408" w:lineRule="atLeast"/>
        <w:outlineLvl w:val="2"/>
        <w:rPr>
          <w:rFonts w:ascii="Times New Roman" w:eastAsia="Times New Roman" w:hAnsi="Times New Roman" w:cs="Times New Roman"/>
          <w:bCs/>
          <w:spacing w:val="15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Дидактическое упражнение «Геометрические фигуры» </w:t>
      </w:r>
      <w:r w:rsidRPr="008F0D7E">
        <w:rPr>
          <w:rFonts w:ascii="Times New Roman" w:eastAsia="Times New Roman" w:hAnsi="Times New Roman" w:cs="Times New Roman"/>
          <w:bCs/>
          <w:spacing w:val="15"/>
          <w:sz w:val="24"/>
          <w:szCs w:val="24"/>
        </w:rPr>
        <w:t>(Фигуры нарисованы на листах у детей. Листы лежат на партах)</w:t>
      </w:r>
    </w:p>
    <w:p w:rsidR="001A1C58" w:rsidRPr="008F0D7E" w:rsidRDefault="001A1C58" w:rsidP="001A1C58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Вот фигуры - непоседы,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Любят в прятки поиграть.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Так давайте ж их, ребята,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Будем глазками искать.</w:t>
      </w:r>
    </w:p>
    <w:p w:rsidR="001A1C58" w:rsidRPr="008F0D7E" w:rsidRDefault="001A1C58" w:rsidP="001A1C58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A1C58" w:rsidRPr="008F0D7E" w:rsidRDefault="001A1C58" w:rsidP="001A1C58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Влево, вправо посмотрите,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Поищите? Где же круг?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И тебя мы отыскали.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Вот он где, любимый друг.</w:t>
      </w:r>
    </w:p>
    <w:p w:rsidR="001A1C58" w:rsidRPr="008F0D7E" w:rsidRDefault="001A1C58" w:rsidP="001A1C58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A1C58" w:rsidRPr="008F0D7E" w:rsidRDefault="001A1C58" w:rsidP="001A1C58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Дружно глянем все налево.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Что там? Где же там квадрат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Не уйти тебе проказник,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От пытливых глаз ребят.</w:t>
      </w:r>
    </w:p>
    <w:p w:rsidR="001A1C58" w:rsidRPr="008F0D7E" w:rsidRDefault="001A1C58" w:rsidP="001A1C58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A1C58" w:rsidRPr="008F0D7E" w:rsidRDefault="001A1C58" w:rsidP="001A1C58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Вниз глазами поведем,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Треугольник там найдем.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Это – треугольник.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А где – прямоугольник?</w:t>
      </w:r>
    </w:p>
    <w:p w:rsidR="001A1C58" w:rsidRPr="008F0D7E" w:rsidRDefault="001A1C58" w:rsidP="001A1C58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Посмотрите и найдите эти фигуры.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Сколько фигур всего?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Какая фигура первая?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Раскрасьте квадрат желтым цветом.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Какая фигура следующая? Какая она по счету? Вторая.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Раскрасьте круг красным цветом.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Какая фигура следующая? Какая она по счету? Третья.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Раскрасьте треугольник синим цветом.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sz w:val="24"/>
          <w:szCs w:val="24"/>
        </w:rPr>
        <w:lastRenderedPageBreak/>
        <w:t>Какая фигура следующая? Какая она по счету? Четвертая.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  <w:t>Раскрасьте прямоугольник любым цветом на свой вкус.</w:t>
      </w:r>
    </w:p>
    <w:p w:rsidR="001A1C58" w:rsidRPr="008F0D7E" w:rsidRDefault="001A1C58" w:rsidP="001A1C58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1A1C58" w:rsidRPr="008F0D7E" w:rsidRDefault="001A1C58" w:rsidP="001A1C58">
      <w:pPr>
        <w:spacing w:after="0" w:line="408" w:lineRule="atLeast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2838212" cy="4017214"/>
            <wp:effectExtent l="953" t="0" r="1587" b="1588"/>
            <wp:docPr id="50" name="Рисунок 50" descr="&amp;Gcy;&amp;iecy;&amp;ocy;&amp;mcy;&amp;iecy;&amp;tcy;&amp;rcy;&amp;icy;&amp;chcy;&amp;iecy;&amp;scy;&amp;kcy;&amp;icy;&amp;iecy; &amp;fcy;&amp;icy;&amp;gcy;&amp;ucy;&amp;rcy;&amp;ycy; &amp;dcy;&amp;lcy;&amp;yacy; &amp;dcy;&amp;iecy;&amp;tcy;&amp;iecy;&amp;jcy; &amp;vcy;&amp;icy;&amp;dcy;&amp;iecy;&amp;ocy; - &amp;Vcy;&amp;scy;&amp;iocy; &amp;ocy; &amp;fcy;&amp;icy;&amp;gcy;&amp;ucy;&amp;rcy;&amp;iecy; &amp;zcy;&amp;dcy;&amp;iecy;&amp;s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Gcy;&amp;iecy;&amp;ocy;&amp;mcy;&amp;iecy;&amp;tcy;&amp;rcy;&amp;icy;&amp;chcy;&amp;iecy;&amp;scy;&amp;kcy;&amp;icy;&amp;iecy; &amp;fcy;&amp;icy;&amp;gcy;&amp;ucy;&amp;rcy;&amp;ycy; &amp;dcy;&amp;lcy;&amp;yacy; &amp;dcy;&amp;iecy;&amp;tcy;&amp;iecy;&amp;jcy; &amp;vcy;&amp;icy;&amp;dcy;&amp;iecy;&amp;ocy; - &amp;Vcy;&amp;scy;&amp;iocy; &amp;ocy; &amp;fcy;&amp;icy;&amp;gcy;&amp;ucy;&amp;rcy;&amp;iecy; &amp;zcy;&amp;dcy;&amp;iecy;&amp;scy;&amp;softcy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8221" cy="40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58" w:rsidRPr="008F0D7E" w:rsidRDefault="001A1C58" w:rsidP="00A52F6D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A52F6D" w:rsidRPr="008F0D7E" w:rsidRDefault="00A52F6D" w:rsidP="00A52F6D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</w:t>
      </w:r>
      <w:r w:rsidR="009106FE" w:rsidRPr="008F0D7E">
        <w:rPr>
          <w:b/>
          <w:bCs/>
          <w:lang w:bidi="he-IL"/>
        </w:rPr>
        <w:t>Страница 20-21</w:t>
      </w:r>
    </w:p>
    <w:p w:rsidR="00A52F6D" w:rsidRPr="008F0D7E" w:rsidRDefault="00A52F6D" w:rsidP="00A52F6D">
      <w:pPr>
        <w:pStyle w:val="a3"/>
        <w:spacing w:line="276" w:lineRule="auto"/>
        <w:ind w:left="48" w:right="484"/>
        <w:rPr>
          <w:b/>
          <w:bCs/>
          <w:i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</w:p>
    <w:p w:rsidR="009106FE" w:rsidRPr="008F0D7E" w:rsidRDefault="009106FE" w:rsidP="00A52F6D">
      <w:pPr>
        <w:pStyle w:val="a3"/>
        <w:spacing w:line="276" w:lineRule="auto"/>
        <w:ind w:left="48" w:right="484"/>
      </w:pPr>
      <w:r w:rsidRPr="008F0D7E">
        <w:rPr>
          <w:bCs/>
          <w:iCs/>
          <w:lang w:bidi="he-IL"/>
        </w:rPr>
        <w:t>Исключи лишнее. Назови одним словом оставшиеся предметы.</w:t>
      </w:r>
    </w:p>
    <w:p w:rsidR="00A52F6D" w:rsidRPr="008F0D7E" w:rsidRDefault="00A52F6D" w:rsidP="00A52F6D">
      <w:pPr>
        <w:pStyle w:val="a3"/>
        <w:spacing w:line="276" w:lineRule="auto"/>
        <w:ind w:left="67" w:right="326"/>
        <w:rPr>
          <w:b/>
        </w:rPr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</w:p>
    <w:p w:rsidR="00A52F6D" w:rsidRPr="008F0D7E" w:rsidRDefault="009106FE" w:rsidP="00A52F6D">
      <w:pPr>
        <w:pStyle w:val="a3"/>
        <w:spacing w:before="33" w:line="276" w:lineRule="auto"/>
        <w:ind w:left="38" w:right="67"/>
      </w:pPr>
      <w:r w:rsidRPr="008F0D7E">
        <w:t>Раскрась предметы по образцу.</w:t>
      </w:r>
    </w:p>
    <w:p w:rsidR="00A52F6D" w:rsidRPr="008F0D7E" w:rsidRDefault="00A52F6D" w:rsidP="00A52F6D">
      <w:pPr>
        <w:pStyle w:val="a3"/>
        <w:spacing w:line="276" w:lineRule="auto"/>
        <w:ind w:left="38" w:right="67"/>
      </w:pPr>
      <w:r w:rsidRPr="008F0D7E">
        <w:rPr>
          <w:i/>
          <w:iCs/>
        </w:rPr>
        <w:t xml:space="preserve">Задание </w:t>
      </w:r>
      <w:r w:rsidRPr="008F0D7E">
        <w:t xml:space="preserve">3. </w:t>
      </w:r>
      <w:r w:rsidR="009106FE" w:rsidRPr="008F0D7E">
        <w:t>Отгадайте загадку. Ответ найди на поляне, раскрась.</w:t>
      </w:r>
    </w:p>
    <w:p w:rsidR="009106FE" w:rsidRPr="008F0D7E" w:rsidRDefault="009106FE" w:rsidP="009106FE">
      <w:pPr>
        <w:pStyle w:val="a3"/>
        <w:spacing w:line="276" w:lineRule="auto"/>
        <w:ind w:left="38" w:right="67"/>
      </w:pPr>
      <w:r w:rsidRPr="008F0D7E">
        <w:rPr>
          <w:i/>
          <w:iCs/>
        </w:rPr>
        <w:t xml:space="preserve">Задание </w:t>
      </w:r>
      <w:r w:rsidRPr="008F0D7E">
        <w:t>4. Помогите девочкам найти их дома по определенным признакам.</w:t>
      </w:r>
    </w:p>
    <w:p w:rsidR="009106FE" w:rsidRPr="008F0D7E" w:rsidRDefault="009106FE" w:rsidP="009106FE">
      <w:pPr>
        <w:pStyle w:val="a3"/>
        <w:spacing w:line="276" w:lineRule="auto"/>
        <w:ind w:left="38" w:right="67"/>
      </w:pPr>
      <w:r w:rsidRPr="008F0D7E">
        <w:rPr>
          <w:i/>
          <w:iCs/>
        </w:rPr>
        <w:t>Дана живет не в зеленом и не в самом маленьком домике. Марьям живет в домике, находящимся слева. В каком домике живет Алия?</w:t>
      </w:r>
    </w:p>
    <w:p w:rsidR="009106FE" w:rsidRPr="008F0D7E" w:rsidRDefault="009106FE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2F6D" w:rsidRPr="008F0D7E" w:rsidRDefault="00A52F6D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F145C6" w:rsidRPr="008F0D7E" w:rsidRDefault="00F145C6" w:rsidP="00A52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45C6" w:rsidRPr="008F0D7E" w:rsidRDefault="00F145C6" w:rsidP="00F145C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нового узнали на уроке?</w:t>
      </w:r>
    </w:p>
    <w:p w:rsidR="00F145C6" w:rsidRPr="008F0D7E" w:rsidRDefault="00F145C6" w:rsidP="00F145C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Где можно применить новое знание?</w:t>
      </w:r>
    </w:p>
    <w:p w:rsidR="00F145C6" w:rsidRPr="008F0D7E" w:rsidRDefault="00F145C6" w:rsidP="00F145C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на уроке у вас хорошо получилось?</w:t>
      </w:r>
    </w:p>
    <w:p w:rsidR="00F145C6" w:rsidRPr="008F0D7E" w:rsidRDefault="00F145C6" w:rsidP="00F145C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Над чем нужно ещё поработать?</w:t>
      </w:r>
    </w:p>
    <w:p w:rsidR="00F145C6" w:rsidRPr="008F0D7E" w:rsidRDefault="00F145C6" w:rsidP="00A52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F6D" w:rsidRPr="008F0D7E" w:rsidRDefault="00A52F6D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A52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D82" w:rsidRPr="008F0D7E" w:rsidRDefault="009106FE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4495327" cy="5863590"/>
            <wp:effectExtent l="1588" t="0" r="2222" b="2223"/>
            <wp:docPr id="51" name="Рисунок 51" descr="&amp;Gcy;&amp;iecy;&amp;ocy;&amp;mcy;&amp;iecy;&amp;tcy;&amp;rcy;&amp;icy;&amp;chcy;&amp;iecy;&amp;scy;&amp;kcy;&amp;icy;&amp;iecy; &amp;fcy;&amp;icy;&amp;gcy;&amp;ucy;&amp;rcy;&amp;ycy; &amp;dcy;&amp;lcy;&amp;yacy; &amp;dcy;&amp;iecy;&amp;tcy;&amp;iecy;&amp;jcy; &amp;vcy;&amp;icy;&amp;dcy;&amp;iecy;&amp;ocy; - &amp;Vcy;&amp;scy;&amp;iocy; &amp;ocy; &amp;fcy;&amp;icy;&amp;gcy;&amp;ucy;&amp;rcy;&amp;iecy; &amp;zcy;&amp;dcy;&amp;iecy;&amp;s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Gcy;&amp;iecy;&amp;ocy;&amp;mcy;&amp;iecy;&amp;tcy;&amp;rcy;&amp;icy;&amp;chcy;&amp;iecy;&amp;scy;&amp;kcy;&amp;icy;&amp;iecy; &amp;fcy;&amp;icy;&amp;gcy;&amp;ucy;&amp;rcy;&amp;ycy; &amp;dcy;&amp;lcy;&amp;yacy; &amp;dcy;&amp;iecy;&amp;tcy;&amp;iecy;&amp;jcy; &amp;vcy;&amp;icy;&amp;dcy;&amp;iecy;&amp;ocy; - &amp;Vcy;&amp;scy;&amp;iocy; &amp;ocy; &amp;fcy;&amp;icy;&amp;gcy;&amp;ucy;&amp;rcy;&amp;iecy; &amp;zcy;&amp;dcy;&amp;iecy;&amp;scy;&amp;softcy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082" cy="58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82" w:rsidRPr="008F0D7E" w:rsidRDefault="00625D82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Pr="008F0D7E" w:rsidRDefault="008F0D7E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3A1" w:rsidRPr="008F0D7E" w:rsidRDefault="00F733A1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625D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</w:t>
      </w:r>
      <w:r w:rsidR="00F733A1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13</w:t>
      </w:r>
    </w:p>
    <w:p w:rsidR="009106FE" w:rsidRPr="008F0D7E" w:rsidRDefault="009106FE" w:rsidP="009106FE">
      <w:pPr>
        <w:pStyle w:val="a3"/>
        <w:ind w:left="4" w:right="9" w:firstLine="288"/>
      </w:pPr>
    </w:p>
    <w:p w:rsidR="009106FE" w:rsidRPr="008F0D7E" w:rsidRDefault="009106FE" w:rsidP="009106FE">
      <w:pPr>
        <w:pStyle w:val="a3"/>
        <w:jc w:val="both"/>
      </w:pPr>
      <w:r w:rsidRPr="008F0D7E">
        <w:rPr>
          <w:b/>
        </w:rPr>
        <w:t xml:space="preserve">Тема: </w:t>
      </w:r>
      <w:r w:rsidRPr="008F0D7E">
        <w:t>К</w:t>
      </w:r>
      <w:r w:rsidR="0051332D" w:rsidRPr="008F0D7E">
        <w:t>лассификация</w:t>
      </w:r>
      <w:r w:rsidR="00201E9F">
        <w:t xml:space="preserve"> 2</w:t>
      </w:r>
    </w:p>
    <w:p w:rsidR="009106FE" w:rsidRPr="008F0D7E" w:rsidRDefault="009106FE" w:rsidP="009106FE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</w:rPr>
        <w:t>Цель:</w:t>
      </w:r>
      <w:r w:rsidRPr="008F0D7E">
        <w:rPr>
          <w:color w:val="000000"/>
          <w:shd w:val="clear" w:color="auto" w:fill="FFFFFF"/>
        </w:rPr>
        <w:t>создать условия для знакомства обучающихся с решением логических задач, в которых требуется выполнить такие логические операции, как сравнение, обобщение</w:t>
      </w:r>
      <w:r w:rsidR="00F733A1" w:rsidRPr="008F0D7E">
        <w:rPr>
          <w:color w:val="000000"/>
          <w:shd w:val="clear" w:color="auto" w:fill="FFFFFF"/>
        </w:rPr>
        <w:t xml:space="preserve"> и </w:t>
      </w:r>
      <w:r w:rsidRPr="008F0D7E">
        <w:rPr>
          <w:color w:val="000000"/>
          <w:shd w:val="clear" w:color="auto" w:fill="FFFFFF"/>
        </w:rPr>
        <w:t> классификация</w:t>
      </w:r>
      <w:r w:rsidR="00F733A1" w:rsidRPr="008F0D7E">
        <w:rPr>
          <w:color w:val="000000"/>
          <w:shd w:val="clear" w:color="auto" w:fill="FFFFFF"/>
        </w:rPr>
        <w:t xml:space="preserve">; </w:t>
      </w:r>
      <w:r w:rsidR="00F733A1" w:rsidRPr="008F0D7E">
        <w:rPr>
          <w:rStyle w:val="c43"/>
          <w:color w:val="000000"/>
          <w:shd w:val="clear" w:color="auto" w:fill="FFFFFF"/>
        </w:rPr>
        <w:t>сравнивать предметы и выделять общий или отличительный признаки</w:t>
      </w:r>
      <w:r w:rsidR="00F733A1" w:rsidRPr="008F0D7E">
        <w:rPr>
          <w:rStyle w:val="c3"/>
          <w:color w:val="000000"/>
          <w:shd w:val="clear" w:color="auto" w:fill="FFFFFF"/>
        </w:rPr>
        <w:t>;</w:t>
      </w:r>
      <w:r w:rsidRPr="008F0D7E">
        <w:rPr>
          <w:color w:val="000000"/>
          <w:shd w:val="clear" w:color="auto" w:fill="FFFFFF"/>
        </w:rPr>
        <w:t xml:space="preserve"> совершенствовать умение сравнивать предметы по разным признакам; развивать логическое мышление и внимание.</w:t>
      </w:r>
    </w:p>
    <w:p w:rsidR="009106FE" w:rsidRPr="008F0D7E" w:rsidRDefault="009106FE" w:rsidP="009106FE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9106FE" w:rsidRPr="008F0D7E" w:rsidRDefault="009106FE" w:rsidP="009106FE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9106FE" w:rsidRPr="008F0D7E" w:rsidRDefault="009106FE" w:rsidP="009106FE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9106FE" w:rsidRPr="008F0D7E" w:rsidRDefault="009106FE" w:rsidP="009106FE">
      <w:pPr>
        <w:pStyle w:val="a3"/>
        <w:spacing w:before="43"/>
        <w:ind w:left="14" w:right="24"/>
      </w:pP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Ну-ка проверь, дружок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Ну-ка проверь, дружок,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Ты готов начать урок?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Все ль на месте,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Все ль в порядке,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Ручка, книжка и тетрадка?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(Учитель усаживает детей.)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Беритесь, ребята,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Скорей за работу.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Учитесь считать,</w:t>
      </w:r>
    </w:p>
    <w:p w:rsidR="00F733A1" w:rsidRPr="008F0D7E" w:rsidRDefault="00F733A1" w:rsidP="00F733A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Чтоб не сбиться со счета.</w:t>
      </w:r>
    </w:p>
    <w:p w:rsidR="00F733A1" w:rsidRPr="008F0D7E" w:rsidRDefault="00F733A1" w:rsidP="00F733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F733A1" w:rsidRPr="008F0D7E" w:rsidRDefault="00F733A1" w:rsidP="00F733A1">
      <w:pPr>
        <w:snapToGrid w:val="0"/>
        <w:rPr>
          <w:rFonts w:ascii="Times New Roman" w:eastAsia="DejaVu Sans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F0D7E">
        <w:rPr>
          <w:rFonts w:ascii="Times New Roman" w:hAnsi="Times New Roman" w:cs="Times New Roman"/>
          <w:sz w:val="24"/>
          <w:szCs w:val="24"/>
        </w:rPr>
        <w:t xml:space="preserve">Ребята, а вот и задание.  Здесь написаны слова:     </w:t>
      </w:r>
    </w:p>
    <w:p w:rsidR="00F733A1" w:rsidRPr="008F0D7E" w:rsidRDefault="00F733A1" w:rsidP="00F73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                             Понедельник</w:t>
      </w:r>
    </w:p>
    <w:p w:rsidR="00F733A1" w:rsidRPr="008F0D7E" w:rsidRDefault="00F733A1" w:rsidP="00F73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                             Вторник</w:t>
      </w:r>
    </w:p>
    <w:p w:rsidR="00F733A1" w:rsidRPr="008F0D7E" w:rsidRDefault="00F733A1" w:rsidP="00F73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                             Октябрь</w:t>
      </w:r>
    </w:p>
    <w:p w:rsidR="00F733A1" w:rsidRPr="008F0D7E" w:rsidRDefault="00F733A1" w:rsidP="00F73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                             Четверг</w:t>
      </w:r>
    </w:p>
    <w:p w:rsidR="00F733A1" w:rsidRPr="008F0D7E" w:rsidRDefault="00F733A1" w:rsidP="00F73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                             Воскресенье</w:t>
      </w:r>
    </w:p>
    <w:p w:rsidR="00F733A1" w:rsidRPr="008F0D7E" w:rsidRDefault="00F733A1" w:rsidP="00F733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- Что-то здесь не так. Кто мне поможет в этом разобраться?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>(Найти «лишнее» слово)</w:t>
      </w:r>
    </w:p>
    <w:p w:rsidR="00F733A1" w:rsidRPr="008F0D7E" w:rsidRDefault="00F733A1" w:rsidP="00F733A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F0D7E">
        <w:rPr>
          <w:rFonts w:ascii="Times New Roman" w:hAnsi="Times New Roman" w:cs="Times New Roman"/>
          <w:sz w:val="24"/>
          <w:szCs w:val="24"/>
        </w:rPr>
        <w:t>Какое  слово здесь «лишнее»?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>(октябрь)</w:t>
      </w:r>
    </w:p>
    <w:p w:rsidR="00F733A1" w:rsidRPr="008F0D7E" w:rsidRDefault="00F733A1" w:rsidP="00F73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-</w:t>
      </w:r>
      <w:r w:rsidRPr="008F0D7E">
        <w:rPr>
          <w:rFonts w:ascii="Times New Roman" w:hAnsi="Times New Roman" w:cs="Times New Roman"/>
          <w:sz w:val="24"/>
          <w:szCs w:val="24"/>
        </w:rPr>
        <w:t xml:space="preserve">Чему же мы вместе с </w:t>
      </w:r>
      <w:r w:rsidR="00147DDD" w:rsidRPr="008F0D7E">
        <w:rPr>
          <w:rFonts w:ascii="Times New Roman" w:hAnsi="Times New Roman" w:cs="Times New Roman"/>
          <w:sz w:val="24"/>
          <w:szCs w:val="24"/>
        </w:rPr>
        <w:t>вами</w:t>
      </w:r>
      <w:r w:rsidRPr="008F0D7E">
        <w:rPr>
          <w:rFonts w:ascii="Times New Roman" w:hAnsi="Times New Roman" w:cs="Times New Roman"/>
          <w:sz w:val="24"/>
          <w:szCs w:val="24"/>
        </w:rPr>
        <w:t xml:space="preserve"> будем учиться сегодня на уроке?</w:t>
      </w:r>
    </w:p>
    <w:p w:rsidR="00F733A1" w:rsidRPr="008F0D7E" w:rsidRDefault="00F733A1" w:rsidP="00F733A1">
      <w:pPr>
        <w:pStyle w:val="a3"/>
        <w:ind w:left="57"/>
        <w:rPr>
          <w:b/>
          <w:bCs/>
        </w:rPr>
      </w:pPr>
      <w:r w:rsidRPr="008F0D7E">
        <w:rPr>
          <w:b/>
          <w:bCs/>
        </w:rPr>
        <w:t>(Будем учиться находить «лишние» предметы</w:t>
      </w:r>
      <w:r w:rsidR="00A37DC4" w:rsidRPr="008F0D7E">
        <w:rPr>
          <w:b/>
          <w:bCs/>
        </w:rPr>
        <w:t xml:space="preserve"> или добавлять недостающие.</w:t>
      </w:r>
      <w:r w:rsidRPr="008F0D7E">
        <w:rPr>
          <w:b/>
          <w:bCs/>
        </w:rPr>
        <w:t>)</w:t>
      </w:r>
    </w:p>
    <w:p w:rsidR="00F733A1" w:rsidRPr="008F0D7E" w:rsidRDefault="00F733A1" w:rsidP="00F733A1">
      <w:pPr>
        <w:pStyle w:val="a3"/>
        <w:ind w:left="57"/>
        <w:rPr>
          <w:b/>
          <w:bCs/>
        </w:rPr>
      </w:pPr>
    </w:p>
    <w:p w:rsidR="009106FE" w:rsidRPr="008F0D7E" w:rsidRDefault="009106FE" w:rsidP="009106FE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37DC4" w:rsidRPr="008F0D7E">
        <w:rPr>
          <w:rFonts w:ascii="Times New Roman" w:hAnsi="Times New Roman" w:cs="Times New Roman"/>
          <w:sz w:val="24"/>
          <w:szCs w:val="24"/>
        </w:rPr>
        <w:t>Продолжите ряд слов</w:t>
      </w:r>
    </w:p>
    <w:p w:rsidR="00A37DC4" w:rsidRPr="008F0D7E" w:rsidRDefault="00A37DC4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Орел, попугай, </w:t>
      </w:r>
      <w:r w:rsidR="00147DDD" w:rsidRPr="008F0D7E">
        <w:rPr>
          <w:rFonts w:ascii="Times New Roman" w:hAnsi="Times New Roman" w:cs="Times New Roman"/>
          <w:sz w:val="24"/>
          <w:szCs w:val="24"/>
        </w:rPr>
        <w:t>голубь, _</w:t>
      </w:r>
      <w:r w:rsidRPr="008F0D7E">
        <w:rPr>
          <w:rFonts w:ascii="Times New Roman" w:hAnsi="Times New Roman" w:cs="Times New Roman"/>
          <w:sz w:val="24"/>
          <w:szCs w:val="24"/>
        </w:rPr>
        <w:t>______________________.</w:t>
      </w:r>
    </w:p>
    <w:p w:rsidR="00A37DC4" w:rsidRPr="008F0D7E" w:rsidRDefault="00A37DC4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Волк, пантера, </w:t>
      </w:r>
      <w:r w:rsidR="00147DDD" w:rsidRPr="008F0D7E">
        <w:rPr>
          <w:rFonts w:ascii="Times New Roman" w:hAnsi="Times New Roman" w:cs="Times New Roman"/>
          <w:sz w:val="24"/>
          <w:szCs w:val="24"/>
        </w:rPr>
        <w:t>тигр, _</w:t>
      </w:r>
      <w:r w:rsidRPr="008F0D7E">
        <w:rPr>
          <w:rFonts w:ascii="Times New Roman" w:hAnsi="Times New Roman" w:cs="Times New Roman"/>
          <w:sz w:val="24"/>
          <w:szCs w:val="24"/>
        </w:rPr>
        <w:t>______________________.</w:t>
      </w:r>
    </w:p>
    <w:p w:rsidR="00A37DC4" w:rsidRPr="008F0D7E" w:rsidRDefault="00A37DC4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Баран, козел, лошадь, _____________________.</w:t>
      </w:r>
    </w:p>
    <w:p w:rsidR="00A37DC4" w:rsidRPr="008F0D7E" w:rsidRDefault="00A37DC4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Дельфин, акула, щука, _____________________.</w:t>
      </w:r>
    </w:p>
    <w:p w:rsidR="00A37DC4" w:rsidRPr="008F0D7E" w:rsidRDefault="00A37DC4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Бабочка, кузнечик, пчела, _________________. </w:t>
      </w:r>
    </w:p>
    <w:p w:rsidR="009106FE" w:rsidRPr="008F0D7E" w:rsidRDefault="009106FE" w:rsidP="009106FE">
      <w:pPr>
        <w:pStyle w:val="a3"/>
        <w:spacing w:line="276" w:lineRule="auto"/>
        <w:rPr>
          <w:b/>
          <w:bCs/>
        </w:rPr>
      </w:pPr>
    </w:p>
    <w:p w:rsidR="009106FE" w:rsidRPr="008F0D7E" w:rsidRDefault="009106FE" w:rsidP="009106FE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147DDD" w:rsidRPr="008F0D7E" w:rsidRDefault="00147DDD" w:rsidP="009106FE">
      <w:pPr>
        <w:pStyle w:val="a3"/>
        <w:spacing w:line="276" w:lineRule="auto"/>
        <w:rPr>
          <w:bCs/>
        </w:rPr>
      </w:pPr>
      <w:r w:rsidRPr="008F0D7E">
        <w:rPr>
          <w:bCs/>
        </w:rPr>
        <w:t>В нашем городе много магазинов. Мы отправимся за покупками. Какие предметы и вещи можно купить в мебельном магазине?  А в магазине одежды? В магазине электротоваров?</w:t>
      </w:r>
    </w:p>
    <w:p w:rsidR="00147DDD" w:rsidRPr="008F0D7E" w:rsidRDefault="00147DDD" w:rsidP="009106FE">
      <w:pPr>
        <w:pStyle w:val="a3"/>
        <w:spacing w:line="276" w:lineRule="auto"/>
        <w:rPr>
          <w:bCs/>
        </w:rPr>
      </w:pPr>
    </w:p>
    <w:p w:rsidR="009106FE" w:rsidRPr="008F0D7E" w:rsidRDefault="009106FE" w:rsidP="009106FE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Поднимает руки класс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Поднимает руки класс—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Это «раз»,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(Потягивания под счет учителя.)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Повернулась голова —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Это «два».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(Движения головой.)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Руки вниз, вперед смотри -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Это «три».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(Приседания.)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Руки в стороны пошире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Развернули на «четыре».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(Повороты туловища.)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 силой их к плечам прижать —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Это «пять».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(Движения руками.)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Всем ребятам тихо сесть —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Это «шесть».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(Ходьба на месте.)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Руки на пояс поставьте вначале.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Влево и вправо качните плечами.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Вы дотянитесь мизинцем до пятки.</w:t>
      </w:r>
    </w:p>
    <w:p w:rsidR="00147DDD" w:rsidRPr="008F0D7E" w:rsidRDefault="00147DDD" w:rsidP="00147DD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Если сумели — все в полном порядке.</w:t>
      </w:r>
    </w:p>
    <w:p w:rsidR="00147DDD" w:rsidRPr="008F0D7E" w:rsidRDefault="00147DDD" w:rsidP="009106FE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147DDD" w:rsidRPr="008F0D7E" w:rsidRDefault="00147DDD" w:rsidP="00147DDD">
      <w:pPr>
        <w:pStyle w:val="3"/>
        <w:shd w:val="clear" w:color="auto" w:fill="auto"/>
        <w:spacing w:before="0" w:after="380" w:line="250" w:lineRule="exact"/>
        <w:ind w:left="720" w:right="200" w:hanging="380"/>
        <w:jc w:val="left"/>
        <w:rPr>
          <w:sz w:val="24"/>
          <w:szCs w:val="24"/>
        </w:rPr>
      </w:pPr>
      <w:r w:rsidRPr="008F0D7E">
        <w:rPr>
          <w:sz w:val="24"/>
          <w:szCs w:val="24"/>
        </w:rPr>
        <w:t>Задание на смекалку.</w:t>
      </w:r>
    </w:p>
    <w:p w:rsidR="00147DDD" w:rsidRPr="008F0D7E" w:rsidRDefault="006C62B9" w:rsidP="009106FE">
      <w:pPr>
        <w:rPr>
          <w:rFonts w:ascii="Times New Roman" w:hAnsi="Times New Roman" w:cs="Times New Roman"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w w:val="107"/>
          <w:sz w:val="24"/>
          <w:szCs w:val="24"/>
        </w:rPr>
        <w:t>Бельчонок рассказал мышонку такую историю. Что неправильно?</w:t>
      </w:r>
    </w:p>
    <w:p w:rsidR="006C62B9" w:rsidRPr="008F0D7E" w:rsidRDefault="006C62B9" w:rsidP="009106FE">
      <w:pPr>
        <w:rPr>
          <w:rFonts w:ascii="Times New Roman" w:hAnsi="Times New Roman" w:cs="Times New Roman"/>
          <w:i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i/>
          <w:w w:val="107"/>
          <w:sz w:val="24"/>
          <w:szCs w:val="24"/>
        </w:rPr>
        <w:t>Захотел кабан поесть желудей и стал трясти дуб. А с дуба вдруг как свалится медведь –и прямо ему на рога. Заревел медведь и убежал. (У кабанов нет рогов)</w:t>
      </w:r>
    </w:p>
    <w:p w:rsidR="009106FE" w:rsidRPr="008F0D7E" w:rsidRDefault="009106FE" w:rsidP="009106FE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6C62B9" w:rsidRPr="008F0D7E">
        <w:rPr>
          <w:b/>
          <w:bCs/>
          <w:lang w:bidi="he-IL"/>
        </w:rPr>
        <w:t>22-23</w:t>
      </w:r>
    </w:p>
    <w:p w:rsidR="009106FE" w:rsidRPr="008F0D7E" w:rsidRDefault="009106FE" w:rsidP="009106FE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="006C62B9" w:rsidRPr="008F0D7E">
        <w:rPr>
          <w:bCs/>
          <w:iCs/>
          <w:lang w:bidi="he-IL"/>
        </w:rPr>
        <w:t xml:space="preserve">Отгадайте загадку. Найдите ответ на рисунке и раскрасьте. </w:t>
      </w:r>
    </w:p>
    <w:p w:rsidR="009106FE" w:rsidRPr="008F0D7E" w:rsidRDefault="009106FE" w:rsidP="009106FE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6C62B9" w:rsidRPr="008F0D7E">
        <w:t>Что это за зверьки? Найдите отличия. Дорисуйте, обведите и раскрась.</w:t>
      </w:r>
    </w:p>
    <w:p w:rsidR="009106FE" w:rsidRPr="008F0D7E" w:rsidRDefault="009106FE" w:rsidP="009106FE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6C62B9" w:rsidRPr="008F0D7E">
        <w:t>Отгадайте загадку. По каким признакам вы догадались? (Синего цвета, похож на колокольчик, не звенит)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нового узнали на уроке?</w:t>
      </w:r>
    </w:p>
    <w:p w:rsidR="009106FE" w:rsidRPr="008F0D7E" w:rsidRDefault="009106FE" w:rsidP="009106F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Где можно применить новое знание?</w:t>
      </w:r>
    </w:p>
    <w:p w:rsidR="009106FE" w:rsidRPr="008F0D7E" w:rsidRDefault="009106FE" w:rsidP="009106F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на уроке у вас хорошо получилось?</w:t>
      </w:r>
    </w:p>
    <w:p w:rsidR="009106FE" w:rsidRPr="008F0D7E" w:rsidRDefault="009106FE" w:rsidP="009106F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Над чем нужно ещё поработать?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2B9" w:rsidRPr="008F0D7E" w:rsidRDefault="0067353C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4639945" cy="4189863"/>
            <wp:effectExtent l="0" t="0" r="8255" b="1270"/>
            <wp:docPr id="131" name="Рисунок 131" descr="я17 (487x700, 347Kb)">
              <a:hlinkClick xmlns:a="http://schemas.openxmlformats.org/drawingml/2006/main" r:id="rId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я17 (487x700, 347Kb)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088"/>
                    <a:stretch/>
                  </pic:blipFill>
                  <pic:spPr bwMode="auto">
                    <a:xfrm>
                      <a:off x="0" y="0"/>
                      <a:ext cx="4639945" cy="41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62B9" w:rsidRPr="008F0D7E" w:rsidRDefault="006C62B9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2B9" w:rsidRPr="008F0D7E" w:rsidRDefault="006C62B9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2B9" w:rsidRDefault="006C62B9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P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2B9" w:rsidRPr="008F0D7E" w:rsidRDefault="006C62B9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</w:t>
      </w:r>
      <w:r w:rsidR="006C62B9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14</w:t>
      </w:r>
    </w:p>
    <w:p w:rsidR="009106FE" w:rsidRPr="008F0D7E" w:rsidRDefault="009106FE" w:rsidP="009106FE">
      <w:pPr>
        <w:pStyle w:val="a3"/>
        <w:ind w:left="4" w:right="9" w:firstLine="288"/>
      </w:pPr>
    </w:p>
    <w:p w:rsidR="009106FE" w:rsidRPr="008F0D7E" w:rsidRDefault="009106FE" w:rsidP="009106FE">
      <w:pPr>
        <w:pStyle w:val="a3"/>
        <w:jc w:val="both"/>
      </w:pPr>
      <w:r w:rsidRPr="008F0D7E">
        <w:rPr>
          <w:b/>
        </w:rPr>
        <w:t xml:space="preserve">Тема: </w:t>
      </w:r>
      <w:r w:rsidR="006C62B9" w:rsidRPr="008F0D7E">
        <w:t>О</w:t>
      </w:r>
      <w:r w:rsidR="0051332D" w:rsidRPr="008F0D7E">
        <w:t>трицание</w:t>
      </w:r>
    </w:p>
    <w:p w:rsidR="0067353C" w:rsidRPr="008F0D7E" w:rsidRDefault="009106FE" w:rsidP="0067353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b/>
          <w:sz w:val="24"/>
          <w:szCs w:val="24"/>
        </w:rPr>
        <w:t>Цель:</w:t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создать условия для знакомства обучающихся с решением логических задач, в которых требуется не только выполнить такие логические операции, как сравнение, обобщение, классификация, но и попробовать рассуждать на основе отрицания; совершенствовать умение сравнивать предметы по разным признакам; развивать логическое мышление и внимание.</w:t>
      </w:r>
      <w:r w:rsidR="0067353C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Учить оценивать результаты своей работы и работы товарищей, анализировать, делать выводы, применять полученные знания в повседневной жизни. Содействовать формированию правильной осанки, предупреждение утомляемости, релаксация.</w:t>
      </w:r>
    </w:p>
    <w:p w:rsidR="009106FE" w:rsidRPr="008F0D7E" w:rsidRDefault="009106FE" w:rsidP="009106FE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9106FE" w:rsidRPr="008F0D7E" w:rsidRDefault="009106FE" w:rsidP="009106FE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9106FE" w:rsidRPr="008F0D7E" w:rsidRDefault="009106FE" w:rsidP="009106FE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9106FE" w:rsidRPr="008F0D7E" w:rsidRDefault="009106FE" w:rsidP="009106FE">
      <w:pPr>
        <w:pStyle w:val="a3"/>
        <w:spacing w:before="43"/>
        <w:ind w:left="14" w:right="24"/>
      </w:pP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9106FE" w:rsidRPr="008F0D7E" w:rsidRDefault="009106FE" w:rsidP="009106FE">
      <w:pPr>
        <w:pStyle w:val="a3"/>
        <w:ind w:left="57"/>
        <w:rPr>
          <w:b/>
          <w:bCs/>
          <w:w w:val="82"/>
        </w:rPr>
      </w:pPr>
    </w:p>
    <w:p w:rsidR="009106FE" w:rsidRPr="008F0D7E" w:rsidRDefault="009106FE" w:rsidP="009106FE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AA3B23" w:rsidRPr="008F0D7E" w:rsidRDefault="00AA3B23" w:rsidP="00AA3B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sz w:val="24"/>
          <w:szCs w:val="24"/>
          <w:u w:val="single"/>
        </w:rPr>
        <w:t>Упражнение "Сравнение понятий"</w:t>
      </w:r>
    </w:p>
    <w:p w:rsidR="00AA3B23" w:rsidRPr="008F0D7E" w:rsidRDefault="00AA3B23" w:rsidP="00AA3B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3B23" w:rsidRPr="008F0D7E" w:rsidRDefault="00AA3B23" w:rsidP="00AA3B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Требуется сравнить пары понятий и найти в них общие признаки. Для этого следует проанализировать каждое понятие в паре, выделить существенные признаки этого понятия и сравнить существенные признаки понятий анализируемой пары. </w:t>
      </w:r>
    </w:p>
    <w:p w:rsidR="00AA3B23" w:rsidRPr="008F0D7E" w:rsidRDefault="00AA3B23" w:rsidP="00AA3B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1. Солнце - огонь</w:t>
      </w:r>
    </w:p>
    <w:p w:rsidR="00AA3B23" w:rsidRPr="008F0D7E" w:rsidRDefault="00AA3B23" w:rsidP="00AA3B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2. Стебель — лист. </w:t>
      </w:r>
    </w:p>
    <w:p w:rsidR="00AA3B23" w:rsidRPr="008F0D7E" w:rsidRDefault="00AA3B23" w:rsidP="00AA3B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3. Лед —  пар. </w:t>
      </w:r>
    </w:p>
    <w:p w:rsidR="00AA3B23" w:rsidRPr="008F0D7E" w:rsidRDefault="00AA3B23" w:rsidP="00AA3B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4. Река — озеро. </w:t>
      </w:r>
    </w:p>
    <w:p w:rsidR="00AA3B23" w:rsidRPr="008F0D7E" w:rsidRDefault="00AA3B23" w:rsidP="00AA3B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5. Варенье - сахар </w:t>
      </w:r>
    </w:p>
    <w:p w:rsidR="00AA3B23" w:rsidRPr="008F0D7E" w:rsidRDefault="00AA3B23" w:rsidP="00AA3B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6. Сказка - буква</w:t>
      </w:r>
    </w:p>
    <w:p w:rsidR="00AA3B23" w:rsidRPr="008F0D7E" w:rsidRDefault="00AA3B23" w:rsidP="00AA3B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7. Облако - вата</w:t>
      </w:r>
    </w:p>
    <w:p w:rsidR="00AA3B23" w:rsidRPr="008F0D7E" w:rsidRDefault="00AA3B23" w:rsidP="00AA3B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8. Лес - сад</w:t>
      </w:r>
    </w:p>
    <w:p w:rsidR="00AA3B23" w:rsidRPr="008F0D7E" w:rsidRDefault="00AA3B23" w:rsidP="00AA3B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9. Апельсин – мяч и т.д.</w:t>
      </w:r>
    </w:p>
    <w:p w:rsidR="006C62B9" w:rsidRPr="008F0D7E" w:rsidRDefault="006C62B9" w:rsidP="009106FE">
      <w:pPr>
        <w:pStyle w:val="a3"/>
        <w:ind w:left="57"/>
        <w:rPr>
          <w:b/>
          <w:bCs/>
        </w:rPr>
      </w:pPr>
    </w:p>
    <w:p w:rsidR="009106FE" w:rsidRPr="008F0D7E" w:rsidRDefault="009106FE" w:rsidP="009106FE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AA3B23" w:rsidRPr="008F0D7E" w:rsidRDefault="009106FE" w:rsidP="00AA3B23">
      <w:pPr>
        <w:shd w:val="clear" w:color="auto" w:fill="FFFFFF"/>
        <w:spacing w:after="0" w:line="240" w:lineRule="auto"/>
        <w:ind w:left="336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</w:t>
      </w:r>
      <w:r w:rsidR="00AA3B23"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AA3B23" w:rsidRPr="008F0D7E">
        <w:rPr>
          <w:b/>
          <w:bCs/>
          <w:color w:val="000000"/>
          <w:spacing w:val="-6"/>
          <w:sz w:val="24"/>
          <w:szCs w:val="24"/>
        </w:rPr>
        <w:t>«</w:t>
      </w:r>
      <w:r w:rsidR="00AA3B23" w:rsidRPr="008F0D7E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Ответь на вопросы»</w:t>
      </w:r>
    </w:p>
    <w:p w:rsidR="00AA3B23" w:rsidRPr="008F0D7E" w:rsidRDefault="00AA3B23" w:rsidP="00AA3B23">
      <w:pPr>
        <w:shd w:val="clear" w:color="auto" w:fill="FFFFFF"/>
        <w:spacing w:after="0" w:line="240" w:lineRule="auto"/>
        <w:ind w:left="19" w:right="14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развить у детей зрительную память, уме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ние внимательно рассматривать картинку и запоми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нать ее детали.</w:t>
      </w:r>
    </w:p>
    <w:p w:rsidR="00AA3B23" w:rsidRPr="008F0D7E" w:rsidRDefault="00AA3B23" w:rsidP="00AA3B23">
      <w:pPr>
        <w:shd w:val="clear" w:color="auto" w:fill="FFFFFF"/>
        <w:spacing w:after="0" w:line="240" w:lineRule="auto"/>
        <w:ind w:left="14" w:right="1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2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сюжетные картинки для рассмат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ривания.</w:t>
      </w:r>
    </w:p>
    <w:p w:rsidR="00AA3B23" w:rsidRPr="008F0D7E" w:rsidRDefault="00AA3B23" w:rsidP="00AA3B23">
      <w:pPr>
        <w:shd w:val="clear" w:color="auto" w:fill="FFFFFF"/>
        <w:spacing w:after="0" w:line="240" w:lineRule="auto"/>
        <w:ind w:left="10" w:right="1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3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После рассматривания ребенком кар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-2"/>
          <w:sz w:val="24"/>
          <w:szCs w:val="24"/>
        </w:rPr>
        <w:t>тинки учитель ее убирает и задает вопросы по ее со</w:t>
      </w:r>
      <w:r w:rsidRPr="008F0D7E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держанию.</w:t>
      </w:r>
    </w:p>
    <w:p w:rsidR="00AA3B23" w:rsidRPr="008F0D7E" w:rsidRDefault="00AA3B23" w:rsidP="00AA3B23">
      <w:pPr>
        <w:shd w:val="clear" w:color="auto" w:fill="FFFFFF"/>
        <w:spacing w:after="0" w:line="240" w:lineRule="auto"/>
        <w:ind w:left="5" w:right="10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Инструкция взрослого при этом может быть сле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дующей. Сначала: «Посмотри внимательно, какие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подарки принесли зайке на день рождения его дру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зья»; затем: «Помоги зайчику вспомнить, кто что </w:t>
      </w:r>
      <w:r w:rsidRPr="008F0D7E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подарил».</w:t>
      </w:r>
    </w:p>
    <w:p w:rsidR="00AA3B23" w:rsidRPr="008F0D7E" w:rsidRDefault="00AA3B23" w:rsidP="00AA3B23">
      <w:pPr>
        <w:shd w:val="clear" w:color="auto" w:fill="FFFFFF"/>
        <w:spacing w:after="0" w:line="240" w:lineRule="auto"/>
        <w:ind w:right="1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Или сначала: «Постарайся запомнить, кто в ка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ком домике живет», затем: «Вспомни, кто в каком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домике живет».</w:t>
      </w:r>
    </w:p>
    <w:p w:rsidR="009106FE" w:rsidRPr="008F0D7E" w:rsidRDefault="009106FE" w:rsidP="009106FE">
      <w:pPr>
        <w:pStyle w:val="a3"/>
        <w:spacing w:line="276" w:lineRule="auto"/>
        <w:rPr>
          <w:b/>
          <w:bCs/>
        </w:rPr>
      </w:pPr>
    </w:p>
    <w:p w:rsidR="009106FE" w:rsidRPr="008F0D7E" w:rsidRDefault="009106FE" w:rsidP="009106FE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  <w:r w:rsidR="000D4344" w:rsidRPr="008F0D7E">
        <w:rPr>
          <w:bCs/>
        </w:rPr>
        <w:t xml:space="preserve">Чем отличаются игрушки первой группы от второй? </w:t>
      </w:r>
      <w:r w:rsidR="00F50A43" w:rsidRPr="008F0D7E">
        <w:rPr>
          <w:bCs/>
        </w:rPr>
        <w:t>(Игрушки первой</w:t>
      </w:r>
      <w:r w:rsidR="000D4344" w:rsidRPr="008F0D7E">
        <w:rPr>
          <w:bCs/>
        </w:rPr>
        <w:t xml:space="preserve"> группы для девочек, а вторая –для мальчиков) Какие еще игрушки ты можешь добавит в каждую группу? Нарисуйте.</w:t>
      </w:r>
    </w:p>
    <w:p w:rsidR="000D4344" w:rsidRPr="008F0D7E" w:rsidRDefault="000D4344" w:rsidP="009106FE">
      <w:pPr>
        <w:pStyle w:val="a3"/>
        <w:spacing w:line="276" w:lineRule="auto"/>
        <w:rPr>
          <w:noProof/>
        </w:rPr>
      </w:pPr>
      <w:r w:rsidRPr="008F0D7E">
        <w:rPr>
          <w:noProof/>
        </w:rPr>
        <w:drawing>
          <wp:inline distT="0" distB="0" distL="0" distR="0">
            <wp:extent cx="1888176" cy="1781309"/>
            <wp:effectExtent l="0" t="0" r="0" b="0"/>
            <wp:docPr id="57" name="Рисунок 57" descr="Gotz &amp;Acy;&amp;kcy;&amp;vcy;&amp;icy;&amp;ncy;&amp;icy;, &amp;bcy;&amp;lcy;&amp;ocy;&amp;ncy;&amp;dcy;&amp;i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tz &amp;Acy;&amp;kcy;&amp;vcy;&amp;icy;&amp;ncy;&amp;icy;, &amp;bcy;&amp;lcy;&amp;ocy;&amp;ncy;&amp;dcy;&amp;i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05" cy="17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1401288" cy="1800902"/>
            <wp:effectExtent l="0" t="0" r="8890" b="8890"/>
            <wp:docPr id="58" name="Рисунок 58" descr="Smoby &amp;Mcy;&amp;acy;&amp;gcy;&amp;acy;&amp;zcy;&amp;icy;&amp;ncy; + &amp;tcy;&amp;iecy;&amp;lcy;&amp;iecy;&amp;zhcy;&amp;kcy;&amp;acy; &amp;pcy;&amp;ocy;&amp;kcy;&amp;ucy;&amp;pcy;&amp;acy;&amp;tcy;&amp;iecy;&amp;lcy;&amp;yacy;, 29 &amp;pcy;&amp;rcy;&amp;iecy;&amp;dcy;&amp;mcy;&amp;iecy;&amp;tcy;&amp;ocy;&amp;vcy;. &amp;Kcy;&amp;ucy;&amp;pcy;&amp;icy;&amp;tcy;&amp;softcy; &amp;Icy;&amp;gcy;&amp;r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oby &amp;Mcy;&amp;acy;&amp;gcy;&amp;acy;&amp;zcy;&amp;icy;&amp;ncy; + &amp;tcy;&amp;iecy;&amp;lcy;&amp;iecy;&amp;zhcy;&amp;kcy;&amp;acy; &amp;pcy;&amp;ocy;&amp;kcy;&amp;ucy;&amp;pcy;&amp;acy;&amp;tcy;&amp;iecy;&amp;lcy;&amp;yacy;, 29 &amp;pcy;&amp;rcy;&amp;iecy;&amp;dcy;&amp;mcy;&amp;iecy;&amp;tcy;&amp;ocy;&amp;vcy;. &amp;Kcy;&amp;ucy;&amp;pcy;&amp;icy;&amp;tcy;&amp;softcy; &amp;Icy;&amp;gcy;&amp;rcy;…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69" cy="18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2359932" cy="1198443"/>
            <wp:effectExtent l="0" t="0" r="2540" b="1905"/>
            <wp:docPr id="59" name="Рисунок 59" descr="&amp;Kcy;&amp;ucy;&amp;pcy;&amp;icy;&amp;tcy;&amp;softcy; &amp;vcy; &amp;mcy;&amp;acy;&amp;gcy;&amp;acy;&amp;zcy;&amp;icy;&amp;ncy;&amp;iecy; &amp;icy;&amp;gcy;&amp;rcy;&amp;ucy;&amp;shcy;&amp;iecy;&amp;kcy; &amp;dcy;&amp;iecy;&amp;tcy;&amp;scy;&amp;kcy;&amp;ucy;&amp;yucy; &amp;icy;&amp;gcy;&amp;rcy;&amp;ocy;&amp;vcy;&amp;ucy;&amp;yucy; &amp;kcy;&amp;ucy;&amp;khcy;&amp;ncy;&amp;yucy;, &amp;ncy;&amp;icy;&amp;zcy;&amp;kcy;&amp;icy;&amp;iecy; &amp;tscy;&amp;iecy;&amp;ncy;&amp;ycy; &amp;vcy; &amp;icy;&amp;ncy;&amp;tcy;&amp;iecy;&amp;rcy;&amp;ncy;&amp;iecy;&amp;tcy;-&amp;mcy;&amp;acy;&amp;gcy;&amp;acy;&amp;zcy;&amp;icy;&amp;ncy;&amp;iecy; TechHome &amp;vcy; &amp;Acy;&amp;rcy;&amp;khcy;&amp;acy;&amp;ncy;&amp;gcy;&amp;iecy;&amp;lcy;&amp;softcy;&amp;s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ucy;&amp;pcy;&amp;icy;&amp;tcy;&amp;softcy; &amp;vcy; &amp;mcy;&amp;acy;&amp;gcy;&amp;acy;&amp;zcy;&amp;icy;&amp;ncy;&amp;iecy; &amp;icy;&amp;gcy;&amp;rcy;&amp;ucy;&amp;shcy;&amp;iecy;&amp;kcy; &amp;dcy;&amp;iecy;&amp;tcy;&amp;scy;&amp;kcy;&amp;ucy;&amp;yucy; &amp;icy;&amp;gcy;&amp;rcy;&amp;ocy;&amp;vcy;&amp;ucy;&amp;yucy; &amp;kcy;&amp;ucy;&amp;khcy;&amp;ncy;&amp;yucy;, &amp;ncy;&amp;icy;&amp;zcy;&amp;kcy;&amp;icy;&amp;iecy; &amp;tscy;&amp;iecy;&amp;ncy;&amp;ycy; &amp;vcy; &amp;icy;&amp;ncy;&amp;tcy;&amp;iecy;&amp;rcy;&amp;ncy;&amp;iecy;&amp;tcy;-&amp;mcy;&amp;acy;&amp;gcy;&amp;acy;&amp;zcy;&amp;icy;&amp;ncy;&amp;iecy; TechHome &amp;vcy; &amp;Acy;&amp;rcy;&amp;khcy;&amp;acy;&amp;ncy;&amp;gcy;&amp;iecy;&amp;lcy;&amp;softcy;&amp;s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68" cy="121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43" w:rsidRPr="008F0D7E" w:rsidRDefault="00F50A43" w:rsidP="009106FE">
      <w:pPr>
        <w:pStyle w:val="a3"/>
        <w:spacing w:line="276" w:lineRule="auto"/>
        <w:rPr>
          <w:noProof/>
        </w:rPr>
      </w:pPr>
    </w:p>
    <w:p w:rsidR="00F50A43" w:rsidRPr="008F0D7E" w:rsidRDefault="00F50A43" w:rsidP="009106FE">
      <w:pPr>
        <w:pStyle w:val="a3"/>
        <w:spacing w:line="276" w:lineRule="auto"/>
        <w:rPr>
          <w:noProof/>
        </w:rPr>
      </w:pPr>
    </w:p>
    <w:p w:rsidR="00F50A43" w:rsidRPr="008F0D7E" w:rsidRDefault="00F50A43" w:rsidP="009106FE">
      <w:pPr>
        <w:pStyle w:val="a3"/>
        <w:spacing w:line="276" w:lineRule="auto"/>
        <w:rPr>
          <w:noProof/>
        </w:rPr>
      </w:pPr>
    </w:p>
    <w:p w:rsidR="00F50A43" w:rsidRPr="008F0D7E" w:rsidRDefault="00F50A43" w:rsidP="009106FE">
      <w:pPr>
        <w:pStyle w:val="a3"/>
        <w:spacing w:line="276" w:lineRule="auto"/>
        <w:rPr>
          <w:noProof/>
        </w:rPr>
      </w:pPr>
    </w:p>
    <w:p w:rsidR="00F50A43" w:rsidRPr="008F0D7E" w:rsidRDefault="00F50A43" w:rsidP="009106FE">
      <w:pPr>
        <w:pStyle w:val="a3"/>
        <w:spacing w:line="276" w:lineRule="auto"/>
        <w:rPr>
          <w:noProof/>
        </w:rPr>
      </w:pPr>
      <w:r w:rsidRPr="008F0D7E">
        <w:rPr>
          <w:noProof/>
        </w:rPr>
        <w:drawing>
          <wp:inline distT="0" distB="0" distL="0" distR="0">
            <wp:extent cx="1496945" cy="985652"/>
            <wp:effectExtent l="0" t="0" r="8255" b="5080"/>
            <wp:docPr id="60" name="Рисунок 60" descr="&amp;Scy;&amp;tcy;&amp;acy;&amp;tcy;&amp;softcy;&amp;icy; - &amp;Dcy;&amp;iecy;&amp;tcy;&amp;scy;&amp;kcy;&amp;icy;&amp;jcy; &amp;mcy;&amp;i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tcy;&amp;acy;&amp;tcy;&amp;softcy;&amp;icy; - &amp;Dcy;&amp;iecy;&amp;tcy;&amp;scy;&amp;kcy;&amp;icy;&amp;jcy; &amp;mcy;&amp;icy;&amp;rcy;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1260" cy="10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1780820" cy="1403274"/>
            <wp:effectExtent l="0" t="0" r="0" b="6985"/>
            <wp:docPr id="61" name="Рисунок 61" descr="&amp;Kcy;&amp;ocy;&amp;ncy;&amp;scy;&amp;tcy;&amp;rcy;&amp;ucy;&amp;kcy;&amp;tcy;&amp;ocy;&amp;rcy; &amp;Scy;&amp;pcy;&amp;acy;&amp;scy;&amp;acy;&amp;tcy;&amp;iecy;&amp;lcy;&amp;softcy;&amp;ncy;&amp;ycy;&amp;jcy; &amp;dcy;&amp;iecy;&amp;scy;&amp;acy;&amp;ncy;&amp;tcy; &amp;scy; &amp;kcy;&amp;acy;&amp;tcy;&amp;iecy;&amp;rcy;&amp;ocy;&amp;mcy; &amp;icy; &amp;vcy;&amp;iecy;&amp;rcy;&amp;tcy;&amp;ocy;&amp;lcy;&amp;iecy;&amp;tcy;&amp;ocy;&amp;mcy; Ecoiffier - 389 &amp;gcy;&amp;rcy;&amp;ncy;, &amp;kcy;&amp;ucy;&amp;pcy;&amp;icy;&amp;tcy;&amp;softcy; &amp;vcy; &amp;Ocy;&amp;dcy;&amp;iecy;&amp;scy;&amp;scy;&amp;iecy; SMART-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ocy;&amp;ncy;&amp;scy;&amp;tcy;&amp;rcy;&amp;ucy;&amp;kcy;&amp;tcy;&amp;ocy;&amp;rcy; &amp;Scy;&amp;pcy;&amp;acy;&amp;scy;&amp;acy;&amp;tcy;&amp;iecy;&amp;lcy;&amp;softcy;&amp;ncy;&amp;ycy;&amp;jcy; &amp;dcy;&amp;iecy;&amp;scy;&amp;acy;&amp;ncy;&amp;tcy; &amp;scy; &amp;kcy;&amp;acy;&amp;tcy;&amp;iecy;&amp;rcy;&amp;ocy;&amp;mcy; &amp;icy; &amp;vcy;&amp;iecy;&amp;rcy;&amp;tcy;&amp;ocy;&amp;lcy;&amp;iecy;&amp;tcy;&amp;ocy;&amp;mcy; Ecoiffier - 389 &amp;gcy;&amp;rcy;&amp;ncy;, &amp;kcy;&amp;ucy;&amp;pcy;&amp;icy;&amp;tcy;&amp;softcy; &amp;vcy; &amp;Ocy;&amp;dcy;&amp;iecy;&amp;scy;&amp;scy;&amp;iecy; SMART-Sho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83" cy="14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1935678" cy="1314888"/>
            <wp:effectExtent l="0" t="0" r="7620" b="0"/>
            <wp:docPr id="62" name="Рисунок 62" descr="&amp;Fcy;&amp;ocy;&amp;tcy;&amp;ocy; - LEGO DUPLO - &amp;Pcy;&amp;icy;&amp;p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Fcy;&amp;ocy;&amp;tcy;&amp;ocy; - LEGO DUPLO - &amp;Pcy;&amp;icy;&amp;pcy;&amp;lcy;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92" cy="133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44" w:rsidRPr="008F0D7E" w:rsidRDefault="000D4344" w:rsidP="009106FE">
      <w:pPr>
        <w:pStyle w:val="a3"/>
        <w:spacing w:line="276" w:lineRule="auto"/>
        <w:rPr>
          <w:noProof/>
        </w:rPr>
      </w:pPr>
    </w:p>
    <w:p w:rsidR="000D4344" w:rsidRPr="008F0D7E" w:rsidRDefault="000D4344" w:rsidP="009106FE">
      <w:pPr>
        <w:pStyle w:val="a3"/>
        <w:spacing w:line="276" w:lineRule="auto"/>
        <w:rPr>
          <w:b/>
          <w:bCs/>
        </w:rPr>
      </w:pPr>
    </w:p>
    <w:p w:rsidR="009106FE" w:rsidRPr="008F0D7E" w:rsidRDefault="009106FE" w:rsidP="009106FE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F50A43" w:rsidRPr="008F0D7E" w:rsidRDefault="00F50A43" w:rsidP="00F50A43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Раз, два — стоит ракета</w:t>
      </w:r>
    </w:p>
    <w:p w:rsidR="00F50A43" w:rsidRPr="008F0D7E" w:rsidRDefault="00F50A43" w:rsidP="00F50A43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 — стоит ракета.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(Руки вытянуты вверх.)</w:t>
      </w:r>
    </w:p>
    <w:p w:rsidR="00F50A43" w:rsidRPr="008F0D7E" w:rsidRDefault="00F50A43" w:rsidP="00F50A43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Три, четыре — самолет.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(Руки в стороны.)</w:t>
      </w:r>
    </w:p>
    <w:p w:rsidR="00F50A43" w:rsidRPr="008F0D7E" w:rsidRDefault="00F50A43" w:rsidP="00F50A43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 — хлопок в ладоши,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(Хлопаем в ладоши.)</w:t>
      </w:r>
    </w:p>
    <w:p w:rsidR="00F50A43" w:rsidRPr="008F0D7E" w:rsidRDefault="00F50A43" w:rsidP="00F50A43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А потом на каждый счет.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(Шагаем на месте.)</w:t>
      </w:r>
    </w:p>
    <w:p w:rsidR="00F50A43" w:rsidRPr="008F0D7E" w:rsidRDefault="00F50A43" w:rsidP="00F50A43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три, четыре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(Хлопаем в ладоши.)</w:t>
      </w:r>
    </w:p>
    <w:p w:rsidR="00F50A43" w:rsidRPr="008F0D7E" w:rsidRDefault="00F50A43" w:rsidP="00F50A43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Руки выше, плечи шире.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(Руки вверх-вниз.)</w:t>
      </w:r>
    </w:p>
    <w:p w:rsidR="00F50A43" w:rsidRPr="008F0D7E" w:rsidRDefault="00F50A43" w:rsidP="00F50A43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три, четыре,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(Хлопаем в ладоши.)</w:t>
      </w:r>
    </w:p>
    <w:p w:rsidR="00F50A43" w:rsidRPr="008F0D7E" w:rsidRDefault="00F50A43" w:rsidP="00F50A43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И на месте походили.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(Шагаем на месте.)</w:t>
      </w:r>
    </w:p>
    <w:p w:rsidR="00F50A43" w:rsidRPr="008F0D7E" w:rsidRDefault="00F50A43" w:rsidP="009106FE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Продолжение изучения темы урока.</w:t>
      </w:r>
    </w:p>
    <w:p w:rsidR="00AA3B23" w:rsidRPr="008F0D7E" w:rsidRDefault="00AA3B23" w:rsidP="009106FE">
      <w:pPr>
        <w:rPr>
          <w:rFonts w:ascii="Times New Roman" w:hAnsi="Times New Roman" w:cs="Times New Roman"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w w:val="107"/>
          <w:sz w:val="24"/>
          <w:szCs w:val="24"/>
        </w:rPr>
        <w:t>Вот девочки в модных одеждах. У Ани –</w:t>
      </w:r>
      <w:r w:rsidR="000D4344" w:rsidRPr="008F0D7E">
        <w:rPr>
          <w:rFonts w:ascii="Times New Roman" w:hAnsi="Times New Roman" w:cs="Times New Roman"/>
          <w:w w:val="107"/>
          <w:sz w:val="24"/>
          <w:szCs w:val="24"/>
        </w:rPr>
        <w:t>синяя блузка и красная юбка. И поэтому у нее красные сандалии. У Зины –красная блузка и синяя юбка. А какая одежда у Светы? У нее зеленые туфли.  Правильно раскрась одежду девочек.</w:t>
      </w:r>
    </w:p>
    <w:p w:rsidR="006C62B9" w:rsidRPr="008F0D7E" w:rsidRDefault="006C62B9" w:rsidP="009106FE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1382836" cy="2006402"/>
            <wp:effectExtent l="0" t="0" r="8255" b="0"/>
            <wp:docPr id="53" name="Рисунок 53" descr="&amp;Rcy;&amp;acy;&amp;scy;&amp;kcy;&amp;rcy;&amp;acy;&amp;scy;&amp;kcy;&amp;acy; &amp;dcy;&amp;iecy;&amp;vcy;&amp;ocy;&amp;chcy;&amp;kcy;&amp;acy; &amp;bcy;&amp;acy;&amp;lcy;&amp;iecy;&amp;rcy;&amp;i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acy;&amp;scy;&amp;kcy;&amp;rcy;&amp;acy;&amp;scy;&amp;kcy;&amp;acy; &amp;dcy;&amp;iecy;&amp;vcy;&amp;ocy;&amp;chcy;&amp;kcy;&amp;acy; &amp;bcy;&amp;acy;&amp;lcy;&amp;iecy;&amp;rcy;&amp;i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57" cy="20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  <w:sz w:val="24"/>
          <w:szCs w:val="24"/>
        </w:rPr>
        <w:drawing>
          <wp:inline distT="0" distB="0" distL="0" distR="0">
            <wp:extent cx="1395096" cy="2030680"/>
            <wp:effectExtent l="0" t="0" r="0" b="8255"/>
            <wp:docPr id="54" name="Рисунок 54" descr="&amp;lcy;&amp;ucy;&amp;chcy;&amp;shcy;&amp;icy;&amp;iecy; &amp;kcy;&amp;acy;&amp;rcy;&amp;tcy;&amp;icy;&amp;ncy;&amp;kcy;&amp;icy;-&amp;rcy;&amp;acy;&amp;scy;&amp;kcy;&amp;rcy;&amp;acy;&amp;scy;&amp;kcy;&amp;icy; &amp;dcy;&amp;lcy;&amp;yacy; &amp;dcy;&amp;iecy;&amp;vcy;&amp;ocy;&amp;chcy;&amp;iecy;&amp;kcy;, &amp;Kcy;&amp;ucy;&amp;kcy;&amp;lcy;&amp;ycy; &amp;vcy; &amp;ncy;&amp;acy;&amp;rcy;&amp;yacy;&amp;dcy;&amp;acy;&amp;khcy;, &amp;mcy;&amp;acy;&amp;lcy;&amp;iecy;&amp;ncy;&amp;softcy;&amp;kcy;&amp;acy;&amp;yacy; &amp;kcy;&amp;rcy;&amp;acy;&amp;scy;&amp;acy;&amp;vcy;&amp;icy;&amp;tscy;&amp;acy;, &amp;scy;&amp;kcy;&amp;acy;&amp;chcy;&amp;acy;&amp;tcy;&amp;softcy; &amp;icy; &amp;rcy;&amp;acy;&amp;scy;&amp;pcy;&amp;iecy;&amp;chcy;&amp;acy;&amp;tcy;&amp;acy;&amp;tcy;&amp;softcy; , &amp;Rcy;&amp;acy;&amp;scy;&amp;kcy;&amp;rcy;&amp;acy;&amp;scy;&amp;kcy;&amp;icy; &amp;dcy;&amp;lcy;&amp;yacy; &amp;mcy;&amp;acy;&amp;lcy;&amp;ycy;&amp;shcy;&amp;iecy;&amp;jcy; &amp;icy; &amp;shcy;&amp;k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lcy;&amp;ucy;&amp;chcy;&amp;shcy;&amp;icy;&amp;iecy; &amp;kcy;&amp;acy;&amp;rcy;&amp;tcy;&amp;icy;&amp;ncy;&amp;kcy;&amp;icy;-&amp;rcy;&amp;acy;&amp;scy;&amp;kcy;&amp;rcy;&amp;acy;&amp;scy;&amp;kcy;&amp;icy; &amp;dcy;&amp;lcy;&amp;yacy; &amp;dcy;&amp;iecy;&amp;vcy;&amp;ocy;&amp;chcy;&amp;iecy;&amp;kcy;, &amp;Kcy;&amp;ucy;&amp;kcy;&amp;lcy;&amp;ycy; &amp;vcy; &amp;ncy;&amp;acy;&amp;rcy;&amp;yacy;&amp;dcy;&amp;acy;&amp;khcy;, &amp;mcy;&amp;acy;&amp;lcy;&amp;iecy;&amp;ncy;&amp;softcy;&amp;kcy;&amp;acy;&amp;yacy; &amp;kcy;&amp;rcy;&amp;acy;&amp;scy;&amp;acy;&amp;vcy;&amp;icy;&amp;tscy;&amp;acy;, &amp;scy;&amp;kcy;&amp;acy;&amp;chcy;&amp;acy;&amp;tcy;&amp;softcy; &amp;icy; &amp;rcy;&amp;acy;&amp;scy;&amp;pcy;&amp;iecy;&amp;chcy;&amp;acy;&amp;tcy;&amp;acy;&amp;tcy;&amp;softcy; , &amp;Rcy;&amp;acy;&amp;scy;&amp;kcy;&amp;rcy;&amp;acy;&amp;scy;&amp;kcy;&amp;icy; &amp;dcy;&amp;lcy;&amp;yacy; &amp;mcy;&amp;acy;&amp;lcy;&amp;ycy;&amp;shcy;&amp;iecy;&amp;jcy; &amp;icy; &amp;shcy;&amp;kcy;&amp;ocy;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43" cy="20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  <w:sz w:val="24"/>
          <w:szCs w:val="24"/>
        </w:rPr>
        <w:drawing>
          <wp:inline distT="0" distB="0" distL="0" distR="0">
            <wp:extent cx="1446878" cy="2032433"/>
            <wp:effectExtent l="0" t="0" r="1270" b="6350"/>
            <wp:docPr id="55" name="Рисунок 55" descr="&amp;rcy;&amp;acy;&amp;scy;&amp;kcy;&amp;rcy;&amp;acy;&amp;shcy;&amp;kcy;&amp;icy; &amp;dcy;&amp;iecy;&amp;tcy;&amp;scy;&amp;kcy;&amp;icy;&amp;iecy; &amp;Kcy;&amp;ucy;&amp;kcy;&amp;lcy;&amp;ycy; &amp;vcy; &amp;ncy;&amp;acy;&amp;rcy;&amp;yacy;&amp;dcy;&amp;acy;&amp;khcy;, &amp;scy;&amp;ocy;&amp;vcy;&amp;rcy;&amp;iecy;&amp;mcy;&amp;iecy;&amp;ncy;&amp;ncy;&amp;acy;&amp;yacy; &amp;dcy;&amp;iecy;&amp;vcy;&amp;ocy;&amp;chcy;&amp;kcy;&amp;acy;, &amp;scy;&amp;kcy;&amp;acy;&amp;ch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rcy;&amp;acy;&amp;scy;&amp;kcy;&amp;rcy;&amp;acy;&amp;shcy;&amp;kcy;&amp;icy; &amp;dcy;&amp;iecy;&amp;tcy;&amp;scy;&amp;kcy;&amp;icy;&amp;iecy; &amp;Kcy;&amp;ucy;&amp;kcy;&amp;lcy;&amp;ycy; &amp;vcy; &amp;ncy;&amp;acy;&amp;rcy;&amp;yacy;&amp;dcy;&amp;acy;&amp;khcy;, &amp;scy;&amp;ocy;&amp;vcy;&amp;rcy;&amp;iecy;&amp;mcy;&amp;iecy;&amp;ncy;&amp;ncy;&amp;acy;&amp;yacy; &amp;dcy;&amp;iecy;&amp;vcy;&amp;ocy;&amp;chcy;&amp;kcy;&amp;acy;, &amp;scy;&amp;kcy;&amp;acy;&amp;chcy;…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24" cy="205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FE" w:rsidRPr="008F0D7E" w:rsidRDefault="009106FE" w:rsidP="009106FE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F50A43" w:rsidRPr="008F0D7E">
        <w:rPr>
          <w:b/>
          <w:bCs/>
          <w:lang w:bidi="he-IL"/>
        </w:rPr>
        <w:t>23-24</w:t>
      </w:r>
    </w:p>
    <w:p w:rsidR="009106FE" w:rsidRPr="008F0D7E" w:rsidRDefault="009106FE" w:rsidP="009106FE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 xml:space="preserve">Задание </w:t>
      </w:r>
      <w:r w:rsidRPr="008F0D7E">
        <w:rPr>
          <w:bCs/>
          <w:iCs/>
          <w:lang w:bidi="he-IL"/>
        </w:rPr>
        <w:t>1</w:t>
      </w:r>
      <w:r w:rsidR="00F50A43" w:rsidRPr="008F0D7E">
        <w:rPr>
          <w:bCs/>
          <w:iCs/>
          <w:lang w:bidi="he-IL"/>
        </w:rPr>
        <w:t>Найдите лишний предмет и объясните почему?</w:t>
      </w:r>
    </w:p>
    <w:p w:rsidR="009106FE" w:rsidRPr="008F0D7E" w:rsidRDefault="009106FE" w:rsidP="009106FE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F50A43" w:rsidRPr="008F0D7E">
        <w:t>Раскрась маленькие конфеты так, чтобы большая конфета оказалась между красной и синей, розовая –рядом с синей.</w:t>
      </w:r>
    </w:p>
    <w:p w:rsidR="009106FE" w:rsidRPr="008F0D7E" w:rsidRDefault="009106FE" w:rsidP="009106FE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F50A43" w:rsidRPr="008F0D7E">
        <w:t>Нарисуй недостающие предметы в каждом квадрате.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A43" w:rsidRPr="008F0D7E" w:rsidRDefault="00F50A43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A43" w:rsidRPr="008F0D7E" w:rsidRDefault="00F50A43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A43" w:rsidRPr="008F0D7E" w:rsidRDefault="00F50A43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A43" w:rsidRPr="008F0D7E" w:rsidRDefault="00F50A43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A43" w:rsidRPr="008F0D7E" w:rsidRDefault="00F50A43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A43" w:rsidRPr="008F0D7E" w:rsidRDefault="00F50A43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A43" w:rsidRDefault="00F50A43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Pr="008F0D7E" w:rsidRDefault="008F0D7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A43" w:rsidRPr="008F0D7E" w:rsidRDefault="00F50A43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A43" w:rsidRPr="008F0D7E" w:rsidRDefault="00F50A43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A43" w:rsidRPr="008F0D7E" w:rsidRDefault="00F50A43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A43" w:rsidRPr="008F0D7E" w:rsidRDefault="00F50A43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lastRenderedPageBreak/>
        <w:t>ЛОГИКА</w:t>
      </w: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</w:t>
      </w:r>
      <w:r w:rsidR="00C848B4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15</w:t>
      </w:r>
    </w:p>
    <w:p w:rsidR="009106FE" w:rsidRPr="008F0D7E" w:rsidRDefault="009106FE" w:rsidP="009106FE">
      <w:pPr>
        <w:pStyle w:val="a3"/>
        <w:ind w:left="4" w:right="9" w:firstLine="288"/>
      </w:pPr>
    </w:p>
    <w:p w:rsidR="009106FE" w:rsidRPr="008F0D7E" w:rsidRDefault="00C848B4" w:rsidP="009106FE">
      <w:pPr>
        <w:pStyle w:val="a3"/>
        <w:jc w:val="both"/>
        <w:rPr>
          <w:lang w:val="kk-KZ"/>
        </w:rPr>
      </w:pPr>
      <w:r w:rsidRPr="008F0D7E">
        <w:rPr>
          <w:b/>
        </w:rPr>
        <w:t>Тема</w:t>
      </w:r>
      <w:r w:rsidRPr="008F0D7E">
        <w:rPr>
          <w:b/>
          <w:lang w:val="kk-KZ"/>
        </w:rPr>
        <w:t xml:space="preserve">: </w:t>
      </w:r>
      <w:r w:rsidRPr="008F0D7E">
        <w:rPr>
          <w:lang w:val="kk-KZ"/>
        </w:rPr>
        <w:t>У</w:t>
      </w:r>
      <w:r w:rsidR="0051332D" w:rsidRPr="008F0D7E">
        <w:rPr>
          <w:lang w:val="kk-KZ"/>
        </w:rPr>
        <w:t xml:space="preserve">тверждение иотрицание </w:t>
      </w:r>
    </w:p>
    <w:p w:rsidR="0067353C" w:rsidRPr="008F0D7E" w:rsidRDefault="009106FE" w:rsidP="0067353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b/>
          <w:sz w:val="24"/>
          <w:szCs w:val="24"/>
        </w:rPr>
        <w:t>Цель:</w:t>
      </w:r>
      <w:r w:rsidR="00C848B4" w:rsidRPr="008F0D7E">
        <w:rPr>
          <w:rFonts w:ascii="Times New Roman" w:hAnsi="Times New Roman" w:cs="Times New Roman"/>
          <w:sz w:val="24"/>
          <w:szCs w:val="24"/>
        </w:rPr>
        <w:t xml:space="preserve">Познакомить учащихся с понятием «утверждение» и «отрицание». </w:t>
      </w:r>
      <w:r w:rsidR="0067353C" w:rsidRPr="008F0D7E">
        <w:rPr>
          <w:rFonts w:ascii="Times New Roman" w:hAnsi="Times New Roman" w:cs="Times New Roman"/>
          <w:sz w:val="24"/>
          <w:szCs w:val="24"/>
        </w:rPr>
        <w:t>Научить оценивать</w:t>
      </w:r>
      <w:r w:rsidR="00C848B4" w:rsidRPr="008F0D7E">
        <w:rPr>
          <w:rFonts w:ascii="Times New Roman" w:hAnsi="Times New Roman" w:cs="Times New Roman"/>
          <w:sz w:val="24"/>
          <w:szCs w:val="24"/>
        </w:rPr>
        <w:t xml:space="preserve"> простейшие высказывания с точки зрения утверждения и отрицания, </w:t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совершенствовать умение сравнивать предметы по разным признакам; развивать логическое мышление и внимание.</w:t>
      </w:r>
      <w:r w:rsidR="0067353C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Учить оценивать результаты своей работы и работы товарищей, анализировать, делать выводы, применять полученные знания в повседневной жизни.</w:t>
      </w:r>
    </w:p>
    <w:p w:rsidR="0067353C" w:rsidRPr="008F0D7E" w:rsidRDefault="0067353C" w:rsidP="006735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Содействовать формированию правильной осанки, предупреждение утомляемости, релаксация.</w:t>
      </w:r>
    </w:p>
    <w:p w:rsidR="009106FE" w:rsidRPr="008F0D7E" w:rsidRDefault="009106FE" w:rsidP="009106FE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9106FE" w:rsidRPr="008F0D7E" w:rsidRDefault="009106FE" w:rsidP="009106FE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="00C848B4" w:rsidRPr="008F0D7E">
        <w:t xml:space="preserve">мяч, картинки с предметами. </w:t>
      </w:r>
    </w:p>
    <w:p w:rsidR="009106FE" w:rsidRPr="008F0D7E" w:rsidRDefault="009106FE" w:rsidP="009106FE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9106FE" w:rsidRPr="008F0D7E" w:rsidRDefault="009106FE" w:rsidP="009106FE">
      <w:pPr>
        <w:pStyle w:val="a3"/>
        <w:spacing w:before="43"/>
        <w:ind w:left="14" w:right="24"/>
      </w:pPr>
    </w:p>
    <w:p w:rsidR="009106FE" w:rsidRPr="008F0D7E" w:rsidRDefault="009106FE" w:rsidP="00A93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A935ED" w:rsidRPr="008F0D7E" w:rsidRDefault="00A935ED" w:rsidP="00A935E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7F9FB"/>
        </w:rPr>
      </w:pP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Все захлопали в ладоши,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Дружно, веселее!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Застучали наши ножки,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Громче и быстрее!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По коленочкам ударим.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Тише, тише, тише.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Ручки, ручки поднимаем,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Выше, выше, выше!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Завертелись наши ручки.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Снова опустились.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Покружились, покружились</w:t>
      </w:r>
      <w:r w:rsidRPr="008F0D7E">
        <w:rPr>
          <w:rFonts w:ascii="Times New Roman" w:hAnsi="Times New Roman" w:cs="Times New Roman"/>
          <w:sz w:val="24"/>
          <w:szCs w:val="24"/>
        </w:rPr>
        <w:br/>
      </w:r>
      <w:r w:rsidRPr="008F0D7E">
        <w:rPr>
          <w:rFonts w:ascii="Times New Roman" w:hAnsi="Times New Roman" w:cs="Times New Roman"/>
          <w:sz w:val="24"/>
          <w:szCs w:val="24"/>
          <w:shd w:val="clear" w:color="auto" w:fill="F7F9FB"/>
        </w:rPr>
        <w:t>И остановились. </w:t>
      </w:r>
    </w:p>
    <w:p w:rsidR="00A935ED" w:rsidRPr="008F0D7E" w:rsidRDefault="00A935ED" w:rsidP="00A935ED">
      <w:pPr>
        <w:spacing w:after="0" w:line="240" w:lineRule="auto"/>
        <w:rPr>
          <w:rFonts w:ascii="Times New Roman" w:hAnsi="Times New Roman" w:cs="Times New Roman"/>
          <w:b/>
          <w:bCs/>
          <w:w w:val="82"/>
          <w:sz w:val="24"/>
          <w:szCs w:val="24"/>
        </w:rPr>
      </w:pPr>
    </w:p>
    <w:p w:rsidR="009106FE" w:rsidRPr="008F0D7E" w:rsidRDefault="009106FE" w:rsidP="009106FE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C848B4" w:rsidRPr="008F0D7E" w:rsidRDefault="00C848B4" w:rsidP="00C848B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u w:val="single"/>
        </w:rPr>
      </w:pPr>
      <w:r w:rsidRPr="008F0D7E">
        <w:rPr>
          <w:rFonts w:ascii="Times New Roman" w:hAnsi="Times New Roman"/>
          <w:sz w:val="24"/>
          <w:szCs w:val="24"/>
          <w:u w:val="single"/>
        </w:rPr>
        <w:t>Игра «Сделай наоборот»</w:t>
      </w:r>
    </w:p>
    <w:p w:rsidR="00C848B4" w:rsidRPr="008F0D7E" w:rsidRDefault="00C848B4" w:rsidP="00C848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На интерактивной доске нарисованы различные предметы, нужно нарисовать такие же но с противоположными действиями.</w:t>
      </w:r>
    </w:p>
    <w:p w:rsidR="00C848B4" w:rsidRPr="008F0D7E" w:rsidRDefault="00C848B4" w:rsidP="009106FE">
      <w:pPr>
        <w:pStyle w:val="a3"/>
        <w:ind w:left="57"/>
        <w:rPr>
          <w:b/>
          <w:bCs/>
        </w:rPr>
      </w:pPr>
    </w:p>
    <w:p w:rsidR="00C848B4" w:rsidRPr="008F0D7E" w:rsidRDefault="00824A2B" w:rsidP="009106FE">
      <w:pPr>
        <w:pStyle w:val="a3"/>
        <w:ind w:left="57"/>
        <w:rPr>
          <w:b/>
          <w:bCs/>
        </w:rPr>
      </w:pPr>
      <w:r w:rsidRPr="00824A2B">
        <w:rPr>
          <w:noProof/>
        </w:rPr>
        <w:pict>
          <v:group id="Группа 18" o:spid="_x0000_s1041" style="position:absolute;left:0;text-align:left;margin-left:307.55pt;margin-top:2.3pt;width:38.5pt;height:78.7pt;z-index:251679744;mso-wrap-distance-left:9.48pt" coordorigin="19288,38576" coordsize="5715,20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">
            <v:line id="Прямая соединительная линия 52" o:spid="_x0000_s1027" style="position:absolute;rotation:90;visibility:visible" from="11794,48943" to="32495,48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8pxsQAAADbAAAADwAAAGRycy9kb3ducmV2LnhtbESPQWvCQBSE7wX/w/KE3uqmAU2JbkIp&#10;LfTQg9qI12f2mQSzb8PuVlN/vSsUehxmvhlmVY6mF2dyvrOs4HmWgCCure64UVB9fzy9gPABWWNv&#10;mRT8koeymDysMNf2whs6b0MjYgn7HBW0IQy5lL5uyaCf2YE4ekfrDIYoXSO1w0ssN71Mk2QhDXYc&#10;F1oc6K2l+rT9MQrmVXbNduu9+1pISsO7O2TXuVPqcTq+LkEEGsN/+I/+1JFL4f4l/gB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ynGxAAAANsAAAAPAAAAAAAAAAAA&#10;AAAAAKECAABkcnMvZG93bnJldi54bWxQSwUGAAAAAAQABAD5AAAAkgMAAAAA&#10;" strokecolor="windowText" strokeweight="3pt">
              <v:stroke joinstyle="miter"/>
            </v:line>
            <v:line id="Прямая соединительная линия 63" o:spid="_x0000_s1028" style="position:absolute;rotation:90;flip:x;visibility:visible" from="21439,39298" to="25725,4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77XMUAAADbAAAADwAAAGRycy9kb3ducmV2LnhtbESPQWvCQBSE74X+h+UVvDWbWgiSZhWR&#10;ioJCSRpaj4/sMwlm34bs1sR/3y0UPA4z8w2TrSbTiSsNrrWs4CWKQRBXVrdcKyg/t88LEM4ja+ws&#10;k4IbOVgtHx8yTLUdOadr4WsRIOxSVNB436dSuqohgy6yPXHwznYw6IMcaqkHHAPcdHIex4k02HJY&#10;aLCnTUPVpfgxCk7H73KRvB+mr8v6I8/1DvebOSo1e5rWbyA8Tf4e/m/vtYLkFf6+hB8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77XMUAAADbAAAADwAAAAAAAAAA&#10;AAAAAAChAgAAZHJzL2Rvd25yZXYueG1sUEsFBgAAAAAEAAQA+QAAAJMDAAAAAA==&#10;" strokecolor="windowText" strokeweight="3pt">
              <v:stroke joinstyle="miter"/>
            </v:line>
            <v:line id="Прямая соединительная линия 64" o:spid="_x0000_s1029" style="position:absolute;rotation:90;flip:x;visibility:visible" from="21423,42870" to="25709,4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jKMUAAADbAAAADwAAAGRycy9kb3ducmV2LnhtbESPQWvCQBSE74X+h+UVvDWbSgmSZhWR&#10;ioJCSRpaj4/sMwlm34bs1sR/3y0UPA4z8w2TrSbTiSsNrrWs4CWKQRBXVrdcKyg/t88LEM4ja+ws&#10;k4IbOVgtHx8yTLUdOadr4WsRIOxSVNB436dSuqohgy6yPXHwznYw6IMcaqkHHAPcdHIex4k02HJY&#10;aLCnTUPVpfgxCk7H73KRvB+mr8v6I8/1DvebOSo1e5rWbyA8Tf4e/m/vtYLkFf6+hB8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djKMUAAADbAAAADwAAAAAAAAAA&#10;AAAAAAChAgAAZHJzL2Rvd25yZXYueG1sUEsFBgAAAAAEAAQA+QAAAJMDAAAAAA==&#10;" strokecolor="windowText" strokeweight="3pt">
              <v:stroke joinstyle="miter"/>
            </v:line>
            <v:line id="Прямая соединительная линия 65" o:spid="_x0000_s1030" style="position:absolute;rotation:90;flip:x;visibility:visible" from="21423,47156" to="25709,49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vGs8UAAADbAAAADwAAAGRycy9kb3ducmV2LnhtbESPQWvCQBSE74X+h+UVvDWbCg2SZhWR&#10;ioJCSRpaj4/sMwlm34bs1sR/3y0UPA4z8w2TrSbTiSsNrrWs4CWKQRBXVrdcKyg/t88LEM4ja+ws&#10;k4IbOVgtHx8yTLUdOadr4WsRIOxSVNB436dSuqohgy6yPXHwznYw6IMcaqkHHAPcdHIex4k02HJY&#10;aLCnTUPVpfgxCk7H73KRvB+mr8v6I8/1DvebOSo1e5rWbyA8Tf4e/m/vtYLkFf6+hB8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vGs8UAAADbAAAADwAAAAAAAAAA&#10;AAAAAAChAgAAZHJzL2Rvd25yZXYueG1sUEsFBgAAAAAEAAQA+QAAAJMDAAAAAA==&#10;" strokecolor="windowText" strokeweight="3pt">
              <v:stroke joinstyle="miter"/>
            </v:line>
            <v:line id="Прямая соединительная линия 66" o:spid="_x0000_s1031" style="position:absolute;rotation:90;flip:x;visibility:visible" from="21423,50728" to="25709,5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lYxMQAAADbAAAADwAAAGRycy9kb3ducmV2LnhtbESPQWvCQBSE7wX/w/IEb3VTDyGkriJS&#10;UVAoSUV7fGRfk2D2bciuSfz3bqHQ4zAz3zDL9Wga0VPnassK3uYRCOLC6ppLBeev3WsCwnlkjY1l&#10;UvAgB+vV5GWJqbYDZ9TnvhQBwi5FBZX3bSqlKyoy6Oa2JQ7ej+0M+iC7UuoOhwA3jVxEUSwN1hwW&#10;KmxpW1Fxy+9Gwffpek7ij+N4uW0+s0zv8bBdoFKz6bh5B+Fp9P/hv/ZBK4hj+P0Sf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VjExAAAANsAAAAPAAAAAAAAAAAA&#10;AAAAAKECAABkcnMvZG93bnJldi54bWxQSwUGAAAAAAQABAD5AAAAkgMAAAAA&#10;" strokecolor="windowText" strokeweight="3pt">
              <v:stroke joinstyle="miter"/>
            </v:line>
            <v:group id="Группа 67" o:spid="_x0000_s1032" style="position:absolute;left:19288;top:38576;width:2841;height:15716;flip:x" coordorigin="19288,38576" coordsize="2857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BU05wwAAANsAAAAP&#10;AAAAAAAAAAAAAAAAAKoCAABkcnMvZG93bnJldi54bWxQSwUGAAAAAAQABAD6AAAAmgMAAAAA&#10;">
              <v:line id="Прямая соединительная линия 68" o:spid="_x0000_s1033" style="position:absolute;rotation:90;flip:x;visibility:visible" from="18582,39298" to="22868,4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ppLcEAAADbAAAADwAAAGRycy9kb3ducmV2LnhtbERPTWvCQBC9F/wPywje6sYcgkRXkVBp&#10;QKFExfY4ZKdJMDsbstsY/333IHh8vO/1djStGKh3jWUFi3kEgri0uuFKweW8f1+CcB5ZY2uZFDzI&#10;wXYzeVtjqu2dCxpOvhIhhF2KCmrvu1RKV9Zk0M1tRxy4X9sb9AH2ldQ93kO4aWUcRYk02HBoqLGj&#10;rKbydvozCn6O35dl8nEYr7fdV1HoT8yzGJWaTcfdCoSn0b/ET3euFSRhbPgSfo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6mktwQAAANsAAAAPAAAAAAAAAAAAAAAA&#10;AKECAABkcnMvZG93bnJldi54bWxQSwUGAAAAAAQABAD5AAAAjwMAAAAA&#10;" strokecolor="windowText" strokeweight="3pt">
                <v:stroke joinstyle="miter"/>
              </v:line>
              <v:line id="Прямая соединительная линия 69" o:spid="_x0000_s1034" style="position:absolute;rotation:90;flip:x;visibility:visible" from="18566,42870" to="22852,4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bMtsUAAADbAAAADwAAAGRycy9kb3ducmV2LnhtbESPQWvCQBSE7wX/w/IKvdVNcwhp6ioS&#10;FIUWJCrW4yP7TILZtyG7Nem/7woFj8PMfMPMFqNpxY1611hW8DaNQBCXVjdcKTge1q8pCOeRNbaW&#10;ScEvOVjMJ08zzLQduKDb3lciQNhlqKD2vsukdGVNBt3UdsTBu9jeoA+yr6TucQhw08o4ihJpsOGw&#10;UGNHeU3ldf9jFJy/vo9psvocT9flrij0Brd5jEq9PI/LDxCeRv8I/7e3WkHyDvcv4Q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bMtsUAAADbAAAADwAAAAAAAAAA&#10;AAAAAAChAgAAZHJzL2Rvd25yZXYueG1sUEsFBgAAAAAEAAQA+QAAAJMDAAAAAA==&#10;" strokecolor="windowText" strokeweight="3pt">
                <v:stroke joinstyle="miter"/>
              </v:line>
              <v:line id="Прямая соединительная линия 70" o:spid="_x0000_s1035" style="position:absolute;rotation:90;flip:x;visibility:visible" from="18566,47156" to="22852,4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Xz9sAAAADbAAAADwAAAGRycy9kb3ducmV2LnhtbERPTYvCMBC9C/6HMII3Te3BlWoUEZct&#10;uCBVUY9DM7bFZlKaqPXfm8PCHh/ve7HqTC2e1LrKsoLJOAJBnFtdcaHgdPwezUA4j6yxtkwK3uRg&#10;tez3Fpho++KMngdfiBDCLkEFpfdNIqXLSzLoxrYhDtzNtgZ9gG0hdYuvEG5qGUfRVBqsODSU2NCm&#10;pPx+eBgF19/LaTbd7rrzfb3PMv2D6SZGpYaDbj0H4anz/+I/d6oVfIX14Uv4AX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dF8/bAAAAA2wAAAA8AAAAAAAAAAAAAAAAA&#10;oQIAAGRycy9kb3ducmV2LnhtbFBLBQYAAAAABAAEAPkAAACOAwAAAAA=&#10;" strokecolor="windowText" strokeweight="3pt">
                <v:stroke joinstyle="miter"/>
              </v:line>
              <v:line id="Прямая соединительная линия 71" o:spid="_x0000_s1036" style="position:absolute;rotation:90;flip:x;visibility:visible" from="18566,50728" to="22852,53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WbcMAAADbAAAADwAAAGRycy9kb3ducmV2LnhtbESPQYvCMBSE7wv+h/AWvK2pHlSqsRRR&#10;FFaQqrh7fDRv22LzUpqo3X9vBMHjMDPfMPOkM7W4UesqywqGgwgEcW51xYWC03H9NQXhPLLG2jIp&#10;+CcHyaL3McdY2ztndDv4QgQIuxgVlN43sZQuL8mgG9iGOHh/tjXog2wLqVu8B7ip5SiKxtJgxWGh&#10;xIaWJeWXw9Uo+N39nKbj1Xd3vqT7LNMb3C5HqFT/s0tnIDx1/h1+tbdawWQIzy/h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JVm3DAAAA2wAAAA8AAAAAAAAAAAAA&#10;AAAAoQIAAGRycy9kb3ducmV2LnhtbFBLBQYAAAAABAAEAPkAAACRAwAAAAA=&#10;" strokecolor="windowText" strokeweight="3pt">
                <v:stroke joinstyle="miter"/>
              </v:line>
            </v:group>
          </v:group>
        </w:pict>
      </w:r>
      <w:r>
        <w:rPr>
          <w:b/>
          <w:bCs/>
          <w:noProof/>
        </w:rPr>
        <w:pict>
          <v:oval id="Овал 29" o:spid="_x0000_s1040" style="position:absolute;left:0;text-align:left;margin-left:0;margin-top:1.05pt;width:113pt;height:67.8pt;z-index:251670528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" fillcolor="white [3201]" strokecolor="black [3200]" strokeweight="1pt">
            <v:stroke joinstyle="miter"/>
            <w10:wrap anchorx="margin"/>
          </v:oval>
        </w:pict>
      </w:r>
    </w:p>
    <w:p w:rsidR="00C848B4" w:rsidRPr="008F0D7E" w:rsidRDefault="00824A2B" w:rsidP="00C848B4">
      <w:pPr>
        <w:pStyle w:val="a3"/>
        <w:ind w:left="57"/>
        <w:rPr>
          <w:b/>
          <w:bCs/>
          <w:w w:val="82"/>
        </w:rPr>
      </w:pPr>
      <w:r>
        <w:rPr>
          <w:b/>
          <w:bCs/>
          <w:noProof/>
        </w:rPr>
        <w:pict>
          <v:line id="Прямая соединительная линия 31" o:spid="_x0000_s1039" style="position:absolute;left:0;text-align:left;flip:y;z-index:251671552;visibility:visible;mso-position-horizontal:center;mso-position-horizontal-relative:page" from="0,.5pt" to="111.3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" strokecolor="black [3213]" strokeweight="1.5pt">
            <v:stroke joinstyle="miter"/>
            <w10:wrap anchorx="page"/>
          </v:line>
        </w:pict>
      </w:r>
    </w:p>
    <w:p w:rsidR="00C848B4" w:rsidRPr="008F0D7E" w:rsidRDefault="00C848B4" w:rsidP="00C848B4">
      <w:pPr>
        <w:pStyle w:val="a3"/>
        <w:ind w:left="57"/>
        <w:rPr>
          <w:b/>
          <w:bCs/>
          <w:w w:val="82"/>
        </w:rPr>
      </w:pPr>
    </w:p>
    <w:p w:rsidR="00C848B4" w:rsidRPr="008F0D7E" w:rsidRDefault="00C848B4" w:rsidP="00C848B4">
      <w:pPr>
        <w:pStyle w:val="a3"/>
        <w:ind w:left="57"/>
        <w:rPr>
          <w:b/>
          <w:bCs/>
          <w:w w:val="82"/>
        </w:rPr>
      </w:pPr>
    </w:p>
    <w:p w:rsidR="00C848B4" w:rsidRPr="008F0D7E" w:rsidRDefault="00C848B4" w:rsidP="00C848B4">
      <w:pPr>
        <w:pStyle w:val="a3"/>
        <w:ind w:left="57"/>
        <w:rPr>
          <w:b/>
          <w:bCs/>
          <w:w w:val="82"/>
        </w:rPr>
      </w:pPr>
    </w:p>
    <w:p w:rsidR="00E447BF" w:rsidRPr="008F0D7E" w:rsidRDefault="00E447BF" w:rsidP="00C848B4">
      <w:pPr>
        <w:pStyle w:val="a3"/>
        <w:ind w:left="57"/>
        <w:rPr>
          <w:b/>
          <w:bCs/>
          <w:w w:val="82"/>
        </w:rPr>
      </w:pP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Какие грибы мы обычно собираем и кладем в корзину? (Съедобные)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Далее проверяем каждый гриб?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Сыроежка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Груздь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Поганка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lastRenderedPageBreak/>
        <w:t>Мухомор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Белый гриб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Подосиновик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Как назвать грибы в корзине? (Съедобные)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Как назвать грибы, которые мы не положили в корзину (Несъедобные)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35ED" w:rsidRPr="008F0D7E" w:rsidRDefault="00A935ED" w:rsidP="00C848B4">
      <w:pPr>
        <w:pStyle w:val="a3"/>
        <w:ind w:left="57"/>
        <w:rPr>
          <w:b/>
          <w:bCs/>
          <w:w w:val="82"/>
        </w:rPr>
      </w:pPr>
    </w:p>
    <w:p w:rsidR="00A935ED" w:rsidRPr="008F0D7E" w:rsidRDefault="00A935ED" w:rsidP="00C848B4">
      <w:pPr>
        <w:pStyle w:val="a3"/>
        <w:ind w:left="57"/>
        <w:rPr>
          <w:b/>
          <w:bCs/>
          <w:w w:val="82"/>
        </w:rPr>
      </w:pPr>
    </w:p>
    <w:p w:rsidR="009106FE" w:rsidRPr="008F0D7E" w:rsidRDefault="009106FE" w:rsidP="00C848B4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0D7E">
        <w:rPr>
          <w:rFonts w:ascii="Times New Roman" w:hAnsi="Times New Roman"/>
          <w:i/>
          <w:sz w:val="24"/>
          <w:szCs w:val="24"/>
        </w:rPr>
        <w:t>Прочитай подписи под картинками. Раскрась картинки, на которых изображена истина, вычеркни картинки, на которых изображена ложь.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A935ED" w:rsidRPr="008F0D7E" w:rsidRDefault="00A935ED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2035205</wp:posOffset>
            </wp:positionH>
            <wp:positionV relativeFrom="paragraph">
              <wp:posOffset>123189</wp:posOffset>
            </wp:positionV>
            <wp:extent cx="775608" cy="446567"/>
            <wp:effectExtent l="0" t="0" r="571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54" cy="458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F0D7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-1950</wp:posOffset>
            </wp:positionV>
            <wp:extent cx="3072809" cy="2253393"/>
            <wp:effectExtent l="0" t="0" r="0" b="0"/>
            <wp:wrapNone/>
            <wp:docPr id="36" name="Рисунок 36" descr="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41" t="14764" r="7291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09" cy="2253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6FE" w:rsidRPr="008F0D7E" w:rsidRDefault="009106FE" w:rsidP="009106FE">
      <w:pPr>
        <w:pStyle w:val="a3"/>
        <w:spacing w:line="276" w:lineRule="auto"/>
        <w:rPr>
          <w:b/>
          <w:bCs/>
        </w:rPr>
      </w:pPr>
    </w:p>
    <w:p w:rsidR="00A935ED" w:rsidRPr="008F0D7E" w:rsidRDefault="00A935ED" w:rsidP="009106FE">
      <w:pPr>
        <w:pStyle w:val="a3"/>
        <w:spacing w:line="276" w:lineRule="auto"/>
        <w:rPr>
          <w:b/>
          <w:bCs/>
        </w:rPr>
      </w:pPr>
    </w:p>
    <w:p w:rsidR="00A935ED" w:rsidRPr="008F0D7E" w:rsidRDefault="00E447BF" w:rsidP="009106FE">
      <w:pPr>
        <w:pStyle w:val="a3"/>
        <w:spacing w:line="276" w:lineRule="auto"/>
        <w:rPr>
          <w:b/>
          <w:bCs/>
        </w:rPr>
      </w:pPr>
      <w:r w:rsidRPr="008F0D7E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227670</wp:posOffset>
            </wp:positionH>
            <wp:positionV relativeFrom="paragraph">
              <wp:posOffset>182467</wp:posOffset>
            </wp:positionV>
            <wp:extent cx="1061808" cy="403839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442" cy="42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35ED" w:rsidRPr="008F0D7E" w:rsidRDefault="00A935ED" w:rsidP="009106FE">
      <w:pPr>
        <w:pStyle w:val="a3"/>
        <w:spacing w:line="276" w:lineRule="auto"/>
        <w:rPr>
          <w:b/>
          <w:bCs/>
        </w:rPr>
      </w:pPr>
    </w:p>
    <w:p w:rsidR="00A935ED" w:rsidRPr="008F0D7E" w:rsidRDefault="00A935ED" w:rsidP="009106FE">
      <w:pPr>
        <w:pStyle w:val="a3"/>
        <w:spacing w:line="276" w:lineRule="auto"/>
        <w:rPr>
          <w:b/>
          <w:bCs/>
        </w:rPr>
      </w:pPr>
    </w:p>
    <w:p w:rsidR="00A935ED" w:rsidRPr="008F0D7E" w:rsidRDefault="00A935ED" w:rsidP="009106FE">
      <w:pPr>
        <w:pStyle w:val="a3"/>
        <w:spacing w:line="276" w:lineRule="auto"/>
        <w:rPr>
          <w:b/>
          <w:bCs/>
        </w:rPr>
      </w:pPr>
    </w:p>
    <w:p w:rsidR="00A935ED" w:rsidRPr="008F0D7E" w:rsidRDefault="00A935ED" w:rsidP="009106FE">
      <w:pPr>
        <w:pStyle w:val="a3"/>
        <w:spacing w:line="276" w:lineRule="auto"/>
        <w:rPr>
          <w:b/>
          <w:bCs/>
        </w:rPr>
      </w:pPr>
    </w:p>
    <w:p w:rsidR="00A935ED" w:rsidRPr="008F0D7E" w:rsidRDefault="00A935ED" w:rsidP="009106FE">
      <w:pPr>
        <w:pStyle w:val="a3"/>
        <w:spacing w:line="276" w:lineRule="auto"/>
        <w:rPr>
          <w:b/>
          <w:bCs/>
        </w:rPr>
      </w:pPr>
    </w:p>
    <w:p w:rsidR="00A935ED" w:rsidRPr="008F0D7E" w:rsidRDefault="00A935ED" w:rsidP="009106FE">
      <w:pPr>
        <w:pStyle w:val="a3"/>
        <w:spacing w:line="276" w:lineRule="auto"/>
        <w:rPr>
          <w:b/>
          <w:bCs/>
        </w:rPr>
      </w:pPr>
    </w:p>
    <w:p w:rsidR="00A935ED" w:rsidRPr="008F0D7E" w:rsidRDefault="00A935ED" w:rsidP="009106FE">
      <w:pPr>
        <w:pStyle w:val="a3"/>
        <w:spacing w:line="276" w:lineRule="auto"/>
        <w:rPr>
          <w:b/>
          <w:bCs/>
        </w:rPr>
      </w:pPr>
    </w:p>
    <w:p w:rsidR="00A935ED" w:rsidRPr="008F0D7E" w:rsidRDefault="009106FE" w:rsidP="00A935E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u w:val="single"/>
        </w:rPr>
      </w:pPr>
      <w:r w:rsidRPr="008F0D7E">
        <w:rPr>
          <w:b/>
          <w:bCs/>
          <w:sz w:val="24"/>
          <w:szCs w:val="24"/>
        </w:rPr>
        <w:t>Игра 2.</w:t>
      </w:r>
      <w:r w:rsidR="00A935ED" w:rsidRPr="008F0D7E">
        <w:rPr>
          <w:rFonts w:ascii="Times New Roman" w:hAnsi="Times New Roman"/>
          <w:sz w:val="24"/>
          <w:szCs w:val="24"/>
          <w:u w:val="single"/>
        </w:rPr>
        <w:t xml:space="preserve"> Игра с мячом «Дай истинное название»</w:t>
      </w:r>
    </w:p>
    <w:p w:rsidR="009106FE" w:rsidRPr="008F0D7E" w:rsidRDefault="009106FE" w:rsidP="009106FE">
      <w:pPr>
        <w:pStyle w:val="a3"/>
        <w:spacing w:line="276" w:lineRule="auto"/>
        <w:rPr>
          <w:b/>
          <w:bCs/>
        </w:rPr>
      </w:pP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A935ED" w:rsidRPr="008F0D7E" w:rsidTr="00A935ED">
        <w:tc>
          <w:tcPr>
            <w:tcW w:w="4672" w:type="dxa"/>
          </w:tcPr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1. Кто говорит кукареку?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2. Кто спит в берлоге?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3. Как называют детеныша лошади?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4. Кто превращается в бабочку?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5. Что плетут пауки?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6. Кто дрессирует зверей?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7. Кто сочиняет стихи?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8. Кто готовит обед в столовой?</w:t>
            </w:r>
          </w:p>
          <w:p w:rsidR="00A935ED" w:rsidRPr="008F0D7E" w:rsidRDefault="00A935ED" w:rsidP="00A935ED">
            <w:pPr>
              <w:pStyle w:val="a3"/>
              <w:spacing w:line="276" w:lineRule="auto"/>
              <w:rPr>
                <w:b/>
                <w:bCs/>
              </w:rPr>
            </w:pPr>
            <w:r w:rsidRPr="008F0D7E">
              <w:t>9. Что мы берем с собой в школу?</w:t>
            </w:r>
          </w:p>
        </w:tc>
        <w:tc>
          <w:tcPr>
            <w:tcW w:w="4673" w:type="dxa"/>
          </w:tcPr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Петух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Медведь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Жеребенок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Гусеница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Паутину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Дрессировщик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Поэт</w:t>
            </w:r>
          </w:p>
          <w:p w:rsidR="00A935ED" w:rsidRPr="008F0D7E" w:rsidRDefault="00A935ED" w:rsidP="00A93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7E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  <w:p w:rsidR="00A935ED" w:rsidRPr="008F0D7E" w:rsidRDefault="00A935ED" w:rsidP="00A935ED">
            <w:pPr>
              <w:pStyle w:val="a3"/>
              <w:spacing w:line="276" w:lineRule="auto"/>
              <w:rPr>
                <w:b/>
                <w:bCs/>
              </w:rPr>
            </w:pPr>
            <w:r w:rsidRPr="008F0D7E">
              <w:t>Книгу</w:t>
            </w:r>
          </w:p>
        </w:tc>
      </w:tr>
    </w:tbl>
    <w:p w:rsidR="00A935ED" w:rsidRPr="008F0D7E" w:rsidRDefault="00A935ED" w:rsidP="009106FE">
      <w:pPr>
        <w:pStyle w:val="a3"/>
        <w:spacing w:line="276" w:lineRule="auto"/>
        <w:rPr>
          <w:b/>
          <w:bCs/>
        </w:rPr>
      </w:pPr>
    </w:p>
    <w:p w:rsidR="009106FE" w:rsidRPr="008F0D7E" w:rsidRDefault="009106FE" w:rsidP="009106FE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На ложное суждение вы будете приседать.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На истинное суждение поднимаете руки вверх и хлопаете в ладоши.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0D7E">
        <w:rPr>
          <w:rFonts w:ascii="Times New Roman" w:hAnsi="Times New Roman"/>
          <w:i/>
          <w:sz w:val="24"/>
          <w:szCs w:val="24"/>
        </w:rPr>
        <w:t>-Лодка по небу плывет.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0D7E">
        <w:rPr>
          <w:rFonts w:ascii="Times New Roman" w:hAnsi="Times New Roman"/>
          <w:i/>
          <w:sz w:val="24"/>
          <w:szCs w:val="24"/>
        </w:rPr>
        <w:t>-Собака гуляет по улице.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0D7E">
        <w:rPr>
          <w:rFonts w:ascii="Times New Roman" w:hAnsi="Times New Roman"/>
          <w:i/>
          <w:sz w:val="24"/>
          <w:szCs w:val="24"/>
        </w:rPr>
        <w:t>-Мальчик рисует машину.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0D7E">
        <w:rPr>
          <w:rFonts w:ascii="Times New Roman" w:hAnsi="Times New Roman"/>
          <w:i/>
          <w:sz w:val="24"/>
          <w:szCs w:val="24"/>
        </w:rPr>
        <w:t>-Машина рисует мальчика.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0D7E">
        <w:rPr>
          <w:rFonts w:ascii="Times New Roman" w:hAnsi="Times New Roman"/>
          <w:i/>
          <w:sz w:val="24"/>
          <w:szCs w:val="24"/>
        </w:rPr>
        <w:t>-Медведь бродит по лесу.</w:t>
      </w:r>
    </w:p>
    <w:p w:rsidR="00A935ED" w:rsidRPr="008F0D7E" w:rsidRDefault="00A935ED" w:rsidP="009106FE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9106FE" w:rsidRPr="008F0D7E" w:rsidRDefault="009106FE" w:rsidP="009106FE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</w:p>
    <w:p w:rsidR="009106FE" w:rsidRPr="008F0D7E" w:rsidRDefault="009106FE" w:rsidP="009106FE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 xml:space="preserve">Задание </w:t>
      </w:r>
      <w:r w:rsidRPr="008F0D7E">
        <w:rPr>
          <w:bCs/>
          <w:iCs/>
          <w:lang w:bidi="he-IL"/>
        </w:rPr>
        <w:t>1</w:t>
      </w:r>
      <w:r w:rsidR="00E447BF" w:rsidRPr="008F0D7E">
        <w:rPr>
          <w:bCs/>
          <w:iCs/>
          <w:lang w:bidi="he-IL"/>
        </w:rPr>
        <w:t>Посчитай животных одного и того же вида. Обведи красным карандашом животных, которые нарисованы 2 раза. Синим –три раза. Зеленым –один раз.</w:t>
      </w:r>
    </w:p>
    <w:p w:rsidR="009106FE" w:rsidRPr="008F0D7E" w:rsidRDefault="009106FE" w:rsidP="009106FE">
      <w:pPr>
        <w:pStyle w:val="a3"/>
        <w:spacing w:line="276" w:lineRule="auto"/>
        <w:ind w:left="67" w:right="326"/>
        <w:rPr>
          <w:b/>
        </w:rPr>
      </w:pPr>
      <w:r w:rsidRPr="008F0D7E">
        <w:rPr>
          <w:b/>
          <w:i/>
          <w:iCs/>
        </w:rPr>
        <w:lastRenderedPageBreak/>
        <w:t xml:space="preserve">Задание </w:t>
      </w:r>
      <w:r w:rsidRPr="008F0D7E">
        <w:rPr>
          <w:b/>
        </w:rPr>
        <w:t xml:space="preserve">2. </w:t>
      </w:r>
      <w:r w:rsidR="00E447BF" w:rsidRPr="008F0D7E">
        <w:t>Помоги Айгерим найти спрятавшихся животных.</w:t>
      </w:r>
    </w:p>
    <w:p w:rsidR="009106FE" w:rsidRPr="008F0D7E" w:rsidRDefault="009106FE" w:rsidP="009106FE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E447BF" w:rsidRPr="008F0D7E">
        <w:t>Соедини животных с их домиками.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A935ED" w:rsidRPr="008F0D7E" w:rsidRDefault="00A935ED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5ED" w:rsidRPr="008F0D7E" w:rsidRDefault="00A935ED" w:rsidP="00A935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нового узнали на уроке?</w:t>
      </w:r>
    </w:p>
    <w:p w:rsidR="00A935ED" w:rsidRPr="008F0D7E" w:rsidRDefault="00A935ED" w:rsidP="00A935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Где можно применить новое знание?</w:t>
      </w:r>
    </w:p>
    <w:p w:rsidR="00A935ED" w:rsidRPr="008F0D7E" w:rsidRDefault="00A935ED" w:rsidP="00A935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на уроке у вас хорошо получилось?</w:t>
      </w:r>
    </w:p>
    <w:p w:rsidR="00A935ED" w:rsidRPr="008F0D7E" w:rsidRDefault="00A935ED" w:rsidP="00A935E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Над чем нужно ещё поработать?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У вас на столах находятся солнышко и тучка.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>Прошу оценить нашу с вами деятельность на уроке.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 xml:space="preserve">Если сегодняшний урок вам понравился поднимите </w:t>
      </w:r>
      <w:r w:rsidRPr="008F0D7E">
        <w:rPr>
          <w:rFonts w:ascii="Times New Roman" w:hAnsi="Times New Roman"/>
          <w:i/>
          <w:sz w:val="24"/>
          <w:szCs w:val="24"/>
        </w:rPr>
        <w:t>солнышко.</w:t>
      </w:r>
    </w:p>
    <w:p w:rsidR="00A935ED" w:rsidRPr="008F0D7E" w:rsidRDefault="00A935ED" w:rsidP="00A935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D7E">
        <w:rPr>
          <w:rFonts w:ascii="Times New Roman" w:hAnsi="Times New Roman"/>
          <w:sz w:val="24"/>
          <w:szCs w:val="24"/>
        </w:rPr>
        <w:t xml:space="preserve">Если не понравился – </w:t>
      </w:r>
      <w:r w:rsidRPr="008F0D7E">
        <w:rPr>
          <w:rFonts w:ascii="Times New Roman" w:hAnsi="Times New Roman"/>
          <w:i/>
          <w:sz w:val="24"/>
          <w:szCs w:val="24"/>
        </w:rPr>
        <w:t>тучку.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06FE" w:rsidRPr="008F0D7E" w:rsidRDefault="0067353C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2702257" cy="2702257"/>
            <wp:effectExtent l="0" t="0" r="3175" b="3175"/>
            <wp:docPr id="72" name="Рисунок 72" descr="Кому то можно всё на шоу...а кто то топает домой. - Страница 43 - Пипкин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у то можно всё на шоу...а кто то топает домой. - Страница 43 - Пипкин дом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13" cy="27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FE" w:rsidRPr="008F0D7E" w:rsidRDefault="009106F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7BF" w:rsidRPr="008F0D7E" w:rsidRDefault="00E447BF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7BF" w:rsidRPr="008F0D7E" w:rsidRDefault="00E447BF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4069095" cy="4069095"/>
            <wp:effectExtent l="0" t="0" r="7620" b="7620"/>
            <wp:docPr id="73" name="Рисунок 3" descr="Форум Амур.инфо: форум Благовещенска и Амурской области: Мой фотоальбом (ограничение: 900 p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рум Амур.инфо: форум Благовещенска и Амурской области: Мой фотоальбом (ограничение: 900 px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97" cy="40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BF" w:rsidRPr="008F0D7E" w:rsidRDefault="00E447BF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7BF" w:rsidRPr="008F0D7E" w:rsidRDefault="00E447BF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7BF" w:rsidRPr="008F0D7E" w:rsidRDefault="00E447BF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5940425" cy="4198668"/>
            <wp:effectExtent l="0" t="0" r="3175" b="0"/>
            <wp:docPr id="74" name="Рисунок 4" descr="Портфолио учебного проекта Радуга эмоций - Irkutsk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ртфолио учебного проекта Радуга эмоций - IrkutskWiki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BF" w:rsidRPr="008F0D7E" w:rsidRDefault="00E447BF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53C" w:rsidRDefault="0067353C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06FE" w:rsidRPr="008F0D7E" w:rsidRDefault="009106FE" w:rsidP="009106F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</w:t>
      </w:r>
      <w:r w:rsidR="00067048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16</w:t>
      </w:r>
    </w:p>
    <w:p w:rsidR="009106FE" w:rsidRPr="008F0D7E" w:rsidRDefault="009106FE" w:rsidP="009106FE">
      <w:pPr>
        <w:pStyle w:val="a3"/>
        <w:ind w:left="4" w:right="9" w:firstLine="288"/>
      </w:pPr>
    </w:p>
    <w:p w:rsidR="009106FE" w:rsidRPr="008F0D7E" w:rsidRDefault="009106FE" w:rsidP="009106FE">
      <w:pPr>
        <w:pStyle w:val="a3"/>
        <w:jc w:val="both"/>
      </w:pPr>
      <w:r w:rsidRPr="008F0D7E">
        <w:rPr>
          <w:b/>
        </w:rPr>
        <w:t xml:space="preserve">Тема: </w:t>
      </w:r>
      <w:r w:rsidR="00067048" w:rsidRPr="008F0D7E">
        <w:t>С</w:t>
      </w:r>
      <w:r w:rsidR="0051332D" w:rsidRPr="008F0D7E">
        <w:t>очетаниепризнаков</w:t>
      </w:r>
    </w:p>
    <w:p w:rsidR="00067048" w:rsidRPr="008F0D7E" w:rsidRDefault="009106FE" w:rsidP="0067353C">
      <w:pPr>
        <w:pStyle w:val="a8"/>
        <w:shd w:val="clear" w:color="auto" w:fill="FFFFFF"/>
        <w:spacing w:before="0" w:beforeAutospacing="0" w:after="0" w:afterAutospacing="0" w:line="315" w:lineRule="atLeast"/>
        <w:jc w:val="both"/>
      </w:pPr>
      <w:r w:rsidRPr="008F0D7E">
        <w:rPr>
          <w:b/>
        </w:rPr>
        <w:t>Цель:</w:t>
      </w:r>
      <w:r w:rsidR="00067048" w:rsidRPr="008F0D7E">
        <w:t>совершенствовать умение сравнивать по признакам: цвет, размер, форма; выделять лишний предмет; продолжать начатый ряд; вести порядковый счет.</w:t>
      </w:r>
      <w:r w:rsidR="0067353C" w:rsidRPr="008F0D7E">
        <w:rPr>
          <w:shd w:val="clear" w:color="auto" w:fill="FFFFFF"/>
        </w:rPr>
        <w:t xml:space="preserve"> уметь выделять разные свойства в одном предмете и непосредственно сравнивать предметы по разным признакам: по длине (ширине, высоте), цвету, материалу, массе, площади, объему, количеству и др.</w:t>
      </w:r>
    </w:p>
    <w:p w:rsidR="00067048" w:rsidRPr="008F0D7E" w:rsidRDefault="00067048" w:rsidP="0067353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Развивающие: развитие психологических процессов, памяти, анализа, синтеза, классификации.</w:t>
      </w:r>
    </w:p>
    <w:p w:rsidR="00067048" w:rsidRPr="008F0D7E" w:rsidRDefault="00067048" w:rsidP="0067353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Воспитательные: воспитание любви к предметы и интереса.</w:t>
      </w:r>
    </w:p>
    <w:p w:rsidR="009106FE" w:rsidRPr="008F0D7E" w:rsidRDefault="0067353C" w:rsidP="009106FE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>М</w:t>
      </w:r>
      <w:r w:rsidR="009106FE" w:rsidRPr="008F0D7E">
        <w:rPr>
          <w:b/>
          <w:bCs/>
        </w:rPr>
        <w:t xml:space="preserve">атериалы: </w:t>
      </w:r>
    </w:p>
    <w:p w:rsidR="009106FE" w:rsidRPr="008F0D7E" w:rsidRDefault="009106FE" w:rsidP="009106FE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9106FE" w:rsidRPr="008F0D7E" w:rsidRDefault="009106FE" w:rsidP="009106FE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9106FE" w:rsidRPr="008F0D7E" w:rsidRDefault="009106FE" w:rsidP="009106FE">
      <w:pPr>
        <w:pStyle w:val="a3"/>
        <w:spacing w:before="43"/>
        <w:ind w:left="14" w:right="24"/>
      </w:pP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D268E7" w:rsidRPr="008F0D7E" w:rsidRDefault="00D268E7" w:rsidP="00D268E7">
      <w:pPr>
        <w:pStyle w:val="60"/>
        <w:shd w:val="clear" w:color="auto" w:fill="auto"/>
        <w:spacing w:before="0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Игра на внимание «Руки-ноги» </w:t>
      </w:r>
    </w:p>
    <w:p w:rsidR="00D268E7" w:rsidRPr="008F0D7E" w:rsidRDefault="00D268E7" w:rsidP="00D268E7">
      <w:pPr>
        <w:pStyle w:val="31"/>
        <w:shd w:val="clear" w:color="auto" w:fill="auto"/>
        <w:spacing w:before="0"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Правила игры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right="7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По одному хлопку учителя дети поднимают руки вверх (или опускают, если они были подняты); по двум хлопкам - встают (или садятся, если стояли). Темп и последовательность хлопков меняются.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 конце игры - обсуждение: чем отличаются руки от ног и что у них есть общего?</w:t>
      </w:r>
    </w:p>
    <w:p w:rsidR="00D268E7" w:rsidRPr="008F0D7E" w:rsidRDefault="00D268E7" w:rsidP="009106FE">
      <w:pPr>
        <w:pStyle w:val="a3"/>
        <w:ind w:left="57"/>
        <w:rPr>
          <w:b/>
          <w:bCs/>
          <w:w w:val="82"/>
        </w:rPr>
      </w:pPr>
    </w:p>
    <w:p w:rsidR="009106FE" w:rsidRPr="008F0D7E" w:rsidRDefault="009106FE" w:rsidP="009106FE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D268E7" w:rsidRPr="008F0D7E" w:rsidRDefault="00D268E7" w:rsidP="00D268E7">
      <w:pPr>
        <w:pStyle w:val="60"/>
        <w:shd w:val="clear" w:color="auto" w:fill="auto"/>
        <w:spacing w:before="0" w:after="96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Упражнение «Найди общее» 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right="4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называет 3-4 пары слов, необходимо найти общие признаки данных понятий. Можно оговорить количество признаков, например, не менее семи.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Примеры пар слов: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кабачок и огурец;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змея и крокодил;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книга и тетрадь;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шкаф и тумбочка;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дождь и снег;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доброта и смелость;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кино и телевидение;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школа и детский сад.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right="2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После этого - обратное задание: учитель называет общие признаки понятий, а дети должны назвать эти понятия. Если задание окажется трудным, то можно дополнительно указать признаки отличия.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Примеры признаков сходства и понятий: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птицы, живут в городе, на зиму не улетают (воробей и ворона);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хвойные деревья, растут в европейской части (ель и сосна);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  <w:tab w:val="right" w:pos="6467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домашние животные, питаются травой, дают молоко (коза и</w:t>
      </w:r>
      <w:r w:rsidRPr="008F0D7E">
        <w:rPr>
          <w:rFonts w:ascii="Times New Roman" w:hAnsi="Times New Roman" w:cs="Times New Roman"/>
          <w:sz w:val="24"/>
          <w:szCs w:val="24"/>
        </w:rPr>
        <w:tab/>
        <w:t>корова);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80"/>
        </w:tabs>
        <w:spacing w:before="0" w:after="305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чертежные принадлежности, приносят на урок (линейка и треугольник).</w:t>
      </w:r>
    </w:p>
    <w:p w:rsidR="009106FE" w:rsidRPr="008F0D7E" w:rsidRDefault="009106FE" w:rsidP="009106FE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Игра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D268E7" w:rsidRPr="008F0D7E" w:rsidRDefault="00D268E7" w:rsidP="00D268E7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20" w:right="42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Вся предыдущая работа была направлена на нахождение сходства у близких понятий. А может ли быть что-то общее у понятий, далеких по смыслу, принадлежащим к разным тематическим группам? Давайте попробуем найти сходство у таких далеких понятий, как, например, «книга» и «самолет».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Класс должен придумывать различные признаки сходства, например: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Они имеют определенную форму, размер, вес, температуру и др.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Они состоят из частей.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Их сделали люди.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Было время, когда этих объектов не существовало.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Их можно нарисовать.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Они обсуждаются на одном уроке. И т. д.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right="2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Иногда дети просто составляют предложение, включающее два понятия (книгу можно читать в самолете; бывают книги про самолеты и др.). Такие ответы являются ошибочными, так как в них не указываются общие признаки, присущие обоим объектам.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right="3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Затем предлагается аналогичная работа в группах: каждая группа получает свою пару слов, нужно записать их сходство.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righ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Задание можно дать в виде соревнования: какая группа сможет найти наибольшее количество общих признаков.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Примеры пар слов: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ключ - апельсин;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яма - бабочка;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лыжи - облако;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кепка - море;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человек - автобус;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лед - треугольник;</w:t>
      </w:r>
    </w:p>
    <w:p w:rsidR="00D268E7" w:rsidRPr="008F0D7E" w:rsidRDefault="00D268E7" w:rsidP="00D268E7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змея - английский язык.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right="3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По окончании работы каждая группа зачитывает свои варианты сходства предложенных понятий, класс может дополнять.</w:t>
      </w:r>
    </w:p>
    <w:p w:rsidR="00D268E7" w:rsidRPr="008F0D7E" w:rsidRDefault="00D268E7" w:rsidP="00D268E7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20" w:right="42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Вы смогли сами увидеть, что даже у далеких по смыслу понятий есть немало общего. Но, может быть, эти пары слов были специально подобраны, а на самом деле можно найти такие пары, у которых не будет вообще ничего общего?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right="2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предлагает назвать любые пары слов, а затем совместно с классом находит в них несколько общих признаков.</w:t>
      </w:r>
    </w:p>
    <w:p w:rsidR="00D268E7" w:rsidRPr="008F0D7E" w:rsidRDefault="00D268E7" w:rsidP="00D268E7">
      <w:pPr>
        <w:pStyle w:val="3"/>
        <w:shd w:val="clear" w:color="auto" w:fill="auto"/>
        <w:spacing w:before="0" w:after="0" w:line="240" w:lineRule="auto"/>
        <w:ind w:lef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 конце - вывод: не существует понятий, у которых не было бы чего-нибудь общего.</w:t>
      </w:r>
    </w:p>
    <w:p w:rsidR="009106FE" w:rsidRPr="008F0D7E" w:rsidRDefault="009106FE" w:rsidP="00D268E7">
      <w:pPr>
        <w:pStyle w:val="a3"/>
        <w:rPr>
          <w:b/>
          <w:bCs/>
        </w:rPr>
      </w:pPr>
    </w:p>
    <w:p w:rsidR="009106FE" w:rsidRPr="008F0D7E" w:rsidRDefault="009106FE" w:rsidP="009106FE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153764" w:rsidRPr="008F0D7E" w:rsidRDefault="00153764" w:rsidP="00153764">
      <w:pPr>
        <w:pStyle w:val="60"/>
        <w:shd w:val="clear" w:color="auto" w:fill="auto"/>
        <w:spacing w:before="0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Упражнение «Проверь себя» </w:t>
      </w:r>
    </w:p>
    <w:p w:rsidR="00F44071" w:rsidRPr="008F0D7E" w:rsidRDefault="00F44071" w:rsidP="00153764">
      <w:pPr>
        <w:pStyle w:val="60"/>
        <w:shd w:val="clear" w:color="auto" w:fill="auto"/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Для того, чтобы проверить, как вы научились находить сходство, давайте поиграем в игру «Поезд». Называйте любые слова.</w:t>
      </w:r>
    </w:p>
    <w:p w:rsidR="00F44071" w:rsidRPr="008F0D7E" w:rsidRDefault="00F44071" w:rsidP="00F44071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(Учитель записывает 10-12 слов в строчку на доске.)</w:t>
      </w:r>
    </w:p>
    <w:p w:rsidR="00F44071" w:rsidRPr="008F0D7E" w:rsidRDefault="00F44071" w:rsidP="00F44071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4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Это поезд, состоящий из слов-вагонов. Но вагоны должны быть хорошо сцеплены между собой: слова должны иметь сходство. Задание: найти общие признаки каждой рядом стоящей пары слов.</w:t>
      </w:r>
    </w:p>
    <w:p w:rsidR="00F44071" w:rsidRPr="008F0D7E" w:rsidRDefault="00F44071" w:rsidP="00F44071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Например, на доске записаны слова: музыка - игра - лягушка - карандаш...</w:t>
      </w:r>
    </w:p>
    <w:p w:rsidR="00F44071" w:rsidRPr="008F0D7E" w:rsidRDefault="00F44071" w:rsidP="00F44071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Признаки сходства:</w:t>
      </w:r>
    </w:p>
    <w:p w:rsidR="00F44071" w:rsidRPr="008F0D7E" w:rsidRDefault="00F44071" w:rsidP="00F44071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«музыка и игра» - их придумывают люди;</w:t>
      </w:r>
    </w:p>
    <w:p w:rsidR="00F44071" w:rsidRPr="008F0D7E" w:rsidRDefault="00F44071" w:rsidP="00F44071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«игра и лягушка» - бывают подвижными;</w:t>
      </w:r>
    </w:p>
    <w:p w:rsidR="00F44071" w:rsidRPr="008F0D7E" w:rsidRDefault="00F44071" w:rsidP="00F44071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«лягушка и карандаш» - бывают зелеными и т. д.</w:t>
      </w:r>
    </w:p>
    <w:p w:rsidR="00F44071" w:rsidRPr="008F0D7E" w:rsidRDefault="00F44071" w:rsidP="00F44071">
      <w:pPr>
        <w:pStyle w:val="3"/>
        <w:shd w:val="clear" w:color="auto" w:fill="auto"/>
        <w:spacing w:before="0" w:after="0" w:line="240" w:lineRule="auto"/>
        <w:ind w:left="20" w:right="3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Упражнение «Проверь себя» отличается от контрольной и самостоятельной работы тем, что сразу после выполнения задания учитель сообщает правильные ответы, а дети </w:t>
      </w:r>
      <w:r w:rsidRPr="008F0D7E">
        <w:rPr>
          <w:rFonts w:ascii="Times New Roman" w:hAnsi="Times New Roman" w:cs="Times New Roman"/>
          <w:sz w:val="24"/>
          <w:szCs w:val="24"/>
        </w:rPr>
        <w:lastRenderedPageBreak/>
        <w:t>сверяют их со своими. То есть учитель детские работы не проверяет и не оценивает, хотя дети нередко по ходу сами комментируют: «И у меня также!», «А я ошибся...» и т. д.</w:t>
      </w:r>
    </w:p>
    <w:p w:rsidR="00F44071" w:rsidRPr="008F0D7E" w:rsidRDefault="00F44071" w:rsidP="00F44071">
      <w:pPr>
        <w:pStyle w:val="a3"/>
        <w:rPr>
          <w:b/>
          <w:bCs/>
        </w:rPr>
      </w:pPr>
    </w:p>
    <w:p w:rsidR="009106FE" w:rsidRPr="008F0D7E" w:rsidRDefault="009106FE" w:rsidP="009106FE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F44071" w:rsidRPr="008F0D7E" w:rsidRDefault="00F44071" w:rsidP="00F4407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Раз — подняться, потянуться</w:t>
      </w:r>
    </w:p>
    <w:p w:rsidR="00F44071" w:rsidRPr="008F0D7E" w:rsidRDefault="00F44071" w:rsidP="00F4407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 — подняться, потянуться.</w:t>
      </w:r>
    </w:p>
    <w:p w:rsidR="00F44071" w:rsidRPr="008F0D7E" w:rsidRDefault="00F44071" w:rsidP="00F4407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Два — согнуться, разогнуться.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(Под счет учителя дети выполняют наклоны,</w:t>
      </w:r>
      <w:r w:rsidRPr="008F0D7E">
        <w:rPr>
          <w:rStyle w:val="apple-converted-space"/>
          <w:i/>
          <w:iCs/>
          <w:color w:val="000000"/>
        </w:rPr>
        <w:t> </w:t>
      </w:r>
      <w:r w:rsidRPr="008F0D7E">
        <w:rPr>
          <w:rStyle w:val="c5"/>
          <w:b/>
          <w:bCs/>
          <w:i/>
          <w:iCs/>
          <w:color w:val="000000"/>
        </w:rPr>
        <w:t>потягивания.)</w:t>
      </w:r>
    </w:p>
    <w:p w:rsidR="00F44071" w:rsidRPr="008F0D7E" w:rsidRDefault="00F44071" w:rsidP="00F4407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Три — в ладоши три хлопка,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(Хлопаем в ладоши.)</w:t>
      </w:r>
    </w:p>
    <w:p w:rsidR="00F44071" w:rsidRPr="008F0D7E" w:rsidRDefault="00F44071" w:rsidP="00F4407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Головою три кивка.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(Движения головой.)</w:t>
      </w:r>
    </w:p>
    <w:p w:rsidR="00F44071" w:rsidRPr="008F0D7E" w:rsidRDefault="00F44071" w:rsidP="00F4407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На четыре - руки шире.</w:t>
      </w:r>
    </w:p>
    <w:p w:rsidR="00F44071" w:rsidRPr="008F0D7E" w:rsidRDefault="00F44071" w:rsidP="00F4407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Пять — руками помахать.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(Движения руками.)</w:t>
      </w:r>
    </w:p>
    <w:p w:rsidR="00F44071" w:rsidRPr="008F0D7E" w:rsidRDefault="00F44071" w:rsidP="00F4407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Шесть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2"/>
          <w:rFonts w:ascii="Garamond" w:eastAsiaTheme="minorEastAsia" w:hAnsi="Garamond" w:cs="Arial"/>
          <w:b/>
          <w:bCs/>
          <w:i/>
          <w:iCs/>
          <w:color w:val="000000"/>
        </w:rPr>
        <w:t>-</w:t>
      </w:r>
      <w:r w:rsidRPr="008F0D7E">
        <w:rPr>
          <w:rStyle w:val="apple-converted-space"/>
          <w:rFonts w:ascii="Garamond" w:hAnsi="Garamond" w:cs="Arial"/>
          <w:b/>
          <w:bCs/>
          <w:i/>
          <w:iCs/>
          <w:color w:val="000000"/>
        </w:rPr>
        <w:t> </w:t>
      </w:r>
      <w:r w:rsidRPr="008F0D7E">
        <w:rPr>
          <w:rStyle w:val="c1"/>
          <w:color w:val="000000"/>
        </w:rPr>
        <w:t xml:space="preserve">за парту тихо сесть. </w:t>
      </w:r>
      <w:r w:rsidRPr="008F0D7E">
        <w:rPr>
          <w:rStyle w:val="c1"/>
          <w:i/>
          <w:iCs/>
          <w:color w:val="000000"/>
        </w:rPr>
        <w:t>( Сесть.)</w:t>
      </w:r>
    </w:p>
    <w:p w:rsidR="00F44071" w:rsidRPr="008F0D7E" w:rsidRDefault="00F44071" w:rsidP="009106FE">
      <w:pPr>
        <w:pStyle w:val="a3"/>
        <w:spacing w:line="276" w:lineRule="auto"/>
        <w:ind w:left="57"/>
        <w:rPr>
          <w:w w:val="117"/>
          <w:lang w:bidi="he-IL"/>
        </w:rPr>
      </w:pPr>
    </w:p>
    <w:p w:rsidR="009106FE" w:rsidRPr="008F0D7E" w:rsidRDefault="009106FE" w:rsidP="009106FE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F44071" w:rsidRPr="008F0D7E">
        <w:rPr>
          <w:b/>
          <w:bCs/>
          <w:lang w:bidi="he-IL"/>
        </w:rPr>
        <w:t>27-28</w:t>
      </w:r>
    </w:p>
    <w:p w:rsidR="009106FE" w:rsidRPr="008F0D7E" w:rsidRDefault="009106FE" w:rsidP="009106FE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="00F44071" w:rsidRPr="008F0D7E">
        <w:rPr>
          <w:bCs/>
          <w:iCs/>
          <w:lang w:bidi="he-IL"/>
        </w:rPr>
        <w:t>Соедини линией предметы с фигурами, на которые они похожи.</w:t>
      </w:r>
    </w:p>
    <w:p w:rsidR="009106FE" w:rsidRPr="008F0D7E" w:rsidRDefault="009106FE" w:rsidP="009106FE">
      <w:pPr>
        <w:pStyle w:val="a3"/>
        <w:spacing w:line="276" w:lineRule="auto"/>
        <w:ind w:left="48" w:right="484"/>
      </w:pPr>
    </w:p>
    <w:p w:rsidR="009106FE" w:rsidRPr="008F0D7E" w:rsidRDefault="009106FE" w:rsidP="009106FE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F44071" w:rsidRPr="008F0D7E">
        <w:t xml:space="preserve">Назови насекомых и птиц. Обведи красным карандашом насекомых, синим –птиц. </w:t>
      </w:r>
    </w:p>
    <w:p w:rsidR="009106FE" w:rsidRPr="008F0D7E" w:rsidRDefault="009106FE" w:rsidP="009106FE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F44071" w:rsidRPr="008F0D7E">
        <w:t>Покажи Айгерим самую короткую и самую длинную дорожку к кукле. Раскрась их.</w:t>
      </w:r>
    </w:p>
    <w:p w:rsidR="00F44071" w:rsidRPr="008F0D7E" w:rsidRDefault="00F44071" w:rsidP="00F44071">
      <w:pPr>
        <w:pStyle w:val="a3"/>
        <w:spacing w:line="276" w:lineRule="auto"/>
        <w:ind w:left="38" w:right="67"/>
        <w:rPr>
          <w:b/>
        </w:rPr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>4. Задание на смекалку.</w:t>
      </w:r>
    </w:p>
    <w:p w:rsidR="00F44071" w:rsidRPr="008F0D7E" w:rsidRDefault="00F44071" w:rsidP="00F44071">
      <w:pPr>
        <w:pStyle w:val="a3"/>
        <w:spacing w:line="276" w:lineRule="auto"/>
        <w:ind w:left="38" w:right="67"/>
      </w:pPr>
      <w:r w:rsidRPr="008F0D7E">
        <w:rPr>
          <w:iCs/>
        </w:rPr>
        <w:t>Кто или что здесь лишнее?</w:t>
      </w:r>
    </w:p>
    <w:p w:rsidR="00F44071" w:rsidRPr="008F0D7E" w:rsidRDefault="00F44071" w:rsidP="00F44071">
      <w:pPr>
        <w:pStyle w:val="a3"/>
        <w:spacing w:line="276" w:lineRule="auto"/>
        <w:ind w:left="38" w:right="67"/>
      </w:pPr>
      <w:r w:rsidRPr="008F0D7E">
        <w:t>Айгерим считает, что лишний –камень. Адиль –что белка. Кто из них прав</w:t>
      </w:r>
      <w:r w:rsidR="00153764" w:rsidRPr="008F0D7E">
        <w:t xml:space="preserve">? А как ты считаешь? Почему в одном случае права Айгерим, а в другом –Адиль? 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9106FE" w:rsidRPr="008F0D7E" w:rsidRDefault="009106FE" w:rsidP="0091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06FE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Дети, как вы думаете, каким у нас получился урок? Почему?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 вас на партах лежит смайлики. Выберите такой, которое соответствует вашему настроению от работы на уроке.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Спасибо за урок!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9106FE" w:rsidRPr="008F0D7E" w:rsidRDefault="009106FE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6FE" w:rsidRPr="008F0D7E" w:rsidRDefault="009106FE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9106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1</w:t>
      </w:r>
      <w:r w:rsidR="00870556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</w:p>
    <w:p w:rsidR="00153764" w:rsidRPr="008F0D7E" w:rsidRDefault="00153764" w:rsidP="00153764">
      <w:pPr>
        <w:pStyle w:val="a3"/>
        <w:ind w:left="4" w:right="9" w:firstLine="288"/>
      </w:pPr>
    </w:p>
    <w:p w:rsidR="00153764" w:rsidRPr="008F0D7E" w:rsidRDefault="00153764" w:rsidP="00153764">
      <w:pPr>
        <w:pStyle w:val="a3"/>
        <w:jc w:val="both"/>
      </w:pPr>
      <w:r w:rsidRPr="008F0D7E">
        <w:rPr>
          <w:b/>
        </w:rPr>
        <w:t xml:space="preserve">Тема: </w:t>
      </w:r>
      <w:r w:rsidR="0051332D" w:rsidRPr="008F0D7E">
        <w:t>Сходство и различие</w:t>
      </w:r>
    </w:p>
    <w:p w:rsidR="004A5C36" w:rsidRPr="008F0D7E" w:rsidRDefault="004A5C36" w:rsidP="00153764">
      <w:pPr>
        <w:pStyle w:val="a3"/>
        <w:jc w:val="both"/>
      </w:pPr>
    </w:p>
    <w:p w:rsidR="00870556" w:rsidRPr="008F0D7E" w:rsidRDefault="00153764" w:rsidP="00870556">
      <w:pPr>
        <w:pStyle w:val="a8"/>
        <w:shd w:val="clear" w:color="auto" w:fill="FFFFFF"/>
        <w:spacing w:before="0" w:beforeAutospacing="0" w:after="0" w:afterAutospacing="0"/>
        <w:jc w:val="both"/>
      </w:pPr>
      <w:r w:rsidRPr="008F0D7E">
        <w:rPr>
          <w:b/>
        </w:rPr>
        <w:t>Цель:</w:t>
      </w:r>
      <w:r w:rsidR="00870556" w:rsidRPr="008F0D7E">
        <w:t>Формировать умение выявлять сходства и различия предметов, познакомить с понятием «порядок». Научить сравнивать предметы по размеру, располагать в порядке возрастания и убывания;  </w:t>
      </w:r>
    </w:p>
    <w:p w:rsidR="00870556" w:rsidRPr="008F0D7E" w:rsidRDefault="00870556" w:rsidP="008705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Развивать мыслительные операции, внимание, память, речь, познавательные интересы;  </w:t>
      </w:r>
    </w:p>
    <w:p w:rsidR="00870556" w:rsidRPr="008F0D7E" w:rsidRDefault="00870556" w:rsidP="008705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Воспитывать интерес к предмету, целеустремлённость, усидчивость</w:t>
      </w:r>
    </w:p>
    <w:p w:rsidR="00153764" w:rsidRPr="008F0D7E" w:rsidRDefault="00153764" w:rsidP="00153764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153764" w:rsidRPr="008F0D7E" w:rsidRDefault="00153764" w:rsidP="00153764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153764" w:rsidRPr="008F0D7E" w:rsidRDefault="00153764" w:rsidP="00153764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153764" w:rsidRPr="008F0D7E" w:rsidRDefault="00153764" w:rsidP="00153764">
      <w:pPr>
        <w:pStyle w:val="a3"/>
        <w:spacing w:before="43"/>
        <w:ind w:left="14" w:right="24"/>
      </w:pP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C147F9" w:rsidRPr="008F0D7E" w:rsidRDefault="00C147F9" w:rsidP="00153764">
      <w:pPr>
        <w:pStyle w:val="a3"/>
        <w:ind w:left="57"/>
        <w:rPr>
          <w:bCs/>
        </w:rPr>
      </w:pPr>
      <w:r w:rsidRPr="008F0D7E">
        <w:rPr>
          <w:bCs/>
        </w:rPr>
        <w:t>-Скажите, чем отличается каждая матрешка от других.</w:t>
      </w:r>
    </w:p>
    <w:p w:rsidR="00036E11" w:rsidRPr="008F0D7E" w:rsidRDefault="00036E11" w:rsidP="00153764">
      <w:pPr>
        <w:pStyle w:val="a3"/>
        <w:ind w:left="57"/>
        <w:rPr>
          <w:b/>
          <w:bCs/>
        </w:rPr>
      </w:pPr>
    </w:p>
    <w:p w:rsidR="00036E11" w:rsidRPr="008F0D7E" w:rsidRDefault="00036E11" w:rsidP="00153764">
      <w:pPr>
        <w:pStyle w:val="a3"/>
        <w:ind w:left="57"/>
        <w:rPr>
          <w:b/>
          <w:bCs/>
        </w:rPr>
      </w:pPr>
    </w:p>
    <w:p w:rsidR="00036E11" w:rsidRPr="008F0D7E" w:rsidRDefault="00036E11" w:rsidP="00153764">
      <w:pPr>
        <w:pStyle w:val="a3"/>
        <w:ind w:left="57"/>
        <w:rPr>
          <w:b/>
          <w:bCs/>
        </w:rPr>
      </w:pPr>
      <w:r w:rsidRPr="008F0D7E">
        <w:rPr>
          <w:noProof/>
        </w:rPr>
        <w:drawing>
          <wp:inline distT="0" distB="0" distL="0" distR="0">
            <wp:extent cx="5940425" cy="3562331"/>
            <wp:effectExtent l="0" t="0" r="3175" b="635"/>
            <wp:docPr id="80" name="Рисунок 80" descr="Просмотр изображения 2573950 Сервис публикации и хранения изображений : хостинг картинок : размещение фоток : место для фото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смотр изображения 2573950 Сервис публикации и хранения изображений : хостинг картинок : размещение фоток : место для фотограф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E11" w:rsidRPr="008F0D7E" w:rsidRDefault="00036E11" w:rsidP="00153764">
      <w:pPr>
        <w:pStyle w:val="a3"/>
        <w:ind w:left="57"/>
        <w:rPr>
          <w:b/>
          <w:bCs/>
        </w:rPr>
      </w:pPr>
    </w:p>
    <w:p w:rsidR="00036E11" w:rsidRPr="008F0D7E" w:rsidRDefault="00036E11" w:rsidP="00153764">
      <w:pPr>
        <w:pStyle w:val="a3"/>
        <w:ind w:left="57"/>
        <w:rPr>
          <w:b/>
          <w:bCs/>
        </w:rPr>
      </w:pPr>
      <w:r w:rsidRPr="008F0D7E">
        <w:rPr>
          <w:noProof/>
        </w:rPr>
        <w:lastRenderedPageBreak/>
        <w:drawing>
          <wp:inline distT="0" distB="0" distL="0" distR="0">
            <wp:extent cx="5940425" cy="2768028"/>
            <wp:effectExtent l="0" t="0" r="3175" b="0"/>
            <wp:docPr id="35" name="Рисунок 35" descr="Раскраска матрешка Детские раскраски,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матрешка Детские раскраски, распечатать, скачать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F9" w:rsidRPr="008F0D7E" w:rsidRDefault="00C147F9" w:rsidP="00153764">
      <w:pPr>
        <w:pStyle w:val="a3"/>
        <w:ind w:left="57"/>
        <w:rPr>
          <w:b/>
          <w:bCs/>
        </w:rPr>
      </w:pPr>
    </w:p>
    <w:p w:rsidR="00C147F9" w:rsidRPr="008F0D7E" w:rsidRDefault="00C147F9" w:rsidP="00153764">
      <w:pPr>
        <w:pStyle w:val="a3"/>
        <w:ind w:left="57"/>
        <w:rPr>
          <w:b/>
          <w:bCs/>
        </w:rPr>
      </w:pPr>
    </w:p>
    <w:p w:rsidR="00C147F9" w:rsidRPr="008F0D7E" w:rsidRDefault="00C147F9" w:rsidP="00153764">
      <w:pPr>
        <w:pStyle w:val="a3"/>
        <w:ind w:left="57"/>
        <w:rPr>
          <w:b/>
          <w:bCs/>
        </w:rPr>
      </w:pPr>
      <w:r w:rsidRPr="008F0D7E">
        <w:rPr>
          <w:b/>
          <w:bCs/>
        </w:rPr>
        <w:t>-Раскрась так, чтобы отличий было больше.</w:t>
      </w:r>
    </w:p>
    <w:p w:rsidR="00870556" w:rsidRPr="008F0D7E" w:rsidRDefault="00870556" w:rsidP="00153764">
      <w:pPr>
        <w:pStyle w:val="a3"/>
        <w:ind w:left="57"/>
        <w:rPr>
          <w:b/>
          <w:bCs/>
        </w:rPr>
      </w:pPr>
    </w:p>
    <w:p w:rsidR="00036E11" w:rsidRPr="008F0D7E" w:rsidRDefault="00036E11" w:rsidP="00153764">
      <w:pPr>
        <w:pStyle w:val="a3"/>
        <w:ind w:left="57"/>
        <w:rPr>
          <w:b/>
          <w:bCs/>
        </w:rPr>
      </w:pPr>
      <w:r w:rsidRPr="008F0D7E">
        <w:rPr>
          <w:noProof/>
        </w:rPr>
        <w:drawing>
          <wp:inline distT="0" distB="0" distL="0" distR="0">
            <wp:extent cx="4540250" cy="1871345"/>
            <wp:effectExtent l="0" t="0" r="0" b="0"/>
            <wp:docPr id="79" name="Рисунок 79" descr="Программа развития когнитивной сферы обучающих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грамма развития когнитивной сферы обучающихся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4" w:rsidRPr="008F0D7E" w:rsidRDefault="00153764" w:rsidP="00153764">
      <w:pPr>
        <w:pStyle w:val="a3"/>
        <w:ind w:left="57"/>
        <w:rPr>
          <w:b/>
          <w:bCs/>
        </w:rPr>
      </w:pPr>
    </w:p>
    <w:p w:rsidR="00153764" w:rsidRPr="008F0D7E" w:rsidRDefault="00153764" w:rsidP="00153764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</w:p>
    <w:p w:rsidR="00C147F9" w:rsidRPr="008F0D7E" w:rsidRDefault="00824A2B" w:rsidP="00C147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A2B"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82" o:spid="_x0000_s1038" type="#_x0000_t32" style="position:absolute;margin-left:532.4pt;margin-top:-36pt;width:4.6pt;height:629.4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"/>
        </w:pict>
      </w:r>
      <w:r w:rsidR="00C147F9" w:rsidRPr="008F0D7E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Упражнение «Самый внимательный - 1» </w:t>
      </w:r>
    </w:p>
    <w:p w:rsidR="00C147F9" w:rsidRPr="008F0D7E" w:rsidRDefault="00C147F9" w:rsidP="00C147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i/>
          <w:sz w:val="24"/>
          <w:szCs w:val="24"/>
        </w:rPr>
        <w:t xml:space="preserve">Упражнение на развитие зрительного внимания, памяти. </w:t>
      </w:r>
    </w:p>
    <w:p w:rsidR="00C147F9" w:rsidRPr="008F0D7E" w:rsidRDefault="00C147F9" w:rsidP="00C147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Участники должны встать полукругом и определить водящего. Водящий в течение нескольких секунд старается запомнить порядок расположения игроков. Затем по команде он отворачивается и называет порядок, в котором стоят товарищи. На месте водящего должны побывать все игроки по очереди. Стоит наградить тех, кто не ошибется аплодисментами.</w:t>
      </w:r>
    </w:p>
    <w:p w:rsidR="00C147F9" w:rsidRPr="008F0D7E" w:rsidRDefault="00C147F9" w:rsidP="00C147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C147F9" w:rsidRPr="008F0D7E" w:rsidRDefault="00C147F9" w:rsidP="00C147F9">
      <w:pPr>
        <w:shd w:val="clear" w:color="auto" w:fill="FFFFFF"/>
        <w:spacing w:line="240" w:lineRule="auto"/>
        <w:ind w:left="202" w:firstLine="331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Игра «Посмотри — запомни — нарисуй»</w:t>
      </w:r>
    </w:p>
    <w:p w:rsidR="00C147F9" w:rsidRPr="008F0D7E" w:rsidRDefault="00C147F9" w:rsidP="00C147F9">
      <w:pPr>
        <w:shd w:val="clear" w:color="auto" w:fill="FFFFFF"/>
        <w:spacing w:before="91" w:line="240" w:lineRule="auto"/>
        <w:ind w:left="38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развить у детей зрительную и двигатель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ную память, мелкую моторику.</w:t>
      </w:r>
    </w:p>
    <w:p w:rsidR="00C147F9" w:rsidRPr="008F0D7E" w:rsidRDefault="00C147F9" w:rsidP="00C147F9">
      <w:pPr>
        <w:shd w:val="clear" w:color="auto" w:fill="FFFFFF"/>
        <w:spacing w:line="240" w:lineRule="auto"/>
        <w:ind w:left="29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9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карточка с 2-3 нарисованными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на ней геометрическими фигурами, знакомыми ре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бенку в этом возрасте.</w:t>
      </w:r>
    </w:p>
    <w:p w:rsidR="00C147F9" w:rsidRPr="008F0D7E" w:rsidRDefault="00C147F9" w:rsidP="00C147F9">
      <w:pPr>
        <w:shd w:val="clear" w:color="auto" w:fill="FFFFFF"/>
        <w:spacing w:line="240" w:lineRule="auto"/>
        <w:ind w:left="14" w:right="5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2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Учитель показывает ребенку карточ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ку с геометрическими фигурами и предлагает внимательно их рассмо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треть в течение 5-10 секунд и запомнить. Затем кар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точка убирается, а ребенок должен нарисовать уви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денные фигуры в том же порядке, как на образце (или выложить их на парте).</w:t>
      </w:r>
    </w:p>
    <w:p w:rsidR="00C147F9" w:rsidRPr="008F0D7E" w:rsidRDefault="00C147F9" w:rsidP="00153764">
      <w:pPr>
        <w:pStyle w:val="a3"/>
        <w:spacing w:line="276" w:lineRule="auto"/>
        <w:rPr>
          <w:b/>
          <w:bCs/>
        </w:rPr>
      </w:pPr>
    </w:p>
    <w:p w:rsidR="00153764" w:rsidRPr="008F0D7E" w:rsidRDefault="00153764" w:rsidP="00153764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036E11" w:rsidRPr="008F0D7E" w:rsidRDefault="00036E11" w:rsidP="00036E1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Мы считали и устали</w:t>
      </w:r>
    </w:p>
    <w:p w:rsidR="00036E11" w:rsidRPr="008F0D7E" w:rsidRDefault="00036E11" w:rsidP="00036E1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Мы считали и устали,</w:t>
      </w:r>
    </w:p>
    <w:p w:rsidR="00036E11" w:rsidRPr="008F0D7E" w:rsidRDefault="00036E11" w:rsidP="00036E1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Дружно все мы тихо встали,</w:t>
      </w:r>
    </w:p>
    <w:p w:rsidR="00036E11" w:rsidRPr="008F0D7E" w:rsidRDefault="00036E11" w:rsidP="00036E1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Ручками похлопали,</w:t>
      </w:r>
    </w:p>
    <w:p w:rsidR="00036E11" w:rsidRPr="008F0D7E" w:rsidRDefault="00036E11" w:rsidP="00036E1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(Хлопки в ладоши под счет учителя.)</w:t>
      </w:r>
    </w:p>
    <w:p w:rsidR="00036E11" w:rsidRPr="008F0D7E" w:rsidRDefault="00036E11" w:rsidP="00036E1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Ножками потопали,</w:t>
      </w:r>
    </w:p>
    <w:p w:rsidR="00036E11" w:rsidRPr="008F0D7E" w:rsidRDefault="00036E11" w:rsidP="00036E1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(Шаги ногами на месте.)</w:t>
      </w:r>
    </w:p>
    <w:p w:rsidR="00036E11" w:rsidRPr="008F0D7E" w:rsidRDefault="00036E11" w:rsidP="00036E1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Сели, встали, встали, сели,</w:t>
      </w:r>
    </w:p>
    <w:p w:rsidR="00036E11" w:rsidRPr="008F0D7E" w:rsidRDefault="00036E11" w:rsidP="00036E1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И друг друга не задели.</w:t>
      </w:r>
    </w:p>
    <w:p w:rsidR="00036E11" w:rsidRPr="008F0D7E" w:rsidRDefault="00036E11" w:rsidP="00036E1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(Приседания.)</w:t>
      </w:r>
    </w:p>
    <w:p w:rsidR="00036E11" w:rsidRPr="008F0D7E" w:rsidRDefault="00036E11" w:rsidP="00036E1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Мы немножко отдохнем И опять считать начнем.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(Повороты туловища. Ходьба на месте.)</w:t>
      </w:r>
    </w:p>
    <w:p w:rsidR="00036E11" w:rsidRPr="008F0D7E" w:rsidRDefault="00036E11" w:rsidP="00036E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C147F9" w:rsidRPr="008F0D7E">
        <w:rPr>
          <w:b/>
          <w:bCs/>
          <w:lang w:bidi="he-IL"/>
        </w:rPr>
        <w:t>29-30</w:t>
      </w:r>
    </w:p>
    <w:p w:rsidR="00153764" w:rsidRPr="008F0D7E" w:rsidRDefault="00153764" w:rsidP="00153764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="004A5C36" w:rsidRPr="008F0D7E">
        <w:rPr>
          <w:b/>
          <w:bCs/>
          <w:i/>
          <w:iCs/>
          <w:lang w:bidi="he-IL"/>
        </w:rPr>
        <w:t>.</w:t>
      </w:r>
      <w:r w:rsidR="00C147F9" w:rsidRPr="008F0D7E">
        <w:rPr>
          <w:bCs/>
          <w:iCs/>
          <w:lang w:bidi="he-IL"/>
        </w:rPr>
        <w:t>Соедини линией каждого мальчика с его тенью. Обведи зеленым карандашом самого низкого мальчика, а оранжевым –самого выс</w:t>
      </w:r>
      <w:r w:rsidR="004A5C36" w:rsidRPr="008F0D7E">
        <w:rPr>
          <w:bCs/>
          <w:iCs/>
          <w:lang w:bidi="he-IL"/>
        </w:rPr>
        <w:t>о</w:t>
      </w:r>
      <w:r w:rsidR="00C147F9" w:rsidRPr="008F0D7E">
        <w:rPr>
          <w:bCs/>
          <w:iCs/>
          <w:lang w:bidi="he-IL"/>
        </w:rPr>
        <w:t>кого.</w:t>
      </w:r>
    </w:p>
    <w:p w:rsidR="00153764" w:rsidRPr="008F0D7E" w:rsidRDefault="00153764" w:rsidP="00153764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4A5C36" w:rsidRPr="008F0D7E">
        <w:t>Обведи красным карандашом машинки, которые едут налево, а синим –которые едут направо.</w:t>
      </w:r>
    </w:p>
    <w:p w:rsidR="00153764" w:rsidRPr="008F0D7E" w:rsidRDefault="00153764" w:rsidP="00153764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4A5C36" w:rsidRPr="008F0D7E">
        <w:t>Покажи Адилю две дорожки, которые приведут его к игрушкам.</w:t>
      </w: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нового узнали на уроке?</w:t>
      </w:r>
    </w:p>
    <w:p w:rsidR="00153764" w:rsidRPr="008F0D7E" w:rsidRDefault="00153764" w:rsidP="0015376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Где можно применить новое знание?</w:t>
      </w:r>
    </w:p>
    <w:p w:rsidR="00153764" w:rsidRPr="008F0D7E" w:rsidRDefault="00153764" w:rsidP="0015376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на уроке у вас хорошо получилось?</w:t>
      </w:r>
    </w:p>
    <w:p w:rsidR="00153764" w:rsidRPr="008F0D7E" w:rsidRDefault="00153764" w:rsidP="0015376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Над чем нужно ещё поработать?</w:t>
      </w: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4A5C36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5996763" cy="2471673"/>
            <wp:effectExtent l="0" t="0" r="4445" b="5080"/>
            <wp:docPr id="83" name="Рисунок 83" descr="Программа развития когнитивной сферы обучающих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грамма развития когнитивной сферы обучающихся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57" cy="247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Pr="008F0D7E" w:rsidRDefault="008F0D7E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C36" w:rsidRPr="008F0D7E" w:rsidRDefault="004A5C3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1</w:t>
      </w:r>
      <w:r w:rsidR="00870556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</w:p>
    <w:p w:rsidR="00865256" w:rsidRPr="008F0D7E" w:rsidRDefault="00865256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3764" w:rsidRPr="008F0D7E" w:rsidRDefault="00153764" w:rsidP="00153764">
      <w:pPr>
        <w:pStyle w:val="a3"/>
        <w:ind w:left="4" w:right="9" w:firstLine="288"/>
      </w:pPr>
    </w:p>
    <w:p w:rsidR="00153764" w:rsidRPr="008F0D7E" w:rsidRDefault="00153764" w:rsidP="00153764">
      <w:pPr>
        <w:pStyle w:val="a3"/>
        <w:jc w:val="both"/>
      </w:pPr>
      <w:r w:rsidRPr="008F0D7E">
        <w:rPr>
          <w:b/>
        </w:rPr>
        <w:t xml:space="preserve">Тема: </w:t>
      </w:r>
      <w:r w:rsidR="004A5C36" w:rsidRPr="008F0D7E">
        <w:t>С</w:t>
      </w:r>
      <w:r w:rsidR="0051332D" w:rsidRPr="008F0D7E">
        <w:t>опоставление и вывод</w:t>
      </w:r>
    </w:p>
    <w:p w:rsidR="004A5C36" w:rsidRPr="008F0D7E" w:rsidRDefault="004A5C36" w:rsidP="00153764">
      <w:pPr>
        <w:pStyle w:val="a3"/>
        <w:jc w:val="both"/>
      </w:pPr>
    </w:p>
    <w:p w:rsidR="004A5C36" w:rsidRPr="008F0D7E" w:rsidRDefault="00153764" w:rsidP="004A5C36">
      <w:pPr>
        <w:shd w:val="clear" w:color="auto" w:fill="FFFFFF"/>
        <w:spacing w:after="0" w:line="240" w:lineRule="atLeast"/>
        <w:ind w:left="1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Цель:</w:t>
      </w:r>
      <w:r w:rsidR="0067353C" w:rsidRPr="008F0D7E">
        <w:rPr>
          <w:rFonts w:ascii="Times New Roman" w:hAnsi="Times New Roman" w:cs="Times New Roman"/>
          <w:sz w:val="24"/>
          <w:szCs w:val="24"/>
        </w:rPr>
        <w:t>В</w:t>
      </w:r>
      <w:r w:rsidR="004A5C36" w:rsidRPr="008F0D7E">
        <w:rPr>
          <w:rFonts w:ascii="Times New Roman" w:eastAsia="Times New Roman" w:hAnsi="Times New Roman" w:cs="Times New Roman"/>
          <w:sz w:val="24"/>
          <w:szCs w:val="24"/>
        </w:rPr>
        <w:t>ыработ</w:t>
      </w:r>
      <w:r w:rsidR="0067353C" w:rsidRPr="008F0D7E">
        <w:rPr>
          <w:rFonts w:ascii="Times New Roman" w:eastAsia="Times New Roman" w:hAnsi="Times New Roman" w:cs="Times New Roman"/>
          <w:sz w:val="24"/>
          <w:szCs w:val="24"/>
        </w:rPr>
        <w:t xml:space="preserve">ать </w:t>
      </w:r>
      <w:r w:rsidR="004A5C36" w:rsidRPr="008F0D7E">
        <w:rPr>
          <w:rFonts w:ascii="Times New Roman" w:eastAsia="Times New Roman" w:hAnsi="Times New Roman" w:cs="Times New Roman"/>
          <w:sz w:val="24"/>
          <w:szCs w:val="24"/>
        </w:rPr>
        <w:t xml:space="preserve"> у учащихся умения анализировать, сопоставлять, делать выводы; научиться сравнивать предметы;</w:t>
      </w:r>
      <w:r w:rsidR="004A5C36"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создать условия для знакомства обучающихся с решением логических задач, в которых требуется выполнить такие логические операции, как сопоставление и вывод;</w:t>
      </w:r>
    </w:p>
    <w:p w:rsidR="004A5C36" w:rsidRPr="008F0D7E" w:rsidRDefault="004A5C36" w:rsidP="004A5C36">
      <w:pPr>
        <w:shd w:val="clear" w:color="auto" w:fill="FFFFFF"/>
        <w:spacing w:after="0" w:line="240" w:lineRule="atLeast"/>
        <w:ind w:left="1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воспит</w:t>
      </w:r>
      <w:r w:rsidR="0067353C" w:rsidRPr="008F0D7E">
        <w:rPr>
          <w:rFonts w:ascii="Times New Roman" w:eastAsia="Times New Roman" w:hAnsi="Times New Roman" w:cs="Times New Roman"/>
          <w:sz w:val="24"/>
          <w:szCs w:val="24"/>
        </w:rPr>
        <w:t>ывать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 xml:space="preserve"> у учащихся умения совместно работать в коллективе, умения слушать одноклассников, формирова</w:t>
      </w:r>
      <w:r w:rsidR="0067353C" w:rsidRPr="008F0D7E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 xml:space="preserve"> навыков взаимоконтроля и самоконтроля;</w:t>
      </w:r>
    </w:p>
    <w:p w:rsidR="004A5C36" w:rsidRPr="008F0D7E" w:rsidRDefault="0067353C" w:rsidP="004A5C36">
      <w:pPr>
        <w:shd w:val="clear" w:color="auto" w:fill="FFFFFF"/>
        <w:spacing w:after="0" w:line="240" w:lineRule="atLeast"/>
        <w:ind w:left="1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развивать</w:t>
      </w:r>
      <w:r w:rsidR="004A5C36" w:rsidRPr="008F0D7E">
        <w:rPr>
          <w:rFonts w:ascii="Times New Roman" w:eastAsia="Times New Roman" w:hAnsi="Times New Roman" w:cs="Times New Roman"/>
          <w:sz w:val="24"/>
          <w:szCs w:val="24"/>
        </w:rPr>
        <w:t xml:space="preserve"> математическ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4A5C36" w:rsidRPr="008F0D7E">
        <w:rPr>
          <w:rFonts w:ascii="Times New Roman" w:eastAsia="Times New Roman" w:hAnsi="Times New Roman" w:cs="Times New Roman"/>
          <w:sz w:val="24"/>
          <w:szCs w:val="24"/>
        </w:rPr>
        <w:t xml:space="preserve"> грамотн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4A5C36" w:rsidRPr="008F0D7E">
        <w:rPr>
          <w:rFonts w:ascii="Times New Roman" w:eastAsia="Times New Roman" w:hAnsi="Times New Roman" w:cs="Times New Roman"/>
          <w:sz w:val="24"/>
          <w:szCs w:val="24"/>
        </w:rPr>
        <w:t xml:space="preserve"> реч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ь</w:t>
      </w:r>
      <w:r w:rsidR="004A5C36" w:rsidRPr="008F0D7E">
        <w:rPr>
          <w:rFonts w:ascii="Times New Roman" w:eastAsia="Times New Roman" w:hAnsi="Times New Roman" w:cs="Times New Roman"/>
          <w:sz w:val="24"/>
          <w:szCs w:val="24"/>
        </w:rPr>
        <w:t>, логическо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е мышление</w:t>
      </w:r>
      <w:r w:rsidR="004A5C36" w:rsidRPr="008F0D7E">
        <w:rPr>
          <w:rFonts w:ascii="Times New Roman" w:eastAsia="Times New Roman" w:hAnsi="Times New Roman" w:cs="Times New Roman"/>
          <w:sz w:val="24"/>
          <w:szCs w:val="24"/>
        </w:rPr>
        <w:t>, внимани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A5C36" w:rsidRPr="008F0D7E">
        <w:rPr>
          <w:rFonts w:ascii="Times New Roman" w:eastAsia="Times New Roman" w:hAnsi="Times New Roman" w:cs="Times New Roman"/>
          <w:sz w:val="24"/>
          <w:szCs w:val="24"/>
        </w:rPr>
        <w:t>, памят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ь</w:t>
      </w:r>
      <w:r w:rsidR="004A5C36" w:rsidRPr="008F0D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3764" w:rsidRPr="008F0D7E" w:rsidRDefault="00153764" w:rsidP="00153764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153764" w:rsidRPr="008F0D7E" w:rsidRDefault="00153764" w:rsidP="00153764">
      <w:pPr>
        <w:pStyle w:val="a3"/>
        <w:spacing w:before="43"/>
        <w:ind w:left="14" w:right="24"/>
      </w:pPr>
      <w:r w:rsidRPr="008F0D7E">
        <w:rPr>
          <w:i/>
          <w:iCs/>
        </w:rPr>
        <w:lastRenderedPageBreak/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153764" w:rsidRPr="008F0D7E" w:rsidRDefault="00153764" w:rsidP="00153764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153764" w:rsidRPr="008F0D7E" w:rsidRDefault="00153764" w:rsidP="00153764">
      <w:pPr>
        <w:pStyle w:val="a3"/>
        <w:spacing w:before="43"/>
        <w:ind w:left="14" w:right="24"/>
      </w:pP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4A5C36" w:rsidRPr="008F0D7E" w:rsidRDefault="004A5C36" w:rsidP="004A5C3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По тропинке к вам школьной спешила.</w:t>
      </w:r>
    </w:p>
    <w:p w:rsidR="004A5C36" w:rsidRPr="008F0D7E" w:rsidRDefault="004A5C36" w:rsidP="004A5C3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Любовалась, как жизнь хороша.</w:t>
      </w:r>
    </w:p>
    <w:p w:rsidR="004A5C36" w:rsidRPr="008F0D7E" w:rsidRDefault="004A5C36" w:rsidP="004A5C3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Солнце ласково в небе  уж так не сияло, как летом,</w:t>
      </w:r>
    </w:p>
    <w:p w:rsidR="004A5C36" w:rsidRPr="008F0D7E" w:rsidRDefault="004A5C36" w:rsidP="004A5C3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Но моя улыбалась душа.</w:t>
      </w:r>
    </w:p>
    <w:p w:rsidR="004A5C36" w:rsidRPr="008F0D7E" w:rsidRDefault="004A5C36" w:rsidP="004A5C3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-     Свое хорошее настроение я хочу передать всем вам. Улыбнитесь друг   другу. С таким добрым, хорошим настроением мы начинаем наш урок. И я знаю, что у вас всё получится.</w:t>
      </w: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2326B5" w:rsidRPr="008F0D7E" w:rsidRDefault="003401B2" w:rsidP="00153764">
      <w:pPr>
        <w:pStyle w:val="a3"/>
        <w:ind w:left="57"/>
        <w:rPr>
          <w:bCs/>
        </w:rPr>
      </w:pPr>
      <w:r w:rsidRPr="008F0D7E">
        <w:rPr>
          <w:bCs/>
          <w:w w:val="82"/>
        </w:rPr>
        <w:t>-</w:t>
      </w:r>
      <w:r w:rsidRPr="008F0D7E">
        <w:rPr>
          <w:bCs/>
        </w:rPr>
        <w:t>- У кого из друзей Мышонка  день рождения? Может у Лягушонка? У Бельчонка? Нет? А у кого же?</w:t>
      </w:r>
    </w:p>
    <w:p w:rsidR="003401B2" w:rsidRPr="008F0D7E" w:rsidRDefault="003401B2" w:rsidP="00153764">
      <w:pPr>
        <w:pStyle w:val="a3"/>
        <w:ind w:left="57"/>
        <w:rPr>
          <w:b/>
          <w:bCs/>
        </w:rPr>
      </w:pPr>
    </w:p>
    <w:p w:rsidR="003401B2" w:rsidRPr="008F0D7E" w:rsidRDefault="003401B2" w:rsidP="00153764">
      <w:pPr>
        <w:pStyle w:val="a3"/>
        <w:ind w:left="57"/>
        <w:rPr>
          <w:noProof/>
        </w:rPr>
      </w:pPr>
      <w:r w:rsidRPr="008F0D7E">
        <w:rPr>
          <w:noProof/>
        </w:rPr>
        <w:drawing>
          <wp:inline distT="0" distB="0" distL="0" distR="0">
            <wp:extent cx="1472174" cy="627041"/>
            <wp:effectExtent l="0" t="0" r="0" b="1905"/>
            <wp:docPr id="84" name="Рисунок 84" descr="Морк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ковка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2234" cy="6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1472174" cy="627041"/>
            <wp:effectExtent l="0" t="0" r="0" b="1905"/>
            <wp:docPr id="86" name="Рисунок 86" descr="Морк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ковка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2234" cy="6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1472174" cy="627041"/>
            <wp:effectExtent l="0" t="0" r="0" b="1905"/>
            <wp:docPr id="85" name="Рисунок 85" descr="Морк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ковка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2234" cy="6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B2" w:rsidRPr="008F0D7E" w:rsidRDefault="003401B2" w:rsidP="00153764">
      <w:pPr>
        <w:pStyle w:val="a3"/>
        <w:ind w:left="57"/>
        <w:rPr>
          <w:noProof/>
        </w:rPr>
      </w:pPr>
    </w:p>
    <w:p w:rsidR="003401B2" w:rsidRPr="008F0D7E" w:rsidRDefault="003401B2" w:rsidP="00153764">
      <w:pPr>
        <w:pStyle w:val="a3"/>
        <w:ind w:left="57"/>
        <w:rPr>
          <w:noProof/>
        </w:rPr>
      </w:pPr>
    </w:p>
    <w:p w:rsidR="003401B2" w:rsidRPr="008F0D7E" w:rsidRDefault="003401B2" w:rsidP="00153764">
      <w:pPr>
        <w:pStyle w:val="a3"/>
        <w:ind w:left="57"/>
        <w:rPr>
          <w:noProof/>
        </w:rPr>
      </w:pPr>
      <w:r w:rsidRPr="008F0D7E">
        <w:rPr>
          <w:noProof/>
        </w:rPr>
        <w:t>-- На фотографиях разные цветы. Скажите, как они называются и в чем их различие. Какие цветы ты еще знаешь? Назови.</w:t>
      </w:r>
    </w:p>
    <w:p w:rsidR="003401B2" w:rsidRPr="008F0D7E" w:rsidRDefault="003401B2" w:rsidP="00153764">
      <w:pPr>
        <w:pStyle w:val="a3"/>
        <w:ind w:left="57"/>
        <w:rPr>
          <w:noProof/>
        </w:rPr>
      </w:pPr>
    </w:p>
    <w:p w:rsidR="00865256" w:rsidRPr="008F0D7E" w:rsidRDefault="00865256" w:rsidP="00153764">
      <w:pPr>
        <w:pStyle w:val="a3"/>
        <w:ind w:left="57"/>
        <w:rPr>
          <w:b/>
          <w:bCs/>
        </w:rPr>
      </w:pPr>
      <w:r w:rsidRPr="008F0D7E">
        <w:rPr>
          <w:noProof/>
        </w:rPr>
        <w:drawing>
          <wp:inline distT="0" distB="0" distL="0" distR="0">
            <wp:extent cx="1852551" cy="1846178"/>
            <wp:effectExtent l="76200" t="76200" r="128905" b="135255"/>
            <wp:docPr id="92" name="Рисунок 92" descr="Плейкаст &quot;Парижа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ейкаст &quot;Парижанка&quot;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26" cy="18748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2470068" cy="1853710"/>
            <wp:effectExtent l="76200" t="76200" r="140335" b="127635"/>
            <wp:docPr id="94" name="Рисунок 94" descr="Одуванчик - лечебный сорняк &quot; Уход за комнатными расте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дуванчик - лечебный сорняк &quot; Уход за комнатными растениями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6570" cy="1896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5256" w:rsidRPr="008F0D7E" w:rsidRDefault="00865256" w:rsidP="00153764">
      <w:pPr>
        <w:pStyle w:val="a3"/>
        <w:ind w:left="57"/>
        <w:rPr>
          <w:b/>
          <w:bCs/>
        </w:rPr>
      </w:pPr>
    </w:p>
    <w:p w:rsidR="003401B2" w:rsidRPr="008F0D7E" w:rsidRDefault="00865256" w:rsidP="00153764">
      <w:pPr>
        <w:pStyle w:val="a3"/>
        <w:ind w:left="57"/>
        <w:rPr>
          <w:b/>
          <w:bCs/>
        </w:rPr>
      </w:pPr>
      <w:r w:rsidRPr="008F0D7E">
        <w:rPr>
          <w:noProof/>
        </w:rPr>
        <w:lastRenderedPageBreak/>
        <w:drawing>
          <wp:inline distT="0" distB="0" distL="0" distR="0">
            <wp:extent cx="1872479" cy="2502736"/>
            <wp:effectExtent l="76200" t="76200" r="128270" b="126365"/>
            <wp:docPr id="95" name="Рисунок 95" descr="Загадки о природ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гадки о природе для детей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21" cy="25110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2660073" cy="1996304"/>
            <wp:effectExtent l="76200" t="76200" r="140335" b="137795"/>
            <wp:docPr id="89" name="Рисунок 89" descr="http://s60.radikal.ru/i167/1109/6e/823538eda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60.radikal.ru/i167/1109/6e/823538eda4df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54" cy="2021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5256" w:rsidRPr="008F0D7E" w:rsidRDefault="00865256" w:rsidP="00153764">
      <w:pPr>
        <w:pStyle w:val="a3"/>
        <w:ind w:left="57"/>
        <w:rPr>
          <w:b/>
          <w:bCs/>
        </w:rPr>
      </w:pPr>
    </w:p>
    <w:p w:rsidR="003401B2" w:rsidRPr="008F0D7E" w:rsidRDefault="00865256" w:rsidP="00153764">
      <w:pPr>
        <w:pStyle w:val="a3"/>
        <w:ind w:left="57"/>
        <w:rPr>
          <w:b/>
          <w:bCs/>
        </w:rPr>
      </w:pPr>
      <w:r w:rsidRPr="008F0D7E">
        <w:rPr>
          <w:noProof/>
        </w:rPr>
        <w:drawing>
          <wp:inline distT="0" distB="0" distL="0" distR="0">
            <wp:extent cx="1531917" cy="2025562"/>
            <wp:effectExtent l="76200" t="76200" r="125730" b="127635"/>
            <wp:docPr id="96" name="Рисунок 96" descr="Flowers Bells Колокольчик зазвенел, Свою песенку запел... &quot; PixelBrush - Портал о дизайне. Скачать фото, картинки, обои,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owers Bells Колокольчик зазвенел, Свою песенку запел... &quot; PixelBrush - Портал о дизайне. Скачать фото, картинки, обои, рисунки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75" cy="20534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1B2" w:rsidRPr="008F0D7E" w:rsidRDefault="003401B2" w:rsidP="00153764">
      <w:pPr>
        <w:pStyle w:val="a3"/>
        <w:ind w:left="57"/>
        <w:rPr>
          <w:b/>
          <w:bCs/>
        </w:rPr>
      </w:pPr>
    </w:p>
    <w:p w:rsidR="00153764" w:rsidRPr="008F0D7E" w:rsidRDefault="00153764" w:rsidP="00153764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865256" w:rsidRPr="008F0D7E" w:rsidRDefault="00153764" w:rsidP="008652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="00865256" w:rsidRPr="008F0D7E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Упражнение "Понятия по порядку" </w:t>
      </w:r>
    </w:p>
    <w:p w:rsidR="00865256" w:rsidRPr="008F0D7E" w:rsidRDefault="00865256" w:rsidP="0086525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65256" w:rsidRPr="008F0D7E" w:rsidRDefault="00865256" w:rsidP="00865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Нужно расположить приведенные ниже понятия по порядку, т.е. от более частных к более общим таким образом, чтобы в образовавшейся цепочке каждое последующее звено относилось к предыдущему как род к виду. К примеру, если даны следующие понятия: «пудель», «животное», «собака», «домашнее животное», то их следует расположить так: «пудель — собака — домашнее животное — животное».</w:t>
      </w:r>
    </w:p>
    <w:p w:rsidR="00153764" w:rsidRPr="008F0D7E" w:rsidRDefault="00153764" w:rsidP="008652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608F" w:rsidRPr="008F0D7E" w:rsidRDefault="00153764" w:rsidP="00C8608F">
      <w:pPr>
        <w:pStyle w:val="a3"/>
        <w:spacing w:line="276" w:lineRule="auto"/>
      </w:pPr>
      <w:r w:rsidRPr="008F0D7E">
        <w:rPr>
          <w:b/>
          <w:bCs/>
        </w:rPr>
        <w:t>Игра 2.</w:t>
      </w:r>
      <w:r w:rsidR="00C8608F" w:rsidRPr="008F0D7E">
        <w:rPr>
          <w:b/>
          <w:bCs/>
          <w:color w:val="000000"/>
          <w:spacing w:val="-2"/>
        </w:rPr>
        <w:t xml:space="preserve"> «Запомни и запиши цифры»</w:t>
      </w:r>
    </w:p>
    <w:p w:rsidR="00C8608F" w:rsidRPr="008F0D7E" w:rsidRDefault="00C8608F" w:rsidP="00C8608F">
      <w:pPr>
        <w:shd w:val="clear" w:color="auto" w:fill="FFFFFF"/>
        <w:spacing w:before="110" w:after="0" w:line="240" w:lineRule="auto"/>
        <w:ind w:left="14" w:right="10" w:firstLine="322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3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развить зрительную и двигательную па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мять, мелкую моторику детей.</w:t>
      </w:r>
    </w:p>
    <w:p w:rsidR="00C8608F" w:rsidRPr="008F0D7E" w:rsidRDefault="00C8608F" w:rsidP="00C8608F">
      <w:pPr>
        <w:shd w:val="clear" w:color="auto" w:fill="FFFFFF"/>
        <w:spacing w:after="0" w:line="240" w:lineRule="auto"/>
        <w:ind w:left="14" w:firstLine="317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6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карточка с 2-3 написанными на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ней цифрами.</w:t>
      </w:r>
    </w:p>
    <w:p w:rsidR="00C8608F" w:rsidRPr="008F0D7E" w:rsidRDefault="00C8608F" w:rsidP="00C8608F">
      <w:pPr>
        <w:shd w:val="clear" w:color="auto" w:fill="FFFFFF"/>
        <w:spacing w:after="0" w:line="240" w:lineRule="auto"/>
        <w:ind w:left="5" w:right="10" w:firstLine="317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2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Взрослый показывает ребенку карточ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ку с цифрами и предлагает внимательно их рассмот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реть в течение </w:t>
      </w:r>
      <w:r w:rsidRPr="008F0D7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5-10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секунд, стараясь запомнить, как </w:t>
      </w:r>
      <w:r w:rsidRPr="008F0D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они идут по порядку. Затем карточка убирается,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а ребенок должен назвать или написать увиденные цифры в заданном порядке.</w:t>
      </w:r>
    </w:p>
    <w:p w:rsidR="00C8608F" w:rsidRPr="008F0D7E" w:rsidRDefault="00C8608F" w:rsidP="00153764">
      <w:pPr>
        <w:pStyle w:val="a3"/>
        <w:spacing w:line="276" w:lineRule="auto"/>
        <w:rPr>
          <w:b/>
          <w:bCs/>
        </w:rPr>
      </w:pPr>
    </w:p>
    <w:p w:rsidR="00153764" w:rsidRPr="008F0D7E" w:rsidRDefault="00153764" w:rsidP="00153764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Раз, два, три, четыре, пять!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три, четыре, пять!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(Хлопки в ладоши.)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Начал заинька скакать.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lastRenderedPageBreak/>
        <w:t>(Руки на пояс.)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Прыгать заинька горазд, Он подпрыгнул десять раз.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(Легкие прыжки.)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Раз-два — шли утята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Раз-два — шли утята,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(Шагаем на месте.)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Три-четыре — шли домой.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(Прыжки на месте.)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Вслед за ними плелся пятый,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(Хлопаем в ладоши.)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Впереди бежал шестой,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(Топаем ногами.)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А седьмой отстал от всех,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(Шагаем на месте.)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Испугался, закричал: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(Хлопаем в ладоши.)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— Где вы, где вы?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(Прыжки на месте.)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— Не кричи, мы тут рядом,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5"/>
          <w:b/>
          <w:bCs/>
          <w:color w:val="000000"/>
        </w:rPr>
        <w:t>поищи!</w:t>
      </w:r>
      <w:r w:rsidRPr="008F0D7E">
        <w:rPr>
          <w:rStyle w:val="apple-converted-space"/>
          <w:b/>
          <w:bCs/>
          <w:color w:val="000000"/>
        </w:rPr>
        <w:t> </w:t>
      </w:r>
      <w:r w:rsidRPr="008F0D7E">
        <w:rPr>
          <w:rStyle w:val="c1"/>
          <w:i/>
          <w:iCs/>
          <w:color w:val="000000"/>
        </w:rPr>
        <w:t>(Топаем ногами.)</w:t>
      </w:r>
    </w:p>
    <w:p w:rsidR="00C8608F" w:rsidRPr="008F0D7E" w:rsidRDefault="00C8608F" w:rsidP="00C8608F">
      <w:pPr>
        <w:pStyle w:val="c0"/>
        <w:spacing w:before="0" w:beforeAutospacing="0" w:after="0" w:afterAutospacing="0"/>
        <w:jc w:val="both"/>
        <w:rPr>
          <w:rStyle w:val="c1"/>
          <w:color w:val="000000"/>
        </w:rPr>
      </w:pPr>
    </w:p>
    <w:p w:rsidR="00153764" w:rsidRPr="008F0D7E" w:rsidRDefault="00153764" w:rsidP="00153764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C8608F" w:rsidRPr="008F0D7E">
        <w:rPr>
          <w:b/>
          <w:bCs/>
          <w:lang w:bidi="he-IL"/>
        </w:rPr>
        <w:t>30-31</w:t>
      </w:r>
      <w:r w:rsidR="00595679" w:rsidRPr="008F0D7E">
        <w:rPr>
          <w:b/>
          <w:bCs/>
          <w:lang w:bidi="he-IL"/>
        </w:rPr>
        <w:t>-32</w:t>
      </w:r>
    </w:p>
    <w:p w:rsidR="00153764" w:rsidRPr="008F0D7E" w:rsidRDefault="00153764" w:rsidP="00153764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="00C8608F" w:rsidRPr="008F0D7E">
        <w:rPr>
          <w:bCs/>
          <w:iCs/>
          <w:lang w:bidi="he-IL"/>
        </w:rPr>
        <w:t>. Кто кого боится? Соедини линиями четыре пары.</w:t>
      </w:r>
    </w:p>
    <w:p w:rsidR="00153764" w:rsidRPr="008F0D7E" w:rsidRDefault="00153764" w:rsidP="00153764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C8608F" w:rsidRPr="008F0D7E">
        <w:t>Назови животных. Обведи животных одного вида. Сколько групп у тебя получилось?</w:t>
      </w:r>
    </w:p>
    <w:p w:rsidR="00153764" w:rsidRPr="008F0D7E" w:rsidRDefault="00153764" w:rsidP="00153764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C8608F" w:rsidRPr="008F0D7E">
        <w:t>Отгадай загадку. На каком инструменте играл большой палец. Придумай загадки по рисунку.</w:t>
      </w: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C8608F" w:rsidRPr="008F0D7E" w:rsidRDefault="00C8608F" w:rsidP="00153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353C" w:rsidRPr="008F0D7E" w:rsidRDefault="0067353C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353C" w:rsidRPr="008F0D7E" w:rsidRDefault="0067353C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1</w:t>
      </w:r>
      <w:r w:rsidR="00870556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</w:p>
    <w:p w:rsidR="00153764" w:rsidRPr="008F0D7E" w:rsidRDefault="00153764" w:rsidP="00153764">
      <w:pPr>
        <w:pStyle w:val="a3"/>
        <w:ind w:left="4" w:right="9" w:firstLine="288"/>
      </w:pPr>
    </w:p>
    <w:p w:rsidR="00153764" w:rsidRPr="008F0D7E" w:rsidRDefault="00153764" w:rsidP="00153764">
      <w:pPr>
        <w:pStyle w:val="a3"/>
        <w:jc w:val="both"/>
      </w:pPr>
      <w:r w:rsidRPr="008F0D7E">
        <w:rPr>
          <w:b/>
        </w:rPr>
        <w:t xml:space="preserve">Тема: </w:t>
      </w:r>
      <w:r w:rsidR="00595679" w:rsidRPr="008F0D7E">
        <w:t>П</w:t>
      </w:r>
      <w:r w:rsidR="0051332D" w:rsidRPr="008F0D7E">
        <w:t>оследовательность</w:t>
      </w:r>
    </w:p>
    <w:p w:rsidR="00153764" w:rsidRPr="008F0D7E" w:rsidRDefault="00153764" w:rsidP="00153764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</w:rPr>
        <w:t>Цель:</w:t>
      </w:r>
      <w:r w:rsidR="00595679" w:rsidRPr="008F0D7E">
        <w:rPr>
          <w:shd w:val="clear" w:color="auto" w:fill="FFFFFF"/>
        </w:rPr>
        <w:t xml:space="preserve">Научить определять последовательность действий событий. Провести подготовку к введению понятия алгоритмы; </w:t>
      </w:r>
      <w:r w:rsidRPr="008F0D7E">
        <w:rPr>
          <w:rStyle w:val="c43"/>
          <w:color w:val="000000"/>
          <w:shd w:val="clear" w:color="auto" w:fill="FFFFFF"/>
        </w:rPr>
        <w:t>сравнивать предметы и выделять общий или отличительный признаки</w:t>
      </w:r>
      <w:r w:rsidRPr="008F0D7E">
        <w:rPr>
          <w:rStyle w:val="c3"/>
          <w:color w:val="000000"/>
          <w:shd w:val="clear" w:color="auto" w:fill="FFFFFF"/>
        </w:rPr>
        <w:t>;</w:t>
      </w:r>
      <w:r w:rsidRPr="008F0D7E">
        <w:rPr>
          <w:color w:val="000000"/>
          <w:shd w:val="clear" w:color="auto" w:fill="FFFFFF"/>
        </w:rPr>
        <w:t xml:space="preserve"> совершенствовать умение сравнивать предметы по разным признакам; развивать логическое мышление и внимание.</w:t>
      </w:r>
    </w:p>
    <w:p w:rsidR="00153764" w:rsidRPr="008F0D7E" w:rsidRDefault="00153764" w:rsidP="00153764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153764" w:rsidRPr="008F0D7E" w:rsidRDefault="00153764" w:rsidP="00153764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153764" w:rsidRPr="008F0D7E" w:rsidRDefault="00153764" w:rsidP="00153764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153764" w:rsidRPr="008F0D7E" w:rsidRDefault="00153764" w:rsidP="00153764">
      <w:pPr>
        <w:pStyle w:val="a3"/>
        <w:spacing w:before="43"/>
        <w:ind w:left="14" w:right="24"/>
      </w:pP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595679" w:rsidRPr="008F0D7E" w:rsidRDefault="00595679" w:rsidP="005956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8F0D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Зарядка для глаз.</w:t>
      </w:r>
    </w:p>
    <w:p w:rsidR="00595679" w:rsidRPr="008F0D7E" w:rsidRDefault="00595679" w:rsidP="005956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  <w:u w:val="single"/>
        </w:rPr>
        <w:t>1 упражнение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: рисуем глазами восьмерку</w:t>
      </w:r>
      <w:r w:rsidRPr="008F0D7E">
        <w:rPr>
          <w:rFonts w:ascii="Times New Roman" w:eastAsia="Times New Roman" w:hAnsi="Times New Roman" w:cs="Times New Roman"/>
          <w:sz w:val="24"/>
          <w:szCs w:val="24"/>
          <w:u w:val="single"/>
        </w:rPr>
        <w:br/>
        <w:t>2 упражнение: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 поднимаем глазки вверх-вниз</w:t>
      </w:r>
      <w:r w:rsidRPr="008F0D7E">
        <w:rPr>
          <w:rFonts w:ascii="Times New Roman" w:eastAsia="Times New Roman" w:hAnsi="Times New Roman" w:cs="Times New Roman"/>
          <w:sz w:val="24"/>
          <w:szCs w:val="24"/>
          <w:u w:val="single"/>
        </w:rPr>
        <w:br/>
        <w:t>3 упражнение: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 двигаем глазами вправо-влево</w:t>
      </w:r>
      <w:r w:rsidRPr="008F0D7E">
        <w:rPr>
          <w:rFonts w:ascii="Times New Roman" w:eastAsia="Times New Roman" w:hAnsi="Times New Roman" w:cs="Times New Roman"/>
          <w:sz w:val="24"/>
          <w:szCs w:val="24"/>
          <w:u w:val="single"/>
        </w:rPr>
        <w:br/>
        <w:t>4 упражнение: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 посмотреть на удаленную точку (игрушка на доске или написанная мелко цифра или буква), затем сфокусировать взгляд на кончике носа</w:t>
      </w:r>
      <w:r w:rsidRPr="008F0D7E">
        <w:rPr>
          <w:rFonts w:ascii="Times New Roman" w:eastAsia="Times New Roman" w:hAnsi="Times New Roman" w:cs="Times New Roman"/>
          <w:sz w:val="24"/>
          <w:szCs w:val="24"/>
          <w:u w:val="single"/>
        </w:rPr>
        <w:br/>
        <w:t>5 упражнение: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t> зажмурить глаза и отпустить</w:t>
      </w:r>
    </w:p>
    <w:p w:rsidR="00595679" w:rsidRPr="008F0D7E" w:rsidRDefault="00595679" w:rsidP="005956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(каждое упражнение выполняется 5-6 раз)</w:t>
      </w: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595679" w:rsidRPr="008F0D7E" w:rsidRDefault="00595679" w:rsidP="005956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Учитель проводит беседу о последовательности событий в нашей жизни, о смене времен года, этапах жизни растений, человека. Предлагается детям задание перечислить по порядку:</w:t>
      </w:r>
    </w:p>
    <w:p w:rsidR="00595679" w:rsidRPr="008F0D7E" w:rsidRDefault="00595679" w:rsidP="005956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Дни недели,</w:t>
      </w:r>
    </w:p>
    <w:p w:rsidR="00595679" w:rsidRPr="008F0D7E" w:rsidRDefault="00595679" w:rsidP="005956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Месяцы в году,</w:t>
      </w:r>
    </w:p>
    <w:p w:rsidR="00595679" w:rsidRPr="008F0D7E" w:rsidRDefault="00595679" w:rsidP="0059567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Времена года и т.д.</w:t>
      </w:r>
    </w:p>
    <w:p w:rsidR="00595679" w:rsidRPr="008F0D7E" w:rsidRDefault="00595679" w:rsidP="00153764">
      <w:pPr>
        <w:pStyle w:val="a3"/>
        <w:ind w:left="57"/>
        <w:rPr>
          <w:b/>
          <w:bCs/>
        </w:rPr>
      </w:pPr>
      <w:r w:rsidRPr="008F0D7E">
        <w:rPr>
          <w:noProof/>
        </w:rPr>
        <w:drawing>
          <wp:inline distT="0" distB="0" distL="0" distR="0">
            <wp:extent cx="5272644" cy="2433955"/>
            <wp:effectExtent l="76200" t="76200" r="137795" b="137795"/>
            <wp:docPr id="98" name="Рисунок 98" descr="http://festival.1september.ru/articles/52446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24462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109"/>
                    <a:stretch/>
                  </pic:blipFill>
                  <pic:spPr bwMode="auto">
                    <a:xfrm>
                      <a:off x="0" y="0"/>
                      <a:ext cx="5289714" cy="2441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3764" w:rsidRPr="008F0D7E" w:rsidRDefault="00153764" w:rsidP="00153764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870556" w:rsidRPr="008F0D7E" w:rsidRDefault="00153764" w:rsidP="0087055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</w:p>
    <w:p w:rsidR="00595679" w:rsidRPr="008F0D7E" w:rsidRDefault="00595679" w:rsidP="0087055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95679" w:rsidRPr="008F0D7E" w:rsidRDefault="00595679" w:rsidP="008705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5118100" cy="3847605"/>
            <wp:effectExtent l="76200" t="76200" r="139700" b="133985"/>
            <wp:docPr id="99" name="Рисунок 99" descr="http://festival.1september.ru/articles/52446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24462/img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19" cy="3860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3764" w:rsidRPr="008F0D7E" w:rsidRDefault="00153764" w:rsidP="00153764">
      <w:pPr>
        <w:pStyle w:val="a3"/>
        <w:spacing w:line="276" w:lineRule="auto"/>
        <w:rPr>
          <w:b/>
          <w:bCs/>
        </w:rPr>
      </w:pPr>
    </w:p>
    <w:p w:rsidR="00153764" w:rsidRPr="008F0D7E" w:rsidRDefault="00153764" w:rsidP="00153764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lastRenderedPageBreak/>
        <w:t>Игра 2.</w:t>
      </w:r>
    </w:p>
    <w:p w:rsidR="00595679" w:rsidRPr="008F0D7E" w:rsidRDefault="00595679" w:rsidP="005956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sz w:val="24"/>
          <w:szCs w:val="24"/>
          <w:u w:val="single"/>
        </w:rPr>
        <w:t>Упражнение группового тренинга "Что было бы, если..."</w:t>
      </w:r>
    </w:p>
    <w:p w:rsidR="00595679" w:rsidRPr="008F0D7E" w:rsidRDefault="00595679" w:rsidP="0059567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95679" w:rsidRPr="008F0D7E" w:rsidRDefault="00595679" w:rsidP="005956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i/>
          <w:sz w:val="24"/>
          <w:szCs w:val="24"/>
        </w:rPr>
        <w:t xml:space="preserve">Упражнение группового психологического тренинга для дошкольников, развивающее интеллектуальную раскрепощенность. </w:t>
      </w:r>
    </w:p>
    <w:p w:rsidR="00595679" w:rsidRPr="008F0D7E" w:rsidRDefault="00595679" w:rsidP="00595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Кто-нибудь из ребят придумывает самые фантастические ситуации, а другие должны найти наиболее возможные решения. К примеру:</w:t>
      </w:r>
    </w:p>
    <w:p w:rsidR="00595679" w:rsidRPr="008F0D7E" w:rsidRDefault="00595679" w:rsidP="00595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— «Если каждый человек с рождения приобретет свойство читать мысли другого, как изменится жизнь на Земле?» </w:t>
      </w:r>
    </w:p>
    <w:p w:rsidR="00595679" w:rsidRPr="008F0D7E" w:rsidRDefault="00595679" w:rsidP="00595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— «Если бы вдруг исчезла сила притяжения на Земле, т.е. все предметы и существа полностью потеряли свой вес, то ...» </w:t>
      </w:r>
    </w:p>
    <w:p w:rsidR="00595679" w:rsidRPr="008F0D7E" w:rsidRDefault="00595679" w:rsidP="00595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— «Если бы все люди вдруг потеряли дар речи, то...»</w:t>
      </w:r>
    </w:p>
    <w:p w:rsidR="00595679" w:rsidRPr="008F0D7E" w:rsidRDefault="00595679" w:rsidP="00595679">
      <w:pPr>
        <w:rPr>
          <w:color w:val="FF0000"/>
          <w:sz w:val="24"/>
          <w:szCs w:val="24"/>
        </w:rPr>
      </w:pPr>
    </w:p>
    <w:p w:rsidR="00153764" w:rsidRPr="008F0D7E" w:rsidRDefault="00153764" w:rsidP="00153764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 — дружно встали,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(Встать. Шагаем на месте.)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Руки прямо мы поставим.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(Руки на поясе.)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Три, четыре — разведем,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(Руки в стороны.)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Заниматься мы начнем.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(Наклоны вперед с касанием руками носка ноги. Левая рука-правая</w:t>
      </w:r>
      <w:r w:rsidRPr="008F0D7E">
        <w:rPr>
          <w:rStyle w:val="c5"/>
          <w:b/>
          <w:bCs/>
          <w:i/>
          <w:iCs/>
          <w:color w:val="000000"/>
        </w:rPr>
        <w:t> </w:t>
      </w:r>
      <w:r w:rsidRPr="008F0D7E">
        <w:rPr>
          <w:rStyle w:val="c1"/>
          <w:i/>
          <w:iCs/>
          <w:color w:val="000000"/>
        </w:rPr>
        <w:t>нога; правая рука-левая нога.)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 пятки станем на носок,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(Поднялись на носочки, руки на поясе.)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Вправо, влево посмотрели,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(Повороты головы влево-вправо.)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На носочки мы присели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(Приседания.)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И как птички полетели.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(Побежали по классу.)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 — выше голова,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(Шагаем на месте.)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Три, четыре - руки шире!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(Руки в стороны.)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Пять, шесть — тихо сесть!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(Приседания.)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Солнце красное взойдет,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(Встали, руки вверх.)</w:t>
      </w:r>
    </w:p>
    <w:p w:rsidR="00595679" w:rsidRPr="008F0D7E" w:rsidRDefault="00595679" w:rsidP="0059567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Утро красное придет.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(Прыжки на месте.)</w:t>
      </w:r>
    </w:p>
    <w:p w:rsidR="00595679" w:rsidRPr="008F0D7E" w:rsidRDefault="00595679" w:rsidP="00153764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153764" w:rsidRPr="008F0D7E" w:rsidRDefault="00153764" w:rsidP="00153764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595679" w:rsidRPr="008F0D7E">
        <w:rPr>
          <w:b/>
          <w:bCs/>
          <w:lang w:bidi="he-IL"/>
        </w:rPr>
        <w:t>32-33</w:t>
      </w:r>
    </w:p>
    <w:p w:rsidR="00870556" w:rsidRPr="008F0D7E" w:rsidRDefault="00153764" w:rsidP="00870556">
      <w:pPr>
        <w:pStyle w:val="a3"/>
        <w:spacing w:line="276" w:lineRule="auto"/>
        <w:ind w:left="48" w:right="484"/>
        <w:rPr>
          <w:b/>
          <w:bCs/>
          <w:i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="00595679" w:rsidRPr="008F0D7E">
        <w:rPr>
          <w:b/>
          <w:bCs/>
          <w:i/>
          <w:iCs/>
          <w:lang w:bidi="he-IL"/>
        </w:rPr>
        <w:t xml:space="preserve">. </w:t>
      </w:r>
      <w:r w:rsidR="00595679" w:rsidRPr="008F0D7E">
        <w:rPr>
          <w:bCs/>
          <w:iCs/>
          <w:lang w:bidi="he-IL"/>
        </w:rPr>
        <w:t>Дорисуйте снеговиков.</w:t>
      </w:r>
    </w:p>
    <w:p w:rsidR="00153764" w:rsidRPr="008F0D7E" w:rsidRDefault="00153764" w:rsidP="00870556">
      <w:pPr>
        <w:pStyle w:val="a3"/>
        <w:spacing w:line="276" w:lineRule="auto"/>
        <w:ind w:left="48" w:right="484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595679" w:rsidRPr="008F0D7E">
        <w:t>Проведи линию полета Баба-Яге.</w:t>
      </w:r>
    </w:p>
    <w:p w:rsidR="00D94A35" w:rsidRPr="008F0D7E" w:rsidRDefault="00153764" w:rsidP="00870556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>3.</w:t>
      </w:r>
      <w:r w:rsidR="00595679" w:rsidRPr="008F0D7E">
        <w:t xml:space="preserve">Найди </w:t>
      </w:r>
      <w:r w:rsidR="00D94A35" w:rsidRPr="008F0D7E">
        <w:t>отличия в</w:t>
      </w:r>
      <w:r w:rsidR="00595679" w:rsidRPr="008F0D7E">
        <w:t xml:space="preserve"> одежде клоунов. Раскрась. Назовите</w:t>
      </w:r>
      <w:r w:rsidR="00D94A35" w:rsidRPr="008F0D7E">
        <w:t xml:space="preserve"> фигуры. Посчитайте их. Каких фигур больше, меньше?</w:t>
      </w:r>
    </w:p>
    <w:p w:rsidR="00153764" w:rsidRPr="008F0D7E" w:rsidRDefault="00153764" w:rsidP="00870556">
      <w:pPr>
        <w:pStyle w:val="a3"/>
        <w:spacing w:line="276" w:lineRule="auto"/>
        <w:ind w:left="38" w:right="67"/>
      </w:pP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4448C9" w:rsidRPr="008F0D7E" w:rsidRDefault="004448C9" w:rsidP="004448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 Вам  понравилось наш урок?</w:t>
      </w:r>
    </w:p>
    <w:p w:rsidR="004448C9" w:rsidRPr="008F0D7E" w:rsidRDefault="004448C9" w:rsidP="004448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-  Кому понравилось наш урок, украсьте шарф розовым цветом.</w:t>
      </w:r>
    </w:p>
    <w:p w:rsidR="004448C9" w:rsidRPr="008F0D7E" w:rsidRDefault="004448C9" w:rsidP="004448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-  Кому  было, скучно украсьте шарф, синим цветом.</w:t>
      </w:r>
    </w:p>
    <w:p w:rsidR="004448C9" w:rsidRPr="008F0D7E" w:rsidRDefault="004448C9" w:rsidP="004448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-  Кому было трудно , украсьте шарф зеленым цветом.</w:t>
      </w:r>
    </w:p>
    <w:p w:rsidR="004448C9" w:rsidRPr="008F0D7E" w:rsidRDefault="004448C9" w:rsidP="004448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-  А теперь этот красивый розовый шарф мы подарим снеговику, чтобы  он  не  болел.</w:t>
      </w:r>
    </w:p>
    <w:p w:rsidR="004448C9" w:rsidRPr="008F0D7E" w:rsidRDefault="004448C9" w:rsidP="004448C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Чему мы учились на уроке?</w:t>
      </w: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F26" w:rsidRDefault="005E6F26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P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F26" w:rsidRPr="008F0D7E" w:rsidRDefault="005E6F26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F26" w:rsidRPr="008F0D7E" w:rsidRDefault="005E6F26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</w:t>
      </w:r>
      <w:r w:rsidR="00870556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20</w:t>
      </w:r>
    </w:p>
    <w:p w:rsidR="00153764" w:rsidRPr="008F0D7E" w:rsidRDefault="00153764" w:rsidP="00153764">
      <w:pPr>
        <w:pStyle w:val="a3"/>
        <w:ind w:left="4" w:right="9" w:firstLine="288"/>
      </w:pPr>
    </w:p>
    <w:p w:rsidR="00153764" w:rsidRPr="008F0D7E" w:rsidRDefault="00153764" w:rsidP="00153764">
      <w:pPr>
        <w:pStyle w:val="a3"/>
        <w:jc w:val="both"/>
      </w:pPr>
      <w:r w:rsidRPr="008F0D7E">
        <w:rPr>
          <w:b/>
        </w:rPr>
        <w:t>Тема:</w:t>
      </w:r>
      <w:r w:rsidR="0051332D" w:rsidRPr="008F0D7E">
        <w:t>Анализ</w:t>
      </w:r>
    </w:p>
    <w:p w:rsidR="0067353C" w:rsidRPr="008F0D7E" w:rsidRDefault="00153764" w:rsidP="0067353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b/>
          <w:sz w:val="24"/>
          <w:szCs w:val="24"/>
        </w:rPr>
        <w:t>Цель:</w:t>
      </w:r>
      <w:r w:rsidR="00044920" w:rsidRPr="008F0D7E">
        <w:rPr>
          <w:rFonts w:ascii="Times New Roman" w:hAnsi="Times New Roman" w:cs="Times New Roman"/>
          <w:sz w:val="24"/>
          <w:szCs w:val="24"/>
        </w:rPr>
        <w:t xml:space="preserve">способствовать развитию различных видов умственной деятельности уч-ся через творческо- поисковые   задания. Формирование логического мышления у уч-ся через творчески- поисковые задания.  Развитие зрительного внимания, мышления, памяти, словарного запаса, связной речи. </w:t>
      </w:r>
      <w:r w:rsidR="00667EDC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7353C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азвивать   умения   </w:t>
      </w:r>
      <w:r w:rsidR="00667EDC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 ивыделять признаки</w:t>
      </w:r>
      <w:r w:rsidR="0067353C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обобщить результаты             наблюдения.Развивать умения видеть и слышать друг друга, действовать по инструкции, способствовать развитию самостоятельности и самовыражению мыслей учащихся.</w:t>
      </w:r>
    </w:p>
    <w:p w:rsidR="0067353C" w:rsidRPr="008F0D7E" w:rsidRDefault="0067353C" w:rsidP="0067353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Воспитывать   </w:t>
      </w:r>
      <w:r w:rsidR="00667EDC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 к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предмету через развитие правильной речи и поддержку эмоции и чувства учащихся, поощрение первых успехов.</w:t>
      </w:r>
      <w:r w:rsidR="00667EDC" w:rsidRPr="008F0D7E">
        <w:rPr>
          <w:rFonts w:ascii="Times New Roman" w:hAnsi="Times New Roman" w:cs="Times New Roman"/>
          <w:sz w:val="24"/>
          <w:szCs w:val="24"/>
        </w:rPr>
        <w:t xml:space="preserve"> Способствовать воспитанию коллективизма, культуры труда.</w:t>
      </w:r>
    </w:p>
    <w:p w:rsidR="00153764" w:rsidRPr="008F0D7E" w:rsidRDefault="00153764" w:rsidP="00153764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153764" w:rsidRPr="008F0D7E" w:rsidRDefault="00153764" w:rsidP="00153764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153764" w:rsidRPr="008F0D7E" w:rsidRDefault="00153764" w:rsidP="00153764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153764" w:rsidRPr="008F0D7E" w:rsidRDefault="00153764" w:rsidP="00153764">
      <w:pPr>
        <w:pStyle w:val="a3"/>
        <w:spacing w:before="43"/>
        <w:ind w:left="14" w:right="24"/>
      </w:pP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044920" w:rsidRPr="008F0D7E" w:rsidRDefault="00044920" w:rsidP="00153764">
      <w:pPr>
        <w:pStyle w:val="c0"/>
        <w:spacing w:before="0" w:beforeAutospacing="0" w:after="0" w:afterAutospacing="0"/>
        <w:jc w:val="both"/>
        <w:rPr>
          <w:rStyle w:val="c5"/>
          <w:b/>
          <w:bCs/>
          <w:color w:val="000000"/>
        </w:rPr>
      </w:pPr>
    </w:p>
    <w:p w:rsidR="00044920" w:rsidRPr="008F0D7E" w:rsidRDefault="00044920" w:rsidP="0004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lastRenderedPageBreak/>
        <w:t>Прозвенел звонок, начинаем урок</w:t>
      </w: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Мы рады этому.</w:t>
      </w: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Внимание наше растёт.</w:t>
      </w: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Наша память крепка,</w:t>
      </w: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Голова ясна.</w:t>
      </w: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Мы готовы работать.</w:t>
      </w: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«Мозговая гимнастика» (2 минуты):</w:t>
      </w: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i/>
          <w:iCs/>
          <w:spacing w:val="3"/>
          <w:sz w:val="24"/>
          <w:szCs w:val="24"/>
          <w:u w:val="single"/>
        </w:rPr>
        <w:t>Качания головой</w:t>
      </w:r>
      <w:r w:rsidRPr="008F0D7E">
        <w:rPr>
          <w:rFonts w:ascii="Times New Roman" w:hAnsi="Times New Roman" w:cs="Times New Roman"/>
          <w:spacing w:val="3"/>
          <w:sz w:val="24"/>
          <w:szCs w:val="24"/>
        </w:rPr>
        <w:t>(упражнение стимулирует мыслитель</w:t>
      </w:r>
      <w:r w:rsidRPr="008F0D7E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4"/>
          <w:sz w:val="24"/>
          <w:szCs w:val="24"/>
        </w:rPr>
        <w:t>ные процессы): дышите глубоко, расслабьте плечи и уро</w:t>
      </w:r>
      <w:r w:rsidRPr="008F0D7E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5"/>
          <w:sz w:val="24"/>
          <w:szCs w:val="24"/>
        </w:rPr>
        <w:t xml:space="preserve">ните голову вперёд. Позвольте голове медленно качаться из стороны в сторону, пока при помощи дыхания уходит напряжение. Подбородок вычерчивает слегка изогнутую </w:t>
      </w:r>
      <w:r w:rsidRPr="008F0D7E">
        <w:rPr>
          <w:rFonts w:ascii="Times New Roman" w:hAnsi="Times New Roman" w:cs="Times New Roman"/>
          <w:spacing w:val="10"/>
          <w:sz w:val="24"/>
          <w:szCs w:val="24"/>
        </w:rPr>
        <w:t xml:space="preserve">линию на груди по мере расслабления шеи. Выполнять </w:t>
      </w:r>
      <w:r w:rsidRPr="008F0D7E">
        <w:rPr>
          <w:rFonts w:ascii="Times New Roman" w:hAnsi="Times New Roman" w:cs="Times New Roman"/>
          <w:sz w:val="24"/>
          <w:szCs w:val="24"/>
        </w:rPr>
        <w:t>30 секунд.</w:t>
      </w: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i/>
          <w:iCs/>
          <w:spacing w:val="3"/>
          <w:sz w:val="24"/>
          <w:szCs w:val="24"/>
          <w:u w:val="single"/>
        </w:rPr>
        <w:t>«Ленивые восьмёрки»</w:t>
      </w:r>
      <w:r w:rsidRPr="008F0D7E">
        <w:rPr>
          <w:rFonts w:ascii="Times New Roman" w:hAnsi="Times New Roman" w:cs="Times New Roman"/>
          <w:spacing w:val="3"/>
          <w:sz w:val="24"/>
          <w:szCs w:val="24"/>
        </w:rPr>
        <w:t>(упражнение активизирует струк</w:t>
      </w:r>
      <w:r w:rsidRPr="008F0D7E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9"/>
          <w:sz w:val="24"/>
          <w:szCs w:val="24"/>
        </w:rPr>
        <w:t xml:space="preserve">туры мозга, обеспечивающие запоминание, повышает </w:t>
      </w:r>
      <w:r w:rsidRPr="008F0D7E">
        <w:rPr>
          <w:rFonts w:ascii="Times New Roman" w:hAnsi="Times New Roman" w:cs="Times New Roman"/>
          <w:spacing w:val="4"/>
          <w:sz w:val="24"/>
          <w:szCs w:val="24"/>
        </w:rPr>
        <w:t>устойчивость внимания): нарисовать в воздухе в горизон</w:t>
      </w:r>
      <w:r w:rsidRPr="008F0D7E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6"/>
          <w:sz w:val="24"/>
          <w:szCs w:val="24"/>
        </w:rPr>
        <w:t>тальной плоскости «восьмёрки» по три раза каждой ру</w:t>
      </w:r>
      <w:r w:rsidRPr="008F0D7E">
        <w:rPr>
          <w:rFonts w:ascii="Times New Roman" w:hAnsi="Times New Roman" w:cs="Times New Roman"/>
          <w:spacing w:val="6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12"/>
          <w:sz w:val="24"/>
          <w:szCs w:val="24"/>
        </w:rPr>
        <w:t>кой, а затем обеими руками.</w:t>
      </w: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i/>
          <w:iCs/>
          <w:spacing w:val="8"/>
          <w:sz w:val="24"/>
          <w:szCs w:val="24"/>
          <w:u w:val="single"/>
        </w:rPr>
        <w:t>«Шапка для размышлений»</w:t>
      </w:r>
      <w:r w:rsidRPr="008F0D7E">
        <w:rPr>
          <w:rFonts w:ascii="Times New Roman" w:hAnsi="Times New Roman" w:cs="Times New Roman"/>
          <w:spacing w:val="8"/>
          <w:sz w:val="24"/>
          <w:szCs w:val="24"/>
        </w:rPr>
        <w:t>(улучшает внимание, яс</w:t>
      </w:r>
      <w:r w:rsidRPr="008F0D7E">
        <w:rPr>
          <w:rFonts w:ascii="Times New Roman" w:hAnsi="Times New Roman" w:cs="Times New Roman"/>
          <w:spacing w:val="8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10"/>
          <w:sz w:val="24"/>
          <w:szCs w:val="24"/>
        </w:rPr>
        <w:t xml:space="preserve">ность восприятия и речь): «наденьте шапку», то есть </w:t>
      </w:r>
      <w:r w:rsidRPr="008F0D7E">
        <w:rPr>
          <w:rFonts w:ascii="Times New Roman" w:hAnsi="Times New Roman" w:cs="Times New Roman"/>
          <w:spacing w:val="5"/>
          <w:sz w:val="24"/>
          <w:szCs w:val="24"/>
        </w:rPr>
        <w:t>мягко заверните уши от верхней точки до мочки три раза.</w:t>
      </w: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i/>
          <w:iCs/>
          <w:spacing w:val="4"/>
          <w:sz w:val="24"/>
          <w:szCs w:val="24"/>
          <w:u w:val="single"/>
        </w:rPr>
        <w:t xml:space="preserve">Моргания </w:t>
      </w:r>
      <w:r w:rsidRPr="008F0D7E">
        <w:rPr>
          <w:rFonts w:ascii="Times New Roman" w:hAnsi="Times New Roman" w:cs="Times New Roman"/>
          <w:spacing w:val="4"/>
          <w:sz w:val="24"/>
          <w:szCs w:val="24"/>
          <w:u w:val="single"/>
        </w:rPr>
        <w:t>(</w:t>
      </w:r>
      <w:r w:rsidRPr="008F0D7E">
        <w:rPr>
          <w:rFonts w:ascii="Times New Roman" w:hAnsi="Times New Roman" w:cs="Times New Roman"/>
          <w:spacing w:val="4"/>
          <w:sz w:val="24"/>
          <w:szCs w:val="24"/>
        </w:rPr>
        <w:t xml:space="preserve">полезно при всех видах нарушения зрения): </w:t>
      </w:r>
      <w:r w:rsidRPr="008F0D7E">
        <w:rPr>
          <w:rFonts w:ascii="Times New Roman" w:hAnsi="Times New Roman" w:cs="Times New Roman"/>
          <w:spacing w:val="12"/>
          <w:sz w:val="24"/>
          <w:szCs w:val="24"/>
        </w:rPr>
        <w:t>моргайте на каждый вдох и выдох.</w:t>
      </w:r>
    </w:p>
    <w:p w:rsidR="00044920" w:rsidRPr="008F0D7E" w:rsidRDefault="00044920" w:rsidP="000449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i/>
          <w:iCs/>
          <w:spacing w:val="6"/>
          <w:sz w:val="24"/>
          <w:szCs w:val="24"/>
          <w:u w:val="single"/>
        </w:rPr>
        <w:t>«Вижу палец!»:</w:t>
      </w:r>
      <w:r w:rsidRPr="008F0D7E">
        <w:rPr>
          <w:rFonts w:ascii="Times New Roman" w:hAnsi="Times New Roman" w:cs="Times New Roman"/>
          <w:spacing w:val="6"/>
          <w:sz w:val="24"/>
          <w:szCs w:val="24"/>
        </w:rPr>
        <w:t>указательный палец правой руки дер</w:t>
      </w:r>
      <w:r w:rsidRPr="008F0D7E">
        <w:rPr>
          <w:rFonts w:ascii="Times New Roman" w:hAnsi="Times New Roman" w:cs="Times New Roman"/>
          <w:spacing w:val="6"/>
          <w:sz w:val="24"/>
          <w:szCs w:val="24"/>
        </w:rPr>
        <w:softHyphen/>
      </w:r>
      <w:r w:rsidRPr="008F0D7E">
        <w:rPr>
          <w:rFonts w:ascii="Times New Roman" w:hAnsi="Times New Roman" w:cs="Times New Roman"/>
          <w:sz w:val="24"/>
          <w:szCs w:val="24"/>
        </w:rPr>
        <w:t>жать перед носом на расстоянии 25-30 см, смотреть на палец в течение 4—5 секунд, затем закрыть ладонью ле</w:t>
      </w:r>
      <w:r w:rsidRPr="008F0D7E">
        <w:rPr>
          <w:rFonts w:ascii="Times New Roman" w:hAnsi="Times New Roman" w:cs="Times New Roman"/>
          <w:sz w:val="24"/>
          <w:szCs w:val="24"/>
        </w:rPr>
        <w:softHyphen/>
        <w:t xml:space="preserve">вой руки левый глаз на 4-6 секунд, смотреть на палец </w:t>
      </w:r>
      <w:r w:rsidRPr="008F0D7E">
        <w:rPr>
          <w:rFonts w:ascii="Times New Roman" w:hAnsi="Times New Roman" w:cs="Times New Roman"/>
          <w:spacing w:val="6"/>
          <w:sz w:val="24"/>
          <w:szCs w:val="24"/>
        </w:rPr>
        <w:t xml:space="preserve">правым глазом, затем открыть левый глаз и смотреть на </w:t>
      </w:r>
      <w:r w:rsidRPr="008F0D7E">
        <w:rPr>
          <w:rFonts w:ascii="Times New Roman" w:hAnsi="Times New Roman" w:cs="Times New Roman"/>
          <w:spacing w:val="7"/>
          <w:sz w:val="24"/>
          <w:szCs w:val="24"/>
        </w:rPr>
        <w:t>палец двумя глазами. Проделать то же, но закрыть пра</w:t>
      </w:r>
      <w:r w:rsidRPr="008F0D7E">
        <w:rPr>
          <w:rFonts w:ascii="Times New Roman" w:hAnsi="Times New Roman" w:cs="Times New Roman"/>
          <w:spacing w:val="7"/>
          <w:sz w:val="24"/>
          <w:szCs w:val="24"/>
        </w:rPr>
        <w:softHyphen/>
      </w:r>
      <w:r w:rsidRPr="008F0D7E">
        <w:rPr>
          <w:rFonts w:ascii="Times New Roman" w:hAnsi="Times New Roman" w:cs="Times New Roman"/>
          <w:sz w:val="24"/>
          <w:szCs w:val="24"/>
        </w:rPr>
        <w:t>вый глаз. Повторить 4—6 раз.</w:t>
      </w:r>
    </w:p>
    <w:p w:rsidR="00044920" w:rsidRPr="008F0D7E" w:rsidRDefault="00044920" w:rsidP="00044920">
      <w:pPr>
        <w:pStyle w:val="c0"/>
        <w:spacing w:before="0" w:beforeAutospacing="0" w:after="0" w:afterAutospacing="0"/>
        <w:rPr>
          <w:rStyle w:val="c5"/>
          <w:b/>
          <w:bCs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D94A35" w:rsidRPr="008F0D7E" w:rsidRDefault="00D94A35" w:rsidP="00153764">
      <w:pPr>
        <w:pStyle w:val="a3"/>
        <w:ind w:left="57"/>
        <w:rPr>
          <w:b/>
          <w:bCs/>
        </w:rPr>
      </w:pPr>
      <w:r w:rsidRPr="008F0D7E">
        <w:rPr>
          <w:noProof/>
        </w:rPr>
        <w:drawing>
          <wp:inline distT="0" distB="0" distL="0" distR="0">
            <wp:extent cx="4263390" cy="2386965"/>
            <wp:effectExtent l="0" t="0" r="3810" b="0"/>
            <wp:docPr id="100" name="Рисунок 100" descr="http://festival.1september.ru/articles/52446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24462/img12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4" w:rsidRPr="008F0D7E" w:rsidRDefault="00153764" w:rsidP="00153764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153764" w:rsidRPr="008F0D7E" w:rsidRDefault="00153764" w:rsidP="0087055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</w:t>
      </w:r>
      <w:r w:rsidRPr="008F0D7E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</w:p>
    <w:p w:rsidR="00D94A35" w:rsidRPr="008F0D7E" w:rsidRDefault="00D94A35" w:rsidP="00D94A3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Времена года каждый год идут по порядку. По деревьям можно определить каждый сезон года.</w:t>
      </w:r>
    </w:p>
    <w:p w:rsidR="00D94A35" w:rsidRPr="008F0D7E" w:rsidRDefault="00D94A35" w:rsidP="00D94A3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Определите по рисункам сезон года и скажите, какое время года будет следующим?</w:t>
      </w:r>
    </w:p>
    <w:p w:rsidR="00D94A35" w:rsidRPr="008F0D7E" w:rsidRDefault="00D94A35" w:rsidP="00D94A3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Что происходит с деревьями зимой, весной, летом, осенью?</w:t>
      </w:r>
    </w:p>
    <w:p w:rsidR="00D94A35" w:rsidRPr="008F0D7E" w:rsidRDefault="00D94A35" w:rsidP="00D94A3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По каким признакам мы определяет время года?</w:t>
      </w:r>
    </w:p>
    <w:p w:rsidR="00D94A35" w:rsidRPr="008F0D7E" w:rsidRDefault="00D94A35" w:rsidP="00D94A35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Какие листья у деревьев летом, весной, осенью?</w:t>
      </w:r>
    </w:p>
    <w:p w:rsidR="00044920" w:rsidRPr="008F0D7E" w:rsidRDefault="00D94A35" w:rsidP="00773386">
      <w:pPr>
        <w:numPr>
          <w:ilvl w:val="0"/>
          <w:numId w:val="23"/>
        </w:numPr>
        <w:shd w:val="clear" w:color="auto" w:fill="FFFFFF"/>
        <w:spacing w:before="100" w:beforeAutospacing="1" w:after="0" w:afterAutospacing="1" w:line="240" w:lineRule="auto"/>
        <w:ind w:left="375"/>
        <w:rPr>
          <w:b/>
          <w:bCs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Когда расцветаю цветы на деревьях? Когда созревают плоды?</w:t>
      </w:r>
    </w:p>
    <w:p w:rsidR="00D94A35" w:rsidRPr="008F0D7E" w:rsidRDefault="00D94A35" w:rsidP="00044920">
      <w:pPr>
        <w:shd w:val="clear" w:color="auto" w:fill="FFFFFF"/>
        <w:spacing w:before="100" w:beforeAutospacing="1" w:after="0" w:afterAutospacing="1" w:line="240" w:lineRule="auto"/>
        <w:ind w:left="375"/>
        <w:rPr>
          <w:b/>
          <w:bCs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4263390" cy="2446020"/>
            <wp:effectExtent l="76200" t="76200" r="137160" b="125730"/>
            <wp:docPr id="101" name="Рисунок 101" descr="http://festival.1september.ru/articles/52446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24462/img13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446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4920" w:rsidRPr="008F0D7E" w:rsidRDefault="00153764" w:rsidP="00044920">
      <w:pPr>
        <w:pStyle w:val="a3"/>
        <w:spacing w:line="276" w:lineRule="auto"/>
        <w:rPr>
          <w:i/>
        </w:rPr>
      </w:pPr>
      <w:r w:rsidRPr="008F0D7E">
        <w:rPr>
          <w:b/>
          <w:bCs/>
        </w:rPr>
        <w:t>Игра 2.</w:t>
      </w:r>
      <w:r w:rsidR="00044920" w:rsidRPr="008F0D7E">
        <w:rPr>
          <w:iCs/>
          <w:color w:val="000000"/>
          <w:spacing w:val="11"/>
        </w:rPr>
        <w:t>Задание:</w:t>
      </w:r>
      <w:r w:rsidR="00044920" w:rsidRPr="008F0D7E">
        <w:rPr>
          <w:i/>
        </w:rPr>
        <w:t>«Рассуждалки» да+, нет-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(рисунок: корова, кот, медведь, лиса)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Верны ли высказывания?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1.  Все животные, нарисованные на картинке, домашние.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2 . Все животные любят мёд.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3 . Некоторые животные имеют хвост.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4. Все животные имеют усы.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5.  Любое животное любит кур.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6 . Некоторые животные живут в лесу.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7 . Каждое животное охотится за мышами.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8.  Некоторые животные впадают в спячку.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9 . Некоторые животные имеют 4 лапы.</w:t>
      </w:r>
    </w:p>
    <w:p w:rsidR="00044920" w:rsidRPr="008F0D7E" w:rsidRDefault="00044920" w:rsidP="00044920">
      <w:pPr>
        <w:pStyle w:val="a3"/>
        <w:rPr>
          <w:b/>
          <w:bCs/>
        </w:rPr>
      </w:pPr>
    </w:p>
    <w:p w:rsidR="00153764" w:rsidRPr="008F0D7E" w:rsidRDefault="00153764" w:rsidP="00153764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11"/>
          <w:sz w:val="24"/>
          <w:szCs w:val="24"/>
        </w:rPr>
      </w:pPr>
      <w:r w:rsidRPr="008F0D7E"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  <w:t>Буратино потянулся,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</w:pPr>
      <w:r w:rsidRPr="008F0D7E"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  <w:t>Раз нагнулся, два нагнулся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</w:pPr>
      <w:r w:rsidRPr="008F0D7E"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  <w:t>Руки в стороны развёл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</w:pPr>
      <w:r w:rsidRPr="008F0D7E"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  <w:t>Ключик видно не нашёл.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</w:pPr>
      <w:r w:rsidRPr="008F0D7E"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  <w:t>Чтобы ключик нам достать</w:t>
      </w:r>
    </w:p>
    <w:p w:rsidR="00044920" w:rsidRPr="008F0D7E" w:rsidRDefault="00044920" w:rsidP="00044920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</w:pPr>
      <w:r w:rsidRPr="008F0D7E">
        <w:rPr>
          <w:rFonts w:ascii="Times New Roman" w:hAnsi="Times New Roman" w:cs="Times New Roman"/>
          <w:iCs/>
          <w:color w:val="000000"/>
          <w:spacing w:val="11"/>
          <w:sz w:val="24"/>
          <w:szCs w:val="24"/>
        </w:rPr>
        <w:t>Надо на носочки встать.</w:t>
      </w:r>
    </w:p>
    <w:p w:rsidR="00773386" w:rsidRPr="008F0D7E" w:rsidRDefault="00773386" w:rsidP="00153764">
      <w:pPr>
        <w:pStyle w:val="a3"/>
        <w:spacing w:line="276" w:lineRule="auto"/>
        <w:ind w:left="57"/>
        <w:rPr>
          <w:w w:val="117"/>
          <w:lang w:bidi="he-IL"/>
        </w:rPr>
      </w:pPr>
    </w:p>
    <w:p w:rsidR="00153764" w:rsidRPr="008F0D7E" w:rsidRDefault="00153764" w:rsidP="00153764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D226A1" w:rsidRPr="008F0D7E">
        <w:rPr>
          <w:b/>
          <w:bCs/>
          <w:lang w:bidi="he-IL"/>
        </w:rPr>
        <w:t>34-35</w:t>
      </w:r>
    </w:p>
    <w:p w:rsidR="00153764" w:rsidRPr="008F0D7E" w:rsidRDefault="00153764" w:rsidP="00153764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 xml:space="preserve">Задание </w:t>
      </w:r>
      <w:r w:rsidRPr="008F0D7E">
        <w:rPr>
          <w:bCs/>
          <w:iCs/>
          <w:lang w:bidi="he-IL"/>
        </w:rPr>
        <w:t>1</w:t>
      </w:r>
      <w:r w:rsidR="00773386" w:rsidRPr="008F0D7E">
        <w:rPr>
          <w:bCs/>
          <w:iCs/>
          <w:lang w:bidi="he-IL"/>
        </w:rPr>
        <w:t>.</w:t>
      </w:r>
      <w:r w:rsidR="00D226A1" w:rsidRPr="008F0D7E">
        <w:rPr>
          <w:bCs/>
          <w:iCs/>
          <w:lang w:bidi="he-IL"/>
        </w:rPr>
        <w:t xml:space="preserve"> Какая тень </w:t>
      </w:r>
      <w:r w:rsidR="00773386" w:rsidRPr="008F0D7E">
        <w:rPr>
          <w:bCs/>
          <w:iCs/>
          <w:lang w:bidi="he-IL"/>
        </w:rPr>
        <w:t>принадлежит Алдару Косе? Соедини их.</w:t>
      </w:r>
    </w:p>
    <w:p w:rsidR="00153764" w:rsidRPr="008F0D7E" w:rsidRDefault="00153764" w:rsidP="00153764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773386" w:rsidRPr="008F0D7E">
        <w:t>Какой из предметов подходит под описание? (мягкий и четырехугольный)</w:t>
      </w:r>
    </w:p>
    <w:p w:rsidR="00153764" w:rsidRPr="008F0D7E" w:rsidRDefault="00153764" w:rsidP="00153764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>3.</w:t>
      </w:r>
      <w:r w:rsidR="00773386" w:rsidRPr="008F0D7E">
        <w:t xml:space="preserve"> Назови героев сказки. Найдите и исправьте ошибку в рисунке.</w:t>
      </w:r>
    </w:p>
    <w:p w:rsidR="00773386" w:rsidRPr="008F0D7E" w:rsidRDefault="00773386" w:rsidP="00153764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Pr="008F0D7E">
        <w:t>Чем отличаются юрты?</w:t>
      </w:r>
    </w:p>
    <w:p w:rsidR="00773386" w:rsidRPr="008F0D7E" w:rsidRDefault="00773386" w:rsidP="00153764">
      <w:pPr>
        <w:pStyle w:val="a3"/>
        <w:spacing w:line="276" w:lineRule="auto"/>
        <w:ind w:left="38" w:right="67"/>
      </w:pPr>
    </w:p>
    <w:p w:rsidR="00773386" w:rsidRPr="008F0D7E" w:rsidRDefault="00773386" w:rsidP="00773386">
      <w:pPr>
        <w:pStyle w:val="3"/>
        <w:shd w:val="clear" w:color="auto" w:fill="auto"/>
        <w:spacing w:before="0" w:after="0" w:line="240" w:lineRule="auto"/>
        <w:ind w:left="720" w:right="200" w:hanging="380"/>
        <w:jc w:val="left"/>
        <w:rPr>
          <w:sz w:val="24"/>
          <w:szCs w:val="24"/>
        </w:rPr>
      </w:pPr>
      <w:r w:rsidRPr="008F0D7E">
        <w:rPr>
          <w:sz w:val="24"/>
          <w:szCs w:val="24"/>
        </w:rPr>
        <w:t>Задание на смекалку.</w:t>
      </w:r>
    </w:p>
    <w:p w:rsidR="00044920" w:rsidRPr="008F0D7E" w:rsidRDefault="00044920" w:rsidP="00773386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У Миши, Серёжи, Игоря и Коли были </w:t>
      </w:r>
      <w:r w:rsidRPr="008F0D7E">
        <w:rPr>
          <w:rFonts w:ascii="Times New Roman" w:hAnsi="Times New Roman" w:cs="Times New Roman"/>
          <w:spacing w:val="5"/>
          <w:sz w:val="24"/>
          <w:szCs w:val="24"/>
        </w:rPr>
        <w:t>три удочки и один спиннинг. Что было у каждого маль</w:t>
      </w:r>
      <w:r w:rsidRPr="008F0D7E">
        <w:rPr>
          <w:rFonts w:ascii="Times New Roman" w:hAnsi="Times New Roman" w:cs="Times New Roman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8"/>
          <w:sz w:val="24"/>
          <w:szCs w:val="24"/>
        </w:rPr>
        <w:t xml:space="preserve">чика, если </w:t>
      </w:r>
      <w:r w:rsidRPr="008F0D7E">
        <w:rPr>
          <w:rFonts w:ascii="Times New Roman" w:hAnsi="Times New Roman" w:cs="Times New Roman"/>
          <w:bCs/>
          <w:spacing w:val="8"/>
          <w:sz w:val="24"/>
          <w:szCs w:val="24"/>
        </w:rPr>
        <w:t xml:space="preserve">у </w:t>
      </w:r>
      <w:r w:rsidRPr="008F0D7E">
        <w:rPr>
          <w:rFonts w:ascii="Times New Roman" w:hAnsi="Times New Roman" w:cs="Times New Roman"/>
          <w:spacing w:val="8"/>
          <w:sz w:val="24"/>
          <w:szCs w:val="24"/>
        </w:rPr>
        <w:t xml:space="preserve">Серёжи с Колей и у Коли с Мишей были </w:t>
      </w:r>
      <w:r w:rsidRPr="008F0D7E">
        <w:rPr>
          <w:rFonts w:ascii="Times New Roman" w:hAnsi="Times New Roman" w:cs="Times New Roman"/>
          <w:sz w:val="24"/>
          <w:szCs w:val="24"/>
        </w:rPr>
        <w:t xml:space="preserve">разные средства для рыбной ловли? </w:t>
      </w:r>
      <w:r w:rsidRPr="008F0D7E">
        <w:rPr>
          <w:rFonts w:ascii="Times New Roman" w:hAnsi="Times New Roman" w:cs="Times New Roman"/>
          <w:i/>
          <w:iCs/>
          <w:sz w:val="24"/>
          <w:szCs w:val="24"/>
        </w:rPr>
        <w:t>Ответ: у Коли — спиннинг, у Серёжи, Игоря и Миши - удочки.</w:t>
      </w: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153764" w:rsidRPr="008F0D7E" w:rsidRDefault="00153764" w:rsidP="0015376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нового узнали на уроке?</w:t>
      </w:r>
    </w:p>
    <w:p w:rsidR="00153764" w:rsidRPr="008F0D7E" w:rsidRDefault="00153764" w:rsidP="0015376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Где можно применить новое знание?</w:t>
      </w:r>
    </w:p>
    <w:p w:rsidR="00153764" w:rsidRPr="008F0D7E" w:rsidRDefault="00153764" w:rsidP="0015376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на уроке у вас хорошо получилось?</w:t>
      </w:r>
    </w:p>
    <w:p w:rsidR="00153764" w:rsidRPr="008F0D7E" w:rsidRDefault="00153764" w:rsidP="0015376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Над чем нужно ещё поработать?</w:t>
      </w: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773386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VI. Домашнее задание.</w:t>
      </w:r>
      <w:r w:rsidRPr="008F0D7E">
        <w:rPr>
          <w:rFonts w:ascii="Times New Roman" w:hAnsi="Times New Roman" w:cs="Times New Roman"/>
          <w:sz w:val="24"/>
          <w:szCs w:val="24"/>
        </w:rPr>
        <w:t xml:space="preserve"> Найдите и прочитайте сказки об Алдаре Косе.</w:t>
      </w: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EDC" w:rsidRPr="008F0D7E" w:rsidRDefault="00667ED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5E6F26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5638800" cy="4233016"/>
            <wp:effectExtent l="0" t="0" r="0" b="0"/>
            <wp:docPr id="106" name="Рисунок 106" descr="Алдар ксе - Балгер - Народная медиц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дар ксе - Балгер - Народная медицина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84" cy="42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22" w:rsidRPr="008F0D7E" w:rsidRDefault="00471722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F26" w:rsidRPr="008F0D7E" w:rsidRDefault="005E6F26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F26" w:rsidRPr="008F0D7E" w:rsidRDefault="005E6F26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F26" w:rsidRPr="008F0D7E" w:rsidRDefault="005E6F26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5E6F26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5638822" cy="3159665"/>
            <wp:effectExtent l="0" t="0" r="0" b="3175"/>
            <wp:docPr id="107" name="Рисунок 107" descr="Ролики из категории &quot;Российские мультфильмы&quot; - Мультляндия - виде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лики из категории &quot;Российские мультфильмы&quot; - Мультляндия - видео для дете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523" cy="318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3764" w:rsidRPr="008F0D7E" w:rsidRDefault="00153764" w:rsidP="0015376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Занятие № </w:t>
      </w:r>
      <w:r w:rsidR="00870556"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153764" w:rsidRPr="008F0D7E" w:rsidRDefault="00153764" w:rsidP="00153764">
      <w:pPr>
        <w:pStyle w:val="a3"/>
        <w:ind w:left="4" w:right="9" w:firstLine="288"/>
      </w:pPr>
    </w:p>
    <w:p w:rsidR="00153764" w:rsidRPr="008F0D7E" w:rsidRDefault="00153764" w:rsidP="00153764">
      <w:pPr>
        <w:pStyle w:val="a3"/>
        <w:jc w:val="both"/>
      </w:pPr>
      <w:r w:rsidRPr="008F0D7E">
        <w:rPr>
          <w:b/>
        </w:rPr>
        <w:t xml:space="preserve">Тема: </w:t>
      </w:r>
      <w:r w:rsidR="00471722" w:rsidRPr="008F0D7E">
        <w:t>Анализ</w:t>
      </w:r>
    </w:p>
    <w:p w:rsidR="00667EDC" w:rsidRPr="008F0D7E" w:rsidRDefault="00667EDC" w:rsidP="00667ED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b/>
          <w:sz w:val="24"/>
          <w:szCs w:val="24"/>
        </w:rPr>
        <w:t>Цель:</w:t>
      </w:r>
      <w:r w:rsidRPr="008F0D7E">
        <w:rPr>
          <w:rFonts w:ascii="Times New Roman" w:hAnsi="Times New Roman" w:cs="Times New Roman"/>
          <w:sz w:val="24"/>
          <w:szCs w:val="24"/>
        </w:rPr>
        <w:t xml:space="preserve">способствовать развитию различных видов умственной деятельности уч-ся через творческо- поисковые   задания. Формирование логического мышления у уч-ся через творчески- поисковые задания.  Развитие зрительного внимания, мышления, памяти, словарного запаса, связной речи. 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  умения   сравнивать и выделять признаки и обобщить результаты             наблюдения. Развивать умения видеть и слышать друг друга, действовать по инструкции, способствовать развитию самостоятельности и самовыражению мыслей учащихся.</w:t>
      </w:r>
    </w:p>
    <w:p w:rsidR="00667EDC" w:rsidRPr="008F0D7E" w:rsidRDefault="00667EDC" w:rsidP="00667ED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Воспитывать   интерес к  предмету через развитие правильной речи и поддержку эмоции и чувства учащихся, поощрение первых успехов.</w:t>
      </w:r>
      <w:r w:rsidRPr="008F0D7E">
        <w:rPr>
          <w:rFonts w:ascii="Times New Roman" w:hAnsi="Times New Roman" w:cs="Times New Roman"/>
          <w:sz w:val="24"/>
          <w:szCs w:val="24"/>
        </w:rPr>
        <w:t xml:space="preserve"> Способствовать воспитанию коллективизма, культуры труда.</w:t>
      </w:r>
    </w:p>
    <w:p w:rsidR="00153764" w:rsidRPr="008F0D7E" w:rsidRDefault="00153764" w:rsidP="00153764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153764" w:rsidRPr="008F0D7E" w:rsidRDefault="00153764" w:rsidP="00153764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153764" w:rsidRPr="008F0D7E" w:rsidRDefault="00153764" w:rsidP="00153764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153764" w:rsidRPr="008F0D7E" w:rsidRDefault="00153764" w:rsidP="00153764">
      <w:pPr>
        <w:pStyle w:val="a3"/>
        <w:spacing w:before="43"/>
        <w:ind w:left="14" w:right="24"/>
      </w:pP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044920" w:rsidRPr="008F0D7E" w:rsidRDefault="00044920" w:rsidP="000449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Ну-ка проверь, дружок</w:t>
      </w:r>
    </w:p>
    <w:p w:rsidR="00044920" w:rsidRPr="008F0D7E" w:rsidRDefault="00044920" w:rsidP="000449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Ну-ка проверь, дружок,</w:t>
      </w:r>
    </w:p>
    <w:p w:rsidR="00044920" w:rsidRPr="008F0D7E" w:rsidRDefault="00044920" w:rsidP="000449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Ты готов начать урок?</w:t>
      </w:r>
    </w:p>
    <w:p w:rsidR="00044920" w:rsidRPr="008F0D7E" w:rsidRDefault="00044920" w:rsidP="000449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Все ль на месте,</w:t>
      </w:r>
    </w:p>
    <w:p w:rsidR="00044920" w:rsidRPr="008F0D7E" w:rsidRDefault="00044920" w:rsidP="000449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lastRenderedPageBreak/>
        <w:t>Все ль в порядке,</w:t>
      </w:r>
    </w:p>
    <w:p w:rsidR="00044920" w:rsidRPr="008F0D7E" w:rsidRDefault="00044920" w:rsidP="000449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Ручка, книжка и тетрадка?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(Учитель усаживает детей.)</w:t>
      </w:r>
    </w:p>
    <w:p w:rsidR="00044920" w:rsidRPr="008F0D7E" w:rsidRDefault="00044920" w:rsidP="000449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Беритесь, ребята,</w:t>
      </w:r>
    </w:p>
    <w:p w:rsidR="00044920" w:rsidRPr="008F0D7E" w:rsidRDefault="00044920" w:rsidP="000449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Скорей за работу.</w:t>
      </w:r>
    </w:p>
    <w:p w:rsidR="00044920" w:rsidRPr="008F0D7E" w:rsidRDefault="00044920" w:rsidP="000449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Учитесь считать,</w:t>
      </w:r>
    </w:p>
    <w:p w:rsidR="00044920" w:rsidRPr="008F0D7E" w:rsidRDefault="00044920" w:rsidP="000449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Чтоб не сбиться со счета.</w:t>
      </w:r>
    </w:p>
    <w:p w:rsidR="00044920" w:rsidRPr="008F0D7E" w:rsidRDefault="00044920" w:rsidP="00153764">
      <w:pPr>
        <w:pStyle w:val="a3"/>
        <w:ind w:left="57"/>
        <w:rPr>
          <w:b/>
          <w:bCs/>
          <w:w w:val="82"/>
        </w:rPr>
      </w:pPr>
    </w:p>
    <w:p w:rsidR="00471722" w:rsidRPr="008F0D7E" w:rsidRDefault="00153764" w:rsidP="00153764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471722" w:rsidRPr="008F0D7E" w:rsidRDefault="00471722" w:rsidP="00153764">
      <w:pPr>
        <w:pStyle w:val="a3"/>
        <w:ind w:left="57"/>
        <w:rPr>
          <w:b/>
          <w:bCs/>
        </w:rPr>
      </w:pPr>
      <w:r w:rsidRPr="008F0D7E">
        <w:rPr>
          <w:noProof/>
        </w:rPr>
        <w:drawing>
          <wp:inline distT="0" distB="0" distL="0" distR="0">
            <wp:extent cx="4987752" cy="2200939"/>
            <wp:effectExtent l="76200" t="76200" r="137160" b="142240"/>
            <wp:docPr id="76" name="Рисунок 76" descr="https://docs.google.com/viewer?url=http%3A%2F%2Fnsportal.ru%2Fsites%2Fdefault%2Ffiles%2F2012%2F09%2F11%2Fm_urok07.pptx&amp;docid=e95c2bc3adfd3b74019b883bcc6d3023&amp;a=bi&amp;pagenumber=5&amp;w=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s.google.com/viewer?url=http%3A%2F%2Fnsportal.ru%2Fsites%2Fdefault%2Ffiles%2F2012%2F09%2F11%2Fm_urok07.pptx&amp;docid=e95c2bc3adfd3b74019b883bcc6d3023&amp;a=bi&amp;pagenumber=5&amp;w=524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96" b="32066"/>
                    <a:stretch/>
                  </pic:blipFill>
                  <pic:spPr bwMode="auto">
                    <a:xfrm>
                      <a:off x="0" y="0"/>
                      <a:ext cx="4987925" cy="2201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1722" w:rsidRPr="008F0D7E" w:rsidRDefault="00471722" w:rsidP="00153764">
      <w:pPr>
        <w:pStyle w:val="a3"/>
        <w:ind w:left="57"/>
        <w:rPr>
          <w:b/>
          <w:bCs/>
        </w:rPr>
      </w:pPr>
      <w:r w:rsidRPr="008F0D7E">
        <w:rPr>
          <w:noProof/>
        </w:rPr>
        <w:drawing>
          <wp:inline distT="0" distB="0" distL="0" distR="0">
            <wp:extent cx="4987925" cy="3432026"/>
            <wp:effectExtent l="76200" t="76200" r="136525" b="130810"/>
            <wp:docPr id="75" name="Рисунок 75" descr="https://docs.google.com/viewer?url=http%3A%2F%2Fnsportal.ru%2Fsites%2Fdefault%2Ffiles%2F2012%2F09%2F11%2Fm_urok07.pptx&amp;docid=e95c2bc3adfd3b74019b883bcc6d3023&amp;a=bi&amp;pagenumber=3&amp;w=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s.google.com/viewer?url=http%3A%2F%2Fnsportal.ru%2Fsites%2Fdefault%2Ffiles%2F2012%2F09%2F11%2Fm_urok07.pptx&amp;docid=e95c2bc3adfd3b74019b883bcc6d3023&amp;a=bi&amp;pagenumber=3&amp;w=524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54"/>
                    <a:stretch/>
                  </pic:blipFill>
                  <pic:spPr bwMode="auto">
                    <a:xfrm>
                      <a:off x="0" y="0"/>
                      <a:ext cx="4987925" cy="3432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1722" w:rsidRPr="008F0D7E" w:rsidRDefault="00471722" w:rsidP="00153764">
      <w:pPr>
        <w:pStyle w:val="a3"/>
        <w:ind w:left="57"/>
        <w:rPr>
          <w:b/>
          <w:bCs/>
        </w:rPr>
      </w:pPr>
    </w:p>
    <w:p w:rsidR="00471722" w:rsidRPr="008F0D7E" w:rsidRDefault="00471722" w:rsidP="00153764">
      <w:pPr>
        <w:pStyle w:val="a3"/>
        <w:ind w:left="57"/>
        <w:rPr>
          <w:b/>
          <w:bCs/>
        </w:rPr>
      </w:pPr>
    </w:p>
    <w:p w:rsidR="00153764" w:rsidRPr="008F0D7E" w:rsidRDefault="00153764" w:rsidP="00153764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471722" w:rsidRPr="008F0D7E" w:rsidRDefault="00153764" w:rsidP="00471722">
      <w:pPr>
        <w:rPr>
          <w:b/>
          <w:color w:val="FF0000"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 </w:t>
      </w:r>
      <w:r w:rsidR="00870556"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</w:p>
    <w:p w:rsidR="00471722" w:rsidRPr="008F0D7E" w:rsidRDefault="00471722" w:rsidP="004717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Упражнение «Съедобное – несъедобное» </w:t>
      </w:r>
    </w:p>
    <w:p w:rsidR="00471722" w:rsidRPr="008F0D7E" w:rsidRDefault="00471722" w:rsidP="0047172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i/>
          <w:sz w:val="24"/>
          <w:szCs w:val="24"/>
        </w:rPr>
        <w:t xml:space="preserve"> Упражнение на развитие переключения внимания. </w:t>
      </w:r>
    </w:p>
    <w:p w:rsidR="00471722" w:rsidRPr="008F0D7E" w:rsidRDefault="00471722" w:rsidP="00471722">
      <w:pPr>
        <w:spacing w:after="0" w:line="240" w:lineRule="auto"/>
        <w:rPr>
          <w:color w:val="FF0000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Ведущий по очереди кидает участникам мячик и при этом называет предметы (съедобные и несъедобные). Если предмет съедобный, мячик ловится, если нет - отбрасывается</w:t>
      </w:r>
      <w:r w:rsidRPr="008F0D7E">
        <w:rPr>
          <w:color w:val="FF0000"/>
          <w:sz w:val="24"/>
          <w:szCs w:val="24"/>
        </w:rPr>
        <w:t xml:space="preserve">. </w:t>
      </w:r>
    </w:p>
    <w:p w:rsidR="00153764" w:rsidRPr="008F0D7E" w:rsidRDefault="00153764" w:rsidP="00153764">
      <w:pPr>
        <w:pStyle w:val="a3"/>
        <w:spacing w:line="276" w:lineRule="auto"/>
        <w:rPr>
          <w:b/>
          <w:bCs/>
        </w:rPr>
      </w:pPr>
    </w:p>
    <w:p w:rsidR="00153764" w:rsidRPr="008F0D7E" w:rsidRDefault="00153764" w:rsidP="00153764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lastRenderedPageBreak/>
        <w:t>Игра 2.</w:t>
      </w:r>
    </w:p>
    <w:p w:rsidR="00471722" w:rsidRPr="008F0D7E" w:rsidRDefault="00471722" w:rsidP="00471722">
      <w:pPr>
        <w:shd w:val="clear" w:color="auto" w:fill="FFFFFF"/>
        <w:spacing w:after="0" w:line="240" w:lineRule="auto"/>
        <w:ind w:left="350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Игра «Что прибавилось?»</w:t>
      </w:r>
    </w:p>
    <w:p w:rsidR="00471722" w:rsidRPr="008F0D7E" w:rsidRDefault="00471722" w:rsidP="00471722">
      <w:pPr>
        <w:shd w:val="clear" w:color="auto" w:fill="FFFFFF"/>
        <w:spacing w:after="0" w:line="240" w:lineRule="auto"/>
        <w:ind w:left="10" w:right="5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развить произвольное зрительное внима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ние, умение запоминать количество и место нахож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дения заданных предметов.</w:t>
      </w:r>
    </w:p>
    <w:p w:rsidR="00471722" w:rsidRPr="008F0D7E" w:rsidRDefault="00471722" w:rsidP="00471722">
      <w:pPr>
        <w:shd w:val="clear" w:color="auto" w:fill="FFFFFF"/>
        <w:spacing w:after="0" w:line="240" w:lineRule="auto"/>
        <w:ind w:left="14" w:right="10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3-4 картинки с хорошо знакомы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ми ребенку предметами или 3-4 игрушки.</w:t>
      </w:r>
    </w:p>
    <w:p w:rsidR="00471722" w:rsidRPr="008F0D7E" w:rsidRDefault="00471722" w:rsidP="00471722">
      <w:pPr>
        <w:shd w:val="clear" w:color="auto" w:fill="FFFFFF"/>
        <w:spacing w:after="0" w:line="240" w:lineRule="auto"/>
        <w:ind w:left="5" w:right="5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После рассматривания картинок (иг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рушек) учитель раскладывает их на столе и просит 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запомнить их последовательность. Затем ребенок за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крывает глаза, а взрослый незаметно добавляет ка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кую-либо, не привлекающую особого внимания кар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тинку (или игрушку). Ребенок должен назвать ис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ходные картинки (игрушки) и определить лишнюю.</w:t>
      </w:r>
    </w:p>
    <w:p w:rsidR="00471722" w:rsidRPr="008F0D7E" w:rsidRDefault="00471722" w:rsidP="00471722">
      <w:pPr>
        <w:shd w:val="clear" w:color="auto" w:fill="FFFFFF"/>
        <w:spacing w:after="0" w:line="240" w:lineRule="auto"/>
        <w:ind w:left="5" w:right="5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К 5 годам следует добиваться от ребенка полного ответа на вопрос.</w:t>
      </w:r>
    </w:p>
    <w:p w:rsidR="00471722" w:rsidRPr="008F0D7E" w:rsidRDefault="00471722" w:rsidP="00471722">
      <w:pPr>
        <w:shd w:val="clear" w:color="auto" w:fill="FFFFFF"/>
        <w:spacing w:after="0" w:line="240" w:lineRule="auto"/>
        <w:ind w:left="5" w:right="14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Например: «Слева от куклы прибавилась машин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7"/>
          <w:sz w:val="24"/>
          <w:szCs w:val="24"/>
        </w:rPr>
        <w:t>ка (книжка, кубик и т. д.)».</w:t>
      </w:r>
    </w:p>
    <w:p w:rsidR="00471722" w:rsidRPr="008F0D7E" w:rsidRDefault="00471722" w:rsidP="00471722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153764" w:rsidRPr="008F0D7E" w:rsidRDefault="00153764" w:rsidP="00153764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Сколько?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(Учитель показывает картинки.)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Сколько здесь грибочков, Столько приседаем.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(Приседания.)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Сколько здесь цветочков? Ручки поднимаем.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поднимают и опускают руки.)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Поднимаем ручки, Разгоняем тучки.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Ярче, солнышко, свети,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Хмурый дождик запрети.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машут руками.)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Вот окончен дальний путь.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Можно сесть и отдохнуть.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садятся за парты.)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Сколько будет?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А теперь мы приседаем. Сколько будет два и шесть? Быстро-быстро сосчитаем. Столько раз должны присесть.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(Приседания.)</w:t>
      </w:r>
    </w:p>
    <w:p w:rsidR="00D10E96" w:rsidRPr="008F0D7E" w:rsidRDefault="00D10E96" w:rsidP="00D10E9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Мы закончили зарядку И за парты снова сядем.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садятся за парты.)</w:t>
      </w:r>
    </w:p>
    <w:p w:rsidR="00D10E96" w:rsidRPr="008F0D7E" w:rsidRDefault="00D10E96" w:rsidP="00153764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153764" w:rsidRPr="008F0D7E" w:rsidRDefault="00153764" w:rsidP="00153764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471722" w:rsidRPr="008F0D7E">
        <w:rPr>
          <w:b/>
          <w:bCs/>
          <w:lang w:bidi="he-IL"/>
        </w:rPr>
        <w:t>36-37</w:t>
      </w:r>
    </w:p>
    <w:p w:rsidR="00153764" w:rsidRPr="008F0D7E" w:rsidRDefault="00153764" w:rsidP="00153764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 xml:space="preserve">. </w:t>
      </w:r>
      <w:r w:rsidR="00471722" w:rsidRPr="008F0D7E">
        <w:rPr>
          <w:bCs/>
          <w:iCs/>
          <w:lang w:bidi="he-IL"/>
        </w:rPr>
        <w:t>Что из чего сделано? Соедини линией.</w:t>
      </w:r>
    </w:p>
    <w:p w:rsidR="00153764" w:rsidRPr="008F0D7E" w:rsidRDefault="00153764" w:rsidP="00153764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471722" w:rsidRPr="008F0D7E">
        <w:t>Какой из предметов подходит под описание? (сладкий, съедобный и холодный).</w:t>
      </w:r>
    </w:p>
    <w:p w:rsidR="00153764" w:rsidRPr="008F0D7E" w:rsidRDefault="00153764" w:rsidP="00153764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471722" w:rsidRPr="008F0D7E">
        <w:t>Обведи предме6ты по точкам и продолжи ряд.</w:t>
      </w: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153764" w:rsidRPr="008F0D7E" w:rsidRDefault="00153764" w:rsidP="00153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722" w:rsidRPr="008F0D7E" w:rsidRDefault="00471722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722" w:rsidRDefault="00471722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7E" w:rsidRPr="008F0D7E" w:rsidRDefault="008F0D7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722" w:rsidRPr="008F0D7E" w:rsidRDefault="00471722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1722" w:rsidRPr="008F0D7E" w:rsidRDefault="00471722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22</w:t>
      </w:r>
    </w:p>
    <w:p w:rsidR="00773386" w:rsidRPr="008F0D7E" w:rsidRDefault="00773386" w:rsidP="00773386">
      <w:pPr>
        <w:pStyle w:val="a3"/>
        <w:ind w:left="4" w:right="9" w:firstLine="288"/>
      </w:pPr>
    </w:p>
    <w:p w:rsidR="00773386" w:rsidRPr="008F0D7E" w:rsidRDefault="00773386" w:rsidP="00773386">
      <w:pPr>
        <w:pStyle w:val="a3"/>
        <w:jc w:val="both"/>
      </w:pPr>
      <w:r w:rsidRPr="008F0D7E">
        <w:rPr>
          <w:b/>
        </w:rPr>
        <w:t xml:space="preserve">Тема: </w:t>
      </w:r>
      <w:r w:rsidR="0054745D" w:rsidRPr="008F0D7E">
        <w:t>Синтез</w:t>
      </w:r>
    </w:p>
    <w:p w:rsidR="00773386" w:rsidRPr="008F0D7E" w:rsidRDefault="00773386" w:rsidP="00773386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</w:rPr>
        <w:t>Цель:</w:t>
      </w:r>
      <w:r w:rsidR="00667EDC" w:rsidRPr="008F0D7E">
        <w:rPr>
          <w:color w:val="000000"/>
          <w:shd w:val="clear" w:color="auto" w:fill="FFFFFF"/>
        </w:rPr>
        <w:t>Развивать умения наблюдать и сравнивать, сопоставлять, анализировать, проводить простейшие обобщения.</w:t>
      </w:r>
      <w:r w:rsidR="00667EDC" w:rsidRPr="008F0D7E">
        <w:rPr>
          <w:rStyle w:val="apple-converted-space"/>
          <w:color w:val="000000"/>
          <w:shd w:val="clear" w:color="auto" w:fill="FFFFFF"/>
        </w:rPr>
        <w:t> </w:t>
      </w:r>
      <w:r w:rsidR="00667EDC" w:rsidRPr="008F0D7E">
        <w:rPr>
          <w:color w:val="000000"/>
          <w:shd w:val="clear" w:color="auto" w:fill="FFFFFF"/>
        </w:rPr>
        <w:t xml:space="preserve"> Развивать математическую память и речь, творческую активность, познавательную самостоятельность.</w:t>
      </w:r>
      <w:r w:rsidR="00667EDC" w:rsidRPr="008F0D7E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="00667EDC" w:rsidRPr="008F0D7E">
        <w:rPr>
          <w:rFonts w:ascii="Arial" w:hAnsi="Arial" w:cs="Arial"/>
          <w:color w:val="000000"/>
        </w:rPr>
        <w:br/>
      </w:r>
      <w:r w:rsidRPr="008F0D7E">
        <w:rPr>
          <w:b/>
          <w:bCs/>
        </w:rPr>
        <w:t xml:space="preserve">Материалы: </w:t>
      </w:r>
    </w:p>
    <w:p w:rsidR="00773386" w:rsidRPr="008F0D7E" w:rsidRDefault="00773386" w:rsidP="00773386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</w:t>
      </w:r>
      <w:r w:rsidR="00E00224" w:rsidRPr="008F0D7E">
        <w:t>чки с геомет</w:t>
      </w:r>
      <w:r w:rsidR="00E00224" w:rsidRPr="008F0D7E">
        <w:softHyphen/>
        <w:t>рическими фигурами, игрушки большого и маленького размера.</w:t>
      </w:r>
    </w:p>
    <w:p w:rsidR="00773386" w:rsidRPr="008F0D7E" w:rsidRDefault="00773386" w:rsidP="00773386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 xml:space="preserve">азбука-тетрадь Н.Амировой, </w:t>
      </w:r>
      <w:r w:rsidR="00E00224" w:rsidRPr="008F0D7E">
        <w:t>бумага для рисования</w:t>
      </w:r>
      <w:r w:rsidRPr="008F0D7E">
        <w:t>.</w:t>
      </w:r>
    </w:p>
    <w:p w:rsidR="00773386" w:rsidRPr="008F0D7E" w:rsidRDefault="00773386" w:rsidP="00773386">
      <w:pPr>
        <w:pStyle w:val="a3"/>
        <w:spacing w:before="43"/>
        <w:ind w:left="14" w:right="24"/>
      </w:pP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54745D" w:rsidRPr="008F0D7E" w:rsidRDefault="0054745D" w:rsidP="00D10E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10E96" w:rsidRPr="008F0D7E" w:rsidRDefault="00D10E96" w:rsidP="00D10E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Упражнение "Родо-видовые отношения" </w:t>
      </w:r>
    </w:p>
    <w:p w:rsidR="00D10E96" w:rsidRPr="008F0D7E" w:rsidRDefault="00D10E96" w:rsidP="00D10E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Предлагается определить, правильно ли произведено ограничение, т.е. относится ли в каждой данной паре второе из понятий к первому как вид к роду. </w:t>
      </w:r>
    </w:p>
    <w:p w:rsidR="00D10E96" w:rsidRPr="008F0D7E" w:rsidRDefault="00D10E96" w:rsidP="00D10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1.Писатель - Чуковский. </w:t>
      </w:r>
    </w:p>
    <w:p w:rsidR="00D10E96" w:rsidRPr="008F0D7E" w:rsidRDefault="00D10E96" w:rsidP="00D10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2.Цветок - ландыш. </w:t>
      </w:r>
    </w:p>
    <w:p w:rsidR="00D10E96" w:rsidRPr="008F0D7E" w:rsidRDefault="00D10E96" w:rsidP="00D10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3. Растение — корень. </w:t>
      </w:r>
    </w:p>
    <w:p w:rsidR="00D10E96" w:rsidRPr="008F0D7E" w:rsidRDefault="00D10E96" w:rsidP="00D10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4.Электроприбор - плита. </w:t>
      </w:r>
    </w:p>
    <w:p w:rsidR="00D10E96" w:rsidRPr="008F0D7E" w:rsidRDefault="00D10E96" w:rsidP="00D10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5. Овощ - помидор</w:t>
      </w:r>
    </w:p>
    <w:p w:rsidR="00D10E96" w:rsidRPr="008F0D7E" w:rsidRDefault="00D10E96" w:rsidP="00D10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6.Мебель - стул. </w:t>
      </w:r>
    </w:p>
    <w:p w:rsidR="00D10E96" w:rsidRPr="008F0D7E" w:rsidRDefault="00D10E96" w:rsidP="00D10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7. Инструмент - пила</w:t>
      </w:r>
    </w:p>
    <w:p w:rsidR="00D10E96" w:rsidRPr="008F0D7E" w:rsidRDefault="00D10E96" w:rsidP="00D10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8. Кукла - матрёшка</w:t>
      </w:r>
    </w:p>
    <w:p w:rsidR="00D10E96" w:rsidRPr="008F0D7E" w:rsidRDefault="00D10E96" w:rsidP="00D10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9. Слово — буква.</w:t>
      </w:r>
    </w:p>
    <w:p w:rsidR="00D10E96" w:rsidRPr="008F0D7E" w:rsidRDefault="00D10E96" w:rsidP="00D10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10. Фрукт – лимон</w:t>
      </w:r>
    </w:p>
    <w:p w:rsidR="00D10E96" w:rsidRPr="008F0D7E" w:rsidRDefault="00D10E96" w:rsidP="00D10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11. Река – Ишим</w:t>
      </w:r>
    </w:p>
    <w:p w:rsidR="00D10E96" w:rsidRPr="008F0D7E" w:rsidRDefault="00D10E96" w:rsidP="00D10E96">
      <w:pPr>
        <w:jc w:val="center"/>
        <w:rPr>
          <w:b/>
          <w:color w:val="FF0000"/>
          <w:sz w:val="24"/>
          <w:szCs w:val="24"/>
          <w:u w:val="single"/>
        </w:rPr>
      </w:pPr>
    </w:p>
    <w:p w:rsidR="0054745D" w:rsidRPr="008F0D7E" w:rsidRDefault="00773386" w:rsidP="0054745D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>Актуализация знаний.</w:t>
      </w:r>
    </w:p>
    <w:p w:rsidR="0054745D" w:rsidRPr="008F0D7E" w:rsidRDefault="0054745D" w:rsidP="0054745D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b/>
          <w:bCs/>
          <w:i/>
          <w:iCs/>
          <w:color w:val="000000"/>
        </w:rPr>
        <w:t xml:space="preserve">Игра – угадай предмет.  </w:t>
      </w:r>
      <w:r w:rsidRPr="008F0D7E">
        <w:rPr>
          <w:b/>
          <w:bCs/>
          <w:color w:val="000000"/>
        </w:rPr>
        <w:t>Зрительная. Звуковая.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выходит к доске. Над его головой учитель держит предмет. Остальные ученики описывают этот предмет. Водящий должен отгадать название предмета.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Ты получал информацию о предмете. Каким образом это происходило? (слышал описание).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Чтобы убедиться в правильности своего ответа, что ты сделал? (посмотрел на предмет).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Ты снова получил информацию, но уже другим способом. Как? (увидел).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Вывод: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информация, которая поступает к нам с помощью органов слуха, называется </w:t>
      </w: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звуковой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. А информация, поступающая с помощью органов зрения – </w:t>
      </w: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зрительной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. (на доске – ушки и глаза)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Обонятельная.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2-3 человека выходят к доске и с закрытыми глазами пытаются определить запах (лук, апельсин, духи).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С помощью какого органа вы получали информацию? (нос)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такая информация еще называется обонятельной.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Вкусовая.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2-3 человека выходят к доске. Они должны определить вкус содержимого в стаканах с водой. (соль, сахар, лимон)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Тактильная.</w:t>
      </w:r>
    </w:p>
    <w:p w:rsidR="0054745D" w:rsidRPr="008F0D7E" w:rsidRDefault="0054745D" w:rsidP="005474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В мешочке несколько вещей. Нужно выбрать одну из них, описать ощущения от соприкосновения и на ощупь определить что это за предмет (шарф, дискета, игрушка и т.п.).</w:t>
      </w:r>
    </w:p>
    <w:p w:rsidR="00773386" w:rsidRPr="008F0D7E" w:rsidRDefault="00773386" w:rsidP="0054745D">
      <w:pPr>
        <w:pStyle w:val="a3"/>
        <w:ind w:left="57"/>
        <w:rPr>
          <w:b/>
          <w:bCs/>
        </w:rPr>
      </w:pPr>
    </w:p>
    <w:p w:rsidR="00773386" w:rsidRPr="008F0D7E" w:rsidRDefault="00773386" w:rsidP="00773386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="0054745D" w:rsidRPr="008F0D7E">
        <w:rPr>
          <w:b/>
          <w:bCs/>
        </w:rPr>
        <w:t>Закрепле</w:t>
      </w:r>
      <w:r w:rsidRPr="008F0D7E">
        <w:rPr>
          <w:b/>
          <w:bCs/>
        </w:rPr>
        <w:t xml:space="preserve">ние нового материала. Игровая деятельность. </w:t>
      </w: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Cs/>
          <w:sz w:val="24"/>
          <w:szCs w:val="24"/>
        </w:rPr>
        <w:t>Игра 1</w:t>
      </w:r>
      <w:r w:rsidR="00AD3AF1" w:rsidRPr="008F0D7E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AD3AF1" w:rsidRPr="008F0D7E">
        <w:rPr>
          <w:rFonts w:ascii="Times New Roman" w:hAnsi="Times New Roman" w:cs="Times New Roman"/>
          <w:bCs/>
          <w:iCs/>
          <w:sz w:val="24"/>
          <w:szCs w:val="24"/>
        </w:rPr>
        <w:t xml:space="preserve"> Учитель выставляет на своем столе большие и маленькие игрушки. Ученик должен убрать только большие или только маленькие игрушки.</w:t>
      </w:r>
    </w:p>
    <w:p w:rsidR="00D10E96" w:rsidRPr="008F0D7E" w:rsidRDefault="00773386" w:rsidP="00D10E96">
      <w:pPr>
        <w:shd w:val="clear" w:color="auto" w:fill="FFFFFF"/>
        <w:spacing w:after="0"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Игра 2.</w:t>
      </w:r>
      <w:r w:rsidR="00D10E96" w:rsidRPr="008F0D7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Слуховое внимание</w:t>
      </w:r>
      <w:r w:rsidR="0054745D" w:rsidRPr="008F0D7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. </w:t>
      </w:r>
      <w:r w:rsidR="00D10E96" w:rsidRPr="008F0D7E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«Отгадай предмет по звуку»</w:t>
      </w:r>
    </w:p>
    <w:p w:rsidR="00D10E96" w:rsidRPr="008F0D7E" w:rsidRDefault="00D10E96" w:rsidP="00D10E96">
      <w:pPr>
        <w:shd w:val="clear" w:color="auto" w:fill="FFFFFF"/>
        <w:spacing w:before="72"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5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научить детей отличать друг от друга звуки, издаваемые обиходными, окружающими их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предметами, развить их связную речь.</w:t>
      </w:r>
    </w:p>
    <w:p w:rsidR="00D10E96" w:rsidRPr="008F0D7E" w:rsidRDefault="00D10E96" w:rsidP="00D10E96">
      <w:pPr>
        <w:shd w:val="clear" w:color="auto" w:fill="FFFFFF"/>
        <w:spacing w:before="38"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3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стакан с водой, пустой стеклян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ный стакан, мяч, молоток, железная ложка, погре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  <w:t>мушка, колокольчик, лист бумаги.</w:t>
      </w:r>
    </w:p>
    <w:p w:rsidR="00D10E96" w:rsidRPr="008F0D7E" w:rsidRDefault="00D10E96" w:rsidP="00D10E96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Дети вместе со взрослым рассматрива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ют предметы на столе, прослушивают издаваемые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ими звуки. Затем играющие садятся спиной к веду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-3"/>
          <w:sz w:val="24"/>
          <w:szCs w:val="24"/>
        </w:rPr>
        <w:t>щему.</w:t>
      </w:r>
    </w:p>
    <w:p w:rsidR="00D10E96" w:rsidRPr="008F0D7E" w:rsidRDefault="00D10E96" w:rsidP="00D10E96">
      <w:pPr>
        <w:shd w:val="clear" w:color="auto" w:fill="FFFFFF"/>
        <w:spacing w:after="0" w:line="240" w:lineRule="auto"/>
        <w:ind w:right="5"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Ведущий издает звуки с помощью различных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предметов со стола (переливает воду, звенит коло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кольчиком, стучит по стеклянному стакану и т. д.), </w:t>
      </w:r>
      <w:r w:rsidRPr="008F0D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а дети отгадывают эти предметы и рассказывают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о звуках полным ответом.</w:t>
      </w:r>
    </w:p>
    <w:p w:rsidR="00D10E96" w:rsidRPr="008F0D7E" w:rsidRDefault="00D10E96" w:rsidP="00D10E96">
      <w:pPr>
        <w:shd w:val="clear" w:color="auto" w:fill="FFFFFF"/>
        <w:spacing w:before="10" w:after="0" w:line="240" w:lineRule="auto"/>
        <w:ind w:right="10"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Например: «Это звенит колокольчик, гремит по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гремушка, шуршит бумага» и т. д. Шумы должны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быть знакомы ребенку в этом возрасте.</w:t>
      </w:r>
    </w:p>
    <w:p w:rsidR="00773386" w:rsidRPr="008F0D7E" w:rsidRDefault="00773386" w:rsidP="00773386">
      <w:pPr>
        <w:pStyle w:val="a3"/>
        <w:spacing w:line="276" w:lineRule="auto"/>
        <w:rPr>
          <w:b/>
          <w:bCs/>
        </w:rPr>
      </w:pPr>
    </w:p>
    <w:p w:rsidR="00773386" w:rsidRPr="008F0D7E" w:rsidRDefault="00773386" w:rsidP="00773386">
      <w:pPr>
        <w:pStyle w:val="a3"/>
        <w:spacing w:line="276" w:lineRule="auto"/>
        <w:rPr>
          <w:bCs/>
        </w:rPr>
      </w:pPr>
    </w:p>
    <w:p w:rsidR="00773386" w:rsidRPr="008F0D7E" w:rsidRDefault="00773386" w:rsidP="00773386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Рисуй глазами треугольник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Рисуй глазами треугольник.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Теперь его переверни Вершиной вниз.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lastRenderedPageBreak/>
        <w:t>И вновь глазами ты по периметру веди.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Рисуй восьмерку вертикально.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Ты головою не крути,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А лишь глазами осторожно ты вдоль по линиям води.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И на бочок ее клади.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Теперь следи горизонтально,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И в центре ты остановись.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Зажмурься крепко, не ленись.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Глаза открываем мы наконец.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Зарядка окончилась. Ты молодец!</w:t>
      </w:r>
    </w:p>
    <w:p w:rsidR="00AD3AF1" w:rsidRPr="008F0D7E" w:rsidRDefault="00AD3AF1" w:rsidP="00AD3AF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(Дети представляют внешний вид геометрических фигур.)</w:t>
      </w:r>
    </w:p>
    <w:p w:rsidR="00E00224" w:rsidRPr="008F0D7E" w:rsidRDefault="00E00224" w:rsidP="00E00224">
      <w:pPr>
        <w:pStyle w:val="3"/>
        <w:shd w:val="clear" w:color="auto" w:fill="auto"/>
        <w:spacing w:before="0" w:after="0" w:line="240" w:lineRule="auto"/>
        <w:ind w:left="720" w:right="200" w:hanging="38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00224" w:rsidRPr="008F0D7E" w:rsidRDefault="00E00224" w:rsidP="00E00224">
      <w:pPr>
        <w:pStyle w:val="3"/>
        <w:shd w:val="clear" w:color="auto" w:fill="auto"/>
        <w:spacing w:before="0" w:after="0" w:line="240" w:lineRule="auto"/>
        <w:ind w:left="720" w:right="200" w:hanging="38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Задание на смекалку.</w:t>
      </w:r>
    </w:p>
    <w:p w:rsidR="00E00224" w:rsidRPr="008F0D7E" w:rsidRDefault="00E00224" w:rsidP="00E00224">
      <w:pPr>
        <w:pStyle w:val="3"/>
        <w:shd w:val="clear" w:color="auto" w:fill="auto"/>
        <w:spacing w:before="0" w:after="0" w:line="240" w:lineRule="auto"/>
        <w:ind w:left="72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Из чего сделаны эти предметы?</w:t>
      </w:r>
    </w:p>
    <w:p w:rsidR="00E00224" w:rsidRPr="008F0D7E" w:rsidRDefault="00E00224" w:rsidP="00E00224">
      <w:pPr>
        <w:pStyle w:val="3"/>
        <w:shd w:val="clear" w:color="auto" w:fill="auto"/>
        <w:spacing w:before="0" w:after="0" w:line="240" w:lineRule="auto"/>
        <w:ind w:left="72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Мяч –из резины, стол –из _______________, гвоздь –из ________,</w:t>
      </w:r>
    </w:p>
    <w:p w:rsidR="00E00224" w:rsidRPr="008F0D7E" w:rsidRDefault="00E00224" w:rsidP="00E00224">
      <w:pPr>
        <w:pStyle w:val="3"/>
        <w:shd w:val="clear" w:color="auto" w:fill="auto"/>
        <w:spacing w:before="0" w:after="0" w:line="240" w:lineRule="auto"/>
        <w:ind w:left="720" w:right="200" w:hanging="380"/>
        <w:jc w:val="left"/>
        <w:rPr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Футболка – из ________________, стакан – из _________________.</w:t>
      </w:r>
    </w:p>
    <w:p w:rsidR="00E00224" w:rsidRPr="008F0D7E" w:rsidRDefault="00E00224" w:rsidP="00773386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773386" w:rsidRPr="008F0D7E" w:rsidRDefault="00773386" w:rsidP="00773386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AD3AF1" w:rsidRPr="008F0D7E">
        <w:rPr>
          <w:b/>
          <w:bCs/>
          <w:lang w:bidi="he-IL"/>
        </w:rPr>
        <w:t>38-39</w:t>
      </w:r>
    </w:p>
    <w:p w:rsidR="00773386" w:rsidRPr="008F0D7E" w:rsidRDefault="00773386" w:rsidP="00773386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 xml:space="preserve">. </w:t>
      </w:r>
      <w:r w:rsidR="00AD3AF1" w:rsidRPr="008F0D7E">
        <w:rPr>
          <w:bCs/>
          <w:iCs/>
          <w:lang w:bidi="he-IL"/>
        </w:rPr>
        <w:t xml:space="preserve"> О чем говорят эти люди. Составь диалоги. (Можно проиграть разные актерские игры.)</w:t>
      </w:r>
    </w:p>
    <w:p w:rsidR="00773386" w:rsidRPr="008F0D7E" w:rsidRDefault="00773386" w:rsidP="00773386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>2</w:t>
      </w:r>
      <w:r w:rsidRPr="008F0D7E">
        <w:t xml:space="preserve">. </w:t>
      </w:r>
      <w:r w:rsidR="00AD3AF1" w:rsidRPr="008F0D7E">
        <w:t xml:space="preserve"> Помоги Айгерим сосчитать бананы и раскрась их.</w:t>
      </w:r>
    </w:p>
    <w:p w:rsidR="00773386" w:rsidRPr="008F0D7E" w:rsidRDefault="00773386" w:rsidP="00773386">
      <w:pPr>
        <w:pStyle w:val="a3"/>
        <w:spacing w:line="276" w:lineRule="auto"/>
        <w:ind w:left="38" w:right="67"/>
        <w:rPr>
          <w:b/>
        </w:rPr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AD3AF1" w:rsidRPr="008F0D7E">
        <w:t>Подумай и нарисуй предметы, которые могут состоять из данных фигур.</w:t>
      </w:r>
    </w:p>
    <w:p w:rsidR="00AD3AF1" w:rsidRPr="008F0D7E" w:rsidRDefault="00AD3AF1" w:rsidP="00773386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4. </w:t>
      </w:r>
      <w:r w:rsidRPr="008F0D7E">
        <w:t>Подумай, какие фигуры напоминают эти предметы. Нарисуй их и раскрась.</w:t>
      </w: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AD3AF1" w:rsidRPr="008F0D7E" w:rsidRDefault="00AD3AF1" w:rsidP="00AD3AF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  <w:lang w:val="kk-KZ"/>
        </w:rPr>
        <w:t>-Что делали на уроке?</w:t>
      </w:r>
    </w:p>
    <w:p w:rsidR="00AD3AF1" w:rsidRPr="008F0D7E" w:rsidRDefault="00AD3AF1" w:rsidP="00AD3AF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  <w:lang w:val="kk-KZ"/>
        </w:rPr>
        <w:t>--Понравился ли вам урок?</w:t>
      </w: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3386" w:rsidRPr="008F0D7E" w:rsidRDefault="00773386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45D" w:rsidRPr="008F0D7E" w:rsidRDefault="0054745D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45D" w:rsidRPr="008F0D7E" w:rsidRDefault="0054745D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45D" w:rsidRPr="008F0D7E" w:rsidRDefault="0054745D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AF1" w:rsidRPr="008F0D7E" w:rsidRDefault="00AD3AF1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AF1" w:rsidRPr="008F0D7E" w:rsidRDefault="00AD3AF1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24" w:rsidRDefault="00E00224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P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24" w:rsidRPr="008F0D7E" w:rsidRDefault="00E00224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AF1" w:rsidRPr="008F0D7E" w:rsidRDefault="00AD3AF1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AF1" w:rsidRPr="008F0D7E" w:rsidRDefault="00AD3AF1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EDC" w:rsidRPr="008F0D7E" w:rsidRDefault="00667EDC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23</w:t>
      </w:r>
    </w:p>
    <w:p w:rsidR="00773386" w:rsidRPr="008F0D7E" w:rsidRDefault="00773386" w:rsidP="00773386">
      <w:pPr>
        <w:pStyle w:val="a3"/>
        <w:ind w:left="4" w:right="9" w:firstLine="288"/>
      </w:pPr>
    </w:p>
    <w:p w:rsidR="00773386" w:rsidRPr="008F0D7E" w:rsidRDefault="00773386" w:rsidP="00773386">
      <w:pPr>
        <w:pStyle w:val="a3"/>
        <w:jc w:val="both"/>
      </w:pPr>
      <w:r w:rsidRPr="008F0D7E">
        <w:rPr>
          <w:b/>
        </w:rPr>
        <w:t xml:space="preserve">Тема: </w:t>
      </w:r>
      <w:r w:rsidR="00E00224" w:rsidRPr="008F0D7E">
        <w:t>Синтез</w:t>
      </w:r>
    </w:p>
    <w:p w:rsidR="00773386" w:rsidRPr="008F0D7E" w:rsidRDefault="00667EDC" w:rsidP="00773386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</w:rPr>
        <w:t>Цель:</w:t>
      </w:r>
      <w:r w:rsidRPr="008F0D7E">
        <w:rPr>
          <w:color w:val="000000"/>
          <w:shd w:val="clear" w:color="auto" w:fill="FFFFFF"/>
        </w:rPr>
        <w:t>Развивать умения наблюдать и сравнивать, сопоставлять, анализировать, проводить простейшие обобщения.</w:t>
      </w:r>
      <w:r w:rsidRPr="008F0D7E">
        <w:rPr>
          <w:rStyle w:val="apple-converted-space"/>
          <w:color w:val="000000"/>
          <w:shd w:val="clear" w:color="auto" w:fill="FFFFFF"/>
        </w:rPr>
        <w:t> </w:t>
      </w:r>
      <w:r w:rsidRPr="008F0D7E">
        <w:rPr>
          <w:color w:val="000000"/>
          <w:shd w:val="clear" w:color="auto" w:fill="FFFFFF"/>
        </w:rPr>
        <w:t xml:space="preserve"> Развивать математическую память и речь, творческую активность, познавательную самостоятельность.</w:t>
      </w:r>
      <w:r w:rsidRPr="008F0D7E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8F0D7E">
        <w:rPr>
          <w:rFonts w:ascii="Arial" w:hAnsi="Arial" w:cs="Arial"/>
          <w:color w:val="000000"/>
        </w:rPr>
        <w:br/>
      </w:r>
      <w:r w:rsidR="00773386" w:rsidRPr="008F0D7E">
        <w:rPr>
          <w:b/>
          <w:bCs/>
        </w:rPr>
        <w:t xml:space="preserve">Материалы: </w:t>
      </w:r>
    </w:p>
    <w:p w:rsidR="00773386" w:rsidRPr="008F0D7E" w:rsidRDefault="00773386" w:rsidP="00773386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773386" w:rsidRPr="008F0D7E" w:rsidRDefault="00773386" w:rsidP="00773386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773386" w:rsidRPr="008F0D7E" w:rsidRDefault="00773386" w:rsidP="00773386">
      <w:pPr>
        <w:pStyle w:val="a3"/>
        <w:spacing w:before="43"/>
        <w:ind w:left="14" w:right="24"/>
      </w:pP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E00224" w:rsidRPr="008F0D7E" w:rsidRDefault="00E00224" w:rsidP="00773386">
      <w:pPr>
        <w:pStyle w:val="a3"/>
        <w:ind w:left="57"/>
        <w:rPr>
          <w:b/>
          <w:bCs/>
          <w:w w:val="82"/>
        </w:rPr>
      </w:pPr>
      <w:r w:rsidRPr="008F0D7E">
        <w:rPr>
          <w:shd w:val="clear" w:color="auto" w:fill="FFFFFF"/>
        </w:rPr>
        <w:t>Итак, друзья, внимание!</w:t>
      </w:r>
      <w:r w:rsidRPr="008F0D7E">
        <w:br/>
      </w:r>
      <w:r w:rsidRPr="008F0D7E">
        <w:rPr>
          <w:shd w:val="clear" w:color="auto" w:fill="FFFFFF"/>
        </w:rPr>
        <w:t>Вновь прозвенел звонок,</w:t>
      </w:r>
      <w:r w:rsidRPr="008F0D7E">
        <w:br/>
      </w:r>
      <w:r w:rsidRPr="008F0D7E">
        <w:rPr>
          <w:shd w:val="clear" w:color="auto" w:fill="FFFFFF"/>
        </w:rPr>
        <w:t>Садитесь поудобнее,</w:t>
      </w:r>
      <w:r w:rsidRPr="008F0D7E">
        <w:rPr>
          <w:rStyle w:val="apple-converted-space"/>
          <w:shd w:val="clear" w:color="auto" w:fill="FFFFFF"/>
        </w:rPr>
        <w:t> </w:t>
      </w:r>
      <w:r w:rsidRPr="008F0D7E">
        <w:br/>
      </w:r>
      <w:r w:rsidRPr="008F0D7E">
        <w:rPr>
          <w:shd w:val="clear" w:color="auto" w:fill="FFFFFF"/>
        </w:rPr>
        <w:t>Начнем сейчас урок.</w:t>
      </w:r>
    </w:p>
    <w:p w:rsidR="00773386" w:rsidRPr="008F0D7E" w:rsidRDefault="00773386" w:rsidP="00773386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E00224" w:rsidRPr="008F0D7E" w:rsidRDefault="00E00224" w:rsidP="00773386">
      <w:pPr>
        <w:pStyle w:val="a3"/>
        <w:ind w:left="57"/>
        <w:rPr>
          <w:bCs/>
        </w:rPr>
      </w:pPr>
      <w:r w:rsidRPr="008F0D7E">
        <w:rPr>
          <w:bCs/>
        </w:rPr>
        <w:t xml:space="preserve">Определите, что в каждом ряду лишнее. Почему? </w:t>
      </w:r>
    </w:p>
    <w:p w:rsidR="00E00224" w:rsidRPr="008F0D7E" w:rsidRDefault="00E00224" w:rsidP="00773386">
      <w:pPr>
        <w:pStyle w:val="a3"/>
        <w:ind w:left="57"/>
        <w:rPr>
          <w:bCs/>
          <w:u w:val="single"/>
        </w:rPr>
      </w:pPr>
      <w:r w:rsidRPr="008F0D7E">
        <w:rPr>
          <w:bCs/>
        </w:rPr>
        <w:t xml:space="preserve">     А) телевизор, пылесос, утюг, стиральная машина, </w:t>
      </w:r>
      <w:r w:rsidRPr="008F0D7E">
        <w:rPr>
          <w:bCs/>
          <w:u w:val="single"/>
        </w:rPr>
        <w:t>тачка</w:t>
      </w:r>
    </w:p>
    <w:p w:rsidR="00E00224" w:rsidRPr="008F0D7E" w:rsidRDefault="00E00224" w:rsidP="00773386">
      <w:pPr>
        <w:pStyle w:val="a3"/>
        <w:ind w:left="57"/>
        <w:rPr>
          <w:bCs/>
        </w:rPr>
      </w:pPr>
      <w:r w:rsidRPr="008F0D7E">
        <w:rPr>
          <w:bCs/>
        </w:rPr>
        <w:t xml:space="preserve">     Б) </w:t>
      </w:r>
      <w:r w:rsidR="00336A22" w:rsidRPr="008F0D7E">
        <w:rPr>
          <w:bCs/>
        </w:rPr>
        <w:t xml:space="preserve">чашка, тарелка, кастрюля, </w:t>
      </w:r>
      <w:r w:rsidR="00336A22" w:rsidRPr="008F0D7E">
        <w:rPr>
          <w:bCs/>
          <w:u w:val="single"/>
        </w:rPr>
        <w:t>молоток,</w:t>
      </w:r>
      <w:r w:rsidR="00336A22" w:rsidRPr="008F0D7E">
        <w:rPr>
          <w:bCs/>
        </w:rPr>
        <w:t xml:space="preserve"> блюдце, стакан</w:t>
      </w:r>
    </w:p>
    <w:p w:rsidR="00336A22" w:rsidRPr="008F0D7E" w:rsidRDefault="00336A22" w:rsidP="00773386">
      <w:pPr>
        <w:pStyle w:val="a3"/>
        <w:ind w:left="57"/>
        <w:rPr>
          <w:bCs/>
        </w:rPr>
      </w:pPr>
      <w:r w:rsidRPr="008F0D7E">
        <w:rPr>
          <w:bCs/>
        </w:rPr>
        <w:t xml:space="preserve">     В) стул, табурет, кресло, диван, </w:t>
      </w:r>
      <w:r w:rsidRPr="008F0D7E">
        <w:rPr>
          <w:bCs/>
          <w:u w:val="single"/>
        </w:rPr>
        <w:t>лейка</w:t>
      </w:r>
      <w:r w:rsidRPr="008F0D7E">
        <w:rPr>
          <w:bCs/>
        </w:rPr>
        <w:t>, стол.</w:t>
      </w:r>
    </w:p>
    <w:p w:rsidR="00773386" w:rsidRPr="008F0D7E" w:rsidRDefault="00773386" w:rsidP="00773386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773386" w:rsidRPr="008F0D7E" w:rsidRDefault="00773386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1</w:t>
      </w:r>
      <w:r w:rsidR="00336A22"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 </w:t>
      </w:r>
      <w:r w:rsidR="00336A22" w:rsidRPr="008F0D7E">
        <w:rPr>
          <w:rFonts w:ascii="Times New Roman" w:hAnsi="Times New Roman" w:cs="Times New Roman"/>
          <w:bCs/>
          <w:iCs/>
          <w:sz w:val="24"/>
          <w:szCs w:val="24"/>
        </w:rPr>
        <w:t xml:space="preserve">Назовите, какие предметы должны быть на кухне? А каких вещей там быть не может? 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 загадаю загадки, а вы попробуйте отгадать их? Нарисуйте их.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Желтый, кислый, гладкий? (Лимон)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Сладкое, румяное, сочное. Что это? (яблоко)</w:t>
      </w:r>
    </w:p>
    <w:p w:rsidR="00336A22" w:rsidRPr="008F0D7E" w:rsidRDefault="00336A22" w:rsidP="00336A22">
      <w:pPr>
        <w:spacing w:after="0" w:line="240" w:lineRule="auto"/>
        <w:rPr>
          <w:b/>
          <w:bCs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Оранжевый, ароматный, блестящий. Что это? (Апельсин)</w:t>
      </w:r>
    </w:p>
    <w:p w:rsidR="00773386" w:rsidRPr="008F0D7E" w:rsidRDefault="00773386" w:rsidP="00773386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336A22" w:rsidRPr="008F0D7E" w:rsidRDefault="00336A22" w:rsidP="00336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Упражнение "Прилагательные ассоциации" </w:t>
      </w:r>
    </w:p>
    <w:p w:rsidR="00336A22" w:rsidRPr="008F0D7E" w:rsidRDefault="00336A22" w:rsidP="00336A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36A22" w:rsidRPr="008F0D7E" w:rsidRDefault="00336A22" w:rsidP="00336A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Выбор словесных ассоциаций ограничен: в ответ на слово, произнесенное педагогом, необходимо в качестве словесной ассоциации использовать только прилагательные. К примеру: стол — круглый; пруд — большой. 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1. Снег — 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2. Звезда — 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3. Камень — 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4. Пар — 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5. Дом –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6. Трава – 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7. Слово – 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8. Бабушка – </w:t>
      </w:r>
    </w:p>
    <w:p w:rsidR="00336A22" w:rsidRPr="008F0D7E" w:rsidRDefault="00336A22" w:rsidP="00336A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9. Вода – </w:t>
      </w:r>
    </w:p>
    <w:p w:rsidR="00336A22" w:rsidRPr="008F0D7E" w:rsidRDefault="00336A22" w:rsidP="00773386">
      <w:pPr>
        <w:pStyle w:val="a3"/>
        <w:spacing w:line="276" w:lineRule="auto"/>
        <w:rPr>
          <w:b/>
          <w:bCs/>
        </w:rPr>
      </w:pPr>
    </w:p>
    <w:p w:rsidR="00773386" w:rsidRPr="008F0D7E" w:rsidRDefault="00773386" w:rsidP="00773386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 — стоит ракета.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(Стойка на носках, руки вверх, ладони образуют «купол ракеты».)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Три, четыре - самолет.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(Стойка ноги врозь, руки в стороны.)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Руки в стороны — в полет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Отправляем самолет.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Правое крыло вперед,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Левое крыло вперед.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три, четыре,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Полетел наш самолет.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А без точного расчета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Не получится полета.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Так скорее за работу,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Сядем быстро за расчеты.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 - выше голова,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Три, четыре — руки шире,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Пять, шесть — тихо сесть.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Посидим и отдохнем.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закрывают глаза.)</w:t>
      </w:r>
    </w:p>
    <w:p w:rsidR="00336A22" w:rsidRPr="008F0D7E" w:rsidRDefault="00336A22" w:rsidP="00336A22">
      <w:pPr>
        <w:pStyle w:val="c0"/>
        <w:spacing w:before="0" w:beforeAutospacing="0" w:after="0" w:afterAutospacing="0"/>
        <w:jc w:val="both"/>
        <w:rPr>
          <w:rStyle w:val="c1"/>
          <w:color w:val="000000"/>
        </w:rPr>
      </w:pPr>
      <w:r w:rsidRPr="008F0D7E">
        <w:rPr>
          <w:rStyle w:val="c1"/>
          <w:color w:val="000000"/>
        </w:rPr>
        <w:t>И работать мы начнем.</w:t>
      </w:r>
    </w:p>
    <w:p w:rsidR="00AD3696" w:rsidRPr="008F0D7E" w:rsidRDefault="00AD3696" w:rsidP="00336A22">
      <w:pPr>
        <w:pStyle w:val="c0"/>
        <w:spacing w:before="0" w:beforeAutospacing="0" w:after="0" w:afterAutospacing="0"/>
        <w:jc w:val="both"/>
        <w:rPr>
          <w:rStyle w:val="c1"/>
          <w:color w:val="000000"/>
        </w:rPr>
      </w:pPr>
    </w:p>
    <w:p w:rsidR="00AD3696" w:rsidRPr="008F0D7E" w:rsidRDefault="00AD3696" w:rsidP="00336A22">
      <w:pPr>
        <w:pStyle w:val="c0"/>
        <w:spacing w:before="0" w:beforeAutospacing="0" w:after="0" w:afterAutospacing="0"/>
        <w:jc w:val="both"/>
        <w:rPr>
          <w:rStyle w:val="c1"/>
          <w:color w:val="000000"/>
        </w:rPr>
      </w:pPr>
      <w:r w:rsidRPr="008F0D7E">
        <w:rPr>
          <w:rStyle w:val="c1"/>
          <w:b/>
          <w:color w:val="000000"/>
        </w:rPr>
        <w:t>Работа с карточкой</w:t>
      </w:r>
      <w:r w:rsidRPr="008F0D7E">
        <w:rPr>
          <w:rStyle w:val="c1"/>
          <w:color w:val="000000"/>
        </w:rPr>
        <w:t>.  Рассмотрите предметы, назовите их и определите тень каждого предмета.</w:t>
      </w:r>
    </w:p>
    <w:p w:rsidR="00AD3696" w:rsidRPr="008F0D7E" w:rsidRDefault="00AD3696" w:rsidP="00336A2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336A22" w:rsidRPr="008F0D7E" w:rsidRDefault="00336A22" w:rsidP="00773386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1751162" cy="2272199"/>
            <wp:effectExtent l="0" t="0" r="1905" b="0"/>
            <wp:docPr id="77" name="Рисунок 77" descr="Развивающие игры в картинках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вающие игры в картинках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22" cy="22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696" w:rsidRPr="008F0D7E">
        <w:rPr>
          <w:noProof/>
          <w:sz w:val="24"/>
          <w:szCs w:val="24"/>
        </w:rPr>
        <w:drawing>
          <wp:inline distT="0" distB="0" distL="0" distR="0">
            <wp:extent cx="1578196" cy="2232919"/>
            <wp:effectExtent l="0" t="0" r="3175" b="0"/>
            <wp:docPr id="90" name="Рисунок 90" descr="Детская игра на внимание найди тень - Фрукты,овощи,животные,мебель,игрушки &quot; ДЕТ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ская игра на внимание найди тень - Фрукты,овощи,животные,мебель,игрушки &quot; ДЕТсад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65" cy="22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86" w:rsidRPr="008F0D7E" w:rsidRDefault="00773386" w:rsidP="00773386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lastRenderedPageBreak/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AD3696" w:rsidRPr="008F0D7E">
        <w:rPr>
          <w:b/>
          <w:bCs/>
          <w:lang w:bidi="he-IL"/>
        </w:rPr>
        <w:t>40-41</w:t>
      </w:r>
    </w:p>
    <w:p w:rsidR="00773386" w:rsidRPr="008F0D7E" w:rsidRDefault="00773386" w:rsidP="00773386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 xml:space="preserve">. </w:t>
      </w:r>
      <w:r w:rsidR="00AD3696" w:rsidRPr="008F0D7E">
        <w:rPr>
          <w:bCs/>
          <w:iCs/>
          <w:lang w:bidi="he-IL"/>
        </w:rPr>
        <w:t>Какие предметы Адиль возьмет с собой в школу? Обведи.</w:t>
      </w:r>
    </w:p>
    <w:p w:rsidR="00773386" w:rsidRPr="008F0D7E" w:rsidRDefault="00773386" w:rsidP="00773386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AD3696" w:rsidRPr="008F0D7E">
        <w:t>Обведи на счетах столько косточек, сколько зайчат и сколько ежат.</w:t>
      </w:r>
    </w:p>
    <w:p w:rsidR="00773386" w:rsidRPr="008F0D7E" w:rsidRDefault="00773386" w:rsidP="00773386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AD3696" w:rsidRPr="008F0D7E">
        <w:t>Помоги исправить ошибки.</w:t>
      </w:r>
    </w:p>
    <w:p w:rsidR="00773386" w:rsidRPr="008F0D7E" w:rsidRDefault="00AD3696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/>
          <w:iCs/>
          <w:sz w:val="24"/>
          <w:szCs w:val="24"/>
        </w:rPr>
        <w:t>Задание 4</w:t>
      </w:r>
      <w:r w:rsidRPr="008F0D7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sz w:val="24"/>
          <w:szCs w:val="24"/>
        </w:rPr>
        <w:t>Обведи хищных животных. Почему их так называют?</w:t>
      </w:r>
    </w:p>
    <w:p w:rsidR="00AD3696" w:rsidRPr="008F0D7E" w:rsidRDefault="00AD3696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4448C9" w:rsidRPr="008F0D7E" w:rsidRDefault="004448C9" w:rsidP="00773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48C9" w:rsidRPr="008F0D7E" w:rsidRDefault="004448C9" w:rsidP="004448C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нового узнали?</w:t>
      </w:r>
    </w:p>
    <w:p w:rsidR="004448C9" w:rsidRPr="008F0D7E" w:rsidRDefault="004448C9" w:rsidP="004448C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Кто хочет оценить работу одноклассников смайликами?</w:t>
      </w: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3386" w:rsidRPr="008F0D7E" w:rsidRDefault="00773386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3696" w:rsidRPr="008F0D7E" w:rsidRDefault="00AD3696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3696" w:rsidRPr="008F0D7E" w:rsidRDefault="00AD3696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3696" w:rsidRPr="008F0D7E" w:rsidRDefault="00AD3696" w:rsidP="004448C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5376041" cy="7606320"/>
            <wp:effectExtent l="0" t="0" r="0" b="0"/>
            <wp:docPr id="88" name="Рисунок 88" descr="Детская игра на внимание найди тень - Фрукты,овощи,животные,мебель,игрушки &quot; ДЕТ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ская игра на внимание найди тень - Фрукты,овощи,животные,мебель,игрушки &quot; ДЕТсад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94" cy="760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96" w:rsidRPr="008F0D7E" w:rsidRDefault="00AD369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6111617" cy="7930055"/>
            <wp:effectExtent l="0" t="0" r="3810" b="0"/>
            <wp:docPr id="78" name="Рисунок 78" descr="Развивающие игры в картинках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ющие игры в картинках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95" cy="79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96" w:rsidRPr="008F0D7E" w:rsidRDefault="00AD369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8C9" w:rsidRPr="008F0D7E" w:rsidRDefault="004448C9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8C9" w:rsidRPr="008F0D7E" w:rsidRDefault="004448C9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8C9" w:rsidRPr="008F0D7E" w:rsidRDefault="004448C9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8C9" w:rsidRPr="008F0D7E" w:rsidRDefault="004448C9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8C9" w:rsidRPr="008F0D7E" w:rsidRDefault="004448C9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D7E" w:rsidRDefault="008F0D7E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24</w:t>
      </w:r>
    </w:p>
    <w:p w:rsidR="00773386" w:rsidRPr="008F0D7E" w:rsidRDefault="00773386" w:rsidP="00773386">
      <w:pPr>
        <w:pStyle w:val="a3"/>
        <w:ind w:left="4" w:right="9" w:firstLine="288"/>
      </w:pPr>
    </w:p>
    <w:p w:rsidR="00773386" w:rsidRPr="008F0D7E" w:rsidRDefault="00773386" w:rsidP="00773386">
      <w:pPr>
        <w:pStyle w:val="a3"/>
        <w:jc w:val="both"/>
      </w:pPr>
      <w:r w:rsidRPr="008F0D7E">
        <w:rPr>
          <w:b/>
        </w:rPr>
        <w:t xml:space="preserve">Тема: </w:t>
      </w:r>
      <w:r w:rsidR="004448C9" w:rsidRPr="008F0D7E">
        <w:t>Определение понятий</w:t>
      </w:r>
    </w:p>
    <w:p w:rsidR="00FE7B9E" w:rsidRPr="008F0D7E" w:rsidRDefault="00773386" w:rsidP="00FE7B9E">
      <w:pPr>
        <w:pStyle w:val="c7"/>
        <w:spacing w:before="0" w:beforeAutospacing="0" w:after="0" w:afterAutospacing="0" w:line="270" w:lineRule="atLeast"/>
        <w:rPr>
          <w:color w:val="000000"/>
        </w:rPr>
      </w:pPr>
      <w:r w:rsidRPr="008F0D7E">
        <w:rPr>
          <w:b/>
        </w:rPr>
        <w:t>Цель:</w:t>
      </w:r>
      <w:r w:rsidR="00FE7B9E" w:rsidRPr="008F0D7E">
        <w:rPr>
          <w:color w:val="000000"/>
        </w:rPr>
        <w:t>Познакомить с приёмом построения определений.</w:t>
      </w:r>
    </w:p>
    <w:p w:rsidR="00FE7B9E" w:rsidRPr="008F0D7E" w:rsidRDefault="00FE7B9E" w:rsidP="00FE7B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урока:</w:t>
      </w:r>
    </w:p>
    <w:p w:rsidR="00FE7B9E" w:rsidRPr="008F0D7E" w:rsidRDefault="00FE7B9E" w:rsidP="00FE7B9E">
      <w:pPr>
        <w:numPr>
          <w:ilvl w:val="0"/>
          <w:numId w:val="26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образовательные – уметь давать понятиям определения;</w:t>
      </w:r>
    </w:p>
    <w:p w:rsidR="00FE7B9E" w:rsidRPr="008F0D7E" w:rsidRDefault="00FE7B9E" w:rsidP="00FE7B9E">
      <w:pPr>
        <w:numPr>
          <w:ilvl w:val="0"/>
          <w:numId w:val="26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 – стимулировать познавательную активность учащихся; развивать умение выделять главное, сравнивать, обобщать; логически мыслить;</w:t>
      </w:r>
    </w:p>
    <w:p w:rsidR="00FE7B9E" w:rsidRPr="008F0D7E" w:rsidRDefault="00FE7B9E" w:rsidP="00FE7B9E">
      <w:pPr>
        <w:numPr>
          <w:ilvl w:val="0"/>
          <w:numId w:val="26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– развитие интереса к предмету, формирование общекультурных компетентностей обучающихся.</w:t>
      </w:r>
    </w:p>
    <w:p w:rsidR="00773386" w:rsidRPr="008F0D7E" w:rsidRDefault="00773386" w:rsidP="00773386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773386" w:rsidRPr="008F0D7E" w:rsidRDefault="00773386" w:rsidP="00773386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773386" w:rsidRPr="008F0D7E" w:rsidRDefault="00773386" w:rsidP="00773386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773386" w:rsidRPr="008F0D7E" w:rsidRDefault="00773386" w:rsidP="00773386">
      <w:pPr>
        <w:pStyle w:val="a3"/>
        <w:spacing w:before="43"/>
        <w:ind w:left="14" w:right="24"/>
      </w:pP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4448C9" w:rsidRPr="008F0D7E" w:rsidRDefault="004448C9" w:rsidP="004448C9">
      <w:pPr>
        <w:pStyle w:val="60"/>
        <w:shd w:val="clear" w:color="auto" w:fill="auto"/>
        <w:spacing w:before="0" w:after="145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Игра на внимание «Птица, рыба»</w:t>
      </w:r>
    </w:p>
    <w:p w:rsidR="004448C9" w:rsidRPr="008F0D7E" w:rsidRDefault="004448C9" w:rsidP="004448C9">
      <w:pPr>
        <w:pStyle w:val="31"/>
        <w:shd w:val="clear" w:color="auto" w:fill="auto"/>
        <w:spacing w:before="0" w:after="105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Правила игры</w:t>
      </w:r>
    </w:p>
    <w:p w:rsidR="004448C9" w:rsidRPr="008F0D7E" w:rsidRDefault="004448C9" w:rsidP="004448C9">
      <w:pPr>
        <w:pStyle w:val="3"/>
        <w:shd w:val="clear" w:color="auto" w:fill="auto"/>
        <w:spacing w:before="0" w:after="120" w:line="240" w:lineRule="auto"/>
        <w:ind w:left="20" w:right="8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Дети цепочкой по очереди называют по одному слову: первый ученик - название птицы, второй - рыбы, третий - снова птицы и т. д.</w:t>
      </w:r>
    </w:p>
    <w:p w:rsidR="004448C9" w:rsidRPr="008F0D7E" w:rsidRDefault="004448C9" w:rsidP="004448C9">
      <w:pPr>
        <w:pStyle w:val="3"/>
        <w:shd w:val="clear" w:color="auto" w:fill="auto"/>
        <w:spacing w:before="0" w:after="120" w:line="240" w:lineRule="auto"/>
        <w:ind w:left="20" w:righ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Игра может проходить на выбывание: ученик, повторивший ранее сказанное слово или перепутавший тему ответа, выбывает из игры.</w:t>
      </w:r>
    </w:p>
    <w:p w:rsidR="004448C9" w:rsidRPr="008F0D7E" w:rsidRDefault="004448C9" w:rsidP="004448C9">
      <w:pPr>
        <w:pStyle w:val="3"/>
        <w:shd w:val="clear" w:color="auto" w:fill="auto"/>
        <w:spacing w:before="0" w:after="173" w:line="240" w:lineRule="auto"/>
        <w:ind w:left="20" w:right="2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 конце игры - обсуждение: по каким признакам можно отличить эти группы живых существ друг от друга. Часто дети называют отдельные внешние признаки (например, птицы - это те, кто летают; рыбы - плавают и т. п.). Учитель напоминает о нелетающих и водоплавающих птицах, летающих рыбах и т. д.</w:t>
      </w:r>
    </w:p>
    <w:p w:rsidR="004448C9" w:rsidRPr="008F0D7E" w:rsidRDefault="004448C9" w:rsidP="004448C9">
      <w:pPr>
        <w:pStyle w:val="3"/>
        <w:shd w:val="clear" w:color="auto" w:fill="auto"/>
        <w:spacing w:before="0" w:after="93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Можно вспомнить стихотворение Б. Заходера «Про страуса»:</w:t>
      </w:r>
    </w:p>
    <w:p w:rsidR="004448C9" w:rsidRPr="008F0D7E" w:rsidRDefault="004448C9" w:rsidP="004448C9">
      <w:pPr>
        <w:pStyle w:val="70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И петь не поет,</w:t>
      </w:r>
    </w:p>
    <w:p w:rsidR="004448C9" w:rsidRPr="008F0D7E" w:rsidRDefault="004448C9" w:rsidP="004448C9">
      <w:pPr>
        <w:pStyle w:val="70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И летать не летает,</w:t>
      </w:r>
    </w:p>
    <w:p w:rsidR="004448C9" w:rsidRPr="008F0D7E" w:rsidRDefault="004448C9" w:rsidP="004448C9">
      <w:pPr>
        <w:pStyle w:val="70"/>
        <w:shd w:val="clear" w:color="auto" w:fill="auto"/>
        <w:spacing w:before="0" w:after="82" w:line="240" w:lineRule="auto"/>
        <w:ind w:right="38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За что же народ Его птицей считает?</w:t>
      </w:r>
    </w:p>
    <w:p w:rsidR="004448C9" w:rsidRPr="008F0D7E" w:rsidRDefault="004448C9" w:rsidP="004448C9">
      <w:pPr>
        <w:pStyle w:val="3"/>
        <w:shd w:val="clear" w:color="auto" w:fill="auto"/>
        <w:spacing w:before="0" w:after="348" w:line="240" w:lineRule="auto"/>
        <w:ind w:left="20" w:right="2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Таким образом учитель подводит детей к пониманию того, что выделение понятия должно происходить не по одному отдельному признаку, а по совокупности признаков, причем существенных (для птиц это наличие перьев, клюва, крыльев, рождение детенышей из яиц; для рыб: наличие жабр, чешуи, плавников и т. п.).</w:t>
      </w:r>
    </w:p>
    <w:p w:rsidR="00773386" w:rsidRPr="008F0D7E" w:rsidRDefault="00773386" w:rsidP="00773386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4448C9" w:rsidRPr="008F0D7E" w:rsidRDefault="004448C9" w:rsidP="004448C9">
      <w:pPr>
        <w:pStyle w:val="60"/>
        <w:shd w:val="clear" w:color="auto" w:fill="auto"/>
        <w:spacing w:before="0" w:after="96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Беседа о существенных признаках</w:t>
      </w:r>
      <w:r w:rsidR="00FE7B9E" w:rsidRPr="008F0D7E">
        <w:rPr>
          <w:rFonts w:ascii="Times New Roman" w:hAnsi="Times New Roman" w:cs="Times New Roman"/>
          <w:sz w:val="24"/>
          <w:szCs w:val="24"/>
        </w:rPr>
        <w:t>.</w:t>
      </w:r>
    </w:p>
    <w:p w:rsidR="004448C9" w:rsidRPr="008F0D7E" w:rsidRDefault="004448C9" w:rsidP="003009AE">
      <w:pPr>
        <w:pStyle w:val="3"/>
        <w:shd w:val="clear" w:color="auto" w:fill="auto"/>
        <w:spacing w:before="0" w:after="0" w:line="240" w:lineRule="auto"/>
        <w:ind w:left="740" w:right="46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— Каждый объект обладает существенными (важными) признаками и несущественными (неважными). Несущественные признаки могут изменяться, при этом объект остается тем же самым. Но если изменить существенные признаки, то это будет уже другой объект. Назовите существенные и несущественные признаки для птиц и для рыб.</w:t>
      </w:r>
    </w:p>
    <w:p w:rsidR="004448C9" w:rsidRPr="008F0D7E" w:rsidRDefault="004448C9" w:rsidP="003009AE">
      <w:pPr>
        <w:pStyle w:val="3"/>
        <w:shd w:val="clear" w:color="auto" w:fill="auto"/>
        <w:spacing w:before="0" w:after="0" w:line="240" w:lineRule="auto"/>
        <w:ind w:left="20" w:right="2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Можно связать по смыслу слова «существенный» и «существовать»: при изменении </w:t>
      </w:r>
      <w:r w:rsidRPr="008F0D7E">
        <w:rPr>
          <w:rFonts w:ascii="Times New Roman" w:hAnsi="Times New Roman" w:cs="Times New Roman"/>
          <w:sz w:val="24"/>
          <w:szCs w:val="24"/>
        </w:rPr>
        <w:lastRenderedPageBreak/>
        <w:t>существенных признаков данный объект перестает существовать, становится чем-то другим.</w:t>
      </w:r>
    </w:p>
    <w:p w:rsidR="003009AE" w:rsidRPr="008F0D7E" w:rsidRDefault="003009AE" w:rsidP="003009AE">
      <w:pPr>
        <w:pStyle w:val="80"/>
        <w:shd w:val="clear" w:color="auto" w:fill="auto"/>
        <w:spacing w:before="0" w:after="109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i/>
          <w:sz w:val="24"/>
          <w:szCs w:val="24"/>
        </w:rPr>
        <w:t>Справка</w:t>
      </w:r>
    </w:p>
    <w:p w:rsidR="003009AE" w:rsidRPr="008F0D7E" w:rsidRDefault="003009AE" w:rsidP="003009AE">
      <w:pPr>
        <w:pStyle w:val="3"/>
        <w:shd w:val="clear" w:color="auto" w:fill="auto"/>
        <w:spacing w:before="0" w:after="173" w:line="240" w:lineRule="auto"/>
        <w:ind w:right="380"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i/>
          <w:sz w:val="24"/>
          <w:szCs w:val="24"/>
        </w:rPr>
        <w:t>Существенный признак - такой, который необходимо принадлежит предмету при всех условиях, без которого данный предмет существовать не может и который выражает коренную природу предмета и тем самым отличает его от других родов и видов.</w:t>
      </w:r>
    </w:p>
    <w:p w:rsidR="003009AE" w:rsidRPr="008F0D7E" w:rsidRDefault="003009AE" w:rsidP="003009AE">
      <w:pPr>
        <w:pStyle w:val="3"/>
        <w:shd w:val="clear" w:color="auto" w:fill="auto"/>
        <w:spacing w:before="0" w:after="107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Возможны различные варианты работы над раскрытием понятия «существенный признак».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spacing w:before="0" w:after="120" w:line="240" w:lineRule="auto"/>
        <w:ind w:left="920" w:right="22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Учитель показывает различные варианты (виды) одного и того же объекта и предлагает ответить, что есть общего у них всех, позволяющее называть их одним словом. Например, мяч: футбольный, теннисный, резиновый и т. д.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spacing w:before="0" w:after="120" w:line="240" w:lineRule="auto"/>
        <w:ind w:left="920" w:right="72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Учитель заранее прячет какой-либо предмет (например, карандаш, кубик и т. д.) и предлагает детям, не видя этого предмета, что-нибудь о нем все же сказать.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920" w:right="22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Ответы анализируются с точки зрения обязательности названных признаков: например, цвет, длину карандаша, материал корпуса и т. д. нельзя назвать, не видя сам карандаш; но есть признаки, которые являются существенными для любого карандаша: наличие грифеля и корпуса, в котором он находится.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spacing w:before="0" w:after="60" w:line="240" w:lineRule="auto"/>
        <w:ind w:left="920" w:right="28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Кроме того, можно указать «границы», в которые вписываются признаки. Например, мы не знаем каких размеров данный карандаш, но он не может быть длиной несколько миллиметров или километров; мы не знаем, какого он цвета, но знаем, что он не может быть бесцветным, и т. д.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spacing w:before="0" w:after="60" w:line="240" w:lineRule="auto"/>
        <w:ind w:left="920" w:right="28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Учитель предлагает выделить различные признаки какого-то знакомого объекта (дерево, птица, дом, автомобиль, платье и др.), и мысленно менять их, наблюдая при изменении каких признаков меняется сам объект. Например, у лиственных деревьев может изменяться размер, толщина и цвет коры; величина, размер, форма, расположение листьев и т. д., но обязательным будет наличие листьев (если заменить их на иголки, это будут уже хвойные деревья). При обсуждении желательно использовать знания детей о различных вариантах данного объекта (деревья бывают высотой «от секвойи до карликовой березы», толщиной «до баобаба», кора может быть белой, серой, коричневой; ствол может быть гладким, шершавым, «волосатым» и др.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920" w:right="28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Учитель называет какой-либо неизвестный детям объект и предлагает подумать, что можно и чего нельзя сказать о нем, зная только о принадлежности этого объекта к определенному классу:</w:t>
      </w:r>
    </w:p>
    <w:p w:rsidR="003009AE" w:rsidRPr="008F0D7E" w:rsidRDefault="003009AE" w:rsidP="003009AE">
      <w:pPr>
        <w:pStyle w:val="3"/>
        <w:shd w:val="clear" w:color="auto" w:fill="auto"/>
        <w:spacing w:before="0" w:after="41" w:line="240" w:lineRule="auto"/>
        <w:ind w:left="920" w:right="5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«Можно ли что-нибудь сказать про баньян (или про шарпея, или про гамадриаду), если впервые слышишь это название, но знаешь подсказку, что дерево (собака, змея)?»</w:t>
      </w:r>
    </w:p>
    <w:p w:rsidR="003009AE" w:rsidRPr="008F0D7E" w:rsidRDefault="003009AE" w:rsidP="003009AE">
      <w:pPr>
        <w:pStyle w:val="3"/>
        <w:shd w:val="clear" w:color="auto" w:fill="auto"/>
        <w:spacing w:before="0" w:after="0" w:line="240" w:lineRule="auto"/>
        <w:ind w:left="20" w:right="2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 анализе ответов учитель подчеркивает, что есть общие признаки всего класса, являющиеся существенными, а есть отличительные особенности каждого вида внутри данного класса: «Есть общие признаки для всех деревьев или для всех собак и т. д., которые называются существенными. Но есть и отличительные признаки, позволяющие различать разные породы деревьев, собак и др.</w:t>
      </w:r>
    </w:p>
    <w:p w:rsidR="003009AE" w:rsidRPr="008F0D7E" w:rsidRDefault="003009AE" w:rsidP="003009AE">
      <w:pPr>
        <w:pStyle w:val="3"/>
        <w:shd w:val="clear" w:color="auto" w:fill="auto"/>
        <w:spacing w:before="0" w:after="380" w:line="240" w:lineRule="auto"/>
        <w:ind w:left="20" w:right="2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Так как баньян - это дерево, то у него есть ствол, оно растет в земле, имеет листья и т. д. Но мы не можем сказать, каких оно размеров, какого цвета ствол и какой формы листья, какие у него семена и т. д.»</w:t>
      </w:r>
    </w:p>
    <w:p w:rsidR="003009AE" w:rsidRPr="008F0D7E" w:rsidRDefault="003009AE" w:rsidP="003009AE">
      <w:pPr>
        <w:pStyle w:val="80"/>
        <w:shd w:val="clear" w:color="auto" w:fill="auto"/>
        <w:spacing w:before="0" w:after="147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Например</w:t>
      </w:r>
    </w:p>
    <w:p w:rsidR="003009AE" w:rsidRPr="008F0D7E" w:rsidRDefault="003009AE" w:rsidP="003009AE">
      <w:pPr>
        <w:pStyle w:val="3"/>
        <w:shd w:val="clear" w:color="auto" w:fill="auto"/>
        <w:spacing w:before="0" w:after="103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lastRenderedPageBreak/>
        <w:t>Понятие: озеро.</w:t>
      </w:r>
    </w:p>
    <w:p w:rsidR="003009AE" w:rsidRPr="008F0D7E" w:rsidRDefault="003009AE" w:rsidP="003009AE">
      <w:pPr>
        <w:pStyle w:val="3"/>
        <w:shd w:val="clear" w:color="auto" w:fill="auto"/>
        <w:spacing w:before="0" w:after="0" w:line="240" w:lineRule="auto"/>
        <w:ind w:right="1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Набор признаков: круглое, замкнутое, имеет берега, по берегам растут камыши, водятся лягушки.</w:t>
      </w:r>
    </w:p>
    <w:p w:rsidR="003009AE" w:rsidRPr="008F0D7E" w:rsidRDefault="003009AE" w:rsidP="003009AE">
      <w:pPr>
        <w:pStyle w:val="3"/>
        <w:shd w:val="clear" w:color="auto" w:fill="auto"/>
        <w:spacing w:before="0" w:after="0" w:line="240" w:lineRule="auto"/>
        <w:ind w:right="18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009AE" w:rsidRPr="008F0D7E" w:rsidRDefault="003009AE" w:rsidP="003009AE">
      <w:pPr>
        <w:pStyle w:val="3"/>
        <w:shd w:val="clear" w:color="auto" w:fill="auto"/>
        <w:spacing w:before="0" w:after="380" w:line="240" w:lineRule="auto"/>
        <w:ind w:left="20" w:right="2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Работа по карточкам.</w:t>
      </w:r>
      <w:r w:rsidRPr="008F0D7E">
        <w:rPr>
          <w:rFonts w:ascii="Times New Roman" w:hAnsi="Times New Roman" w:cs="Times New Roman"/>
          <w:sz w:val="24"/>
          <w:szCs w:val="24"/>
        </w:rPr>
        <w:t xml:space="preserve"> Как называются эти предметы одним словом? Кто на них изображен.</w:t>
      </w:r>
    </w:p>
    <w:p w:rsidR="003009AE" w:rsidRPr="008F0D7E" w:rsidRDefault="003009AE" w:rsidP="003009AE">
      <w:pPr>
        <w:pStyle w:val="3"/>
        <w:shd w:val="clear" w:color="auto" w:fill="auto"/>
        <w:spacing w:before="0" w:after="380" w:line="240" w:lineRule="auto"/>
        <w:ind w:left="20" w:right="2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  <w:lang w:eastAsia="ru-RU"/>
        </w:rPr>
        <w:drawing>
          <wp:inline distT="0" distB="0" distL="0" distR="0">
            <wp:extent cx="2738134" cy="1747880"/>
            <wp:effectExtent l="0" t="0" r="5080" b="5080"/>
            <wp:docPr id="91" name="Рисунок 91" descr="Игры для детей Для развития познавательных процес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для детей Для развития познавательных процессов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91" cy="17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  <w:sz w:val="24"/>
          <w:szCs w:val="24"/>
          <w:lang w:eastAsia="ru-RU"/>
        </w:rPr>
        <w:drawing>
          <wp:inline distT="0" distB="0" distL="0" distR="0">
            <wp:extent cx="2695575" cy="1636651"/>
            <wp:effectExtent l="76200" t="76200" r="123825" b="135255"/>
            <wp:docPr id="97" name="Рисунок 97" descr="ФОРМИРОВАНИЕ ПРЕДСТАВЛЕНИЙ О ДОМАШНИХ ЖИВОТНЫХ У ДЕТЕЙ МЛАДШЕГО ДОШКОЛЬНОГО ВОЗРАСТА С ОБЩИМ НЕДОРАЗВИТИЕМ РЕЧИ 3 УРОВНЯ СРЕД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ИРОВАНИЕ ПРЕДСТАВЛЕНИЙ О ДОМАШНИХ ЖИВОТНЫХ У ДЕТЕЙ МЛАДШЕГО ДОШКОЛЬНОГО ВОЗРАСТА С ОБЩИМ НЕДОРАЗВИТИЕМ РЕЧИ 3 УРОВНЯ СРЕДСТВ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04" cy="1656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48C9" w:rsidRPr="008F0D7E" w:rsidRDefault="004448C9" w:rsidP="003009AE">
      <w:pPr>
        <w:pStyle w:val="a3"/>
        <w:spacing w:before="43"/>
        <w:ind w:left="14" w:right="24"/>
        <w:rPr>
          <w:b/>
          <w:bCs/>
          <w:w w:val="82"/>
        </w:rPr>
      </w:pPr>
    </w:p>
    <w:p w:rsidR="00773386" w:rsidRPr="008F0D7E" w:rsidRDefault="00773386" w:rsidP="00773386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3009AE" w:rsidRPr="008F0D7E" w:rsidRDefault="00773386" w:rsidP="003009AE">
      <w:pPr>
        <w:pStyle w:val="60"/>
        <w:shd w:val="clear" w:color="auto" w:fill="auto"/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1</w:t>
      </w:r>
      <w:r w:rsidR="003009AE" w:rsidRPr="008F0D7E">
        <w:rPr>
          <w:rFonts w:ascii="Times New Roman" w:hAnsi="Times New Roman" w:cs="Times New Roman"/>
          <w:sz w:val="24"/>
          <w:szCs w:val="24"/>
        </w:rPr>
        <w:t xml:space="preserve"> Работа в группах </w:t>
      </w:r>
    </w:p>
    <w:p w:rsidR="003009AE" w:rsidRPr="008F0D7E" w:rsidRDefault="003009AE" w:rsidP="003009AE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2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Самолет, лодка, велосипед - это все относится к транспорту. Но что у них есть общее, позволяющее их объединить в один класс? Это не материал, так как самолет из металла, а лодка из дерева; это и не среда, по которой они перемещаются; это и не количество пассажиров... А что есть у каждого, какими существенными признаками обладает понятие «транспорт»?</w:t>
      </w:r>
    </w:p>
    <w:p w:rsidR="003009AE" w:rsidRPr="008F0D7E" w:rsidRDefault="003009AE" w:rsidP="003009AE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(общий признак: цель, назначение - они служат для перемещения людей и грузов).</w:t>
      </w:r>
    </w:p>
    <w:p w:rsidR="003009AE" w:rsidRPr="008F0D7E" w:rsidRDefault="003009AE" w:rsidP="003009AE">
      <w:pPr>
        <w:pStyle w:val="3"/>
        <w:shd w:val="clear" w:color="auto" w:fill="auto"/>
        <w:tabs>
          <w:tab w:val="left" w:pos="1000"/>
        </w:tabs>
        <w:spacing w:before="0" w:after="0" w:line="240" w:lineRule="auto"/>
        <w:ind w:left="20" w:right="2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Задание группам: найти общие признаки у нескольких объектов, принадлежащих к одному классу. Примеры</w:t>
      </w:r>
      <w:r w:rsidRPr="008F0D7E">
        <w:rPr>
          <w:rFonts w:ascii="Times New Roman" w:hAnsi="Times New Roman" w:cs="Times New Roman"/>
          <w:sz w:val="24"/>
          <w:szCs w:val="24"/>
        </w:rPr>
        <w:tab/>
        <w:t>понятий: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tabs>
          <w:tab w:val="left" w:pos="857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насекомые: бабочка, муравей, жук;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tabs>
          <w:tab w:val="left" w:pos="857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посуда: сковородка, чашка, вилка;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tabs>
          <w:tab w:val="left" w:pos="857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фрукты: апельсин, банан, груша;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tabs>
          <w:tab w:val="left" w:pos="857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деревья: сосна, яблоня, баобаб;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tabs>
          <w:tab w:val="left" w:pos="857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оружие: сабля, пистолет, пушка;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млекопитающие: человек, белка, жираф;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tabs>
          <w:tab w:val="left" w:pos="857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инструменты: молоток, плоскогубцы, дрель;</w:t>
      </w:r>
    </w:p>
    <w:p w:rsidR="003009AE" w:rsidRPr="008F0D7E" w:rsidRDefault="003009AE" w:rsidP="003009AE">
      <w:pPr>
        <w:pStyle w:val="3"/>
        <w:numPr>
          <w:ilvl w:val="0"/>
          <w:numId w:val="3"/>
        </w:numPr>
        <w:shd w:val="clear" w:color="auto" w:fill="auto"/>
        <w:tabs>
          <w:tab w:val="left" w:pos="857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обувь: сапоги, ботинки, тапочки.</w:t>
      </w:r>
    </w:p>
    <w:p w:rsidR="00773386" w:rsidRPr="008F0D7E" w:rsidRDefault="00773386" w:rsidP="00300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09AE" w:rsidRPr="008F0D7E" w:rsidRDefault="00773386" w:rsidP="003009AE">
      <w:pPr>
        <w:shd w:val="clear" w:color="auto" w:fill="FFFFFF"/>
        <w:spacing w:before="96"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Игра 2.</w:t>
      </w:r>
      <w:r w:rsidR="003009AE" w:rsidRPr="008F0D7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Игра «Кто позвал?»</w:t>
      </w:r>
    </w:p>
    <w:p w:rsidR="003009AE" w:rsidRPr="008F0D7E" w:rsidRDefault="003009AE" w:rsidP="003009AE">
      <w:pPr>
        <w:shd w:val="clear" w:color="auto" w:fill="FFFFFF"/>
        <w:spacing w:before="77" w:after="0" w:line="240" w:lineRule="auto"/>
        <w:ind w:right="13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-3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научить детей определять </w:t>
      </w:r>
      <w:r w:rsidRPr="008F0D7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человека </w:t>
      </w:r>
      <w:r w:rsidRPr="008F0D7E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 го</w:t>
      </w:r>
      <w:r w:rsidRPr="008F0D7E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-1"/>
          <w:sz w:val="24"/>
          <w:szCs w:val="24"/>
        </w:rPr>
        <w:t>лосу.</w:t>
      </w:r>
    </w:p>
    <w:p w:rsidR="003009AE" w:rsidRPr="008F0D7E" w:rsidRDefault="003009AE" w:rsidP="003009AE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2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повязка.</w:t>
      </w:r>
    </w:p>
    <w:p w:rsidR="003009AE" w:rsidRPr="008F0D7E" w:rsidRDefault="003009AE" w:rsidP="003009AE">
      <w:pPr>
        <w:shd w:val="clear" w:color="auto" w:fill="FFFFFF"/>
        <w:spacing w:after="0" w:line="240" w:lineRule="auto"/>
        <w:ind w:right="11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Игра проводится с группой детей. Иг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рающие стоят в кругу, в центре - водящий с завязан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ными глазами.</w:t>
      </w:r>
    </w:p>
    <w:p w:rsidR="003009AE" w:rsidRPr="008F0D7E" w:rsidRDefault="003009AE" w:rsidP="003009AE">
      <w:pPr>
        <w:shd w:val="clear" w:color="auto" w:fill="FFFFFF"/>
        <w:spacing w:after="0" w:line="240" w:lineRule="auto"/>
        <w:ind w:right="8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</w:rPr>
        <w:t>Взрослый, не называя имени, показывает на кого-либо из детей. Этот ребенок должен позвать водяще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го, который в свою очередь должен угадать, кто его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позвал по голосу. Если водящий отгадал, он меняет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ся местами с тем, кто его позвал; если не угадал, по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пытка повторяется другим ребенком.</w:t>
      </w:r>
    </w:p>
    <w:p w:rsidR="003009AE" w:rsidRPr="008F0D7E" w:rsidRDefault="003009AE" w:rsidP="003009AE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73386" w:rsidRPr="008F0D7E" w:rsidRDefault="00773386" w:rsidP="00773386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153D14" w:rsidRPr="008F0D7E" w:rsidRDefault="00153D14" w:rsidP="00153D14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lastRenderedPageBreak/>
        <w:t>Руки ставим мы вразлет</w:t>
      </w:r>
    </w:p>
    <w:p w:rsidR="00153D14" w:rsidRPr="008F0D7E" w:rsidRDefault="00153D14" w:rsidP="00153D14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Руки ставим мы вразлет: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(Руки в стороны.)</w:t>
      </w:r>
    </w:p>
    <w:p w:rsidR="00153D14" w:rsidRPr="008F0D7E" w:rsidRDefault="00153D14" w:rsidP="00153D14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Появился самолет.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(«Полетели» как самолеты.)</w:t>
      </w:r>
    </w:p>
    <w:p w:rsidR="00153D14" w:rsidRPr="008F0D7E" w:rsidRDefault="00153D14" w:rsidP="00153D14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Мах крылом туда-сюда,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(Наклоны влево-вправо.)</w:t>
      </w:r>
    </w:p>
    <w:p w:rsidR="00153D14" w:rsidRPr="008F0D7E" w:rsidRDefault="00153D14" w:rsidP="00153D14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Делай «раз» и делай «два».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(Повороты влево-вправо.)</w:t>
      </w:r>
    </w:p>
    <w:p w:rsidR="00153D14" w:rsidRPr="008F0D7E" w:rsidRDefault="00153D14" w:rsidP="00153D14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 и два, раз и два!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(Хлопаем в ладоши.)</w:t>
      </w:r>
    </w:p>
    <w:p w:rsidR="00153D14" w:rsidRPr="008F0D7E" w:rsidRDefault="00153D14" w:rsidP="00153D14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Руки в стороны держите,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(Руки в стороны.)</w:t>
      </w:r>
    </w:p>
    <w:p w:rsidR="00153D14" w:rsidRPr="008F0D7E" w:rsidRDefault="00153D14" w:rsidP="00153D14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Друг на друга посмотрите.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(Повороты влево-вправо.)</w:t>
      </w:r>
    </w:p>
    <w:p w:rsidR="00153D14" w:rsidRPr="008F0D7E" w:rsidRDefault="00153D14" w:rsidP="00153D14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 и два, раз и два!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(Прыжки на месте.)</w:t>
      </w:r>
    </w:p>
    <w:p w:rsidR="00153D14" w:rsidRPr="008F0D7E" w:rsidRDefault="00153D14" w:rsidP="00153D14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Опустили руки вниз,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(Опустили руки.)</w:t>
      </w:r>
    </w:p>
    <w:p w:rsidR="00153D14" w:rsidRPr="008F0D7E" w:rsidRDefault="00153D14" w:rsidP="00153D14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И на место все садись!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(Сели на места.)</w:t>
      </w:r>
    </w:p>
    <w:p w:rsidR="003009AE" w:rsidRPr="008F0D7E" w:rsidRDefault="003009AE" w:rsidP="00773386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773386" w:rsidRPr="008F0D7E" w:rsidRDefault="00773386" w:rsidP="00773386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153D14" w:rsidRPr="008F0D7E">
        <w:rPr>
          <w:b/>
          <w:bCs/>
          <w:lang w:bidi="he-IL"/>
        </w:rPr>
        <w:t>42-43</w:t>
      </w:r>
    </w:p>
    <w:p w:rsidR="00773386" w:rsidRPr="008F0D7E" w:rsidRDefault="00773386" w:rsidP="00773386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 xml:space="preserve">. </w:t>
      </w:r>
      <w:r w:rsidR="00153D14" w:rsidRPr="008F0D7E">
        <w:rPr>
          <w:bCs/>
          <w:iCs/>
          <w:lang w:bidi="he-IL"/>
        </w:rPr>
        <w:t>Как зовут мальчиков? Составь диалог.</w:t>
      </w:r>
    </w:p>
    <w:p w:rsidR="00773386" w:rsidRPr="008F0D7E" w:rsidRDefault="00773386" w:rsidP="00773386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153D14" w:rsidRPr="008F0D7E">
        <w:t>Раскрась вазу с цветком.</w:t>
      </w:r>
    </w:p>
    <w:p w:rsidR="00773386" w:rsidRPr="008F0D7E" w:rsidRDefault="00773386" w:rsidP="00773386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153D14" w:rsidRPr="008F0D7E">
        <w:t>Что за чем? Поставь под картинками цифры от 1 до 7.</w:t>
      </w: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773386" w:rsidRPr="008F0D7E" w:rsidRDefault="00153D14" w:rsidP="00153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Рефлексия и самооценка на парте у детей лежат яблочки (нарисуй  или раскрась)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зеленое – я молодец! Мне все было понятно и легко.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желтое – я хорошо работал, но у меня были затруднения.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Красное – я ничего не понял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73386" w:rsidRPr="008F0D7E" w:rsidRDefault="00773386" w:rsidP="00153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8C9" w:rsidRPr="008F0D7E" w:rsidRDefault="004448C9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9E" w:rsidRPr="008F0D7E" w:rsidRDefault="00FE7B9E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9E" w:rsidRPr="008F0D7E" w:rsidRDefault="00FE7B9E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9E" w:rsidRPr="008F0D7E" w:rsidRDefault="00FE7B9E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9E" w:rsidRPr="008F0D7E" w:rsidRDefault="00FE7B9E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8C9" w:rsidRPr="008F0D7E" w:rsidRDefault="003009AE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6096000" cy="3891366"/>
            <wp:effectExtent l="0" t="0" r="0" b="0"/>
            <wp:docPr id="93" name="Рисунок 93" descr="Игры для детей Для развития познавательных процес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для детей Для развития познавательных процессов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65" cy="390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C9" w:rsidRPr="008F0D7E" w:rsidRDefault="004448C9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8C9" w:rsidRPr="008F0D7E" w:rsidRDefault="003009AE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6133907" cy="3724275"/>
            <wp:effectExtent l="0" t="0" r="635" b="0"/>
            <wp:docPr id="102" name="Рисунок 102" descr="ФОРМИРОВАНИЕ ПРЕДСТАВЛЕНИЙ О ДОМАШНИХ ЖИВОТНЫХ У ДЕТЕЙ МЛАДШЕГО ДОШКОЛЬНОГО ВОЗРАСТА С ОБЩИМ НЕДОРАЗВИТИЕМ РЕЧИ 3 УРОВНЯ СРЕД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ИРОВАНИЕ ПРЕДСТАВЛЕНИЙ О ДОМАШНИХ ЖИВОТНЫХ У ДЕТЕЙ МЛАДШЕГО ДОШКОЛЬНОГО ВОЗРАСТА С ОБЩИМ НЕДОРАЗВИТИЕМ РЕЧИ 3 УРОВНЯ СРЕДСТВ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18" cy="37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9E" w:rsidRPr="008F0D7E" w:rsidRDefault="00FE7B9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9E" w:rsidRPr="008F0D7E" w:rsidRDefault="00FE7B9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9E" w:rsidRPr="008F0D7E" w:rsidRDefault="00FE7B9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9E" w:rsidRPr="008F0D7E" w:rsidRDefault="00FE7B9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9E" w:rsidRPr="008F0D7E" w:rsidRDefault="00FE7B9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7B9E" w:rsidRPr="008F0D7E" w:rsidRDefault="00FE7B9E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25</w:t>
      </w:r>
    </w:p>
    <w:p w:rsidR="00773386" w:rsidRPr="008F0D7E" w:rsidRDefault="00773386" w:rsidP="00773386">
      <w:pPr>
        <w:pStyle w:val="a3"/>
        <w:ind w:left="4" w:right="9" w:firstLine="288"/>
      </w:pPr>
    </w:p>
    <w:p w:rsidR="00FE7B9E" w:rsidRPr="008F0D7E" w:rsidRDefault="00773386" w:rsidP="00FE7B9E">
      <w:pPr>
        <w:pStyle w:val="a3"/>
        <w:jc w:val="both"/>
      </w:pPr>
      <w:r w:rsidRPr="008F0D7E">
        <w:rPr>
          <w:b/>
        </w:rPr>
        <w:t xml:space="preserve">Тема: </w:t>
      </w:r>
      <w:r w:rsidR="00FE7B9E" w:rsidRPr="008F0D7E">
        <w:t>Определение понятий</w:t>
      </w:r>
    </w:p>
    <w:p w:rsidR="00FE7B9E" w:rsidRPr="008F0D7E" w:rsidRDefault="00773386" w:rsidP="00FE7B9E">
      <w:pPr>
        <w:pStyle w:val="c7"/>
        <w:spacing w:before="0" w:beforeAutospacing="0" w:after="0" w:afterAutospacing="0" w:line="270" w:lineRule="atLeast"/>
        <w:rPr>
          <w:color w:val="000000"/>
        </w:rPr>
      </w:pPr>
      <w:r w:rsidRPr="008F0D7E">
        <w:rPr>
          <w:b/>
        </w:rPr>
        <w:t>Цель:</w:t>
      </w:r>
      <w:r w:rsidR="00FE7B9E" w:rsidRPr="008F0D7E">
        <w:rPr>
          <w:color w:val="000000"/>
        </w:rPr>
        <w:t>Познакомить с приёмом построения определений.</w:t>
      </w:r>
    </w:p>
    <w:p w:rsidR="00FE7B9E" w:rsidRPr="008F0D7E" w:rsidRDefault="00FE7B9E" w:rsidP="00FE7B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id.f16c58407de1"/>
      <w:bookmarkEnd w:id="3"/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урока:</w:t>
      </w:r>
    </w:p>
    <w:p w:rsidR="00FE7B9E" w:rsidRPr="008F0D7E" w:rsidRDefault="00FE7B9E" w:rsidP="00FE7B9E">
      <w:pPr>
        <w:numPr>
          <w:ilvl w:val="0"/>
          <w:numId w:val="26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образовательные – уметь давать понятиям определения;</w:t>
      </w:r>
    </w:p>
    <w:p w:rsidR="00FE7B9E" w:rsidRPr="008F0D7E" w:rsidRDefault="00FE7B9E" w:rsidP="00FE7B9E">
      <w:pPr>
        <w:numPr>
          <w:ilvl w:val="0"/>
          <w:numId w:val="26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 – стимулировать познавательную активность учащихся; развивать умение выделять главное, сравнивать, обобщать; логически мыслить;</w:t>
      </w:r>
    </w:p>
    <w:p w:rsidR="00FE7B9E" w:rsidRPr="008F0D7E" w:rsidRDefault="00FE7B9E" w:rsidP="00FE7B9E">
      <w:pPr>
        <w:numPr>
          <w:ilvl w:val="0"/>
          <w:numId w:val="26"/>
        </w:num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– развитие интереса к предмету, формирование общекультурных компетентностей обучающихся.</w:t>
      </w:r>
    </w:p>
    <w:p w:rsidR="00773386" w:rsidRPr="008F0D7E" w:rsidRDefault="00773386" w:rsidP="00773386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773386" w:rsidRPr="008F0D7E" w:rsidRDefault="00773386" w:rsidP="00773386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773386" w:rsidRPr="008F0D7E" w:rsidRDefault="00773386" w:rsidP="00773386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773386" w:rsidRPr="008F0D7E" w:rsidRDefault="00773386" w:rsidP="00773386">
      <w:pPr>
        <w:pStyle w:val="a3"/>
        <w:spacing w:before="43"/>
        <w:ind w:left="14" w:right="24"/>
      </w:pP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773386" w:rsidRPr="008F0D7E" w:rsidRDefault="00153D14" w:rsidP="00FE7B9E">
      <w:pPr>
        <w:pStyle w:val="a3"/>
        <w:ind w:left="57"/>
        <w:rPr>
          <w:b/>
          <w:bCs/>
        </w:rPr>
      </w:pPr>
      <w:r w:rsidRPr="008F0D7E">
        <w:rPr>
          <w:color w:val="000000"/>
          <w:shd w:val="clear" w:color="auto" w:fill="FFFFFF"/>
        </w:rPr>
        <w:t>Прозвенел и смолк звонок.</w:t>
      </w:r>
      <w:r w:rsidRPr="008F0D7E">
        <w:rPr>
          <w:rStyle w:val="apple-converted-space"/>
          <w:color w:val="000000"/>
          <w:shd w:val="clear" w:color="auto" w:fill="FFFFFF"/>
        </w:rPr>
        <w:t> 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lastRenderedPageBreak/>
        <w:t>Начинается урок.</w:t>
      </w:r>
      <w:r w:rsidRPr="008F0D7E">
        <w:rPr>
          <w:rStyle w:val="apple-converted-space"/>
          <w:color w:val="000000"/>
          <w:shd w:val="clear" w:color="auto" w:fill="FFFFFF"/>
        </w:rPr>
        <w:t> 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Вы на парты посмотрите –</w:t>
      </w:r>
      <w:r w:rsidRPr="008F0D7E">
        <w:rPr>
          <w:rStyle w:val="apple-converted-space"/>
          <w:color w:val="000000"/>
          <w:shd w:val="clear" w:color="auto" w:fill="FFFFFF"/>
        </w:rPr>
        <w:t> 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Всё в порядок приведите.</w:t>
      </w:r>
      <w:r w:rsidRPr="008F0D7E">
        <w:rPr>
          <w:rStyle w:val="apple-converted-space"/>
          <w:color w:val="000000"/>
          <w:shd w:val="clear" w:color="auto" w:fill="FFFFFF"/>
        </w:rPr>
        <w:t> 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(детям даётся на это время)</w:t>
      </w:r>
      <w:r w:rsidRPr="008F0D7E">
        <w:rPr>
          <w:rStyle w:val="apple-converted-space"/>
          <w:color w:val="000000"/>
          <w:shd w:val="clear" w:color="auto" w:fill="FFFFFF"/>
        </w:rPr>
        <w:t> 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А теперь тихонько сели</w:t>
      </w:r>
      <w:r w:rsidRPr="008F0D7E">
        <w:rPr>
          <w:rStyle w:val="apple-converted-space"/>
          <w:color w:val="000000"/>
          <w:shd w:val="clear" w:color="auto" w:fill="FFFFFF"/>
        </w:rPr>
        <w:t> 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И на доску посмотрели.</w:t>
      </w:r>
      <w:r w:rsidRPr="008F0D7E">
        <w:rPr>
          <w:rStyle w:val="apple-converted-space"/>
          <w:color w:val="000000"/>
          <w:shd w:val="clear" w:color="auto" w:fill="FFFFFF"/>
        </w:rPr>
        <w:t> </w:t>
      </w:r>
      <w:r w:rsidRPr="008F0D7E">
        <w:rPr>
          <w:color w:val="000000"/>
        </w:rPr>
        <w:br/>
      </w:r>
      <w:r w:rsidRPr="008F0D7E">
        <w:rPr>
          <w:rFonts w:ascii="Verdana" w:hAnsi="Verdana"/>
          <w:color w:val="000000"/>
        </w:rPr>
        <w:br/>
      </w:r>
      <w:r w:rsidRPr="008F0D7E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="00773386" w:rsidRPr="008F0D7E">
        <w:rPr>
          <w:b/>
          <w:bCs/>
          <w:w w:val="82"/>
        </w:rPr>
        <w:t xml:space="preserve">II. </w:t>
      </w:r>
      <w:r w:rsidR="00773386" w:rsidRPr="008F0D7E">
        <w:rPr>
          <w:b/>
          <w:bCs/>
        </w:rPr>
        <w:t xml:space="preserve">Актуализация знаний. </w:t>
      </w:r>
    </w:p>
    <w:p w:rsidR="00FE7B9E" w:rsidRPr="008F0D7E" w:rsidRDefault="00FE7B9E" w:rsidP="00FE7B9E">
      <w:pPr>
        <w:pStyle w:val="a3"/>
        <w:ind w:left="57"/>
        <w:rPr>
          <w:bCs/>
        </w:rPr>
      </w:pPr>
      <w:r w:rsidRPr="008F0D7E">
        <w:rPr>
          <w:bCs/>
        </w:rPr>
        <w:t>- Для каких видов спорта эти мячи? Чем они различаются?</w:t>
      </w:r>
    </w:p>
    <w:p w:rsidR="00FE7B9E" w:rsidRPr="008F0D7E" w:rsidRDefault="00FE7B9E" w:rsidP="00FE7B9E">
      <w:pPr>
        <w:pStyle w:val="a3"/>
        <w:ind w:left="57"/>
        <w:rPr>
          <w:noProof/>
        </w:rPr>
      </w:pPr>
    </w:p>
    <w:p w:rsidR="00FE7B9E" w:rsidRPr="008F0D7E" w:rsidRDefault="00FE7B9E" w:rsidP="00FE7B9E">
      <w:pPr>
        <w:pStyle w:val="a3"/>
        <w:ind w:left="57"/>
        <w:rPr>
          <w:noProof/>
        </w:rPr>
      </w:pPr>
      <w:r w:rsidRPr="008F0D7E">
        <w:rPr>
          <w:noProof/>
        </w:rPr>
        <w:drawing>
          <wp:inline distT="0" distB="0" distL="0" distR="0">
            <wp:extent cx="2605315" cy="1823720"/>
            <wp:effectExtent l="0" t="0" r="5080" b="5080"/>
            <wp:docPr id="108" name="Рисунок 108" descr="Векторные мячи для командных игр / Balls of team &quot; NIFIGA-S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кторные мячи для командных игр / Balls of team &quot; NIFIGA-SE…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58" cy="18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20" w:rsidRPr="008F0D7E" w:rsidRDefault="00F10220" w:rsidP="00FE7B9E">
      <w:pPr>
        <w:pStyle w:val="a3"/>
        <w:ind w:left="57"/>
        <w:rPr>
          <w:noProof/>
        </w:rPr>
      </w:pPr>
      <w:r w:rsidRPr="008F0D7E">
        <w:rPr>
          <w:noProof/>
        </w:rPr>
        <w:t>- Какие еще предметы относятся к спорту? ( коньки, клюшка, щайба, лыжи, штанга велосипед)</w:t>
      </w:r>
    </w:p>
    <w:p w:rsidR="00FE7B9E" w:rsidRPr="008F0D7E" w:rsidRDefault="00FE7B9E" w:rsidP="00FE7B9E">
      <w:pPr>
        <w:pStyle w:val="a3"/>
        <w:ind w:left="57"/>
        <w:rPr>
          <w:b/>
          <w:bCs/>
        </w:rPr>
      </w:pPr>
    </w:p>
    <w:p w:rsidR="00773386" w:rsidRPr="008F0D7E" w:rsidRDefault="00773386" w:rsidP="00773386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F10220" w:rsidRPr="008F0D7E" w:rsidRDefault="00773386" w:rsidP="00F1022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1</w:t>
      </w:r>
      <w:r w:rsidR="00F10220"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F10220" w:rsidRPr="008F0D7E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Упражнение "Глагольные ассоциации" </w:t>
      </w:r>
    </w:p>
    <w:p w:rsidR="00F10220" w:rsidRPr="008F0D7E" w:rsidRDefault="00F10220" w:rsidP="00F102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Выбор словесных ассоциаций ограничен: в ответ на слово, произнесенное педагогом, необходимо в качестве словесной ассоциации использовать только глаголы. К примеру: стол — стоит; пруд — блестит.</w:t>
      </w:r>
    </w:p>
    <w:p w:rsidR="00F10220" w:rsidRPr="008F0D7E" w:rsidRDefault="00F10220" w:rsidP="00F10220">
      <w:pPr>
        <w:pStyle w:val="10"/>
        <w:numPr>
          <w:ilvl w:val="0"/>
          <w:numId w:val="27"/>
        </w:numPr>
      </w:pPr>
      <w:r w:rsidRPr="008F0D7E">
        <w:t xml:space="preserve">Человек – </w:t>
      </w:r>
    </w:p>
    <w:p w:rsidR="00F10220" w:rsidRPr="008F0D7E" w:rsidRDefault="00F10220" w:rsidP="00F10220">
      <w:pPr>
        <w:pStyle w:val="10"/>
        <w:numPr>
          <w:ilvl w:val="0"/>
          <w:numId w:val="27"/>
        </w:numPr>
      </w:pPr>
      <w:r w:rsidRPr="008F0D7E">
        <w:t xml:space="preserve">Огурец – </w:t>
      </w:r>
    </w:p>
    <w:p w:rsidR="00F10220" w:rsidRPr="008F0D7E" w:rsidRDefault="00F10220" w:rsidP="00F10220">
      <w:pPr>
        <w:pStyle w:val="10"/>
        <w:numPr>
          <w:ilvl w:val="0"/>
          <w:numId w:val="27"/>
        </w:numPr>
      </w:pPr>
      <w:r w:rsidRPr="008F0D7E">
        <w:t xml:space="preserve">Волк – </w:t>
      </w:r>
    </w:p>
    <w:p w:rsidR="00F10220" w:rsidRPr="008F0D7E" w:rsidRDefault="00F10220" w:rsidP="00F10220">
      <w:pPr>
        <w:pStyle w:val="10"/>
        <w:numPr>
          <w:ilvl w:val="0"/>
          <w:numId w:val="27"/>
        </w:numPr>
      </w:pPr>
      <w:r w:rsidRPr="008F0D7E">
        <w:t xml:space="preserve">Самолёт – </w:t>
      </w:r>
    </w:p>
    <w:p w:rsidR="00F10220" w:rsidRPr="008F0D7E" w:rsidRDefault="00F10220" w:rsidP="00F10220">
      <w:pPr>
        <w:pStyle w:val="10"/>
        <w:numPr>
          <w:ilvl w:val="0"/>
          <w:numId w:val="27"/>
        </w:numPr>
      </w:pPr>
      <w:r w:rsidRPr="008F0D7E">
        <w:t xml:space="preserve">Кузнечик – </w:t>
      </w:r>
    </w:p>
    <w:p w:rsidR="00F10220" w:rsidRPr="008F0D7E" w:rsidRDefault="00F10220" w:rsidP="00F10220">
      <w:pPr>
        <w:pStyle w:val="10"/>
        <w:numPr>
          <w:ilvl w:val="0"/>
          <w:numId w:val="27"/>
        </w:numPr>
      </w:pPr>
      <w:r w:rsidRPr="008F0D7E">
        <w:t xml:space="preserve">Трава – </w:t>
      </w:r>
    </w:p>
    <w:p w:rsidR="00F10220" w:rsidRPr="008F0D7E" w:rsidRDefault="00F10220" w:rsidP="00F10220">
      <w:pPr>
        <w:pStyle w:val="10"/>
        <w:numPr>
          <w:ilvl w:val="0"/>
          <w:numId w:val="27"/>
        </w:numPr>
      </w:pPr>
      <w:r w:rsidRPr="008F0D7E">
        <w:t xml:space="preserve">Облака – </w:t>
      </w:r>
    </w:p>
    <w:p w:rsidR="00F10220" w:rsidRPr="008F0D7E" w:rsidRDefault="00F10220" w:rsidP="00F10220">
      <w:pPr>
        <w:pStyle w:val="10"/>
        <w:numPr>
          <w:ilvl w:val="0"/>
          <w:numId w:val="27"/>
        </w:numPr>
      </w:pPr>
      <w:r w:rsidRPr="008F0D7E">
        <w:t xml:space="preserve">Телевизор – </w:t>
      </w:r>
    </w:p>
    <w:p w:rsidR="00F10220" w:rsidRPr="008F0D7E" w:rsidRDefault="00F10220" w:rsidP="00F10220">
      <w:pPr>
        <w:pStyle w:val="10"/>
        <w:numPr>
          <w:ilvl w:val="0"/>
          <w:numId w:val="27"/>
        </w:numPr>
      </w:pPr>
      <w:r w:rsidRPr="008F0D7E">
        <w:t xml:space="preserve">Вода – </w:t>
      </w:r>
    </w:p>
    <w:p w:rsidR="00773386" w:rsidRPr="008F0D7E" w:rsidRDefault="00F10220" w:rsidP="00F102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   10.Огонь –</w:t>
      </w:r>
    </w:p>
    <w:p w:rsidR="00773386" w:rsidRPr="008F0D7E" w:rsidRDefault="00773386" w:rsidP="00773386">
      <w:pPr>
        <w:pStyle w:val="a3"/>
        <w:spacing w:line="276" w:lineRule="auto"/>
        <w:rPr>
          <w:b/>
          <w:bCs/>
        </w:rPr>
      </w:pPr>
    </w:p>
    <w:p w:rsidR="00773386" w:rsidRPr="008F0D7E" w:rsidRDefault="00773386" w:rsidP="00773386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F10220" w:rsidRPr="008F0D7E" w:rsidRDefault="00824A2B" w:rsidP="00F102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4A2B"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111" o:spid="_x0000_s1037" type="#_x0000_t32" style="position:absolute;margin-left:535.45pt;margin-top:-38.05pt;width:4.6pt;height:638.5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"/>
        </w:pict>
      </w:r>
      <w:r w:rsidR="00F10220" w:rsidRPr="008F0D7E">
        <w:rPr>
          <w:rFonts w:ascii="Times New Roman" w:hAnsi="Times New Roman" w:cs="Times New Roman"/>
          <w:b/>
          <w:sz w:val="24"/>
          <w:szCs w:val="24"/>
          <w:u w:val="single"/>
        </w:rPr>
        <w:t>Упражнение "Сходство и различие"</w:t>
      </w:r>
    </w:p>
    <w:p w:rsidR="00F10220" w:rsidRPr="008F0D7E" w:rsidRDefault="00F10220" w:rsidP="00F102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0220" w:rsidRPr="008F0D7E" w:rsidRDefault="00F10220" w:rsidP="00F1022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F0D7E">
        <w:rPr>
          <w:rFonts w:ascii="Times New Roman" w:hAnsi="Times New Roman" w:cs="Times New Roman"/>
          <w:i/>
          <w:sz w:val="24"/>
          <w:szCs w:val="24"/>
        </w:rPr>
        <w:t xml:space="preserve">Упражнение направленное на развитие способности мышления сравнивать между собой разные объекты. </w:t>
      </w:r>
    </w:p>
    <w:p w:rsidR="00F10220" w:rsidRPr="008F0D7E" w:rsidRDefault="00F10220" w:rsidP="00F102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0220" w:rsidRPr="008F0D7E" w:rsidRDefault="00F10220" w:rsidP="00F102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Детям предлагается сравнить между собой различные предметы и понятия. Например: молоко и вода, корова и лошадь, самолет и поезд, — при этом можно использовать и их изображение. Для более старших детей понятия могут быть сложнее: картина и фотография, утро и вечер, упрямство и настойчивость. Отметьте общее число правильных ответов, количество ошибок (сравнение по разным основаниям), соотношение </w:t>
      </w:r>
      <w:r w:rsidRPr="008F0D7E">
        <w:rPr>
          <w:rFonts w:ascii="Times New Roman" w:hAnsi="Times New Roman" w:cs="Times New Roman"/>
          <w:sz w:val="24"/>
          <w:szCs w:val="24"/>
        </w:rPr>
        <w:lastRenderedPageBreak/>
        <w:t>отмеченных признаков сходства и различия, преобладающие признаки (внешние, функциональные, классо-родовые отношения и проч.). Выигрывает тот, кто предложил больше оснований для сравнения или тот, кто назвал признак последним.</w:t>
      </w:r>
    </w:p>
    <w:p w:rsidR="00773386" w:rsidRPr="008F0D7E" w:rsidRDefault="00773386" w:rsidP="00F10220">
      <w:pPr>
        <w:pStyle w:val="a3"/>
        <w:rPr>
          <w:bCs/>
        </w:rPr>
      </w:pPr>
    </w:p>
    <w:p w:rsidR="00773386" w:rsidRPr="008F0D7E" w:rsidRDefault="00773386" w:rsidP="00773386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Сколько?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(Учитель показывает картинки.)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Сколько здесь грибочков, Столько приседаем.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(Приседания.)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Сколько здесь цветочков? Ручки поднимаем.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поднимают и опускают руки.)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Поднимаем ручки, Разгоняем тучки.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Ярче, солнышко, свети,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Хмурый дождик запрети.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машут руками.)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Вот окончен дальний путь.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Можно сесть и отдохнуть.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садятся за парты.)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Сколько будет?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А теперь мы приседаем. Сколько будет два и шесть? Быстро-быстро сосчитаем. Столько раз должны присесть.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(Приседания.)</w:t>
      </w:r>
    </w:p>
    <w:p w:rsidR="00F10220" w:rsidRPr="008F0D7E" w:rsidRDefault="00F10220" w:rsidP="00F10220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Мы закончили зарядку И за парты снова сядем.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садятся за парты.)</w:t>
      </w:r>
    </w:p>
    <w:p w:rsidR="00F10220" w:rsidRPr="008F0D7E" w:rsidRDefault="00F10220" w:rsidP="00F10220">
      <w:pPr>
        <w:pStyle w:val="3"/>
        <w:shd w:val="clear" w:color="auto" w:fill="auto"/>
        <w:spacing w:before="0" w:after="380" w:line="250" w:lineRule="exact"/>
        <w:ind w:left="720" w:right="200" w:hanging="380"/>
        <w:jc w:val="left"/>
        <w:rPr>
          <w:sz w:val="24"/>
          <w:szCs w:val="24"/>
        </w:rPr>
      </w:pPr>
    </w:p>
    <w:p w:rsidR="00F10220" w:rsidRPr="008F0D7E" w:rsidRDefault="00F10220" w:rsidP="00F10220">
      <w:pPr>
        <w:pStyle w:val="3"/>
        <w:shd w:val="clear" w:color="auto" w:fill="auto"/>
        <w:spacing w:before="0" w:after="380" w:line="250" w:lineRule="exact"/>
        <w:ind w:left="720" w:right="200" w:hanging="380"/>
        <w:jc w:val="left"/>
        <w:rPr>
          <w:sz w:val="24"/>
          <w:szCs w:val="24"/>
        </w:rPr>
      </w:pPr>
      <w:r w:rsidRPr="008F0D7E">
        <w:rPr>
          <w:sz w:val="24"/>
          <w:szCs w:val="24"/>
        </w:rPr>
        <w:t>Задание на смекалку.</w:t>
      </w:r>
    </w:p>
    <w:p w:rsidR="00F10220" w:rsidRPr="008F0D7E" w:rsidRDefault="00F10220" w:rsidP="00F10220">
      <w:pPr>
        <w:pStyle w:val="3"/>
        <w:shd w:val="clear" w:color="auto" w:fill="auto"/>
        <w:spacing w:before="0" w:after="380" w:line="240" w:lineRule="auto"/>
        <w:ind w:left="72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-Что под ногами у бегуна, когда он бежит по беговой дорожке? (Подошвы кроссовок)</w:t>
      </w:r>
    </w:p>
    <w:p w:rsidR="00773386" w:rsidRPr="008F0D7E" w:rsidRDefault="00773386" w:rsidP="00773386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F10220" w:rsidRPr="008F0D7E">
        <w:rPr>
          <w:b/>
          <w:bCs/>
          <w:lang w:bidi="he-IL"/>
        </w:rPr>
        <w:t>44-45</w:t>
      </w:r>
    </w:p>
    <w:p w:rsidR="00773386" w:rsidRPr="008F0D7E" w:rsidRDefault="00773386" w:rsidP="00773386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 xml:space="preserve">. </w:t>
      </w:r>
      <w:r w:rsidR="00F10220" w:rsidRPr="008F0D7E">
        <w:rPr>
          <w:bCs/>
          <w:iCs/>
          <w:lang w:bidi="he-IL"/>
        </w:rPr>
        <w:t>Закройте глаза и положите палец на рисунок. Откройте глаза и прочитайте, что тебе надо сделать</w:t>
      </w:r>
      <w:r w:rsidR="0062492D" w:rsidRPr="008F0D7E">
        <w:rPr>
          <w:bCs/>
          <w:iCs/>
          <w:lang w:bidi="he-IL"/>
        </w:rPr>
        <w:t>. П</w:t>
      </w:r>
      <w:r w:rsidR="00F10220" w:rsidRPr="008F0D7E">
        <w:rPr>
          <w:bCs/>
          <w:iCs/>
          <w:lang w:bidi="he-IL"/>
        </w:rPr>
        <w:t>опробуй еще раз.</w:t>
      </w:r>
    </w:p>
    <w:p w:rsidR="00773386" w:rsidRPr="008F0D7E" w:rsidRDefault="00773386" w:rsidP="00773386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62492D" w:rsidRPr="008F0D7E">
        <w:t>Продолжите цыпочку цифр</w:t>
      </w:r>
      <w:r w:rsidR="0062492D" w:rsidRPr="008F0D7E">
        <w:rPr>
          <w:b/>
        </w:rPr>
        <w:t>.</w:t>
      </w:r>
    </w:p>
    <w:p w:rsidR="00773386" w:rsidRPr="008F0D7E" w:rsidRDefault="00773386" w:rsidP="00773386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62492D" w:rsidRPr="008F0D7E">
        <w:t>Раскрась куклу.</w:t>
      </w:r>
    </w:p>
    <w:p w:rsidR="0062492D" w:rsidRPr="008F0D7E" w:rsidRDefault="0062492D" w:rsidP="0062492D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>Задание 4</w:t>
      </w:r>
      <w:r w:rsidRPr="008F0D7E">
        <w:rPr>
          <w:b/>
        </w:rPr>
        <w:t xml:space="preserve">. </w:t>
      </w:r>
      <w:r w:rsidRPr="008F0D7E">
        <w:t>Какой цветок в руках Адиля повторяется три раза? Названия каких цветов ты знаешь?</w:t>
      </w:r>
    </w:p>
    <w:p w:rsidR="0062492D" w:rsidRPr="008F0D7E" w:rsidRDefault="0062492D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3386" w:rsidRPr="008F0D7E" w:rsidRDefault="0062492D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Вы, друзья, мои старались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прилежно занимались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Хочу вас поблагодарить</w:t>
      </w:r>
      <w:r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оценки объявить. (смайлики)</w:t>
      </w:r>
    </w:p>
    <w:p w:rsidR="00AD3696" w:rsidRPr="008F0D7E" w:rsidRDefault="00AD3696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92D" w:rsidRPr="008F0D7E" w:rsidRDefault="0062492D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92D" w:rsidRPr="008F0D7E" w:rsidRDefault="0062492D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92D" w:rsidRPr="008F0D7E" w:rsidRDefault="0062492D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92D" w:rsidRDefault="0062492D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D7E" w:rsidRPr="008F0D7E" w:rsidRDefault="008F0D7E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92D" w:rsidRPr="008F0D7E" w:rsidRDefault="0062492D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92D" w:rsidRPr="008F0D7E" w:rsidRDefault="0062492D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92D" w:rsidRPr="008F0D7E" w:rsidRDefault="0062492D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92D" w:rsidRPr="008F0D7E" w:rsidRDefault="0062492D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492D" w:rsidRPr="008F0D7E" w:rsidRDefault="0062492D" w:rsidP="006249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3696" w:rsidRPr="008F0D7E" w:rsidRDefault="00AD3696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73386" w:rsidRPr="008F0D7E" w:rsidRDefault="00773386" w:rsidP="007733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26</w:t>
      </w:r>
    </w:p>
    <w:p w:rsidR="00773386" w:rsidRPr="008F0D7E" w:rsidRDefault="00773386" w:rsidP="00773386">
      <w:pPr>
        <w:pStyle w:val="a3"/>
        <w:ind w:left="4" w:right="9" w:firstLine="288"/>
      </w:pPr>
    </w:p>
    <w:p w:rsidR="00773386" w:rsidRPr="008F0D7E" w:rsidRDefault="00773386" w:rsidP="00773386">
      <w:pPr>
        <w:pStyle w:val="a3"/>
        <w:jc w:val="both"/>
      </w:pPr>
      <w:r w:rsidRPr="008F0D7E">
        <w:rPr>
          <w:b/>
        </w:rPr>
        <w:t xml:space="preserve">Тема: </w:t>
      </w:r>
      <w:r w:rsidR="000A48FF" w:rsidRPr="008F0D7E">
        <w:t>Комбинаторика</w:t>
      </w:r>
    </w:p>
    <w:p w:rsidR="00BD6DE4" w:rsidRPr="008F0D7E" w:rsidRDefault="00773386" w:rsidP="00BD6DE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b/>
          <w:sz w:val="24"/>
          <w:szCs w:val="24"/>
        </w:rPr>
        <w:t>Цель:</w:t>
      </w:r>
      <w:r w:rsidR="00BD6DE4" w:rsidRPr="008F0D7E">
        <w:rPr>
          <w:rFonts w:ascii="Times New Roman" w:eastAsia="Times New Roman" w:hAnsi="Times New Roman" w:cs="Times New Roman"/>
          <w:sz w:val="24"/>
          <w:szCs w:val="24"/>
        </w:rPr>
        <w:t xml:space="preserve">познакомить учащихся с понятием: "Комбинаторика", с его историей, основными понятиями и задачами, использованием в практических целях и в жизни человека; </w:t>
      </w:r>
    </w:p>
    <w:p w:rsidR="00BD6DE4" w:rsidRPr="008F0D7E" w:rsidRDefault="00BD6DE4" w:rsidP="00BD6DE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развивать аналитические способности, логическое мышление, индивидуальные способности каждого ученика, создавая комфортную психологическую обстановку для каждого ученика при обучении.</w:t>
      </w:r>
    </w:p>
    <w:p w:rsidR="00BD6DE4" w:rsidRPr="008F0D7E" w:rsidRDefault="00BD6DE4" w:rsidP="00BD6DE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формировать активность личности ученика, умение работать в группе, отвечать за свои поступки.</w:t>
      </w:r>
    </w:p>
    <w:p w:rsidR="00773386" w:rsidRPr="008F0D7E" w:rsidRDefault="00773386" w:rsidP="00773386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773386" w:rsidRPr="008F0D7E" w:rsidRDefault="00773386" w:rsidP="00773386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</w:t>
      </w:r>
      <w:r w:rsidR="00BD6DE4" w:rsidRPr="008F0D7E">
        <w:t>чки с геомет</w:t>
      </w:r>
      <w:r w:rsidR="00BD6DE4" w:rsidRPr="008F0D7E">
        <w:softHyphen/>
        <w:t>рическими фигурами, кубики с разноцветными сторонами.</w:t>
      </w:r>
    </w:p>
    <w:p w:rsidR="00773386" w:rsidRPr="008F0D7E" w:rsidRDefault="00773386" w:rsidP="00773386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773386" w:rsidRPr="008F0D7E" w:rsidRDefault="00773386" w:rsidP="00773386">
      <w:pPr>
        <w:pStyle w:val="a3"/>
        <w:spacing w:before="43"/>
        <w:ind w:left="14" w:right="24"/>
      </w:pP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773386" w:rsidRPr="008F0D7E" w:rsidRDefault="00773386" w:rsidP="0077338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Ну-ка проверь, дружок</w:t>
      </w:r>
    </w:p>
    <w:p w:rsidR="00773386" w:rsidRPr="008F0D7E" w:rsidRDefault="00773386" w:rsidP="0077338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Ну-ка проверь, дружок,</w:t>
      </w:r>
    </w:p>
    <w:p w:rsidR="00773386" w:rsidRPr="008F0D7E" w:rsidRDefault="00773386" w:rsidP="0077338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Ты готов начать урок?</w:t>
      </w:r>
    </w:p>
    <w:p w:rsidR="00773386" w:rsidRPr="008F0D7E" w:rsidRDefault="00773386" w:rsidP="0077338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Все ль на месте,</w:t>
      </w:r>
    </w:p>
    <w:p w:rsidR="00773386" w:rsidRPr="008F0D7E" w:rsidRDefault="00773386" w:rsidP="0077338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Все ль в порядке,</w:t>
      </w:r>
    </w:p>
    <w:p w:rsidR="00773386" w:rsidRPr="008F0D7E" w:rsidRDefault="00773386" w:rsidP="0077338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Ручка, книжка и тетрадка?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(Учитель усаживает детей.)</w:t>
      </w:r>
    </w:p>
    <w:p w:rsidR="00773386" w:rsidRPr="008F0D7E" w:rsidRDefault="00773386" w:rsidP="0077338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lastRenderedPageBreak/>
        <w:t>Беритесь, ребята,</w:t>
      </w:r>
    </w:p>
    <w:p w:rsidR="00773386" w:rsidRPr="008F0D7E" w:rsidRDefault="00773386" w:rsidP="0077338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Скорей за работу.</w:t>
      </w:r>
    </w:p>
    <w:p w:rsidR="00773386" w:rsidRPr="008F0D7E" w:rsidRDefault="00773386" w:rsidP="0077338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Учитесь считать,</w:t>
      </w:r>
    </w:p>
    <w:p w:rsidR="00773386" w:rsidRPr="008F0D7E" w:rsidRDefault="00773386" w:rsidP="00773386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Чтоб не сбиться со счета.</w:t>
      </w:r>
    </w:p>
    <w:p w:rsidR="00773386" w:rsidRPr="008F0D7E" w:rsidRDefault="00773386" w:rsidP="00773386">
      <w:pPr>
        <w:pStyle w:val="a3"/>
        <w:ind w:left="57"/>
        <w:rPr>
          <w:b/>
          <w:bCs/>
          <w:w w:val="82"/>
        </w:rPr>
      </w:pPr>
    </w:p>
    <w:p w:rsidR="00773386" w:rsidRPr="008F0D7E" w:rsidRDefault="00773386" w:rsidP="00773386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BD6DE4" w:rsidRPr="008F0D7E" w:rsidRDefault="00BD6DE4" w:rsidP="00BD6DE4">
      <w:pPr>
        <w:pStyle w:val="a3"/>
        <w:ind w:left="57"/>
        <w:rPr>
          <w:rStyle w:val="aa"/>
          <w:color w:val="000000"/>
          <w:shd w:val="clear" w:color="auto" w:fill="FFFFFF"/>
        </w:rPr>
      </w:pPr>
      <w:r w:rsidRPr="008F0D7E">
        <w:rPr>
          <w:rStyle w:val="aa"/>
          <w:color w:val="000000"/>
          <w:shd w:val="clear" w:color="auto" w:fill="FFFFFF"/>
        </w:rPr>
        <w:t xml:space="preserve">Справка для учителя </w:t>
      </w:r>
    </w:p>
    <w:p w:rsidR="00BD6DE4" w:rsidRPr="008F0D7E" w:rsidRDefault="00BD6DE4" w:rsidP="00BD6DE4">
      <w:pPr>
        <w:pStyle w:val="a3"/>
        <w:ind w:left="57"/>
        <w:rPr>
          <w:color w:val="000000"/>
          <w:shd w:val="clear" w:color="auto" w:fill="FFFFFF"/>
        </w:rPr>
      </w:pPr>
      <w:r w:rsidRPr="008F0D7E">
        <w:rPr>
          <w:rStyle w:val="aa"/>
          <w:color w:val="000000"/>
          <w:shd w:val="clear" w:color="auto" w:fill="FFFFFF"/>
        </w:rPr>
        <w:t>Комбинат</w:t>
      </w:r>
      <w:r w:rsidRPr="008F0D7E">
        <w:rPr>
          <w:rStyle w:val="udar"/>
          <w:b/>
          <w:bCs/>
          <w:color w:val="000000"/>
          <w:shd w:val="clear" w:color="auto" w:fill="FFFFFF"/>
        </w:rPr>
        <w:t>о</w:t>
      </w:r>
      <w:r w:rsidRPr="008F0D7E">
        <w:rPr>
          <w:rStyle w:val="aa"/>
          <w:color w:val="000000"/>
          <w:shd w:val="clear" w:color="auto" w:fill="FFFFFF"/>
        </w:rPr>
        <w:t>рика,</w:t>
      </w:r>
      <w:r w:rsidRPr="008F0D7E">
        <w:rPr>
          <w:rStyle w:val="apple-converted-space"/>
          <w:color w:val="000000"/>
          <w:shd w:val="clear" w:color="auto" w:fill="FFFFFF"/>
        </w:rPr>
        <w:t> </w:t>
      </w:r>
      <w:r w:rsidRPr="008F0D7E">
        <w:rPr>
          <w:color w:val="000000"/>
          <w:shd w:val="clear" w:color="auto" w:fill="FFFFFF"/>
        </w:rPr>
        <w:t>1) то же, что математический</w:t>
      </w:r>
      <w:r w:rsidRPr="008F0D7E">
        <w:rPr>
          <w:rStyle w:val="apple-converted-space"/>
          <w:color w:val="000000"/>
          <w:shd w:val="clear" w:color="auto" w:fill="FFFFFF"/>
        </w:rPr>
        <w:t> </w:t>
      </w:r>
      <w:hyperlink r:id="rId86" w:tooltip="Комбинаторный анализ" w:history="1">
        <w:r w:rsidRPr="008F0D7E">
          <w:rPr>
            <w:rStyle w:val="ab"/>
            <w:color w:val="2D4973"/>
            <w:shd w:val="clear" w:color="auto" w:fill="FFFFFF"/>
          </w:rPr>
          <w:t>комбинаторный анализ</w:t>
        </w:r>
      </w:hyperlink>
      <w:r w:rsidRPr="008F0D7E">
        <w:rPr>
          <w:color w:val="000000"/>
          <w:shd w:val="clear" w:color="auto" w:fill="FFFFFF"/>
        </w:rPr>
        <w:t>. 2) Раздел элементарной математики, связанный с изучением количества комбинаций, подчинённых тем или иным условиям, которые можно составить из заданного конечного множества объектов (безразлично, какой природы; это могут быть буквы, цифры, какие-либо предметы и т.п.).</w:t>
      </w:r>
    </w:p>
    <w:p w:rsidR="00BD6DE4" w:rsidRPr="008F0D7E" w:rsidRDefault="00BD6DE4" w:rsidP="00BD6DE4">
      <w:pPr>
        <w:pStyle w:val="a3"/>
        <w:ind w:left="57"/>
        <w:rPr>
          <w:b/>
          <w:bCs/>
        </w:rPr>
      </w:pPr>
    </w:p>
    <w:p w:rsidR="00BD6DE4" w:rsidRPr="008F0D7E" w:rsidRDefault="00BD6DE4" w:rsidP="00BD6DE4">
      <w:pPr>
        <w:pStyle w:val="a8"/>
        <w:shd w:val="clear" w:color="auto" w:fill="FFFFFF"/>
        <w:spacing w:before="0" w:beforeAutospacing="0" w:after="120" w:afterAutospacing="0"/>
      </w:pPr>
      <w:r w:rsidRPr="008F0D7E">
        <w:t>Вступление:</w:t>
      </w:r>
    </w:p>
    <w:p w:rsidR="00BD6DE4" w:rsidRPr="008F0D7E" w:rsidRDefault="00BD6DE4" w:rsidP="00BD6DE4">
      <w:pPr>
        <w:pStyle w:val="a8"/>
        <w:shd w:val="clear" w:color="auto" w:fill="FFFFFF"/>
        <w:spacing w:before="0" w:beforeAutospacing="0" w:after="120" w:afterAutospacing="0"/>
      </w:pPr>
      <w:r w:rsidRPr="008F0D7E">
        <w:t>Из глубокой древности до современного человечества дошли сведения о том, что уже тогда люди занимались выбором объектов и расположения их в том или ином порядке и увлекались составлением различных комбинаций. Так, например, в Древнем Китае увлекались составлением квадратов, в которых заданные числа располагали так, что их сумма по всем горизонталям, вертикалям и главным диагоналям была одной и той же (современная игра – задача “Судоку”). В Древней Греции подобные задачи возникали в связи c такими играми, как шашки, шахматы, домино, карты и т.д.</w:t>
      </w:r>
    </w:p>
    <w:p w:rsidR="00BD6DE4" w:rsidRPr="008F0D7E" w:rsidRDefault="00BD6DE4" w:rsidP="00BD6DE4">
      <w:pPr>
        <w:pStyle w:val="a8"/>
        <w:shd w:val="clear" w:color="auto" w:fill="FFFFFF"/>
        <w:spacing w:before="0" w:beforeAutospacing="0" w:after="120" w:afterAutospacing="0"/>
      </w:pPr>
      <w:r w:rsidRPr="008F0D7E">
        <w:t>Таким образом, - комбинаторика – это самостоятельный раздел математики, в котором изучаются вопросы о том, сколько различных комбинаций, подчинённых тем или условиям, можно составить из заданных объектов.</w:t>
      </w:r>
    </w:p>
    <w:p w:rsidR="00BD6DE4" w:rsidRPr="008F0D7E" w:rsidRDefault="00BD6DE4" w:rsidP="00BD6D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1.На каждой парте по три кубика: красный жёлтый и синий. Дети работают в парах.</w:t>
      </w:r>
      <w:r w:rsidRPr="008F0D7E">
        <w:rPr>
          <w:rFonts w:ascii="Times New Roman" w:eastAsia="Times New Roman" w:hAnsi="Times New Roman" w:cs="Times New Roman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Учитель: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составьте из трех одинаковых по размеру кубиков красного, желтого и синего цвета несколько отличающихся друг от друга построек.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(дети хаотично переставляют кубики, считают, сколько различных вариантов получилось.)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(На первый стол выносят все шесть вариантов, необходимо поставить их так, чтобы рядом были постройки с одинаковыми нижними кубиками.)</w:t>
      </w:r>
    </w:p>
    <w:p w:rsidR="00BD6DE4" w:rsidRPr="008F0D7E" w:rsidRDefault="00BD6DE4" w:rsidP="00BD6DE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8F0D7E"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619375" cy="847725"/>
            <wp:effectExtent l="0" t="0" r="9525" b="9525"/>
            <wp:docPr id="105" name="Рисунок 105" descr="за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дача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E4" w:rsidRPr="008F0D7E" w:rsidRDefault="00BD6DE4" w:rsidP="00BD6DE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Учитель: как лучше поступить, чтобы не пропустить  не один вариант?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(нужно фиксировать  один цвет)</w:t>
      </w:r>
    </w:p>
    <w:p w:rsidR="00BD6DE4" w:rsidRPr="008F0D7E" w:rsidRDefault="00BD6DE4" w:rsidP="00BD6DE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2. Нарисуйте, как по-разному можно положить в ряд на столе тарелку, нож и вилку. Какой вариант будет более удобным для человека, который ест с помощью ножа и вилки?</w:t>
      </w:r>
    </w:p>
    <w:p w:rsidR="00BD6DE4" w:rsidRPr="008F0D7E" w:rsidRDefault="00BD6DE4" w:rsidP="00BD6DE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Учитель: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как лучше поступить, чтобы не пропустить не один вариант?</w:t>
      </w:r>
    </w:p>
    <w:p w:rsidR="00BD6DE4" w:rsidRPr="008F0D7E" w:rsidRDefault="00BD6DE4" w:rsidP="00BD6DE4">
      <w:pPr>
        <w:pStyle w:val="a8"/>
        <w:shd w:val="clear" w:color="auto" w:fill="FFFFFF"/>
        <w:spacing w:before="0" w:beforeAutospacing="0" w:after="120" w:afterAutospacing="0" w:line="240" w:lineRule="atLeast"/>
        <w:rPr>
          <w:rFonts w:asciiTheme="minorHAnsi" w:hAnsiTheme="minorHAnsi"/>
          <w:color w:val="333333"/>
        </w:rPr>
      </w:pPr>
    </w:p>
    <w:p w:rsidR="00773386" w:rsidRPr="008F0D7E" w:rsidRDefault="00773386" w:rsidP="00773386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1</w:t>
      </w:r>
      <w:r w:rsidR="002D1CFC"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2D1CFC" w:rsidRPr="008F0D7E">
        <w:rPr>
          <w:rFonts w:ascii="Times New Roman" w:hAnsi="Times New Roman" w:cs="Times New Roman"/>
          <w:bCs/>
          <w:iCs/>
          <w:sz w:val="24"/>
          <w:szCs w:val="24"/>
        </w:rPr>
        <w:t>Весной всюду бегут ручьи. Объясните почему? Дети любят пускать кораблики. Используя красный, желтый и синий карандаши, раскрасьте кораблики так, чтобы они были разными.</w:t>
      </w:r>
    </w:p>
    <w:p w:rsidR="002D1CFC" w:rsidRPr="008F0D7E" w:rsidRDefault="002D1CFC" w:rsidP="0077338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D6DE4" w:rsidRPr="008F0D7E" w:rsidRDefault="00BD6DE4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677418" cy="933450"/>
            <wp:effectExtent l="0" t="0" r="8890" b="0"/>
            <wp:docPr id="109" name="Рисунок 109" descr="Как нарисовать кораблик с парусами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кораблик с парусами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45" cy="9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CFC" w:rsidRPr="008F0D7E">
        <w:rPr>
          <w:noProof/>
          <w:sz w:val="24"/>
          <w:szCs w:val="24"/>
        </w:rPr>
        <w:drawing>
          <wp:inline distT="0" distB="0" distL="0" distR="0">
            <wp:extent cx="677418" cy="933450"/>
            <wp:effectExtent l="0" t="0" r="8890" b="0"/>
            <wp:docPr id="110" name="Рисунок 110" descr="Как нарисовать кораблик с парусами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кораблик с парусами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45" cy="9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CFC" w:rsidRPr="008F0D7E">
        <w:rPr>
          <w:noProof/>
          <w:sz w:val="24"/>
          <w:szCs w:val="24"/>
        </w:rPr>
        <w:drawing>
          <wp:inline distT="0" distB="0" distL="0" distR="0">
            <wp:extent cx="677418" cy="933450"/>
            <wp:effectExtent l="0" t="0" r="8890" b="0"/>
            <wp:docPr id="113" name="Рисунок 113" descr="Как нарисовать кораблик с парусами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кораблик с парусами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45" cy="9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CFC" w:rsidRPr="008F0D7E">
        <w:rPr>
          <w:noProof/>
          <w:sz w:val="24"/>
          <w:szCs w:val="24"/>
        </w:rPr>
        <w:drawing>
          <wp:inline distT="0" distB="0" distL="0" distR="0">
            <wp:extent cx="677418" cy="933450"/>
            <wp:effectExtent l="0" t="0" r="8890" b="0"/>
            <wp:docPr id="114" name="Рисунок 114" descr="Как нарисовать кораблик с парусами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кораблик с парусами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45" cy="9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CFC" w:rsidRPr="008F0D7E">
        <w:rPr>
          <w:noProof/>
          <w:sz w:val="24"/>
          <w:szCs w:val="24"/>
        </w:rPr>
        <w:drawing>
          <wp:inline distT="0" distB="0" distL="0" distR="0">
            <wp:extent cx="677418" cy="933450"/>
            <wp:effectExtent l="0" t="0" r="8890" b="0"/>
            <wp:docPr id="112" name="Рисунок 112" descr="Как нарисовать кораблик с парусами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кораблик с парусами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45" cy="9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CFC" w:rsidRPr="008F0D7E">
        <w:rPr>
          <w:noProof/>
          <w:sz w:val="24"/>
          <w:szCs w:val="24"/>
        </w:rPr>
        <w:drawing>
          <wp:inline distT="0" distB="0" distL="0" distR="0">
            <wp:extent cx="677418" cy="933450"/>
            <wp:effectExtent l="0" t="0" r="8890" b="0"/>
            <wp:docPr id="115" name="Рисунок 115" descr="Как нарисовать кораблик с парусами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кораблик с парусами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45" cy="9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CFC" w:rsidRPr="008F0D7E">
        <w:rPr>
          <w:noProof/>
          <w:sz w:val="24"/>
          <w:szCs w:val="24"/>
        </w:rPr>
        <w:drawing>
          <wp:inline distT="0" distB="0" distL="0" distR="0">
            <wp:extent cx="677418" cy="933450"/>
            <wp:effectExtent l="0" t="0" r="8890" b="0"/>
            <wp:docPr id="116" name="Рисунок 116" descr="Как нарисовать кораблик с парусами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кораблик с парусами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45" cy="9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CFC" w:rsidRPr="008F0D7E">
        <w:rPr>
          <w:noProof/>
          <w:sz w:val="24"/>
          <w:szCs w:val="24"/>
        </w:rPr>
        <w:drawing>
          <wp:inline distT="0" distB="0" distL="0" distR="0">
            <wp:extent cx="677418" cy="933450"/>
            <wp:effectExtent l="0" t="0" r="8890" b="0"/>
            <wp:docPr id="117" name="Рисунок 117" descr="Как нарисовать кораблик с парусами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кораблик с парусами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45" cy="9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86" w:rsidRPr="008F0D7E" w:rsidRDefault="00773386" w:rsidP="00773386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2D1CFC" w:rsidRPr="008F0D7E" w:rsidRDefault="002D1CFC" w:rsidP="002D1CFC">
      <w:pPr>
        <w:shd w:val="clear" w:color="auto" w:fill="FFFFFF"/>
        <w:spacing w:after="0" w:line="240" w:lineRule="auto"/>
        <w:ind w:left="3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pacing w:val="-9"/>
          <w:w w:val="83"/>
          <w:sz w:val="24"/>
          <w:szCs w:val="24"/>
        </w:rPr>
        <w:t>Игра «Что пропало?»</w:t>
      </w:r>
    </w:p>
    <w:p w:rsidR="002D1CFC" w:rsidRPr="008F0D7E" w:rsidRDefault="002D1CFC" w:rsidP="002D1CFC">
      <w:pPr>
        <w:shd w:val="clear" w:color="auto" w:fill="FFFFFF"/>
        <w:spacing w:after="0" w:line="240" w:lineRule="auto"/>
        <w:ind w:right="10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spacing w:val="4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spacing w:val="4"/>
          <w:sz w:val="24"/>
          <w:szCs w:val="24"/>
        </w:rPr>
        <w:t>развить произвольную зрительную па</w:t>
      </w:r>
      <w:r w:rsidRPr="008F0D7E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sz w:val="24"/>
          <w:szCs w:val="24"/>
        </w:rPr>
        <w:t>мять, умение запоминать количество и место нахож</w:t>
      </w:r>
      <w:r w:rsidRPr="008F0D7E">
        <w:rPr>
          <w:rFonts w:ascii="Times New Roman" w:hAnsi="Times New Roman" w:cs="Times New Roman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3"/>
          <w:sz w:val="24"/>
          <w:szCs w:val="24"/>
        </w:rPr>
        <w:t>дения заданных предметов.</w:t>
      </w:r>
    </w:p>
    <w:p w:rsidR="002D1CFC" w:rsidRPr="008F0D7E" w:rsidRDefault="002D1CFC" w:rsidP="002D1CFC">
      <w:pPr>
        <w:shd w:val="clear" w:color="auto" w:fill="FFFFFF"/>
        <w:spacing w:after="0" w:line="240" w:lineRule="auto"/>
        <w:ind w:left="5" w:right="14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spacing w:val="4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spacing w:val="4"/>
          <w:sz w:val="24"/>
          <w:szCs w:val="24"/>
        </w:rPr>
        <w:t>3-4 картинки с хорошо знакомы</w:t>
      </w:r>
      <w:r w:rsidRPr="008F0D7E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5"/>
          <w:sz w:val="24"/>
          <w:szCs w:val="24"/>
        </w:rPr>
        <w:t>ми ребенку предметами или 3-4 игрушки.</w:t>
      </w:r>
    </w:p>
    <w:p w:rsidR="002D1CFC" w:rsidRPr="008F0D7E" w:rsidRDefault="002D1CFC" w:rsidP="002D1CFC">
      <w:pPr>
        <w:shd w:val="clear" w:color="auto" w:fill="FFFFFF"/>
        <w:spacing w:after="0" w:line="240" w:lineRule="auto"/>
        <w:ind w:right="10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spacing w:val="5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spacing w:val="5"/>
          <w:sz w:val="24"/>
          <w:szCs w:val="24"/>
        </w:rPr>
        <w:t>После рассматривания картинок (иг</w:t>
      </w:r>
      <w:r w:rsidRPr="008F0D7E">
        <w:rPr>
          <w:rFonts w:ascii="Times New Roman" w:hAnsi="Times New Roman" w:cs="Times New Roman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1"/>
          <w:sz w:val="24"/>
          <w:szCs w:val="24"/>
        </w:rPr>
        <w:t xml:space="preserve">рушек) взрослый раскладывает их на столе и просит </w:t>
      </w:r>
      <w:r w:rsidRPr="008F0D7E">
        <w:rPr>
          <w:rFonts w:ascii="Times New Roman" w:hAnsi="Times New Roman" w:cs="Times New Roman"/>
          <w:spacing w:val="3"/>
          <w:sz w:val="24"/>
          <w:szCs w:val="24"/>
        </w:rPr>
        <w:t>запомнить, как они лежат друг за другом. Затем ре</w:t>
      </w:r>
      <w:r w:rsidRPr="008F0D7E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4"/>
          <w:sz w:val="24"/>
          <w:szCs w:val="24"/>
        </w:rPr>
        <w:t xml:space="preserve">бенок закрывает глаза, а взрослый убирает одну из </w:t>
      </w:r>
      <w:r w:rsidRPr="008F0D7E">
        <w:rPr>
          <w:rFonts w:ascii="Times New Roman" w:hAnsi="Times New Roman" w:cs="Times New Roman"/>
          <w:spacing w:val="9"/>
          <w:sz w:val="24"/>
          <w:szCs w:val="24"/>
        </w:rPr>
        <w:t xml:space="preserve">картинок (игрушек) и выравнивает нарушенный </w:t>
      </w:r>
      <w:r w:rsidRPr="008F0D7E">
        <w:rPr>
          <w:rFonts w:ascii="Times New Roman" w:hAnsi="Times New Roman" w:cs="Times New Roman"/>
          <w:spacing w:val="4"/>
          <w:sz w:val="24"/>
          <w:szCs w:val="24"/>
        </w:rPr>
        <w:t xml:space="preserve">ряд предметов. Ребенок должен вспомнить, какую картинку (или предмет) убрали, и показать, где он </w:t>
      </w:r>
      <w:r w:rsidRPr="008F0D7E">
        <w:rPr>
          <w:rFonts w:ascii="Times New Roman" w:hAnsi="Times New Roman" w:cs="Times New Roman"/>
          <w:spacing w:val="2"/>
          <w:sz w:val="24"/>
          <w:szCs w:val="24"/>
        </w:rPr>
        <w:t>находился.</w:t>
      </w:r>
    </w:p>
    <w:p w:rsidR="002D1CFC" w:rsidRPr="008F0D7E" w:rsidRDefault="002D1CFC" w:rsidP="002D1CFC">
      <w:pPr>
        <w:shd w:val="clear" w:color="auto" w:fill="FFFFFF"/>
        <w:spacing w:after="0" w:line="240" w:lineRule="auto"/>
        <w:ind w:right="2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pacing w:val="2"/>
          <w:sz w:val="24"/>
          <w:szCs w:val="24"/>
        </w:rPr>
        <w:t>К пяти годам ребенок должен научиться не толь</w:t>
      </w:r>
      <w:r w:rsidRPr="008F0D7E">
        <w:rPr>
          <w:rFonts w:ascii="Times New Roman" w:hAnsi="Times New Roman" w:cs="Times New Roman"/>
          <w:spacing w:val="2"/>
          <w:sz w:val="24"/>
          <w:szCs w:val="24"/>
        </w:rPr>
        <w:softHyphen/>
        <w:t>ко показывать местонахождение убранного предме</w:t>
      </w:r>
      <w:r w:rsidRPr="008F0D7E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spacing w:val="1"/>
          <w:sz w:val="24"/>
          <w:szCs w:val="24"/>
        </w:rPr>
        <w:t>та, но и рассказать об этом, употребляя соответству</w:t>
      </w:r>
      <w:r w:rsidRPr="008F0D7E">
        <w:rPr>
          <w:rFonts w:ascii="Times New Roman" w:hAnsi="Times New Roman" w:cs="Times New Roman"/>
          <w:spacing w:val="11"/>
          <w:sz w:val="24"/>
          <w:szCs w:val="24"/>
        </w:rPr>
        <w:t xml:space="preserve">ющий предлог.  Например:   «Не стало картинки </w:t>
      </w:r>
      <w:r w:rsidRPr="008F0D7E">
        <w:rPr>
          <w:rFonts w:ascii="Times New Roman" w:hAnsi="Times New Roman" w:cs="Times New Roman"/>
          <w:spacing w:val="5"/>
          <w:sz w:val="24"/>
          <w:szCs w:val="24"/>
        </w:rPr>
        <w:t>с куклой».</w:t>
      </w:r>
    </w:p>
    <w:p w:rsidR="002D1CFC" w:rsidRPr="008F0D7E" w:rsidRDefault="002D1CFC" w:rsidP="00773386">
      <w:pPr>
        <w:pStyle w:val="a3"/>
        <w:spacing w:line="276" w:lineRule="auto"/>
        <w:rPr>
          <w:b/>
          <w:bCs/>
        </w:rPr>
      </w:pPr>
    </w:p>
    <w:p w:rsidR="00773386" w:rsidRPr="008F0D7E" w:rsidRDefault="00773386" w:rsidP="00773386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Солнце глянуло в окно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Солнце глянуло в окно,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Время отдохнуть пришло.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Надо всем нам дружно встать.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 присесть, достать до пятки.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И плечами покачать.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А затем, как на зарядке,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Прямо и красиво встать.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Руки вытянуть пошире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И на месте поскакать.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На носок, потом на пятку.</w:t>
      </w:r>
    </w:p>
    <w:p w:rsidR="00527C6C" w:rsidRPr="008F0D7E" w:rsidRDefault="00527C6C" w:rsidP="00527C6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Физкультминутка, как зарядка.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выполняют движения за учителем по содержанию текста.)</w:t>
      </w:r>
    </w:p>
    <w:p w:rsidR="00527C6C" w:rsidRPr="008F0D7E" w:rsidRDefault="00527C6C" w:rsidP="00773386">
      <w:pPr>
        <w:pStyle w:val="a3"/>
        <w:spacing w:line="276" w:lineRule="auto"/>
        <w:ind w:left="57"/>
        <w:rPr>
          <w:w w:val="117"/>
          <w:lang w:bidi="he-IL"/>
        </w:rPr>
      </w:pPr>
    </w:p>
    <w:p w:rsidR="00527C6C" w:rsidRPr="008F0D7E" w:rsidRDefault="00527C6C" w:rsidP="00832957">
      <w:pPr>
        <w:pStyle w:val="a8"/>
        <w:shd w:val="clear" w:color="auto" w:fill="FFFFFF"/>
        <w:spacing w:before="0" w:beforeAutospacing="0" w:after="120" w:afterAutospacing="0" w:line="240" w:lineRule="atLeast"/>
        <w:rPr>
          <w:b/>
          <w:w w:val="117"/>
          <w:lang w:bidi="he-IL"/>
        </w:rPr>
      </w:pPr>
      <w:r w:rsidRPr="008F0D7E">
        <w:rPr>
          <w:b/>
          <w:w w:val="117"/>
          <w:lang w:bidi="he-IL"/>
        </w:rPr>
        <w:t>Задание по карточке.</w:t>
      </w:r>
      <w:r w:rsidR="00832957" w:rsidRPr="008F0D7E">
        <w:rPr>
          <w:color w:val="333333"/>
        </w:rPr>
        <w:t xml:space="preserve"> Самостоятельная работа. </w:t>
      </w:r>
    </w:p>
    <w:p w:rsidR="00773386" w:rsidRPr="008F0D7E" w:rsidRDefault="00773386" w:rsidP="00773386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527C6C" w:rsidRPr="008F0D7E">
        <w:rPr>
          <w:b/>
          <w:bCs/>
          <w:lang w:bidi="he-IL"/>
        </w:rPr>
        <w:t>46-47</w:t>
      </w:r>
    </w:p>
    <w:p w:rsidR="00773386" w:rsidRPr="008F0D7E" w:rsidRDefault="00773386" w:rsidP="00773386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 xml:space="preserve">. </w:t>
      </w:r>
      <w:r w:rsidR="00527C6C" w:rsidRPr="008F0D7E">
        <w:rPr>
          <w:bCs/>
          <w:iCs/>
          <w:lang w:bidi="he-IL"/>
        </w:rPr>
        <w:t>Сосчитайте сколько фигур нарисовано на картинке (по отдельности). Обведи фигуры по точкам. Запиши ответы.</w:t>
      </w:r>
    </w:p>
    <w:p w:rsidR="00773386" w:rsidRPr="008F0D7E" w:rsidRDefault="00773386" w:rsidP="00773386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527C6C" w:rsidRPr="008F0D7E">
        <w:t>Подбери каждой девочке головной убор. Соедините их. Какие варианты еще могут быть.</w:t>
      </w: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832957" w:rsidRPr="008F0D7E" w:rsidRDefault="00832957" w:rsidP="00100BAD">
      <w:pPr>
        <w:numPr>
          <w:ilvl w:val="0"/>
          <w:numId w:val="31"/>
        </w:numPr>
        <w:shd w:val="clear" w:color="auto" w:fill="FFFFFF"/>
        <w:spacing w:after="0" w:line="315" w:lineRule="atLeast"/>
        <w:ind w:left="384"/>
        <w:rPr>
          <w:rFonts w:ascii="Arial" w:eastAsia="Times New Roman" w:hAnsi="Arial" w:cs="Arial"/>
          <w:color w:val="262626"/>
          <w:sz w:val="24"/>
          <w:szCs w:val="24"/>
        </w:rPr>
      </w:pPr>
      <w:r w:rsidRPr="008F0D7E">
        <w:rPr>
          <w:rFonts w:ascii="Arial" w:eastAsia="Times New Roman" w:hAnsi="Arial" w:cs="Arial"/>
          <w:color w:val="262626"/>
          <w:sz w:val="24"/>
          <w:szCs w:val="24"/>
        </w:rPr>
        <w:t>Что нового узнали на уроке?</w:t>
      </w:r>
    </w:p>
    <w:p w:rsidR="00100BAD" w:rsidRPr="008F0D7E" w:rsidRDefault="00832957" w:rsidP="006259DC">
      <w:pPr>
        <w:numPr>
          <w:ilvl w:val="0"/>
          <w:numId w:val="31"/>
        </w:numPr>
        <w:shd w:val="clear" w:color="auto" w:fill="FFFFFF"/>
        <w:spacing w:after="0" w:line="315" w:lineRule="atLeast"/>
        <w:ind w:left="384"/>
        <w:rPr>
          <w:rFonts w:ascii="Arial" w:eastAsia="Times New Roman" w:hAnsi="Arial" w:cs="Arial"/>
          <w:color w:val="262626"/>
          <w:sz w:val="24"/>
          <w:szCs w:val="24"/>
        </w:rPr>
      </w:pPr>
      <w:r w:rsidRPr="008F0D7E">
        <w:rPr>
          <w:rFonts w:ascii="Arial" w:eastAsia="Times New Roman" w:hAnsi="Arial" w:cs="Arial"/>
          <w:color w:val="262626"/>
          <w:sz w:val="24"/>
          <w:szCs w:val="24"/>
        </w:rPr>
        <w:t>Чему учились?</w:t>
      </w:r>
    </w:p>
    <w:p w:rsidR="00832957" w:rsidRPr="008F0D7E" w:rsidRDefault="00832957" w:rsidP="006259DC">
      <w:pPr>
        <w:numPr>
          <w:ilvl w:val="0"/>
          <w:numId w:val="31"/>
        </w:numPr>
        <w:shd w:val="clear" w:color="auto" w:fill="FFFFFF"/>
        <w:spacing w:after="0" w:line="315" w:lineRule="atLeast"/>
        <w:ind w:left="384"/>
        <w:rPr>
          <w:rFonts w:ascii="Arial" w:eastAsia="Times New Roman" w:hAnsi="Arial" w:cs="Arial"/>
          <w:color w:val="262626"/>
          <w:sz w:val="24"/>
          <w:szCs w:val="24"/>
        </w:rPr>
      </w:pPr>
      <w:r w:rsidRPr="008F0D7E">
        <w:rPr>
          <w:rFonts w:ascii="Arial" w:eastAsia="Times New Roman" w:hAnsi="Arial" w:cs="Arial"/>
          <w:color w:val="262626"/>
          <w:sz w:val="24"/>
          <w:szCs w:val="24"/>
        </w:rPr>
        <w:t>Оцените свою работу.</w:t>
      </w:r>
    </w:p>
    <w:p w:rsidR="00773386" w:rsidRPr="008F0D7E" w:rsidRDefault="00773386" w:rsidP="00773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3386" w:rsidRPr="008F0D7E" w:rsidRDefault="00773386" w:rsidP="007733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764" w:rsidRPr="008F0D7E" w:rsidRDefault="00527C6C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4410075" cy="5612823"/>
            <wp:effectExtent l="0" t="0" r="0" b="6985"/>
            <wp:docPr id="121" name="Рисунок 121" descr="Детская студия &quot;КОРАБЛИК&quot; - Для воспитателей детских садов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ая студия &quot;КОРАБЛИК&quot; - Для воспитателей детских садов - Маам.ру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99" cy="562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FF" w:rsidRPr="008F0D7E" w:rsidRDefault="002D1CFC" w:rsidP="00BD6DE4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F0D7E">
        <w:rPr>
          <w:rFonts w:ascii="Times New Roman" w:eastAsia="Times New Roman" w:hAnsi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562600" cy="7995524"/>
            <wp:effectExtent l="0" t="0" r="0" b="5715"/>
            <wp:docPr id="119" name="Рисунок 119" descr="я5 (487x700, 222Kb)">
              <a:hlinkClick xmlns:a="http://schemas.openxmlformats.org/drawingml/2006/main" r:id="rId9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я5 (487x700, 222Kb)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74" cy="80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7C6C" w:rsidRPr="008F0D7E" w:rsidRDefault="00527C6C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C6C" w:rsidRPr="008F0D7E" w:rsidRDefault="00527C6C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C6C" w:rsidRPr="008F0D7E" w:rsidRDefault="00527C6C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C6C" w:rsidRPr="008F0D7E" w:rsidRDefault="00527C6C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27</w:t>
      </w:r>
    </w:p>
    <w:p w:rsidR="000A48FF" w:rsidRPr="008F0D7E" w:rsidRDefault="000A48FF" w:rsidP="000A48FF">
      <w:pPr>
        <w:pStyle w:val="a3"/>
        <w:ind w:left="4" w:right="9" w:firstLine="288"/>
      </w:pPr>
    </w:p>
    <w:p w:rsidR="00527C6C" w:rsidRPr="008F0D7E" w:rsidRDefault="000A48FF" w:rsidP="00527C6C">
      <w:pPr>
        <w:pStyle w:val="a3"/>
        <w:jc w:val="both"/>
      </w:pPr>
      <w:r w:rsidRPr="008F0D7E">
        <w:rPr>
          <w:b/>
        </w:rPr>
        <w:t xml:space="preserve">Тема: </w:t>
      </w:r>
      <w:r w:rsidR="00527C6C" w:rsidRPr="008F0D7E">
        <w:t>Комбинаторика</w:t>
      </w:r>
    </w:p>
    <w:p w:rsidR="00527C6C" w:rsidRPr="008F0D7E" w:rsidRDefault="00527C6C" w:rsidP="00527C6C">
      <w:pPr>
        <w:pStyle w:val="a3"/>
        <w:jc w:val="both"/>
      </w:pPr>
      <w:r w:rsidRPr="008F0D7E">
        <w:rPr>
          <w:b/>
        </w:rPr>
        <w:t>Цель:</w:t>
      </w:r>
      <w:r w:rsidRPr="008F0D7E">
        <w:rPr>
          <w:rFonts w:eastAsia="Times New Roman"/>
        </w:rPr>
        <w:t xml:space="preserve">закрепить знания учащихся о комбинаторике, основные понятиям и задачи, использованием в практических целях и в жизни человека; </w:t>
      </w:r>
    </w:p>
    <w:p w:rsidR="00527C6C" w:rsidRPr="008F0D7E" w:rsidRDefault="00527C6C" w:rsidP="00527C6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развивать аналитические способности, логическое мышление, индивидуальные способности каждого ученика, создавая комфортную психологическую обстановку для каждого ученика при обучении.</w:t>
      </w:r>
    </w:p>
    <w:p w:rsidR="00527C6C" w:rsidRPr="008F0D7E" w:rsidRDefault="00527C6C" w:rsidP="00527C6C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sz w:val="24"/>
          <w:szCs w:val="24"/>
        </w:rPr>
        <w:t>формировать активность личности ученика, умение работать в группе, отвечать за свои поступки.</w:t>
      </w:r>
    </w:p>
    <w:p w:rsidR="000A48FF" w:rsidRPr="008F0D7E" w:rsidRDefault="000A48FF" w:rsidP="000A48FF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0A48FF" w:rsidRPr="008F0D7E" w:rsidRDefault="000A48FF" w:rsidP="000A48FF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0A48FF" w:rsidRPr="008F0D7E" w:rsidRDefault="000A48FF" w:rsidP="000A48FF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0A48FF" w:rsidRPr="008F0D7E" w:rsidRDefault="000A48FF" w:rsidP="000A48FF">
      <w:pPr>
        <w:pStyle w:val="a3"/>
        <w:spacing w:before="43"/>
        <w:ind w:left="14" w:right="24"/>
      </w:pP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100BAD" w:rsidRPr="008F0D7E" w:rsidRDefault="00100BAD" w:rsidP="004450BD">
      <w:pPr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рады приветствовать Вас в нашем классе</w:t>
      </w:r>
    </w:p>
    <w:p w:rsidR="00100BAD" w:rsidRPr="008F0D7E" w:rsidRDefault="00100BAD" w:rsidP="004450BD">
      <w:pPr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Возможно, есть классы и лучше и краше.</w:t>
      </w:r>
    </w:p>
    <w:p w:rsidR="00100BAD" w:rsidRPr="008F0D7E" w:rsidRDefault="00100BAD" w:rsidP="004450BD">
      <w:pPr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Но пусть в нашем классе Вам будет светло,</w:t>
      </w:r>
    </w:p>
    <w:p w:rsidR="00100BAD" w:rsidRPr="008F0D7E" w:rsidRDefault="00100BAD" w:rsidP="004450BD">
      <w:pPr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будет уютно и очень легко!</w:t>
      </w:r>
    </w:p>
    <w:p w:rsidR="00100BAD" w:rsidRPr="008F0D7E" w:rsidRDefault="00100BAD" w:rsidP="004450BD">
      <w:pPr>
        <w:spacing w:after="0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Но начнем, же урок, не будем зря время терять.</w:t>
      </w:r>
    </w:p>
    <w:p w:rsidR="000A48FF" w:rsidRPr="008F0D7E" w:rsidRDefault="000A48FF" w:rsidP="000A48FF">
      <w:pPr>
        <w:pStyle w:val="a3"/>
        <w:ind w:left="57"/>
        <w:rPr>
          <w:b/>
          <w:bCs/>
          <w:w w:val="82"/>
        </w:rPr>
      </w:pPr>
    </w:p>
    <w:p w:rsidR="000A48FF" w:rsidRPr="008F0D7E" w:rsidRDefault="000A48FF" w:rsidP="000A48FF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100BAD" w:rsidRPr="008F0D7E" w:rsidRDefault="00100BAD" w:rsidP="000A48FF">
      <w:pPr>
        <w:pStyle w:val="a3"/>
        <w:ind w:left="57"/>
        <w:rPr>
          <w:bCs/>
        </w:rPr>
      </w:pPr>
      <w:r w:rsidRPr="008F0D7E">
        <w:t>Мышонок сделал четыре грядки</w:t>
      </w:r>
      <w:r w:rsidRPr="008F0D7E">
        <w:rPr>
          <w:bCs/>
          <w:w w:val="82"/>
        </w:rPr>
        <w:t>.</w:t>
      </w:r>
      <w:r w:rsidRPr="008F0D7E">
        <w:rPr>
          <w:bCs/>
        </w:rPr>
        <w:t xml:space="preserve"> На каждой он хотел посадить морковь, капуста, огурцы и помидоры. Помогите ему. Смотрите на первую грядку и дорисуй то, чего не хватает на остальных. Сделайте так, чтобы на всех грядках овощи были посажены по-разному.</w:t>
      </w:r>
    </w:p>
    <w:p w:rsidR="00100BAD" w:rsidRPr="008F0D7E" w:rsidRDefault="00100BAD" w:rsidP="00BD6DE4">
      <w:pPr>
        <w:pStyle w:val="a3"/>
        <w:ind w:left="57"/>
        <w:rPr>
          <w:bCs/>
        </w:rPr>
      </w:pPr>
    </w:p>
    <w:tbl>
      <w:tblPr>
        <w:tblStyle w:val="a4"/>
        <w:tblW w:w="0" w:type="auto"/>
        <w:tblInd w:w="57" w:type="dxa"/>
        <w:tblLook w:val="04A0"/>
      </w:tblPr>
      <w:tblGrid>
        <w:gridCol w:w="1356"/>
        <w:gridCol w:w="1626"/>
      </w:tblGrid>
      <w:tr w:rsidR="00100BAD" w:rsidRPr="008F0D7E" w:rsidTr="00100BAD">
        <w:trPr>
          <w:trHeight w:val="257"/>
        </w:trPr>
        <w:tc>
          <w:tcPr>
            <w:tcW w:w="623" w:type="dxa"/>
          </w:tcPr>
          <w:p w:rsidR="00100BAD" w:rsidRPr="008F0D7E" w:rsidRDefault="00100BAD" w:rsidP="00BD6DE4">
            <w:pPr>
              <w:pStyle w:val="a3"/>
              <w:rPr>
                <w:bCs/>
              </w:rPr>
            </w:pPr>
            <w:r w:rsidRPr="008F0D7E">
              <w:rPr>
                <w:noProof/>
              </w:rPr>
              <w:drawing>
                <wp:inline distT="0" distB="0" distL="0" distR="0">
                  <wp:extent cx="723900" cy="585029"/>
                  <wp:effectExtent l="0" t="0" r="0" b="5715"/>
                  <wp:docPr id="125" name="Рисунок 125" descr="&amp;Mcy;&amp;ocy;&amp;zhcy;&amp;iecy;&amp;tcy; &amp;bcy;&amp;ycy;&amp;tcy;&amp;softcy;, &amp;dcy;&amp;iecy;&amp;tcy;&amp;iecy;&amp;jcy; &amp;ncy;&amp;acy;&amp;khcy;&amp;ocy;&amp;dcy;&amp;yacy;&amp;tcy; &amp;vcy; &amp;kcy;&amp;acy;&amp;pcy;&amp;ucy;&amp;scy;&amp;tcy;&amp;iecy; - &amp;Fcy;&amp;ocy;&amp;tcy;&amp;ocy; 143/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Mcy;&amp;ocy;&amp;zhcy;&amp;iecy;&amp;tcy; &amp;bcy;&amp;ycy;&amp;tcy;&amp;softcy;, &amp;dcy;&amp;iecy;&amp;tcy;&amp;iecy;&amp;jcy; &amp;ncy;&amp;acy;&amp;khcy;&amp;ocy;&amp;dcy;&amp;yacy;&amp;tcy; &amp;vcy; &amp;kcy;&amp;acy;&amp;pcy;&amp;ucy;&amp;scy;&amp;tcy;&amp;iecy; - &amp;Fcy;&amp;ocy;&amp;tcy;&amp;ocy; 143/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96" cy="58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100BAD" w:rsidRPr="008F0D7E" w:rsidRDefault="004450BD" w:rsidP="00BD6DE4">
            <w:pPr>
              <w:pStyle w:val="a3"/>
              <w:rPr>
                <w:bCs/>
              </w:rPr>
            </w:pPr>
            <w:r w:rsidRPr="008F0D7E">
              <w:rPr>
                <w:noProof/>
              </w:rPr>
              <w:drawing>
                <wp:inline distT="0" distB="0" distL="0" distR="0">
                  <wp:extent cx="895350" cy="895350"/>
                  <wp:effectExtent l="0" t="0" r="0" b="0"/>
                  <wp:docPr id="126" name="Рисунок 126" descr="&amp;Tcy;&amp;iecy;&amp;mcy;&amp;acy;: &quot;&amp;Zcy;&amp;acy;&amp;jcy;&amp;kcy;&amp;acy; &amp;icy; &amp;shcy;&amp;acy;&amp;rcy;&amp;y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Tcy;&amp;iecy;&amp;mcy;&amp;acy;: &quot;&amp;Zcy;&amp;acy;&amp;jcy;&amp;kcy;&amp;acy; &amp;icy; &amp;shcy;&amp;acy;&amp;rcy;&amp;y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BAD" w:rsidRPr="008F0D7E" w:rsidTr="00100BAD">
        <w:trPr>
          <w:trHeight w:val="257"/>
        </w:trPr>
        <w:tc>
          <w:tcPr>
            <w:tcW w:w="623" w:type="dxa"/>
          </w:tcPr>
          <w:p w:rsidR="00100BAD" w:rsidRPr="008F0D7E" w:rsidRDefault="004450BD" w:rsidP="00BD6DE4">
            <w:pPr>
              <w:pStyle w:val="a3"/>
              <w:rPr>
                <w:bCs/>
              </w:rPr>
            </w:pPr>
            <w:r w:rsidRPr="008F0D7E">
              <w:rPr>
                <w:noProof/>
              </w:rPr>
              <w:drawing>
                <wp:inline distT="0" distB="0" distL="0" distR="0">
                  <wp:extent cx="475875" cy="473026"/>
                  <wp:effectExtent l="0" t="0" r="635" b="3810"/>
                  <wp:docPr id="132" name="Рисунок 132" descr="&amp;Kcy;&amp;lcy;&amp;acy;&amp;scy;&amp;scy;&amp;ncy;&amp;ycy;&amp;jcy; &amp;chcy;&amp;acy;&amp;scy; &quot;&amp;Vcy; &amp;pcy;&amp;ucy;&amp;tcy;&amp;softcy;-&amp;dcy;&amp;ocy;&amp;rcy;&amp;ocy;&amp;gcy;&amp;ucy; &amp;scy;&amp;ocy;&amp;bcy;&amp;icy;&amp;rcy;&amp;acy;&amp;jcy;&amp;scy;&amp;yacy;, &amp;zcy;&amp;acy; &amp;zcy;&amp;dcy;&amp;ocy;&amp;rcy;&amp;ocy;&amp;vcy;&amp;softcy;&amp;iecy;&amp;mcy; &amp;ocy;&amp;tcy;&amp;pcy;&amp;rcy;&amp;acy;&amp;vcy;&amp;lcy;&amp;yacy;&amp;jcy;&amp;scy;&amp;yacy;!&quot; - edu.convdocs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Kcy;&amp;lcy;&amp;acy;&amp;scy;&amp;scy;&amp;ncy;&amp;ycy;&amp;jcy; &amp;chcy;&amp;acy;&amp;scy; &quot;&amp;Vcy; &amp;pcy;&amp;ucy;&amp;tcy;&amp;softcy;-&amp;dcy;&amp;ocy;&amp;rcy;&amp;ocy;&amp;gcy;&amp;ucy; &amp;scy;&amp;ocy;&amp;bcy;&amp;icy;&amp;rcy;&amp;acy;&amp;jcy;&amp;scy;&amp;yacy;, &amp;zcy;&amp;acy; &amp;zcy;&amp;dcy;&amp;ocy;&amp;rcy;&amp;ocy;&amp;vcy;&amp;softcy;&amp;iecy;&amp;mcy; &amp;ocy;&amp;tcy;&amp;pcy;&amp;rcy;&amp;acy;&amp;vcy;&amp;lcy;&amp;yacy;&amp;jcy;&amp;scy;&amp;yacy;!&quot; - edu.convdocs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76" cy="48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0BD" w:rsidRPr="008F0D7E" w:rsidRDefault="004450BD" w:rsidP="00BD6DE4">
            <w:pPr>
              <w:pStyle w:val="a3"/>
              <w:rPr>
                <w:bCs/>
              </w:rPr>
            </w:pPr>
          </w:p>
        </w:tc>
        <w:tc>
          <w:tcPr>
            <w:tcW w:w="623" w:type="dxa"/>
          </w:tcPr>
          <w:p w:rsidR="00100BAD" w:rsidRPr="008F0D7E" w:rsidRDefault="004450BD" w:rsidP="00BD6DE4">
            <w:pPr>
              <w:pStyle w:val="a3"/>
              <w:rPr>
                <w:bCs/>
              </w:rPr>
            </w:pPr>
            <w:r w:rsidRPr="008F0D7E">
              <w:rPr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133" name="Рисунок 133" descr="&amp;Rcy;&amp;acy;&amp;scy;&amp;kcy;&amp;rcy;&amp;acy;&amp;scy;&amp;kcy;&amp;acy; &amp;Ocy;&amp;gcy;&amp;ucy;&amp;rcy;&amp;ts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Rcy;&amp;acy;&amp;scy;&amp;kcy;&amp;rcy;&amp;acy;&amp;scy;&amp;kcy;&amp;acy; &amp;Ocy;&amp;gcy;&amp;ucy;&amp;rcy;&amp;ts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0BD" w:rsidRPr="008F0D7E" w:rsidRDefault="004450BD" w:rsidP="00BD6DE4">
      <w:pPr>
        <w:pStyle w:val="a3"/>
        <w:ind w:left="57"/>
        <w:rPr>
          <w:bCs/>
        </w:rPr>
      </w:pPr>
    </w:p>
    <w:p w:rsidR="004450BD" w:rsidRPr="008F0D7E" w:rsidRDefault="004450BD" w:rsidP="00BD6DE4">
      <w:pPr>
        <w:pStyle w:val="a3"/>
        <w:ind w:left="57"/>
        <w:rPr>
          <w:bCs/>
        </w:rPr>
      </w:pPr>
    </w:p>
    <w:p w:rsidR="004450BD" w:rsidRPr="008F0D7E" w:rsidRDefault="004450BD" w:rsidP="004450BD">
      <w:pPr>
        <w:pStyle w:val="a3"/>
        <w:ind w:left="57"/>
        <w:rPr>
          <w:bCs/>
        </w:rPr>
      </w:pPr>
    </w:p>
    <w:p w:rsidR="004450BD" w:rsidRPr="008F0D7E" w:rsidRDefault="004450BD" w:rsidP="004450BD">
      <w:pPr>
        <w:pStyle w:val="a3"/>
        <w:ind w:left="57"/>
        <w:rPr>
          <w:bCs/>
        </w:rPr>
      </w:pPr>
    </w:p>
    <w:tbl>
      <w:tblPr>
        <w:tblStyle w:val="a4"/>
        <w:tblW w:w="0" w:type="auto"/>
        <w:tblInd w:w="57" w:type="dxa"/>
        <w:tblLook w:val="04A0"/>
      </w:tblPr>
      <w:tblGrid>
        <w:gridCol w:w="1626"/>
        <w:gridCol w:w="1431"/>
      </w:tblGrid>
      <w:tr w:rsidR="004450BD" w:rsidRPr="008F0D7E" w:rsidTr="004450BD">
        <w:trPr>
          <w:trHeight w:val="257"/>
        </w:trPr>
        <w:tc>
          <w:tcPr>
            <w:tcW w:w="1626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  <w:r w:rsidRPr="008F0D7E">
              <w:rPr>
                <w:noProof/>
              </w:rPr>
              <w:drawing>
                <wp:inline distT="0" distB="0" distL="0" distR="0">
                  <wp:extent cx="895350" cy="895350"/>
                  <wp:effectExtent l="0" t="0" r="0" b="0"/>
                  <wp:docPr id="130" name="Рисунок 130" descr="&amp;Tcy;&amp;iecy;&amp;mcy;&amp;acy;: &quot;&amp;Zcy;&amp;acy;&amp;jcy;&amp;kcy;&amp;acy; &amp;icy; &amp;shcy;&amp;acy;&amp;rcy;&amp;y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Tcy;&amp;iecy;&amp;mcy;&amp;acy;: &quot;&amp;Zcy;&amp;acy;&amp;jcy;&amp;kcy;&amp;acy; &amp;icy; &amp;shcy;&amp;acy;&amp;rcy;&amp;y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</w:p>
        </w:tc>
      </w:tr>
      <w:tr w:rsidR="004450BD" w:rsidRPr="008F0D7E" w:rsidTr="004450BD">
        <w:trPr>
          <w:trHeight w:val="257"/>
        </w:trPr>
        <w:tc>
          <w:tcPr>
            <w:tcW w:w="1626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</w:p>
        </w:tc>
        <w:tc>
          <w:tcPr>
            <w:tcW w:w="1431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</w:p>
        </w:tc>
      </w:tr>
    </w:tbl>
    <w:p w:rsidR="004450BD" w:rsidRPr="008F0D7E" w:rsidRDefault="004450BD" w:rsidP="004450BD">
      <w:pPr>
        <w:pStyle w:val="a3"/>
        <w:ind w:left="57"/>
        <w:rPr>
          <w:bCs/>
        </w:rPr>
      </w:pPr>
    </w:p>
    <w:p w:rsidR="004450BD" w:rsidRPr="008F0D7E" w:rsidRDefault="004450BD" w:rsidP="004450BD">
      <w:pPr>
        <w:pStyle w:val="a3"/>
        <w:ind w:left="57"/>
        <w:rPr>
          <w:bCs/>
        </w:rPr>
      </w:pPr>
    </w:p>
    <w:tbl>
      <w:tblPr>
        <w:tblStyle w:val="a4"/>
        <w:tblW w:w="0" w:type="auto"/>
        <w:tblInd w:w="57" w:type="dxa"/>
        <w:tblLook w:val="04A0"/>
      </w:tblPr>
      <w:tblGrid>
        <w:gridCol w:w="623"/>
        <w:gridCol w:w="623"/>
      </w:tblGrid>
      <w:tr w:rsidR="004450BD" w:rsidRPr="008F0D7E" w:rsidTr="006259DC">
        <w:trPr>
          <w:trHeight w:val="257"/>
        </w:trPr>
        <w:tc>
          <w:tcPr>
            <w:tcW w:w="623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</w:p>
        </w:tc>
        <w:tc>
          <w:tcPr>
            <w:tcW w:w="623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</w:p>
        </w:tc>
      </w:tr>
      <w:tr w:rsidR="004450BD" w:rsidRPr="008F0D7E" w:rsidTr="006259DC">
        <w:trPr>
          <w:trHeight w:val="257"/>
        </w:trPr>
        <w:tc>
          <w:tcPr>
            <w:tcW w:w="623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</w:p>
        </w:tc>
        <w:tc>
          <w:tcPr>
            <w:tcW w:w="623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</w:p>
        </w:tc>
      </w:tr>
    </w:tbl>
    <w:p w:rsidR="004450BD" w:rsidRPr="008F0D7E" w:rsidRDefault="004450BD" w:rsidP="004450BD">
      <w:pPr>
        <w:pStyle w:val="a3"/>
        <w:ind w:left="57"/>
        <w:rPr>
          <w:bCs/>
        </w:rPr>
      </w:pPr>
    </w:p>
    <w:p w:rsidR="004450BD" w:rsidRPr="008F0D7E" w:rsidRDefault="004450BD" w:rsidP="004450BD">
      <w:pPr>
        <w:pStyle w:val="a3"/>
        <w:ind w:left="57"/>
        <w:rPr>
          <w:bCs/>
        </w:rPr>
      </w:pPr>
    </w:p>
    <w:tbl>
      <w:tblPr>
        <w:tblStyle w:val="a4"/>
        <w:tblW w:w="0" w:type="auto"/>
        <w:tblInd w:w="57" w:type="dxa"/>
        <w:tblLook w:val="04A0"/>
      </w:tblPr>
      <w:tblGrid>
        <w:gridCol w:w="623"/>
        <w:gridCol w:w="623"/>
      </w:tblGrid>
      <w:tr w:rsidR="004450BD" w:rsidRPr="008F0D7E" w:rsidTr="006259DC">
        <w:trPr>
          <w:trHeight w:val="257"/>
        </w:trPr>
        <w:tc>
          <w:tcPr>
            <w:tcW w:w="623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</w:p>
        </w:tc>
        <w:tc>
          <w:tcPr>
            <w:tcW w:w="623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</w:p>
        </w:tc>
      </w:tr>
      <w:tr w:rsidR="004450BD" w:rsidRPr="008F0D7E" w:rsidTr="006259DC">
        <w:trPr>
          <w:trHeight w:val="257"/>
        </w:trPr>
        <w:tc>
          <w:tcPr>
            <w:tcW w:w="623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</w:p>
        </w:tc>
        <w:tc>
          <w:tcPr>
            <w:tcW w:w="623" w:type="dxa"/>
          </w:tcPr>
          <w:p w:rsidR="004450BD" w:rsidRPr="008F0D7E" w:rsidRDefault="004450BD" w:rsidP="006259DC">
            <w:pPr>
              <w:pStyle w:val="a3"/>
              <w:rPr>
                <w:bCs/>
              </w:rPr>
            </w:pPr>
          </w:p>
        </w:tc>
      </w:tr>
    </w:tbl>
    <w:p w:rsidR="00D7671E" w:rsidRPr="008F0D7E" w:rsidRDefault="00D7671E" w:rsidP="00BD6DE4">
      <w:pPr>
        <w:pStyle w:val="a3"/>
        <w:ind w:left="57"/>
        <w:rPr>
          <w:bCs/>
        </w:rPr>
      </w:pPr>
    </w:p>
    <w:p w:rsidR="000A48FF" w:rsidRPr="008F0D7E" w:rsidRDefault="000A48FF" w:rsidP="000A48FF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832957" w:rsidRPr="008F0D7E" w:rsidRDefault="00100BAD" w:rsidP="00832957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8F0D7E">
        <w:rPr>
          <w:b/>
          <w:bCs/>
          <w:i/>
          <w:iCs/>
        </w:rPr>
        <w:t>Игра 1</w:t>
      </w:r>
      <w:r w:rsidRPr="008F0D7E">
        <w:rPr>
          <w:noProof/>
        </w:rPr>
        <w:t xml:space="preserve">. </w:t>
      </w:r>
      <w:r w:rsidR="00832957" w:rsidRPr="008F0D7E">
        <w:rPr>
          <w:color w:val="333333"/>
        </w:rPr>
        <w:t xml:space="preserve">Самостоятельная работа. Расположите бабочку, черепаху и краба в любой последовательности </w:t>
      </w:r>
    </w:p>
    <w:p w:rsidR="00832957" w:rsidRPr="008F0D7E" w:rsidRDefault="00832957" w:rsidP="000A48FF">
      <w:pPr>
        <w:pStyle w:val="a3"/>
        <w:spacing w:before="43" w:line="276" w:lineRule="auto"/>
        <w:ind w:left="14" w:right="24"/>
        <w:rPr>
          <w:b/>
          <w:bCs/>
        </w:rPr>
      </w:pPr>
    </w:p>
    <w:p w:rsidR="000A48FF" w:rsidRPr="008F0D7E" w:rsidRDefault="00832957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4975" cy="1428750"/>
            <wp:effectExtent l="0" t="0" r="9525" b="0"/>
            <wp:docPr id="122" name="Рисунок 122" descr="Задача по комбинатор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ча по комбинаторике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FF" w:rsidRPr="008F0D7E" w:rsidRDefault="000A48FF" w:rsidP="000A48FF">
      <w:pPr>
        <w:pStyle w:val="a3"/>
        <w:spacing w:line="276" w:lineRule="auto"/>
        <w:rPr>
          <w:b/>
          <w:bCs/>
        </w:rPr>
      </w:pPr>
    </w:p>
    <w:p w:rsidR="000A48FF" w:rsidRPr="008F0D7E" w:rsidRDefault="000A48FF" w:rsidP="000A48FF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4450BD" w:rsidRPr="008F0D7E" w:rsidRDefault="004450BD" w:rsidP="004450BD">
      <w:pPr>
        <w:shd w:val="clear" w:color="auto" w:fill="FFFFFF"/>
        <w:spacing w:before="230" w:after="0" w:line="240" w:lineRule="auto"/>
        <w:ind w:left="389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Игра «Что изменилось?»</w:t>
      </w:r>
    </w:p>
    <w:p w:rsidR="004450BD" w:rsidRPr="008F0D7E" w:rsidRDefault="004450BD" w:rsidP="004450BD">
      <w:pPr>
        <w:shd w:val="clear" w:color="auto" w:fill="FFFFFF"/>
        <w:spacing w:before="125" w:after="0" w:line="240" w:lineRule="auto"/>
        <w:ind w:left="58" w:right="24" w:firstLine="326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развить зрительную память и внимание детей, научить их запоминать последовательность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картинок или детали сюжетной картинки.</w:t>
      </w:r>
    </w:p>
    <w:p w:rsidR="004450BD" w:rsidRPr="008F0D7E" w:rsidRDefault="004450BD" w:rsidP="004450BD">
      <w:pPr>
        <w:shd w:val="clear" w:color="auto" w:fill="FFFFFF"/>
        <w:spacing w:before="14" w:after="0" w:line="240" w:lineRule="auto"/>
        <w:ind w:left="53" w:right="34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5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lang w:val="en-US"/>
        </w:rPr>
        <w:t>I</w:t>
      </w:r>
      <w:r w:rsidRPr="008F0D7E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вариант: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ряд из 3-4 знакомых ребенку картинок или игрушек.</w:t>
      </w:r>
    </w:p>
    <w:p w:rsidR="004450BD" w:rsidRPr="008F0D7E" w:rsidRDefault="004450BD" w:rsidP="004450BD">
      <w:pPr>
        <w:shd w:val="clear" w:color="auto" w:fill="FFFFFF"/>
        <w:spacing w:before="10" w:after="0" w:line="240" w:lineRule="auto"/>
        <w:ind w:left="38" w:right="43" w:firstLine="317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7"/>
          <w:sz w:val="24"/>
          <w:szCs w:val="24"/>
          <w:lang w:val="en-US"/>
        </w:rPr>
        <w:t>II</w:t>
      </w:r>
      <w:r w:rsidRPr="008F0D7E">
        <w:rPr>
          <w:rFonts w:ascii="Times New Roman" w:hAnsi="Times New Roman" w:cs="Times New Roman"/>
          <w:b/>
          <w:iCs/>
          <w:color w:val="000000"/>
          <w:spacing w:val="7"/>
          <w:sz w:val="24"/>
          <w:szCs w:val="24"/>
        </w:rPr>
        <w:t xml:space="preserve"> вариант:</w:t>
      </w:r>
      <w:r w:rsidRPr="008F0D7E">
        <w:rPr>
          <w:rFonts w:ascii="Times New Roman" w:hAnsi="Times New Roman" w:cs="Times New Roman"/>
          <w:color w:val="000000"/>
          <w:spacing w:val="7"/>
          <w:sz w:val="24"/>
          <w:szCs w:val="24"/>
        </w:rPr>
        <w:t>одна сюжетная картинка с неболь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шим. количеством героев и характеризующих их де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талей, другая - похожая на нее, но с небольшими от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личиями.</w:t>
      </w:r>
    </w:p>
    <w:p w:rsidR="004450BD" w:rsidRPr="008F0D7E" w:rsidRDefault="004450BD" w:rsidP="004450BD">
      <w:pPr>
        <w:shd w:val="clear" w:color="auto" w:fill="FFFFFF"/>
        <w:spacing w:before="29" w:after="0" w:line="240" w:lineRule="auto"/>
        <w:ind w:left="19" w:right="53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6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>I</w:t>
      </w:r>
      <w:r w:rsidRPr="008F0D7E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вариант. 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t>Взрослый показывает ре</w:t>
      </w:r>
      <w:r w:rsidRPr="008F0D7E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  <w:t xml:space="preserve">бенку картинки или игрушки, называет их, затем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выставляет (выкладывает) на столе и просит его за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помнить, как они лежат друг за другом. Затем ребе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>нок закрывает глаза, картинки (игрушки) смешива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ются, после чего ему нужно разложить их в задан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ной последовательности и назвать по порядку.</w:t>
      </w:r>
    </w:p>
    <w:p w:rsidR="004450BD" w:rsidRPr="008F0D7E" w:rsidRDefault="004450BD" w:rsidP="004450BD">
      <w:pPr>
        <w:shd w:val="clear" w:color="auto" w:fill="FFFFFF"/>
        <w:spacing w:after="0" w:line="264" w:lineRule="exact"/>
        <w:ind w:right="72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  <w:lang w:val="en-US"/>
        </w:rPr>
        <w:t>II</w:t>
      </w:r>
      <w:r w:rsidRPr="008F0D7E">
        <w:rPr>
          <w:rFonts w:ascii="Times New Roman" w:hAnsi="Times New Roman" w:cs="Times New Roman"/>
          <w:b/>
          <w:iCs/>
          <w:color w:val="000000"/>
          <w:spacing w:val="4"/>
          <w:sz w:val="24"/>
          <w:szCs w:val="24"/>
        </w:rPr>
        <w:t xml:space="preserve"> вариант</w:t>
      </w:r>
      <w:r w:rsidRPr="008F0D7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Ребенок внимательно рассматривает </w:t>
      </w:r>
      <w:r w:rsidRPr="008F0D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первую сюжетную картинку, стараясь запомнить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в деталях предметы на ней. Затем эта картинка уби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 xml:space="preserve">рается, а ребенку предъявляется вторая. Рассмотрев </w:t>
      </w:r>
      <w:r w:rsidRPr="008F0D7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Е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е, ребенок должен ответить на вопрос «Что измени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лось?» по сравнению с первой и рассказать об этих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отличиях подробно.</w:t>
      </w:r>
    </w:p>
    <w:p w:rsidR="004450BD" w:rsidRPr="008F0D7E" w:rsidRDefault="004450BD" w:rsidP="004450BD">
      <w:pPr>
        <w:shd w:val="clear" w:color="auto" w:fill="FFFFFF"/>
        <w:spacing w:after="0" w:line="240" w:lineRule="auto"/>
        <w:ind w:left="31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13"/>
          <w:sz w:val="24"/>
          <w:szCs w:val="24"/>
        </w:rPr>
        <w:t>Например: «На первой картинке у зайчика</w:t>
      </w:r>
      <w:r w:rsidRPr="008F0D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бант, а на второй - галстук. Сначала ежик был 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в красной кофточке и нес на спине яблоко, а затем кофта стала синей, а на спине оказался гриб».</w:t>
      </w:r>
    </w:p>
    <w:p w:rsidR="004450BD" w:rsidRPr="008F0D7E" w:rsidRDefault="004450BD" w:rsidP="000A48FF">
      <w:pPr>
        <w:pStyle w:val="a3"/>
        <w:spacing w:line="276" w:lineRule="auto"/>
        <w:rPr>
          <w:b/>
          <w:bCs/>
        </w:rPr>
      </w:pPr>
    </w:p>
    <w:p w:rsidR="000A48FF" w:rsidRPr="008F0D7E" w:rsidRDefault="000A48FF" w:rsidP="000A48FF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4450BD" w:rsidRPr="008F0D7E" w:rsidRDefault="004450BD" w:rsidP="004450BD">
      <w:pPr>
        <w:pStyle w:val="3"/>
        <w:shd w:val="clear" w:color="auto" w:fill="auto"/>
        <w:spacing w:before="0" w:after="380" w:line="250" w:lineRule="exact"/>
        <w:ind w:left="720" w:right="200" w:hanging="380"/>
        <w:jc w:val="left"/>
        <w:rPr>
          <w:sz w:val="24"/>
          <w:szCs w:val="24"/>
        </w:rPr>
      </w:pPr>
      <w:r w:rsidRPr="008F0D7E">
        <w:rPr>
          <w:sz w:val="24"/>
          <w:szCs w:val="24"/>
        </w:rPr>
        <w:t>Задание на смекалку.</w:t>
      </w:r>
    </w:p>
    <w:p w:rsidR="00832957" w:rsidRPr="008F0D7E" w:rsidRDefault="00832957" w:rsidP="000A48FF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4206209" cy="3170711"/>
            <wp:effectExtent l="0" t="0" r="4445" b="0"/>
            <wp:docPr id="123" name="Рисунок 123" descr="https://docs.google.com/viewer?url=http%3A%2F%2Fnsportal.ru%2Fsites%2Fdefault%2Ffiles%2F2013%2F11%2F28%2Flogicheskie_zadachi.ppt&amp;docid=90c70a5766a2db9aea045715b0f0a5a1&amp;a=bi&amp;pagenumber=12&amp;w=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viewer?url=http%3A%2F%2Fnsportal.ru%2Fsites%2Fdefault%2Ffiles%2F2013%2F11%2F28%2Flogicheskie_zadachi.ppt&amp;docid=90c70a5766a2db9aea045715b0f0a5a1&amp;a=bi&amp;pagenumber=12&amp;w=52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28" cy="317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FF" w:rsidRPr="008F0D7E" w:rsidRDefault="000A48FF" w:rsidP="000A48FF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252C8C" w:rsidRPr="008F0D7E">
        <w:rPr>
          <w:b/>
          <w:bCs/>
          <w:lang w:bidi="he-IL"/>
        </w:rPr>
        <w:t>48-49</w:t>
      </w:r>
    </w:p>
    <w:p w:rsidR="000A48FF" w:rsidRPr="008F0D7E" w:rsidRDefault="000A48FF" w:rsidP="000A48FF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 xml:space="preserve">. </w:t>
      </w:r>
      <w:r w:rsidR="00252C8C" w:rsidRPr="008F0D7E">
        <w:rPr>
          <w:bCs/>
          <w:iCs/>
          <w:lang w:bidi="he-IL"/>
        </w:rPr>
        <w:t>Сосчитай, сколько на рисунке квадратов, треугольников и кругов. Запиши.</w:t>
      </w:r>
    </w:p>
    <w:p w:rsidR="000A48FF" w:rsidRPr="008F0D7E" w:rsidRDefault="000A48FF" w:rsidP="000A48FF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252C8C" w:rsidRPr="008F0D7E">
        <w:t>Соедините каждый тюбик краски с предметом справа. Раскрась предметы.</w:t>
      </w:r>
    </w:p>
    <w:p w:rsidR="000A48FF" w:rsidRPr="008F0D7E" w:rsidRDefault="000A48FF" w:rsidP="000A48FF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252C8C" w:rsidRPr="008F0D7E">
        <w:t>Помоги Адилю сделать скворечник. Поставь цифры под картинками.</w:t>
      </w: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0A48FF" w:rsidRPr="008F0D7E" w:rsidRDefault="00100BAD" w:rsidP="000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3590418" cy="3416968"/>
            <wp:effectExtent l="0" t="0" r="0" b="0"/>
            <wp:docPr id="124" name="Рисунок 124" descr="&amp;Mcy;&amp;ycy;&amp;shcy;&amp;kcy;&amp;acy; &amp;kcy;&amp;lcy;&amp;icy;&amp;pcy;&amp;acy;&amp;rcy;&amp;tcy; &amp;Kcy;&amp;acy;&amp;rcy;&amp;t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Mcy;&amp;ycy;&amp;shcy;&amp;kcy;&amp;acy; &amp;kcy;&amp;lcy;&amp;icy;&amp;pcy;&amp;acy;&amp;rcy;&amp;tcy; &amp;Kcy;&amp;acy;&amp;rcy;&amp;t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16" cy="342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8C" w:rsidRPr="008F0D7E" w:rsidRDefault="00252C8C" w:rsidP="000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C8C" w:rsidRPr="008F0D7E" w:rsidRDefault="00252C8C" w:rsidP="000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4370119" cy="4370119"/>
            <wp:effectExtent l="0" t="0" r="0" b="0"/>
            <wp:docPr id="134" name="Рисунок 134" descr="&amp;Kcy;&amp;lcy;&amp;icy;&amp;pcy;&amp;acy;&amp;rcy;&amp;tcy; &amp;dcy;&amp;iecy;&amp;tcy;&amp;scy;&amp;kcy;&amp;icy;&amp;jcy;. &amp;Dcy;&amp;ncy;&amp;iecy;&amp;vcy;&amp;ncy;&amp;icy;&amp;kcy; &amp;pcy;&amp;ocy;&amp;lcy;&amp;softcy;&amp;zcy;&amp;ocy;&amp;vcy;&amp;acy;&amp;tcy;&amp;iecy;&amp;lcy;&amp;yacy; &amp;Zcy;&amp;ocy;&amp;yacy; &amp;Scy;&amp;icy;&amp;lcy;&amp;icy;&amp;ncy;&amp;acy; - &amp;Scy;&amp;tcy;&amp;rcy;&amp;acy;&amp;ncy;&amp;acy; &amp;Mcy;&amp;a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cy;&amp;pcy;&amp;acy;&amp;rcy;&amp;tcy; &amp;dcy;&amp;iecy;&amp;tcy;&amp;scy;&amp;kcy;&amp;icy;&amp;jcy;. &amp;Dcy;&amp;ncy;&amp;iecy;&amp;vcy;&amp;ncy;&amp;icy;&amp;kcy; &amp;pcy;&amp;ocy;&amp;lcy;&amp;softcy;&amp;zcy;&amp;ocy;&amp;vcy;&amp;acy;&amp;tcy;&amp;iecy;&amp;lcy;&amp;yacy; &amp;Zcy;&amp;ocy;&amp;yacy; &amp;Scy;&amp;icy;&amp;lcy;&amp;icy;&amp;ncy;&amp;acy; - &amp;Scy;&amp;tcy;&amp;rcy;&amp;acy;&amp;ncy;&amp;acy; &amp;Mcy;&amp;acy;&amp;mcy;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60" cy="43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FF" w:rsidRPr="008F0D7E" w:rsidRDefault="002D1CFC" w:rsidP="000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638675" cy="6667500"/>
            <wp:effectExtent l="0" t="0" r="9525" b="0"/>
            <wp:docPr id="120" name="Рисунок 120" descr="я8 (487x700, 246Kb)">
              <a:hlinkClick xmlns:a="http://schemas.openxmlformats.org/drawingml/2006/main" r:id="rId10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я8 (487x700, 246Kb)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BD" w:rsidRPr="008F0D7E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0BD" w:rsidRPr="008F0D7E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0BD" w:rsidRPr="008F0D7E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0BD" w:rsidRPr="008F0D7E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0BD" w:rsidRPr="008F0D7E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0BD" w:rsidRPr="008F0D7E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0BD" w:rsidRPr="008F0D7E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0BD" w:rsidRPr="008F0D7E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0BD" w:rsidRPr="008F0D7E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0BD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Pr="008F0D7E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0BD" w:rsidRPr="008F0D7E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0BD" w:rsidRPr="008F0D7E" w:rsidRDefault="004450B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28</w:t>
      </w:r>
    </w:p>
    <w:p w:rsidR="000A48FF" w:rsidRPr="008F0D7E" w:rsidRDefault="000A48FF" w:rsidP="000A48FF">
      <w:pPr>
        <w:pStyle w:val="a3"/>
        <w:ind w:left="4" w:right="9" w:firstLine="288"/>
      </w:pPr>
    </w:p>
    <w:p w:rsidR="000A48FF" w:rsidRPr="008F0D7E" w:rsidRDefault="000A48FF" w:rsidP="000A48FF">
      <w:pPr>
        <w:pStyle w:val="a3"/>
        <w:jc w:val="both"/>
      </w:pPr>
      <w:r w:rsidRPr="008F0D7E">
        <w:rPr>
          <w:b/>
        </w:rPr>
        <w:t xml:space="preserve">Тема: </w:t>
      </w:r>
      <w:r w:rsidR="006639C5" w:rsidRPr="008F0D7E">
        <w:t xml:space="preserve">Деление на группы </w:t>
      </w:r>
    </w:p>
    <w:p w:rsidR="000A48FF" w:rsidRPr="008F0D7E" w:rsidRDefault="00022EC1" w:rsidP="00022EC1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</w:rPr>
        <w:t>Цель:</w:t>
      </w:r>
      <w:r w:rsidRPr="008F0D7E">
        <w:t xml:space="preserve"> сформировать навык деления на группы; з</w:t>
      </w:r>
      <w:r w:rsidRPr="008F0D7E">
        <w:rPr>
          <w:color w:val="000000"/>
          <w:shd w:val="clear" w:color="auto" w:fill="FFFFFF"/>
        </w:rPr>
        <w:t xml:space="preserve">нать способ деления на равные группы по содержанию; применение новых знаний в жизненных ситуациях; </w:t>
      </w:r>
      <w:r w:rsidR="000A48FF" w:rsidRPr="008F0D7E">
        <w:rPr>
          <w:color w:val="000000"/>
          <w:shd w:val="clear" w:color="auto" w:fill="FFFFFF"/>
        </w:rPr>
        <w:t xml:space="preserve">создать условия для знакомства обучающихся с решением логических задач, в которых требуется выполнить такие логические операции, как сравнение, обобщение </w:t>
      </w:r>
      <w:r w:rsidRPr="008F0D7E">
        <w:rPr>
          <w:color w:val="000000"/>
          <w:shd w:val="clear" w:color="auto" w:fill="FFFFFF"/>
        </w:rPr>
        <w:t>и классификация</w:t>
      </w:r>
      <w:r w:rsidR="000A48FF" w:rsidRPr="008F0D7E">
        <w:rPr>
          <w:color w:val="000000"/>
          <w:shd w:val="clear" w:color="auto" w:fill="FFFFFF"/>
        </w:rPr>
        <w:t xml:space="preserve">; </w:t>
      </w:r>
      <w:r w:rsidR="000A48FF" w:rsidRPr="008F0D7E">
        <w:rPr>
          <w:rStyle w:val="c43"/>
          <w:color w:val="000000"/>
          <w:shd w:val="clear" w:color="auto" w:fill="FFFFFF"/>
        </w:rPr>
        <w:t>сравнивать предметы и выделять общий или отличительный признаки</w:t>
      </w:r>
      <w:r w:rsidR="000A48FF" w:rsidRPr="008F0D7E">
        <w:rPr>
          <w:rStyle w:val="c3"/>
          <w:color w:val="000000"/>
          <w:shd w:val="clear" w:color="auto" w:fill="FFFFFF"/>
        </w:rPr>
        <w:t>;</w:t>
      </w:r>
      <w:r w:rsidR="000A48FF" w:rsidRPr="008F0D7E">
        <w:rPr>
          <w:color w:val="000000"/>
          <w:shd w:val="clear" w:color="auto" w:fill="FFFFFF"/>
        </w:rPr>
        <w:t xml:space="preserve"> совершенствовать умение сравнивать предметы по разным признакам; развивать логическое мышление и внимание.</w:t>
      </w:r>
    </w:p>
    <w:p w:rsidR="000A48FF" w:rsidRPr="008F0D7E" w:rsidRDefault="000A48FF" w:rsidP="000A48FF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0A48FF" w:rsidRPr="008F0D7E" w:rsidRDefault="000A48FF" w:rsidP="000A48FF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0A48FF" w:rsidRPr="008F0D7E" w:rsidRDefault="000A48FF" w:rsidP="000A48FF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0A48FF" w:rsidRPr="008F0D7E" w:rsidRDefault="000A48FF" w:rsidP="000A48FF">
      <w:pPr>
        <w:pStyle w:val="a3"/>
        <w:spacing w:before="43"/>
        <w:ind w:left="14" w:right="24"/>
      </w:pP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0A48FF" w:rsidRPr="008F0D7E" w:rsidRDefault="006639C5" w:rsidP="000A48FF">
      <w:pPr>
        <w:pStyle w:val="a3"/>
        <w:ind w:left="57"/>
        <w:rPr>
          <w:b/>
          <w:bCs/>
          <w:w w:val="82"/>
        </w:rPr>
      </w:pPr>
      <w:r w:rsidRPr="008F0D7E">
        <w:rPr>
          <w:color w:val="000000"/>
          <w:shd w:val="clear" w:color="auto" w:fill="FFFFFF"/>
        </w:rPr>
        <w:t>Включение учащихся в деятельность на личностно-значимом уровне. Создание ситуации для психологического настроя на урок.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- Здравствуйте, ребята.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Вы готовы, глазки? (Поглаживают веки глаз)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Да! (Смотрят в «бинокль»)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Вы готовы, ушки?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Да! (Прикладывают ладони к ушам, поглаживая их)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Вы готовы, ручки?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Да! (Хлопают в ладоши)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Вы готовы, ножки?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Да! (Поглаживают ноги, притопывают)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Вы готовы?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Да! (Разводят руки в стороны и обнимают себя)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Прикоснитесь ладошками друг к другу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-Улыбнитесь, мысленно пожелайте друг другу мира, добра. Пожелайте успеха друг другу в проведении этого урока. А какой у нас урок?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- О чем мы должны помнить на каждом уроке?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– А чтобы заметить что-то новое, какие умения вы должны развивать в себе?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– Каким вы хотите, чтобы получился наш урок?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- Это будет зависеть от того, как мы будем помогать друг другу. Самоопределение учащихся: оценивают свою готовность и настрой на работу.</w:t>
      </w:r>
      <w:r w:rsidRPr="008F0D7E">
        <w:rPr>
          <w:color w:val="000000"/>
        </w:rPr>
        <w:br/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На каждом уроке мы должны открывать для себя что-то новое.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Умение воображать, слушать, наблюдать, развивать свою речь.</w:t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Интересным, весёлым, познавательным.</w:t>
      </w:r>
    </w:p>
    <w:p w:rsidR="000A48FF" w:rsidRPr="008F0D7E" w:rsidRDefault="000A48FF" w:rsidP="000A48FF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6639C5" w:rsidRPr="008F0D7E" w:rsidRDefault="006639C5" w:rsidP="006639C5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4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Сейчас поиграем в игру, в которой нужно превращаться в различные деревья. Например, я говорю: «Дуб!». Как его показать, чтобы было понятно, что изображается именно это дерево, а не другое?</w:t>
      </w:r>
    </w:p>
    <w:p w:rsidR="006639C5" w:rsidRPr="008F0D7E" w:rsidRDefault="006639C5" w:rsidP="006639C5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(Показать на пальцах «желудь», сделать руки в кольцо - «большой», нарисовать в воздухе    волнистый контур листа... )</w:t>
      </w:r>
    </w:p>
    <w:p w:rsidR="006639C5" w:rsidRPr="008F0D7E" w:rsidRDefault="006639C5" w:rsidP="006639C5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Примеры деревьев (и подсказок) для игры:</w:t>
      </w:r>
    </w:p>
    <w:p w:rsidR="006639C5" w:rsidRPr="008F0D7E" w:rsidRDefault="006639C5" w:rsidP="006639C5">
      <w:pPr>
        <w:pStyle w:val="3"/>
        <w:numPr>
          <w:ilvl w:val="0"/>
          <w:numId w:val="3"/>
        </w:numPr>
        <w:shd w:val="clear" w:color="auto" w:fill="auto"/>
        <w:tabs>
          <w:tab w:val="left" w:pos="83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lastRenderedPageBreak/>
        <w:t>береза (цвет, «сережки»);</w:t>
      </w:r>
    </w:p>
    <w:p w:rsidR="006639C5" w:rsidRPr="008F0D7E" w:rsidRDefault="006639C5" w:rsidP="006639C5">
      <w:pPr>
        <w:pStyle w:val="3"/>
        <w:numPr>
          <w:ilvl w:val="0"/>
          <w:numId w:val="3"/>
        </w:numPr>
        <w:shd w:val="clear" w:color="auto" w:fill="auto"/>
        <w:tabs>
          <w:tab w:val="left" w:pos="83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тополь (пух);</w:t>
      </w:r>
    </w:p>
    <w:p w:rsidR="006639C5" w:rsidRPr="008F0D7E" w:rsidRDefault="006639C5" w:rsidP="006639C5">
      <w:pPr>
        <w:pStyle w:val="3"/>
        <w:numPr>
          <w:ilvl w:val="0"/>
          <w:numId w:val="3"/>
        </w:numPr>
        <w:shd w:val="clear" w:color="auto" w:fill="auto"/>
        <w:tabs>
          <w:tab w:val="left" w:pos="83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липа (жужжание пчел, липкость);</w:t>
      </w:r>
    </w:p>
    <w:p w:rsidR="006639C5" w:rsidRPr="008F0D7E" w:rsidRDefault="006639C5" w:rsidP="006639C5">
      <w:pPr>
        <w:pStyle w:val="3"/>
        <w:numPr>
          <w:ilvl w:val="0"/>
          <w:numId w:val="3"/>
        </w:numPr>
        <w:shd w:val="clear" w:color="auto" w:fill="auto"/>
        <w:tabs>
          <w:tab w:val="left" w:pos="83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осина (дрожит - «всего боится»);</w:t>
      </w:r>
    </w:p>
    <w:p w:rsidR="006639C5" w:rsidRPr="008F0D7E" w:rsidRDefault="006639C5" w:rsidP="006639C5">
      <w:pPr>
        <w:pStyle w:val="3"/>
        <w:numPr>
          <w:ilvl w:val="0"/>
          <w:numId w:val="3"/>
        </w:numPr>
        <w:shd w:val="clear" w:color="auto" w:fill="auto"/>
        <w:tabs>
          <w:tab w:val="left" w:pos="83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каштан (колючие «шарики», пятипалый лист);</w:t>
      </w:r>
    </w:p>
    <w:p w:rsidR="006639C5" w:rsidRPr="008F0D7E" w:rsidRDefault="006639C5" w:rsidP="006639C5">
      <w:pPr>
        <w:pStyle w:val="3"/>
        <w:numPr>
          <w:ilvl w:val="0"/>
          <w:numId w:val="3"/>
        </w:numPr>
        <w:shd w:val="clear" w:color="auto" w:fill="auto"/>
        <w:tabs>
          <w:tab w:val="left" w:pos="83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рябина (гроздья, «бусы»);</w:t>
      </w:r>
    </w:p>
    <w:p w:rsidR="006639C5" w:rsidRPr="008F0D7E" w:rsidRDefault="006639C5" w:rsidP="006639C5">
      <w:pPr>
        <w:pStyle w:val="3"/>
        <w:numPr>
          <w:ilvl w:val="0"/>
          <w:numId w:val="3"/>
        </w:numPr>
        <w:shd w:val="clear" w:color="auto" w:fill="auto"/>
        <w:tabs>
          <w:tab w:val="left" w:pos="832"/>
          <w:tab w:val="right" w:pos="4619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акация (иголки, стручки - «свистульки»);</w:t>
      </w:r>
      <w:r w:rsidRPr="008F0D7E">
        <w:rPr>
          <w:rFonts w:ascii="Times New Roman" w:hAnsi="Times New Roman" w:cs="Times New Roman"/>
          <w:sz w:val="24"/>
          <w:szCs w:val="24"/>
        </w:rPr>
        <w:tab/>
        <w:t>и др.</w:t>
      </w:r>
    </w:p>
    <w:p w:rsidR="006639C5" w:rsidRPr="008F0D7E" w:rsidRDefault="006639C5" w:rsidP="006639C5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По ходу игры можно оценивать выразительность, яркость и убедительность изображения.</w:t>
      </w:r>
    </w:p>
    <w:p w:rsidR="00963D6F" w:rsidRPr="008F0D7E" w:rsidRDefault="00963D6F" w:rsidP="006639C5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63D6F" w:rsidRPr="008F0D7E" w:rsidRDefault="00963D6F" w:rsidP="00963D6F">
      <w:pPr>
        <w:pStyle w:val="60"/>
        <w:shd w:val="clear" w:color="auto" w:fill="auto"/>
        <w:spacing w:before="0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Беседа о характерных признаках .( Разделение на группы)</w:t>
      </w:r>
    </w:p>
    <w:p w:rsidR="00963D6F" w:rsidRPr="008F0D7E" w:rsidRDefault="00963D6F" w:rsidP="00963D6F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40" w:right="82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Назовите существенные признаки лиственных деревьев.</w:t>
      </w:r>
    </w:p>
    <w:p w:rsidR="00963D6F" w:rsidRPr="008F0D7E" w:rsidRDefault="00963D6F" w:rsidP="00963D6F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4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Эти признаки есть у любого дерева: и у березы, и у тополя, и у дуба, и у всех остальных лиственных деревьев. Но при этом каждый вид деревьев имеет еще и какие-то свои признаки, по которым можно отличить его от всех других. Например, чем береза отличается от других лиственных деревьев? А клен? Ива?</w:t>
      </w:r>
    </w:p>
    <w:p w:rsidR="00963D6F" w:rsidRPr="008F0D7E" w:rsidRDefault="00963D6F" w:rsidP="00963D6F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4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Сейчас вы назвали характерные признаки березы (клена, ивы). Таким образом, существенные признаки - это те, которыми данный класс объектов отличается от других классов; например, деревья от других растений. А характерные признаки те, которыми различаются разные объекты друг от друга внутри этого класса; например, березы от всех остальных деревьев.</w:t>
      </w:r>
    </w:p>
    <w:p w:rsidR="00963D6F" w:rsidRPr="008F0D7E" w:rsidRDefault="00963D6F" w:rsidP="00963D6F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Для закрепления понятий рекомендуется ответить на вопросы, по каким признакам – существенным  или характерным - отличаются:</w:t>
      </w:r>
    </w:p>
    <w:p w:rsidR="00963D6F" w:rsidRPr="008F0D7E" w:rsidRDefault="00963D6F" w:rsidP="00963D6F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собаки от других млекопитающих;</w:t>
      </w:r>
    </w:p>
    <w:p w:rsidR="00963D6F" w:rsidRPr="008F0D7E" w:rsidRDefault="00963D6F" w:rsidP="00963D6F">
      <w:pPr>
        <w:pStyle w:val="3"/>
        <w:numPr>
          <w:ilvl w:val="0"/>
          <w:numId w:val="3"/>
        </w:numPr>
        <w:shd w:val="clear" w:color="auto" w:fill="auto"/>
        <w:tabs>
          <w:tab w:val="left" w:pos="846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апельсины от других фруктов;</w:t>
      </w:r>
    </w:p>
    <w:p w:rsidR="00963D6F" w:rsidRPr="008F0D7E" w:rsidRDefault="00963D6F" w:rsidP="00963D6F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«Буквари» от других книг;</w:t>
      </w:r>
    </w:p>
    <w:p w:rsidR="00963D6F" w:rsidRPr="008F0D7E" w:rsidRDefault="00963D6F" w:rsidP="00963D6F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«мерседесы» от других автомобилей;</w:t>
      </w:r>
    </w:p>
    <w:p w:rsidR="00963D6F" w:rsidRPr="008F0D7E" w:rsidRDefault="00963D6F" w:rsidP="00963D6F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кометы от других небесных тел;</w:t>
      </w:r>
    </w:p>
    <w:p w:rsidR="00963D6F" w:rsidRPr="008F0D7E" w:rsidRDefault="00963D6F" w:rsidP="00963D6F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колокольчики от других цветов и др.</w:t>
      </w:r>
    </w:p>
    <w:p w:rsidR="00963D6F" w:rsidRPr="008F0D7E" w:rsidRDefault="00963D6F" w:rsidP="00963D6F">
      <w:pPr>
        <w:pStyle w:val="3"/>
        <w:shd w:val="clear" w:color="auto" w:fill="auto"/>
        <w:spacing w:before="0" w:after="352" w:line="240" w:lineRule="auto"/>
        <w:ind w:left="20" w:right="2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Желательно, чтобы давался полный развернутый ответ. Можно предложить детям самим придумать подобные вопросы.</w:t>
      </w:r>
    </w:p>
    <w:p w:rsidR="00963D6F" w:rsidRPr="008F0D7E" w:rsidRDefault="00963D6F" w:rsidP="00963D6F">
      <w:pPr>
        <w:pStyle w:val="60"/>
        <w:shd w:val="clear" w:color="auto" w:fill="auto"/>
        <w:spacing w:before="0" w:after="96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 Работа в группах «Признаки для сравнения».</w:t>
      </w:r>
    </w:p>
    <w:p w:rsidR="00963D6F" w:rsidRPr="008F0D7E" w:rsidRDefault="00963D6F" w:rsidP="00963D6F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40" w:right="104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Когда сравнивают объекты между собой, то делают это не по любым произвольным признакам, а по существенным или характерным.</w:t>
      </w:r>
    </w:p>
    <w:p w:rsidR="00963D6F" w:rsidRPr="008F0D7E" w:rsidRDefault="00963D6F" w:rsidP="00963D6F">
      <w:pPr>
        <w:pStyle w:val="3"/>
        <w:shd w:val="clear" w:color="auto" w:fill="auto"/>
        <w:spacing w:before="0" w:after="60" w:line="240" w:lineRule="auto"/>
        <w:ind w:left="740" w:right="2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Например, кинофильмы можно сравнивать по жанру, по продолжительности, по актерскому составу, по сюжету и т. д.; магазины сравниваются по ассортименту, по уровню цен, по качеству обслуживания, по размеру помещения и т. д. Не имеет смысла сравнивать кинофильмы по размеру съемочной студии, а магазины по «составу» продавцов... Желательно еще до начала сравнения выделить признаки, по которым оно будет проводиться, а затем при сравнении определять сходство или различие объектов именно по этим признакам.</w:t>
      </w:r>
    </w:p>
    <w:p w:rsidR="00963D6F" w:rsidRPr="008F0D7E" w:rsidRDefault="00963D6F" w:rsidP="00963D6F">
      <w:pPr>
        <w:pStyle w:val="3"/>
        <w:shd w:val="clear" w:color="auto" w:fill="auto"/>
        <w:spacing w:before="0" w:after="0" w:line="240" w:lineRule="auto"/>
        <w:ind w:left="20" w:right="2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Задание: придумать признаки для сравнения объектов одного класса и сравнить между собой любые два объекта. Например, придумать признаки, по которым можно сравнивать магазины, и сравнить любые два магазина по этим признакам.</w:t>
      </w:r>
    </w:p>
    <w:p w:rsidR="00C53877" w:rsidRPr="008F0D7E" w:rsidRDefault="00C53877" w:rsidP="00963D6F">
      <w:pPr>
        <w:pStyle w:val="a3"/>
        <w:spacing w:before="43"/>
        <w:ind w:left="14" w:right="24"/>
        <w:rPr>
          <w:b/>
          <w:bCs/>
          <w:w w:val="82"/>
        </w:rPr>
      </w:pPr>
    </w:p>
    <w:p w:rsidR="000A48FF" w:rsidRPr="008F0D7E" w:rsidRDefault="000A48FF" w:rsidP="000A48FF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1</w:t>
      </w:r>
      <w:r w:rsidR="006639C5"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6639C5" w:rsidRPr="008F0D7E">
        <w:rPr>
          <w:rFonts w:ascii="Times New Roman" w:hAnsi="Times New Roman" w:cs="Times New Roman"/>
          <w:bCs/>
          <w:iCs/>
          <w:sz w:val="24"/>
          <w:szCs w:val="24"/>
        </w:rPr>
        <w:t>Какой транспорт вы знаете? На какие группы его можно разделить.</w:t>
      </w:r>
    </w:p>
    <w:p w:rsidR="006639C5" w:rsidRPr="008F0D7E" w:rsidRDefault="006639C5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48FF" w:rsidRPr="008F0D7E" w:rsidRDefault="006639C5" w:rsidP="000A48FF">
      <w:pPr>
        <w:pStyle w:val="a3"/>
        <w:spacing w:line="276" w:lineRule="auto"/>
        <w:rPr>
          <w:b/>
          <w:bCs/>
        </w:rPr>
      </w:pPr>
      <w:r w:rsidRPr="008F0D7E">
        <w:rPr>
          <w:noProof/>
        </w:rPr>
        <w:lastRenderedPageBreak/>
        <w:drawing>
          <wp:inline distT="0" distB="0" distL="0" distR="0">
            <wp:extent cx="2185059" cy="2185059"/>
            <wp:effectExtent l="0" t="0" r="5715" b="5715"/>
            <wp:docPr id="135" name="Рисунок 135" descr="Orchard Toys &amp;Pcy;&amp;acy;&amp;zcy;&amp;lcy;&amp;ycy; &quot;&amp;Tcy;&amp;rcy;&amp;acy;&amp;ncy;&amp;scy;&amp;pcy;&amp;ocy;&amp;rcy;&amp;tcy;&quot; ORCHARD 203 - &amp;kcy;&amp;ucy;&amp;pcy;&amp;icy;&amp;tcy;&amp;softcy; &amp;vcy; &amp;icy;&amp;ncy;&amp;tcy;&amp;iecy;&amp;rcy;&amp;ncy;&amp;iecy;&amp;tcy; &amp;mcy;&amp;acy;&amp;gcy;&amp;acy;&amp;zcy;&amp;icy;&amp;ncy;&amp;iecy; &amp;Vcy;&amp;icy;&amp;kcy;&amp;icy;&amp;mcy;&amp;acy;&amp;rcy;&amp;tcy;. &amp;Bcy;&amp;ocy;&amp;lcy;&amp;softcy;&amp;shcy;&amp;ocy;&amp;jcy; &amp;vcy;&amp;ycy;&amp;bcy;&amp;ocy;&amp;rcy; &amp;dcy;&amp;iecy;&amp;tcy;&amp;scy;&amp;kcy;&amp;icy;&amp;khcy; &amp;icy;&amp;gcy;&amp;rcy;&amp;ucy;&amp;shcy;&amp;iecy;&amp;kcy; &amp;dcy;&amp;lcy;&amp;yacy; &amp;vcy;&amp;scy;&amp;iecy;&amp;khcy; &amp;vcy;&amp;ocy;&amp;zcy;&amp;rcy;&amp;acy;&amp;s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chard Toys &amp;Pcy;&amp;acy;&amp;zcy;&amp;lcy;&amp;ycy; &quot;&amp;Tcy;&amp;rcy;&amp;acy;&amp;ncy;&amp;scy;&amp;pcy;&amp;ocy;&amp;rcy;&amp;tcy;&quot; ORCHARD 203 - &amp;kcy;&amp;ucy;&amp;pcy;&amp;icy;&amp;tcy;&amp;softcy; &amp;vcy; &amp;icy;&amp;ncy;&amp;tcy;&amp;iecy;&amp;rcy;&amp;ncy;&amp;iecy;&amp;tcy; &amp;mcy;&amp;acy;&amp;gcy;&amp;acy;&amp;zcy;&amp;icy;&amp;ncy;&amp;iecy; &amp;Vcy;&amp;icy;&amp;kcy;&amp;icy;&amp;mcy;&amp;acy;&amp;rcy;&amp;tcy;. &amp;Bcy;&amp;ocy;&amp;lcy;&amp;softcy;&amp;shcy;&amp;ocy;&amp;jcy; &amp;vcy;&amp;ycy;&amp;bcy;&amp;ocy;&amp;rcy; &amp;dcy;&amp;iecy;&amp;tcy;&amp;scy;&amp;kcy;&amp;icy;&amp;khcy; &amp;icy;&amp;gcy;&amp;rcy;&amp;ucy;&amp;shcy;&amp;iecy;&amp;kcy; &amp;dcy;&amp;lcy;&amp;yacy; &amp;vcy;&amp;scy;&amp;iecy;&amp;khcy; &amp;vcy;&amp;ocy;&amp;zcy;&amp;rcy;&amp;acy;&amp;scy;&amp;tcy;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16" cy="219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D7E">
        <w:rPr>
          <w:noProof/>
        </w:rPr>
        <w:drawing>
          <wp:inline distT="0" distB="0" distL="0" distR="0">
            <wp:extent cx="3167765" cy="2351084"/>
            <wp:effectExtent l="0" t="0" r="0" b="0"/>
            <wp:docPr id="136" name="Рисунок 136" descr="&amp;Pcy;&amp;acy;&amp;zcy;&amp;lcy; Melissa &amp;amp; Doug &amp;Tcy;&amp;rcy;&amp;acy;&amp;ncy;&amp;scy;&amp;pcy;&amp;ocy;&amp;rcy;&amp;tcy; (&amp;scy; &amp;kcy;&amp;ncy;&amp;ocy;&amp;pcy;&amp;kcy;&amp;ocy;&amp;jcy;) &amp;Mcy;&amp;acy;&amp;rcy;&amp;kcy;&amp;iecy;&amp;tcy; &amp;ncy;&amp;acy; market.ovkus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acy;&amp;zcy;&amp;lcy; Melissa &amp;amp; Doug &amp;Tcy;&amp;rcy;&amp;acy;&amp;ncy;&amp;scy;&amp;pcy;&amp;ocy;&amp;rcy;&amp;tcy; (&amp;scy; &amp;kcy;&amp;ncy;&amp;ocy;&amp;pcy;&amp;kcy;&amp;ocy;&amp;jcy;) &amp;Mcy;&amp;acy;&amp;rcy;&amp;kcy;&amp;iecy;&amp;tcy; &amp;ncy;&amp;acy; market.ovkuse.ru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75" cy="236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EC1" w:rsidRPr="008F0D7E" w:rsidRDefault="00022EC1" w:rsidP="000A48FF">
      <w:pPr>
        <w:pStyle w:val="a3"/>
        <w:spacing w:line="276" w:lineRule="auto"/>
        <w:rPr>
          <w:b/>
          <w:bCs/>
        </w:rPr>
      </w:pPr>
    </w:p>
    <w:p w:rsidR="00022EC1" w:rsidRPr="008F0D7E" w:rsidRDefault="00022EC1" w:rsidP="000A48FF">
      <w:pPr>
        <w:pStyle w:val="a3"/>
        <w:spacing w:line="276" w:lineRule="auto"/>
        <w:rPr>
          <w:bCs/>
        </w:rPr>
      </w:pPr>
      <w:r w:rsidRPr="008F0D7E">
        <w:rPr>
          <w:bCs/>
        </w:rPr>
        <w:t>-- Скажите, чем схожи и чем различаются: автобус, троллейбус, трамвай, электричка, поезд метро?</w:t>
      </w:r>
    </w:p>
    <w:p w:rsidR="000A48FF" w:rsidRPr="008F0D7E" w:rsidRDefault="000A48FF" w:rsidP="000A48FF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022EC1" w:rsidRPr="008F0D7E" w:rsidRDefault="00022EC1" w:rsidP="00022EC1">
      <w:pPr>
        <w:shd w:val="clear" w:color="auto" w:fill="FFFFFF"/>
        <w:spacing w:before="187" w:after="0" w:line="240" w:lineRule="auto"/>
        <w:ind w:left="336"/>
        <w:jc w:val="center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Игра «Ответь на вопросы»</w:t>
      </w:r>
    </w:p>
    <w:p w:rsidR="00022EC1" w:rsidRPr="008F0D7E" w:rsidRDefault="00022EC1" w:rsidP="00022EC1">
      <w:pPr>
        <w:shd w:val="clear" w:color="auto" w:fill="FFFFFF"/>
        <w:spacing w:before="38" w:after="0" w:line="240" w:lineRule="auto"/>
        <w:ind w:left="19" w:right="14" w:firstLine="307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Задача</w:t>
      </w:r>
      <w:r w:rsidRPr="008F0D7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развить у детей зрительную память, уме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ние внимательно рассматривать картинку и запоми</w:t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нать ее детали.</w:t>
      </w:r>
    </w:p>
    <w:p w:rsidR="00022EC1" w:rsidRPr="008F0D7E" w:rsidRDefault="00022EC1" w:rsidP="00022EC1">
      <w:pPr>
        <w:shd w:val="clear" w:color="auto" w:fill="FFFFFF"/>
        <w:spacing w:after="0" w:line="240" w:lineRule="auto"/>
        <w:ind w:left="14" w:right="1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2"/>
          <w:sz w:val="24"/>
          <w:szCs w:val="24"/>
        </w:rPr>
        <w:t>Оборудование</w:t>
      </w:r>
      <w:r w:rsidRPr="008F0D7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: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сюжетные картинки для рассмат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1"/>
          <w:sz w:val="24"/>
          <w:szCs w:val="24"/>
        </w:rPr>
        <w:t>ривания.</w:t>
      </w:r>
    </w:p>
    <w:p w:rsidR="00022EC1" w:rsidRPr="008F0D7E" w:rsidRDefault="00022EC1" w:rsidP="00022EC1">
      <w:pPr>
        <w:shd w:val="clear" w:color="auto" w:fill="FFFFFF"/>
        <w:spacing w:after="0" w:line="240" w:lineRule="auto"/>
        <w:ind w:left="10" w:right="1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Cs/>
          <w:color w:val="000000"/>
          <w:spacing w:val="3"/>
          <w:sz w:val="24"/>
          <w:szCs w:val="24"/>
        </w:rPr>
        <w:t>Описание</w:t>
      </w:r>
      <w:r w:rsidRPr="008F0D7E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. 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>После рассматривания ребенком кар</w:t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-2"/>
          <w:sz w:val="24"/>
          <w:szCs w:val="24"/>
        </w:rPr>
        <w:t>тинки взрослый ее убирает и задает вопросы по ее со</w:t>
      </w:r>
      <w:r w:rsidRPr="008F0D7E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t>держанию.</w:t>
      </w:r>
    </w:p>
    <w:p w:rsidR="00022EC1" w:rsidRPr="008F0D7E" w:rsidRDefault="00022EC1" w:rsidP="00022EC1">
      <w:pPr>
        <w:shd w:val="clear" w:color="auto" w:fill="FFFFFF"/>
        <w:spacing w:after="0" w:line="240" w:lineRule="auto"/>
        <w:ind w:left="5" w:right="10" w:firstLine="32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Инструкция взрослого при этом может быть сле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дующей. Сначала: «Посмотри внимательно, какие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подарки принесли зайке на день рождения его дру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зья»; затем: «Помоги зайчику вспомнить, кто что </w:t>
      </w:r>
      <w:r w:rsidRPr="008F0D7E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подарил».</w:t>
      </w:r>
    </w:p>
    <w:p w:rsidR="00022EC1" w:rsidRPr="008F0D7E" w:rsidRDefault="00022EC1" w:rsidP="00022EC1">
      <w:pPr>
        <w:shd w:val="clear" w:color="auto" w:fill="FFFFFF"/>
        <w:spacing w:before="5" w:after="0" w:line="240" w:lineRule="auto"/>
        <w:ind w:right="14" w:firstLine="312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t>Или сначала: «Постарайся запомнить, кто в ка</w:t>
      </w:r>
      <w:r w:rsidRPr="008F0D7E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8F0D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ком домике живет», затем: «Вспомни, кто в каком </w:t>
      </w:r>
      <w:r w:rsidRPr="008F0D7E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домике живет».</w:t>
      </w:r>
    </w:p>
    <w:p w:rsidR="000A48FF" w:rsidRPr="008F0D7E" w:rsidRDefault="000A48FF" w:rsidP="000A48FF">
      <w:pPr>
        <w:pStyle w:val="a3"/>
        <w:spacing w:line="276" w:lineRule="auto"/>
        <w:rPr>
          <w:bCs/>
        </w:rPr>
      </w:pPr>
    </w:p>
    <w:p w:rsidR="000A48FF" w:rsidRPr="008F0D7E" w:rsidRDefault="000A48FF" w:rsidP="000A48FF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022EC1" w:rsidRPr="008F0D7E" w:rsidRDefault="00022EC1" w:rsidP="00022EC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Упражненье повтори</w:t>
      </w:r>
    </w:p>
    <w:p w:rsidR="00022EC1" w:rsidRPr="008F0D7E" w:rsidRDefault="00022EC1" w:rsidP="00022EC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Мы руками бодро машем,</w:t>
      </w:r>
    </w:p>
    <w:p w:rsidR="00022EC1" w:rsidRPr="008F0D7E" w:rsidRDefault="00022EC1" w:rsidP="00022EC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Разминаем плечи наши.</w:t>
      </w:r>
    </w:p>
    <w:p w:rsidR="00022EC1" w:rsidRPr="008F0D7E" w:rsidRDefault="00022EC1" w:rsidP="00022EC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Раз-два, раз-два, раз-два-три,</w:t>
      </w:r>
    </w:p>
    <w:p w:rsidR="00022EC1" w:rsidRPr="008F0D7E" w:rsidRDefault="00022EC1" w:rsidP="00022EC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Упражненье повтори.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(Одна прямая рука вверх, другая вниз, рывком менять руки.)</w:t>
      </w:r>
    </w:p>
    <w:p w:rsidR="00022EC1" w:rsidRPr="008F0D7E" w:rsidRDefault="00022EC1" w:rsidP="00022EC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Корпус влево мы вращаем,</w:t>
      </w:r>
    </w:p>
    <w:p w:rsidR="00022EC1" w:rsidRPr="008F0D7E" w:rsidRDefault="00022EC1" w:rsidP="00022EC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Три-четыре, раз-два.</w:t>
      </w:r>
    </w:p>
    <w:p w:rsidR="00022EC1" w:rsidRPr="008F0D7E" w:rsidRDefault="00022EC1" w:rsidP="00022EC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Упражненье повторяем: Вправо плечи, голова.</w:t>
      </w:r>
    </w:p>
    <w:p w:rsidR="00022EC1" w:rsidRPr="008F0D7E" w:rsidRDefault="00022EC1" w:rsidP="00022EC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(Вращение корпусом влево и вправо.)</w:t>
      </w:r>
    </w:p>
    <w:p w:rsidR="00022EC1" w:rsidRPr="008F0D7E" w:rsidRDefault="00022EC1" w:rsidP="00022EC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Мы размяться все успели, И за парты снова сели.</w:t>
      </w:r>
    </w:p>
    <w:p w:rsidR="00022EC1" w:rsidRPr="008F0D7E" w:rsidRDefault="00022EC1" w:rsidP="00022EC1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(Дети садятся за парты.)</w:t>
      </w:r>
    </w:p>
    <w:p w:rsidR="000A48FF" w:rsidRPr="008F0D7E" w:rsidRDefault="000A48FF" w:rsidP="000A48FF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963D6F" w:rsidRPr="008F0D7E">
        <w:rPr>
          <w:b/>
          <w:bCs/>
          <w:lang w:bidi="he-IL"/>
        </w:rPr>
        <w:t>50-51</w:t>
      </w:r>
    </w:p>
    <w:p w:rsidR="000A48FF" w:rsidRPr="008F0D7E" w:rsidRDefault="000A48FF" w:rsidP="000A48FF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 xml:space="preserve">. </w:t>
      </w:r>
      <w:r w:rsidR="00963D6F" w:rsidRPr="008F0D7E">
        <w:rPr>
          <w:bCs/>
          <w:iCs/>
          <w:lang w:bidi="he-IL"/>
        </w:rPr>
        <w:t>Помогите черепашке добраться до цветка, проводя линию от цифры к цифре в порядке возрастания. В порядке убывания цифр помоги черепашке вернуться на свое место.</w:t>
      </w:r>
    </w:p>
    <w:p w:rsidR="000A48FF" w:rsidRPr="008F0D7E" w:rsidRDefault="000A48FF" w:rsidP="000A48FF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963D6F" w:rsidRPr="008F0D7E">
        <w:t>Сосчитай козлят на лугу. Обведи нужную цифру.</w:t>
      </w:r>
    </w:p>
    <w:p w:rsidR="000A48FF" w:rsidRPr="008F0D7E" w:rsidRDefault="000A48FF" w:rsidP="000A48FF">
      <w:pPr>
        <w:pStyle w:val="a3"/>
        <w:spacing w:line="276" w:lineRule="auto"/>
        <w:ind w:left="38" w:right="67"/>
        <w:rPr>
          <w:b/>
        </w:rPr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963D6F" w:rsidRPr="008F0D7E">
        <w:t>Соедини линией цифру с соответствующей картинкой.</w:t>
      </w:r>
    </w:p>
    <w:p w:rsidR="00963D6F" w:rsidRPr="008F0D7E" w:rsidRDefault="00963D6F" w:rsidP="000A48FF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4. </w:t>
      </w:r>
      <w:r w:rsidRPr="008F0D7E">
        <w:rPr>
          <w:iCs/>
        </w:rPr>
        <w:t>Сколько предметов в каждом квадратике? Сколько предметов останется там, если зачеркнуть два? Обведи нужную цифру.</w:t>
      </w: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93E" w:rsidRPr="008F0D7E" w:rsidRDefault="000A48FF" w:rsidP="007F193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  <w:r w:rsidR="00963D6F" w:rsidRPr="008F0D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63D6F"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«Все в твоих руках»</w:t>
      </w:r>
    </w:p>
    <w:p w:rsidR="007F193E" w:rsidRPr="008F0D7E" w:rsidRDefault="007F193E" w:rsidP="007F193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F193E" w:rsidRPr="008F0D7E" w:rsidRDefault="00963D6F" w:rsidP="007F193E">
      <w:pPr>
        <w:pStyle w:val="a9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Чему учились на уроке?</w:t>
      </w:r>
    </w:p>
    <w:p w:rsidR="007F193E" w:rsidRPr="008F0D7E" w:rsidRDefault="00963D6F" w:rsidP="007F193E">
      <w:pPr>
        <w:pStyle w:val="a9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было для вас сегодня самым трудным?</w:t>
      </w:r>
    </w:p>
    <w:p w:rsidR="007F193E" w:rsidRPr="008F0D7E" w:rsidRDefault="00963D6F" w:rsidP="007F193E">
      <w:pPr>
        <w:pStyle w:val="a9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было самым интересным?</w:t>
      </w:r>
    </w:p>
    <w:p w:rsidR="007F193E" w:rsidRPr="008F0D7E" w:rsidRDefault="00963D6F" w:rsidP="006259DC">
      <w:pPr>
        <w:pStyle w:val="a9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работали сегодня на уроке?</w:t>
      </w:r>
    </w:p>
    <w:p w:rsidR="007F193E" w:rsidRPr="008F0D7E" w:rsidRDefault="00963D6F" w:rsidP="006259DC">
      <w:pPr>
        <w:pStyle w:val="a9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Кто доволен собой, товарищем?</w:t>
      </w:r>
    </w:p>
    <w:p w:rsidR="007F193E" w:rsidRPr="008F0D7E" w:rsidRDefault="00963D6F" w:rsidP="006259DC">
      <w:pPr>
        <w:pStyle w:val="a9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Кто чувствовал помощь друга?</w:t>
      </w:r>
    </w:p>
    <w:p w:rsidR="000A48FF" w:rsidRPr="008F0D7E" w:rsidRDefault="00963D6F" w:rsidP="007F193E">
      <w:pPr>
        <w:pStyle w:val="a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А как вы работали на уроке, определим с помощью ваших ладошек. На листе бумаги вы обвели левую руку. Каждый палец – это какая-то позиция, по которой надо высказать свое мнение, закрасив пальчики в соответствующие цвета. Если какая-то позиция вас не заинтересовала – не красьте.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Большой – для меня тема была важной и интересной – красным.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Указательный – узнал много нового – желтым.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Средний – мне было трудно – зеленым.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Безымянный – мне было комфортно – синим.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Мизинец – для меня было недостаточно информации – фиолетовым.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Покажите, что у вас получилось?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А теперь потрите ладошки так, чтобы стало жарко. Быстро передайте тепло друг другу, соединив свои ладошки с ладошками товарища. На этом мы закончим наш урок. пусть тепло души ваших друзей согревает вас.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Доказать при помощи чего у них сформировались новые знания (видел, слышал, наблюдал, был спокойным, узнал что-то новое для себя…)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Высказывания учащихся. Закрашивание пальчиков соответствующими цветами. Осознание результатов каждого этапа урока.</w:t>
      </w:r>
    </w:p>
    <w:p w:rsidR="000A48FF" w:rsidRPr="008F0D7E" w:rsidRDefault="000A48FF" w:rsidP="000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93E" w:rsidRPr="008F0D7E" w:rsidRDefault="007F193E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93E" w:rsidRPr="008F0D7E" w:rsidRDefault="007F193E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93E" w:rsidRPr="008F0D7E" w:rsidRDefault="007F193E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93E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3657781" cy="5093092"/>
            <wp:effectExtent l="0" t="0" r="0" b="0"/>
            <wp:docPr id="145" name="Рисунок 145" descr="http://www.nado5.ru/images/gruppi-svoistv-predmet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do5.ru/images/gruppi-svoistv-predmetov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17" cy="51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3E" w:rsidRPr="008F0D7E" w:rsidRDefault="007F193E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29</w:t>
      </w:r>
    </w:p>
    <w:p w:rsidR="000A48FF" w:rsidRPr="008F0D7E" w:rsidRDefault="000A48FF" w:rsidP="000A48FF">
      <w:pPr>
        <w:pStyle w:val="a3"/>
        <w:ind w:left="4" w:right="9" w:firstLine="288"/>
      </w:pPr>
    </w:p>
    <w:p w:rsidR="000A48FF" w:rsidRPr="008F0D7E" w:rsidRDefault="000A48FF" w:rsidP="000A48FF">
      <w:pPr>
        <w:pStyle w:val="a3"/>
        <w:jc w:val="both"/>
      </w:pPr>
      <w:r w:rsidRPr="008F0D7E">
        <w:rPr>
          <w:b/>
        </w:rPr>
        <w:t xml:space="preserve">Тема: </w:t>
      </w:r>
      <w:r w:rsidR="007F193E" w:rsidRPr="008F0D7E">
        <w:t>Нахождение сходства</w:t>
      </w:r>
    </w:p>
    <w:p w:rsidR="000A48FF" w:rsidRPr="008F0D7E" w:rsidRDefault="000A48FF" w:rsidP="00626921">
      <w:pPr>
        <w:pStyle w:val="a8"/>
        <w:shd w:val="clear" w:color="auto" w:fill="FFFFFF"/>
        <w:spacing w:after="0"/>
        <w:jc w:val="both"/>
        <w:rPr>
          <w:b/>
          <w:bCs/>
        </w:rPr>
      </w:pPr>
      <w:r w:rsidRPr="008F0D7E">
        <w:rPr>
          <w:b/>
        </w:rPr>
        <w:t>Цель:</w:t>
      </w:r>
      <w:r w:rsidR="00626921" w:rsidRPr="008F0D7E">
        <w:t xml:space="preserve">Формировать умения выявлять признаки сходства и различия двух предметов; </w:t>
      </w:r>
      <w:r w:rsidRPr="008F0D7E">
        <w:rPr>
          <w:color w:val="000000"/>
          <w:shd w:val="clear" w:color="auto" w:fill="FFFFFF"/>
        </w:rPr>
        <w:t>совершенствовать умение сравнивать предметы по разным признакам;.</w:t>
      </w:r>
      <w:r w:rsidR="00667EDC" w:rsidRPr="008F0D7E">
        <w:rPr>
          <w:color w:val="000000"/>
          <w:shd w:val="clear" w:color="auto" w:fill="FFFFFF"/>
        </w:rPr>
        <w:t>Развивать умения наблюдать и сравнивать, сопоставлять, анализировать, проводить простейшие обобщения.</w:t>
      </w:r>
      <w:r w:rsidR="00667EDC" w:rsidRPr="008F0D7E">
        <w:rPr>
          <w:rStyle w:val="apple-converted-space"/>
          <w:color w:val="000000"/>
          <w:shd w:val="clear" w:color="auto" w:fill="FFFFFF"/>
        </w:rPr>
        <w:t> </w:t>
      </w:r>
      <w:r w:rsidR="00667EDC" w:rsidRPr="008F0D7E">
        <w:rPr>
          <w:color w:val="000000"/>
        </w:rPr>
        <w:br/>
      </w:r>
      <w:r w:rsidR="00667EDC" w:rsidRPr="008F0D7E">
        <w:rPr>
          <w:color w:val="000000"/>
          <w:shd w:val="clear" w:color="auto" w:fill="FFFFFF"/>
        </w:rPr>
        <w:t>Развивать математическую память и речь, творческую активность, познавательную самостоятельность развивать логическое мышление и внимание.</w:t>
      </w:r>
      <w:r w:rsidR="00667EDC" w:rsidRPr="008F0D7E">
        <w:rPr>
          <w:rStyle w:val="apple-converted-space"/>
          <w:color w:val="000000"/>
          <w:shd w:val="clear" w:color="auto" w:fill="FFFFFF"/>
        </w:rPr>
        <w:t> </w:t>
      </w:r>
      <w:r w:rsidR="00667EDC" w:rsidRPr="008F0D7E">
        <w:rPr>
          <w:color w:val="000000"/>
        </w:rPr>
        <w:br/>
      </w:r>
    </w:p>
    <w:p w:rsidR="000A48FF" w:rsidRPr="008F0D7E" w:rsidRDefault="000A48FF" w:rsidP="000A48FF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0A48FF" w:rsidRPr="008F0D7E" w:rsidRDefault="000A48FF" w:rsidP="000A48FF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0A48FF" w:rsidRPr="008F0D7E" w:rsidRDefault="000A48FF" w:rsidP="000A48FF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0A48FF" w:rsidRPr="008F0D7E" w:rsidRDefault="000A48FF" w:rsidP="000A48FF">
      <w:pPr>
        <w:pStyle w:val="a3"/>
        <w:spacing w:before="43"/>
        <w:ind w:left="14" w:right="24"/>
      </w:pP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0A48FF" w:rsidRPr="008F0D7E" w:rsidRDefault="000A48FF" w:rsidP="000A48FF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734B49" w:rsidRPr="008F0D7E" w:rsidRDefault="00734B49" w:rsidP="00734B49">
      <w:pPr>
        <w:pStyle w:val="a3"/>
        <w:ind w:left="57"/>
        <w:rPr>
          <w:b/>
          <w:bCs/>
          <w:w w:val="82"/>
        </w:rPr>
      </w:pPr>
      <w:r w:rsidRPr="008F0D7E">
        <w:rPr>
          <w:color w:val="000000"/>
          <w:shd w:val="clear" w:color="auto" w:fill="FFFFFF"/>
        </w:rPr>
        <w:t>Все познаётся путём сравнения - эту мудрость вам наверняка доводилось слышать не раз. Сравнивая предметы между собой, мы узнаём, в чём состоят их сходство и различие. Чем больше у двух предметов одинаковых признаков, тем более они схожи. Так, например, если у сына мамины глаза, нос и рот, а папин только подбородок, то говорят, что сын больше похож на маму, чем на папу. Близнецы часто бывают так похожи, что их с трудом различают даже родители .Иногда сходство не так легко заметить: оно бывает глубоко скрыто .Выявление сходства различных объектов помогает людям познавать окружающий мир, приводить знания в систему, открывать и изобретать новое. Например, самолёты и другие летательные аппараты – планеры, дельтапланы – были изобретены на основе сходства с полётом птиц, летучих мышей, стрекоз. Художник, рисуя картину, стремится к сходству (внешнему или внутреннему) с изображаемым. Сходство в звучании слов лежит в основе стихосложения.</w:t>
      </w:r>
      <w:r w:rsidRPr="008F0D7E">
        <w:rPr>
          <w:color w:val="000000"/>
        </w:rPr>
        <w:br/>
      </w:r>
      <w:r w:rsidRPr="008F0D7E">
        <w:rPr>
          <w:color w:val="000000"/>
        </w:rPr>
        <w:br/>
      </w:r>
      <w:r w:rsidRPr="008F0D7E">
        <w:rPr>
          <w:color w:val="000000"/>
          <w:shd w:val="clear" w:color="auto" w:fill="FFFFFF"/>
        </w:rPr>
        <w:t>Как видите, умение усматривать сходство в различных объектах бывает весьма полезным.</w:t>
      </w:r>
    </w:p>
    <w:p w:rsidR="00734B49" w:rsidRPr="008F0D7E" w:rsidRDefault="00734B49" w:rsidP="000A48FF">
      <w:pPr>
        <w:pStyle w:val="a3"/>
        <w:spacing w:before="43" w:line="276" w:lineRule="auto"/>
        <w:ind w:left="14" w:right="24"/>
        <w:rPr>
          <w:b/>
          <w:bCs/>
          <w:w w:val="82"/>
        </w:rPr>
      </w:pPr>
    </w:p>
    <w:p w:rsidR="000A48FF" w:rsidRPr="008F0D7E" w:rsidRDefault="000A48FF" w:rsidP="000A48FF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734B49" w:rsidRPr="008F0D7E" w:rsidRDefault="000A48FF" w:rsidP="00734B4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1</w:t>
      </w:r>
      <w:r w:rsidR="00734B49"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Упражнение в сравнении предметов.</w:t>
      </w:r>
    </w:p>
    <w:p w:rsidR="00734B49" w:rsidRPr="008F0D7E" w:rsidRDefault="00734B49" w:rsidP="00734B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а) Чем похожи слова: 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</w:rPr>
        <w:t>^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КОШКА, КНИГА, КРЫША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ЧИСЛО, БУКВА, ЦИФРА .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б) Найдите общие признаки у чисел: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25 и 52 , 25 и 35 , 333 и 444.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в) Чем похожи и чем отличаются следующие фигуры?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1404620</wp:posOffset>
            </wp:positionH>
            <wp:positionV relativeFrom="line">
              <wp:posOffset>193370</wp:posOffset>
            </wp:positionV>
            <wp:extent cx="304800" cy="304800"/>
            <wp:effectExtent l="0" t="0" r="0" b="0"/>
            <wp:wrapSquare wrapText="bothSides"/>
            <wp:docPr id="139" name="Рисунок 139" descr="http://izlov.ru/tw_files2/urls_1/3/d-2667/2667_html_m660056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zlov.ru/tw_files2/urls_1/3/d-2667/2667_html_m66005642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0D7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201295</wp:posOffset>
            </wp:positionV>
            <wp:extent cx="304800" cy="304800"/>
            <wp:effectExtent l="0" t="0" r="0" b="0"/>
            <wp:wrapSquare wrapText="bothSides"/>
            <wp:docPr id="137" name="Рисунок 137" descr="http://izlov.ru/tw_files2/urls_1/3/d-2667/2667_html_m660056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zlov.ru/tw_files2/urls_1/3/d-2667/2667_html_m66005642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0D7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1935052</wp:posOffset>
            </wp:positionH>
            <wp:positionV relativeFrom="line">
              <wp:posOffset>172662</wp:posOffset>
            </wp:positionV>
            <wp:extent cx="304800" cy="304800"/>
            <wp:effectExtent l="0" t="0" r="0" b="0"/>
            <wp:wrapSquare wrapText="bothSides"/>
            <wp:docPr id="140" name="Рисунок 140" descr="http://izlov.ru/tw_files2/urls_1/3/d-2667/2667_html_647e22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zlov.ru/tw_files2/urls_1/3/d-2667/2667_html_647e22f0.g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0D7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558165</wp:posOffset>
            </wp:positionH>
            <wp:positionV relativeFrom="line">
              <wp:posOffset>196215</wp:posOffset>
            </wp:positionV>
            <wp:extent cx="688340" cy="304800"/>
            <wp:effectExtent l="0" t="0" r="0" b="0"/>
            <wp:wrapSquare wrapText="bothSides"/>
            <wp:docPr id="138" name="Рисунок 138" descr="http://izlov.ru/tw_files2/urls_1/3/d-2667/2667_html_5eefd6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zlov.ru/tw_files2/urls_1/3/d-2667/2667_html_5eefd6fb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34B49" w:rsidRPr="008F0D7E" w:rsidRDefault="00734B49" w:rsidP="00734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г) 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г) Сравните два текста: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Все знают, что Я – последняя буква алфавита.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Всем известно – буква Я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азбуке последняя.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Чем похожи и чем отличаются эти тексты?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A48FF" w:rsidRPr="008F0D7E" w:rsidRDefault="000A48FF" w:rsidP="000A48FF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734B49" w:rsidRPr="008F0D7E" w:rsidRDefault="00734B49" w:rsidP="00734B4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Игры со словами.</w:t>
      </w:r>
    </w:p>
    <w:p w:rsidR="000A48FF" w:rsidRPr="008F0D7E" w:rsidRDefault="00734B49" w:rsidP="00734B49">
      <w:pPr>
        <w:pStyle w:val="a3"/>
        <w:rPr>
          <w:bCs/>
        </w:rPr>
      </w:pPr>
      <w:r w:rsidRPr="008F0D7E">
        <w:rPr>
          <w:rFonts w:eastAsia="Times New Roman"/>
          <w:color w:val="000000"/>
        </w:rPr>
        <w:br/>
      </w:r>
      <w:r w:rsidRPr="008F0D7E">
        <w:rPr>
          <w:rFonts w:eastAsia="Times New Roman"/>
          <w:color w:val="000000"/>
          <w:shd w:val="clear" w:color="auto" w:fill="FFFFFF"/>
        </w:rPr>
        <w:t>а) Подберите рифмы к слову МАМА (мама – рама, мама – лама, мама – гамма)</w:t>
      </w:r>
      <w:r w:rsidRPr="008F0D7E">
        <w:rPr>
          <w:rFonts w:eastAsia="Times New Roman"/>
          <w:color w:val="000000"/>
        </w:rPr>
        <w:br/>
      </w:r>
      <w:r w:rsidRPr="008F0D7E">
        <w:rPr>
          <w:rFonts w:eastAsia="Times New Roman"/>
          <w:color w:val="000000"/>
          <w:shd w:val="clear" w:color="auto" w:fill="FFFFFF"/>
        </w:rPr>
        <w:t>Придумайте двустишие, используя слово МАМА </w:t>
      </w:r>
      <w:r w:rsidRPr="008F0D7E">
        <w:rPr>
          <w:rFonts w:eastAsia="Times New Roman"/>
          <w:color w:val="000000"/>
        </w:rPr>
        <w:br/>
      </w:r>
      <w:r w:rsidRPr="008F0D7E">
        <w:rPr>
          <w:rFonts w:eastAsia="Times New Roman"/>
          <w:color w:val="000000"/>
        </w:rPr>
        <w:br/>
      </w:r>
      <w:r w:rsidRPr="008F0D7E">
        <w:rPr>
          <w:rFonts w:eastAsia="Times New Roman"/>
          <w:color w:val="000000"/>
          <w:shd w:val="clear" w:color="auto" w:fill="FFFFFF"/>
        </w:rPr>
        <w:t>(Мама, мамочка моя, очень я люблю тебя. Для своей любимой мамы хорошо сыграю гаммы.)</w:t>
      </w:r>
      <w:r w:rsidRPr="008F0D7E">
        <w:rPr>
          <w:rFonts w:eastAsia="Times New Roman"/>
          <w:color w:val="000000"/>
        </w:rPr>
        <w:br/>
      </w:r>
      <w:r w:rsidRPr="008F0D7E">
        <w:rPr>
          <w:rFonts w:eastAsia="Times New Roman"/>
          <w:color w:val="000000"/>
        </w:rPr>
        <w:br/>
      </w:r>
      <w:r w:rsidRPr="008F0D7E">
        <w:rPr>
          <w:rFonts w:eastAsia="Times New Roman"/>
          <w:color w:val="000000"/>
          <w:shd w:val="clear" w:color="auto" w:fill="FFFFFF"/>
        </w:rPr>
        <w:t>б) Чем отличается КОТ от КИТА? «Странный вопрос, ведь между ними нет ничего общего», скажите вы и ошибётесь: и КИТ и КОТ – млекопитающие. А чем отличаются слова КОТ и КИТ? Замените одну букву так, чтобы КУРИЦА стала хищным животным ( КУНИЦА), ЁЖ стал пресмыкающимся ( УЖ ), ОСЁЛ стал птицей ( ОРЁЛ ). Слова КАША и КОРА отличаются двумя буквами, но можно составить цепочку, в которой каждое слово отличается от соседнего только одной буквой. Давайте превратим КАШУ в ТОРТ (КАША – КАРА – КОРА – КОРТ – ТОРТ).</w:t>
      </w:r>
    </w:p>
    <w:p w:rsidR="000A48FF" w:rsidRPr="008F0D7E" w:rsidRDefault="000A48FF" w:rsidP="000A48FF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734B49" w:rsidRPr="008F0D7E" w:rsidRDefault="00734B49" w:rsidP="00734B4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Шеей крутим осторожно</w:t>
      </w:r>
    </w:p>
    <w:p w:rsidR="00734B49" w:rsidRPr="008F0D7E" w:rsidRDefault="00734B49" w:rsidP="00734B4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Шеей крутим осторожно -</w:t>
      </w:r>
    </w:p>
    <w:p w:rsidR="00734B49" w:rsidRPr="008F0D7E" w:rsidRDefault="00734B49" w:rsidP="00734B4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Голова кружиться может.</w:t>
      </w:r>
    </w:p>
    <w:p w:rsidR="00734B49" w:rsidRPr="008F0D7E" w:rsidRDefault="00734B49" w:rsidP="00734B4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Влево смотрим - раз, два, три.</w:t>
      </w:r>
    </w:p>
    <w:p w:rsidR="00734B49" w:rsidRPr="008F0D7E" w:rsidRDefault="00734B49" w:rsidP="00734B4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Так. И вправо посмотри.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(Вращение головой вправо и влево.)</w:t>
      </w:r>
    </w:p>
    <w:p w:rsidR="00734B49" w:rsidRPr="008F0D7E" w:rsidRDefault="00734B49" w:rsidP="00734B4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Вверх потянемся, пройдёмся,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(Потягивания — руки вверх, ходьба на месте.)</w:t>
      </w:r>
    </w:p>
    <w:p w:rsidR="00734B49" w:rsidRPr="008F0D7E" w:rsidRDefault="00734B49" w:rsidP="00734B49">
      <w:pPr>
        <w:pStyle w:val="c0"/>
        <w:spacing w:before="0" w:beforeAutospacing="0" w:after="0" w:afterAutospacing="0"/>
        <w:jc w:val="both"/>
        <w:rPr>
          <w:rStyle w:val="c1"/>
          <w:i/>
          <w:iCs/>
          <w:color w:val="000000"/>
        </w:rPr>
      </w:pPr>
      <w:r w:rsidRPr="008F0D7E">
        <w:rPr>
          <w:rStyle w:val="c1"/>
          <w:color w:val="000000"/>
        </w:rPr>
        <w:t>И за парты вновь вернёмся.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садятся за парты.)</w:t>
      </w:r>
    </w:p>
    <w:p w:rsidR="00340C21" w:rsidRPr="008F0D7E" w:rsidRDefault="00340C21" w:rsidP="00734B4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734B49" w:rsidRPr="008F0D7E" w:rsidRDefault="00340C21" w:rsidP="00340C2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Игра «Логическое лото».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 раздаются большие карточки (одна на парту). Учитель показывает маленькую картинку, дети ищут логическую цепочку: картинку с новогодней ёлкой ставят к Деду Морозу, коляску к малышу, антенну к телевизору и т. д.</w:t>
      </w:r>
    </w:p>
    <w:p w:rsidR="00340C21" w:rsidRPr="008F0D7E" w:rsidRDefault="00340C21" w:rsidP="00340C21">
      <w:pPr>
        <w:spacing w:after="0" w:line="240" w:lineRule="auto"/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0A48FF" w:rsidRPr="008F0D7E" w:rsidRDefault="000A48FF" w:rsidP="000A48FF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340C21" w:rsidRPr="008F0D7E">
        <w:rPr>
          <w:b/>
          <w:bCs/>
          <w:lang w:bidi="he-IL"/>
        </w:rPr>
        <w:t>52-53</w:t>
      </w:r>
    </w:p>
    <w:p w:rsidR="00340C21" w:rsidRPr="008F0D7E" w:rsidRDefault="00340C21" w:rsidP="000A48FF">
      <w:pPr>
        <w:pStyle w:val="a3"/>
        <w:spacing w:line="276" w:lineRule="auto"/>
        <w:ind w:left="57"/>
        <w:rPr>
          <w:b/>
          <w:bCs/>
          <w:lang w:bidi="he-IL"/>
        </w:rPr>
      </w:pPr>
    </w:p>
    <w:p w:rsidR="000A48FF" w:rsidRPr="008F0D7E" w:rsidRDefault="000A48FF" w:rsidP="000A48FF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 xml:space="preserve">. </w:t>
      </w:r>
      <w:r w:rsidR="00340C21" w:rsidRPr="008F0D7E">
        <w:rPr>
          <w:bCs/>
          <w:iCs/>
          <w:lang w:bidi="he-IL"/>
        </w:rPr>
        <w:t>Сосчитай, сколько на рисунке шариков каждого цвета. Запиши ответ в квадратиках.</w:t>
      </w:r>
    </w:p>
    <w:p w:rsidR="000A48FF" w:rsidRPr="008F0D7E" w:rsidRDefault="000A48FF" w:rsidP="000A48FF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340C21" w:rsidRPr="008F0D7E">
        <w:t>Нарисуй в рамке такую же картинку и раскрась ее.</w:t>
      </w:r>
    </w:p>
    <w:p w:rsidR="000A48FF" w:rsidRPr="008F0D7E" w:rsidRDefault="000A48FF" w:rsidP="000A48FF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lastRenderedPageBreak/>
        <w:t xml:space="preserve">Задание </w:t>
      </w:r>
      <w:r w:rsidRPr="008F0D7E">
        <w:rPr>
          <w:b/>
        </w:rPr>
        <w:t xml:space="preserve">3. </w:t>
      </w:r>
      <w:r w:rsidR="00340C21" w:rsidRPr="008F0D7E">
        <w:t>Посчитай и напиши ответы. Раскрась</w:t>
      </w:r>
      <w:r w:rsidR="00340C21" w:rsidRPr="008F0D7E">
        <w:rPr>
          <w:b/>
        </w:rPr>
        <w:t>.</w:t>
      </w:r>
    </w:p>
    <w:p w:rsidR="000A48FF" w:rsidRPr="008F0D7E" w:rsidRDefault="00340C21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/>
          <w:sz w:val="24"/>
          <w:szCs w:val="24"/>
        </w:rPr>
        <w:t xml:space="preserve"> Задание 4.</w:t>
      </w:r>
      <w:r w:rsidRPr="008F0D7E">
        <w:rPr>
          <w:rFonts w:ascii="Times New Roman" w:hAnsi="Times New Roman" w:cs="Times New Roman"/>
          <w:sz w:val="24"/>
          <w:szCs w:val="24"/>
        </w:rPr>
        <w:t xml:space="preserve"> Подумай, как перевезти груз за два раза.</w:t>
      </w:r>
    </w:p>
    <w:p w:rsidR="00340C21" w:rsidRPr="008F0D7E" w:rsidRDefault="00340C21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734B49" w:rsidRPr="008F0D7E" w:rsidRDefault="00734B49" w:rsidP="00734B49">
      <w:pPr>
        <w:pStyle w:val="a9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нового узнали на занятии?</w:t>
      </w:r>
    </w:p>
    <w:p w:rsidR="00734B49" w:rsidRPr="008F0D7E" w:rsidRDefault="00734B49" w:rsidP="00734B49">
      <w:pPr>
        <w:pStyle w:val="a9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Кому было интересно?</w:t>
      </w:r>
    </w:p>
    <w:p w:rsidR="00340C21" w:rsidRPr="008F0D7E" w:rsidRDefault="00734B49" w:rsidP="006259DC">
      <w:pPr>
        <w:pStyle w:val="a9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был самый активный?</w:t>
      </w:r>
    </w:p>
    <w:p w:rsidR="000A48FF" w:rsidRPr="008F0D7E" w:rsidRDefault="00734B49" w:rsidP="006259DC">
      <w:pPr>
        <w:pStyle w:val="a9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Занятие окончено. До свидания!</w:t>
      </w:r>
    </w:p>
    <w:p w:rsidR="000A48FF" w:rsidRPr="008F0D7E" w:rsidRDefault="000A48FF" w:rsidP="000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Pr="008F0D7E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21" w:rsidRPr="008F0D7E" w:rsidRDefault="00340C21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Занятие № 30</w:t>
      </w:r>
    </w:p>
    <w:p w:rsidR="000A48FF" w:rsidRPr="008F0D7E" w:rsidRDefault="000A48FF" w:rsidP="000A48FF">
      <w:pPr>
        <w:pStyle w:val="a3"/>
        <w:ind w:left="4" w:right="9" w:firstLine="288"/>
      </w:pPr>
    </w:p>
    <w:p w:rsidR="000A48FF" w:rsidRPr="008F0D7E" w:rsidRDefault="000A48FF" w:rsidP="000A48FF">
      <w:pPr>
        <w:pStyle w:val="a3"/>
        <w:jc w:val="both"/>
      </w:pPr>
      <w:r w:rsidRPr="008F0D7E">
        <w:rPr>
          <w:b/>
        </w:rPr>
        <w:t xml:space="preserve">Тема: </w:t>
      </w:r>
      <w:r w:rsidR="006259DC" w:rsidRPr="008F0D7E">
        <w:t>Нахождение различий</w:t>
      </w:r>
    </w:p>
    <w:p w:rsidR="0033291E" w:rsidRPr="008F0D7E" w:rsidRDefault="000A48FF" w:rsidP="0033291E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8F0D7E">
        <w:rPr>
          <w:b/>
        </w:rPr>
        <w:t>Цель:</w:t>
      </w:r>
      <w:r w:rsidR="0033291E" w:rsidRPr="008F0D7E">
        <w:rPr>
          <w:rFonts w:ascii="Georgia" w:hAnsi="Georgia"/>
          <w:color w:val="000000"/>
        </w:rPr>
        <w:t> </w:t>
      </w:r>
      <w:r w:rsidR="0033291E" w:rsidRPr="008F0D7E">
        <w:rPr>
          <w:color w:val="000000"/>
        </w:rPr>
        <w:t>формирование умения находить сходство и различие предметов.</w:t>
      </w:r>
    </w:p>
    <w:p w:rsidR="0033291E" w:rsidRPr="008F0D7E" w:rsidRDefault="0033291E" w:rsidP="0033291E">
      <w:pPr>
        <w:shd w:val="clear" w:color="auto" w:fill="FFFFFF"/>
        <w:spacing w:after="0" w:line="240" w:lineRule="auto"/>
        <w:ind w:left="907" w:hanging="9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 сравнивать объекты по тем или иным признакам, находить их сходства и различия. Развивать логическое и творческое мышление, речь учащихся. Воспитывать умение работать в коллективе.</w:t>
      </w:r>
    </w:p>
    <w:p w:rsidR="000A48FF" w:rsidRPr="008F0D7E" w:rsidRDefault="000A48FF" w:rsidP="000A48FF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0A48FF" w:rsidRPr="008F0D7E" w:rsidRDefault="000A48FF" w:rsidP="000A48FF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0A48FF" w:rsidRPr="008F0D7E" w:rsidRDefault="000A48FF" w:rsidP="000A48FF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0A48FF" w:rsidRPr="008F0D7E" w:rsidRDefault="000A48FF" w:rsidP="000A48FF">
      <w:pPr>
        <w:pStyle w:val="a3"/>
        <w:spacing w:before="43"/>
        <w:ind w:left="14" w:right="24"/>
      </w:pP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0A48FF" w:rsidRPr="008F0D7E" w:rsidRDefault="000A48FF" w:rsidP="000A48F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Ну-ка проверь, дружок</w:t>
      </w:r>
    </w:p>
    <w:p w:rsidR="000A48FF" w:rsidRPr="008F0D7E" w:rsidRDefault="000A48FF" w:rsidP="000A48F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Ну-ка проверь, дружок,</w:t>
      </w:r>
    </w:p>
    <w:p w:rsidR="000A48FF" w:rsidRPr="008F0D7E" w:rsidRDefault="000A48FF" w:rsidP="000A48F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Ты готов начать урок?</w:t>
      </w:r>
    </w:p>
    <w:p w:rsidR="000A48FF" w:rsidRPr="008F0D7E" w:rsidRDefault="000A48FF" w:rsidP="000A48F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Все ль на месте,</w:t>
      </w:r>
    </w:p>
    <w:p w:rsidR="000A48FF" w:rsidRPr="008F0D7E" w:rsidRDefault="000A48FF" w:rsidP="000A48F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Все ль в порядке,</w:t>
      </w:r>
    </w:p>
    <w:p w:rsidR="000A48FF" w:rsidRPr="008F0D7E" w:rsidRDefault="000A48FF" w:rsidP="000A48F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Ручка, книжка и тетрадка?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(Учитель усаживает детей.)</w:t>
      </w:r>
    </w:p>
    <w:p w:rsidR="000A48FF" w:rsidRPr="008F0D7E" w:rsidRDefault="000A48FF" w:rsidP="000A48F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Беритесь, ребята,</w:t>
      </w:r>
    </w:p>
    <w:p w:rsidR="000A48FF" w:rsidRPr="008F0D7E" w:rsidRDefault="000A48FF" w:rsidP="000A48F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Скорей за работу.</w:t>
      </w:r>
    </w:p>
    <w:p w:rsidR="000A48FF" w:rsidRPr="008F0D7E" w:rsidRDefault="000A48FF" w:rsidP="000A48F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Учитесь считать,</w:t>
      </w:r>
    </w:p>
    <w:p w:rsidR="000A48FF" w:rsidRPr="008F0D7E" w:rsidRDefault="000A48FF" w:rsidP="000A48FF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Чтоб не сбиться со счета.</w:t>
      </w:r>
    </w:p>
    <w:p w:rsidR="000A48FF" w:rsidRPr="008F0D7E" w:rsidRDefault="000A48FF" w:rsidP="000A48FF">
      <w:pPr>
        <w:pStyle w:val="a3"/>
        <w:ind w:left="57"/>
        <w:rPr>
          <w:b/>
          <w:bCs/>
          <w:w w:val="82"/>
        </w:rPr>
      </w:pPr>
    </w:p>
    <w:p w:rsidR="00734B49" w:rsidRPr="008F0D7E" w:rsidRDefault="006259DC" w:rsidP="000A48FF">
      <w:pPr>
        <w:pStyle w:val="a3"/>
        <w:ind w:left="57"/>
        <w:rPr>
          <w:b/>
          <w:bCs/>
          <w:w w:val="82"/>
        </w:rPr>
      </w:pPr>
      <w:r w:rsidRPr="008F0D7E">
        <w:rPr>
          <w:color w:val="000000"/>
          <w:shd w:val="clear" w:color="auto" w:fill="FFFFFF"/>
        </w:rPr>
        <w:t>--</w:t>
      </w:r>
      <w:r w:rsidR="00734B49" w:rsidRPr="008F0D7E">
        <w:rPr>
          <w:color w:val="000000"/>
          <w:shd w:val="clear" w:color="auto" w:fill="FFFFFF"/>
        </w:rPr>
        <w:t>Сегодня на занятии мы с вами будем учиться сравнивать объекты по тем или иным признакам, то есть находить их сходства и различия. Развивать сообразительность, мышление и речь. Всё это пройдёт в игровой форме, поэтому я думаю, что вам будет интересно.</w:t>
      </w:r>
    </w:p>
    <w:p w:rsidR="000A48FF" w:rsidRPr="008F0D7E" w:rsidRDefault="000A48FF" w:rsidP="000A48FF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  <w:r w:rsidR="006259DC" w:rsidRPr="008F0D7E">
        <w:rPr>
          <w:b/>
          <w:bCs/>
        </w:rPr>
        <w:t>Беседа.</w:t>
      </w:r>
    </w:p>
    <w:p w:rsidR="0033291E" w:rsidRPr="008F0D7E" w:rsidRDefault="0033291E" w:rsidP="000A48FF">
      <w:pPr>
        <w:pStyle w:val="a3"/>
        <w:ind w:left="57"/>
        <w:rPr>
          <w:b/>
          <w:bCs/>
        </w:rPr>
      </w:pPr>
    </w:p>
    <w:p w:rsidR="0033291E" w:rsidRPr="008F0D7E" w:rsidRDefault="0033291E" w:rsidP="0033291E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40" w:right="9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 сравнении предметов по длине мы употребляем слова: длиннее, короче; когда сравниваем по весу, говорим: тяжелее, легче...</w:t>
      </w:r>
    </w:p>
    <w:p w:rsidR="006259DC" w:rsidRPr="008F0D7E" w:rsidRDefault="0033291E" w:rsidP="006259DC">
      <w:pPr>
        <w:pStyle w:val="3"/>
        <w:shd w:val="clear" w:color="auto" w:fill="auto"/>
        <w:spacing w:before="0" w:after="0" w:line="240" w:lineRule="auto"/>
        <w:ind w:left="740" w:right="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 этом можно не просто сказать предложение типа: «Этот предмет тяжелее, чем тот», но и измерить эту разницу, например, в кг. Разницу в длине можно измерить в см, м, км; разницу во времени - в часах, секундах или годах... При оценке людей мы тоже употребляем сравнительные обороты, например: умнее, ленивее, честнее, болтливее... А можно ли эти качества как-то измерить? Например, предложите, как измерить болтливость? (или лень? ум?)</w:t>
      </w:r>
    </w:p>
    <w:p w:rsidR="0033291E" w:rsidRPr="008F0D7E" w:rsidRDefault="006259DC" w:rsidP="006259DC">
      <w:pPr>
        <w:pStyle w:val="3"/>
        <w:shd w:val="clear" w:color="auto" w:fill="auto"/>
        <w:spacing w:before="0" w:after="0" w:line="240" w:lineRule="auto"/>
        <w:ind w:left="740" w:right="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--</w:t>
      </w:r>
      <w:r w:rsidR="0033291E" w:rsidRPr="008F0D7E">
        <w:rPr>
          <w:rFonts w:ascii="Times New Roman" w:hAnsi="Times New Roman" w:cs="Times New Roman"/>
          <w:sz w:val="24"/>
          <w:szCs w:val="24"/>
        </w:rPr>
        <w:t>Результат измерения обязательно должен выражаться в каких-то единицах измерения, по которым потом и производится сравнение.</w:t>
      </w:r>
    </w:p>
    <w:p w:rsidR="0033291E" w:rsidRPr="008F0D7E" w:rsidRDefault="0033291E" w:rsidP="006259DC">
      <w:pPr>
        <w:pStyle w:val="3"/>
        <w:shd w:val="clear" w:color="auto" w:fill="auto"/>
        <w:spacing w:before="0" w:after="0" w:line="240" w:lineRule="auto"/>
        <w:ind w:left="740" w:right="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Например, для «болтливости» это может быть количество слов в единицу времени (или количество замечаний на уроке), интеллект можно измерить по тестам Айзенка: количество решенных заданий в определенное время.</w:t>
      </w:r>
    </w:p>
    <w:p w:rsidR="0033291E" w:rsidRPr="008F0D7E" w:rsidRDefault="0033291E" w:rsidP="006259DC">
      <w:pPr>
        <w:pStyle w:val="3"/>
        <w:shd w:val="clear" w:color="auto" w:fill="auto"/>
        <w:spacing w:before="0" w:after="0" w:line="240" w:lineRule="auto"/>
        <w:ind w:left="7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Предложите свои единицы измерения лени (жадности, смелости...)</w:t>
      </w:r>
    </w:p>
    <w:p w:rsidR="0033291E" w:rsidRPr="008F0D7E" w:rsidRDefault="0033291E" w:rsidP="006259DC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40" w:right="3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Но пока таких приборов, которые могли бы измерять качества человека, не существует; их можно определять только через сравнение.</w:t>
      </w:r>
    </w:p>
    <w:p w:rsidR="0033291E" w:rsidRPr="008F0D7E" w:rsidRDefault="0033291E" w:rsidP="0033291E">
      <w:pPr>
        <w:pStyle w:val="3"/>
        <w:shd w:val="clear" w:color="auto" w:fill="auto"/>
        <w:spacing w:before="0" w:after="420" w:line="240" w:lineRule="auto"/>
        <w:ind w:left="740" w:right="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Например, можно сказать так: «Вася хитрее Пети», но посчитать, чему равна Васина хитрость и насколько она больше, чем у Пети, - нельзя. Но в речи используются не только сравнения, но и непосредственные оценки типа «добрый», «честный», «вредный», «хороший» и др. И нередко такие выводы являются правильными, как такое может быть?</w:t>
      </w:r>
    </w:p>
    <w:p w:rsidR="0033291E" w:rsidRPr="008F0D7E" w:rsidRDefault="0033291E" w:rsidP="0033291E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lastRenderedPageBreak/>
        <w:t>Возможный вариант ответа:</w:t>
      </w:r>
    </w:p>
    <w:p w:rsidR="0033291E" w:rsidRPr="008F0D7E" w:rsidRDefault="0033291E" w:rsidP="0033291E">
      <w:pPr>
        <w:pStyle w:val="3"/>
        <w:shd w:val="clear" w:color="auto" w:fill="auto"/>
        <w:spacing w:before="0" w:after="204" w:line="240" w:lineRule="auto"/>
        <w:ind w:left="20" w:righ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 обществе существуют некие эталоны поведения, и люди при оценке как бы сверяются с этими эталонами. При этом надо подчеркнуть, что эти эталоны - условные, они во многом зависят от конкретной среды (общества, ситуации). Например, умный и взрослый первобытный человек в современном мире техники, возможно, сориентировался хуже дошкольника и, соответственно, выглядел бы «глупым».</w:t>
      </w:r>
    </w:p>
    <w:p w:rsidR="0033291E" w:rsidRPr="008F0D7E" w:rsidRDefault="0033291E" w:rsidP="0033291E">
      <w:pPr>
        <w:pStyle w:val="a3"/>
        <w:ind w:left="57"/>
        <w:rPr>
          <w:b/>
          <w:bCs/>
        </w:rPr>
      </w:pPr>
    </w:p>
    <w:p w:rsidR="00734B49" w:rsidRPr="008F0D7E" w:rsidRDefault="0033291E" w:rsidP="000A48FF">
      <w:pPr>
        <w:pStyle w:val="a3"/>
        <w:spacing w:before="43" w:line="276" w:lineRule="auto"/>
        <w:ind w:left="14" w:right="24"/>
        <w:rPr>
          <w:b/>
          <w:bCs/>
          <w:w w:val="82"/>
        </w:rPr>
      </w:pPr>
      <w:r w:rsidRPr="008F0D7E">
        <w:rPr>
          <w:noProof/>
        </w:rPr>
        <w:drawing>
          <wp:inline distT="0" distB="0" distL="0" distR="0">
            <wp:extent cx="4476750" cy="2172970"/>
            <wp:effectExtent l="0" t="0" r="0" b="0"/>
            <wp:docPr id="146" name="Рисунок 146" descr="Сходство и различие предм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одство и различие предметов.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FF" w:rsidRPr="008F0D7E" w:rsidRDefault="000A48FF" w:rsidP="000A48FF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33291E" w:rsidRPr="008F0D7E" w:rsidRDefault="000A48FF" w:rsidP="007B2EEF">
      <w:pPr>
        <w:pStyle w:val="60"/>
        <w:shd w:val="clear" w:color="auto" w:fill="auto"/>
        <w:spacing w:before="0" w:line="240" w:lineRule="auto"/>
        <w:ind w:lef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1</w:t>
      </w:r>
      <w:r w:rsidR="0033291E" w:rsidRPr="008F0D7E">
        <w:rPr>
          <w:rFonts w:ascii="Times New Roman" w:hAnsi="Times New Roman" w:cs="Times New Roman"/>
          <w:b/>
          <w:sz w:val="24"/>
          <w:szCs w:val="24"/>
        </w:rPr>
        <w:t>Игры на внимание «Эстафета-1»</w:t>
      </w:r>
    </w:p>
    <w:p w:rsidR="0033291E" w:rsidRPr="008F0D7E" w:rsidRDefault="0033291E" w:rsidP="007B2EEF">
      <w:pPr>
        <w:pStyle w:val="31"/>
        <w:shd w:val="clear" w:color="auto" w:fill="auto"/>
        <w:spacing w:before="0"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Правила игры</w:t>
      </w:r>
    </w:p>
    <w:p w:rsidR="0033291E" w:rsidRPr="008F0D7E" w:rsidRDefault="0033291E" w:rsidP="007B2EEF">
      <w:pPr>
        <w:pStyle w:val="3"/>
        <w:shd w:val="clear" w:color="auto" w:fill="auto"/>
        <w:spacing w:before="0" w:after="0" w:line="240" w:lineRule="auto"/>
        <w:ind w:left="20" w:righ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Ученики должны по очереди вставать следующим образом: первый встает и сразу же садится, второй встает и сразу же садится и т. д. Учитель заранее задает порядок эстафеты.</w:t>
      </w:r>
    </w:p>
    <w:p w:rsidR="0033291E" w:rsidRPr="008F0D7E" w:rsidRDefault="0033291E" w:rsidP="007B2EEF">
      <w:pPr>
        <w:pStyle w:val="3"/>
        <w:shd w:val="clear" w:color="auto" w:fill="auto"/>
        <w:spacing w:before="0" w:after="0" w:line="240" w:lineRule="auto"/>
        <w:ind w:left="2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«Эстафета-2»</w:t>
      </w:r>
    </w:p>
    <w:p w:rsidR="0033291E" w:rsidRPr="008F0D7E" w:rsidRDefault="0033291E" w:rsidP="007B2EEF">
      <w:pPr>
        <w:pStyle w:val="31"/>
        <w:shd w:val="clear" w:color="auto" w:fill="auto"/>
        <w:spacing w:before="0"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Правила игры</w:t>
      </w:r>
    </w:p>
    <w:p w:rsidR="0033291E" w:rsidRPr="008F0D7E" w:rsidRDefault="0033291E" w:rsidP="007B2EEF">
      <w:pPr>
        <w:pStyle w:val="3"/>
        <w:shd w:val="clear" w:color="auto" w:fill="auto"/>
        <w:spacing w:before="0" w:after="0" w:line="240" w:lineRule="auto"/>
        <w:ind w:lef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Ученики передают хлопки друг другу следующим образом: как только хлопнул один, хлопает следующий и т. д.</w:t>
      </w:r>
    </w:p>
    <w:p w:rsidR="000A48FF" w:rsidRPr="008F0D7E" w:rsidRDefault="000A48FF" w:rsidP="007B2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91E" w:rsidRPr="008F0D7E" w:rsidRDefault="007B2EEF" w:rsidP="007B2EEF">
      <w:pPr>
        <w:pStyle w:val="a3"/>
        <w:rPr>
          <w:b/>
          <w:bCs/>
        </w:rPr>
      </w:pPr>
      <w:r w:rsidRPr="008F0D7E">
        <w:rPr>
          <w:b/>
        </w:rPr>
        <w:t>Упражнение на сравнение игр.</w:t>
      </w:r>
    </w:p>
    <w:p w:rsidR="0033291E" w:rsidRPr="008F0D7E" w:rsidRDefault="0033291E" w:rsidP="007B2EEF">
      <w:pPr>
        <w:pStyle w:val="3"/>
        <w:shd w:val="clear" w:color="auto" w:fill="auto"/>
        <w:spacing w:before="0"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 доске таблица: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659"/>
        <w:gridCol w:w="1901"/>
        <w:gridCol w:w="2051"/>
      </w:tblGrid>
      <w:tr w:rsidR="0033291E" w:rsidRPr="008F0D7E" w:rsidTr="0033291E">
        <w:trPr>
          <w:trHeight w:hRule="exact" w:val="615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291E" w:rsidRPr="008F0D7E" w:rsidRDefault="0033291E" w:rsidP="007B2EEF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Сходство</w:t>
            </w:r>
          </w:p>
        </w:tc>
        <w:tc>
          <w:tcPr>
            <w:tcW w:w="39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291E" w:rsidRPr="008F0D7E" w:rsidRDefault="0033291E" w:rsidP="007B2EEF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Различие</w:t>
            </w:r>
          </w:p>
        </w:tc>
      </w:tr>
      <w:tr w:rsidR="0033291E" w:rsidRPr="008F0D7E" w:rsidTr="007B2EEF">
        <w:trPr>
          <w:trHeight w:hRule="exact" w:val="601"/>
        </w:trPr>
        <w:tc>
          <w:tcPr>
            <w:tcW w:w="2659" w:type="dxa"/>
            <w:tcBorders>
              <w:left w:val="single" w:sz="4" w:space="0" w:color="auto"/>
            </w:tcBorders>
            <w:shd w:val="clear" w:color="auto" w:fill="FFFFFF"/>
          </w:tcPr>
          <w:p w:rsidR="0033291E" w:rsidRPr="008F0D7E" w:rsidRDefault="0033291E" w:rsidP="007B2E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291E" w:rsidRPr="008F0D7E" w:rsidRDefault="0033291E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Эстафета-1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291E" w:rsidRPr="008F0D7E" w:rsidRDefault="0033291E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Эстафета-2</w:t>
            </w:r>
          </w:p>
        </w:tc>
      </w:tr>
      <w:tr w:rsidR="007B2EEF" w:rsidRPr="008F0D7E" w:rsidTr="007B2EEF">
        <w:trPr>
          <w:trHeight w:hRule="exact" w:val="799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291E" w:rsidRPr="008F0D7E" w:rsidRDefault="0033291E" w:rsidP="007B2E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291E" w:rsidRPr="008F0D7E" w:rsidRDefault="0033291E" w:rsidP="007B2E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291E" w:rsidRPr="008F0D7E" w:rsidRDefault="0033291E" w:rsidP="007B2E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2EEF" w:rsidRPr="008F0D7E" w:rsidRDefault="007B2EEF" w:rsidP="000A48FF">
      <w:pPr>
        <w:pStyle w:val="a3"/>
        <w:spacing w:line="276" w:lineRule="auto"/>
        <w:rPr>
          <w:b/>
          <w:bCs/>
        </w:rPr>
      </w:pPr>
    </w:p>
    <w:p w:rsidR="000A48FF" w:rsidRPr="008F0D7E" w:rsidRDefault="000A48FF" w:rsidP="000A48FF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7B2EEF" w:rsidRPr="008F0D7E" w:rsidRDefault="007B2EEF" w:rsidP="007B2EEF">
      <w:pPr>
        <w:pStyle w:val="3"/>
        <w:shd w:val="clear" w:color="auto" w:fill="auto"/>
        <w:spacing w:before="0" w:after="380" w:line="240" w:lineRule="auto"/>
        <w:ind w:lef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Учитель предлагает детям сравнить две игры и результаты сравнения заносит в таблицу.</w:t>
      </w:r>
    </w:p>
    <w:p w:rsidR="007B2EEF" w:rsidRPr="008F0D7E" w:rsidRDefault="007B2EEF" w:rsidP="007B2EEF">
      <w:pPr>
        <w:pStyle w:val="60"/>
        <w:shd w:val="clear" w:color="auto" w:fill="auto"/>
        <w:tabs>
          <w:tab w:val="left" w:pos="412"/>
        </w:tabs>
        <w:spacing w:before="0" w:after="96" w:line="240" w:lineRule="auto"/>
        <w:ind w:lef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 Упражнение «Как нужно сравнивать?» </w:t>
      </w:r>
    </w:p>
    <w:p w:rsidR="007B2EEF" w:rsidRPr="008F0D7E" w:rsidRDefault="007B2EEF" w:rsidP="007B2EEF">
      <w:pPr>
        <w:pStyle w:val="3"/>
        <w:shd w:val="clear" w:color="auto" w:fill="auto"/>
        <w:spacing w:before="0" w:after="0" w:line="240" w:lineRule="auto"/>
        <w:ind w:left="740" w:right="28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— Сравнить, значит, найти сходство и отличие в предлагаемых объектах. На доске перед вами примеры сравнений, выполненных учениками другого класса. На первый взгляд, все правильно: названы и общие и отличительные признаки. Но, тем не менее, присмотритесь, нет ли ошибок?</w:t>
      </w:r>
    </w:p>
    <w:p w:rsidR="000A48FF" w:rsidRPr="008F0D7E" w:rsidRDefault="007B2EEF" w:rsidP="007B2EEF">
      <w:pPr>
        <w:pStyle w:val="a3"/>
      </w:pPr>
      <w:r w:rsidRPr="008F0D7E">
        <w:t>Примеры сравнения объектов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45"/>
        <w:gridCol w:w="3062"/>
        <w:gridCol w:w="2170"/>
      </w:tblGrid>
      <w:tr w:rsidR="007B2EEF" w:rsidRPr="008F0D7E" w:rsidTr="007B2EEF">
        <w:trPr>
          <w:trHeight w:hRule="exact" w:val="384"/>
        </w:trPr>
        <w:tc>
          <w:tcPr>
            <w:tcW w:w="32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lastRenderedPageBreak/>
              <w:t>Сходство</w:t>
            </w:r>
          </w:p>
        </w:tc>
        <w:tc>
          <w:tcPr>
            <w:tcW w:w="52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Различие</w:t>
            </w:r>
          </w:p>
        </w:tc>
      </w:tr>
      <w:tr w:rsidR="007B2EEF" w:rsidRPr="008F0D7E" w:rsidTr="007B2EEF">
        <w:trPr>
          <w:trHeight w:hRule="exact" w:val="384"/>
        </w:trPr>
        <w:tc>
          <w:tcPr>
            <w:tcW w:w="32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B2EEF" w:rsidRPr="008F0D7E" w:rsidRDefault="007B2EEF" w:rsidP="007B2EE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кошка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мышка</w:t>
            </w:r>
          </w:p>
        </w:tc>
      </w:tr>
      <w:tr w:rsidR="007B2EEF" w:rsidRPr="008F0D7E" w:rsidTr="007B2EEF">
        <w:trPr>
          <w:trHeight w:hRule="exact" w:val="2169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животные, бегают на 4 ногах</w:t>
            </w:r>
          </w:p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есть хвост</w:t>
            </w:r>
          </w:p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млекопитающие</w:t>
            </w:r>
          </w:p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живые</w:t>
            </w:r>
          </w:p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есть шерсть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9DC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кошка ловит мышку и ест ее</w:t>
            </w:r>
          </w:p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кошка хитрая</w:t>
            </w:r>
          </w:p>
          <w:p w:rsidR="006259DC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кошки бывают разноцветные </w:t>
            </w:r>
          </w:p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кошки видят в темноте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2EEF" w:rsidRPr="008F0D7E" w:rsidRDefault="007B2EEF" w:rsidP="007B2EEF">
            <w:pPr>
              <w:pStyle w:val="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F0D7E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мышка - маленькая мыши - серые мыши живут в норках</w:t>
            </w:r>
          </w:p>
        </w:tc>
      </w:tr>
    </w:tbl>
    <w:p w:rsidR="007B2EEF" w:rsidRPr="008F0D7E" w:rsidRDefault="007B2EEF" w:rsidP="007B2EEF">
      <w:pPr>
        <w:pStyle w:val="3"/>
        <w:shd w:val="clear" w:color="auto" w:fill="auto"/>
        <w:spacing w:before="0" w:after="136" w:line="240" w:lineRule="auto"/>
        <w:ind w:left="20" w:right="110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7B2EEF" w:rsidRPr="008F0D7E" w:rsidRDefault="007B2EEF" w:rsidP="007B2EEF">
      <w:pPr>
        <w:pStyle w:val="3"/>
        <w:shd w:val="clear" w:color="auto" w:fill="auto"/>
        <w:spacing w:before="0" w:after="136" w:line="240" w:lineRule="auto"/>
        <w:ind w:left="20" w:right="11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 процессе обсуждения вносятся необходимые изменения в записи на доске и выясняются дополнительные правила сравнения.</w:t>
      </w:r>
    </w:p>
    <w:p w:rsidR="007B2EEF" w:rsidRPr="008F0D7E" w:rsidRDefault="007B2EEF" w:rsidP="007B2EEF">
      <w:pPr>
        <w:pStyle w:val="3"/>
        <w:numPr>
          <w:ilvl w:val="0"/>
          <w:numId w:val="3"/>
        </w:numPr>
        <w:shd w:val="clear" w:color="auto" w:fill="auto"/>
        <w:spacing w:before="0" w:after="25" w:line="240" w:lineRule="auto"/>
        <w:ind w:left="94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Сходство - это наличие общего, а не соединение в одном контексте (предложении).</w:t>
      </w:r>
    </w:p>
    <w:p w:rsidR="007B2EEF" w:rsidRPr="008F0D7E" w:rsidRDefault="007B2EEF" w:rsidP="007B2EEF">
      <w:pPr>
        <w:pStyle w:val="3"/>
        <w:shd w:val="clear" w:color="auto" w:fill="auto"/>
        <w:spacing w:before="0" w:after="107" w:line="240" w:lineRule="auto"/>
        <w:ind w:left="9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Правильно: «Кошка и мышка - млекопитающие», неправильно: «Кошка ловит мышку».</w:t>
      </w:r>
    </w:p>
    <w:p w:rsidR="007B2EEF" w:rsidRPr="008F0D7E" w:rsidRDefault="007B2EEF" w:rsidP="007B2EEF">
      <w:pPr>
        <w:pStyle w:val="3"/>
        <w:numPr>
          <w:ilvl w:val="0"/>
          <w:numId w:val="3"/>
        </w:numPr>
        <w:shd w:val="clear" w:color="auto" w:fill="auto"/>
        <w:spacing w:before="0" w:after="60" w:line="240" w:lineRule="auto"/>
        <w:ind w:left="940" w:right="68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Если один признак автоматически включает в себя другой, то последний указывать не нужно. Достаточно: «Кошка и мышка - млекопитающие», лишнее «У них есть хвост», «Они бегают на четырех ногах».</w:t>
      </w:r>
    </w:p>
    <w:p w:rsidR="007B2EEF" w:rsidRPr="008F0D7E" w:rsidRDefault="007B2EEF" w:rsidP="007B2EEF">
      <w:pPr>
        <w:pStyle w:val="3"/>
        <w:numPr>
          <w:ilvl w:val="0"/>
          <w:numId w:val="3"/>
        </w:numPr>
        <w:shd w:val="clear" w:color="auto" w:fill="auto"/>
        <w:spacing w:before="0" w:after="113" w:line="240" w:lineRule="auto"/>
        <w:ind w:left="940" w:right="36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Различие должно проводиться по одному основанию (основному признаку). Правильно: «Мыши - серые, а коты - разноцветные» - сравнение по одному признаку (цвету); неправильно: «Мыши - маленькие, а коты - хитрые» - сравниваются разные признаки: размер и «хитрость».</w:t>
      </w:r>
    </w:p>
    <w:p w:rsidR="007B2EEF" w:rsidRPr="008F0D7E" w:rsidRDefault="007B2EEF" w:rsidP="000A48FF">
      <w:pPr>
        <w:pStyle w:val="a3"/>
        <w:spacing w:line="276" w:lineRule="auto"/>
        <w:rPr>
          <w:bCs/>
        </w:rPr>
      </w:pPr>
    </w:p>
    <w:p w:rsidR="007B2EEF" w:rsidRPr="008F0D7E" w:rsidRDefault="000A48FF" w:rsidP="007B2EEF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7B2EEF" w:rsidRPr="008F0D7E" w:rsidRDefault="007B2EEF" w:rsidP="007B2EEF">
      <w:pPr>
        <w:spacing w:after="0" w:line="240" w:lineRule="auto"/>
        <w:rPr>
          <w:rStyle w:val="c10"/>
          <w:rFonts w:ascii="Times New Roman" w:hAnsi="Times New Roman" w:cs="Times New Roman"/>
          <w:bCs/>
          <w:color w:val="000000"/>
          <w:sz w:val="24"/>
          <w:szCs w:val="24"/>
        </w:rPr>
      </w:pPr>
      <w:r w:rsidRPr="008F0D7E">
        <w:rPr>
          <w:rStyle w:val="c10"/>
          <w:rFonts w:ascii="Times New Roman" w:hAnsi="Times New Roman" w:cs="Times New Roman"/>
          <w:bCs/>
          <w:color w:val="000000"/>
          <w:sz w:val="24"/>
          <w:szCs w:val="24"/>
        </w:rPr>
        <w:t>  -Буратино потянулся,</w:t>
      </w:r>
    </w:p>
    <w:p w:rsidR="007B2EEF" w:rsidRPr="008F0D7E" w:rsidRDefault="007B2EEF" w:rsidP="007B2EE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0D7E">
        <w:rPr>
          <w:rStyle w:val="c10"/>
          <w:rFonts w:ascii="Times New Roman" w:hAnsi="Times New Roman" w:cs="Times New Roman"/>
          <w:bCs/>
          <w:color w:val="000000"/>
          <w:sz w:val="24"/>
          <w:szCs w:val="24"/>
        </w:rPr>
        <w:t>Раз нагнулся, два нагнулся,</w:t>
      </w:r>
    </w:p>
    <w:p w:rsidR="007B2EEF" w:rsidRPr="008F0D7E" w:rsidRDefault="007B2EEF" w:rsidP="007B2EEF">
      <w:pPr>
        <w:pStyle w:val="c0"/>
        <w:spacing w:before="0" w:beforeAutospacing="0" w:after="0" w:afterAutospacing="0"/>
        <w:rPr>
          <w:color w:val="000000"/>
        </w:rPr>
      </w:pPr>
      <w:r w:rsidRPr="008F0D7E">
        <w:rPr>
          <w:rStyle w:val="c10"/>
          <w:bCs/>
          <w:color w:val="000000"/>
        </w:rPr>
        <w:t>Руки к верху он поднял,</w:t>
      </w:r>
    </w:p>
    <w:p w:rsidR="007B2EEF" w:rsidRPr="008F0D7E" w:rsidRDefault="007B2EEF" w:rsidP="007B2EEF">
      <w:pPr>
        <w:pStyle w:val="c0"/>
        <w:spacing w:before="0" w:beforeAutospacing="0" w:after="0" w:afterAutospacing="0"/>
        <w:rPr>
          <w:color w:val="000000"/>
        </w:rPr>
      </w:pPr>
      <w:r w:rsidRPr="008F0D7E">
        <w:rPr>
          <w:rStyle w:val="c10"/>
          <w:bCs/>
          <w:color w:val="000000"/>
        </w:rPr>
        <w:t>Видно ключик не достал,</w:t>
      </w:r>
    </w:p>
    <w:p w:rsidR="007B2EEF" w:rsidRPr="008F0D7E" w:rsidRDefault="007B2EEF" w:rsidP="007B2EEF">
      <w:pPr>
        <w:pStyle w:val="c0"/>
        <w:spacing w:before="0" w:beforeAutospacing="0" w:after="0" w:afterAutospacing="0"/>
        <w:rPr>
          <w:color w:val="000000"/>
        </w:rPr>
      </w:pPr>
      <w:r w:rsidRPr="008F0D7E">
        <w:rPr>
          <w:rStyle w:val="c10"/>
          <w:bCs/>
          <w:color w:val="000000"/>
        </w:rPr>
        <w:t>Чтобы ключик нам достать,</w:t>
      </w:r>
    </w:p>
    <w:p w:rsidR="007B2EEF" w:rsidRPr="008F0D7E" w:rsidRDefault="007B2EEF" w:rsidP="007B2EEF">
      <w:pPr>
        <w:pStyle w:val="c0"/>
        <w:spacing w:before="0" w:beforeAutospacing="0" w:after="0" w:afterAutospacing="0"/>
        <w:rPr>
          <w:color w:val="000000"/>
        </w:rPr>
      </w:pPr>
      <w:r w:rsidRPr="008F0D7E">
        <w:rPr>
          <w:rStyle w:val="c10"/>
          <w:bCs/>
          <w:color w:val="000000"/>
        </w:rPr>
        <w:t>Надо на носочки встать.</w:t>
      </w:r>
    </w:p>
    <w:p w:rsidR="007B2EEF" w:rsidRPr="008F0D7E" w:rsidRDefault="007B2EEF" w:rsidP="000A48FF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7B2EEF" w:rsidRPr="008F0D7E" w:rsidRDefault="007B2EEF" w:rsidP="007B2EEF">
      <w:pPr>
        <w:pStyle w:val="60"/>
        <w:shd w:val="clear" w:color="auto" w:fill="auto"/>
        <w:spacing w:before="0" w:after="96" w:line="240" w:lineRule="auto"/>
        <w:ind w:lef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Работа в группах </w:t>
      </w:r>
    </w:p>
    <w:p w:rsidR="007B2EEF" w:rsidRPr="008F0D7E" w:rsidRDefault="007B2EEF" w:rsidP="007B2EEF">
      <w:pPr>
        <w:pStyle w:val="3"/>
        <w:shd w:val="clear" w:color="auto" w:fill="auto"/>
        <w:spacing w:before="0" w:after="0" w:line="240" w:lineRule="auto"/>
        <w:ind w:left="20" w:right="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Каждая группа получает названия объектов для сравнения, результаты сравнения нужно оформить в виде таблицы.</w:t>
      </w:r>
    </w:p>
    <w:p w:rsidR="007B2EEF" w:rsidRPr="008F0D7E" w:rsidRDefault="007B2EEF" w:rsidP="007B2EEF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Примеры пар объектов:</w:t>
      </w:r>
    </w:p>
    <w:p w:rsidR="007B2EEF" w:rsidRPr="008F0D7E" w:rsidRDefault="007B2EEF" w:rsidP="007B2EEF">
      <w:pPr>
        <w:pStyle w:val="3"/>
        <w:numPr>
          <w:ilvl w:val="0"/>
          <w:numId w:val="3"/>
        </w:numPr>
        <w:shd w:val="clear" w:color="auto" w:fill="auto"/>
        <w:tabs>
          <w:tab w:val="left" w:pos="895"/>
        </w:tabs>
        <w:spacing w:before="0"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молоко и вода;</w:t>
      </w:r>
    </w:p>
    <w:p w:rsidR="007B2EEF" w:rsidRPr="008F0D7E" w:rsidRDefault="007B2EEF" w:rsidP="007B2EEF">
      <w:pPr>
        <w:pStyle w:val="3"/>
        <w:numPr>
          <w:ilvl w:val="0"/>
          <w:numId w:val="3"/>
        </w:numPr>
        <w:shd w:val="clear" w:color="auto" w:fill="auto"/>
        <w:tabs>
          <w:tab w:val="left" w:pos="895"/>
        </w:tabs>
        <w:spacing w:before="0"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ручка и карандаш;</w:t>
      </w:r>
    </w:p>
    <w:p w:rsidR="007B2EEF" w:rsidRPr="008F0D7E" w:rsidRDefault="007B2EEF" w:rsidP="007B2EEF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самолет и вертолет;</w:t>
      </w:r>
    </w:p>
    <w:p w:rsidR="007B2EEF" w:rsidRPr="008F0D7E" w:rsidRDefault="007B2EEF" w:rsidP="007B2EEF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утро и вечер;</w:t>
      </w:r>
    </w:p>
    <w:p w:rsidR="007B2EEF" w:rsidRPr="008F0D7E" w:rsidRDefault="007B2EEF" w:rsidP="007B2EEF">
      <w:pPr>
        <w:pStyle w:val="3"/>
        <w:numPr>
          <w:ilvl w:val="0"/>
          <w:numId w:val="3"/>
        </w:numPr>
        <w:shd w:val="clear" w:color="auto" w:fill="auto"/>
        <w:tabs>
          <w:tab w:val="left" w:pos="895"/>
        </w:tabs>
        <w:spacing w:before="0"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озеро и река;</w:t>
      </w:r>
    </w:p>
    <w:p w:rsidR="007B2EEF" w:rsidRPr="008F0D7E" w:rsidRDefault="007B2EEF" w:rsidP="007B2EEF">
      <w:pPr>
        <w:pStyle w:val="3"/>
        <w:numPr>
          <w:ilvl w:val="0"/>
          <w:numId w:val="3"/>
        </w:numPr>
        <w:shd w:val="clear" w:color="auto" w:fill="auto"/>
        <w:tabs>
          <w:tab w:val="left" w:pos="895"/>
        </w:tabs>
        <w:spacing w:before="0"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книга и тетрадь;</w:t>
      </w:r>
    </w:p>
    <w:p w:rsidR="007B2EEF" w:rsidRPr="008F0D7E" w:rsidRDefault="007B2EEF" w:rsidP="007B2EEF">
      <w:pPr>
        <w:pStyle w:val="3"/>
        <w:numPr>
          <w:ilvl w:val="0"/>
          <w:numId w:val="3"/>
        </w:numPr>
        <w:shd w:val="clear" w:color="auto" w:fill="auto"/>
        <w:tabs>
          <w:tab w:val="left" w:pos="895"/>
        </w:tabs>
        <w:spacing w:before="0"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дождь и снег;</w:t>
      </w:r>
    </w:p>
    <w:p w:rsidR="007B2EEF" w:rsidRPr="008F0D7E" w:rsidRDefault="007B2EEF" w:rsidP="007B2EEF">
      <w:pPr>
        <w:pStyle w:val="3"/>
        <w:numPr>
          <w:ilvl w:val="0"/>
          <w:numId w:val="3"/>
        </w:numPr>
        <w:shd w:val="clear" w:color="auto" w:fill="auto"/>
        <w:tabs>
          <w:tab w:val="left" w:pos="895"/>
        </w:tabs>
        <w:spacing w:before="0"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солнце и луна.</w:t>
      </w:r>
    </w:p>
    <w:p w:rsidR="007B2EEF" w:rsidRPr="008F0D7E" w:rsidRDefault="007B2EEF" w:rsidP="007B2EEF">
      <w:pPr>
        <w:pStyle w:val="3"/>
        <w:shd w:val="clear" w:color="auto" w:fill="auto"/>
        <w:spacing w:before="0" w:after="132" w:line="240" w:lineRule="auto"/>
        <w:ind w:left="20" w:right="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Проверка выполнения задания: представитель группы называет общие и различающиеся признаки, класс должен определить, какие понятия сравнивались.</w:t>
      </w:r>
    </w:p>
    <w:p w:rsidR="007B2EEF" w:rsidRPr="008F0D7E" w:rsidRDefault="007B2EEF" w:rsidP="007B2EEF">
      <w:pPr>
        <w:pStyle w:val="3"/>
        <w:shd w:val="clear" w:color="auto" w:fill="auto"/>
        <w:spacing w:before="0" w:after="38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lastRenderedPageBreak/>
        <w:t>При проверке необходимо четко отслеживать соблюдение правил сравнения.</w:t>
      </w:r>
    </w:p>
    <w:p w:rsidR="000A48FF" w:rsidRPr="008F0D7E" w:rsidRDefault="000A48FF" w:rsidP="000A48FF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7B2EEF" w:rsidRPr="008F0D7E">
        <w:rPr>
          <w:b/>
          <w:bCs/>
          <w:lang w:bidi="he-IL"/>
        </w:rPr>
        <w:t>54-55</w:t>
      </w:r>
    </w:p>
    <w:p w:rsidR="000A48FF" w:rsidRPr="008F0D7E" w:rsidRDefault="000A48FF" w:rsidP="000A48FF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 xml:space="preserve">. </w:t>
      </w:r>
      <w:r w:rsidR="007B2EEF" w:rsidRPr="008F0D7E">
        <w:rPr>
          <w:bCs/>
          <w:iCs/>
          <w:lang w:bidi="he-IL"/>
        </w:rPr>
        <w:t>Подскажи Адилю и Айгерим, когда можно, а когда нельзя переходить дорогу.</w:t>
      </w:r>
    </w:p>
    <w:p w:rsidR="000A48FF" w:rsidRPr="008F0D7E" w:rsidRDefault="000A48FF" w:rsidP="000A48FF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7B2EEF" w:rsidRPr="008F0D7E">
        <w:t>Сравните два числа.</w:t>
      </w:r>
    </w:p>
    <w:p w:rsidR="000A48FF" w:rsidRPr="008F0D7E" w:rsidRDefault="000A48FF" w:rsidP="000A48FF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="007B2EEF" w:rsidRPr="008F0D7E">
        <w:t>Найдите одинаковые снежинки.</w:t>
      </w:r>
    </w:p>
    <w:p w:rsidR="000A48FF" w:rsidRPr="008F0D7E" w:rsidRDefault="007B2EE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/>
          <w:sz w:val="24"/>
          <w:szCs w:val="24"/>
        </w:rPr>
        <w:t>Задание 4.</w:t>
      </w:r>
      <w:r w:rsidRPr="008F0D7E">
        <w:rPr>
          <w:rFonts w:ascii="Times New Roman" w:hAnsi="Times New Roman" w:cs="Times New Roman"/>
          <w:sz w:val="24"/>
          <w:szCs w:val="24"/>
        </w:rPr>
        <w:t xml:space="preserve"> Какого предмета не хватает? Наклей.</w:t>
      </w:r>
    </w:p>
    <w:p w:rsidR="007B2EEF" w:rsidRPr="008F0D7E" w:rsidRDefault="007B2EE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i/>
          <w:sz w:val="24"/>
          <w:szCs w:val="24"/>
        </w:rPr>
        <w:t>Задание 5.</w:t>
      </w:r>
      <w:r w:rsidRPr="008F0D7E">
        <w:rPr>
          <w:rFonts w:ascii="Times New Roman" w:hAnsi="Times New Roman" w:cs="Times New Roman"/>
          <w:sz w:val="24"/>
          <w:szCs w:val="24"/>
        </w:rPr>
        <w:t xml:space="preserve"> Каких деталей не хватает у каждого их предметов? Дорисуй.</w:t>
      </w:r>
    </w:p>
    <w:p w:rsidR="007B2EEF" w:rsidRPr="008F0D7E" w:rsidRDefault="007B2EE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241E5F" w:rsidRPr="008F0D7E" w:rsidRDefault="00340C21" w:rsidP="007B2EE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 занимались сегодня на занятии?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нового узнали?</w:t>
      </w:r>
    </w:p>
    <w:p w:rsidR="00241E5F" w:rsidRPr="008F0D7E" w:rsidRDefault="00340C21" w:rsidP="007B2EE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Вам было интересно? </w:t>
      </w:r>
    </w:p>
    <w:p w:rsidR="000A48FF" w:rsidRPr="008F0D7E" w:rsidRDefault="00340C21" w:rsidP="007B2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Будем ещё заниматься?</w:t>
      </w:r>
      <w:r w:rsidRPr="008F0D7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F0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Тогда, до встречи на следующем занятии.</w:t>
      </w: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Pr="008F0D7E" w:rsidRDefault="00667EDC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3536638" cy="5076497"/>
            <wp:effectExtent l="0" t="0" r="6985" b="0"/>
            <wp:docPr id="142" name="Рисунок 142" descr="я7 (487x700, 208Kb)">
              <a:hlinkClick xmlns:a="http://schemas.openxmlformats.org/drawingml/2006/main" r:id="rId10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я7 (487x700, 208Kb)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29" cy="507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Pr="008F0D7E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31</w:t>
      </w:r>
    </w:p>
    <w:p w:rsidR="000A48FF" w:rsidRPr="008F0D7E" w:rsidRDefault="000A48FF" w:rsidP="000A48FF">
      <w:pPr>
        <w:pStyle w:val="a3"/>
        <w:ind w:left="4" w:right="9" w:firstLine="288"/>
      </w:pPr>
    </w:p>
    <w:p w:rsidR="000A48FF" w:rsidRPr="008F0D7E" w:rsidRDefault="000A48FF" w:rsidP="000A48FF">
      <w:pPr>
        <w:pStyle w:val="a3"/>
        <w:jc w:val="both"/>
      </w:pPr>
      <w:r w:rsidRPr="008F0D7E">
        <w:rPr>
          <w:b/>
        </w:rPr>
        <w:t xml:space="preserve">Тема: </w:t>
      </w:r>
      <w:r w:rsidR="00201E9F">
        <w:t>Закрепление (работа с карточками)</w:t>
      </w:r>
    </w:p>
    <w:p w:rsidR="00D87CE9" w:rsidRPr="008F0D7E" w:rsidRDefault="000A48FF" w:rsidP="00D87CE9">
      <w:pPr>
        <w:shd w:val="clear" w:color="auto" w:fill="FFFFFF"/>
        <w:spacing w:before="100" w:beforeAutospacing="1"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b/>
          <w:sz w:val="24"/>
          <w:szCs w:val="24"/>
        </w:rPr>
        <w:t>Цель:</w:t>
      </w:r>
      <w:r w:rsidR="00D87CE9" w:rsidRPr="008F0D7E">
        <w:rPr>
          <w:rFonts w:ascii="Times New Roman" w:eastAsia="Times New Roman" w:hAnsi="Times New Roman" w:cs="Times New Roman"/>
          <w:sz w:val="24"/>
          <w:szCs w:val="24"/>
        </w:rPr>
        <w:t>закрепление изученного материала, выяснить, в какой мере каждый из учеников класса овладел знаниями, умениями, которые формировались на предыдущих уроках;</w:t>
      </w:r>
    </w:p>
    <w:p w:rsidR="00D87CE9" w:rsidRPr="008F0D7E" w:rsidRDefault="00D87CE9" w:rsidP="00D87C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Развитие речи, памяти, логического мышления, смекалки, внимания.</w:t>
      </w:r>
    </w:p>
    <w:p w:rsidR="00D87CE9" w:rsidRPr="008F0D7E" w:rsidRDefault="00D87CE9" w:rsidP="00D87C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Учить оценивать результаты своей работы и работы товарищей, анализировать, делать выводы, применять полученные знания в повседневной жизни.</w:t>
      </w:r>
    </w:p>
    <w:p w:rsidR="00D87CE9" w:rsidRPr="008F0D7E" w:rsidRDefault="00D87CE9" w:rsidP="00D87CE9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Содействовать формированию правильной осанки.</w:t>
      </w:r>
    </w:p>
    <w:p w:rsidR="000A48FF" w:rsidRPr="008F0D7E" w:rsidRDefault="000A48FF" w:rsidP="000A48FF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0A48FF" w:rsidRPr="008F0D7E" w:rsidRDefault="000A48FF" w:rsidP="000A48FF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0A48FF" w:rsidRPr="008F0D7E" w:rsidRDefault="000A48FF" w:rsidP="000A48FF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0A48FF" w:rsidRPr="008F0D7E" w:rsidRDefault="000A48FF" w:rsidP="000A48FF">
      <w:pPr>
        <w:pStyle w:val="a3"/>
        <w:spacing w:before="43"/>
        <w:ind w:left="14" w:right="24"/>
      </w:pP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0A48FF" w:rsidRPr="008F0D7E" w:rsidRDefault="000A48FF" w:rsidP="000A48FF">
      <w:pPr>
        <w:pStyle w:val="a3"/>
        <w:ind w:left="57"/>
        <w:rPr>
          <w:b/>
          <w:bCs/>
          <w:w w:val="82"/>
        </w:rPr>
      </w:pPr>
    </w:p>
    <w:p w:rsidR="00241E5F" w:rsidRPr="008F0D7E" w:rsidRDefault="000A48FF" w:rsidP="006259DC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>Актуализация знаний.</w:t>
      </w:r>
    </w:p>
    <w:p w:rsidR="00241E5F" w:rsidRPr="008F0D7E" w:rsidRDefault="00241E5F" w:rsidP="006259DC">
      <w:pPr>
        <w:pStyle w:val="60"/>
        <w:shd w:val="clear" w:color="auto" w:fill="auto"/>
        <w:spacing w:before="0" w:after="145" w:line="240" w:lineRule="auto"/>
        <w:ind w:left="20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Игра на</w:t>
      </w:r>
      <w:r w:rsidR="006259DC" w:rsidRPr="008F0D7E">
        <w:rPr>
          <w:rFonts w:ascii="Times New Roman" w:hAnsi="Times New Roman" w:cs="Times New Roman"/>
          <w:b/>
          <w:sz w:val="24"/>
          <w:szCs w:val="24"/>
        </w:rPr>
        <w:t xml:space="preserve"> внимание «Буква, цифра» </w:t>
      </w:r>
    </w:p>
    <w:p w:rsidR="00241E5F" w:rsidRPr="008F0D7E" w:rsidRDefault="00241E5F" w:rsidP="006259DC">
      <w:pPr>
        <w:pStyle w:val="31"/>
        <w:shd w:val="clear" w:color="auto" w:fill="auto"/>
        <w:spacing w:before="0" w:after="157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Правила игры</w:t>
      </w:r>
    </w:p>
    <w:p w:rsidR="00241E5F" w:rsidRPr="008F0D7E" w:rsidRDefault="00241E5F" w:rsidP="006259DC">
      <w:pPr>
        <w:pStyle w:val="3"/>
        <w:shd w:val="clear" w:color="auto" w:fill="auto"/>
        <w:spacing w:before="0" w:after="25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Ученики цепочкой поочередно в быстром темпе называют буквы в алфавитном порядке и цифры по порядку.</w:t>
      </w:r>
    </w:p>
    <w:p w:rsidR="00241E5F" w:rsidRPr="008F0D7E" w:rsidRDefault="00241E5F" w:rsidP="006259DC">
      <w:pPr>
        <w:pStyle w:val="3"/>
        <w:shd w:val="clear" w:color="auto" w:fill="auto"/>
        <w:spacing w:before="0" w:after="38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Например: А - 1, Б - 2 и т. п.</w:t>
      </w:r>
    </w:p>
    <w:p w:rsidR="00241E5F" w:rsidRPr="008F0D7E" w:rsidRDefault="00241E5F" w:rsidP="006259DC">
      <w:pPr>
        <w:pStyle w:val="60"/>
        <w:shd w:val="clear" w:color="auto" w:fill="auto"/>
        <w:spacing w:before="0" w:after="96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lastRenderedPageBreak/>
        <w:t xml:space="preserve"> Беседа об упорядочивании </w:t>
      </w:r>
    </w:p>
    <w:p w:rsidR="00241E5F" w:rsidRPr="008F0D7E" w:rsidRDefault="00241E5F" w:rsidP="006259DC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4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В игре вы называли буквы и цифры по порядку. С заданием «упорядочить», «разложить по порядку» дети сталкиваются еще в дошкольном возрасте. Например, палочки можно разложить по возрастанию длины, кубики или кольца пирамидки - упорядочить по величине, цветные карточки - по интенсивности цвета. По каким еще признакам можно упорядочивать объекты?</w:t>
      </w:r>
    </w:p>
    <w:p w:rsidR="00241E5F" w:rsidRPr="008F0D7E" w:rsidRDefault="00241E5F" w:rsidP="006259DC">
      <w:pPr>
        <w:pStyle w:val="3"/>
        <w:numPr>
          <w:ilvl w:val="0"/>
          <w:numId w:val="2"/>
        </w:numPr>
        <w:shd w:val="clear" w:color="auto" w:fill="auto"/>
        <w:spacing w:before="0" w:after="0" w:line="240" w:lineRule="auto"/>
        <w:ind w:left="74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Для чего нужно упорядочивание?</w:t>
      </w:r>
    </w:p>
    <w:p w:rsidR="00241E5F" w:rsidRPr="008F0D7E" w:rsidRDefault="00241E5F" w:rsidP="006259DC">
      <w:pPr>
        <w:pStyle w:val="8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СправкаСлово «порядок» имеет разные значения:</w:t>
      </w:r>
    </w:p>
    <w:p w:rsidR="006259DC" w:rsidRPr="008F0D7E" w:rsidRDefault="00241E5F" w:rsidP="006259DC">
      <w:pPr>
        <w:pStyle w:val="3"/>
        <w:numPr>
          <w:ilvl w:val="0"/>
          <w:numId w:val="46"/>
        </w:numPr>
        <w:shd w:val="clear" w:color="auto" w:fill="auto"/>
        <w:spacing w:before="0" w:after="0" w:line="240" w:lineRule="auto"/>
        <w:ind w:right="1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Правильное, налаженное состояние, расположение чего-либо: навести порядок в комнате.</w:t>
      </w:r>
    </w:p>
    <w:p w:rsidR="00241E5F" w:rsidRPr="008F0D7E" w:rsidRDefault="00241E5F" w:rsidP="006259DC">
      <w:pPr>
        <w:pStyle w:val="3"/>
        <w:numPr>
          <w:ilvl w:val="0"/>
          <w:numId w:val="46"/>
        </w:numPr>
        <w:shd w:val="clear" w:color="auto" w:fill="auto"/>
        <w:spacing w:before="0" w:after="0" w:line="240" w:lineRule="auto"/>
        <w:ind w:right="1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Последовательность, построенная по какому-то правилу (признаку): разложить фигуры по порядку.</w:t>
      </w:r>
    </w:p>
    <w:p w:rsidR="00241E5F" w:rsidRPr="008F0D7E" w:rsidRDefault="006259DC" w:rsidP="006259DC">
      <w:pPr>
        <w:pStyle w:val="60"/>
        <w:shd w:val="clear" w:color="auto" w:fill="auto"/>
        <w:spacing w:before="0" w:after="6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   3. </w:t>
      </w:r>
      <w:r w:rsidR="00241E5F" w:rsidRPr="008F0D7E">
        <w:rPr>
          <w:rFonts w:ascii="Times New Roman" w:hAnsi="Times New Roman" w:cs="Times New Roman"/>
          <w:sz w:val="24"/>
          <w:szCs w:val="24"/>
        </w:rPr>
        <w:t>Упражнение на упорядочивание группы (7 мин)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740" w:right="2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— Представим группу людей. Их можно выстроить по порядку: по росту, по весу, по возрасту, в алфавитном порядке по фамилиям... По каким еще признакам можно упорядочить эту группу?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20" w:right="2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Возможные варианты: образование, здоровье, успеваемость, стаж работы, спортивные показатели, «семейный» стаж, доход, длина волос, размер ноги, объем головы, окружность талии и др.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20" w:right="2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Желательно, чтобы назывался не только признак для упорядочивания, но и ситуация, где такое упорядочивание необходимо.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20" w:right="2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Например, при приеме на работу имеет значение образование и стаж работы, в обувном магазине товары упорядочены по размеру ноги, при поступлении в ВУЗ учитывается средний балл оценок на вступительных экзаменах, на соревнованиях награждают того, кто лучше бегает; для фотомоделей имеет значение окружность талии и т. д.</w:t>
      </w:r>
    </w:p>
    <w:p w:rsidR="00241E5F" w:rsidRPr="008F0D7E" w:rsidRDefault="006259DC" w:rsidP="006259DC">
      <w:pPr>
        <w:pStyle w:val="60"/>
        <w:shd w:val="clear" w:color="auto" w:fill="auto"/>
        <w:tabs>
          <w:tab w:val="left" w:pos="414"/>
        </w:tabs>
        <w:spacing w:before="0" w:line="240" w:lineRule="auto"/>
        <w:ind w:lef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Работа в группах.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740" w:right="70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— В предыдущем задании мы учились упорядочивать объекты по различным, в том числе нехарактерным признакам. Но такое упорядочивание очень часто не имеет никакой практической значимости. Поэтому надо уметь упорядочивать объекты именно по характерным признакам.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20" w:right="9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Каждая группа получает название класса, нужно придумать признаки, по которым объекты, входящие в этот класс, можно расположить по порядку.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Примеры классов: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моря,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пещеры,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птицы,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деревья,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страны,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здания,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автомобили,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самолеты,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телевизоры,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 звезды и др.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20" w:righ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Ответы групп учитель дополняет сообщением о книге рекордов Гиннеса (в этой книге описаны объекты, у которых некоторые признаки достигают крайних (то есть максимально и минимально выраженных) значений) и приводит соответствующие примеры.</w:t>
      </w:r>
      <w:r w:rsidRPr="008F0D7E">
        <w:rPr>
          <w:rFonts w:ascii="Times New Roman" w:hAnsi="Times New Roman" w:cs="Times New Roman"/>
          <w:b/>
          <w:sz w:val="24"/>
          <w:szCs w:val="24"/>
        </w:rPr>
        <w:t>Например</w:t>
      </w:r>
      <w:r w:rsidRPr="008F0D7E">
        <w:rPr>
          <w:rFonts w:ascii="Times New Roman" w:hAnsi="Times New Roman" w:cs="Times New Roman"/>
          <w:sz w:val="24"/>
          <w:szCs w:val="24"/>
        </w:rPr>
        <w:t>Моря можно упорядочить по глубине. Самое глубокое море в мире - Филиппинское, самое мелкое - Желтое.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Вариант выполнения задания.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Упорядочить предложенные объекты можно по признакам: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моря: по площади, по глубине, по температуре, по солености, по прозрачности и т. д.;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lastRenderedPageBreak/>
        <w:t>пещеры: по глубине, по протяженности подземелья, по просторности подземного зала и т. д.;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920" w:right="26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птиц: по росту, по весу, по продолжительности жизни, по количеству потомства, по размерам яйца, по скорости и дальности полетов, размаху крыльев, количеству взмахов в секунду и т. д.;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920" w:right="46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деревья: по высоте, по ширине, по возрасту, по продолжительности жизни, по скорости роста, по плотности, по глубине залегания корней и т. д.;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920" w:right="46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страны: по площади, по количеству населения, по средней продолжительности жизни, по уровню грамотности, по количеству вооружения, по количеству музеев и памятников и т. д.;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920" w:right="36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здания: по возрасту, по прочности, по высоте, по просторности, по размеру окон, по акустическим качествам и т. д.;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автомобили: по скорости, по размерам, по размеру шин, по дальности пробега и т. д.;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920" w:right="168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самолеты: по рекордам скорости, высоты и дальности полетов, по надежности, по грузоподъемности, по размерам и т. д.;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телевизоры: по размерам экрана, по качеству изображения, по гарантийному сроку и т. д.;</w:t>
      </w:r>
    </w:p>
    <w:p w:rsidR="00241E5F" w:rsidRPr="008F0D7E" w:rsidRDefault="00241E5F" w:rsidP="006259DC">
      <w:pPr>
        <w:pStyle w:val="3"/>
        <w:numPr>
          <w:ilvl w:val="0"/>
          <w:numId w:val="3"/>
        </w:numPr>
        <w:shd w:val="clear" w:color="auto" w:fill="auto"/>
        <w:tabs>
          <w:tab w:val="left" w:pos="842"/>
        </w:tabs>
        <w:spacing w:before="0" w:after="0" w:line="240" w:lineRule="auto"/>
        <w:ind w:left="920" w:right="460" w:hanging="40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звезды: по расстоянию до них, по величине, яркости, возрасту, температуре, продолжительности существования и т. д.</w:t>
      </w:r>
    </w:p>
    <w:p w:rsidR="000A48FF" w:rsidRPr="008F0D7E" w:rsidRDefault="000A48FF" w:rsidP="000A48FF">
      <w:pPr>
        <w:pStyle w:val="a3"/>
        <w:ind w:left="57"/>
        <w:rPr>
          <w:b/>
          <w:bCs/>
        </w:rPr>
      </w:pPr>
    </w:p>
    <w:p w:rsidR="000A48FF" w:rsidRPr="008F0D7E" w:rsidRDefault="000A48FF" w:rsidP="000A48FF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 xml:space="preserve">III. </w:t>
      </w:r>
      <w:r w:rsidRPr="008F0D7E">
        <w:rPr>
          <w:b/>
          <w:bCs/>
        </w:rPr>
        <w:t xml:space="preserve">Изучение нового материала. Игровая деятельность. </w:t>
      </w: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1</w:t>
      </w:r>
    </w:p>
    <w:p w:rsidR="00241E5F" w:rsidRPr="008F0D7E" w:rsidRDefault="00241E5F" w:rsidP="00241E5F">
      <w:pPr>
        <w:pStyle w:val="60"/>
        <w:shd w:val="clear" w:color="auto" w:fill="auto"/>
        <w:spacing w:before="0" w:after="168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Упражнение «Кто больше?» (4-5 мин)</w:t>
      </w:r>
    </w:p>
    <w:p w:rsidR="00241E5F" w:rsidRPr="008F0D7E" w:rsidRDefault="00241E5F" w:rsidP="00241E5F">
      <w:pPr>
        <w:pStyle w:val="3"/>
        <w:shd w:val="clear" w:color="auto" w:fill="auto"/>
        <w:spacing w:before="0" w:after="84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Задание: в течение минуты написать как можно больше слов.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740" w:right="720" w:hanging="38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— Как оценить, кто из учеников лучше справился с заданием? Что нужно подсчитывать: количество слов или количество букв в словах?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По желанию учитель может упорядочить учеников по результатам выполнения работы.</w:t>
      </w:r>
    </w:p>
    <w:p w:rsidR="00241E5F" w:rsidRPr="008F0D7E" w:rsidRDefault="00241E5F" w:rsidP="006259DC">
      <w:pPr>
        <w:pStyle w:val="3"/>
        <w:shd w:val="clear" w:color="auto" w:fill="auto"/>
        <w:spacing w:before="0" w:after="0"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Рекомендуется проанализировать самые лучшие результаты: была ли какая-то система, порядок при написании?</w:t>
      </w:r>
    </w:p>
    <w:p w:rsidR="00A2681D" w:rsidRPr="008F0D7E" w:rsidRDefault="00241E5F" w:rsidP="006259DC">
      <w:pPr>
        <w:pStyle w:val="3"/>
        <w:shd w:val="clear" w:color="auto" w:fill="auto"/>
        <w:spacing w:before="0" w:after="348" w:line="240" w:lineRule="auto"/>
        <w:ind w:left="20" w:right="5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Вывод: в заданиях типа «Кто больше ... (знает, назовет, напишет)?» обычно побеждает тот, кто называет объекты не хаотично, а придерживаясь какой-либо системы (по темам, в алфавитном порядке, по ассоциации и др.).</w:t>
      </w:r>
    </w:p>
    <w:p w:rsidR="00A2681D" w:rsidRPr="008F0D7E" w:rsidRDefault="00A2681D" w:rsidP="00A2681D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A2681D" w:rsidRPr="008F0D7E" w:rsidRDefault="00A2681D" w:rsidP="00A2681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Шли по крыше три кота</w:t>
      </w:r>
    </w:p>
    <w:p w:rsidR="00A2681D" w:rsidRPr="008F0D7E" w:rsidRDefault="00A2681D" w:rsidP="00A2681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Шли по крыше три кота,</w:t>
      </w:r>
    </w:p>
    <w:p w:rsidR="00A2681D" w:rsidRPr="008F0D7E" w:rsidRDefault="00A2681D" w:rsidP="00A2681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Три кота Василия.</w:t>
      </w:r>
    </w:p>
    <w:p w:rsidR="00A2681D" w:rsidRPr="008F0D7E" w:rsidRDefault="00A2681D" w:rsidP="00A2681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(Ходьба.)</w:t>
      </w:r>
    </w:p>
    <w:p w:rsidR="00A2681D" w:rsidRPr="008F0D7E" w:rsidRDefault="00A2681D" w:rsidP="00A2681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Поднимали три хвоста</w:t>
      </w:r>
    </w:p>
    <w:p w:rsidR="00A2681D" w:rsidRPr="008F0D7E" w:rsidRDefault="00A2681D" w:rsidP="00A2681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Прямо в небо синее.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(Поднимание рук.)</w:t>
      </w:r>
    </w:p>
    <w:p w:rsidR="00A2681D" w:rsidRPr="008F0D7E" w:rsidRDefault="00A2681D" w:rsidP="00A2681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Сели киски на карниз,</w:t>
      </w:r>
    </w:p>
    <w:p w:rsidR="00A2681D" w:rsidRPr="008F0D7E" w:rsidRDefault="00A2681D" w:rsidP="00A2681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Посмотрели вверх и вниз.</w:t>
      </w:r>
    </w:p>
    <w:p w:rsidR="00A2681D" w:rsidRPr="008F0D7E" w:rsidRDefault="00A2681D" w:rsidP="00A2681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i/>
          <w:iCs/>
          <w:color w:val="000000"/>
        </w:rPr>
        <w:t>(Приседание.)</w:t>
      </w:r>
    </w:p>
    <w:p w:rsidR="00A2681D" w:rsidRPr="008F0D7E" w:rsidRDefault="00A2681D" w:rsidP="00A2681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И сказали три кота: —</w:t>
      </w:r>
    </w:p>
    <w:p w:rsidR="00A2681D" w:rsidRPr="008F0D7E" w:rsidRDefault="00A2681D" w:rsidP="00A2681D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Красота! Красота!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(Хлопки в ладоши.)</w:t>
      </w:r>
    </w:p>
    <w:p w:rsidR="000A48FF" w:rsidRPr="008F0D7E" w:rsidRDefault="000A48FF" w:rsidP="000A48FF">
      <w:pPr>
        <w:pStyle w:val="a3"/>
        <w:spacing w:line="276" w:lineRule="auto"/>
        <w:rPr>
          <w:b/>
          <w:bCs/>
        </w:rPr>
      </w:pPr>
      <w:r w:rsidRPr="008F0D7E">
        <w:rPr>
          <w:b/>
          <w:bCs/>
        </w:rPr>
        <w:t>Игра 2.</w:t>
      </w:r>
    </w:p>
    <w:p w:rsidR="00241E5F" w:rsidRPr="008F0D7E" w:rsidRDefault="00241E5F" w:rsidP="00241E5F">
      <w:pPr>
        <w:pStyle w:val="60"/>
        <w:shd w:val="clear" w:color="auto" w:fill="auto"/>
        <w:spacing w:before="0" w:after="158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Задание на смекалку (4-5 мин)</w:t>
      </w:r>
    </w:p>
    <w:p w:rsidR="00241E5F" w:rsidRPr="008F0D7E" w:rsidRDefault="00241E5F" w:rsidP="00241E5F">
      <w:pPr>
        <w:pStyle w:val="3"/>
        <w:shd w:val="clear" w:color="auto" w:fill="auto"/>
        <w:spacing w:before="0" w:after="92"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Детективная история:</w:t>
      </w:r>
    </w:p>
    <w:p w:rsidR="00241E5F" w:rsidRPr="008F0D7E" w:rsidRDefault="00241E5F" w:rsidP="00241E5F">
      <w:pPr>
        <w:pStyle w:val="3"/>
        <w:shd w:val="clear" w:color="auto" w:fill="auto"/>
        <w:spacing w:before="0" w:after="56"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 xml:space="preserve">Инспектор и два его помощника гнались за преступниками. Следы привели их к подвалу. </w:t>
      </w:r>
      <w:r w:rsidRPr="008F0D7E">
        <w:rPr>
          <w:rFonts w:ascii="Times New Roman" w:hAnsi="Times New Roman" w:cs="Times New Roman"/>
          <w:sz w:val="24"/>
          <w:szCs w:val="24"/>
        </w:rPr>
        <w:lastRenderedPageBreak/>
        <w:t>Укрепив на выступе стены канат, сыщики опустились в подвал. Но не успели они осмотреться, как преступник вытянул веревку, свисавшую из окна. Как же выбраться из подвала? Решили выстроить пирамиду: внизу стал самый высокий сыщик, затем сыщик пониже и, наконец, самый низкорослый сыщик. До окна не хватало каких-то 5 см. Что делать?</w:t>
      </w:r>
    </w:p>
    <w:p w:rsidR="00241E5F" w:rsidRPr="008F0D7E" w:rsidRDefault="00241E5F" w:rsidP="00241E5F">
      <w:pPr>
        <w:pStyle w:val="3"/>
        <w:shd w:val="clear" w:color="auto" w:fill="auto"/>
        <w:spacing w:before="0" w:after="352"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sz w:val="24"/>
          <w:szCs w:val="24"/>
        </w:rPr>
        <w:t>(Нужно поменяться местами. Если высокий сыщик станет вверху пирамиды, то он сможет достать до окна, так как у высоких людей длиннее руки.)</w:t>
      </w:r>
    </w:p>
    <w:p w:rsidR="000A48FF" w:rsidRPr="008F0D7E" w:rsidRDefault="000A48FF" w:rsidP="000A48FF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t xml:space="preserve">IV. </w:t>
      </w:r>
      <w:r w:rsidRPr="008F0D7E">
        <w:rPr>
          <w:b/>
          <w:bCs/>
          <w:lang w:bidi="he-IL"/>
        </w:rPr>
        <w:t xml:space="preserve">Работа в учебном пособии. Страница </w:t>
      </w:r>
      <w:r w:rsidR="00A2681D" w:rsidRPr="008F0D7E">
        <w:rPr>
          <w:b/>
          <w:bCs/>
          <w:lang w:bidi="he-IL"/>
        </w:rPr>
        <w:t>56-57</w:t>
      </w:r>
    </w:p>
    <w:p w:rsidR="000A48FF" w:rsidRPr="008F0D7E" w:rsidRDefault="000A48FF" w:rsidP="000A48FF">
      <w:pPr>
        <w:pStyle w:val="a3"/>
        <w:spacing w:line="276" w:lineRule="auto"/>
        <w:ind w:left="48" w:right="484"/>
        <w:rPr>
          <w:bCs/>
          <w:iCs/>
          <w:lang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 xml:space="preserve">. </w:t>
      </w:r>
      <w:r w:rsidR="00A2681D" w:rsidRPr="008F0D7E">
        <w:rPr>
          <w:bCs/>
          <w:iCs/>
          <w:lang w:bidi="he-IL"/>
        </w:rPr>
        <w:t xml:space="preserve"> Соедините символы Казахстана с их названиями.</w:t>
      </w:r>
    </w:p>
    <w:p w:rsidR="000A48FF" w:rsidRPr="008F0D7E" w:rsidRDefault="000A48FF" w:rsidP="000A48FF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2. </w:t>
      </w:r>
      <w:r w:rsidR="00A2681D" w:rsidRPr="008F0D7E">
        <w:rPr>
          <w:b/>
        </w:rPr>
        <w:t>Найдите и обведите лишнее животное в каждой группе. Объясните, почему ты это сделал.</w:t>
      </w: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A2681D" w:rsidRPr="008F0D7E" w:rsidRDefault="00A2681D" w:rsidP="00A2681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нового узнали на уроке?</w:t>
      </w:r>
    </w:p>
    <w:p w:rsidR="00A2681D" w:rsidRPr="008F0D7E" w:rsidRDefault="00A2681D" w:rsidP="00A2681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Где можно применить новое знание?</w:t>
      </w:r>
    </w:p>
    <w:p w:rsidR="00A2681D" w:rsidRPr="008F0D7E" w:rsidRDefault="00A2681D" w:rsidP="00A2681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на уроке у вас хорошо получилось?</w:t>
      </w:r>
    </w:p>
    <w:p w:rsidR="00A2681D" w:rsidRPr="008F0D7E" w:rsidRDefault="00A2681D" w:rsidP="00A2681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Над чем нужно ещё поработать?</w:t>
      </w: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3764" w:rsidRPr="008F0D7E" w:rsidRDefault="00153764" w:rsidP="00153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8FF" w:rsidRPr="008F0D7E" w:rsidRDefault="000A48FF" w:rsidP="000A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E5F" w:rsidRPr="008F0D7E" w:rsidRDefault="00241E5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E5F" w:rsidRPr="008F0D7E" w:rsidRDefault="00A2681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eastAsia="Times New Roman" w:hAnsi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631690" cy="6661785"/>
            <wp:effectExtent l="0" t="0" r="0" b="5715"/>
            <wp:docPr id="81" name="Рисунок 81" descr="я15 (487x700, 280Kb)">
              <a:hlinkClick xmlns:a="http://schemas.openxmlformats.org/drawingml/2006/main" r:id="rId1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я15 (487x700, 280Kb)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1D" w:rsidRPr="008F0D7E" w:rsidRDefault="00A2681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81D" w:rsidRPr="008F0D7E" w:rsidRDefault="00A2681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81D" w:rsidRPr="008F0D7E" w:rsidRDefault="00A2681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81D" w:rsidRPr="008F0D7E" w:rsidRDefault="00A2681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81D" w:rsidRDefault="00A2681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77B" w:rsidRPr="008F0D7E" w:rsidRDefault="007F577B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81D" w:rsidRPr="008F0D7E" w:rsidRDefault="00A2681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81D" w:rsidRPr="008F0D7E" w:rsidRDefault="00A2681D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>ЛОГИКА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Дата «___» __________ ______                                   </w:t>
      </w:r>
      <w:r w:rsidRPr="008F0D7E">
        <w:rPr>
          <w:rFonts w:ascii="Times New Roman" w:hAnsi="Times New Roman" w:cs="Times New Roman"/>
          <w:bCs/>
          <w:color w:val="000000"/>
          <w:sz w:val="24"/>
          <w:szCs w:val="24"/>
        </w:rPr>
        <w:t>Группа/класс</w:t>
      </w: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</w:t>
      </w: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A48FF" w:rsidRPr="008F0D7E" w:rsidRDefault="000A48FF" w:rsidP="000A48F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Занятие № 32</w:t>
      </w:r>
    </w:p>
    <w:p w:rsidR="000A48FF" w:rsidRPr="008F0D7E" w:rsidRDefault="000A48FF" w:rsidP="000A48FF">
      <w:pPr>
        <w:pStyle w:val="a3"/>
        <w:ind w:left="4" w:right="9" w:firstLine="288"/>
      </w:pPr>
    </w:p>
    <w:p w:rsidR="000A48FF" w:rsidRPr="008F0D7E" w:rsidRDefault="000A48FF" w:rsidP="000A48FF">
      <w:pPr>
        <w:pStyle w:val="a3"/>
        <w:jc w:val="both"/>
      </w:pPr>
      <w:r w:rsidRPr="008F0D7E">
        <w:rPr>
          <w:b/>
        </w:rPr>
        <w:t xml:space="preserve">Тема: </w:t>
      </w:r>
      <w:r w:rsidR="00201E9F">
        <w:t>Заключение (работа группами)</w:t>
      </w:r>
    </w:p>
    <w:p w:rsidR="009B042B" w:rsidRPr="008F0D7E" w:rsidRDefault="000A48FF" w:rsidP="009B042B">
      <w:pPr>
        <w:shd w:val="clear" w:color="auto" w:fill="FFFFFF"/>
        <w:spacing w:before="100" w:beforeAutospacing="1"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F0D7E">
        <w:rPr>
          <w:b/>
          <w:sz w:val="24"/>
          <w:szCs w:val="24"/>
        </w:rPr>
        <w:t>Цель:</w:t>
      </w:r>
      <w:r w:rsidR="009B042B" w:rsidRPr="008F0D7E">
        <w:rPr>
          <w:rFonts w:ascii="Times New Roman" w:eastAsia="Times New Roman" w:hAnsi="Times New Roman" w:cs="Times New Roman"/>
          <w:sz w:val="24"/>
          <w:szCs w:val="24"/>
        </w:rPr>
        <w:t>закрепление изученного материала, выяснить, в какой мере каждый из учеников класса овладел знаниями, умениями, которые формировались на предыдущих уроках;</w:t>
      </w:r>
    </w:p>
    <w:p w:rsidR="00A2681D" w:rsidRPr="008F0D7E" w:rsidRDefault="00A2681D" w:rsidP="00A2681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Развитие речи, памяти, логического мышления, смекалки, внимания.</w:t>
      </w:r>
    </w:p>
    <w:p w:rsidR="00A2681D" w:rsidRPr="008F0D7E" w:rsidRDefault="00A2681D" w:rsidP="00A2681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Учить оценивать результаты своей работы и работы товарищей, анализировать, делать выводы, применять полученные знания в повседневной жизни.</w:t>
      </w:r>
    </w:p>
    <w:p w:rsidR="00A2681D" w:rsidRPr="008F0D7E" w:rsidRDefault="00A2681D" w:rsidP="00A2681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- Содействовать формированию правильной осанки.</w:t>
      </w:r>
    </w:p>
    <w:p w:rsidR="000A48FF" w:rsidRPr="008F0D7E" w:rsidRDefault="000A48FF" w:rsidP="000A48FF">
      <w:pPr>
        <w:pStyle w:val="a8"/>
        <w:shd w:val="clear" w:color="auto" w:fill="FFFFFF"/>
        <w:spacing w:after="0" w:afterAutospacing="0"/>
        <w:jc w:val="both"/>
        <w:rPr>
          <w:b/>
          <w:bCs/>
        </w:rPr>
      </w:pPr>
      <w:r w:rsidRPr="008F0D7E">
        <w:rPr>
          <w:b/>
          <w:bCs/>
        </w:rPr>
        <w:t xml:space="preserve">Материалы: </w:t>
      </w:r>
    </w:p>
    <w:p w:rsidR="000A48FF" w:rsidRPr="008F0D7E" w:rsidRDefault="000A48FF" w:rsidP="000A48FF">
      <w:pPr>
        <w:pStyle w:val="a3"/>
        <w:spacing w:before="43"/>
        <w:ind w:left="14" w:right="24"/>
      </w:pPr>
      <w:r w:rsidRPr="008F0D7E">
        <w:rPr>
          <w:i/>
          <w:iCs/>
        </w:rPr>
        <w:t xml:space="preserve">В помощь педагогу: </w:t>
      </w:r>
      <w:r w:rsidRPr="008F0D7E">
        <w:t>мяч, картинки с предметами, карточки с геомет</w:t>
      </w:r>
      <w:r w:rsidRPr="008F0D7E">
        <w:softHyphen/>
        <w:t xml:space="preserve">рическими фигурами. </w:t>
      </w:r>
    </w:p>
    <w:p w:rsidR="000A48FF" w:rsidRPr="008F0D7E" w:rsidRDefault="000A48FF" w:rsidP="000A48FF">
      <w:pPr>
        <w:pStyle w:val="a3"/>
        <w:spacing w:before="43" w:line="276" w:lineRule="auto"/>
        <w:ind w:left="14" w:right="24"/>
      </w:pPr>
      <w:r w:rsidRPr="008F0D7E">
        <w:rPr>
          <w:i/>
          <w:iCs/>
        </w:rPr>
        <w:t xml:space="preserve">Раздаточный: </w:t>
      </w:r>
      <w:r w:rsidRPr="008F0D7E">
        <w:t>азбука-тетрадь Н.Амировой, бумага для рисования, геометрические фигуры.</w:t>
      </w:r>
    </w:p>
    <w:p w:rsidR="000A48FF" w:rsidRPr="008F0D7E" w:rsidRDefault="000A48FF" w:rsidP="000A48FF">
      <w:pPr>
        <w:pStyle w:val="a3"/>
        <w:spacing w:before="43"/>
        <w:ind w:left="14" w:right="24"/>
      </w:pP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0D7E">
        <w:rPr>
          <w:rFonts w:ascii="Times New Roman" w:hAnsi="Times New Roman" w:cs="Times New Roman"/>
          <w:b/>
          <w:bCs/>
          <w:sz w:val="24"/>
          <w:szCs w:val="24"/>
        </w:rPr>
        <w:t>1. Организационное начало. Психологический настрой.</w:t>
      </w:r>
    </w:p>
    <w:p w:rsidR="009B042B" w:rsidRPr="008F0D7E" w:rsidRDefault="009B042B" w:rsidP="009B042B">
      <w:pPr>
        <w:pStyle w:val="a8"/>
        <w:shd w:val="clear" w:color="auto" w:fill="FFFFFF"/>
        <w:spacing w:before="0" w:beforeAutospacing="0" w:after="0" w:afterAutospacing="0" w:line="240" w:lineRule="atLeast"/>
      </w:pPr>
      <w:r w:rsidRPr="008F0D7E">
        <w:t>Внимание!</w:t>
      </w:r>
      <w:r w:rsidRPr="008F0D7E">
        <w:rPr>
          <w:rStyle w:val="apple-converted-space"/>
        </w:rPr>
        <w:t> </w:t>
      </w:r>
      <w:r w:rsidRPr="008F0D7E">
        <w:br/>
        <w:t>Проверь, дружок!</w:t>
      </w:r>
      <w:r w:rsidRPr="008F0D7E">
        <w:br/>
        <w:t>Готов ли ты начать урок.</w:t>
      </w:r>
      <w:r w:rsidRPr="008F0D7E">
        <w:br/>
        <w:t>Есть у нас девиз такой:</w:t>
      </w:r>
      <w:r w:rsidRPr="008F0D7E">
        <w:br/>
        <w:t>Все что надо под рукой.</w:t>
      </w:r>
    </w:p>
    <w:p w:rsidR="009B042B" w:rsidRPr="008F0D7E" w:rsidRDefault="009B042B" w:rsidP="009B042B">
      <w:pPr>
        <w:pStyle w:val="a8"/>
        <w:shd w:val="clear" w:color="auto" w:fill="FFFFFF"/>
        <w:spacing w:before="0" w:beforeAutospacing="0" w:after="120" w:afterAutospacing="0" w:line="240" w:lineRule="atLeast"/>
      </w:pPr>
      <w:r w:rsidRPr="008F0D7E">
        <w:t>Подарите улыбки друг другу, учителю. Вы заметили, как в классе стало светлее, теплее, уютнее?! Это заслуга ваших улыбок. Улыбайтесь чаще, ребята! Дарите окружающим вас людям тепло и хорошее настроение.</w:t>
      </w:r>
    </w:p>
    <w:p w:rsidR="000A48FF" w:rsidRPr="008F0D7E" w:rsidRDefault="000A48FF" w:rsidP="000A48FF">
      <w:pPr>
        <w:pStyle w:val="a3"/>
        <w:ind w:left="57"/>
        <w:rPr>
          <w:b/>
          <w:bCs/>
        </w:rPr>
      </w:pPr>
      <w:r w:rsidRPr="008F0D7E">
        <w:rPr>
          <w:b/>
          <w:bCs/>
          <w:w w:val="82"/>
        </w:rPr>
        <w:t xml:space="preserve">II. </w:t>
      </w:r>
      <w:r w:rsidRPr="008F0D7E">
        <w:rPr>
          <w:b/>
          <w:bCs/>
        </w:rPr>
        <w:t xml:space="preserve">Актуализация знаний. </w:t>
      </w:r>
    </w:p>
    <w:p w:rsidR="009B042B" w:rsidRPr="008F0D7E" w:rsidRDefault="009B042B" w:rsidP="009B042B">
      <w:pPr>
        <w:pStyle w:val="a8"/>
        <w:shd w:val="clear" w:color="auto" w:fill="FFFFFF"/>
        <w:spacing w:before="0" w:beforeAutospacing="0" w:after="120" w:afterAutospacing="0" w:line="240" w:lineRule="atLeast"/>
      </w:pPr>
      <w:r w:rsidRPr="008F0D7E">
        <w:t>1) Что общего у предметов, чем отличаются?</w:t>
      </w:r>
    </w:p>
    <w:p w:rsidR="009B042B" w:rsidRPr="008F0D7E" w:rsidRDefault="009B042B" w:rsidP="009B042B">
      <w:pPr>
        <w:pStyle w:val="a8"/>
        <w:shd w:val="clear" w:color="auto" w:fill="FFFFFF"/>
        <w:spacing w:before="0" w:beforeAutospacing="0" w:after="120" w:afterAutospacing="0" w:line="240" w:lineRule="atLeast"/>
      </w:pPr>
      <w:r w:rsidRPr="008F0D7E">
        <w:t>А) круг, воздушный шар</w:t>
      </w:r>
      <w:r w:rsidRPr="008F0D7E">
        <w:br/>
        <w:t>б) еж, елка</w:t>
      </w:r>
    </w:p>
    <w:p w:rsidR="009B042B" w:rsidRPr="008F0D7E" w:rsidRDefault="009B042B" w:rsidP="009B042B">
      <w:pPr>
        <w:pStyle w:val="a8"/>
        <w:shd w:val="clear" w:color="auto" w:fill="FFFFFF"/>
        <w:spacing w:before="0" w:beforeAutospacing="0" w:after="120" w:afterAutospacing="0" w:line="240" w:lineRule="atLeast"/>
      </w:pPr>
      <w:r w:rsidRPr="008F0D7E">
        <w:t>2) Чем похожи фигуры, отличие</w:t>
      </w:r>
    </w:p>
    <w:p w:rsidR="009B042B" w:rsidRPr="008F0D7E" w:rsidRDefault="009B042B" w:rsidP="009B042B">
      <w:pPr>
        <w:pStyle w:val="a8"/>
        <w:shd w:val="clear" w:color="auto" w:fill="FFFFFF"/>
        <w:spacing w:before="0" w:beforeAutospacing="0" w:after="120" w:afterAutospacing="0" w:line="240" w:lineRule="atLeast"/>
        <w:rPr>
          <w:rFonts w:asciiTheme="minorHAnsi" w:hAnsiTheme="minorHAnsi"/>
          <w:color w:val="333333"/>
        </w:rPr>
      </w:pPr>
      <w:r w:rsidRPr="008F0D7E">
        <w:rPr>
          <w:rFonts w:ascii="Helvetica" w:hAnsi="Helvetica"/>
          <w:noProof/>
          <w:color w:val="333333"/>
        </w:rPr>
        <w:drawing>
          <wp:inline distT="0" distB="0" distL="0" distR="0">
            <wp:extent cx="3740785" cy="510540"/>
            <wp:effectExtent l="0" t="0" r="0" b="3810"/>
            <wp:docPr id="103" name="Рисунок 103" descr="http://festival.1september.ru/articles/314823/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314823/image1.gif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2B" w:rsidRPr="008F0D7E" w:rsidRDefault="009B042B" w:rsidP="009B042B">
      <w:pPr>
        <w:pStyle w:val="a8"/>
        <w:shd w:val="clear" w:color="auto" w:fill="FFFFFF"/>
        <w:spacing w:before="0" w:beforeAutospacing="0" w:after="120" w:afterAutospacing="0" w:line="240" w:lineRule="atLeast"/>
      </w:pPr>
      <w:r w:rsidRPr="008F0D7E">
        <w:rPr>
          <w:shd w:val="clear" w:color="auto" w:fill="FFFFFF"/>
        </w:rPr>
        <w:t>3) Знакомые фигуры.</w:t>
      </w:r>
    </w:p>
    <w:p w:rsidR="009B042B" w:rsidRPr="008F0D7E" w:rsidRDefault="009B042B" w:rsidP="000A48FF">
      <w:pPr>
        <w:pStyle w:val="a3"/>
        <w:ind w:left="57"/>
        <w:rPr>
          <w:b/>
          <w:bCs/>
        </w:rPr>
      </w:pPr>
    </w:p>
    <w:p w:rsidR="009B042B" w:rsidRPr="008F0D7E" w:rsidRDefault="009B042B" w:rsidP="000A48FF">
      <w:pPr>
        <w:pStyle w:val="a3"/>
        <w:ind w:left="57"/>
        <w:rPr>
          <w:b/>
          <w:bCs/>
        </w:rPr>
      </w:pPr>
      <w:r w:rsidRPr="008F0D7E">
        <w:rPr>
          <w:noProof/>
        </w:rPr>
        <w:drawing>
          <wp:inline distT="0" distB="0" distL="0" distR="0">
            <wp:extent cx="2232660" cy="1163955"/>
            <wp:effectExtent l="0" t="0" r="0" b="0"/>
            <wp:docPr id="87" name="Рисунок 87" descr="http://festival.1september.ru/articles/314823/imag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314823/image2.gif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42B" w:rsidRPr="008F0D7E" w:rsidRDefault="00D87CE9" w:rsidP="000A48FF">
      <w:pPr>
        <w:pStyle w:val="a3"/>
        <w:ind w:left="57"/>
        <w:rPr>
          <w:bCs/>
        </w:rPr>
      </w:pPr>
      <w:r w:rsidRPr="008F0D7E">
        <w:rPr>
          <w:bCs/>
        </w:rPr>
        <w:t>4) П</w:t>
      </w:r>
      <w:r w:rsidR="000169F9" w:rsidRPr="008F0D7E">
        <w:rPr>
          <w:bCs/>
        </w:rPr>
        <w:t>окажите увеличение и уменьшение.</w:t>
      </w:r>
    </w:p>
    <w:p w:rsidR="009B042B" w:rsidRPr="008F0D7E" w:rsidRDefault="009B042B" w:rsidP="000A48FF">
      <w:pPr>
        <w:pStyle w:val="a3"/>
        <w:ind w:left="57"/>
        <w:rPr>
          <w:b/>
          <w:bCs/>
        </w:rPr>
      </w:pPr>
      <w:r w:rsidRPr="008F0D7E">
        <w:rPr>
          <w:noProof/>
        </w:rPr>
        <w:lastRenderedPageBreak/>
        <w:drawing>
          <wp:inline distT="0" distB="0" distL="0" distR="0">
            <wp:extent cx="4227830" cy="2291715"/>
            <wp:effectExtent l="0" t="0" r="1270" b="0"/>
            <wp:docPr id="104" name="Рисунок 104" descr="http://festival.1september.ru/articles/314823/imag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314823/image3.gi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F9" w:rsidRPr="008F0D7E" w:rsidRDefault="000169F9" w:rsidP="000A48FF">
      <w:pPr>
        <w:pStyle w:val="a3"/>
        <w:ind w:left="57"/>
        <w:rPr>
          <w:b/>
          <w:bCs/>
        </w:rPr>
      </w:pPr>
    </w:p>
    <w:p w:rsidR="000169F9" w:rsidRPr="008F0D7E" w:rsidRDefault="000169F9" w:rsidP="000169F9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8F0D7E">
        <w:rPr>
          <w:bCs/>
        </w:rPr>
        <w:t>5) з</w:t>
      </w:r>
      <w:r w:rsidR="00D87CE9" w:rsidRPr="008F0D7E">
        <w:rPr>
          <w:bCs/>
          <w:color w:val="333333"/>
        </w:rPr>
        <w:t>адачи</w:t>
      </w:r>
      <w:r w:rsidRPr="008F0D7E">
        <w:rPr>
          <w:bCs/>
          <w:color w:val="333333"/>
        </w:rPr>
        <w:t>.</w:t>
      </w:r>
    </w:p>
    <w:p w:rsidR="000169F9" w:rsidRPr="008F0D7E" w:rsidRDefault="000169F9" w:rsidP="000169F9">
      <w:pPr>
        <w:pStyle w:val="a8"/>
        <w:shd w:val="clear" w:color="auto" w:fill="FFFFFF"/>
        <w:spacing w:before="0" w:beforeAutospacing="0" w:after="120" w:afterAutospacing="0" w:line="240" w:lineRule="atLeast"/>
      </w:pPr>
      <w:r w:rsidRPr="008F0D7E">
        <w:t>А) На крыльце сидит щенок,</w:t>
      </w:r>
      <w:r w:rsidRPr="008F0D7E">
        <w:br/>
        <w:t>Греет свой пушистый бок.</w:t>
      </w:r>
      <w:r w:rsidRPr="008F0D7E">
        <w:br/>
        <w:t>Прибежал еще один</w:t>
      </w:r>
      <w:r w:rsidRPr="008F0D7E">
        <w:br/>
        <w:t>И уселся рядом с ним.</w:t>
      </w:r>
      <w:r w:rsidRPr="008F0D7E">
        <w:br/>
        <w:t>Сколько стало щенят?</w:t>
      </w:r>
    </w:p>
    <w:p w:rsidR="000169F9" w:rsidRPr="008F0D7E" w:rsidRDefault="000169F9" w:rsidP="000169F9">
      <w:pPr>
        <w:pStyle w:val="a8"/>
        <w:shd w:val="clear" w:color="auto" w:fill="FFFFFF"/>
        <w:spacing w:before="0" w:beforeAutospacing="0" w:after="120" w:afterAutospacing="0" w:line="240" w:lineRule="atLeast"/>
      </w:pPr>
      <w:r w:rsidRPr="008F0D7E">
        <w:t>Б) На плетень взлетел петух,</w:t>
      </w:r>
      <w:r w:rsidRPr="008F0D7E">
        <w:br/>
        <w:t>Повстречал еще там двух.</w:t>
      </w:r>
      <w:r w:rsidRPr="008F0D7E">
        <w:br/>
        <w:t>Сколько стало петухов?</w:t>
      </w:r>
      <w:r w:rsidRPr="008F0D7E">
        <w:br/>
        <w:t>У кого ответ готов?</w:t>
      </w:r>
    </w:p>
    <w:p w:rsidR="000A48FF" w:rsidRPr="008F0D7E" w:rsidRDefault="000A48FF" w:rsidP="000A48FF">
      <w:pPr>
        <w:pStyle w:val="a3"/>
        <w:spacing w:before="43" w:line="276" w:lineRule="auto"/>
        <w:ind w:left="14" w:right="24"/>
        <w:rPr>
          <w:b/>
          <w:bCs/>
        </w:rPr>
      </w:pPr>
      <w:r w:rsidRPr="008F0D7E">
        <w:rPr>
          <w:b/>
          <w:bCs/>
          <w:w w:val="82"/>
        </w:rPr>
        <w:t>III.</w:t>
      </w:r>
      <w:r w:rsidRPr="008F0D7E">
        <w:rPr>
          <w:b/>
          <w:bCs/>
        </w:rPr>
        <w:t xml:space="preserve"> Игровая деятельность. </w:t>
      </w:r>
    </w:p>
    <w:p w:rsidR="000169F9" w:rsidRPr="008F0D7E" w:rsidRDefault="000A48FF" w:rsidP="000169F9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8F0D7E">
        <w:rPr>
          <w:b/>
          <w:bCs/>
          <w:i/>
          <w:iCs/>
        </w:rPr>
        <w:t>Игра 1</w:t>
      </w:r>
      <w:r w:rsidR="000169F9" w:rsidRPr="008F0D7E">
        <w:rPr>
          <w:color w:val="333333"/>
        </w:rPr>
        <w:t>Игра “Кто знает, пусть дальше называет”</w:t>
      </w:r>
    </w:p>
    <w:p w:rsidR="000169F9" w:rsidRPr="008F0D7E" w:rsidRDefault="000169F9" w:rsidP="000169F9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8F0D7E">
        <w:rPr>
          <w:color w:val="333333"/>
        </w:rPr>
        <w:t>– Осень, а за ней что?</w:t>
      </w:r>
    </w:p>
    <w:p w:rsidR="000169F9" w:rsidRPr="008F0D7E" w:rsidRDefault="000169F9" w:rsidP="000169F9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8F0D7E">
        <w:rPr>
          <w:color w:val="333333"/>
        </w:rPr>
        <w:t>– Зима, а за ней что?</w:t>
      </w:r>
    </w:p>
    <w:p w:rsidR="000169F9" w:rsidRPr="008F0D7E" w:rsidRDefault="000169F9" w:rsidP="000169F9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8F0D7E">
        <w:rPr>
          <w:color w:val="333333"/>
        </w:rPr>
        <w:t>– Сколько месяцев в году?</w:t>
      </w:r>
    </w:p>
    <w:p w:rsidR="000169F9" w:rsidRPr="008F0D7E" w:rsidRDefault="000169F9" w:rsidP="000169F9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8F0D7E">
        <w:rPr>
          <w:color w:val="333333"/>
        </w:rPr>
        <w:t>– Сколько дней в неделе?</w:t>
      </w:r>
    </w:p>
    <w:p w:rsidR="000169F9" w:rsidRPr="008F0D7E" w:rsidRDefault="000169F9" w:rsidP="000169F9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8F0D7E">
        <w:rPr>
          <w:color w:val="333333"/>
        </w:rPr>
        <w:t>– Какой сегодня день недели?</w:t>
      </w:r>
    </w:p>
    <w:p w:rsidR="000169F9" w:rsidRPr="008F0D7E" w:rsidRDefault="000169F9" w:rsidP="000169F9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8F0D7E">
        <w:rPr>
          <w:color w:val="333333"/>
        </w:rPr>
        <w:t>– Какой был вчера?</w:t>
      </w:r>
    </w:p>
    <w:p w:rsidR="000169F9" w:rsidRPr="008F0D7E" w:rsidRDefault="000169F9" w:rsidP="000169F9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8F0D7E">
        <w:rPr>
          <w:color w:val="333333"/>
        </w:rPr>
        <w:t>– Какой будет завтра?</w:t>
      </w: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69F9" w:rsidRPr="008F0D7E" w:rsidRDefault="000A48FF" w:rsidP="000169F9">
      <w:pPr>
        <w:pStyle w:val="a8"/>
        <w:shd w:val="clear" w:color="auto" w:fill="FFFFFF"/>
        <w:spacing w:before="0" w:beforeAutospacing="0" w:after="120" w:afterAutospacing="0" w:line="240" w:lineRule="atLeast"/>
      </w:pPr>
      <w:r w:rsidRPr="008F0D7E">
        <w:rPr>
          <w:b/>
          <w:bCs/>
        </w:rPr>
        <w:t>Игра 2.</w:t>
      </w:r>
      <w:r w:rsidR="000169F9" w:rsidRPr="008F0D7E">
        <w:rPr>
          <w:b/>
          <w:bCs/>
        </w:rPr>
        <w:t xml:space="preserve">  Игра “Покажи цвет”</w:t>
      </w:r>
    </w:p>
    <w:p w:rsidR="000169F9" w:rsidRPr="008F0D7E" w:rsidRDefault="000169F9" w:rsidP="000169F9">
      <w:pPr>
        <w:pStyle w:val="a8"/>
        <w:shd w:val="clear" w:color="auto" w:fill="FFFFFF"/>
        <w:spacing w:before="0" w:beforeAutospacing="0" w:after="120" w:afterAutospacing="0" w:line="240" w:lineRule="atLeast"/>
      </w:pPr>
      <w:r w:rsidRPr="008F0D7E">
        <w:t>Я рисую лето.</w:t>
      </w:r>
      <w:r w:rsidRPr="008F0D7E">
        <w:br/>
        <w:t>А какого цвета?</w:t>
      </w:r>
      <w:r w:rsidRPr="008F0D7E">
        <w:br/>
        <w:t>Синей краской – небо,</w:t>
      </w:r>
      <w:r w:rsidRPr="008F0D7E">
        <w:br/>
        <w:t>Белой – облака,</w:t>
      </w:r>
      <w:r w:rsidRPr="008F0D7E">
        <w:br/>
        <w:t>Синяя пресиняя</w:t>
      </w:r>
      <w:r w:rsidRPr="008F0D7E">
        <w:br/>
        <w:t>Плещется река.</w:t>
      </w:r>
      <w:r w:rsidRPr="008F0D7E">
        <w:br/>
        <w:t>Зеленеет травка</w:t>
      </w:r>
      <w:r w:rsidRPr="008F0D7E">
        <w:br/>
        <w:t>В парке за рекой.</w:t>
      </w:r>
      <w:r w:rsidRPr="008F0D7E">
        <w:br/>
        <w:t>Небо я украшу</w:t>
      </w:r>
      <w:r w:rsidRPr="008F0D7E">
        <w:rPr>
          <w:rStyle w:val="apple-converted-space"/>
        </w:rPr>
        <w:t> </w:t>
      </w:r>
      <w:r w:rsidRPr="008F0D7E">
        <w:br/>
        <w:t>Радугой – дугой.</w:t>
      </w:r>
      <w:r w:rsidRPr="008F0D7E">
        <w:br/>
        <w:t>Желтой краской – солнце</w:t>
      </w:r>
      <w:r w:rsidRPr="008F0D7E">
        <w:br/>
        <w:t>И песок у речки.</w:t>
      </w:r>
      <w:r w:rsidRPr="008F0D7E">
        <w:br/>
      </w:r>
      <w:r w:rsidRPr="008F0D7E">
        <w:lastRenderedPageBreak/>
        <w:t>Красной краской – розы</w:t>
      </w:r>
      <w:r w:rsidRPr="008F0D7E">
        <w:br/>
        <w:t>Прямо у крылечка.</w:t>
      </w:r>
    </w:p>
    <w:p w:rsidR="000A48FF" w:rsidRPr="008F0D7E" w:rsidRDefault="000A48FF" w:rsidP="000A48FF">
      <w:pPr>
        <w:pStyle w:val="a3"/>
        <w:spacing w:line="276" w:lineRule="auto"/>
        <w:rPr>
          <w:b/>
          <w:bCs/>
        </w:rPr>
      </w:pPr>
    </w:p>
    <w:p w:rsidR="000A48FF" w:rsidRPr="008F0D7E" w:rsidRDefault="000A48FF" w:rsidP="000A48FF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rFonts w:ascii="Times New Roman" w:hAnsi="Times New Roman" w:cs="Times New Roman"/>
          <w:b/>
          <w:w w:val="107"/>
          <w:sz w:val="24"/>
          <w:szCs w:val="24"/>
        </w:rPr>
        <w:t>Физкультминутка</w:t>
      </w:r>
    </w:p>
    <w:p w:rsidR="00D87CE9" w:rsidRPr="008F0D7E" w:rsidRDefault="00D87CE9" w:rsidP="00D87CE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5"/>
          <w:b/>
          <w:bCs/>
          <w:color w:val="000000"/>
        </w:rPr>
        <w:t>Я иду</w:t>
      </w:r>
    </w:p>
    <w:p w:rsidR="00D87CE9" w:rsidRPr="008F0D7E" w:rsidRDefault="00D87CE9" w:rsidP="00D87CE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Я иду, и ты идешь –</w:t>
      </w:r>
    </w:p>
    <w:p w:rsidR="00D87CE9" w:rsidRPr="008F0D7E" w:rsidRDefault="00D87CE9" w:rsidP="00D87CE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три.</w:t>
      </w:r>
    </w:p>
    <w:p w:rsidR="00D87CE9" w:rsidRPr="008F0D7E" w:rsidRDefault="00D87CE9" w:rsidP="00D87CE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Я пою, и ты поешь –</w:t>
      </w:r>
    </w:p>
    <w:p w:rsidR="00D87CE9" w:rsidRPr="008F0D7E" w:rsidRDefault="00D87CE9" w:rsidP="00D87CE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три.</w:t>
      </w:r>
    </w:p>
    <w:p w:rsidR="00D87CE9" w:rsidRPr="008F0D7E" w:rsidRDefault="00D87CE9" w:rsidP="00D87CE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Мы идем и поем —</w:t>
      </w:r>
    </w:p>
    <w:p w:rsidR="00D87CE9" w:rsidRPr="008F0D7E" w:rsidRDefault="00D87CE9" w:rsidP="00D87CE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три.</w:t>
      </w:r>
    </w:p>
    <w:p w:rsidR="00D87CE9" w:rsidRPr="008F0D7E" w:rsidRDefault="00D87CE9" w:rsidP="00D87CE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Очень дружно мы живем –</w:t>
      </w:r>
    </w:p>
    <w:p w:rsidR="00D87CE9" w:rsidRPr="008F0D7E" w:rsidRDefault="00D87CE9" w:rsidP="00D87CE9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F0D7E">
        <w:rPr>
          <w:rStyle w:val="c1"/>
          <w:color w:val="000000"/>
        </w:rPr>
        <w:t>Раз, два, три.</w:t>
      </w:r>
      <w:r w:rsidRPr="008F0D7E">
        <w:rPr>
          <w:rStyle w:val="apple-converted-space"/>
          <w:color w:val="000000"/>
        </w:rPr>
        <w:t> </w:t>
      </w:r>
      <w:r w:rsidRPr="008F0D7E">
        <w:rPr>
          <w:rStyle w:val="c1"/>
          <w:i/>
          <w:iCs/>
          <w:color w:val="000000"/>
        </w:rPr>
        <w:t>(Дети шагают под счет учителя.)</w:t>
      </w:r>
    </w:p>
    <w:p w:rsidR="00D87CE9" w:rsidRPr="008F0D7E" w:rsidRDefault="00D87CE9" w:rsidP="00D87C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CE9" w:rsidRPr="008F0D7E" w:rsidRDefault="00D87CE9" w:rsidP="000A48FF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2863C1" w:rsidRPr="008F0D7E" w:rsidRDefault="002863C1" w:rsidP="002863C1">
      <w:pPr>
        <w:pStyle w:val="a8"/>
        <w:shd w:val="clear" w:color="auto" w:fill="FFF4E3"/>
        <w:spacing w:before="0" w:beforeAutospacing="0" w:after="0" w:afterAutospacing="0" w:line="270" w:lineRule="atLeast"/>
        <w:ind w:left="708"/>
        <w:jc w:val="center"/>
        <w:rPr>
          <w:color w:val="444444"/>
        </w:rPr>
      </w:pPr>
      <w:r w:rsidRPr="008F0D7E">
        <w:rPr>
          <w:rStyle w:val="ac"/>
          <w:b/>
          <w:bCs/>
          <w:color w:val="444444"/>
          <w:u w:val="single"/>
          <w:shd w:val="clear" w:color="auto" w:fill="FFFFFF"/>
        </w:rPr>
        <w:t>«Что на свете одно»</w:t>
      </w:r>
    </w:p>
    <w:p w:rsidR="002863C1" w:rsidRPr="008F0D7E" w:rsidRDefault="002863C1" w:rsidP="002863C1">
      <w:pPr>
        <w:pStyle w:val="a8"/>
        <w:shd w:val="clear" w:color="auto" w:fill="FFF4E3"/>
        <w:spacing w:before="90" w:beforeAutospacing="0" w:after="90" w:afterAutospacing="0" w:line="270" w:lineRule="atLeast"/>
        <w:jc w:val="both"/>
        <w:rPr>
          <w:color w:val="444444"/>
        </w:rPr>
      </w:pPr>
      <w:r w:rsidRPr="008F0D7E">
        <w:rPr>
          <w:color w:val="444444"/>
          <w:shd w:val="clear" w:color="auto" w:fill="FFFFFF"/>
        </w:rPr>
        <w:t xml:space="preserve">      </w:t>
      </w:r>
      <w:r w:rsidRPr="008F0D7E">
        <w:rPr>
          <w:shd w:val="clear" w:color="auto" w:fill="FFFFFF"/>
        </w:rPr>
        <w:t>Попросите детей перечислить, что в мире есть только одно, например, солнце, луна, небо, Родина, Земля, Марс и т.д. Все перечисленное учитель записывает на доске. Дети по очереди выбирают одно слово из записанных на доске и говорят о нем два – три коротких предложения, не называя его. Например: Оно круглое. Оно дает нам жизнь. Оно горячее. (Солнце). Остальные угадывают, о чем идет речь. Это задание можно провести с разными понятиями, например: что у человека только одно, что в вашем доме только одно и т. д</w:t>
      </w:r>
      <w:r w:rsidRPr="008F0D7E">
        <w:rPr>
          <w:color w:val="444444"/>
          <w:shd w:val="clear" w:color="auto" w:fill="FFFFFF"/>
        </w:rPr>
        <w:t>.</w:t>
      </w:r>
    </w:p>
    <w:p w:rsidR="002863C1" w:rsidRPr="008F0D7E" w:rsidRDefault="002863C1" w:rsidP="002863C1">
      <w:pPr>
        <w:pStyle w:val="a8"/>
        <w:shd w:val="clear" w:color="auto" w:fill="FFF4E3"/>
        <w:spacing w:before="0" w:beforeAutospacing="0" w:after="0" w:afterAutospacing="0" w:line="270" w:lineRule="atLeast"/>
        <w:jc w:val="center"/>
        <w:rPr>
          <w:b/>
          <w:color w:val="444444"/>
        </w:rPr>
      </w:pPr>
      <w:r w:rsidRPr="008F0D7E">
        <w:rPr>
          <w:rStyle w:val="ac"/>
          <w:b/>
          <w:color w:val="444444"/>
          <w:u w:val="single"/>
          <w:shd w:val="clear" w:color="auto" w:fill="FFFFFF"/>
        </w:rPr>
        <w:t>«Разложи по размерам»</w:t>
      </w:r>
    </w:p>
    <w:p w:rsidR="002863C1" w:rsidRPr="008F0D7E" w:rsidRDefault="002863C1" w:rsidP="002863C1">
      <w:pPr>
        <w:pStyle w:val="a8"/>
        <w:shd w:val="clear" w:color="auto" w:fill="FFF4E3"/>
        <w:spacing w:before="90" w:beforeAutospacing="0" w:after="90" w:afterAutospacing="0" w:line="270" w:lineRule="atLeast"/>
        <w:jc w:val="both"/>
      </w:pPr>
      <w:r w:rsidRPr="008F0D7E">
        <w:rPr>
          <w:shd w:val="clear" w:color="auto" w:fill="FFFFFF"/>
        </w:rPr>
        <w:t>      На столе лежат карточки с рисунками разных животных (рыб, птиц, насекомых, зверей). Каждый по очереди подходит к столу, выбирает три карточки и раскладывает их так, чтобы на первом месте был кто – то самый крупный, на втором – средних размеров, на третьем – самый маленький. Побеждает тот, кто правильно и быстрее всех разложит карточки.</w:t>
      </w:r>
    </w:p>
    <w:p w:rsidR="00221EE4" w:rsidRPr="008F0D7E" w:rsidRDefault="00221EE4" w:rsidP="00221EE4">
      <w:pPr>
        <w:pStyle w:val="a8"/>
        <w:shd w:val="clear" w:color="auto" w:fill="FFF4E3"/>
        <w:spacing w:before="0" w:beforeAutospacing="0" w:after="0" w:afterAutospacing="0" w:line="270" w:lineRule="atLeast"/>
        <w:jc w:val="center"/>
      </w:pPr>
      <w:r w:rsidRPr="008F0D7E">
        <w:rPr>
          <w:rStyle w:val="ac"/>
          <w:u w:val="single"/>
          <w:shd w:val="clear" w:color="auto" w:fill="FFFFFF"/>
        </w:rPr>
        <w:t>«Белоснежка и семь гномов»</w:t>
      </w:r>
    </w:p>
    <w:p w:rsidR="00221EE4" w:rsidRPr="008F0D7E" w:rsidRDefault="00221EE4" w:rsidP="00221EE4">
      <w:pPr>
        <w:pStyle w:val="a8"/>
        <w:shd w:val="clear" w:color="auto" w:fill="FFF4E3"/>
        <w:spacing w:before="90" w:beforeAutospacing="0" w:after="90" w:afterAutospacing="0" w:line="270" w:lineRule="atLeast"/>
        <w:jc w:val="both"/>
      </w:pPr>
      <w:r w:rsidRPr="008F0D7E">
        <w:rPr>
          <w:shd w:val="clear" w:color="auto" w:fill="FFFFFF"/>
        </w:rPr>
        <w:t>      Один из детей – Белоснежка. Она задает всем вопросы:</w:t>
      </w:r>
    </w:p>
    <w:p w:rsidR="00221EE4" w:rsidRPr="008F0D7E" w:rsidRDefault="00221EE4" w:rsidP="00221EE4">
      <w:pPr>
        <w:pStyle w:val="a8"/>
        <w:shd w:val="clear" w:color="auto" w:fill="FFF4E3"/>
        <w:spacing w:before="90" w:beforeAutospacing="0" w:after="90" w:afterAutospacing="0" w:line="270" w:lineRule="atLeast"/>
        <w:jc w:val="both"/>
      </w:pPr>
      <w:r w:rsidRPr="008F0D7E">
        <w:rPr>
          <w:shd w:val="clear" w:color="auto" w:fill="FFFFFF"/>
        </w:rPr>
        <w:t>  Какие семь деревьев в лесу самые красивые, и какую пользу они приносят?</w:t>
      </w:r>
    </w:p>
    <w:p w:rsidR="00221EE4" w:rsidRPr="008F0D7E" w:rsidRDefault="00221EE4" w:rsidP="00221EE4">
      <w:pPr>
        <w:pStyle w:val="a8"/>
        <w:shd w:val="clear" w:color="auto" w:fill="FFF4E3"/>
        <w:spacing w:before="90" w:beforeAutospacing="0" w:after="90" w:afterAutospacing="0" w:line="270" w:lineRule="atLeast"/>
        <w:jc w:val="both"/>
      </w:pPr>
      <w:r w:rsidRPr="008F0D7E">
        <w:rPr>
          <w:shd w:val="clear" w:color="auto" w:fill="FFFFFF"/>
        </w:rPr>
        <w:t>  Какие семь зверей в лесу самые трудолюбивые?</w:t>
      </w:r>
    </w:p>
    <w:p w:rsidR="00221EE4" w:rsidRPr="008F0D7E" w:rsidRDefault="00221EE4" w:rsidP="00221EE4">
      <w:pPr>
        <w:pStyle w:val="a8"/>
        <w:shd w:val="clear" w:color="auto" w:fill="FFF4E3"/>
        <w:spacing w:before="90" w:beforeAutospacing="0" w:after="90" w:afterAutospacing="0" w:line="270" w:lineRule="atLeast"/>
        <w:jc w:val="both"/>
      </w:pPr>
      <w:r w:rsidRPr="008F0D7E">
        <w:rPr>
          <w:shd w:val="clear" w:color="auto" w:fill="FFFFFF"/>
        </w:rPr>
        <w:t>· Какие семь грибов (ягод) самые вкусные? и т. д.</w:t>
      </w:r>
    </w:p>
    <w:p w:rsidR="00221EE4" w:rsidRPr="008F0D7E" w:rsidRDefault="00221EE4" w:rsidP="00221EE4">
      <w:pPr>
        <w:pStyle w:val="a8"/>
        <w:shd w:val="clear" w:color="auto" w:fill="FFF4E3"/>
        <w:spacing w:before="90" w:beforeAutospacing="0" w:after="90" w:afterAutospacing="0" w:line="270" w:lineRule="atLeast"/>
        <w:jc w:val="both"/>
      </w:pPr>
      <w:r w:rsidRPr="008F0D7E">
        <w:rPr>
          <w:shd w:val="clear" w:color="auto" w:fill="FFFFFF"/>
        </w:rPr>
        <w:t>Тот, чей ответ понравился Белоснежке, становится гномом. Когда набирается семь гномов, каждый из них должен сказать комплимент Белоснежке.</w:t>
      </w:r>
    </w:p>
    <w:p w:rsidR="000169F9" w:rsidRPr="008F0D7E" w:rsidRDefault="000169F9" w:rsidP="000A48FF">
      <w:pPr>
        <w:rPr>
          <w:rFonts w:ascii="Times New Roman" w:hAnsi="Times New Roman" w:cs="Times New Roman"/>
          <w:b/>
          <w:w w:val="107"/>
          <w:sz w:val="24"/>
          <w:szCs w:val="24"/>
        </w:rPr>
      </w:pPr>
    </w:p>
    <w:p w:rsidR="000169F9" w:rsidRPr="008F0D7E" w:rsidRDefault="000169F9" w:rsidP="000A48FF">
      <w:pPr>
        <w:rPr>
          <w:rFonts w:ascii="Times New Roman" w:hAnsi="Times New Roman" w:cs="Times New Roman"/>
          <w:b/>
          <w:w w:val="107"/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3394890" cy="1900052"/>
            <wp:effectExtent l="0" t="0" r="0" b="5080"/>
            <wp:docPr id="118" name="Рисунок 118" descr="http://fs1.ppt4web.ru/images/5551/69707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1.ppt4web.ru/images/5551/69707/640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567"/>
                    <a:stretch/>
                  </pic:blipFill>
                  <pic:spPr bwMode="auto">
                    <a:xfrm>
                      <a:off x="0" y="0"/>
                      <a:ext cx="3407853" cy="190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244D" w:rsidRPr="008F0D7E" w:rsidRDefault="0094244D" w:rsidP="0094244D">
      <w:pPr>
        <w:pStyle w:val="a3"/>
        <w:spacing w:line="276" w:lineRule="auto"/>
        <w:ind w:left="57"/>
        <w:rPr>
          <w:b/>
          <w:bCs/>
          <w:lang w:bidi="he-IL"/>
        </w:rPr>
      </w:pPr>
      <w:r w:rsidRPr="008F0D7E">
        <w:rPr>
          <w:w w:val="117"/>
          <w:lang w:bidi="he-IL"/>
        </w:rPr>
        <w:lastRenderedPageBreak/>
        <w:t xml:space="preserve">IV. </w:t>
      </w:r>
      <w:r w:rsidRPr="008F0D7E">
        <w:rPr>
          <w:b/>
          <w:bCs/>
          <w:lang w:bidi="he-IL"/>
        </w:rPr>
        <w:t>Работа в учебном пособии. Страница 58-61</w:t>
      </w:r>
    </w:p>
    <w:p w:rsidR="0094244D" w:rsidRPr="008F0D7E" w:rsidRDefault="0094244D" w:rsidP="0094244D">
      <w:pPr>
        <w:pStyle w:val="a3"/>
        <w:spacing w:line="276" w:lineRule="auto"/>
        <w:ind w:left="48" w:right="484"/>
        <w:rPr>
          <w:bCs/>
          <w:iCs/>
          <w:lang w:val="kk-KZ" w:bidi="he-IL"/>
        </w:rPr>
      </w:pPr>
      <w:r w:rsidRPr="008F0D7E">
        <w:rPr>
          <w:b/>
          <w:bCs/>
          <w:i/>
          <w:iCs/>
          <w:lang w:bidi="he-IL"/>
        </w:rPr>
        <w:t>Задание 1</w:t>
      </w:r>
      <w:r w:rsidRPr="008F0D7E">
        <w:rPr>
          <w:bCs/>
          <w:iCs/>
          <w:lang w:bidi="he-IL"/>
        </w:rPr>
        <w:t>. Помоги Айгерим, Айжан, Болату и Адилю выбрать котят.</w:t>
      </w:r>
    </w:p>
    <w:p w:rsidR="0094244D" w:rsidRPr="008F0D7E" w:rsidRDefault="0094244D" w:rsidP="0094244D">
      <w:pPr>
        <w:pStyle w:val="a3"/>
        <w:spacing w:line="276" w:lineRule="auto"/>
        <w:ind w:left="67" w:right="326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>2</w:t>
      </w:r>
      <w:r w:rsidRPr="008F0D7E">
        <w:t>. Разрежь магический квадрат на части и собери фигуры.</w:t>
      </w:r>
    </w:p>
    <w:p w:rsidR="0094244D" w:rsidRPr="008F0D7E" w:rsidRDefault="0094244D" w:rsidP="0094244D">
      <w:pPr>
        <w:pStyle w:val="a3"/>
        <w:spacing w:line="276" w:lineRule="auto"/>
        <w:ind w:left="38" w:right="67"/>
      </w:pPr>
      <w:r w:rsidRPr="008F0D7E">
        <w:rPr>
          <w:b/>
          <w:i/>
          <w:iCs/>
        </w:rPr>
        <w:t xml:space="preserve">Задание </w:t>
      </w:r>
      <w:r w:rsidRPr="008F0D7E">
        <w:rPr>
          <w:b/>
        </w:rPr>
        <w:t xml:space="preserve">3. </w:t>
      </w:r>
      <w:r w:rsidRPr="008F0D7E">
        <w:t>Вырежи детали самолета и собери его.</w:t>
      </w: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48FF" w:rsidRPr="008F0D7E" w:rsidRDefault="000A48FF" w:rsidP="000A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0D7E">
        <w:rPr>
          <w:rFonts w:ascii="Times New Roman" w:hAnsi="Times New Roman" w:cs="Times New Roman"/>
          <w:b/>
          <w:sz w:val="24"/>
          <w:szCs w:val="24"/>
        </w:rPr>
        <w:t xml:space="preserve">V. Рефлексия </w:t>
      </w:r>
    </w:p>
    <w:p w:rsidR="009B042B" w:rsidRPr="008F0D7E" w:rsidRDefault="009B042B" w:rsidP="009B042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Оцени свои достижения на уроке, просмотрев пометки на полях.</w:t>
      </w:r>
    </w:p>
    <w:p w:rsidR="009B042B" w:rsidRPr="008F0D7E" w:rsidRDefault="009B042B" w:rsidP="009B042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- Кто доволен своей работой?</w:t>
      </w:r>
    </w:p>
    <w:p w:rsidR="009B042B" w:rsidRPr="008F0D7E" w:rsidRDefault="009B042B" w:rsidP="009B042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- Кто испытывал </w:t>
      </w:r>
      <w:r w:rsidR="00A354C1"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трудности?</w:t>
      </w:r>
    </w:p>
    <w:p w:rsidR="009B042B" w:rsidRPr="008F0D7E" w:rsidRDefault="009B042B" w:rsidP="009B042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VI. Подведение итогов.</w:t>
      </w:r>
    </w:p>
    <w:p w:rsidR="009B042B" w:rsidRPr="008F0D7E" w:rsidRDefault="009B042B" w:rsidP="009B042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</w:t>
      </w: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в уроке понравилось больше всего?</w:t>
      </w:r>
    </w:p>
    <w:p w:rsidR="009B042B" w:rsidRPr="008F0D7E" w:rsidRDefault="009B042B" w:rsidP="009B042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- Чем мы сегодня занимались на уроке? Какие темы повторили?</w:t>
      </w:r>
    </w:p>
    <w:p w:rsidR="009B042B" w:rsidRDefault="009B042B" w:rsidP="009B04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D7E">
        <w:rPr>
          <w:rFonts w:ascii="Times New Roman" w:eastAsia="Times New Roman" w:hAnsi="Times New Roman" w:cs="Times New Roman"/>
          <w:color w:val="000000"/>
          <w:sz w:val="24"/>
          <w:szCs w:val="24"/>
        </w:rPr>
        <w:t>   - С каким настроением вы уходите сегодня с урока? О чём расскажете родителям?</w:t>
      </w:r>
    </w:p>
    <w:p w:rsidR="007F577B" w:rsidRDefault="007F577B" w:rsidP="009B04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577B" w:rsidRDefault="007F577B" w:rsidP="009B04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577B" w:rsidRDefault="007F577B" w:rsidP="009B04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577B" w:rsidRPr="008F0D7E" w:rsidRDefault="007F577B" w:rsidP="009B042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221EE4" w:rsidRPr="008F0D7E" w:rsidRDefault="00221EE4" w:rsidP="00724362">
      <w:pPr>
        <w:jc w:val="both"/>
        <w:rPr>
          <w:sz w:val="24"/>
          <w:szCs w:val="24"/>
        </w:rPr>
      </w:pPr>
      <w:r w:rsidRPr="008F0D7E">
        <w:rPr>
          <w:noProof/>
          <w:sz w:val="24"/>
          <w:szCs w:val="24"/>
        </w:rPr>
        <w:drawing>
          <wp:inline distT="0" distB="0" distL="0" distR="0">
            <wp:extent cx="5543550" cy="4160365"/>
            <wp:effectExtent l="0" t="0" r="0" b="0"/>
            <wp:docPr id="127" name="Рисунок 127" descr="24 апреля в 11:00 Детский праздник &quot;Белоснежка&quot;в кафе &quot;Немо&quot;, г.Новочебоксарск &quot; Мастерская праздника &quot;Сюрпр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 апреля в 11:00 Детский праздник &quot;Белоснежка&quot;в кафе &quot;Немо&quot;, г.Новочебоксарск &quot; Мастерская праздника &quot;Сюрприз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51" cy="417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62" w:rsidRPr="008F0D7E" w:rsidRDefault="00221EE4" w:rsidP="00724362">
      <w:pPr>
        <w:jc w:val="both"/>
        <w:rPr>
          <w:sz w:val="24"/>
          <w:szCs w:val="24"/>
        </w:rPr>
      </w:pPr>
      <w:r w:rsidRPr="008F0D7E">
        <w:rPr>
          <w:noProof/>
          <w:sz w:val="24"/>
          <w:szCs w:val="24"/>
        </w:rPr>
        <w:lastRenderedPageBreak/>
        <w:drawing>
          <wp:inline distT="0" distB="0" distL="0" distR="0">
            <wp:extent cx="4629150" cy="4629150"/>
            <wp:effectExtent l="0" t="0" r="0" b="0"/>
            <wp:docPr id="128" name="Рисунок 128" descr="Leprechaun Drum Pinata @ Home - Decor - Store b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prechaun Drum Pinata @ Home - Decor - Store biz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40" cy="46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362" w:rsidRPr="008F0D7E">
        <w:rPr>
          <w:sz w:val="24"/>
          <w:szCs w:val="24"/>
        </w:rPr>
        <w:tab/>
      </w:r>
      <w:r w:rsidR="00724362" w:rsidRPr="008F0D7E">
        <w:rPr>
          <w:sz w:val="24"/>
          <w:szCs w:val="24"/>
        </w:rPr>
        <w:tab/>
      </w:r>
      <w:r w:rsidR="00724362" w:rsidRPr="008F0D7E">
        <w:rPr>
          <w:sz w:val="24"/>
          <w:szCs w:val="24"/>
        </w:rPr>
        <w:tab/>
      </w:r>
      <w:r w:rsidR="00724362" w:rsidRPr="008F0D7E">
        <w:rPr>
          <w:sz w:val="24"/>
          <w:szCs w:val="24"/>
        </w:rPr>
        <w:tab/>
      </w:r>
    </w:p>
    <w:sectPr w:rsidR="00724362" w:rsidRPr="008F0D7E" w:rsidSect="0079577D">
      <w:footerReference w:type="default" r:id="rId119"/>
      <w:pgSz w:w="11906" w:h="16838"/>
      <w:pgMar w:top="851" w:right="850" w:bottom="1134" w:left="1701" w:header="708" w:footer="708" w:gutter="0"/>
      <w:pgBorders w:display="firstPage" w:offsetFrom="page">
        <w:top w:val="thickThinMediumGap" w:sz="24" w:space="24" w:color="0070C0"/>
        <w:left w:val="thickThinMediumGap" w:sz="24" w:space="24" w:color="0070C0"/>
        <w:bottom w:val="thinThickMediumGap" w:sz="24" w:space="24" w:color="0070C0"/>
        <w:right w:val="thinThickMedium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C04" w:rsidRDefault="00971C04" w:rsidP="008F0D7E">
      <w:pPr>
        <w:spacing w:after="0" w:line="240" w:lineRule="auto"/>
      </w:pPr>
      <w:r>
        <w:separator/>
      </w:r>
    </w:p>
  </w:endnote>
  <w:endnote w:type="continuationSeparator" w:id="1">
    <w:p w:rsidR="00971C04" w:rsidRDefault="00971C04" w:rsidP="008F0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0111263"/>
      <w:docPartObj>
        <w:docPartGallery w:val="Page Numbers (Bottom of Page)"/>
        <w:docPartUnique/>
      </w:docPartObj>
    </w:sdtPr>
    <w:sdtContent>
      <w:p w:rsidR="002F75F8" w:rsidRDefault="00824A2B">
        <w:pPr>
          <w:pStyle w:val="af"/>
          <w:jc w:val="right"/>
        </w:pPr>
        <w:r>
          <w:fldChar w:fldCharType="begin"/>
        </w:r>
        <w:r w:rsidR="002F75F8">
          <w:instrText>PAGE   \* MERGEFORMAT</w:instrText>
        </w:r>
        <w:r>
          <w:fldChar w:fldCharType="separate"/>
        </w:r>
        <w:r w:rsidR="00B00C65">
          <w:rPr>
            <w:noProof/>
          </w:rPr>
          <w:t>18</w:t>
        </w:r>
        <w:r>
          <w:fldChar w:fldCharType="end"/>
        </w:r>
      </w:p>
    </w:sdtContent>
  </w:sdt>
  <w:p w:rsidR="002F75F8" w:rsidRDefault="002F75F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C04" w:rsidRDefault="00971C04" w:rsidP="008F0D7E">
      <w:pPr>
        <w:spacing w:after="0" w:line="240" w:lineRule="auto"/>
      </w:pPr>
      <w:r>
        <w:separator/>
      </w:r>
    </w:p>
  </w:footnote>
  <w:footnote w:type="continuationSeparator" w:id="1">
    <w:p w:rsidR="00971C04" w:rsidRDefault="00971C04" w:rsidP="008F0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B3C"/>
    <w:multiLevelType w:val="hybridMultilevel"/>
    <w:tmpl w:val="A0683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73BC9"/>
    <w:multiLevelType w:val="multilevel"/>
    <w:tmpl w:val="8554572C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FD08B0"/>
    <w:multiLevelType w:val="hybridMultilevel"/>
    <w:tmpl w:val="CF38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F67B5C"/>
    <w:multiLevelType w:val="multilevel"/>
    <w:tmpl w:val="72A6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065BC2"/>
    <w:multiLevelType w:val="hybridMultilevel"/>
    <w:tmpl w:val="CC2EB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B422EF"/>
    <w:multiLevelType w:val="hybridMultilevel"/>
    <w:tmpl w:val="E2DEE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1557B"/>
    <w:multiLevelType w:val="multilevel"/>
    <w:tmpl w:val="49FA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F543952"/>
    <w:multiLevelType w:val="multilevel"/>
    <w:tmpl w:val="7F4E6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606AB3"/>
    <w:multiLevelType w:val="multilevel"/>
    <w:tmpl w:val="5A20F20E"/>
    <w:lvl w:ilvl="0">
      <w:start w:val="1"/>
      <w:numFmt w:val="decimal"/>
      <w:lvlText w:val="%1."/>
      <w:lvlJc w:val="left"/>
      <w:pPr>
        <w:ind w:left="0" w:firstLine="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dstrike w:val="0"/>
        <w:color w:val="000000"/>
        <w:spacing w:val="5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13E603E8"/>
    <w:multiLevelType w:val="multilevel"/>
    <w:tmpl w:val="F36656E4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392C70"/>
    <w:multiLevelType w:val="multilevel"/>
    <w:tmpl w:val="8554572C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FF3591"/>
    <w:multiLevelType w:val="multilevel"/>
    <w:tmpl w:val="532C20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DE1547"/>
    <w:multiLevelType w:val="multilevel"/>
    <w:tmpl w:val="EC8E9628"/>
    <w:lvl w:ilvl="0">
      <w:start w:val="5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3B9321C"/>
    <w:multiLevelType w:val="multilevel"/>
    <w:tmpl w:val="45F8A2A2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D73B67"/>
    <w:multiLevelType w:val="hybridMultilevel"/>
    <w:tmpl w:val="5C0CD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116997"/>
    <w:multiLevelType w:val="hybridMultilevel"/>
    <w:tmpl w:val="37D8A5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7FD42CA"/>
    <w:multiLevelType w:val="multilevel"/>
    <w:tmpl w:val="1D50CCB8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B53399C"/>
    <w:multiLevelType w:val="multilevel"/>
    <w:tmpl w:val="8EC0FCB8"/>
    <w:lvl w:ilvl="0">
      <w:start w:val="1"/>
      <w:numFmt w:val="bullet"/>
      <w:lvlText w:val="■"/>
      <w:lvlJc w:val="left"/>
      <w:pPr>
        <w:ind w:left="0" w:firstLine="0"/>
      </w:pPr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33FD2DB1"/>
    <w:multiLevelType w:val="multilevel"/>
    <w:tmpl w:val="3272B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1C54F9"/>
    <w:multiLevelType w:val="hybridMultilevel"/>
    <w:tmpl w:val="9E662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77B2F5E"/>
    <w:multiLevelType w:val="multilevel"/>
    <w:tmpl w:val="564AC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2E5345"/>
    <w:multiLevelType w:val="hybridMultilevel"/>
    <w:tmpl w:val="E8A46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594616"/>
    <w:multiLevelType w:val="multilevel"/>
    <w:tmpl w:val="F160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883157"/>
    <w:multiLevelType w:val="multilevel"/>
    <w:tmpl w:val="1102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B53020"/>
    <w:multiLevelType w:val="multilevel"/>
    <w:tmpl w:val="CB38C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AFF4E59"/>
    <w:multiLevelType w:val="multilevel"/>
    <w:tmpl w:val="032AB164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07A1FAB"/>
    <w:multiLevelType w:val="multilevel"/>
    <w:tmpl w:val="0F940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7D1175"/>
    <w:multiLevelType w:val="multilevel"/>
    <w:tmpl w:val="DDE8A1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A14815"/>
    <w:multiLevelType w:val="multilevel"/>
    <w:tmpl w:val="3D86CC62"/>
    <w:lvl w:ilvl="0">
      <w:start w:val="1"/>
      <w:numFmt w:val="bullet"/>
      <w:lvlText w:val="—"/>
      <w:lvlJc w:val="left"/>
      <w:pPr>
        <w:ind w:left="567" w:firstLine="0"/>
      </w:pPr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9">
    <w:nsid w:val="62005528"/>
    <w:multiLevelType w:val="multilevel"/>
    <w:tmpl w:val="7338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8516FA"/>
    <w:multiLevelType w:val="multilevel"/>
    <w:tmpl w:val="3EE684D2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DB77ED"/>
    <w:multiLevelType w:val="multilevel"/>
    <w:tmpl w:val="3DEE6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6B73DF"/>
    <w:multiLevelType w:val="multilevel"/>
    <w:tmpl w:val="04A22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EF2D40"/>
    <w:multiLevelType w:val="multilevel"/>
    <w:tmpl w:val="6748A55E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895787D"/>
    <w:multiLevelType w:val="multilevel"/>
    <w:tmpl w:val="6DB42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744E8D"/>
    <w:multiLevelType w:val="hybridMultilevel"/>
    <w:tmpl w:val="908A702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833C70"/>
    <w:multiLevelType w:val="multilevel"/>
    <w:tmpl w:val="8E2E1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48270F"/>
    <w:multiLevelType w:val="hybridMultilevel"/>
    <w:tmpl w:val="75B07908"/>
    <w:lvl w:ilvl="0" w:tplc="A3D80D4C">
      <w:start w:val="11"/>
      <w:numFmt w:val="decimal"/>
      <w:lvlText w:val="%1."/>
      <w:lvlJc w:val="left"/>
      <w:pPr>
        <w:ind w:left="659" w:hanging="375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E2C4FDC"/>
    <w:multiLevelType w:val="multilevel"/>
    <w:tmpl w:val="C6E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EE6F51"/>
    <w:multiLevelType w:val="multilevel"/>
    <w:tmpl w:val="8554572C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25D2498"/>
    <w:multiLevelType w:val="multilevel"/>
    <w:tmpl w:val="2FF2C2F8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58E0D0C"/>
    <w:multiLevelType w:val="hybridMultilevel"/>
    <w:tmpl w:val="812E6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B83860"/>
    <w:multiLevelType w:val="multilevel"/>
    <w:tmpl w:val="0F30F4F8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9E04766"/>
    <w:multiLevelType w:val="multilevel"/>
    <w:tmpl w:val="45F8A2A2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B03CB4"/>
    <w:multiLevelType w:val="multilevel"/>
    <w:tmpl w:val="45F8A2A2"/>
    <w:lvl w:ilvl="0">
      <w:start w:val="1"/>
      <w:numFmt w:val="decimal"/>
      <w:lvlText w:val="%1.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CF1795C"/>
    <w:multiLevelType w:val="multilevel"/>
    <w:tmpl w:val="04AC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8"/>
  </w:num>
  <w:num w:numId="3">
    <w:abstractNumId w:val="17"/>
  </w:num>
  <w:num w:numId="4">
    <w:abstractNumId w:val="17"/>
  </w:num>
  <w:num w:numId="5">
    <w:abstractNumId w:val="28"/>
  </w:num>
  <w:num w:numId="6">
    <w:abstractNumId w:val="8"/>
  </w:num>
  <w:num w:numId="7">
    <w:abstractNumId w:val="39"/>
  </w:num>
  <w:num w:numId="8">
    <w:abstractNumId w:val="10"/>
  </w:num>
  <w:num w:numId="9">
    <w:abstractNumId w:val="41"/>
  </w:num>
  <w:num w:numId="10">
    <w:abstractNumId w:val="3"/>
  </w:num>
  <w:num w:numId="11">
    <w:abstractNumId w:val="20"/>
  </w:num>
  <w:num w:numId="12">
    <w:abstractNumId w:val="32"/>
  </w:num>
  <w:num w:numId="13">
    <w:abstractNumId w:val="45"/>
  </w:num>
  <w:num w:numId="14">
    <w:abstractNumId w:val="34"/>
  </w:num>
  <w:num w:numId="15">
    <w:abstractNumId w:val="1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29"/>
  </w:num>
  <w:num w:numId="19">
    <w:abstractNumId w:val="25"/>
  </w:num>
  <w:num w:numId="20">
    <w:abstractNumId w:val="40"/>
  </w:num>
  <w:num w:numId="21">
    <w:abstractNumId w:val="9"/>
  </w:num>
  <w:num w:numId="22">
    <w:abstractNumId w:val="36"/>
  </w:num>
  <w:num w:numId="23">
    <w:abstractNumId w:val="18"/>
  </w:num>
  <w:num w:numId="24">
    <w:abstractNumId w:val="30"/>
  </w:num>
  <w:num w:numId="25">
    <w:abstractNumId w:val="12"/>
  </w:num>
  <w:num w:numId="26">
    <w:abstractNumId w:val="24"/>
  </w:num>
  <w:num w:numId="27">
    <w:abstractNumId w:val="19"/>
  </w:num>
  <w:num w:numId="28">
    <w:abstractNumId w:val="26"/>
  </w:num>
  <w:num w:numId="29">
    <w:abstractNumId w:val="22"/>
  </w:num>
  <w:num w:numId="30">
    <w:abstractNumId w:val="7"/>
  </w:num>
  <w:num w:numId="31">
    <w:abstractNumId w:val="23"/>
  </w:num>
  <w:num w:numId="32">
    <w:abstractNumId w:val="42"/>
  </w:num>
  <w:num w:numId="33">
    <w:abstractNumId w:val="5"/>
  </w:num>
  <w:num w:numId="34">
    <w:abstractNumId w:val="2"/>
  </w:num>
  <w:num w:numId="35">
    <w:abstractNumId w:val="15"/>
  </w:num>
  <w:num w:numId="36">
    <w:abstractNumId w:val="14"/>
  </w:num>
  <w:num w:numId="37">
    <w:abstractNumId w:val="27"/>
  </w:num>
  <w:num w:numId="38">
    <w:abstractNumId w:val="11"/>
  </w:num>
  <w:num w:numId="39">
    <w:abstractNumId w:val="4"/>
  </w:num>
  <w:num w:numId="40">
    <w:abstractNumId w:val="0"/>
  </w:num>
  <w:num w:numId="41">
    <w:abstractNumId w:val="33"/>
  </w:num>
  <w:num w:numId="42">
    <w:abstractNumId w:val="16"/>
  </w:num>
  <w:num w:numId="43">
    <w:abstractNumId w:val="13"/>
  </w:num>
  <w:num w:numId="44">
    <w:abstractNumId w:val="43"/>
  </w:num>
  <w:num w:numId="45">
    <w:abstractNumId w:val="44"/>
  </w:num>
  <w:num w:numId="46">
    <w:abstractNumId w:val="21"/>
  </w:num>
  <w:num w:numId="47">
    <w:abstractNumId w:val="6"/>
  </w:num>
  <w:num w:numId="48">
    <w:abstractNumId w:val="31"/>
  </w:num>
  <w:num w:numId="49">
    <w:abstractNumId w:val="3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421A"/>
    <w:rsid w:val="000169F9"/>
    <w:rsid w:val="00022EC1"/>
    <w:rsid w:val="00036E11"/>
    <w:rsid w:val="00044920"/>
    <w:rsid w:val="00067048"/>
    <w:rsid w:val="00085C98"/>
    <w:rsid w:val="000A48FF"/>
    <w:rsid w:val="000D4344"/>
    <w:rsid w:val="00100BAD"/>
    <w:rsid w:val="001121E1"/>
    <w:rsid w:val="00114A39"/>
    <w:rsid w:val="00135CB7"/>
    <w:rsid w:val="00147DDD"/>
    <w:rsid w:val="00153764"/>
    <w:rsid w:val="00153D14"/>
    <w:rsid w:val="001A1C58"/>
    <w:rsid w:val="001F35B2"/>
    <w:rsid w:val="00201E9F"/>
    <w:rsid w:val="0020324A"/>
    <w:rsid w:val="00221EE4"/>
    <w:rsid w:val="002326B5"/>
    <w:rsid w:val="00241E5F"/>
    <w:rsid w:val="00252C8C"/>
    <w:rsid w:val="002863C1"/>
    <w:rsid w:val="002A2916"/>
    <w:rsid w:val="002D1CFC"/>
    <w:rsid w:val="002D6249"/>
    <w:rsid w:val="002F75F8"/>
    <w:rsid w:val="003009AE"/>
    <w:rsid w:val="0033291E"/>
    <w:rsid w:val="00336A22"/>
    <w:rsid w:val="003401B2"/>
    <w:rsid w:val="00340C21"/>
    <w:rsid w:val="0036537C"/>
    <w:rsid w:val="00410E33"/>
    <w:rsid w:val="004133BE"/>
    <w:rsid w:val="004448C9"/>
    <w:rsid w:val="004450BD"/>
    <w:rsid w:val="00446087"/>
    <w:rsid w:val="00471722"/>
    <w:rsid w:val="00492057"/>
    <w:rsid w:val="004A5C36"/>
    <w:rsid w:val="004C10DF"/>
    <w:rsid w:val="004D3F2C"/>
    <w:rsid w:val="004D5736"/>
    <w:rsid w:val="00501207"/>
    <w:rsid w:val="00513144"/>
    <w:rsid w:val="0051332D"/>
    <w:rsid w:val="00527C6C"/>
    <w:rsid w:val="00543D25"/>
    <w:rsid w:val="0054745D"/>
    <w:rsid w:val="00570CAF"/>
    <w:rsid w:val="00573CA5"/>
    <w:rsid w:val="00581762"/>
    <w:rsid w:val="00592D7D"/>
    <w:rsid w:val="00595679"/>
    <w:rsid w:val="005C35F7"/>
    <w:rsid w:val="005E3EAA"/>
    <w:rsid w:val="005E6F26"/>
    <w:rsid w:val="005F2685"/>
    <w:rsid w:val="005F7151"/>
    <w:rsid w:val="00607475"/>
    <w:rsid w:val="0062492D"/>
    <w:rsid w:val="006259DC"/>
    <w:rsid w:val="00625D82"/>
    <w:rsid w:val="00626921"/>
    <w:rsid w:val="00636A62"/>
    <w:rsid w:val="006639C5"/>
    <w:rsid w:val="00667EDC"/>
    <w:rsid w:val="0067353C"/>
    <w:rsid w:val="006C62B9"/>
    <w:rsid w:val="006E6E07"/>
    <w:rsid w:val="006F4648"/>
    <w:rsid w:val="00724362"/>
    <w:rsid w:val="00734B49"/>
    <w:rsid w:val="00754428"/>
    <w:rsid w:val="00773386"/>
    <w:rsid w:val="0078074C"/>
    <w:rsid w:val="0079577D"/>
    <w:rsid w:val="007B2EEF"/>
    <w:rsid w:val="007D1502"/>
    <w:rsid w:val="007F193E"/>
    <w:rsid w:val="007F577B"/>
    <w:rsid w:val="00806B83"/>
    <w:rsid w:val="00820B32"/>
    <w:rsid w:val="00824A2B"/>
    <w:rsid w:val="00832957"/>
    <w:rsid w:val="0083421A"/>
    <w:rsid w:val="00865256"/>
    <w:rsid w:val="00870556"/>
    <w:rsid w:val="008A3F62"/>
    <w:rsid w:val="008B2F5F"/>
    <w:rsid w:val="008D6A28"/>
    <w:rsid w:val="008F0D7E"/>
    <w:rsid w:val="009106FE"/>
    <w:rsid w:val="0094244D"/>
    <w:rsid w:val="00951ABB"/>
    <w:rsid w:val="009567E3"/>
    <w:rsid w:val="00963D6F"/>
    <w:rsid w:val="00971C04"/>
    <w:rsid w:val="009B042B"/>
    <w:rsid w:val="00A0183A"/>
    <w:rsid w:val="00A2681D"/>
    <w:rsid w:val="00A31CD8"/>
    <w:rsid w:val="00A354C1"/>
    <w:rsid w:val="00A37DC4"/>
    <w:rsid w:val="00A52F6D"/>
    <w:rsid w:val="00A60193"/>
    <w:rsid w:val="00A648FC"/>
    <w:rsid w:val="00A84E7C"/>
    <w:rsid w:val="00A935ED"/>
    <w:rsid w:val="00AA3B23"/>
    <w:rsid w:val="00AD3696"/>
    <w:rsid w:val="00AD3AF1"/>
    <w:rsid w:val="00B00C65"/>
    <w:rsid w:val="00BD4901"/>
    <w:rsid w:val="00BD6DE4"/>
    <w:rsid w:val="00BE276F"/>
    <w:rsid w:val="00C02002"/>
    <w:rsid w:val="00C147F9"/>
    <w:rsid w:val="00C2210D"/>
    <w:rsid w:val="00C53877"/>
    <w:rsid w:val="00C848B4"/>
    <w:rsid w:val="00C8608F"/>
    <w:rsid w:val="00C93FB8"/>
    <w:rsid w:val="00CB3260"/>
    <w:rsid w:val="00CC452C"/>
    <w:rsid w:val="00CE2C7C"/>
    <w:rsid w:val="00D02829"/>
    <w:rsid w:val="00D052EA"/>
    <w:rsid w:val="00D10E96"/>
    <w:rsid w:val="00D115EB"/>
    <w:rsid w:val="00D226A1"/>
    <w:rsid w:val="00D268E7"/>
    <w:rsid w:val="00D522AA"/>
    <w:rsid w:val="00D53467"/>
    <w:rsid w:val="00D7671E"/>
    <w:rsid w:val="00D87CE9"/>
    <w:rsid w:val="00D94A35"/>
    <w:rsid w:val="00D95A98"/>
    <w:rsid w:val="00DA6E16"/>
    <w:rsid w:val="00E00224"/>
    <w:rsid w:val="00E241B7"/>
    <w:rsid w:val="00E447BF"/>
    <w:rsid w:val="00E82B9E"/>
    <w:rsid w:val="00EA272D"/>
    <w:rsid w:val="00F06AA4"/>
    <w:rsid w:val="00F10220"/>
    <w:rsid w:val="00F145C6"/>
    <w:rsid w:val="00F44071"/>
    <w:rsid w:val="00F50A43"/>
    <w:rsid w:val="00F733A1"/>
    <w:rsid w:val="00FA2F42"/>
    <w:rsid w:val="00FD7829"/>
    <w:rsid w:val="00FE7B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0"/>
        <o:r id="V:Rule2" type="connector" idref="#Прямая со стрелкой 49"/>
        <o:r id="V:Rule3" type="connector" idref="#Прямая со стрелкой 82"/>
        <o:r id="V:Rule4" type="connector" idref="#Прямая со стрелкой 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1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8342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3421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rsid w:val="0083421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28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2829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7">
    <w:name w:val="Основной текст_"/>
    <w:basedOn w:val="a0"/>
    <w:link w:val="3"/>
    <w:locked/>
    <w:rsid w:val="00570CAF"/>
    <w:rPr>
      <w:rFonts w:ascii="Lucida Sans Unicode" w:eastAsia="Lucida Sans Unicode" w:hAnsi="Lucida Sans Unicode" w:cs="Lucida Sans Unicode"/>
      <w:sz w:val="16"/>
      <w:szCs w:val="16"/>
      <w:shd w:val="clear" w:color="auto" w:fill="FFFFFF"/>
    </w:rPr>
  </w:style>
  <w:style w:type="paragraph" w:customStyle="1" w:styleId="3">
    <w:name w:val="Основной текст3"/>
    <w:basedOn w:val="a"/>
    <w:link w:val="a7"/>
    <w:rsid w:val="00570CAF"/>
    <w:pPr>
      <w:widowControl w:val="0"/>
      <w:shd w:val="clear" w:color="auto" w:fill="FFFFFF"/>
      <w:spacing w:before="840" w:after="1980" w:line="226" w:lineRule="exact"/>
      <w:ind w:hanging="400"/>
      <w:jc w:val="center"/>
    </w:pPr>
    <w:rPr>
      <w:rFonts w:ascii="Lucida Sans Unicode" w:eastAsia="Lucida Sans Unicode" w:hAnsi="Lucida Sans Unicode" w:cs="Lucida Sans Unicode"/>
      <w:sz w:val="16"/>
      <w:szCs w:val="16"/>
      <w:lang w:eastAsia="en-US"/>
    </w:rPr>
  </w:style>
  <w:style w:type="character" w:customStyle="1" w:styleId="30">
    <w:name w:val="Основной текст (3)_"/>
    <w:basedOn w:val="a0"/>
    <w:link w:val="31"/>
    <w:locked/>
    <w:rsid w:val="00570CAF"/>
    <w:rPr>
      <w:rFonts w:ascii="Lucida Sans Unicode" w:eastAsia="Lucida Sans Unicode" w:hAnsi="Lucida Sans Unicode" w:cs="Lucida Sans Unicode"/>
      <w:spacing w:val="-1"/>
      <w:sz w:val="17"/>
      <w:szCs w:val="1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570CAF"/>
    <w:pPr>
      <w:widowControl w:val="0"/>
      <w:shd w:val="clear" w:color="auto" w:fill="FFFFFF"/>
      <w:spacing w:before="1980" w:after="180" w:line="264" w:lineRule="exact"/>
    </w:pPr>
    <w:rPr>
      <w:rFonts w:ascii="Lucida Sans Unicode" w:eastAsia="Lucida Sans Unicode" w:hAnsi="Lucida Sans Unicode" w:cs="Lucida Sans Unicode"/>
      <w:spacing w:val="-1"/>
      <w:sz w:val="17"/>
      <w:szCs w:val="17"/>
      <w:lang w:eastAsia="en-US"/>
    </w:rPr>
  </w:style>
  <w:style w:type="character" w:customStyle="1" w:styleId="6">
    <w:name w:val="Основной текст (6)_"/>
    <w:basedOn w:val="a0"/>
    <w:link w:val="60"/>
    <w:locked/>
    <w:rsid w:val="00570CAF"/>
    <w:rPr>
      <w:spacing w:val="5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70CAF"/>
    <w:pPr>
      <w:widowControl w:val="0"/>
      <w:shd w:val="clear" w:color="auto" w:fill="FFFFFF"/>
      <w:spacing w:before="420" w:after="0" w:line="370" w:lineRule="exact"/>
    </w:pPr>
    <w:rPr>
      <w:rFonts w:eastAsiaTheme="minorHAnsi"/>
      <w:spacing w:val="5"/>
      <w:sz w:val="19"/>
      <w:szCs w:val="19"/>
      <w:lang w:eastAsia="en-US"/>
    </w:rPr>
  </w:style>
  <w:style w:type="paragraph" w:styleId="a8">
    <w:name w:val="Normal (Web)"/>
    <w:basedOn w:val="a"/>
    <w:uiPriority w:val="99"/>
    <w:unhideWhenUsed/>
    <w:rsid w:val="0054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43D25"/>
  </w:style>
  <w:style w:type="character" w:customStyle="1" w:styleId="c12">
    <w:name w:val="c12"/>
    <w:basedOn w:val="a0"/>
    <w:rsid w:val="00543D25"/>
  </w:style>
  <w:style w:type="paragraph" w:styleId="a9">
    <w:name w:val="List Paragraph"/>
    <w:basedOn w:val="a"/>
    <w:uiPriority w:val="34"/>
    <w:qFormat/>
    <w:rsid w:val="00E241B7"/>
    <w:pPr>
      <w:ind w:left="720"/>
      <w:contextualSpacing/>
    </w:pPr>
  </w:style>
  <w:style w:type="character" w:customStyle="1" w:styleId="6LucidaSansUnicode8pt0pt">
    <w:name w:val="Основной текст (6) + Lucida Sans Unicode;8 pt;Интервал 0 pt"/>
    <w:basedOn w:val="6"/>
    <w:rsid w:val="004D573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D5736"/>
    <w:rPr>
      <w:spacing w:val="-1"/>
      <w:sz w:val="16"/>
      <w:szCs w:val="1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4D5736"/>
    <w:pPr>
      <w:widowControl w:val="0"/>
      <w:shd w:val="clear" w:color="auto" w:fill="FFFFFF"/>
      <w:spacing w:before="60" w:after="0" w:line="202" w:lineRule="exact"/>
    </w:pPr>
    <w:rPr>
      <w:rFonts w:eastAsiaTheme="minorHAnsi"/>
      <w:spacing w:val="-1"/>
      <w:sz w:val="16"/>
      <w:szCs w:val="16"/>
      <w:lang w:eastAsia="en-US"/>
    </w:rPr>
  </w:style>
  <w:style w:type="paragraph" w:customStyle="1" w:styleId="c0">
    <w:name w:val="c0"/>
    <w:basedOn w:val="a"/>
    <w:rsid w:val="00D53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53467"/>
  </w:style>
  <w:style w:type="character" w:customStyle="1" w:styleId="c1">
    <w:name w:val="c1"/>
    <w:basedOn w:val="a0"/>
    <w:rsid w:val="00D53467"/>
  </w:style>
  <w:style w:type="character" w:customStyle="1" w:styleId="c2">
    <w:name w:val="c2"/>
    <w:basedOn w:val="a0"/>
    <w:rsid w:val="00C93FB8"/>
  </w:style>
  <w:style w:type="character" w:styleId="aa">
    <w:name w:val="Strong"/>
    <w:basedOn w:val="a0"/>
    <w:uiPriority w:val="22"/>
    <w:qFormat/>
    <w:rsid w:val="00C93FB8"/>
    <w:rPr>
      <w:b/>
      <w:bCs/>
    </w:rPr>
  </w:style>
  <w:style w:type="character" w:customStyle="1" w:styleId="c9">
    <w:name w:val="c9"/>
    <w:basedOn w:val="a0"/>
    <w:rsid w:val="00410E33"/>
  </w:style>
  <w:style w:type="character" w:customStyle="1" w:styleId="c14">
    <w:name w:val="c14"/>
    <w:basedOn w:val="a0"/>
    <w:rsid w:val="00410E33"/>
  </w:style>
  <w:style w:type="character" w:customStyle="1" w:styleId="c15">
    <w:name w:val="c15"/>
    <w:basedOn w:val="a0"/>
    <w:rsid w:val="00410E33"/>
  </w:style>
  <w:style w:type="character" w:customStyle="1" w:styleId="c23">
    <w:name w:val="c23"/>
    <w:basedOn w:val="a0"/>
    <w:rsid w:val="00410E33"/>
  </w:style>
  <w:style w:type="character" w:customStyle="1" w:styleId="c10">
    <w:name w:val="c10"/>
    <w:basedOn w:val="a0"/>
    <w:rsid w:val="00410E33"/>
  </w:style>
  <w:style w:type="character" w:customStyle="1" w:styleId="c3">
    <w:name w:val="c3"/>
    <w:basedOn w:val="a0"/>
    <w:rsid w:val="00410E33"/>
  </w:style>
  <w:style w:type="character" w:customStyle="1" w:styleId="c43">
    <w:name w:val="c43"/>
    <w:basedOn w:val="a0"/>
    <w:rsid w:val="00F733A1"/>
  </w:style>
  <w:style w:type="character" w:customStyle="1" w:styleId="8">
    <w:name w:val="Основной текст (8)_"/>
    <w:link w:val="80"/>
    <w:rsid w:val="003009AE"/>
    <w:rPr>
      <w:rFonts w:ascii="Segoe UI" w:eastAsia="Segoe UI" w:hAnsi="Segoe UI" w:cs="Segoe UI"/>
      <w:b/>
      <w:bCs/>
      <w:spacing w:val="2"/>
      <w:sz w:val="15"/>
      <w:szCs w:val="15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009AE"/>
    <w:pPr>
      <w:widowControl w:val="0"/>
      <w:shd w:val="clear" w:color="auto" w:fill="FFFFFF"/>
      <w:spacing w:before="300" w:after="180" w:line="0" w:lineRule="atLeast"/>
    </w:pPr>
    <w:rPr>
      <w:rFonts w:ascii="Segoe UI" w:eastAsia="Segoe UI" w:hAnsi="Segoe UI" w:cs="Segoe UI"/>
      <w:b/>
      <w:bCs/>
      <w:spacing w:val="2"/>
      <w:sz w:val="15"/>
      <w:szCs w:val="15"/>
      <w:lang w:eastAsia="en-US"/>
    </w:rPr>
  </w:style>
  <w:style w:type="paragraph" w:customStyle="1" w:styleId="c7">
    <w:name w:val="c7"/>
    <w:basedOn w:val="a"/>
    <w:rsid w:val="00FE7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F1022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udar">
    <w:name w:val="udar"/>
    <w:basedOn w:val="a0"/>
    <w:rsid w:val="000A48FF"/>
  </w:style>
  <w:style w:type="character" w:styleId="ab">
    <w:name w:val="Hyperlink"/>
    <w:basedOn w:val="a0"/>
    <w:uiPriority w:val="99"/>
    <w:semiHidden/>
    <w:unhideWhenUsed/>
    <w:rsid w:val="000A48FF"/>
    <w:rPr>
      <w:color w:val="0000FF"/>
      <w:u w:val="single"/>
    </w:rPr>
  </w:style>
  <w:style w:type="character" w:customStyle="1" w:styleId="11">
    <w:name w:val="Основной текст1"/>
    <w:rsid w:val="0033291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5pt0pt">
    <w:name w:val="Основной текст + 8;5 pt;Интервал 0 pt"/>
    <w:rsid w:val="007B2EE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styleId="ac">
    <w:name w:val="Emphasis"/>
    <w:basedOn w:val="a0"/>
    <w:uiPriority w:val="20"/>
    <w:qFormat/>
    <w:rsid w:val="002863C1"/>
    <w:rPr>
      <w:i/>
      <w:iCs/>
    </w:rPr>
  </w:style>
  <w:style w:type="paragraph" w:styleId="ad">
    <w:name w:val="header"/>
    <w:basedOn w:val="a"/>
    <w:link w:val="ae"/>
    <w:uiPriority w:val="99"/>
    <w:unhideWhenUsed/>
    <w:rsid w:val="008F0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0D7E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8F0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0D7E"/>
    <w:rPr>
      <w:rFonts w:eastAsiaTheme="minorEastAsia"/>
      <w:lang w:eastAsia="ru-RU"/>
    </w:rPr>
  </w:style>
  <w:style w:type="character" w:customStyle="1" w:styleId="af1">
    <w:name w:val="Без интервала Знак"/>
    <w:link w:val="af2"/>
    <w:locked/>
    <w:rsid w:val="005F2685"/>
    <w:rPr>
      <w:rFonts w:ascii="Calibri" w:hAnsi="Calibri" w:cs="Calibri"/>
    </w:rPr>
  </w:style>
  <w:style w:type="paragraph" w:styleId="af2">
    <w:name w:val="No Spacing"/>
    <w:link w:val="af1"/>
    <w:qFormat/>
    <w:rsid w:val="005F2685"/>
    <w:pPr>
      <w:spacing w:after="0" w:line="240" w:lineRule="auto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1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8342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3421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rsid w:val="0083421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028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2829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7">
    <w:name w:val="Основной текст_"/>
    <w:basedOn w:val="a0"/>
    <w:link w:val="3"/>
    <w:locked/>
    <w:rsid w:val="00570CAF"/>
    <w:rPr>
      <w:rFonts w:ascii="Lucida Sans Unicode" w:eastAsia="Lucida Sans Unicode" w:hAnsi="Lucida Sans Unicode" w:cs="Lucida Sans Unicode"/>
      <w:sz w:val="16"/>
      <w:szCs w:val="16"/>
      <w:shd w:val="clear" w:color="auto" w:fill="FFFFFF"/>
    </w:rPr>
  </w:style>
  <w:style w:type="paragraph" w:customStyle="1" w:styleId="3">
    <w:name w:val="Основной текст3"/>
    <w:basedOn w:val="a"/>
    <w:link w:val="a7"/>
    <w:rsid w:val="00570CAF"/>
    <w:pPr>
      <w:widowControl w:val="0"/>
      <w:shd w:val="clear" w:color="auto" w:fill="FFFFFF"/>
      <w:spacing w:before="840" w:after="1980" w:line="226" w:lineRule="exact"/>
      <w:ind w:hanging="400"/>
      <w:jc w:val="center"/>
    </w:pPr>
    <w:rPr>
      <w:rFonts w:ascii="Lucida Sans Unicode" w:eastAsia="Lucida Sans Unicode" w:hAnsi="Lucida Sans Unicode" w:cs="Lucida Sans Unicode"/>
      <w:sz w:val="16"/>
      <w:szCs w:val="16"/>
      <w:lang w:eastAsia="en-US"/>
    </w:rPr>
  </w:style>
  <w:style w:type="character" w:customStyle="1" w:styleId="30">
    <w:name w:val="Основной текст (3)_"/>
    <w:basedOn w:val="a0"/>
    <w:link w:val="31"/>
    <w:locked/>
    <w:rsid w:val="00570CAF"/>
    <w:rPr>
      <w:rFonts w:ascii="Lucida Sans Unicode" w:eastAsia="Lucida Sans Unicode" w:hAnsi="Lucida Sans Unicode" w:cs="Lucida Sans Unicode"/>
      <w:spacing w:val="-1"/>
      <w:sz w:val="17"/>
      <w:szCs w:val="1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570CAF"/>
    <w:pPr>
      <w:widowControl w:val="0"/>
      <w:shd w:val="clear" w:color="auto" w:fill="FFFFFF"/>
      <w:spacing w:before="1980" w:after="180" w:line="264" w:lineRule="exact"/>
    </w:pPr>
    <w:rPr>
      <w:rFonts w:ascii="Lucida Sans Unicode" w:eastAsia="Lucida Sans Unicode" w:hAnsi="Lucida Sans Unicode" w:cs="Lucida Sans Unicode"/>
      <w:spacing w:val="-1"/>
      <w:sz w:val="17"/>
      <w:szCs w:val="17"/>
      <w:lang w:eastAsia="en-US"/>
    </w:rPr>
  </w:style>
  <w:style w:type="character" w:customStyle="1" w:styleId="6">
    <w:name w:val="Основной текст (6)_"/>
    <w:basedOn w:val="a0"/>
    <w:link w:val="60"/>
    <w:locked/>
    <w:rsid w:val="00570CAF"/>
    <w:rPr>
      <w:spacing w:val="5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70CAF"/>
    <w:pPr>
      <w:widowControl w:val="0"/>
      <w:shd w:val="clear" w:color="auto" w:fill="FFFFFF"/>
      <w:spacing w:before="420" w:after="0" w:line="370" w:lineRule="exact"/>
    </w:pPr>
    <w:rPr>
      <w:rFonts w:eastAsiaTheme="minorHAnsi"/>
      <w:spacing w:val="5"/>
      <w:sz w:val="19"/>
      <w:szCs w:val="19"/>
      <w:lang w:eastAsia="en-US"/>
    </w:rPr>
  </w:style>
  <w:style w:type="paragraph" w:styleId="a8">
    <w:name w:val="Normal (Web)"/>
    <w:basedOn w:val="a"/>
    <w:uiPriority w:val="99"/>
    <w:unhideWhenUsed/>
    <w:rsid w:val="0054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43D25"/>
  </w:style>
  <w:style w:type="character" w:customStyle="1" w:styleId="c12">
    <w:name w:val="c12"/>
    <w:basedOn w:val="a0"/>
    <w:rsid w:val="00543D25"/>
  </w:style>
  <w:style w:type="paragraph" w:styleId="a9">
    <w:name w:val="List Paragraph"/>
    <w:basedOn w:val="a"/>
    <w:uiPriority w:val="34"/>
    <w:qFormat/>
    <w:rsid w:val="00E241B7"/>
    <w:pPr>
      <w:ind w:left="720"/>
      <w:contextualSpacing/>
    </w:pPr>
  </w:style>
  <w:style w:type="character" w:customStyle="1" w:styleId="6LucidaSansUnicode8pt0pt">
    <w:name w:val="Основной текст (6) + Lucida Sans Unicode;8 pt;Интервал 0 pt"/>
    <w:basedOn w:val="6"/>
    <w:rsid w:val="004D573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D5736"/>
    <w:rPr>
      <w:spacing w:val="-1"/>
      <w:sz w:val="16"/>
      <w:szCs w:val="1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4D5736"/>
    <w:pPr>
      <w:widowControl w:val="0"/>
      <w:shd w:val="clear" w:color="auto" w:fill="FFFFFF"/>
      <w:spacing w:before="60" w:after="0" w:line="202" w:lineRule="exact"/>
    </w:pPr>
    <w:rPr>
      <w:rFonts w:eastAsiaTheme="minorHAnsi"/>
      <w:spacing w:val="-1"/>
      <w:sz w:val="16"/>
      <w:szCs w:val="16"/>
      <w:lang w:eastAsia="en-US"/>
    </w:rPr>
  </w:style>
  <w:style w:type="paragraph" w:customStyle="1" w:styleId="c0">
    <w:name w:val="c0"/>
    <w:basedOn w:val="a"/>
    <w:rsid w:val="00D53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53467"/>
  </w:style>
  <w:style w:type="character" w:customStyle="1" w:styleId="c1">
    <w:name w:val="c1"/>
    <w:basedOn w:val="a0"/>
    <w:rsid w:val="00D53467"/>
  </w:style>
  <w:style w:type="character" w:customStyle="1" w:styleId="c2">
    <w:name w:val="c2"/>
    <w:basedOn w:val="a0"/>
    <w:rsid w:val="00C93FB8"/>
  </w:style>
  <w:style w:type="character" w:styleId="aa">
    <w:name w:val="Strong"/>
    <w:basedOn w:val="a0"/>
    <w:uiPriority w:val="22"/>
    <w:qFormat/>
    <w:rsid w:val="00C93FB8"/>
    <w:rPr>
      <w:b/>
      <w:bCs/>
    </w:rPr>
  </w:style>
  <w:style w:type="character" w:customStyle="1" w:styleId="c9">
    <w:name w:val="c9"/>
    <w:basedOn w:val="a0"/>
    <w:rsid w:val="00410E33"/>
  </w:style>
  <w:style w:type="character" w:customStyle="1" w:styleId="c14">
    <w:name w:val="c14"/>
    <w:basedOn w:val="a0"/>
    <w:rsid w:val="00410E33"/>
  </w:style>
  <w:style w:type="character" w:customStyle="1" w:styleId="c15">
    <w:name w:val="c15"/>
    <w:basedOn w:val="a0"/>
    <w:rsid w:val="00410E33"/>
  </w:style>
  <w:style w:type="character" w:customStyle="1" w:styleId="c23">
    <w:name w:val="c23"/>
    <w:basedOn w:val="a0"/>
    <w:rsid w:val="00410E33"/>
  </w:style>
  <w:style w:type="character" w:customStyle="1" w:styleId="c10">
    <w:name w:val="c10"/>
    <w:basedOn w:val="a0"/>
    <w:rsid w:val="00410E33"/>
  </w:style>
  <w:style w:type="character" w:customStyle="1" w:styleId="c3">
    <w:name w:val="c3"/>
    <w:basedOn w:val="a0"/>
    <w:rsid w:val="00410E33"/>
  </w:style>
  <w:style w:type="character" w:customStyle="1" w:styleId="c43">
    <w:name w:val="c43"/>
    <w:basedOn w:val="a0"/>
    <w:rsid w:val="00F733A1"/>
  </w:style>
  <w:style w:type="character" w:customStyle="1" w:styleId="8">
    <w:name w:val="Основной текст (8)_"/>
    <w:link w:val="80"/>
    <w:rsid w:val="003009AE"/>
    <w:rPr>
      <w:rFonts w:ascii="Segoe UI" w:eastAsia="Segoe UI" w:hAnsi="Segoe UI" w:cs="Segoe UI"/>
      <w:b/>
      <w:bCs/>
      <w:spacing w:val="2"/>
      <w:sz w:val="15"/>
      <w:szCs w:val="15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009AE"/>
    <w:pPr>
      <w:widowControl w:val="0"/>
      <w:shd w:val="clear" w:color="auto" w:fill="FFFFFF"/>
      <w:spacing w:before="300" w:after="180" w:line="0" w:lineRule="atLeast"/>
    </w:pPr>
    <w:rPr>
      <w:rFonts w:ascii="Segoe UI" w:eastAsia="Segoe UI" w:hAnsi="Segoe UI" w:cs="Segoe UI"/>
      <w:b/>
      <w:bCs/>
      <w:spacing w:val="2"/>
      <w:sz w:val="15"/>
      <w:szCs w:val="15"/>
      <w:lang w:eastAsia="en-US"/>
    </w:rPr>
  </w:style>
  <w:style w:type="paragraph" w:customStyle="1" w:styleId="c7">
    <w:name w:val="c7"/>
    <w:basedOn w:val="a"/>
    <w:rsid w:val="00FE7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F1022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udar">
    <w:name w:val="udar"/>
    <w:basedOn w:val="a0"/>
    <w:rsid w:val="000A48FF"/>
  </w:style>
  <w:style w:type="character" w:styleId="ab">
    <w:name w:val="Hyperlink"/>
    <w:basedOn w:val="a0"/>
    <w:uiPriority w:val="99"/>
    <w:semiHidden/>
    <w:unhideWhenUsed/>
    <w:rsid w:val="000A48FF"/>
    <w:rPr>
      <w:color w:val="0000FF"/>
      <w:u w:val="single"/>
    </w:rPr>
  </w:style>
  <w:style w:type="character" w:customStyle="1" w:styleId="11">
    <w:name w:val="Основной текст1"/>
    <w:rsid w:val="0033291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5pt0pt">
    <w:name w:val="Основной текст + 8;5 pt;Интервал 0 pt"/>
    <w:rsid w:val="007B2EE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styleId="ac">
    <w:name w:val="Emphasis"/>
    <w:basedOn w:val="a0"/>
    <w:uiPriority w:val="20"/>
    <w:qFormat/>
    <w:rsid w:val="002863C1"/>
    <w:rPr>
      <w:i/>
      <w:iCs/>
    </w:rPr>
  </w:style>
  <w:style w:type="paragraph" w:styleId="ad">
    <w:name w:val="header"/>
    <w:basedOn w:val="a"/>
    <w:link w:val="ae"/>
    <w:uiPriority w:val="99"/>
    <w:unhideWhenUsed/>
    <w:rsid w:val="008F0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0D7E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8F0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0D7E"/>
    <w:rPr>
      <w:rFonts w:eastAsiaTheme="minorEastAsia"/>
      <w:lang w:eastAsia="ru-RU"/>
    </w:rPr>
  </w:style>
  <w:style w:type="character" w:customStyle="1" w:styleId="af1">
    <w:name w:val="Без интервала Знак"/>
    <w:link w:val="af2"/>
    <w:locked/>
    <w:rsid w:val="005F2685"/>
    <w:rPr>
      <w:rFonts w:ascii="Calibri" w:hAnsi="Calibri" w:cs="Calibri"/>
    </w:rPr>
  </w:style>
  <w:style w:type="paragraph" w:styleId="af2">
    <w:name w:val="No Spacing"/>
    <w:link w:val="af1"/>
    <w:qFormat/>
    <w:rsid w:val="005F2685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23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4.jpeg"/><Relationship Id="rId21" Type="http://schemas.openxmlformats.org/officeDocument/2006/relationships/image" Target="media/image14.gif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5.gif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0.jpeg"/><Relationship Id="rId112" Type="http://schemas.openxmlformats.org/officeDocument/2006/relationships/image" Target="media/image99.jpeg"/><Relationship Id="rId16" Type="http://schemas.openxmlformats.org/officeDocument/2006/relationships/image" Target="media/image9.jpeg"/><Relationship Id="rId107" Type="http://schemas.openxmlformats.org/officeDocument/2006/relationships/image" Target="media/image96.gif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1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90" Type="http://schemas.openxmlformats.org/officeDocument/2006/relationships/hyperlink" Target="http://www.liveinternet.ru/journal_proc.php?action=redirect&amp;url=http://img0.liveinternet.ru/images/attach/c/5/86/188/86188852_large_ya5.jpg" TargetMode="External"/><Relationship Id="rId95" Type="http://schemas.openxmlformats.org/officeDocument/2006/relationships/image" Target="media/image85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100" Type="http://schemas.openxmlformats.org/officeDocument/2006/relationships/hyperlink" Target="http://www.liveinternet.ru/journal_proc.php?action=redirect&amp;url=http://img1.liveinternet.ru/images/attach/c/5/86/188/86188855_large_ya8.jpg" TargetMode="External"/><Relationship Id="rId105" Type="http://schemas.openxmlformats.org/officeDocument/2006/relationships/image" Target="media/image94.gif"/><Relationship Id="rId113" Type="http://schemas.openxmlformats.org/officeDocument/2006/relationships/image" Target="media/image100.gif"/><Relationship Id="rId118" Type="http://schemas.openxmlformats.org/officeDocument/2006/relationships/image" Target="media/image105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16" Type="http://schemas.openxmlformats.org/officeDocument/2006/relationships/image" Target="media/image103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gif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79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hyperlink" Target="http://www.liveinternet.ru/journal_proc.php?action=redirect&amp;url=http://img1.liveinternet.ru/images/attach/c/5/86/188/86188863_large_ya15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5.gif"/><Relationship Id="rId114" Type="http://schemas.openxmlformats.org/officeDocument/2006/relationships/image" Target="media/image101.gif"/><Relationship Id="rId119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gi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hyperlink" Target="http://slovari.yandex.ru/~%D0%BA%D0%BD%D0%B8%D0%B3%D0%B8/%D0%91%D0%A1%D0%AD/%D0%9A%D0%BE%D0%BC%D0%B1%D0%B8%D0%BD%D0%B0%D1%82%D0%BE%D1%80%D0%BD%D1%8B%D0%B9%20%D0%B0%D0%BD%D0%B0%D0%BB%D0%B8%D0%B7/" TargetMode="External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0.jpeg"/><Relationship Id="rId12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hyperlink" Target="http://www.liveinternet.ru/journal_proc.php?action=redirect&amp;url=http://img0.liveinternet.ru/images/attach/c/5/86/188/86188854_large_ya7.jpg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7.png"/><Relationship Id="rId104" Type="http://schemas.openxmlformats.org/officeDocument/2006/relationships/image" Target="media/image93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gif"/><Relationship Id="rId40" Type="http://schemas.openxmlformats.org/officeDocument/2006/relationships/image" Target="media/image33.png"/><Relationship Id="rId45" Type="http://schemas.openxmlformats.org/officeDocument/2006/relationships/hyperlink" Target="http://www.liveinternet.ru/journal_proc.php?action=redirect&amp;url=http://img0.liveinternet.ru/images/attach/c/5/86/188/86188866_large_ya17.jpg" TargetMode="External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110" Type="http://schemas.openxmlformats.org/officeDocument/2006/relationships/image" Target="media/image98.jpeg"/><Relationship Id="rId115" Type="http://schemas.openxmlformats.org/officeDocument/2006/relationships/image" Target="media/image10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B396C-4626-49DE-8FF0-831C99675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136</Pages>
  <Words>22820</Words>
  <Characters>130079</Characters>
  <Application>Microsoft Office Word</Application>
  <DocSecurity>0</DocSecurity>
  <Lines>1083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2019-09-10T07:13:00Z</cp:lastPrinted>
  <dcterms:created xsi:type="dcterms:W3CDTF">2014-09-18T16:36:00Z</dcterms:created>
  <dcterms:modified xsi:type="dcterms:W3CDTF">2020-11-02T10:52:00Z</dcterms:modified>
</cp:coreProperties>
</file>