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26" w:rsidRPr="0071568E" w:rsidRDefault="00D91B55" w:rsidP="00D36026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1B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322580</wp:posOffset>
            </wp:positionV>
            <wp:extent cx="1467485" cy="1306830"/>
            <wp:effectExtent l="0" t="0" r="0" b="7620"/>
            <wp:wrapSquare wrapText="bothSides"/>
            <wp:docPr id="3" name="Рисунок 3" descr="C:\Users\Admin\Desktop\IMG-2025050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50505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026" w:rsidRPr="00D3210E">
        <w:rPr>
          <w:lang w:val="ru-RU"/>
        </w:rPr>
        <w:tab/>
      </w:r>
      <w:r w:rsidR="00D36026" w:rsidRPr="0071568E">
        <w:rPr>
          <w:rFonts w:ascii="Times New Roman" w:hAnsi="Times New Roman" w:cs="Times New Roman"/>
          <w:b/>
          <w:sz w:val="28"/>
          <w:szCs w:val="28"/>
          <w:lang w:val="ru-RU"/>
        </w:rPr>
        <w:t>«В здоровом теле – здоровый дух»</w:t>
      </w:r>
      <w:r w:rsidRPr="007156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91B55" w:rsidRPr="0071568E" w:rsidRDefault="00D91B55" w:rsidP="00D91B55">
      <w:pPr>
        <w:tabs>
          <w:tab w:val="left" w:pos="3360"/>
          <w:tab w:val="center" w:pos="3597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Фатеева Татьяна Сергеевна </w:t>
      </w:r>
    </w:p>
    <w:p w:rsidR="00D91B55" w:rsidRPr="0071568E" w:rsidRDefault="00D91B55" w:rsidP="00D91B55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Северо-Казахстанская область, Тимирязевский район, село Целинное </w:t>
      </w:r>
    </w:p>
    <w:p w:rsidR="00D91B55" w:rsidRPr="0071568E" w:rsidRDefault="00D91B55" w:rsidP="00D91B55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Целинная начальная школа </w:t>
      </w:r>
    </w:p>
    <w:p w:rsidR="0029792E" w:rsidRPr="0071568E" w:rsidRDefault="00D91B55" w:rsidP="0071568E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28"/>
          <w:szCs w:val="28"/>
          <w:lang w:val="ru-RU"/>
        </w:rPr>
        <w:t>Учитель физической культуры</w:t>
      </w:r>
      <w:r w:rsidRPr="00D91B55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7156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36026" w:rsidRPr="0071568E">
        <w:rPr>
          <w:rFonts w:ascii="Times New Roman" w:hAnsi="Times New Roman" w:cs="Times New Roman"/>
          <w:b/>
          <w:sz w:val="28"/>
          <w:szCs w:val="28"/>
        </w:rPr>
        <w:t>I</w:t>
      </w:r>
      <w:r w:rsidR="00D36026" w:rsidRPr="0071568E">
        <w:rPr>
          <w:rFonts w:ascii="Times New Roman" w:hAnsi="Times New Roman" w:cs="Times New Roman"/>
          <w:b/>
          <w:sz w:val="28"/>
          <w:szCs w:val="28"/>
          <w:lang w:val="ru-RU"/>
        </w:rPr>
        <w:t>.Представление команд.</w:t>
      </w:r>
    </w:p>
    <w:p w:rsidR="00D36026" w:rsidRDefault="00D36026" w:rsidP="00D36026">
      <w:pPr>
        <w:tabs>
          <w:tab w:val="left" w:pos="141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(Команды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очереди  показывают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свои  эмблемы  и  говорят  девизы).</w:t>
      </w:r>
    </w:p>
    <w:p w:rsidR="00D36026" w:rsidRDefault="00D36026" w:rsidP="00D36026">
      <w:pPr>
        <w:tabs>
          <w:tab w:val="left" w:pos="141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36"/>
          <w:szCs w:val="36"/>
          <w:lang w:val="ru-RU"/>
        </w:rPr>
        <w:t>«Силачи»: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почти  уже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спортсмены.</w:t>
      </w:r>
    </w:p>
    <w:p w:rsidR="00D36026" w:rsidRDefault="00D36026" w:rsidP="00D36026">
      <w:pPr>
        <w:tabs>
          <w:tab w:val="left" w:pos="141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Каждый  день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свой  непременно</w:t>
      </w:r>
    </w:p>
    <w:p w:rsidR="00D36026" w:rsidRDefault="00D36026" w:rsidP="00D36026">
      <w:pPr>
        <w:tabs>
          <w:tab w:val="left" w:pos="141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Начинаем с физзарядки,</w:t>
      </w:r>
    </w:p>
    <w:p w:rsidR="00D36026" w:rsidRDefault="00D36026" w:rsidP="00D36026">
      <w:pPr>
        <w:tabs>
          <w:tab w:val="left" w:pos="141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  играем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  дрёмой   в прятки.</w:t>
      </w:r>
    </w:p>
    <w:p w:rsidR="00D36026" w:rsidRDefault="00D36026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36"/>
          <w:szCs w:val="36"/>
          <w:lang w:val="ru-RU"/>
        </w:rPr>
        <w:t>«Крепыши»: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Крепыши</w:t>
      </w:r>
      <w:r w:rsidR="008A2245">
        <w:rPr>
          <w:rFonts w:ascii="Times New Roman" w:hAnsi="Times New Roman" w:cs="Times New Roman"/>
          <w:sz w:val="28"/>
          <w:szCs w:val="28"/>
          <w:lang w:val="ru-RU"/>
        </w:rPr>
        <w:t xml:space="preserve"> все знают, братцы,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  полезно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закаляться.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Кончим кашлять и чихать-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Станем  душ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мы  принимать.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36"/>
          <w:szCs w:val="36"/>
          <w:lang w:val="ru-RU"/>
        </w:rPr>
        <w:t>«Чистюли»: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– чистюли, несомненно.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Нужно  мыться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непременно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Утром,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вечером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днём-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Перед  каждою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едой,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После  сна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  перед сном.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  представление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командам   присуждается  по 3  балла.</w:t>
      </w:r>
    </w:p>
    <w:p w:rsidR="008A2245" w:rsidRDefault="008A2245" w:rsidP="008A2245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Ребята! Сегодня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  сможете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всем  показать, как  хорошо   вы  знает</w:t>
      </w:r>
      <w:r w:rsidR="00713AB0">
        <w:rPr>
          <w:rFonts w:ascii="Times New Roman" w:hAnsi="Times New Roman" w:cs="Times New Roman"/>
          <w:sz w:val="28"/>
          <w:szCs w:val="28"/>
          <w:lang w:val="ru-RU"/>
        </w:rPr>
        <w:t>е  свой  организм  и  доказать, 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 действительно  заботитесь  о здоровье.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  готовы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начать   игру ?</w:t>
      </w:r>
    </w:p>
    <w:p w:rsidR="008A2245" w:rsidRPr="0071568E" w:rsidRDefault="008A2245" w:rsidP="008A2245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1568E">
        <w:rPr>
          <w:rFonts w:ascii="Times New Roman" w:hAnsi="Times New Roman" w:cs="Times New Roman"/>
          <w:b/>
          <w:sz w:val="36"/>
          <w:szCs w:val="36"/>
        </w:rPr>
        <w:t>II</w:t>
      </w:r>
      <w:r w:rsidRPr="0071568E">
        <w:rPr>
          <w:rFonts w:ascii="Times New Roman" w:hAnsi="Times New Roman" w:cs="Times New Roman"/>
          <w:b/>
          <w:sz w:val="36"/>
          <w:szCs w:val="36"/>
          <w:lang w:val="ru-RU"/>
        </w:rPr>
        <w:t>.Конкурс «Разминка».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713AB0">
        <w:rPr>
          <w:rFonts w:ascii="Times New Roman" w:hAnsi="Times New Roman" w:cs="Times New Roman"/>
          <w:sz w:val="28"/>
          <w:szCs w:val="28"/>
          <w:lang w:val="ru-RU"/>
        </w:rPr>
        <w:t xml:space="preserve"> Отгадай   загадку.  </w:t>
      </w:r>
      <w:proofErr w:type="gramStart"/>
      <w:r w:rsidR="00713AB0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каких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органах или  частях  тела  идет  речь?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Командам 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очереди  загадываются   загадки.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Если  никто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из  команды  не  отгадал, то  очередь  переходит  к  следующей  команде).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Брат  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братом  через  дорожку  живут, 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друг  друга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не  видят.   (Глаз)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2.Всегда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он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работе, когда  говорим.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 отдыхает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когда  мы  молчим.    (Язык)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Между  двух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светил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середине  один.    (Нос)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Один  говорит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Двое  глядят</w:t>
      </w:r>
      <w:proofErr w:type="gramEnd"/>
      <w:r w:rsidR="00713AB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Двое  слушают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  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Язык,  глаза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 уши).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Красные  двери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 пещере  моей,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Белые  звери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сидят  у  дверей.</w:t>
      </w:r>
    </w:p>
    <w:p w:rsidR="008A59FC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 мясо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 хлеб – всю  добычу  мою </w:t>
      </w:r>
      <w:r w:rsidR="00C80580"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  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радостью  белым  зверям  отдаю.    (Губы, зубы).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Двое  идут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Двое  несут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Третий  говорит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    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Ноги,  руки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рот).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7.Посреди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двух  озерков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Горушка.         (Нос).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8.В  воду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войдут – разойдутся,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  воды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выйдут – в кучу  соберутся.   (Волосы).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Ношу  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много  лет,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 счёта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им  не  знаю.        (Волосы).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Тридцать  два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молотят,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Один  поворачивает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         (Зубы, язык).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  одного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озера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Сорок   лошадей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Пьют – не напьются.      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Глаза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ресницы).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Живут  два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братца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Через  дорогу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80580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 друг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друга  не  видят.        (Глаза).</w:t>
      </w:r>
    </w:p>
    <w:p w:rsidR="00AF1B9E" w:rsidRDefault="00C80580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  каждый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правильный  </w:t>
      </w:r>
      <w:r w:rsidR="00AF1B9E">
        <w:rPr>
          <w:rFonts w:ascii="Times New Roman" w:hAnsi="Times New Roman" w:cs="Times New Roman"/>
          <w:sz w:val="28"/>
          <w:szCs w:val="28"/>
          <w:lang w:val="ru-RU"/>
        </w:rPr>
        <w:t>ответ  команде   присуждается  один  балл.</w:t>
      </w:r>
    </w:p>
    <w:p w:rsidR="00AF1B9E" w:rsidRDefault="00AF1B9E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D3210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D3210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0580" w:rsidRPr="0071568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71568E">
        <w:rPr>
          <w:rFonts w:ascii="Times New Roman" w:hAnsi="Times New Roman" w:cs="Times New Roman"/>
          <w:b/>
          <w:sz w:val="32"/>
          <w:szCs w:val="32"/>
        </w:rPr>
        <w:t>III</w:t>
      </w:r>
      <w:r w:rsidRPr="0071568E">
        <w:rPr>
          <w:rFonts w:ascii="Times New Roman" w:hAnsi="Times New Roman" w:cs="Times New Roman"/>
          <w:b/>
          <w:sz w:val="32"/>
          <w:szCs w:val="32"/>
          <w:lang w:val="ru-RU"/>
        </w:rPr>
        <w:t>.Конкурс  «</w:t>
      </w:r>
      <w:proofErr w:type="gramEnd"/>
      <w:r w:rsidRPr="0071568E">
        <w:rPr>
          <w:rFonts w:ascii="Times New Roman" w:hAnsi="Times New Roman" w:cs="Times New Roman"/>
          <w:b/>
          <w:sz w:val="32"/>
          <w:szCs w:val="32"/>
          <w:lang w:val="ru-RU"/>
        </w:rPr>
        <w:t>Домашнее  задание».</w:t>
      </w:r>
    </w:p>
    <w:p w:rsidR="00AF1B9E" w:rsidRDefault="00AF1B9E" w:rsidP="00AF1B9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1568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 теперь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ребята, посмотрим,  как вы  выполнили  домашнее </w:t>
      </w:r>
      <w:r w:rsidR="00713AB0">
        <w:rPr>
          <w:rFonts w:ascii="Times New Roman" w:hAnsi="Times New Roman" w:cs="Times New Roman"/>
          <w:sz w:val="28"/>
          <w:szCs w:val="28"/>
          <w:lang w:val="ru-RU"/>
        </w:rPr>
        <w:t xml:space="preserve"> задание. </w:t>
      </w:r>
      <w:proofErr w:type="gramStart"/>
      <w:r w:rsidR="00713AB0">
        <w:rPr>
          <w:rFonts w:ascii="Times New Roman" w:hAnsi="Times New Roman" w:cs="Times New Roman"/>
          <w:sz w:val="28"/>
          <w:szCs w:val="28"/>
          <w:lang w:val="ru-RU"/>
        </w:rPr>
        <w:t>Знаете  ли</w:t>
      </w:r>
      <w:proofErr w:type="gramEnd"/>
      <w:r w:rsidR="00713AB0">
        <w:rPr>
          <w:rFonts w:ascii="Times New Roman" w:hAnsi="Times New Roman" w:cs="Times New Roman"/>
          <w:sz w:val="28"/>
          <w:szCs w:val="28"/>
          <w:lang w:val="ru-RU"/>
        </w:rPr>
        <w:t xml:space="preserve">  вы  песни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 здоровье ?</w:t>
      </w:r>
    </w:p>
    <w:p w:rsidR="00AF1B9E" w:rsidRDefault="00AF1B9E" w:rsidP="00AF1B9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Команды  заранее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готовят  песни  или  стихи  на  тему  «Здоровье  человека»).</w:t>
      </w:r>
    </w:p>
    <w:p w:rsidR="00AF1B9E" w:rsidRDefault="00AF1B9E" w:rsidP="00AF1B9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Высшая  оценка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за  этот  конкурс  3  балла.</w:t>
      </w:r>
    </w:p>
    <w:p w:rsidR="00AF1B9E" w:rsidRDefault="00AF1B9E" w:rsidP="00AF1B9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8A0BDB" w:rsidRDefault="00AF1B9E" w:rsidP="00AF1B9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210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3210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A0BDB">
        <w:rPr>
          <w:rFonts w:ascii="Times New Roman" w:hAnsi="Times New Roman" w:cs="Times New Roman"/>
          <w:b/>
          <w:sz w:val="32"/>
          <w:szCs w:val="32"/>
        </w:rPr>
        <w:t>IV</w:t>
      </w:r>
      <w:r w:rsidRPr="008A0BDB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proofErr w:type="gramStart"/>
      <w:r w:rsidRPr="008A0BDB">
        <w:rPr>
          <w:rFonts w:ascii="Times New Roman" w:hAnsi="Times New Roman" w:cs="Times New Roman"/>
          <w:b/>
          <w:sz w:val="32"/>
          <w:szCs w:val="32"/>
          <w:lang w:val="ru-RU"/>
        </w:rPr>
        <w:t>Конкурс  «</w:t>
      </w:r>
      <w:proofErr w:type="gramEnd"/>
      <w:r w:rsidRPr="008A0BDB">
        <w:rPr>
          <w:rFonts w:ascii="Times New Roman" w:hAnsi="Times New Roman" w:cs="Times New Roman"/>
          <w:b/>
          <w:sz w:val="32"/>
          <w:szCs w:val="32"/>
          <w:lang w:val="ru-RU"/>
        </w:rPr>
        <w:t>Всезнайка».</w:t>
      </w:r>
    </w:p>
    <w:p w:rsidR="00AF1B9E" w:rsidRDefault="00AF1B9E" w:rsidP="00AF1B9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теперь  мы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 вами, ребята,  отправимся  в  небольшое  путешествие  по  нашему  организму.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вас  будет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карта  (ведущий  показывает  рисунки), которая   помогает  быстрее    вернут</w:t>
      </w:r>
      <w:r w:rsidR="00713AB0">
        <w:rPr>
          <w:rFonts w:ascii="Times New Roman" w:hAnsi="Times New Roman" w:cs="Times New Roman"/>
          <w:sz w:val="28"/>
          <w:szCs w:val="28"/>
          <w:lang w:val="ru-RU"/>
        </w:rPr>
        <w:t xml:space="preserve">ься  из  этого   путешествия. </w:t>
      </w:r>
      <w:proofErr w:type="gramStart"/>
      <w:r w:rsidR="00713AB0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этой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карте- маршрут</w:t>
      </w:r>
      <w:r w:rsidR="00713AB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713AB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ы  должны</w:t>
      </w:r>
      <w:proofErr w:type="gramEnd"/>
      <w:r w:rsidR="00642E89">
        <w:rPr>
          <w:rFonts w:ascii="Times New Roman" w:hAnsi="Times New Roman" w:cs="Times New Roman"/>
          <w:sz w:val="28"/>
          <w:szCs w:val="28"/>
          <w:lang w:val="ru-RU"/>
        </w:rPr>
        <w:t xml:space="preserve">  будете  обойти  все  станции- органы, дать  им  названия,  подписать. </w:t>
      </w:r>
      <w:proofErr w:type="gramStart"/>
      <w:r w:rsidR="00642E89">
        <w:rPr>
          <w:rFonts w:ascii="Times New Roman" w:hAnsi="Times New Roman" w:cs="Times New Roman"/>
          <w:sz w:val="28"/>
          <w:szCs w:val="28"/>
          <w:lang w:val="ru-RU"/>
        </w:rPr>
        <w:t>Как  тольк</w:t>
      </w:r>
      <w:r w:rsidR="00713AB0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713AB0">
        <w:rPr>
          <w:rFonts w:ascii="Times New Roman" w:hAnsi="Times New Roman" w:cs="Times New Roman"/>
          <w:sz w:val="28"/>
          <w:szCs w:val="28"/>
          <w:lang w:val="ru-RU"/>
        </w:rPr>
        <w:t xml:space="preserve">  вы  справитесь с  заданием, </w:t>
      </w:r>
      <w:r w:rsidR="00642E89">
        <w:rPr>
          <w:rFonts w:ascii="Times New Roman" w:hAnsi="Times New Roman" w:cs="Times New Roman"/>
          <w:sz w:val="28"/>
          <w:szCs w:val="28"/>
          <w:lang w:val="ru-RU"/>
        </w:rPr>
        <w:t xml:space="preserve"> вы  завершите  путешествие. Поспешите, </w:t>
      </w:r>
      <w:proofErr w:type="gramStart"/>
      <w:r w:rsidR="00642E89">
        <w:rPr>
          <w:rFonts w:ascii="Times New Roman" w:hAnsi="Times New Roman" w:cs="Times New Roman"/>
          <w:sz w:val="28"/>
          <w:szCs w:val="28"/>
          <w:lang w:val="ru-RU"/>
        </w:rPr>
        <w:t>но  старайтесь</w:t>
      </w:r>
      <w:proofErr w:type="gramEnd"/>
      <w:r w:rsidR="00642E89">
        <w:rPr>
          <w:rFonts w:ascii="Times New Roman" w:hAnsi="Times New Roman" w:cs="Times New Roman"/>
          <w:sz w:val="28"/>
          <w:szCs w:val="28"/>
          <w:lang w:val="ru-RU"/>
        </w:rPr>
        <w:t xml:space="preserve">  ничего  не  пропустить  и  не  ошибиться. </w:t>
      </w:r>
      <w:proofErr w:type="gramStart"/>
      <w:r w:rsidR="00642E89">
        <w:rPr>
          <w:rFonts w:ascii="Times New Roman" w:hAnsi="Times New Roman" w:cs="Times New Roman"/>
          <w:sz w:val="28"/>
          <w:szCs w:val="28"/>
          <w:lang w:val="ru-RU"/>
        </w:rPr>
        <w:t>Победит  тот</w:t>
      </w:r>
      <w:proofErr w:type="gramEnd"/>
      <w:r w:rsidR="00642E89">
        <w:rPr>
          <w:rFonts w:ascii="Times New Roman" w:hAnsi="Times New Roman" w:cs="Times New Roman"/>
          <w:sz w:val="28"/>
          <w:szCs w:val="28"/>
          <w:lang w:val="ru-RU"/>
        </w:rPr>
        <w:t>,  кто  сделает всё  быстро  и правильно.</w:t>
      </w:r>
    </w:p>
    <w:p w:rsidR="00642E89" w:rsidRDefault="00642E89" w:rsidP="00AF1B9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(Командам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раздаются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больших  листах  рисунки – контур  человека  с  внутренними  органами  и  органами  чувств,  которые  обозначены  стрелками.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Нужно  подписать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их  названия.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Дети  работают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 командах  сообща).</w:t>
      </w:r>
    </w:p>
    <w:p w:rsidR="00642E89" w:rsidRDefault="00642E89" w:rsidP="00AF1B9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Максимальная  оценка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 балла.</w:t>
      </w:r>
    </w:p>
    <w:p w:rsidR="00642E89" w:rsidRDefault="00642E89" w:rsidP="00AF1B9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42E89" w:rsidRPr="008A0BDB" w:rsidRDefault="00642E89" w:rsidP="00642E89">
      <w:pPr>
        <w:tabs>
          <w:tab w:val="left" w:pos="1415"/>
          <w:tab w:val="left" w:pos="2855"/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</w:rPr>
        <w:t>V</w:t>
      </w: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.Конкурс «Конкурс Капитанов».</w:t>
      </w:r>
    </w:p>
    <w:p w:rsidR="00D3210E" w:rsidRDefault="00D3210E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кто самый  смелый и самый  сообразительный  в  ваших                                                   командах ? Кто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отвечает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всех  вас ?  Конечно,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это  ваши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капитаны.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 теперь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пришла  пора  сразиться  и им.</w:t>
      </w:r>
    </w:p>
    <w:p w:rsidR="00D3210E" w:rsidRDefault="00D3210E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Капитаны  выходят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4297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  <w:proofErr w:type="gramStart"/>
      <w:r w:rsidR="00E34297">
        <w:rPr>
          <w:rFonts w:ascii="Times New Roman" w:hAnsi="Times New Roman" w:cs="Times New Roman"/>
          <w:sz w:val="28"/>
          <w:szCs w:val="28"/>
          <w:lang w:val="ru-RU"/>
        </w:rPr>
        <w:t>им  по</w:t>
      </w:r>
      <w:proofErr w:type="gramEnd"/>
      <w:r w:rsidR="00713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4297">
        <w:rPr>
          <w:rFonts w:ascii="Times New Roman" w:hAnsi="Times New Roman" w:cs="Times New Roman"/>
          <w:sz w:val="28"/>
          <w:szCs w:val="28"/>
          <w:lang w:val="ru-RU"/>
        </w:rPr>
        <w:t xml:space="preserve">очереди  задаёт  вопрос. </w:t>
      </w:r>
      <w:proofErr w:type="gramStart"/>
      <w:r w:rsidR="00E34297">
        <w:rPr>
          <w:rFonts w:ascii="Times New Roman" w:hAnsi="Times New Roman" w:cs="Times New Roman"/>
          <w:sz w:val="28"/>
          <w:szCs w:val="28"/>
          <w:lang w:val="ru-RU"/>
        </w:rPr>
        <w:t>Если  один</w:t>
      </w:r>
      <w:proofErr w:type="gramEnd"/>
      <w:r w:rsidR="00E34297">
        <w:rPr>
          <w:rFonts w:ascii="Times New Roman" w:hAnsi="Times New Roman" w:cs="Times New Roman"/>
          <w:sz w:val="28"/>
          <w:szCs w:val="28"/>
          <w:lang w:val="ru-RU"/>
        </w:rPr>
        <w:t xml:space="preserve">  капитан  не  справляется, то  этот  вопрос  переходит  к следующему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342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4297" w:rsidRDefault="00E34297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«Силачу</w:t>
      </w:r>
      <w:proofErr w:type="gramStart"/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какое  время</w:t>
      </w:r>
      <w:r w:rsidR="00713AB0">
        <w:rPr>
          <w:rFonts w:ascii="Times New Roman" w:hAnsi="Times New Roman" w:cs="Times New Roman"/>
          <w:sz w:val="28"/>
          <w:szCs w:val="28"/>
          <w:lang w:val="ru-RU"/>
        </w:rPr>
        <w:t xml:space="preserve">  дн</w:t>
      </w:r>
      <w:r w:rsidR="008A0BDB">
        <w:rPr>
          <w:rFonts w:ascii="Times New Roman" w:hAnsi="Times New Roman" w:cs="Times New Roman"/>
          <w:sz w:val="28"/>
          <w:szCs w:val="28"/>
          <w:lang w:val="ru-RU"/>
        </w:rPr>
        <w:t>я  нужно  делать  зарядку ?</w:t>
      </w:r>
    </w:p>
    <w:p w:rsidR="00E34297" w:rsidRDefault="00E34297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«Чистюле»: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Сколько  раз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 день  и  когда  надо  мыть  руки ?</w:t>
      </w:r>
    </w:p>
    <w:p w:rsidR="00E34297" w:rsidRDefault="00E34297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«Крепышу»: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Закончи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«Наши  верные  друзья – солнце, воздух и …..».</w:t>
      </w:r>
    </w:p>
    <w:p w:rsidR="00E34297" w:rsidRDefault="00E34297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«Силачу»: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Главные  силачи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человека. Что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это ?</w:t>
      </w:r>
      <w:proofErr w:type="gramEnd"/>
    </w:p>
    <w:p w:rsidR="00E34297" w:rsidRDefault="00E34297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«Чистюле»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Каких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невидимок» мы  удаляем  с  кожи, когда   моемся ?</w:t>
      </w:r>
    </w:p>
    <w:p w:rsidR="00E34297" w:rsidRDefault="00E34297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«Крепышу»: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Закаленный  человек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Какой  это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человек ?</w:t>
      </w:r>
    </w:p>
    <w:p w:rsidR="00E34297" w:rsidRDefault="00E34297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Максимальная  оценка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- 1 балл.</w:t>
      </w:r>
    </w:p>
    <w:p w:rsidR="00E34297" w:rsidRDefault="00E34297" w:rsidP="00D3210E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A0BDB" w:rsidRDefault="008A0BDB" w:rsidP="00E34297">
      <w:pPr>
        <w:tabs>
          <w:tab w:val="left" w:pos="1415"/>
          <w:tab w:val="left" w:pos="2855"/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BDB" w:rsidRDefault="008A0BDB" w:rsidP="00E34297">
      <w:pPr>
        <w:tabs>
          <w:tab w:val="left" w:pos="1415"/>
          <w:tab w:val="left" w:pos="2855"/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4297" w:rsidRPr="008A0BDB" w:rsidRDefault="00E34297" w:rsidP="00E34297">
      <w:pPr>
        <w:tabs>
          <w:tab w:val="left" w:pos="1415"/>
          <w:tab w:val="left" w:pos="2855"/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</w:rPr>
        <w:lastRenderedPageBreak/>
        <w:t>VI</w:t>
      </w: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.Конкурс: «</w:t>
      </w:r>
      <w:proofErr w:type="gramStart"/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Неграмотный  Художник</w:t>
      </w:r>
      <w:proofErr w:type="gramEnd"/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».</w:t>
      </w:r>
    </w:p>
    <w:p w:rsidR="00E34297" w:rsidRDefault="00E34297" w:rsidP="00E34297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знаете ли вы,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что  означает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«неграмотный  человек»?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Это  </w:t>
      </w:r>
      <w:r w:rsidR="00713AB0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gramEnd"/>
    </w:p>
    <w:p w:rsidR="009E545A" w:rsidRDefault="00713AB0" w:rsidP="00E34297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34297">
        <w:rPr>
          <w:rFonts w:ascii="Times New Roman" w:hAnsi="Times New Roman" w:cs="Times New Roman"/>
          <w:sz w:val="28"/>
          <w:szCs w:val="28"/>
          <w:lang w:val="ru-RU"/>
        </w:rPr>
        <w:t>оль</w:t>
      </w:r>
      <w:r w:rsidR="009E545A">
        <w:rPr>
          <w:rFonts w:ascii="Times New Roman" w:hAnsi="Times New Roman" w:cs="Times New Roman"/>
          <w:sz w:val="28"/>
          <w:szCs w:val="28"/>
          <w:lang w:val="ru-RU"/>
        </w:rPr>
        <w:t>ко  тот</w:t>
      </w:r>
      <w:proofErr w:type="gramEnd"/>
      <w:r w:rsidR="009E545A">
        <w:rPr>
          <w:rFonts w:ascii="Times New Roman" w:hAnsi="Times New Roman" w:cs="Times New Roman"/>
          <w:sz w:val="28"/>
          <w:szCs w:val="28"/>
          <w:lang w:val="ru-RU"/>
        </w:rPr>
        <w:t xml:space="preserve">  человек, который  не умеет  правильно  писать, читать,</w:t>
      </w:r>
    </w:p>
    <w:p w:rsidR="00E34297" w:rsidRPr="00E34297" w:rsidRDefault="009E545A" w:rsidP="00E34297">
      <w:pPr>
        <w:tabs>
          <w:tab w:val="left" w:pos="1415"/>
          <w:tab w:val="left" w:pos="2855"/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культурно  говорить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но и тот, который  не  знает  правил  здорового                 </w:t>
      </w:r>
      <w:r w:rsidR="00E342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F1B9E" w:rsidRDefault="009E545A" w:rsidP="00D3210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образа  жизни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  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знаете ?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Сейчас  проверим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545A" w:rsidRDefault="009E545A" w:rsidP="00D3210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Один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неграмотный» художник  нарисовал  картинки.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  он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545A" w:rsidRDefault="009E545A" w:rsidP="00D3210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совершенно не знал,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  заботиться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 своём  здоровье.</w:t>
      </w:r>
    </w:p>
    <w:p w:rsidR="009E545A" w:rsidRDefault="009E545A" w:rsidP="00D3210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Рассмотрите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эти  картинки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</w:t>
      </w:r>
      <w:r w:rsidR="00713AB0">
        <w:rPr>
          <w:rFonts w:ascii="Times New Roman" w:hAnsi="Times New Roman" w:cs="Times New Roman"/>
          <w:sz w:val="28"/>
          <w:szCs w:val="28"/>
          <w:lang w:val="ru-RU"/>
        </w:rPr>
        <w:t>омогите  ему  исправить  ошибки.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545A" w:rsidRDefault="009E545A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Расскажите, как надо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правильно  нарисовать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545A" w:rsidRDefault="009E545A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545A" w:rsidRDefault="009E545A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рисунок-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Нарисована  смеющаяся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девочка  с  грязными,  нечищеными  </w:t>
      </w:r>
    </w:p>
    <w:p w:rsidR="009E545A" w:rsidRDefault="009E545A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зубами и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дыркой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зубе. </w:t>
      </w:r>
      <w:r w:rsidRPr="009E5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545A" w:rsidRDefault="009E545A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545A" w:rsidRDefault="009E545A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рисунок-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Ученик  сидит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 партой, согнувшись, подогнув  одну  ногу, </w:t>
      </w:r>
    </w:p>
    <w:p w:rsidR="009E545A" w:rsidRDefault="009E545A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низко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наклоняясь  над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книгой.</w:t>
      </w:r>
    </w:p>
    <w:p w:rsidR="009E545A" w:rsidRDefault="009E545A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545A" w:rsidRDefault="009E545A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рисунок-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Мальчик  ест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немытое  яблоко, неопря</w:t>
      </w:r>
      <w:r w:rsidR="007220B7">
        <w:rPr>
          <w:rFonts w:ascii="Times New Roman" w:hAnsi="Times New Roman" w:cs="Times New Roman"/>
          <w:sz w:val="28"/>
          <w:szCs w:val="28"/>
          <w:lang w:val="ru-RU"/>
        </w:rPr>
        <w:t xml:space="preserve">тно  одет, грязное  лицо  и </w:t>
      </w:r>
    </w:p>
    <w:p w:rsidR="007220B7" w:rsidRDefault="007220B7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руки.</w:t>
      </w:r>
    </w:p>
    <w:p w:rsidR="007220B7" w:rsidRDefault="007220B7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Командам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освобождение  даётся одна  минута, после  чего  заслушиваются ответы).</w:t>
      </w:r>
    </w:p>
    <w:p w:rsidR="007220B7" w:rsidRDefault="007220B7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Максимальная  оценка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  балла.</w:t>
      </w:r>
    </w:p>
    <w:p w:rsidR="007220B7" w:rsidRDefault="007220B7" w:rsidP="009E545A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220B7" w:rsidRPr="008A0BDB" w:rsidRDefault="007220B7" w:rsidP="007220B7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</w:rPr>
        <w:t>VII</w:t>
      </w: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.Конкурс: «СКОРАЯ ПОМОЩЬ».</w:t>
      </w:r>
    </w:p>
    <w:p w:rsidR="007220B7" w:rsidRDefault="007220B7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  вы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знаете, как  соблюдать  здоровый  образ жизни, значит, </w:t>
      </w:r>
    </w:p>
    <w:p w:rsidR="007220B7" w:rsidRDefault="007220B7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сможете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оказать первую  помощь  пострадавшему  человеку.</w:t>
      </w:r>
    </w:p>
    <w:p w:rsidR="007220B7" w:rsidRDefault="007220B7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Проверим.</w:t>
      </w:r>
    </w:p>
    <w:p w:rsidR="007220B7" w:rsidRDefault="007220B7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Выходят  три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помощника).</w:t>
      </w:r>
    </w:p>
    <w:p w:rsidR="006A7EF3" w:rsidRPr="006A7EF3" w:rsidRDefault="006A7EF3" w:rsidP="006A7EF3">
      <w:pPr>
        <w:pStyle w:val="a3"/>
        <w:tabs>
          <w:tab w:val="left" w:pos="1415"/>
        </w:tabs>
        <w:spacing w:after="0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7220B7" w:rsidRDefault="006A7EF3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руке  имитирован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синяк, он   говорит о том, что ушибся, ему больно. </w:t>
      </w:r>
    </w:p>
    <w:p w:rsidR="006A7EF3" w:rsidRDefault="006A7EF3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-имитирована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рана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пальце, он говорит о том, что порезал  палец, течёт  кровь.</w:t>
      </w:r>
    </w:p>
    <w:p w:rsidR="006A7EF3" w:rsidRDefault="006A7EF3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имитирован  ожог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Он говорит о том,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что  нечаянно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обжёгся, кожа  покраснела и «горит».</w:t>
      </w:r>
    </w:p>
    <w:p w:rsidR="006A7EF3" w:rsidRDefault="006A7EF3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7EF3" w:rsidRDefault="006A7EF3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Ребята, выберите  из  команды  по  два  человека, которые  смогут</w:t>
      </w:r>
    </w:p>
    <w:p w:rsidR="006A7EF3" w:rsidRDefault="006A7EF3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помочь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пострадавшим  людям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  необходимое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для  этого  у  нас      </w:t>
      </w:r>
    </w:p>
    <w:p w:rsidR="006A7EF3" w:rsidRDefault="006A7EF3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имеется.</w:t>
      </w:r>
    </w:p>
    <w:p w:rsidR="00E75067" w:rsidRDefault="006A7EF3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 столе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дезинфицирующие  средства. Бинты, вата,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холодный  компресс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75067">
        <w:rPr>
          <w:rFonts w:ascii="Times New Roman" w:hAnsi="Times New Roman" w:cs="Times New Roman"/>
          <w:sz w:val="28"/>
          <w:szCs w:val="28"/>
          <w:lang w:val="ru-RU"/>
        </w:rPr>
        <w:t>холодная  вода  в  миске.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75067" w:rsidRDefault="00E75067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Одновременно 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два  человека  от  каждой  команды  оказывают  первую</w:t>
      </w:r>
    </w:p>
    <w:p w:rsidR="00E75067" w:rsidRDefault="00E75067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помощь.</w:t>
      </w:r>
    </w:p>
    <w:p w:rsidR="00E75067" w:rsidRDefault="00E75067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Максимальная  оценка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  балла.</w:t>
      </w:r>
    </w:p>
    <w:p w:rsidR="00E75067" w:rsidRDefault="00E75067" w:rsidP="007220B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75067" w:rsidRDefault="00E75067" w:rsidP="00E75067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067" w:rsidRDefault="00E75067" w:rsidP="00E75067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067" w:rsidRPr="008A0BDB" w:rsidRDefault="00E75067" w:rsidP="00E75067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</w:rPr>
        <w:t>VIII</w:t>
      </w: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.Конкурс: «КРОССВОРД».</w:t>
      </w:r>
    </w:p>
    <w:p w:rsidR="00E75067" w:rsidRDefault="00E75067" w:rsidP="00E7506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Ведущий: А теперь, ребята,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вам  предстоит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продемонстрировать  свои  знания.</w:t>
      </w:r>
    </w:p>
    <w:p w:rsidR="00E75067" w:rsidRDefault="00E75067" w:rsidP="00E7506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Попробуйте  разгадать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кроссворд.</w:t>
      </w:r>
    </w:p>
    <w:p w:rsidR="00E75067" w:rsidRDefault="00E75067" w:rsidP="00E7506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75067" w:rsidRDefault="00E75067" w:rsidP="00E7506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7B6CA40" wp14:editId="615D8141">
            <wp:extent cx="6152515" cy="4609179"/>
            <wp:effectExtent l="0" t="0" r="635" b="127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0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EF3" w:rsidRPr="00E75067" w:rsidRDefault="00E75067" w:rsidP="00E75067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1B9E" w:rsidRDefault="00782CF0" w:rsidP="00782CF0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Максимальная оценка – 3 балла.</w:t>
      </w:r>
    </w:p>
    <w:p w:rsidR="006755D2" w:rsidRDefault="006755D2" w:rsidP="00782CF0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A0BDB" w:rsidRDefault="008A0BDB" w:rsidP="006755D2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BDB" w:rsidRDefault="008A0BDB" w:rsidP="006755D2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55D2" w:rsidRPr="008A0BDB" w:rsidRDefault="006755D2" w:rsidP="006755D2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</w:rPr>
        <w:lastRenderedPageBreak/>
        <w:t>IX.</w:t>
      </w: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Конкурс: «СПОРТИВНЫЙ».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хорошо  поработали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подумали. А теперь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пора  размяться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заодно показать,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какие  вы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ловкие, какие  вы  сильные, какие вы 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быстрые.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Сначала  давайте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поучимся и запомним  движения.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Команды  выходят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  становятся  так, чтобы  друг  другу  не мешать).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начале  ведущий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 и  показывает  движения, а дети  повторяют.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«Зайчик»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руки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пояс, присели  и  попрыгали;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«Кошка»-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выгнули  спину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 потянулись;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«Сова»- стоим ровно,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руки  прижаты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  бокам, поворот  головы  влево- вправо;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«Мишка»-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ноги  расставили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шире, руки  на  пояс,  потопали  ногами;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«Лошадка»-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руки  вперёд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 пружинистые  движения  ног.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55D2" w:rsidRDefault="006755D2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Запомнили?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 теперь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 буду  называть  животных, а вы  </w:t>
      </w:r>
      <w:r w:rsidR="00A14A9C">
        <w:rPr>
          <w:rFonts w:ascii="Times New Roman" w:hAnsi="Times New Roman" w:cs="Times New Roman"/>
          <w:sz w:val="28"/>
          <w:szCs w:val="28"/>
          <w:lang w:val="ru-RU"/>
        </w:rPr>
        <w:t xml:space="preserve">показывать, </w:t>
      </w:r>
    </w:p>
    <w:p w:rsidR="00A14A9C" w:rsidRDefault="00A14A9C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Как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они  двигаются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Будьте  внимательны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не ошибайтесь.</w:t>
      </w:r>
    </w:p>
    <w:p w:rsidR="00A14A9C" w:rsidRDefault="00A14A9C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Ведущий  говорит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названия  животных  в  разной  последовательности. Дети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выполняют  движения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Темп  ускоряется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Помощники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 время  смотрят, правильно  ли  выполняют  движения  дети).</w:t>
      </w:r>
    </w:p>
    <w:p w:rsidR="00A14A9C" w:rsidRDefault="00A14A9C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Максимальная  оценка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 балла.</w:t>
      </w:r>
    </w:p>
    <w:p w:rsidR="00A14A9C" w:rsidRDefault="00A14A9C" w:rsidP="006755D2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14A9C" w:rsidRPr="008A0BDB" w:rsidRDefault="00A14A9C" w:rsidP="00A14A9C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</w:rPr>
        <w:t>X</w:t>
      </w: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.Конкурс: «РЕЖИМ ДНЯ».</w:t>
      </w:r>
    </w:p>
    <w:p w:rsidR="00A14A9C" w:rsidRDefault="00A14A9C" w:rsidP="00A14A9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чтобы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быть  всегда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здоровыми, весёлыми  и бодрыми, </w:t>
      </w:r>
    </w:p>
    <w:p w:rsidR="00A14A9C" w:rsidRDefault="00A14A9C" w:rsidP="00A14A9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нужно  соблюдать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режим  дня.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Поэтому  следующий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конкурс</w:t>
      </w:r>
    </w:p>
    <w:p w:rsidR="00A14A9C" w:rsidRDefault="00A14A9C" w:rsidP="00A14A9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пройдёт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  девизом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4A9C" w:rsidRPr="008A0BDB" w:rsidRDefault="00A14A9C" w:rsidP="00A14A9C">
      <w:pPr>
        <w:tabs>
          <w:tab w:val="left" w:pos="1415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ПОМНИМ  ТВЁРДО</w:t>
      </w:r>
      <w:proofErr w:type="gramEnd"/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, ЧТО РЕЖИМ  ЛЮДЯМ  ВСЕМ  НЕОБХОДИМ».</w:t>
      </w:r>
    </w:p>
    <w:p w:rsidR="000D3773" w:rsidRDefault="00A14A9C" w:rsidP="00A14A9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 столе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  каждой  команды  карточки  с  названием  режимных  моментов.</w:t>
      </w:r>
      <w:r w:rsidR="000D3773">
        <w:rPr>
          <w:rFonts w:ascii="Times New Roman" w:hAnsi="Times New Roman" w:cs="Times New Roman"/>
          <w:sz w:val="28"/>
          <w:szCs w:val="28"/>
          <w:lang w:val="ru-RU"/>
        </w:rPr>
        <w:t xml:space="preserve"> Дети должны   </w:t>
      </w:r>
      <w:proofErr w:type="gramStart"/>
      <w:r w:rsidR="000D3773">
        <w:rPr>
          <w:rFonts w:ascii="Times New Roman" w:hAnsi="Times New Roman" w:cs="Times New Roman"/>
          <w:sz w:val="28"/>
          <w:szCs w:val="28"/>
          <w:lang w:val="ru-RU"/>
        </w:rPr>
        <w:t>расположить  их</w:t>
      </w:r>
      <w:proofErr w:type="gramEnd"/>
      <w:r w:rsidR="000D3773">
        <w:rPr>
          <w:rFonts w:ascii="Times New Roman" w:hAnsi="Times New Roman" w:cs="Times New Roman"/>
          <w:sz w:val="28"/>
          <w:szCs w:val="28"/>
          <w:lang w:val="ru-RU"/>
        </w:rPr>
        <w:t xml:space="preserve">  по  порядку.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D3773" w:rsidRDefault="000D3773" w:rsidP="00A14A9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3773" w:rsidRDefault="000D3773" w:rsidP="000D3773">
      <w:pPr>
        <w:tabs>
          <w:tab w:val="left" w:pos="3057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подъём                                5. застелить постель       9. </w:t>
      </w:r>
      <w:r w:rsidR="004753D4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рогулка</w:t>
      </w:r>
      <w:r w:rsidR="004753D4">
        <w:rPr>
          <w:rFonts w:ascii="Times New Roman" w:hAnsi="Times New Roman" w:cs="Times New Roman"/>
          <w:sz w:val="28"/>
          <w:szCs w:val="28"/>
          <w:lang w:val="ru-RU"/>
        </w:rPr>
        <w:t xml:space="preserve">            13. сон</w:t>
      </w:r>
    </w:p>
    <w:p w:rsidR="004753D4" w:rsidRDefault="000D3773" w:rsidP="00A14A9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умывание                            6. Завтрак                        </w:t>
      </w:r>
      <w:r w:rsidR="004753D4">
        <w:rPr>
          <w:rFonts w:ascii="Times New Roman" w:hAnsi="Times New Roman" w:cs="Times New Roman"/>
          <w:sz w:val="28"/>
          <w:szCs w:val="28"/>
          <w:lang w:val="ru-RU"/>
        </w:rPr>
        <w:t>10. Уроки</w:t>
      </w:r>
    </w:p>
    <w:p w:rsidR="000D3773" w:rsidRDefault="000D3773" w:rsidP="00A14A9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зарядка                                7. школа </w:t>
      </w:r>
      <w:r w:rsidR="004753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11. ужин</w:t>
      </w:r>
    </w:p>
    <w:p w:rsidR="00A14A9C" w:rsidRPr="00A14A9C" w:rsidRDefault="000D3773" w:rsidP="00A14A9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одеться</w:t>
      </w:r>
      <w:r w:rsidR="00A14A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8. обед </w:t>
      </w:r>
      <w:r w:rsidR="004753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12. свободное время</w:t>
      </w: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Максимальная  оценка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 балл.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A0BDB" w:rsidRDefault="008A0BDB" w:rsidP="004753D4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BDB" w:rsidRDefault="008A0BDB" w:rsidP="004753D4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53D4" w:rsidRPr="008A0BDB" w:rsidRDefault="004753D4" w:rsidP="004753D4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</w:rPr>
        <w:lastRenderedPageBreak/>
        <w:t>XI</w:t>
      </w: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.Конкурс: «ЭРУДИТ».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 завершим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наш КВН  мы самым  интересным, но  и самым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gramStart"/>
      <w:r w:rsidR="00524316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ложным  конкурсом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конкурсом  эрудиции. Сосредоточиться,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подумать, не торопиться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вот  что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вам  необходимо  сейчас.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Ведущий  каждой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команде  по  очереди  задаёт  вопросы.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Дети  должны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поднять  руку, если  знают  ответ.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Вопросы  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обсуждаются.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Если  никто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из  команды  не  знает  ответа,  то  этот  вопрос  задаётся  следующей  команде.)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Какие  вредные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вещества  содержатся </w:t>
      </w:r>
      <w:r w:rsidR="00524316">
        <w:rPr>
          <w:rFonts w:ascii="Times New Roman" w:hAnsi="Times New Roman" w:cs="Times New Roman"/>
          <w:sz w:val="28"/>
          <w:szCs w:val="28"/>
          <w:lang w:val="ru-RU"/>
        </w:rPr>
        <w:t xml:space="preserve">  в  табачном  дыме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Почему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сломанную  руку  или  ногу  накладывают  гипс ?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Когда  человек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дышит, какой  газ  попадает  к  нему  в  организм, а какой – выходит ?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  чего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портится  осанка  человека?</w:t>
      </w:r>
    </w:p>
    <w:p w:rsidR="004753D4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5.Вещество,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без  которого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человек  умирает  через  3-4  дня ?</w:t>
      </w:r>
    </w:p>
    <w:p w:rsidR="0071568E" w:rsidRDefault="004753D4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proofErr w:type="gramStart"/>
      <w:r w:rsidR="0071568E">
        <w:rPr>
          <w:rFonts w:ascii="Times New Roman" w:hAnsi="Times New Roman" w:cs="Times New Roman"/>
          <w:sz w:val="28"/>
          <w:szCs w:val="28"/>
          <w:lang w:val="ru-RU"/>
        </w:rPr>
        <w:t>Продукт  питания</w:t>
      </w:r>
      <w:proofErr w:type="gramEnd"/>
      <w:r w:rsidR="0071568E">
        <w:rPr>
          <w:rFonts w:ascii="Times New Roman" w:hAnsi="Times New Roman" w:cs="Times New Roman"/>
          <w:sz w:val="28"/>
          <w:szCs w:val="28"/>
          <w:lang w:val="ru-RU"/>
        </w:rPr>
        <w:t>, необходимый  в  большом  количестве  грудным  детям ?</w:t>
      </w:r>
    </w:p>
    <w:p w:rsidR="0071568E" w:rsidRDefault="0071568E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Сильная  нехватка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еды, ощущаемая  человеком?</w:t>
      </w:r>
    </w:p>
    <w:p w:rsidR="0071568E" w:rsidRDefault="0071568E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Полезные  вещества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 в  большом  количестве содержащиеся  в  овощах и фруктах ?</w:t>
      </w:r>
    </w:p>
    <w:p w:rsidR="0071568E" w:rsidRDefault="0071568E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Желание есть.</w:t>
      </w:r>
    </w:p>
    <w:p w:rsidR="0071568E" w:rsidRDefault="0071568E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Максимальная  оценка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 балла.</w:t>
      </w:r>
    </w:p>
    <w:p w:rsidR="0071568E" w:rsidRDefault="0071568E" w:rsidP="004753D4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753D4" w:rsidRPr="008A0BDB" w:rsidRDefault="0071568E" w:rsidP="0071568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0BDB">
        <w:rPr>
          <w:rFonts w:ascii="Times New Roman" w:hAnsi="Times New Roman" w:cs="Times New Roman"/>
          <w:b/>
          <w:sz w:val="36"/>
          <w:szCs w:val="36"/>
        </w:rPr>
        <w:t>XII</w:t>
      </w:r>
      <w:r w:rsidRPr="008A0BDB">
        <w:rPr>
          <w:rFonts w:ascii="Times New Roman" w:hAnsi="Times New Roman" w:cs="Times New Roman"/>
          <w:b/>
          <w:sz w:val="36"/>
          <w:szCs w:val="36"/>
          <w:lang w:val="ru-RU"/>
        </w:rPr>
        <w:t>. ИТОГ ИГРЫ.</w:t>
      </w:r>
    </w:p>
    <w:p w:rsidR="0071568E" w:rsidRDefault="0071568E" w:rsidP="0071568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A0BD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, ребята, молодцы ! Показали, ч</w:t>
      </w:r>
      <w:r w:rsidR="00524316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bookmarkStart w:id="0" w:name="_GoBack"/>
      <w:bookmarkEnd w:id="0"/>
      <w:r w:rsidR="00524316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знаете</w:t>
      </w:r>
    </w:p>
    <w:p w:rsidR="0071568E" w:rsidRDefault="0071568E" w:rsidP="0071568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свой  организм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знаете, как  сохранить  его  здоровым ! Желаю</w:t>
      </w:r>
    </w:p>
    <w:p w:rsidR="0071568E" w:rsidRDefault="0071568E" w:rsidP="0071568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всем  быть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здоровыми !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теперь  подведём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итоги  и  посмотрим, </w:t>
      </w:r>
    </w:p>
    <w:p w:rsidR="0071568E" w:rsidRDefault="0071568E" w:rsidP="0071568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кто  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нас  победитель.</w:t>
      </w:r>
    </w:p>
    <w:p w:rsidR="0071568E" w:rsidRDefault="0071568E" w:rsidP="0071568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Подсчитываются  баллы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Объявляются победители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 Команды  награждаются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71568E" w:rsidRPr="0071568E" w:rsidRDefault="0071568E" w:rsidP="0071568E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B9E" w:rsidRPr="00AF1B9E" w:rsidRDefault="00AF1B9E" w:rsidP="00AF1B9E">
      <w:pPr>
        <w:tabs>
          <w:tab w:val="left" w:pos="14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2245" w:rsidRPr="008A2245" w:rsidRDefault="008A59FC" w:rsidP="008A59FC">
      <w:pPr>
        <w:tabs>
          <w:tab w:val="left" w:pos="141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sectPr w:rsidR="008A2245" w:rsidRPr="008A22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7CC4"/>
    <w:multiLevelType w:val="hybridMultilevel"/>
    <w:tmpl w:val="BE6EF28A"/>
    <w:lvl w:ilvl="0" w:tplc="27B49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95540"/>
    <w:multiLevelType w:val="hybridMultilevel"/>
    <w:tmpl w:val="635E9B9C"/>
    <w:lvl w:ilvl="0" w:tplc="8CA4E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4653"/>
    <w:multiLevelType w:val="hybridMultilevel"/>
    <w:tmpl w:val="BB0065EA"/>
    <w:lvl w:ilvl="0" w:tplc="1A441E2A">
      <w:start w:val="1"/>
      <w:numFmt w:val="decimal"/>
      <w:lvlText w:val="%1-"/>
      <w:lvlJc w:val="left"/>
      <w:pPr>
        <w:ind w:left="1661" w:hanging="13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26"/>
    <w:rsid w:val="000D3773"/>
    <w:rsid w:val="0029792E"/>
    <w:rsid w:val="004753D4"/>
    <w:rsid w:val="00524316"/>
    <w:rsid w:val="00642E89"/>
    <w:rsid w:val="006755D2"/>
    <w:rsid w:val="006A7EF3"/>
    <w:rsid w:val="00713AB0"/>
    <w:rsid w:val="0071568E"/>
    <w:rsid w:val="007220B7"/>
    <w:rsid w:val="00782CF0"/>
    <w:rsid w:val="008A0BDB"/>
    <w:rsid w:val="008A2245"/>
    <w:rsid w:val="008A59FC"/>
    <w:rsid w:val="009E545A"/>
    <w:rsid w:val="00A14A9C"/>
    <w:rsid w:val="00AF1B9E"/>
    <w:rsid w:val="00C80580"/>
    <w:rsid w:val="00D3210E"/>
    <w:rsid w:val="00D36026"/>
    <w:rsid w:val="00D91B55"/>
    <w:rsid w:val="00E34297"/>
    <w:rsid w:val="00E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F786"/>
  <w15:chartTrackingRefBased/>
  <w15:docId w15:val="{3860B45C-116A-4A5D-A211-D033E6AC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0B63-C74D-400B-B9AC-7AA94757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2025-05-06T05:06:00Z</dcterms:created>
  <dcterms:modified xsi:type="dcterms:W3CDTF">2025-05-06T17:44:00Z</dcterms:modified>
</cp:coreProperties>
</file>