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401" w:rsidRDefault="005C702C">
      <w:bookmarkStart w:id="0" w:name="_GoBack"/>
      <w:bookmarkEnd w:id="0"/>
    </w:p>
    <w:p w:rsidR="00FE5D3D" w:rsidRPr="00FE5D3D" w:rsidRDefault="00FE5D3D" w:rsidP="00FE5D3D">
      <w:pPr>
        <w:spacing w:after="0" w:line="240" w:lineRule="auto"/>
        <w:ind w:right="25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5D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КГУ «Гимназия «БЭСТ»</w:t>
      </w:r>
    </w:p>
    <w:p w:rsidR="00FE5D3D" w:rsidRPr="00FE5D3D" w:rsidRDefault="00FE5D3D" w:rsidP="00FE5D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D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_______________________________________________________</w:t>
      </w:r>
      <w:r w:rsidRPr="00FE5D3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FE5D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(наименование организации образования)</w:t>
      </w:r>
    </w:p>
    <w:p w:rsidR="00FE5D3D" w:rsidRPr="00FE5D3D" w:rsidRDefault="00FE5D3D" w:rsidP="00FE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5D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Поурочный план или краткосрочный план для педагога организаций среднего образования</w:t>
      </w:r>
    </w:p>
    <w:p w:rsidR="00FE5D3D" w:rsidRPr="00FE5D3D" w:rsidRDefault="00FE5D3D" w:rsidP="00FE5D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E5D3D" w:rsidRPr="00FE5D3D" w:rsidRDefault="00FE5D3D" w:rsidP="00FE5D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E5D3D">
        <w:rPr>
          <w:rFonts w:ascii="Times New Roman" w:hAnsi="Times New Roman"/>
          <w:sz w:val="28"/>
          <w:szCs w:val="28"/>
          <w:u w:val="single"/>
          <w:lang w:val="kk-KZ" w:eastAsia="en-GB"/>
        </w:rPr>
        <w:t>Параллельные прямые, их признаки.</w:t>
      </w:r>
    </w:p>
    <w:p w:rsidR="00FE5D3D" w:rsidRPr="00FE5D3D" w:rsidRDefault="00FE5D3D" w:rsidP="00FE5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5D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(тема урока)</w:t>
      </w:r>
    </w:p>
    <w:p w:rsidR="00FE5D3D" w:rsidRPr="00FE5D3D" w:rsidRDefault="00FE5D3D" w:rsidP="00FE5D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5D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Урок № 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</w:p>
    <w:tbl>
      <w:tblPr>
        <w:tblStyle w:val="a3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472"/>
        <w:gridCol w:w="2205"/>
        <w:gridCol w:w="5390"/>
        <w:gridCol w:w="2410"/>
        <w:gridCol w:w="2268"/>
        <w:gridCol w:w="1848"/>
      </w:tblGrid>
      <w:tr w:rsidR="00FE5D3D" w:rsidRPr="00FE5D3D" w:rsidTr="00756C7B">
        <w:trPr>
          <w:trHeight w:val="326"/>
        </w:trPr>
        <w:tc>
          <w:tcPr>
            <w:tcW w:w="3677" w:type="dxa"/>
            <w:gridSpan w:val="2"/>
          </w:tcPr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Раздел:</w:t>
            </w:r>
          </w:p>
        </w:tc>
        <w:tc>
          <w:tcPr>
            <w:tcW w:w="11916" w:type="dxa"/>
            <w:gridSpan w:val="4"/>
          </w:tcPr>
          <w:p w:rsidR="00FE5D3D" w:rsidRPr="00FE5D3D" w:rsidRDefault="00FE5D3D" w:rsidP="00FE5D3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hAnsi="Times New Roman"/>
                <w:b/>
                <w:sz w:val="28"/>
                <w:szCs w:val="28"/>
              </w:rPr>
              <w:t>Взаимное расположение прямых</w:t>
            </w:r>
          </w:p>
        </w:tc>
      </w:tr>
      <w:tr w:rsidR="00FE5D3D" w:rsidRPr="00FE5D3D" w:rsidTr="00756C7B">
        <w:trPr>
          <w:trHeight w:val="326"/>
        </w:trPr>
        <w:tc>
          <w:tcPr>
            <w:tcW w:w="3677" w:type="dxa"/>
            <w:gridSpan w:val="2"/>
          </w:tcPr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ФИО педагога</w:t>
            </w:r>
          </w:p>
        </w:tc>
        <w:tc>
          <w:tcPr>
            <w:tcW w:w="11916" w:type="dxa"/>
            <w:gridSpan w:val="4"/>
          </w:tcPr>
          <w:p w:rsidR="00FE5D3D" w:rsidRPr="00FE5D3D" w:rsidRDefault="00144B7F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Демина Н.Ю.</w:t>
            </w:r>
          </w:p>
        </w:tc>
      </w:tr>
      <w:tr w:rsidR="00FE5D3D" w:rsidRPr="00FE5D3D" w:rsidTr="00756C7B">
        <w:trPr>
          <w:trHeight w:val="341"/>
        </w:trPr>
        <w:tc>
          <w:tcPr>
            <w:tcW w:w="3677" w:type="dxa"/>
            <w:gridSpan w:val="2"/>
            <w:vAlign w:val="center"/>
          </w:tcPr>
          <w:p w:rsidR="00FE5D3D" w:rsidRPr="00FE5D3D" w:rsidRDefault="00FE5D3D" w:rsidP="00FE5D3D">
            <w:pPr>
              <w:spacing w:after="20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Дата: </w:t>
            </w:r>
          </w:p>
        </w:tc>
        <w:tc>
          <w:tcPr>
            <w:tcW w:w="11916" w:type="dxa"/>
            <w:gridSpan w:val="4"/>
          </w:tcPr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10.01.24</w:t>
            </w:r>
          </w:p>
        </w:tc>
      </w:tr>
      <w:tr w:rsidR="00FE5D3D" w:rsidRPr="00FE5D3D" w:rsidTr="00756C7B">
        <w:trPr>
          <w:trHeight w:val="682"/>
        </w:trPr>
        <w:tc>
          <w:tcPr>
            <w:tcW w:w="3677" w:type="dxa"/>
            <w:gridSpan w:val="2"/>
            <w:vAlign w:val="center"/>
          </w:tcPr>
          <w:p w:rsidR="00FE5D3D" w:rsidRPr="00FE5D3D" w:rsidRDefault="00FE5D3D" w:rsidP="00FE5D3D">
            <w:pPr>
              <w:spacing w:after="20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Класс: 7</w:t>
            </w:r>
          </w:p>
        </w:tc>
        <w:tc>
          <w:tcPr>
            <w:tcW w:w="7800" w:type="dxa"/>
            <w:gridSpan w:val="2"/>
            <w:vAlign w:val="center"/>
          </w:tcPr>
          <w:p w:rsidR="00FE5D3D" w:rsidRPr="00FE5D3D" w:rsidRDefault="00FE5D3D" w:rsidP="00FE5D3D">
            <w:pPr>
              <w:spacing w:after="20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Количество присутствующих: </w:t>
            </w:r>
          </w:p>
        </w:tc>
        <w:tc>
          <w:tcPr>
            <w:tcW w:w="4116" w:type="dxa"/>
            <w:gridSpan w:val="2"/>
            <w:vAlign w:val="center"/>
          </w:tcPr>
          <w:p w:rsidR="00FE5D3D" w:rsidRPr="00FE5D3D" w:rsidRDefault="00FE5D3D" w:rsidP="00FE5D3D">
            <w:pPr>
              <w:spacing w:after="20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отсутствующих:</w:t>
            </w:r>
          </w:p>
        </w:tc>
      </w:tr>
      <w:tr w:rsidR="00FE5D3D" w:rsidRPr="00FE5D3D" w:rsidTr="00756C7B">
        <w:trPr>
          <w:trHeight w:val="357"/>
        </w:trPr>
        <w:tc>
          <w:tcPr>
            <w:tcW w:w="3677" w:type="dxa"/>
            <w:gridSpan w:val="2"/>
            <w:vAlign w:val="center"/>
          </w:tcPr>
          <w:p w:rsidR="00FE5D3D" w:rsidRPr="00FE5D3D" w:rsidRDefault="00FE5D3D" w:rsidP="00FE5D3D">
            <w:pPr>
              <w:spacing w:after="20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11916" w:type="dxa"/>
            <w:gridSpan w:val="4"/>
          </w:tcPr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hAnsi="Times New Roman"/>
                <w:sz w:val="28"/>
                <w:szCs w:val="28"/>
                <w:lang w:val="kk-KZ" w:eastAsia="en-GB"/>
              </w:rPr>
              <w:t>Параллельные прямые, их признаки.</w:t>
            </w:r>
            <w:r w:rsidR="00D576F0">
              <w:t xml:space="preserve"> </w:t>
            </w:r>
            <w:r w:rsidR="00D576F0" w:rsidRPr="00D576F0">
              <w:rPr>
                <w:rFonts w:ascii="Times New Roman" w:hAnsi="Times New Roman"/>
                <w:sz w:val="28"/>
                <w:szCs w:val="28"/>
                <w:lang w:val="kk-KZ" w:eastAsia="en-GB"/>
              </w:rPr>
              <w:t>Решение задач на построение  параллельных  прямых,  углов, образованных при пересечении двух прямых секущей.</w:t>
            </w:r>
          </w:p>
        </w:tc>
      </w:tr>
      <w:tr w:rsidR="00FE5D3D" w:rsidRPr="00FE5D3D" w:rsidTr="00756C7B">
        <w:trPr>
          <w:trHeight w:val="682"/>
        </w:trPr>
        <w:tc>
          <w:tcPr>
            <w:tcW w:w="3677" w:type="dxa"/>
            <w:gridSpan w:val="2"/>
            <w:vAlign w:val="center"/>
          </w:tcPr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Цели обучения в соответствии </w:t>
            </w:r>
            <w:r w:rsidRPr="00FE5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учебной программой</w:t>
            </w:r>
          </w:p>
        </w:tc>
        <w:tc>
          <w:tcPr>
            <w:tcW w:w="11916" w:type="dxa"/>
            <w:gridSpan w:val="4"/>
          </w:tcPr>
          <w:p w:rsidR="00FE5D3D" w:rsidRPr="00FE5D3D" w:rsidRDefault="00FE5D3D" w:rsidP="00FE5D3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7.1.2.3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E5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распознавать углы, образованные при пересечении двух прямых секущей;</w:t>
            </w:r>
          </w:p>
          <w:p w:rsidR="00FE5D3D" w:rsidRPr="00FE5D3D" w:rsidRDefault="00FE5D3D" w:rsidP="00FE5D3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FE5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7.1.2.4 знать и применять </w:t>
            </w:r>
            <w:r w:rsidRPr="00FE5D3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признаки параллельности прямых </w:t>
            </w:r>
          </w:p>
          <w:p w:rsidR="00FE5D3D" w:rsidRPr="00FE5D3D" w:rsidRDefault="00FE5D3D" w:rsidP="00FE5D3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FE5D3D" w:rsidRPr="00FE5D3D" w:rsidTr="00756C7B">
        <w:trPr>
          <w:trHeight w:val="341"/>
        </w:trPr>
        <w:tc>
          <w:tcPr>
            <w:tcW w:w="3677" w:type="dxa"/>
            <w:gridSpan w:val="2"/>
            <w:vAlign w:val="center"/>
          </w:tcPr>
          <w:p w:rsidR="00FE5D3D" w:rsidRPr="00FE5D3D" w:rsidRDefault="00FE5D3D" w:rsidP="00FE5D3D">
            <w:pPr>
              <w:spacing w:after="20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Цели урока</w:t>
            </w:r>
          </w:p>
        </w:tc>
        <w:tc>
          <w:tcPr>
            <w:tcW w:w="11916" w:type="dxa"/>
            <w:gridSpan w:val="4"/>
          </w:tcPr>
          <w:p w:rsidR="00FE5D3D" w:rsidRPr="00FE5D3D" w:rsidRDefault="00FE5D3D" w:rsidP="00FE5D3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kk-KZ" w:bidi="en-US"/>
              </w:rPr>
            </w:pPr>
            <w:r w:rsidRPr="00FE5D3D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знают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углы, образованные при пересечении двух прямых секущей, </w:t>
            </w:r>
            <w:r w:rsidRPr="00FE5D3D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признаки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параллельности прямых</w:t>
            </w:r>
            <w:r w:rsidRPr="00FE5D3D">
              <w:rPr>
                <w:rFonts w:ascii="Times New Roman" w:eastAsia="Times New Roman" w:hAnsi="Times New Roman" w:cs="Times New Roman"/>
                <w:sz w:val="28"/>
                <w:szCs w:val="28"/>
                <w:lang w:val="kk-KZ" w:bidi="en-US"/>
              </w:rPr>
              <w:t>;</w:t>
            </w:r>
          </w:p>
          <w:p w:rsidR="00FE5D3D" w:rsidRPr="00FE5D3D" w:rsidRDefault="00FE5D3D" w:rsidP="00FE5D3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kk-KZ" w:bidi="en-US"/>
              </w:rPr>
            </w:pPr>
            <w:r w:rsidRPr="00FE5D3D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умеют применять признаки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параллельности прямых</w:t>
            </w:r>
            <w:r w:rsidRPr="00FE5D3D">
              <w:rPr>
                <w:rFonts w:ascii="Times New Roman" w:eastAsia="Times New Roman" w:hAnsi="Times New Roman" w:cs="Times New Roman"/>
                <w:sz w:val="28"/>
                <w:szCs w:val="28"/>
                <w:lang w:val="kk-KZ" w:bidi="en-US"/>
              </w:rPr>
              <w:t>;</w:t>
            </w:r>
          </w:p>
          <w:p w:rsidR="00FE5D3D" w:rsidRPr="00FE5D3D" w:rsidRDefault="00FE5D3D" w:rsidP="00FE5D3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kk-KZ" w:bidi="en-US"/>
              </w:rPr>
            </w:pPr>
          </w:p>
        </w:tc>
      </w:tr>
      <w:tr w:rsidR="00FE5D3D" w:rsidRPr="00FE5D3D" w:rsidTr="00756C7B">
        <w:trPr>
          <w:trHeight w:val="341"/>
        </w:trPr>
        <w:tc>
          <w:tcPr>
            <w:tcW w:w="3677" w:type="dxa"/>
            <w:gridSpan w:val="2"/>
            <w:vAlign w:val="center"/>
          </w:tcPr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Ценности воспитания</w:t>
            </w:r>
          </w:p>
        </w:tc>
        <w:tc>
          <w:tcPr>
            <w:tcW w:w="11916" w:type="dxa"/>
            <w:gridSpan w:val="4"/>
          </w:tcPr>
          <w:p w:rsidR="00FE5D3D" w:rsidRPr="00FE5D3D" w:rsidRDefault="00FE5D3D" w:rsidP="00FE5D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:rsidR="00FE5D3D" w:rsidRPr="00FE5D3D" w:rsidRDefault="00FE5D3D" w:rsidP="00FE5D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FE5D3D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Учиться критически и творчески мыслить;</w:t>
            </w:r>
          </w:p>
          <w:p w:rsidR="00FE5D3D" w:rsidRPr="00FE5D3D" w:rsidRDefault="00FE5D3D" w:rsidP="00FE5D3D">
            <w:pPr>
              <w:shd w:val="clear" w:color="auto" w:fill="FFFFFF"/>
              <w:ind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FE5D3D" w:rsidRPr="00FE5D3D" w:rsidTr="00756C7B">
        <w:trPr>
          <w:trHeight w:val="667"/>
        </w:trPr>
        <w:tc>
          <w:tcPr>
            <w:tcW w:w="15593" w:type="dxa"/>
            <w:gridSpan w:val="6"/>
            <w:vAlign w:val="center"/>
          </w:tcPr>
          <w:p w:rsidR="00FE5D3D" w:rsidRPr="00FE5D3D" w:rsidRDefault="00FE5D3D" w:rsidP="00FE5D3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z451"/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 урока</w:t>
            </w:r>
            <w:bookmarkEnd w:id="1"/>
          </w:p>
        </w:tc>
      </w:tr>
      <w:tr w:rsidR="00FE5D3D" w:rsidRPr="00FE5D3D" w:rsidTr="00756C7B">
        <w:trPr>
          <w:trHeight w:val="682"/>
        </w:trPr>
        <w:tc>
          <w:tcPr>
            <w:tcW w:w="1472" w:type="dxa"/>
            <w:vAlign w:val="center"/>
          </w:tcPr>
          <w:p w:rsidR="00FE5D3D" w:rsidRPr="00FE5D3D" w:rsidRDefault="00FE5D3D" w:rsidP="00FE5D3D">
            <w:pPr>
              <w:spacing w:after="20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 урока/ Время</w:t>
            </w:r>
          </w:p>
        </w:tc>
        <w:tc>
          <w:tcPr>
            <w:tcW w:w="7595" w:type="dxa"/>
            <w:gridSpan w:val="2"/>
            <w:vAlign w:val="center"/>
          </w:tcPr>
          <w:p w:rsidR="00FE5D3D" w:rsidRPr="00FE5D3D" w:rsidRDefault="00FE5D3D" w:rsidP="00FE5D3D">
            <w:pPr>
              <w:spacing w:after="20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Действия педагога</w:t>
            </w:r>
          </w:p>
        </w:tc>
        <w:tc>
          <w:tcPr>
            <w:tcW w:w="2410" w:type="dxa"/>
            <w:vAlign w:val="center"/>
          </w:tcPr>
          <w:p w:rsidR="00FE5D3D" w:rsidRPr="00FE5D3D" w:rsidRDefault="00FE5D3D" w:rsidP="00FE5D3D">
            <w:pPr>
              <w:spacing w:after="20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Действия ученика</w:t>
            </w:r>
          </w:p>
        </w:tc>
        <w:tc>
          <w:tcPr>
            <w:tcW w:w="2268" w:type="dxa"/>
            <w:vAlign w:val="center"/>
          </w:tcPr>
          <w:p w:rsidR="00FE5D3D" w:rsidRPr="00FE5D3D" w:rsidRDefault="00FE5D3D" w:rsidP="00FE5D3D">
            <w:pPr>
              <w:spacing w:after="20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Оценивание</w:t>
            </w:r>
          </w:p>
        </w:tc>
        <w:tc>
          <w:tcPr>
            <w:tcW w:w="1848" w:type="dxa"/>
            <w:vAlign w:val="center"/>
          </w:tcPr>
          <w:p w:rsidR="00FE5D3D" w:rsidRPr="00FE5D3D" w:rsidRDefault="00FE5D3D" w:rsidP="00FE5D3D">
            <w:pPr>
              <w:spacing w:after="20"/>
              <w:ind w:lef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Ресурсы</w:t>
            </w:r>
          </w:p>
        </w:tc>
      </w:tr>
      <w:tr w:rsidR="00FE5D3D" w:rsidRPr="00FE5D3D" w:rsidTr="00756C7B">
        <w:trPr>
          <w:trHeight w:val="341"/>
        </w:trPr>
        <w:tc>
          <w:tcPr>
            <w:tcW w:w="1472" w:type="dxa"/>
            <w:vAlign w:val="center"/>
          </w:tcPr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Начало урока 10мин</w:t>
            </w: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Середина урока 20мин</w:t>
            </w: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D3D" w:rsidRDefault="00FE5D3D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76F0" w:rsidRDefault="00D576F0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76F0" w:rsidRDefault="00D576F0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76F0" w:rsidRDefault="00D576F0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76F0" w:rsidRDefault="00D576F0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76F0" w:rsidRDefault="00D576F0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76F0" w:rsidRPr="00FE5D3D" w:rsidRDefault="00D576F0" w:rsidP="00FE5D3D">
            <w:pPr>
              <w:spacing w:after="20"/>
              <w:ind w:left="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95" w:type="dxa"/>
            <w:gridSpan w:val="2"/>
          </w:tcPr>
          <w:p w:rsidR="00FE5D3D" w:rsidRPr="00FE5D3D" w:rsidRDefault="00FE5D3D" w:rsidP="00FE5D3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1.Организационный момент. Приветствие учащихся</w:t>
            </w: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Актуализация знаний</w:t>
            </w: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69CF" w:rsidRPr="008269CF" w:rsidRDefault="008269CF" w:rsidP="008269CF">
            <w:pPr>
              <w:rPr>
                <w:rFonts w:cs="Arial"/>
              </w:rPr>
            </w:pPr>
            <w:r w:rsidRPr="008269CF">
              <w:rPr>
                <w:rFonts w:cs="Arial"/>
              </w:rPr>
              <w:t xml:space="preserve">1) </w:t>
            </w:r>
            <w:proofErr w:type="gramStart"/>
            <w:r w:rsidRPr="008269CF">
              <w:rPr>
                <w:rFonts w:cs="Arial"/>
              </w:rPr>
              <w:t>В</w:t>
            </w:r>
            <w:proofErr w:type="gramEnd"/>
            <w:r w:rsidRPr="008269CF">
              <w:rPr>
                <w:rFonts w:cs="Arial"/>
              </w:rPr>
              <w:t xml:space="preserve"> ΔАВС проведены отрезки, дайте им названия и объясните почему?</w:t>
            </w:r>
          </w:p>
          <w:p w:rsidR="008269CF" w:rsidRPr="008269CF" w:rsidRDefault="008269CF" w:rsidP="008269CF">
            <w:r w:rsidRPr="008269CF">
              <w:rPr>
                <w:noProof/>
                <w:lang w:val="en-US"/>
              </w:rPr>
              <w:drawing>
                <wp:inline distT="0" distB="0" distL="0" distR="0" wp14:anchorId="77AEAB04" wp14:editId="02E3C21A">
                  <wp:extent cx="3705225" cy="1120596"/>
                  <wp:effectExtent l="0" t="0" r="0" b="3810"/>
                  <wp:docPr id="1" name="Рисунок 1" descr="https://fsd.multiurok.ru/html/2019/10/17/s_5da8b23338917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10/17/s_5da8b23338917/img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4" t="35156" r="6831" b="29795"/>
                          <a:stretch/>
                        </pic:blipFill>
                        <pic:spPr bwMode="auto">
                          <a:xfrm>
                            <a:off x="0" y="0"/>
                            <a:ext cx="3755931" cy="113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9CF" w:rsidRPr="008269CF" w:rsidRDefault="008269CF" w:rsidP="008269CF">
            <w:r w:rsidRPr="008269CF">
              <w:rPr>
                <w:noProof/>
                <w:lang w:eastAsia="ru-RU"/>
              </w:rPr>
              <w:t>2) Первый ряд выписать: номера рисунков, где проведена высота, второй ряд – биссектрисы, третий ряд – медианы.</w:t>
            </w:r>
          </w:p>
          <w:p w:rsidR="008269CF" w:rsidRPr="008269CF" w:rsidRDefault="008269CF" w:rsidP="008269CF">
            <w:r w:rsidRPr="008269CF">
              <w:rPr>
                <w:noProof/>
                <w:lang w:val="en-US"/>
              </w:rPr>
              <w:drawing>
                <wp:inline distT="0" distB="0" distL="0" distR="0" wp14:anchorId="769A067B" wp14:editId="0DF78EE1">
                  <wp:extent cx="3978621" cy="2657475"/>
                  <wp:effectExtent l="0" t="0" r="3175" b="0"/>
                  <wp:docPr id="3" name="Рисунок 3" descr="https://cf2.ppt-online.org/files2/slide/i/Ibkt3vrZDFeQpY8HVlq21LTSPMEKozgCjR4uJ7/slid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f2.ppt-online.org/files2/slide/i/Ibkt3vrZDFeQpY8HVlq21LTSPMEKozgCjR4uJ7/slide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5" t="21408" r="9397" b="3661"/>
                          <a:stretch/>
                        </pic:blipFill>
                        <pic:spPr bwMode="auto">
                          <a:xfrm>
                            <a:off x="0" y="0"/>
                            <a:ext cx="4004462" cy="267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9CF" w:rsidRPr="008269CF" w:rsidRDefault="008269CF" w:rsidP="008269CF">
            <w:r w:rsidRPr="008269CF">
              <w:t>3) Составьте рассказ по рисунку, найдите неизвестные элементы. Объясните решение.</w:t>
            </w:r>
          </w:p>
          <w:p w:rsidR="008269CF" w:rsidRPr="008269CF" w:rsidRDefault="008269CF" w:rsidP="008269CF">
            <w:r w:rsidRPr="008269CF">
              <w:rPr>
                <w:noProof/>
                <w:lang w:val="en-US"/>
              </w:rPr>
              <w:lastRenderedPageBreak/>
              <w:drawing>
                <wp:inline distT="0" distB="0" distL="0" distR="0" wp14:anchorId="6D311165" wp14:editId="0E7550B9">
                  <wp:extent cx="1549365" cy="1562100"/>
                  <wp:effectExtent l="0" t="0" r="0" b="0"/>
                  <wp:docPr id="9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54840D-6D12-4A4B-8DB2-D90D653D71D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id="{1054840D-6D12-4A4B-8DB2-D90D653D71D7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/>
                          <a:srcRect l="4992" t="5572" r="3895" b="8981"/>
                          <a:stretch/>
                        </pic:blipFill>
                        <pic:spPr bwMode="auto">
                          <a:xfrm>
                            <a:off x="0" y="0"/>
                            <a:ext cx="1560560" cy="157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9CF" w:rsidRPr="008269CF" w:rsidRDefault="008269CF" w:rsidP="008269CF">
            <w:r w:rsidRPr="008269CF">
              <w:t>4) Чем свойства отличаются от признаков?</w:t>
            </w:r>
          </w:p>
          <w:p w:rsidR="008269CF" w:rsidRPr="008269CF" w:rsidRDefault="008269CF" w:rsidP="008269CF">
            <w:r w:rsidRPr="008269CF">
              <w:t xml:space="preserve">5) Каково взаимное расположение двух прямых? </w:t>
            </w:r>
          </w:p>
          <w:p w:rsidR="008269CF" w:rsidRPr="008269CF" w:rsidRDefault="008269CF" w:rsidP="008269CF">
            <w:r w:rsidRPr="008269CF">
              <w:t>6) Какие пары углов образуются при пересечении двух прямых? Сформулируйте свойства этих углов.</w:t>
            </w:r>
          </w:p>
          <w:p w:rsidR="008269CF" w:rsidRDefault="008269CF" w:rsidP="008269CF">
            <w:r w:rsidRPr="008269CF">
              <w:rPr>
                <w:noProof/>
                <w:lang w:val="en-US"/>
              </w:rPr>
              <w:drawing>
                <wp:inline distT="0" distB="0" distL="0" distR="0" wp14:anchorId="45A67497" wp14:editId="1DD3A537">
                  <wp:extent cx="1735597" cy="990600"/>
                  <wp:effectExtent l="0" t="0" r="0" b="0"/>
                  <wp:docPr id="16" name="Рисунок 16" descr="https://fs.znanio.ru/methodology/images/4e/0d/4e0dfd9ff134de104aae27ea8750153f0bec3b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.znanio.ru/methodology/images/4e/0d/4e0dfd9ff134de104aae27ea8750153f0bec3be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0" t="52808" r="52694" b="21321"/>
                          <a:stretch/>
                        </pic:blipFill>
                        <pic:spPr bwMode="auto">
                          <a:xfrm>
                            <a:off x="0" y="0"/>
                            <a:ext cx="1739300" cy="99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9CF" w:rsidRPr="008269CF" w:rsidRDefault="008269CF" w:rsidP="008269CF"/>
          <w:p w:rsidR="008269CF" w:rsidRPr="008269CF" w:rsidRDefault="008269CF" w:rsidP="008269CF"/>
          <w:p w:rsidR="008269CF" w:rsidRPr="008269CF" w:rsidRDefault="008269CF" w:rsidP="008269CF">
            <w:pPr>
              <w:rPr>
                <w:b/>
              </w:rPr>
            </w:pPr>
            <w:r w:rsidRPr="008269CF">
              <w:rPr>
                <w:b/>
                <w:sz w:val="24"/>
                <w:szCs w:val="24"/>
              </w:rPr>
              <w:t>В справочник.</w:t>
            </w:r>
            <w:r w:rsidRPr="008269CF">
              <w:rPr>
                <w:b/>
              </w:rPr>
              <w:t xml:space="preserve">  </w:t>
            </w:r>
            <w:r w:rsidRPr="008269CF">
              <w:rPr>
                <w:rFonts w:ascii="Times New Roman" w:hAnsi="Times New Roman"/>
                <w:sz w:val="28"/>
                <w:szCs w:val="28"/>
                <w:lang w:val="kk-KZ" w:eastAsia="en-GB"/>
              </w:rPr>
              <w:t>Параллельные прямые, их признаки.</w:t>
            </w:r>
          </w:p>
          <w:p w:rsidR="008269CF" w:rsidRPr="008269CF" w:rsidRDefault="008269CF" w:rsidP="008269CF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9CF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Параллельные прямые</w:t>
            </w:r>
            <w:r w:rsidRPr="008269CF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— это прямые, которые не имеют общих точек.</w:t>
            </w:r>
          </w:p>
          <w:p w:rsidR="008269CF" w:rsidRPr="008269CF" w:rsidRDefault="008269CF" w:rsidP="008269CF"/>
          <w:p w:rsidR="00FE5D3D" w:rsidRDefault="008269CF" w:rsidP="00FE5D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269CF">
              <w:rPr>
                <w:noProof/>
                <w:lang w:val="en-US"/>
              </w:rPr>
              <w:drawing>
                <wp:inline distT="0" distB="0" distL="0" distR="0" wp14:anchorId="1FFB9AEF" wp14:editId="12738A4F">
                  <wp:extent cx="1423523" cy="704850"/>
                  <wp:effectExtent l="0" t="0" r="5715" b="0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EF7649-6885-4CE3-8876-596311DC2A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5EEF7649-6885-4CE3-8876-596311DC2A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7876" t="9626" r="11306" b="8556"/>
                          <a:stretch/>
                        </pic:blipFill>
                        <pic:spPr bwMode="auto">
                          <a:xfrm>
                            <a:off x="0" y="0"/>
                            <a:ext cx="1436538" cy="711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9CF" w:rsidRDefault="008269CF" w:rsidP="00FE5D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269CF"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5B75F915" wp14:editId="57E18D1E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90805</wp:posOffset>
                  </wp:positionV>
                  <wp:extent cx="1278890" cy="1197610"/>
                  <wp:effectExtent l="0" t="0" r="0" b="2540"/>
                  <wp:wrapSquare wrapText="bothSides"/>
                  <wp:docPr id="14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D981E-DA7B-47DC-952F-9005B191F7F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id="{B43D981E-DA7B-47DC-952F-9005B191F7F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" t="2006" r="14325" b="11992"/>
                          <a:stretch/>
                        </pic:blipFill>
                        <pic:spPr bwMode="auto">
                          <a:xfrm>
                            <a:off x="0" y="0"/>
                            <a:ext cx="1278890" cy="119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269CF" w:rsidRDefault="008269CF" w:rsidP="00FE5D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269CF" w:rsidRDefault="008269CF" w:rsidP="00FE5D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269CF" w:rsidRDefault="008269CF" w:rsidP="00FE5D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050D2F9" wp14:editId="57BA6F5A">
                  <wp:extent cx="4099560" cy="685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401" t="48884" r="38696" b="40136"/>
                          <a:stretch/>
                        </pic:blipFill>
                        <pic:spPr bwMode="auto">
                          <a:xfrm>
                            <a:off x="0" y="0"/>
                            <a:ext cx="4101953" cy="68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69CF" w:rsidRDefault="008269CF" w:rsidP="008269CF">
            <w:pPr>
              <w:pStyle w:val="a4"/>
              <w:spacing w:before="200" w:beforeAutospacing="0" w:after="0" w:afterAutospacing="0" w:line="216" w:lineRule="auto"/>
              <w:rPr>
                <w:rFonts w:eastAsiaTheme="minorEastAsia"/>
                <w:color w:val="000000" w:themeColor="text1"/>
                <w:kern w:val="24"/>
              </w:rPr>
            </w:pPr>
            <w:r w:rsidRPr="00E45D92">
              <w:rPr>
                <w:rFonts w:eastAsiaTheme="minorEastAsia"/>
                <w:color w:val="000000" w:themeColor="text1"/>
                <w:kern w:val="24"/>
              </w:rPr>
              <w:t>На</w:t>
            </w:r>
            <w:r>
              <w:rPr>
                <w:rFonts w:eastAsiaTheme="minorEastAsia"/>
                <w:color w:val="000000" w:themeColor="text1"/>
                <w:kern w:val="24"/>
              </w:rPr>
              <w:t>зовите пары известных углов. А как называется пара углов 3 и 5?</w:t>
            </w:r>
          </w:p>
          <w:p w:rsidR="00D576F0" w:rsidRDefault="00D576F0" w:rsidP="008269CF">
            <w:pPr>
              <w:pStyle w:val="a4"/>
              <w:spacing w:before="200" w:beforeAutospacing="0" w:after="0" w:afterAutospacing="0" w:line="216" w:lineRule="auto"/>
              <w:rPr>
                <w:rFonts w:eastAsiaTheme="minorEastAsia"/>
                <w:color w:val="000000" w:themeColor="text1"/>
                <w:kern w:val="24"/>
              </w:rPr>
            </w:pPr>
            <w:r>
              <w:rPr>
                <w:rFonts w:eastAsiaTheme="minorEastAsia"/>
                <w:color w:val="000000" w:themeColor="text1"/>
                <w:kern w:val="24"/>
              </w:rPr>
              <w:t>Записать в справочник</w:t>
            </w:r>
          </w:p>
          <w:p w:rsidR="008269CF" w:rsidRPr="00E45D92" w:rsidRDefault="008269CF" w:rsidP="008269CF">
            <w:pPr>
              <w:pStyle w:val="a4"/>
              <w:spacing w:before="120" w:beforeAutospacing="0" w:after="0" w:afterAutospacing="0" w:line="216" w:lineRule="auto"/>
              <w:rPr>
                <w:sz w:val="22"/>
                <w:szCs w:val="22"/>
              </w:rPr>
            </w:pPr>
            <w:r w:rsidRPr="00E45D92">
              <w:rPr>
                <w:rFonts w:eastAsiaTheme="minorEastAsia"/>
                <w:b/>
                <w:bCs/>
                <w:i/>
                <w:iCs/>
                <w:color w:val="00B050"/>
                <w:kern w:val="24"/>
                <w:sz w:val="22"/>
                <w:szCs w:val="22"/>
              </w:rPr>
              <w:t xml:space="preserve">Накрест лежащие </w:t>
            </w:r>
            <w:proofErr w:type="gramStart"/>
            <w:r w:rsidRPr="00E45D92">
              <w:rPr>
                <w:rFonts w:eastAsiaTheme="minorEastAsia"/>
                <w:b/>
                <w:bCs/>
                <w:i/>
                <w:iCs/>
                <w:color w:val="00B050"/>
                <w:kern w:val="24"/>
                <w:sz w:val="22"/>
                <w:szCs w:val="22"/>
              </w:rPr>
              <w:t xml:space="preserve">углы:  </w:t>
            </w:r>
            <w:r w:rsidRPr="00E45D92">
              <w:rPr>
                <w:rFonts w:ascii="Cambria Math" w:eastAsiaTheme="minorEastAsia" w:hAnsi="Cambria Math" w:cs="Cambria Math"/>
                <w:color w:val="000000" w:themeColor="text1"/>
                <w:kern w:val="24"/>
                <w:sz w:val="22"/>
                <w:szCs w:val="22"/>
              </w:rPr>
              <w:t>∠</w:t>
            </w:r>
            <w:proofErr w:type="gramEnd"/>
            <w:r w:rsidRPr="00E45D92">
              <w:rPr>
                <w:rFonts w:eastAsiaTheme="minorEastAsia"/>
                <w:color w:val="000000" w:themeColor="text1"/>
                <w:kern w:val="24"/>
                <w:sz w:val="22"/>
                <w:szCs w:val="22"/>
              </w:rPr>
              <w:t xml:space="preserve">3 и </w:t>
            </w:r>
            <w:r w:rsidRPr="00E45D92">
              <w:rPr>
                <w:rFonts w:ascii="Cambria Math" w:eastAsiaTheme="minorEastAsia" w:hAnsi="Cambria Math" w:cs="Cambria Math"/>
                <w:color w:val="000000" w:themeColor="text1"/>
                <w:kern w:val="24"/>
                <w:sz w:val="22"/>
                <w:szCs w:val="22"/>
              </w:rPr>
              <w:t>∠</w:t>
            </w:r>
            <w:r w:rsidRPr="00E45D92">
              <w:rPr>
                <w:rFonts w:eastAsiaTheme="minorEastAsia"/>
                <w:color w:val="000000" w:themeColor="text1"/>
                <w:kern w:val="24"/>
                <w:sz w:val="22"/>
                <w:szCs w:val="22"/>
              </w:rPr>
              <w:t xml:space="preserve">6,  </w:t>
            </w:r>
            <w:r w:rsidRPr="00E45D92">
              <w:rPr>
                <w:rFonts w:ascii="Cambria Math" w:eastAsiaTheme="minorEastAsia" w:hAnsi="Cambria Math" w:cs="Cambria Math"/>
                <w:color w:val="000000" w:themeColor="text1"/>
                <w:kern w:val="24"/>
                <w:sz w:val="22"/>
                <w:szCs w:val="22"/>
              </w:rPr>
              <w:t>∠</w:t>
            </w:r>
            <w:r w:rsidRPr="00E45D92">
              <w:rPr>
                <w:rFonts w:eastAsiaTheme="minorEastAsia"/>
                <w:color w:val="000000" w:themeColor="text1"/>
                <w:kern w:val="24"/>
                <w:sz w:val="22"/>
                <w:szCs w:val="22"/>
              </w:rPr>
              <w:t xml:space="preserve">4 и </w:t>
            </w:r>
            <w:r w:rsidRPr="00E45D92">
              <w:rPr>
                <w:rFonts w:ascii="Cambria Math" w:eastAsiaTheme="minorEastAsia" w:hAnsi="Cambria Math" w:cs="Cambria Math"/>
                <w:color w:val="000000" w:themeColor="text1"/>
                <w:kern w:val="24"/>
                <w:sz w:val="22"/>
                <w:szCs w:val="22"/>
              </w:rPr>
              <w:t>∠</w:t>
            </w:r>
            <w:r w:rsidRPr="00E45D92">
              <w:rPr>
                <w:rFonts w:eastAsiaTheme="minorEastAsia"/>
                <w:color w:val="000000" w:themeColor="text1"/>
                <w:kern w:val="24"/>
                <w:sz w:val="22"/>
                <w:szCs w:val="22"/>
              </w:rPr>
              <w:t>5.</w:t>
            </w:r>
            <w:r w:rsidRPr="00E45D92">
              <w:rPr>
                <w:rFonts w:eastAsiaTheme="minorEastAsia"/>
                <w:color w:val="000000" w:themeColor="text1"/>
                <w:kern w:val="24"/>
                <w:sz w:val="22"/>
                <w:szCs w:val="22"/>
              </w:rPr>
              <w:tab/>
            </w:r>
          </w:p>
          <w:p w:rsidR="008269CF" w:rsidRDefault="008269CF" w:rsidP="008269CF">
            <w:pPr>
              <w:pStyle w:val="a4"/>
              <w:spacing w:before="120" w:beforeAutospacing="0" w:after="0" w:afterAutospacing="0" w:line="216" w:lineRule="auto"/>
              <w:rPr>
                <w:rFonts w:eastAsiaTheme="minorEastAsia"/>
                <w:color w:val="000000" w:themeColor="text1"/>
                <w:kern w:val="24"/>
              </w:rPr>
            </w:pPr>
            <w:r w:rsidRPr="00E45D92">
              <w:rPr>
                <w:rFonts w:eastAsiaTheme="minorEastAsia"/>
                <w:b/>
                <w:bCs/>
                <w:i/>
                <w:iCs/>
                <w:color w:val="00B050"/>
                <w:kern w:val="24"/>
              </w:rPr>
              <w:t xml:space="preserve">Односторонние </w:t>
            </w:r>
            <w:proofErr w:type="gramStart"/>
            <w:r w:rsidRPr="00E45D92">
              <w:rPr>
                <w:rFonts w:eastAsiaTheme="minorEastAsia"/>
                <w:b/>
                <w:bCs/>
                <w:i/>
                <w:iCs/>
                <w:color w:val="00B050"/>
                <w:kern w:val="24"/>
              </w:rPr>
              <w:t xml:space="preserve">углы:  </w:t>
            </w:r>
            <w:r w:rsidRPr="00E45D92">
              <w:rPr>
                <w:rFonts w:ascii="Cambria Math" w:eastAsiaTheme="minorEastAsia" w:hAnsi="Cambria Math" w:cs="Cambria Math"/>
                <w:color w:val="000000" w:themeColor="text1"/>
                <w:kern w:val="24"/>
              </w:rPr>
              <w:t>∠</w:t>
            </w:r>
            <w:proofErr w:type="gramEnd"/>
            <w:r w:rsidRPr="00E45D92">
              <w:rPr>
                <w:rFonts w:eastAsiaTheme="minorEastAsia"/>
                <w:color w:val="000000" w:themeColor="text1"/>
                <w:kern w:val="24"/>
              </w:rPr>
              <w:t xml:space="preserve">3 и </w:t>
            </w:r>
            <w:r w:rsidRPr="00E45D92">
              <w:rPr>
                <w:rFonts w:ascii="Cambria Math" w:eastAsiaTheme="minorEastAsia" w:hAnsi="Cambria Math" w:cs="Cambria Math"/>
                <w:color w:val="000000" w:themeColor="text1"/>
                <w:kern w:val="24"/>
              </w:rPr>
              <w:t>∠</w:t>
            </w:r>
            <w:r w:rsidRPr="00E45D92">
              <w:rPr>
                <w:rFonts w:eastAsiaTheme="minorEastAsia"/>
                <w:color w:val="000000" w:themeColor="text1"/>
                <w:kern w:val="24"/>
              </w:rPr>
              <w:t xml:space="preserve">5,  </w:t>
            </w:r>
            <w:r w:rsidRPr="00E45D92">
              <w:rPr>
                <w:rFonts w:ascii="Cambria Math" w:eastAsiaTheme="minorEastAsia" w:hAnsi="Cambria Math" w:cs="Cambria Math"/>
                <w:color w:val="000000" w:themeColor="text1"/>
                <w:kern w:val="24"/>
              </w:rPr>
              <w:t>∠</w:t>
            </w:r>
            <w:r w:rsidRPr="00E45D92">
              <w:rPr>
                <w:rFonts w:eastAsiaTheme="minorEastAsia"/>
                <w:color w:val="000000" w:themeColor="text1"/>
                <w:kern w:val="24"/>
              </w:rPr>
              <w:t xml:space="preserve">4 и </w:t>
            </w:r>
            <w:r w:rsidRPr="00E45D92">
              <w:rPr>
                <w:rFonts w:ascii="Cambria Math" w:eastAsiaTheme="minorEastAsia" w:hAnsi="Cambria Math" w:cs="Cambria Math"/>
                <w:color w:val="000000" w:themeColor="text1"/>
                <w:kern w:val="24"/>
              </w:rPr>
              <w:t>∠</w:t>
            </w:r>
            <w:r w:rsidRPr="00E45D92">
              <w:rPr>
                <w:rFonts w:eastAsiaTheme="minorEastAsia"/>
                <w:color w:val="000000" w:themeColor="text1"/>
                <w:kern w:val="24"/>
              </w:rPr>
              <w:t>6.</w:t>
            </w:r>
          </w:p>
          <w:p w:rsidR="00D576F0" w:rsidRPr="00E45D92" w:rsidRDefault="00D576F0" w:rsidP="00D576F0">
            <w:pPr>
              <w:pStyle w:val="a4"/>
              <w:spacing w:before="120" w:beforeAutospacing="0" w:after="0" w:afterAutospacing="0" w:line="216" w:lineRule="auto"/>
              <w:rPr>
                <w:sz w:val="22"/>
                <w:szCs w:val="22"/>
              </w:rPr>
            </w:pPr>
            <w:r w:rsidRPr="00E45D92">
              <w:rPr>
                <w:rFonts w:eastAsiaTheme="minorEastAsia"/>
                <w:b/>
                <w:bCs/>
                <w:i/>
                <w:iCs/>
                <w:color w:val="00B050"/>
                <w:kern w:val="24"/>
                <w:sz w:val="22"/>
                <w:szCs w:val="22"/>
              </w:rPr>
              <w:t xml:space="preserve">Соответственные </w:t>
            </w:r>
            <w:proofErr w:type="gramStart"/>
            <w:r w:rsidRPr="00E45D92">
              <w:rPr>
                <w:rFonts w:eastAsiaTheme="minorEastAsia"/>
                <w:b/>
                <w:bCs/>
                <w:i/>
                <w:iCs/>
                <w:color w:val="00B050"/>
                <w:kern w:val="24"/>
                <w:sz w:val="22"/>
                <w:szCs w:val="22"/>
              </w:rPr>
              <w:t xml:space="preserve">углы:  </w:t>
            </w:r>
            <w:r w:rsidRPr="00E45D92">
              <w:rPr>
                <w:rFonts w:ascii="Cambria Math" w:eastAsiaTheme="minorEastAsia" w:hAnsi="Cambria Math" w:cs="Cambria Math"/>
                <w:color w:val="000000" w:themeColor="text1"/>
                <w:kern w:val="24"/>
                <w:sz w:val="22"/>
                <w:szCs w:val="22"/>
              </w:rPr>
              <w:t>∠</w:t>
            </w:r>
            <w:proofErr w:type="gramEnd"/>
            <w:r w:rsidRPr="00E45D92">
              <w:rPr>
                <w:rFonts w:eastAsiaTheme="minorEastAsia"/>
                <w:color w:val="000000" w:themeColor="text1"/>
                <w:kern w:val="24"/>
                <w:sz w:val="22"/>
                <w:szCs w:val="22"/>
              </w:rPr>
              <w:t xml:space="preserve">1 и </w:t>
            </w:r>
            <w:r w:rsidRPr="00E45D92">
              <w:rPr>
                <w:rFonts w:ascii="Cambria Math" w:eastAsiaTheme="minorEastAsia" w:hAnsi="Cambria Math" w:cs="Cambria Math"/>
                <w:color w:val="000000" w:themeColor="text1"/>
                <w:kern w:val="24"/>
                <w:sz w:val="22"/>
                <w:szCs w:val="22"/>
              </w:rPr>
              <w:t>∠</w:t>
            </w:r>
            <w:r w:rsidRPr="00E45D92">
              <w:rPr>
                <w:rFonts w:eastAsiaTheme="minorEastAsia"/>
                <w:color w:val="000000" w:themeColor="text1"/>
                <w:kern w:val="24"/>
                <w:sz w:val="22"/>
                <w:szCs w:val="22"/>
              </w:rPr>
              <w:t xml:space="preserve">5,  </w:t>
            </w:r>
            <w:r w:rsidRPr="00E45D92">
              <w:rPr>
                <w:rFonts w:ascii="Cambria Math" w:eastAsiaTheme="minorEastAsia" w:hAnsi="Cambria Math" w:cs="Cambria Math"/>
                <w:color w:val="000000" w:themeColor="text1"/>
                <w:kern w:val="24"/>
                <w:sz w:val="22"/>
                <w:szCs w:val="22"/>
              </w:rPr>
              <w:t>∠</w:t>
            </w:r>
            <w:r w:rsidRPr="00E45D92">
              <w:rPr>
                <w:rFonts w:eastAsiaTheme="minorEastAsia"/>
                <w:color w:val="000000" w:themeColor="text1"/>
                <w:kern w:val="24"/>
                <w:sz w:val="22"/>
                <w:szCs w:val="22"/>
              </w:rPr>
              <w:t xml:space="preserve">3 и </w:t>
            </w:r>
            <w:r w:rsidRPr="00E45D92">
              <w:rPr>
                <w:rFonts w:ascii="Cambria Math" w:eastAsiaTheme="minorEastAsia" w:hAnsi="Cambria Math" w:cs="Cambria Math"/>
                <w:color w:val="000000" w:themeColor="text1"/>
                <w:kern w:val="24"/>
                <w:sz w:val="22"/>
                <w:szCs w:val="22"/>
              </w:rPr>
              <w:t>∠</w:t>
            </w:r>
            <w:r w:rsidRPr="00E45D92">
              <w:rPr>
                <w:rFonts w:eastAsiaTheme="minorEastAsia"/>
                <w:color w:val="000000" w:themeColor="text1"/>
                <w:kern w:val="24"/>
                <w:sz w:val="22"/>
                <w:szCs w:val="22"/>
              </w:rPr>
              <w:t xml:space="preserve">7,  </w:t>
            </w:r>
            <w:r w:rsidRPr="00E45D92">
              <w:rPr>
                <w:rFonts w:ascii="Cambria Math" w:eastAsiaTheme="minorEastAsia" w:hAnsi="Cambria Math" w:cs="Cambria Math"/>
                <w:color w:val="000000" w:themeColor="text1"/>
                <w:kern w:val="24"/>
                <w:sz w:val="22"/>
                <w:szCs w:val="22"/>
              </w:rPr>
              <w:t>∠</w:t>
            </w:r>
            <w:r w:rsidRPr="00E45D92">
              <w:rPr>
                <w:rFonts w:eastAsiaTheme="minorEastAsia"/>
                <w:color w:val="000000" w:themeColor="text1"/>
                <w:kern w:val="24"/>
                <w:sz w:val="22"/>
                <w:szCs w:val="22"/>
              </w:rPr>
              <w:t xml:space="preserve">2 и </w:t>
            </w:r>
            <w:r w:rsidRPr="00E45D92">
              <w:rPr>
                <w:rFonts w:ascii="Cambria Math" w:eastAsiaTheme="minorEastAsia" w:hAnsi="Cambria Math" w:cs="Cambria Math"/>
                <w:color w:val="000000" w:themeColor="text1"/>
                <w:kern w:val="24"/>
                <w:sz w:val="22"/>
                <w:szCs w:val="22"/>
              </w:rPr>
              <w:t>∠</w:t>
            </w:r>
            <w:r w:rsidRPr="00E45D92">
              <w:rPr>
                <w:rFonts w:eastAsiaTheme="minorEastAsia"/>
                <w:color w:val="000000" w:themeColor="text1"/>
                <w:kern w:val="24"/>
                <w:sz w:val="22"/>
                <w:szCs w:val="22"/>
              </w:rPr>
              <w:t xml:space="preserve">6,  </w:t>
            </w:r>
            <w:r w:rsidRPr="00E45D92">
              <w:rPr>
                <w:rFonts w:ascii="Cambria Math" w:eastAsiaTheme="minorEastAsia" w:hAnsi="Cambria Math" w:cs="Cambria Math"/>
                <w:color w:val="000000" w:themeColor="text1"/>
                <w:kern w:val="24"/>
                <w:sz w:val="22"/>
                <w:szCs w:val="22"/>
              </w:rPr>
              <w:t>∠</w:t>
            </w:r>
            <w:r w:rsidRPr="00E45D92">
              <w:rPr>
                <w:rFonts w:eastAsiaTheme="minorEastAsia"/>
                <w:color w:val="000000" w:themeColor="text1"/>
                <w:kern w:val="24"/>
                <w:sz w:val="22"/>
                <w:szCs w:val="22"/>
              </w:rPr>
              <w:t xml:space="preserve">4 и </w:t>
            </w:r>
            <w:r w:rsidRPr="00E45D92">
              <w:rPr>
                <w:rFonts w:ascii="Cambria Math" w:eastAsiaTheme="minorEastAsia" w:hAnsi="Cambria Math" w:cs="Cambria Math"/>
                <w:color w:val="000000" w:themeColor="text1"/>
                <w:kern w:val="24"/>
                <w:sz w:val="22"/>
                <w:szCs w:val="22"/>
              </w:rPr>
              <w:t>∠</w:t>
            </w:r>
            <w:r w:rsidRPr="00E45D92">
              <w:rPr>
                <w:rFonts w:eastAsiaTheme="minorEastAsia"/>
                <w:color w:val="000000" w:themeColor="text1"/>
                <w:kern w:val="24"/>
                <w:sz w:val="22"/>
                <w:szCs w:val="22"/>
              </w:rPr>
              <w:t>8</w:t>
            </w:r>
          </w:p>
          <w:p w:rsidR="00D576F0" w:rsidRDefault="00D576F0" w:rsidP="008269CF">
            <w:pPr>
              <w:pStyle w:val="a4"/>
              <w:spacing w:before="120" w:beforeAutospacing="0" w:after="0" w:afterAutospacing="0" w:line="216" w:lineRule="auto"/>
              <w:rPr>
                <w:rFonts w:eastAsiaTheme="minorEastAsia"/>
                <w:color w:val="000000" w:themeColor="text1"/>
                <w:kern w:val="24"/>
              </w:rPr>
            </w:pPr>
            <w:r>
              <w:rPr>
                <w:rFonts w:eastAsiaTheme="minorEastAsia"/>
                <w:color w:val="000000" w:themeColor="text1"/>
                <w:kern w:val="24"/>
              </w:rPr>
              <w:t>В тетрадь.</w:t>
            </w:r>
          </w:p>
          <w:p w:rsidR="00D576F0" w:rsidRDefault="00D576F0" w:rsidP="00D576F0">
            <w:pPr>
              <w:pStyle w:val="a4"/>
              <w:spacing w:before="0" w:beforeAutospacing="0" w:after="0" w:afterAutospacing="0" w:line="216" w:lineRule="auto"/>
              <w:rPr>
                <w:rFonts w:eastAsiaTheme="minorEastAsia"/>
                <w:kern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4EDF61" wp14:editId="48DC3898">
                  <wp:extent cx="1637030" cy="1316991"/>
                  <wp:effectExtent l="0" t="0" r="1270" b="0"/>
                  <wp:docPr id="8" name="Объект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EFBBAB-6D7F-40DD-A49F-FFD6FA2B0E89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>
                            <a:extLst>
                              <a:ext uri="{FF2B5EF4-FFF2-40B4-BE49-F238E27FC236}">
                                <a16:creationId xmlns:a16="http://schemas.microsoft.com/office/drawing/2014/main" id="{4BEFBBAB-6D7F-40DD-A49F-FFD6FA2B0E89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2"/>
                          <a:srcRect t="14462" r="41535"/>
                          <a:stretch/>
                        </pic:blipFill>
                        <pic:spPr bwMode="auto">
                          <a:xfrm>
                            <a:off x="0" y="0"/>
                            <a:ext cx="1655040" cy="133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6D4E">
              <w:rPr>
                <w:rFonts w:eastAsiaTheme="minorEastAsia"/>
                <w:kern w:val="24"/>
              </w:rPr>
              <w:t xml:space="preserve"> </w:t>
            </w:r>
          </w:p>
          <w:p w:rsidR="00D576F0" w:rsidRPr="00D576F0" w:rsidRDefault="00D576F0" w:rsidP="00D576F0">
            <w:pPr>
              <w:pStyle w:val="a4"/>
              <w:spacing w:before="0" w:beforeAutospacing="0" w:after="0" w:afterAutospacing="0" w:line="216" w:lineRule="auto"/>
              <w:rPr>
                <w:sz w:val="28"/>
                <w:szCs w:val="28"/>
              </w:rPr>
            </w:pPr>
            <w:r w:rsidRPr="00D576F0">
              <w:rPr>
                <w:rFonts w:eastAsiaTheme="minorEastAsia"/>
                <w:kern w:val="24"/>
                <w:sz w:val="28"/>
                <w:szCs w:val="28"/>
              </w:rPr>
              <w:t>Выпишите:</w:t>
            </w:r>
          </w:p>
          <w:p w:rsidR="00D576F0" w:rsidRPr="00D576F0" w:rsidRDefault="00D576F0" w:rsidP="00D576F0">
            <w:pPr>
              <w:pStyle w:val="a4"/>
              <w:spacing w:before="0" w:beforeAutospacing="0" w:after="0" w:afterAutospacing="0" w:line="216" w:lineRule="auto"/>
              <w:rPr>
                <w:sz w:val="28"/>
                <w:szCs w:val="28"/>
              </w:rPr>
            </w:pPr>
            <w:r w:rsidRPr="00D576F0">
              <w:rPr>
                <w:rFonts w:eastAsiaTheme="minorEastAsia"/>
                <w:bCs/>
                <w:iCs/>
                <w:kern w:val="24"/>
                <w:sz w:val="28"/>
                <w:szCs w:val="28"/>
              </w:rPr>
              <w:t>1) соответственные углы</w:t>
            </w:r>
          </w:p>
          <w:p w:rsidR="00D576F0" w:rsidRPr="00D576F0" w:rsidRDefault="00D576F0" w:rsidP="00D576F0">
            <w:pPr>
              <w:pStyle w:val="a4"/>
              <w:spacing w:before="0" w:beforeAutospacing="0" w:after="0" w:afterAutospacing="0" w:line="216" w:lineRule="auto"/>
              <w:rPr>
                <w:sz w:val="28"/>
                <w:szCs w:val="28"/>
              </w:rPr>
            </w:pPr>
            <w:r w:rsidRPr="00D576F0">
              <w:rPr>
                <w:rFonts w:eastAsiaTheme="minorEastAsia"/>
                <w:bCs/>
                <w:iCs/>
                <w:kern w:val="24"/>
                <w:sz w:val="28"/>
                <w:szCs w:val="28"/>
              </w:rPr>
              <w:t>2) накрест лежащие углы</w:t>
            </w:r>
            <w:r w:rsidRPr="00D576F0">
              <w:rPr>
                <w:rFonts w:eastAsiaTheme="minorEastAsia"/>
                <w:kern w:val="24"/>
                <w:sz w:val="28"/>
                <w:szCs w:val="28"/>
              </w:rPr>
              <w:tab/>
            </w:r>
          </w:p>
          <w:p w:rsidR="00D576F0" w:rsidRPr="00D576F0" w:rsidRDefault="00D576F0" w:rsidP="00D576F0">
            <w:pPr>
              <w:pStyle w:val="a4"/>
              <w:spacing w:before="0" w:beforeAutospacing="0" w:after="0" w:afterAutospacing="0" w:line="216" w:lineRule="auto"/>
              <w:rPr>
                <w:rFonts w:eastAsiaTheme="minorEastAsia"/>
                <w:bCs/>
                <w:iCs/>
                <w:kern w:val="24"/>
                <w:sz w:val="28"/>
                <w:szCs w:val="28"/>
              </w:rPr>
            </w:pPr>
            <w:r>
              <w:rPr>
                <w:rFonts w:eastAsiaTheme="minorEastAsia"/>
                <w:bCs/>
                <w:iCs/>
                <w:kern w:val="24"/>
                <w:sz w:val="28"/>
                <w:szCs w:val="28"/>
              </w:rPr>
              <w:t>3) о</w:t>
            </w:r>
            <w:r w:rsidRPr="00D576F0">
              <w:rPr>
                <w:rFonts w:eastAsiaTheme="minorEastAsia"/>
                <w:bCs/>
                <w:iCs/>
                <w:kern w:val="24"/>
                <w:sz w:val="28"/>
                <w:szCs w:val="28"/>
              </w:rPr>
              <w:t>дносторонние углы</w:t>
            </w:r>
          </w:p>
          <w:p w:rsidR="00D576F0" w:rsidRPr="00D576F0" w:rsidRDefault="00D576F0" w:rsidP="008269CF">
            <w:pPr>
              <w:pStyle w:val="a4"/>
              <w:spacing w:before="120" w:beforeAutospacing="0" w:after="0" w:afterAutospacing="0" w:line="216" w:lineRule="auto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</w:p>
          <w:p w:rsidR="00D576F0" w:rsidRDefault="00D576F0" w:rsidP="00D576F0">
            <w:pPr>
              <w:spacing w:after="20"/>
              <w:ind w:left="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576F0" w:rsidRDefault="00D576F0" w:rsidP="00D576F0">
            <w:pPr>
              <w:spacing w:after="20"/>
              <w:ind w:left="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576F0" w:rsidRPr="00D576F0" w:rsidRDefault="00D576F0" w:rsidP="00D576F0">
            <w:pPr>
              <w:spacing w:after="20"/>
              <w:ind w:left="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7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Рефлексия</w:t>
            </w:r>
          </w:p>
          <w:p w:rsidR="008269CF" w:rsidRPr="00FE5D3D" w:rsidRDefault="00D576F0" w:rsidP="00FE5D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7B918BB2" wp14:editId="19A921E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175260</wp:posOffset>
                  </wp:positionV>
                  <wp:extent cx="3601085" cy="165735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82" y="21352"/>
                      <wp:lineTo x="21482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085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Приветствие учителя, деловой настрой на урок</w:t>
            </w: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Озвучивают тему урока и формулируют цели урока</w:t>
            </w: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Внимательно слушают учителя вникают, осмысливают новый материал, выполняют в тетрадях задания</w:t>
            </w: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в тетради</w:t>
            </w: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6F0" w:rsidRPr="00FE5D3D" w:rsidRDefault="00D576F0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Самопроверка </w:t>
            </w: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Словесное одобрение учителя</w:t>
            </w: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поддержка учителя</w:t>
            </w: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</w:tcPr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Справочник</w:t>
            </w: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E5D3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Раздаточный материал</w:t>
            </w: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FE5D3D" w:rsidRPr="00FE5D3D" w:rsidRDefault="00FE5D3D" w:rsidP="00FE5D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E5D3D" w:rsidRPr="00FE5D3D" w:rsidRDefault="00FE5D3D" w:rsidP="00FE5D3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E5D3D" w:rsidRPr="00FE5D3D" w:rsidRDefault="00FE5D3D" w:rsidP="00FE5D3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E5D3D" w:rsidRPr="00FE5D3D" w:rsidRDefault="00FE5D3D" w:rsidP="00FE5D3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E5D3D" w:rsidRPr="005C702C" w:rsidRDefault="005C702C" w:rsidP="00FE5D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5C702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Приложение</w:t>
      </w:r>
    </w:p>
    <w:p w:rsidR="005C702C" w:rsidRDefault="005C702C" w:rsidP="005C702C">
      <w:r>
        <w:t xml:space="preserve">                                    </w:t>
      </w:r>
    </w:p>
    <w:p w:rsidR="005C702C" w:rsidRDefault="005C702C" w:rsidP="005C70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Работа в классе.</w:t>
      </w:r>
    </w:p>
    <w:p w:rsidR="005C702C" w:rsidRPr="0050495F" w:rsidRDefault="005C702C" w:rsidP="005C702C">
      <w:pPr>
        <w:rPr>
          <w:rFonts w:cs="Arial"/>
          <w:sz w:val="24"/>
          <w:szCs w:val="24"/>
        </w:rPr>
      </w:pPr>
      <w:r w:rsidRPr="0050495F">
        <w:rPr>
          <w:rFonts w:cs="Arial"/>
          <w:sz w:val="24"/>
          <w:szCs w:val="24"/>
        </w:rPr>
        <w:t xml:space="preserve">1) </w:t>
      </w:r>
      <w:proofErr w:type="gramStart"/>
      <w:r w:rsidRPr="0050495F">
        <w:rPr>
          <w:rFonts w:cs="Arial"/>
          <w:sz w:val="24"/>
          <w:szCs w:val="24"/>
        </w:rPr>
        <w:t>В</w:t>
      </w:r>
      <w:proofErr w:type="gramEnd"/>
      <w:r w:rsidRPr="0050495F">
        <w:rPr>
          <w:rFonts w:cs="Arial"/>
          <w:sz w:val="24"/>
          <w:szCs w:val="24"/>
        </w:rPr>
        <w:t xml:space="preserve"> ΔАВС проведены отрезки, дайте им названия и объясните почему?</w:t>
      </w:r>
    </w:p>
    <w:p w:rsidR="005C702C" w:rsidRDefault="005C702C" w:rsidP="005C702C"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046FDE6D" wp14:editId="52B49D17">
            <wp:simplePos x="0" y="0"/>
            <wp:positionH relativeFrom="column">
              <wp:posOffset>206375</wp:posOffset>
            </wp:positionH>
            <wp:positionV relativeFrom="paragraph">
              <wp:posOffset>8255</wp:posOffset>
            </wp:positionV>
            <wp:extent cx="3705225" cy="1120596"/>
            <wp:effectExtent l="0" t="0" r="0" b="3810"/>
            <wp:wrapTight wrapText="bothSides">
              <wp:wrapPolygon edited="0">
                <wp:start x="0" y="0"/>
                <wp:lineTo x="0" y="21306"/>
                <wp:lineTo x="21433" y="21306"/>
                <wp:lineTo x="21433" y="0"/>
                <wp:lineTo x="0" y="0"/>
              </wp:wrapPolygon>
            </wp:wrapTight>
            <wp:docPr id="2" name="Рисунок 2" descr="https://fsd.multiurok.ru/html/2019/10/17/s_5da8b23338917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10/17/s_5da8b23338917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35156" r="6831" b="29795"/>
                    <a:stretch/>
                  </pic:blipFill>
                  <pic:spPr bwMode="auto">
                    <a:xfrm>
                      <a:off x="0" y="0"/>
                      <a:ext cx="3705225" cy="112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02C" w:rsidRDefault="005C702C" w:rsidP="005C702C"/>
    <w:p w:rsidR="005C702C" w:rsidRDefault="005C702C" w:rsidP="005C702C"/>
    <w:p w:rsidR="005C702C" w:rsidRDefault="005C702C" w:rsidP="005C702C"/>
    <w:p w:rsidR="005C702C" w:rsidRPr="0050495F" w:rsidRDefault="005C702C" w:rsidP="005C702C">
      <w:pPr>
        <w:rPr>
          <w:sz w:val="24"/>
          <w:szCs w:val="24"/>
        </w:rPr>
      </w:pPr>
      <w:r w:rsidRPr="0050495F">
        <w:rPr>
          <w:noProof/>
          <w:sz w:val="24"/>
          <w:szCs w:val="24"/>
          <w:lang w:eastAsia="ru-RU"/>
        </w:rPr>
        <w:t>2) Первый ряд выписать: номера рисунков, где проведена высота, второй ряд – биссектрисы, третий ряд – медианы.</w:t>
      </w:r>
    </w:p>
    <w:p w:rsidR="005C702C" w:rsidRPr="0050495F" w:rsidRDefault="005C702C" w:rsidP="005C702C">
      <w:pPr>
        <w:rPr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75FB5C9C" wp14:editId="471CC408">
            <wp:simplePos x="0" y="0"/>
            <wp:positionH relativeFrom="column">
              <wp:posOffset>4504055</wp:posOffset>
            </wp:positionH>
            <wp:positionV relativeFrom="paragraph">
              <wp:posOffset>669925</wp:posOffset>
            </wp:positionV>
            <wp:extent cx="154936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255" y="21337"/>
                <wp:lineTo x="21255" y="0"/>
                <wp:lineTo x="0" y="0"/>
              </wp:wrapPolygon>
            </wp:wrapTight>
            <wp:docPr id="6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1054840D-6D12-4A4B-8DB2-D90D653D71D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1054840D-6D12-4A4B-8DB2-D90D653D71D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" t="5572" r="3895" b="8981"/>
                    <a:stretch/>
                  </pic:blipFill>
                  <pic:spPr bwMode="auto">
                    <a:xfrm>
                      <a:off x="0" y="0"/>
                      <a:ext cx="154936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95F">
        <w:rPr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 wp14:anchorId="35994E62" wp14:editId="5560D985">
            <wp:simplePos x="0" y="0"/>
            <wp:positionH relativeFrom="column">
              <wp:posOffset>635</wp:posOffset>
            </wp:positionH>
            <wp:positionV relativeFrom="paragraph">
              <wp:posOffset>3810</wp:posOffset>
            </wp:positionV>
            <wp:extent cx="3978621" cy="2657475"/>
            <wp:effectExtent l="19050" t="19050" r="22225" b="9525"/>
            <wp:wrapTight wrapText="bothSides">
              <wp:wrapPolygon edited="0">
                <wp:start x="-103" y="-155"/>
                <wp:lineTo x="-103" y="21523"/>
                <wp:lineTo x="21617" y="21523"/>
                <wp:lineTo x="21617" y="-155"/>
                <wp:lineTo x="-103" y="-155"/>
              </wp:wrapPolygon>
            </wp:wrapTight>
            <wp:docPr id="10" name="Рисунок 10" descr="https://cf2.ppt-online.org/files2/slide/i/Ibkt3vrZDFeQpY8HVlq21LTSPMEKozgCjR4uJ7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i/Ibkt3vrZDFeQpY8HVlq21LTSPMEKozgCjR4uJ7/sli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21408" r="9397" b="3661"/>
                    <a:stretch/>
                  </pic:blipFill>
                  <pic:spPr bwMode="auto">
                    <a:xfrm>
                      <a:off x="0" y="0"/>
                      <a:ext cx="3978621" cy="2657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95F">
        <w:rPr>
          <w:sz w:val="24"/>
          <w:szCs w:val="24"/>
        </w:rPr>
        <w:t>3) Составьте рассказ по рисунку, найдите неизвестные элементы. Объясните решение.</w:t>
      </w:r>
    </w:p>
    <w:p w:rsidR="005C702C" w:rsidRDefault="005C702C" w:rsidP="005C702C"/>
    <w:p w:rsidR="005C702C" w:rsidRDefault="005C702C" w:rsidP="005C702C"/>
    <w:p w:rsidR="005C702C" w:rsidRDefault="005C702C" w:rsidP="005C702C"/>
    <w:p w:rsidR="005C702C" w:rsidRDefault="005C702C" w:rsidP="005C702C"/>
    <w:p w:rsidR="005C702C" w:rsidRDefault="005C702C" w:rsidP="005C702C"/>
    <w:p w:rsidR="005C702C" w:rsidRDefault="005C702C" w:rsidP="005C702C"/>
    <w:p w:rsidR="005C702C" w:rsidRDefault="005C702C" w:rsidP="005C702C"/>
    <w:p w:rsidR="005C702C" w:rsidRPr="0050495F" w:rsidRDefault="005C702C" w:rsidP="005C702C">
      <w:pPr>
        <w:spacing w:after="0" w:line="240" w:lineRule="auto"/>
        <w:rPr>
          <w:sz w:val="24"/>
          <w:szCs w:val="24"/>
        </w:rPr>
      </w:pPr>
      <w:r w:rsidRPr="0050495F">
        <w:rPr>
          <w:sz w:val="24"/>
          <w:szCs w:val="24"/>
        </w:rPr>
        <w:t>4) Чем свойства отличаются от признаков?</w:t>
      </w:r>
    </w:p>
    <w:p w:rsidR="005C702C" w:rsidRPr="0050495F" w:rsidRDefault="005C702C" w:rsidP="005C702C">
      <w:pPr>
        <w:spacing w:after="0" w:line="240" w:lineRule="auto"/>
        <w:rPr>
          <w:sz w:val="24"/>
          <w:szCs w:val="24"/>
        </w:rPr>
      </w:pPr>
      <w:r w:rsidRPr="0050495F">
        <w:rPr>
          <w:sz w:val="24"/>
          <w:szCs w:val="24"/>
        </w:rPr>
        <w:t xml:space="preserve">5) Каково взаимное расположение двух прямых? </w:t>
      </w:r>
    </w:p>
    <w:p w:rsidR="005C702C" w:rsidRPr="0050495F" w:rsidRDefault="005C702C" w:rsidP="005C702C">
      <w:pPr>
        <w:spacing w:after="0" w:line="240" w:lineRule="auto"/>
        <w:rPr>
          <w:sz w:val="24"/>
          <w:szCs w:val="24"/>
        </w:rPr>
      </w:pPr>
      <w:r w:rsidRPr="0050495F">
        <w:rPr>
          <w:sz w:val="24"/>
          <w:szCs w:val="24"/>
        </w:rPr>
        <w:t>6) Какие пары углов образуются при пересечении двух прямых? Сформулируйте свойства этих углов.</w:t>
      </w:r>
    </w:p>
    <w:p w:rsidR="005C702C" w:rsidRDefault="005C702C" w:rsidP="005C702C"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7F85ADF0" wp14:editId="466EBC3C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1735597" cy="990600"/>
            <wp:effectExtent l="0" t="0" r="0" b="0"/>
            <wp:wrapTight wrapText="bothSides">
              <wp:wrapPolygon edited="0">
                <wp:start x="0" y="0"/>
                <wp:lineTo x="0" y="21185"/>
                <wp:lineTo x="21339" y="21185"/>
                <wp:lineTo x="21339" y="0"/>
                <wp:lineTo x="0" y="0"/>
              </wp:wrapPolygon>
            </wp:wrapTight>
            <wp:docPr id="11" name="Рисунок 11" descr="https://fs.znanio.ru/methodology/images/4e/0d/4e0dfd9ff134de104aae27ea8750153f0bec3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methodology/images/4e/0d/4e0dfd9ff134de104aae27ea8750153f0bec3b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0" t="52808" r="52694" b="21321"/>
                    <a:stretch/>
                  </pic:blipFill>
                  <pic:spPr bwMode="auto">
                    <a:xfrm>
                      <a:off x="0" y="0"/>
                      <a:ext cx="1735597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02C" w:rsidRDefault="005C702C" w:rsidP="005C702C"/>
    <w:p w:rsidR="005C702C" w:rsidRDefault="005C702C" w:rsidP="005C702C">
      <w:pPr>
        <w:rPr>
          <w:b/>
          <w:sz w:val="24"/>
          <w:szCs w:val="24"/>
        </w:rPr>
      </w:pPr>
    </w:p>
    <w:p w:rsidR="005C702C" w:rsidRDefault="005C702C" w:rsidP="005C702C">
      <w:pPr>
        <w:rPr>
          <w:b/>
          <w:sz w:val="24"/>
          <w:szCs w:val="24"/>
        </w:rPr>
      </w:pPr>
    </w:p>
    <w:p w:rsidR="005C702C" w:rsidRPr="000A538D" w:rsidRDefault="005C702C" w:rsidP="005C702C">
      <w:pPr>
        <w:rPr>
          <w:b/>
        </w:rPr>
      </w:pPr>
      <w:r w:rsidRPr="000A538D">
        <w:rPr>
          <w:b/>
          <w:sz w:val="24"/>
          <w:szCs w:val="24"/>
        </w:rPr>
        <w:t>В справочник.</w:t>
      </w:r>
      <w:r>
        <w:rPr>
          <w:b/>
        </w:rPr>
        <w:t xml:space="preserve">  </w:t>
      </w:r>
      <w:r w:rsidRPr="00FE5D3D">
        <w:rPr>
          <w:rFonts w:ascii="Times New Roman" w:hAnsi="Times New Roman"/>
          <w:sz w:val="28"/>
          <w:szCs w:val="28"/>
          <w:lang w:val="kk-KZ" w:eastAsia="en-GB"/>
        </w:rPr>
        <w:t>Параллельные прямые, их признаки.</w:t>
      </w:r>
    </w:p>
    <w:p w:rsidR="005C702C" w:rsidRPr="00976E9C" w:rsidRDefault="005C702C" w:rsidP="005C702C">
      <w:pPr>
        <w:pStyle w:val="a4"/>
        <w:spacing w:before="200" w:beforeAutospacing="0" w:after="200" w:afterAutospacing="0" w:line="276" w:lineRule="auto"/>
        <w:ind w:left="360"/>
        <w:rPr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213820F1" wp14:editId="01547A8C">
            <wp:simplePos x="0" y="0"/>
            <wp:positionH relativeFrom="column">
              <wp:posOffset>1920875</wp:posOffset>
            </wp:positionH>
            <wp:positionV relativeFrom="paragraph">
              <wp:posOffset>285750</wp:posOffset>
            </wp:positionV>
            <wp:extent cx="1969770" cy="975360"/>
            <wp:effectExtent l="0" t="0" r="0" b="0"/>
            <wp:wrapTight wrapText="bothSides">
              <wp:wrapPolygon edited="0">
                <wp:start x="0" y="0"/>
                <wp:lineTo x="0" y="21094"/>
                <wp:lineTo x="21308" y="21094"/>
                <wp:lineTo x="21308" y="0"/>
                <wp:lineTo x="0" y="0"/>
              </wp:wrapPolygon>
            </wp:wrapTight>
            <wp:docPr id="1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5EEF7649-6885-4CE3-8876-596311DC2A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5EEF7649-6885-4CE3-8876-596311DC2A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6" t="9626" r="11306" b="8556"/>
                    <a:stretch/>
                  </pic:blipFill>
                  <pic:spPr bwMode="auto">
                    <a:xfrm>
                      <a:off x="0" y="0"/>
                      <a:ext cx="196977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E9C">
        <w:rPr>
          <w:rFonts w:eastAsia="Calibri"/>
          <w:b/>
          <w:bCs/>
          <w:kern w:val="24"/>
          <w:sz w:val="28"/>
          <w:szCs w:val="28"/>
        </w:rPr>
        <w:t>Параллельные прямые</w:t>
      </w:r>
      <w:r w:rsidRPr="00976E9C">
        <w:rPr>
          <w:rFonts w:eastAsia="Calibri"/>
          <w:kern w:val="24"/>
          <w:sz w:val="28"/>
          <w:szCs w:val="28"/>
        </w:rPr>
        <w:t>— это прямые, которые не имеют общих точек.</w:t>
      </w:r>
    </w:p>
    <w:p w:rsidR="005C702C" w:rsidRDefault="005C702C" w:rsidP="005C702C"/>
    <w:p w:rsidR="005C702C" w:rsidRDefault="005C702C" w:rsidP="005C702C">
      <w:pPr>
        <w:pStyle w:val="a4"/>
        <w:spacing w:before="200" w:beforeAutospacing="0" w:after="0" w:afterAutospacing="0" w:line="216" w:lineRule="auto"/>
        <w:rPr>
          <w:rFonts w:eastAsiaTheme="minorEastAsia"/>
          <w:color w:val="000000" w:themeColor="text1"/>
          <w:kern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20EDFACB" wp14:editId="64BAFE7C">
            <wp:simplePos x="0" y="0"/>
            <wp:positionH relativeFrom="column">
              <wp:posOffset>-60325</wp:posOffset>
            </wp:positionH>
            <wp:positionV relativeFrom="paragraph">
              <wp:posOffset>328930</wp:posOffset>
            </wp:positionV>
            <wp:extent cx="1278890" cy="1197610"/>
            <wp:effectExtent l="0" t="0" r="0" b="2540"/>
            <wp:wrapTight wrapText="bothSides">
              <wp:wrapPolygon edited="0">
                <wp:start x="17696" y="0"/>
                <wp:lineTo x="643" y="5497"/>
                <wp:lineTo x="0" y="6528"/>
                <wp:lineTo x="0" y="8246"/>
                <wp:lineTo x="10939" y="10995"/>
                <wp:lineTo x="1609" y="13056"/>
                <wp:lineTo x="0" y="13743"/>
                <wp:lineTo x="0" y="17179"/>
                <wp:lineTo x="3217" y="21302"/>
                <wp:lineTo x="5148" y="21302"/>
                <wp:lineTo x="21235" y="20615"/>
                <wp:lineTo x="21235" y="17523"/>
                <wp:lineTo x="11905" y="16492"/>
                <wp:lineTo x="12870" y="10995"/>
                <wp:lineTo x="21235" y="8246"/>
                <wp:lineTo x="21235" y="5497"/>
                <wp:lineTo x="20914" y="0"/>
                <wp:lineTo x="17696" y="0"/>
              </wp:wrapPolygon>
            </wp:wrapTight>
            <wp:docPr id="17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B43D981E-DA7B-47DC-952F-9005B191F7F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B43D981E-DA7B-47DC-952F-9005B191F7F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" t="2006" r="14325" b="11992"/>
                    <a:stretch/>
                  </pic:blipFill>
                  <pic:spPr bwMode="auto">
                    <a:xfrm>
                      <a:off x="0" y="0"/>
                      <a:ext cx="1278890" cy="119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color w:val="000000" w:themeColor="text1"/>
          <w:kern w:val="24"/>
        </w:rPr>
        <w:t xml:space="preserve">         </w:t>
      </w:r>
      <w:r w:rsidRPr="008677A6">
        <w:rPr>
          <w:noProof/>
        </w:rPr>
        <w:t xml:space="preserve"> </w:t>
      </w:r>
      <w:r w:rsidRPr="009368E6">
        <w:rPr>
          <w:rFonts w:eastAsiaTheme="minorEastAsia"/>
          <w:color w:val="000000" w:themeColor="text1"/>
          <w:kern w:val="24"/>
        </w:rPr>
        <w:t xml:space="preserve"> </w:t>
      </w:r>
    </w:p>
    <w:p w:rsidR="005C702C" w:rsidRDefault="005C702C" w:rsidP="005C702C">
      <w:pPr>
        <w:pStyle w:val="a4"/>
        <w:spacing w:before="200" w:beforeAutospacing="0" w:after="0" w:afterAutospacing="0" w:line="216" w:lineRule="auto"/>
        <w:rPr>
          <w:rFonts w:eastAsiaTheme="minorEastAsia"/>
          <w:color w:val="000000" w:themeColor="text1"/>
          <w:kern w:val="24"/>
        </w:rPr>
      </w:pPr>
    </w:p>
    <w:p w:rsidR="005C702C" w:rsidRDefault="005C702C" w:rsidP="005C702C">
      <w:pPr>
        <w:pStyle w:val="a4"/>
        <w:spacing w:before="200" w:beforeAutospacing="0" w:after="0" w:afterAutospacing="0" w:line="216" w:lineRule="auto"/>
        <w:rPr>
          <w:rFonts w:eastAsiaTheme="minorEastAsia"/>
          <w:color w:val="000000" w:themeColor="text1"/>
          <w:kern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1" locked="0" layoutInCell="1" allowOverlap="1" wp14:anchorId="74C1BDFD" wp14:editId="47A27A76">
            <wp:simplePos x="0" y="0"/>
            <wp:positionH relativeFrom="column">
              <wp:posOffset>1593215</wp:posOffset>
            </wp:positionH>
            <wp:positionV relativeFrom="paragraph">
              <wp:posOffset>188595</wp:posOffset>
            </wp:positionV>
            <wp:extent cx="4099560" cy="685800"/>
            <wp:effectExtent l="0" t="0" r="0" b="0"/>
            <wp:wrapTight wrapText="bothSides">
              <wp:wrapPolygon edited="0">
                <wp:start x="0" y="0"/>
                <wp:lineTo x="0" y="21000"/>
                <wp:lineTo x="21480" y="21000"/>
                <wp:lineTo x="2148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1" t="48884" r="38696" b="40136"/>
                    <a:stretch/>
                  </pic:blipFill>
                  <pic:spPr bwMode="auto">
                    <a:xfrm>
                      <a:off x="0" y="0"/>
                      <a:ext cx="409956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02C" w:rsidRDefault="005C702C" w:rsidP="005C702C">
      <w:pPr>
        <w:pStyle w:val="a4"/>
        <w:spacing w:before="200" w:beforeAutospacing="0" w:after="0" w:afterAutospacing="0" w:line="216" w:lineRule="auto"/>
        <w:rPr>
          <w:rFonts w:eastAsiaTheme="minorEastAsia"/>
          <w:color w:val="000000" w:themeColor="text1"/>
          <w:kern w:val="24"/>
        </w:rPr>
      </w:pPr>
    </w:p>
    <w:p w:rsidR="005C702C" w:rsidRDefault="005C702C" w:rsidP="005C702C">
      <w:pPr>
        <w:pStyle w:val="a4"/>
        <w:spacing w:before="200" w:beforeAutospacing="0" w:after="0" w:afterAutospacing="0" w:line="216" w:lineRule="auto"/>
        <w:rPr>
          <w:rFonts w:eastAsiaTheme="minorEastAsia"/>
          <w:color w:val="000000" w:themeColor="text1"/>
          <w:kern w:val="24"/>
        </w:rPr>
      </w:pPr>
    </w:p>
    <w:p w:rsidR="005C702C" w:rsidRDefault="005C702C" w:rsidP="005C702C">
      <w:pPr>
        <w:pStyle w:val="a4"/>
        <w:spacing w:before="200" w:beforeAutospacing="0" w:after="0" w:afterAutospacing="0" w:line="216" w:lineRule="auto"/>
        <w:rPr>
          <w:rFonts w:eastAsiaTheme="minorEastAsia"/>
          <w:color w:val="000000" w:themeColor="text1"/>
          <w:kern w:val="24"/>
        </w:rPr>
      </w:pPr>
    </w:p>
    <w:p w:rsidR="005C702C" w:rsidRDefault="005C702C" w:rsidP="005C702C">
      <w:pPr>
        <w:pStyle w:val="a4"/>
        <w:spacing w:before="200" w:beforeAutospacing="0" w:after="0" w:afterAutospacing="0" w:line="216" w:lineRule="auto"/>
        <w:rPr>
          <w:rFonts w:eastAsiaTheme="minorEastAsia"/>
          <w:color w:val="000000" w:themeColor="text1"/>
          <w:kern w:val="24"/>
        </w:rPr>
      </w:pPr>
      <w:r w:rsidRPr="00E45D92">
        <w:rPr>
          <w:rFonts w:eastAsiaTheme="minorEastAsia"/>
          <w:color w:val="000000" w:themeColor="text1"/>
          <w:kern w:val="24"/>
        </w:rPr>
        <w:t>На</w:t>
      </w:r>
      <w:r>
        <w:rPr>
          <w:rFonts w:eastAsiaTheme="minorEastAsia"/>
          <w:color w:val="000000" w:themeColor="text1"/>
          <w:kern w:val="24"/>
        </w:rPr>
        <w:t xml:space="preserve">зовите пары известных углов.  </w:t>
      </w:r>
      <w:r w:rsidRPr="009368E6">
        <w:rPr>
          <w:rFonts w:eastAsiaTheme="minorEastAsia"/>
          <w:i/>
          <w:color w:val="000000" w:themeColor="text1"/>
          <w:kern w:val="24"/>
        </w:rPr>
        <w:t xml:space="preserve">А как </w:t>
      </w:r>
      <w:proofErr w:type="gramStart"/>
      <w:r w:rsidRPr="009368E6">
        <w:rPr>
          <w:rFonts w:eastAsiaTheme="minorEastAsia"/>
          <w:i/>
          <w:color w:val="000000" w:themeColor="text1"/>
          <w:kern w:val="24"/>
        </w:rPr>
        <w:t>называется</w:t>
      </w:r>
      <w:r>
        <w:rPr>
          <w:rFonts w:eastAsiaTheme="minorEastAsia"/>
          <w:i/>
          <w:color w:val="000000" w:themeColor="text1"/>
          <w:kern w:val="24"/>
        </w:rPr>
        <w:t xml:space="preserve"> </w:t>
      </w:r>
      <w:r w:rsidRPr="009368E6">
        <w:rPr>
          <w:rFonts w:eastAsiaTheme="minorEastAsia"/>
          <w:i/>
          <w:color w:val="000000" w:themeColor="text1"/>
          <w:kern w:val="24"/>
        </w:rPr>
        <w:t xml:space="preserve"> пара</w:t>
      </w:r>
      <w:proofErr w:type="gramEnd"/>
      <w:r w:rsidRPr="009368E6">
        <w:rPr>
          <w:rFonts w:eastAsiaTheme="minorEastAsia"/>
          <w:i/>
          <w:color w:val="000000" w:themeColor="text1"/>
          <w:kern w:val="24"/>
        </w:rPr>
        <w:t xml:space="preserve"> углов 3 и 5</w:t>
      </w:r>
      <w:r>
        <w:rPr>
          <w:rFonts w:eastAsiaTheme="minorEastAsia"/>
          <w:i/>
          <w:color w:val="000000" w:themeColor="text1"/>
          <w:kern w:val="24"/>
        </w:rPr>
        <w:t>, 3 и 6, 2 и 6</w:t>
      </w:r>
      <w:r w:rsidRPr="009368E6">
        <w:rPr>
          <w:rFonts w:eastAsiaTheme="minorEastAsia"/>
          <w:i/>
          <w:color w:val="000000" w:themeColor="text1"/>
          <w:kern w:val="24"/>
        </w:rPr>
        <w:t>?</w:t>
      </w:r>
    </w:p>
    <w:p w:rsidR="005C702C" w:rsidRDefault="005C702C" w:rsidP="005C702C">
      <w:pPr>
        <w:pStyle w:val="a4"/>
        <w:spacing w:before="200" w:beforeAutospacing="0" w:after="0" w:afterAutospacing="0" w:line="216" w:lineRule="auto"/>
        <w:rPr>
          <w:rFonts w:eastAsiaTheme="minorEastAsia"/>
          <w:color w:val="000000" w:themeColor="text1"/>
          <w:kern w:val="24"/>
        </w:rPr>
      </w:pPr>
    </w:p>
    <w:p w:rsidR="005C702C" w:rsidRPr="009368E6" w:rsidRDefault="005C702C" w:rsidP="005C702C">
      <w:pPr>
        <w:pStyle w:val="a4"/>
        <w:spacing w:before="200" w:beforeAutospacing="0" w:after="0" w:afterAutospacing="0" w:line="216" w:lineRule="auto"/>
        <w:rPr>
          <w:rFonts w:eastAsiaTheme="minorEastAsia"/>
          <w:b/>
          <w:color w:val="000000" w:themeColor="text1"/>
          <w:kern w:val="24"/>
        </w:rPr>
      </w:pPr>
      <w:r w:rsidRPr="009368E6">
        <w:rPr>
          <w:rFonts w:eastAsiaTheme="minorEastAsia"/>
          <w:b/>
          <w:color w:val="000000" w:themeColor="text1"/>
          <w:kern w:val="24"/>
        </w:rPr>
        <w:t>Записать в справочник</w:t>
      </w:r>
    </w:p>
    <w:p w:rsidR="005C702C" w:rsidRPr="009368E6" w:rsidRDefault="005C702C" w:rsidP="005C702C">
      <w:pPr>
        <w:pStyle w:val="a4"/>
        <w:spacing w:before="120" w:beforeAutospacing="0" w:after="0" w:afterAutospacing="0" w:line="216" w:lineRule="auto"/>
      </w:pPr>
      <w:r w:rsidRPr="009368E6">
        <w:rPr>
          <w:rFonts w:eastAsiaTheme="minorEastAsia"/>
          <w:b/>
          <w:bCs/>
          <w:i/>
          <w:iCs/>
          <w:color w:val="00B050"/>
          <w:kern w:val="24"/>
        </w:rPr>
        <w:t xml:space="preserve">Накрест лежащие </w:t>
      </w:r>
      <w:proofErr w:type="gramStart"/>
      <w:r w:rsidRPr="009368E6">
        <w:rPr>
          <w:rFonts w:eastAsiaTheme="minorEastAsia"/>
          <w:b/>
          <w:bCs/>
          <w:i/>
          <w:iCs/>
          <w:color w:val="00B050"/>
          <w:kern w:val="24"/>
        </w:rPr>
        <w:t xml:space="preserve">углы:  </w:t>
      </w:r>
      <w:r w:rsidRPr="009368E6">
        <w:rPr>
          <w:rFonts w:ascii="Cambria Math" w:eastAsiaTheme="minorEastAsia" w:hAnsi="Cambria Math" w:cs="Cambria Math"/>
          <w:color w:val="000000" w:themeColor="text1"/>
          <w:kern w:val="24"/>
        </w:rPr>
        <w:t>∠</w:t>
      </w:r>
      <w:proofErr w:type="gramEnd"/>
      <w:r w:rsidRPr="009368E6">
        <w:rPr>
          <w:rFonts w:eastAsiaTheme="minorEastAsia"/>
          <w:color w:val="000000" w:themeColor="text1"/>
          <w:kern w:val="24"/>
        </w:rPr>
        <w:t xml:space="preserve">3 и </w:t>
      </w:r>
      <w:r w:rsidRPr="009368E6">
        <w:rPr>
          <w:rFonts w:ascii="Cambria Math" w:eastAsiaTheme="minorEastAsia" w:hAnsi="Cambria Math" w:cs="Cambria Math"/>
          <w:color w:val="000000" w:themeColor="text1"/>
          <w:kern w:val="24"/>
        </w:rPr>
        <w:t>∠</w:t>
      </w:r>
      <w:r w:rsidRPr="009368E6">
        <w:rPr>
          <w:rFonts w:eastAsiaTheme="minorEastAsia"/>
          <w:color w:val="000000" w:themeColor="text1"/>
          <w:kern w:val="24"/>
        </w:rPr>
        <w:t xml:space="preserve">6,  </w:t>
      </w:r>
      <w:r w:rsidRPr="009368E6">
        <w:rPr>
          <w:rFonts w:ascii="Cambria Math" w:eastAsiaTheme="minorEastAsia" w:hAnsi="Cambria Math" w:cs="Cambria Math"/>
          <w:color w:val="000000" w:themeColor="text1"/>
          <w:kern w:val="24"/>
        </w:rPr>
        <w:t>∠</w:t>
      </w:r>
      <w:r w:rsidRPr="009368E6">
        <w:rPr>
          <w:rFonts w:eastAsiaTheme="minorEastAsia"/>
          <w:color w:val="000000" w:themeColor="text1"/>
          <w:kern w:val="24"/>
        </w:rPr>
        <w:t xml:space="preserve">4 и </w:t>
      </w:r>
      <w:r w:rsidRPr="009368E6">
        <w:rPr>
          <w:rFonts w:ascii="Cambria Math" w:eastAsiaTheme="minorEastAsia" w:hAnsi="Cambria Math" w:cs="Cambria Math"/>
          <w:color w:val="000000" w:themeColor="text1"/>
          <w:kern w:val="24"/>
        </w:rPr>
        <w:t>∠</w:t>
      </w:r>
      <w:r w:rsidRPr="009368E6">
        <w:rPr>
          <w:rFonts w:eastAsiaTheme="minorEastAsia"/>
          <w:color w:val="000000" w:themeColor="text1"/>
          <w:kern w:val="24"/>
        </w:rPr>
        <w:t>5.</w:t>
      </w:r>
      <w:r w:rsidRPr="009368E6">
        <w:rPr>
          <w:rFonts w:eastAsiaTheme="minorEastAsia"/>
          <w:color w:val="000000" w:themeColor="text1"/>
          <w:kern w:val="24"/>
        </w:rPr>
        <w:tab/>
      </w:r>
    </w:p>
    <w:p w:rsidR="005C702C" w:rsidRPr="009368E6" w:rsidRDefault="005C702C" w:rsidP="005C702C">
      <w:pPr>
        <w:pStyle w:val="a4"/>
        <w:spacing w:before="120" w:beforeAutospacing="0" w:after="0" w:afterAutospacing="0" w:line="216" w:lineRule="auto"/>
        <w:rPr>
          <w:rFonts w:eastAsiaTheme="minorEastAsia"/>
          <w:color w:val="000000" w:themeColor="text1"/>
          <w:kern w:val="24"/>
        </w:rPr>
      </w:pPr>
      <w:r w:rsidRPr="009368E6">
        <w:rPr>
          <w:rFonts w:eastAsiaTheme="minorEastAsia"/>
          <w:b/>
          <w:bCs/>
          <w:i/>
          <w:iCs/>
          <w:color w:val="00B050"/>
          <w:kern w:val="24"/>
        </w:rPr>
        <w:t xml:space="preserve">Односторонние </w:t>
      </w:r>
      <w:proofErr w:type="gramStart"/>
      <w:r w:rsidRPr="009368E6">
        <w:rPr>
          <w:rFonts w:eastAsiaTheme="minorEastAsia"/>
          <w:b/>
          <w:bCs/>
          <w:i/>
          <w:iCs/>
          <w:color w:val="00B050"/>
          <w:kern w:val="24"/>
        </w:rPr>
        <w:t xml:space="preserve">углы:  </w:t>
      </w:r>
      <w:r w:rsidRPr="009368E6">
        <w:rPr>
          <w:rFonts w:ascii="Cambria Math" w:eastAsiaTheme="minorEastAsia" w:hAnsi="Cambria Math" w:cs="Cambria Math"/>
          <w:color w:val="000000" w:themeColor="text1"/>
          <w:kern w:val="24"/>
        </w:rPr>
        <w:t>∠</w:t>
      </w:r>
      <w:proofErr w:type="gramEnd"/>
      <w:r w:rsidRPr="009368E6">
        <w:rPr>
          <w:rFonts w:eastAsiaTheme="minorEastAsia"/>
          <w:color w:val="000000" w:themeColor="text1"/>
          <w:kern w:val="24"/>
        </w:rPr>
        <w:t xml:space="preserve">3 и </w:t>
      </w:r>
      <w:r w:rsidRPr="009368E6">
        <w:rPr>
          <w:rFonts w:ascii="Cambria Math" w:eastAsiaTheme="minorEastAsia" w:hAnsi="Cambria Math" w:cs="Cambria Math"/>
          <w:color w:val="000000" w:themeColor="text1"/>
          <w:kern w:val="24"/>
        </w:rPr>
        <w:t>∠</w:t>
      </w:r>
      <w:r w:rsidRPr="009368E6">
        <w:rPr>
          <w:rFonts w:eastAsiaTheme="minorEastAsia"/>
          <w:color w:val="000000" w:themeColor="text1"/>
          <w:kern w:val="24"/>
        </w:rPr>
        <w:t xml:space="preserve">5,  </w:t>
      </w:r>
      <w:r w:rsidRPr="009368E6">
        <w:rPr>
          <w:rFonts w:ascii="Cambria Math" w:eastAsiaTheme="minorEastAsia" w:hAnsi="Cambria Math" w:cs="Cambria Math"/>
          <w:color w:val="000000" w:themeColor="text1"/>
          <w:kern w:val="24"/>
        </w:rPr>
        <w:t>∠</w:t>
      </w:r>
      <w:r w:rsidRPr="009368E6">
        <w:rPr>
          <w:rFonts w:eastAsiaTheme="minorEastAsia"/>
          <w:color w:val="000000" w:themeColor="text1"/>
          <w:kern w:val="24"/>
        </w:rPr>
        <w:t xml:space="preserve">4 и </w:t>
      </w:r>
      <w:r w:rsidRPr="009368E6">
        <w:rPr>
          <w:rFonts w:ascii="Cambria Math" w:eastAsiaTheme="minorEastAsia" w:hAnsi="Cambria Math" w:cs="Cambria Math"/>
          <w:color w:val="000000" w:themeColor="text1"/>
          <w:kern w:val="24"/>
        </w:rPr>
        <w:t>∠</w:t>
      </w:r>
      <w:r w:rsidRPr="009368E6">
        <w:rPr>
          <w:rFonts w:eastAsiaTheme="minorEastAsia"/>
          <w:color w:val="000000" w:themeColor="text1"/>
          <w:kern w:val="24"/>
        </w:rPr>
        <w:t>6.</w:t>
      </w:r>
    </w:p>
    <w:p w:rsidR="005C702C" w:rsidRPr="009368E6" w:rsidRDefault="005C702C" w:rsidP="005C702C">
      <w:pPr>
        <w:pStyle w:val="a4"/>
        <w:spacing w:before="120" w:beforeAutospacing="0" w:after="0" w:afterAutospacing="0" w:line="216" w:lineRule="auto"/>
      </w:pPr>
      <w:r w:rsidRPr="009368E6">
        <w:rPr>
          <w:rFonts w:eastAsiaTheme="minorEastAsia"/>
          <w:b/>
          <w:bCs/>
          <w:i/>
          <w:iCs/>
          <w:color w:val="00B050"/>
          <w:kern w:val="24"/>
        </w:rPr>
        <w:t xml:space="preserve">Соответственные </w:t>
      </w:r>
      <w:proofErr w:type="gramStart"/>
      <w:r w:rsidRPr="009368E6">
        <w:rPr>
          <w:rFonts w:eastAsiaTheme="minorEastAsia"/>
          <w:b/>
          <w:bCs/>
          <w:i/>
          <w:iCs/>
          <w:color w:val="00B050"/>
          <w:kern w:val="24"/>
        </w:rPr>
        <w:t xml:space="preserve">углы:  </w:t>
      </w:r>
      <w:r w:rsidRPr="009368E6">
        <w:rPr>
          <w:rFonts w:ascii="Cambria Math" w:eastAsiaTheme="minorEastAsia" w:hAnsi="Cambria Math" w:cs="Cambria Math"/>
          <w:color w:val="000000" w:themeColor="text1"/>
          <w:kern w:val="24"/>
        </w:rPr>
        <w:t>∠</w:t>
      </w:r>
      <w:proofErr w:type="gramEnd"/>
      <w:r w:rsidRPr="009368E6">
        <w:rPr>
          <w:rFonts w:eastAsiaTheme="minorEastAsia"/>
          <w:color w:val="000000" w:themeColor="text1"/>
          <w:kern w:val="24"/>
        </w:rPr>
        <w:t xml:space="preserve">1 и </w:t>
      </w:r>
      <w:r w:rsidRPr="009368E6">
        <w:rPr>
          <w:rFonts w:ascii="Cambria Math" w:eastAsiaTheme="minorEastAsia" w:hAnsi="Cambria Math" w:cs="Cambria Math"/>
          <w:color w:val="000000" w:themeColor="text1"/>
          <w:kern w:val="24"/>
        </w:rPr>
        <w:t>∠</w:t>
      </w:r>
      <w:r w:rsidRPr="009368E6">
        <w:rPr>
          <w:rFonts w:eastAsiaTheme="minorEastAsia"/>
          <w:color w:val="000000" w:themeColor="text1"/>
          <w:kern w:val="24"/>
        </w:rPr>
        <w:t xml:space="preserve">5,  </w:t>
      </w:r>
      <w:r w:rsidRPr="009368E6">
        <w:rPr>
          <w:rFonts w:ascii="Cambria Math" w:eastAsiaTheme="minorEastAsia" w:hAnsi="Cambria Math" w:cs="Cambria Math"/>
          <w:color w:val="000000" w:themeColor="text1"/>
          <w:kern w:val="24"/>
        </w:rPr>
        <w:t>∠</w:t>
      </w:r>
      <w:r w:rsidRPr="009368E6">
        <w:rPr>
          <w:rFonts w:eastAsiaTheme="minorEastAsia"/>
          <w:color w:val="000000" w:themeColor="text1"/>
          <w:kern w:val="24"/>
        </w:rPr>
        <w:t xml:space="preserve">3 и </w:t>
      </w:r>
      <w:r w:rsidRPr="009368E6">
        <w:rPr>
          <w:rFonts w:ascii="Cambria Math" w:eastAsiaTheme="minorEastAsia" w:hAnsi="Cambria Math" w:cs="Cambria Math"/>
          <w:color w:val="000000" w:themeColor="text1"/>
          <w:kern w:val="24"/>
        </w:rPr>
        <w:t>∠</w:t>
      </w:r>
      <w:r w:rsidRPr="009368E6">
        <w:rPr>
          <w:rFonts w:eastAsiaTheme="minorEastAsia"/>
          <w:color w:val="000000" w:themeColor="text1"/>
          <w:kern w:val="24"/>
        </w:rPr>
        <w:t xml:space="preserve">7,  </w:t>
      </w:r>
      <w:r w:rsidRPr="009368E6">
        <w:rPr>
          <w:rFonts w:ascii="Cambria Math" w:eastAsiaTheme="minorEastAsia" w:hAnsi="Cambria Math" w:cs="Cambria Math"/>
          <w:color w:val="000000" w:themeColor="text1"/>
          <w:kern w:val="24"/>
        </w:rPr>
        <w:t>∠</w:t>
      </w:r>
      <w:r w:rsidRPr="009368E6">
        <w:rPr>
          <w:rFonts w:eastAsiaTheme="minorEastAsia"/>
          <w:color w:val="000000" w:themeColor="text1"/>
          <w:kern w:val="24"/>
        </w:rPr>
        <w:t xml:space="preserve">2 и </w:t>
      </w:r>
      <w:r w:rsidRPr="009368E6">
        <w:rPr>
          <w:rFonts w:ascii="Cambria Math" w:eastAsiaTheme="minorEastAsia" w:hAnsi="Cambria Math" w:cs="Cambria Math"/>
          <w:color w:val="000000" w:themeColor="text1"/>
          <w:kern w:val="24"/>
        </w:rPr>
        <w:t>∠</w:t>
      </w:r>
      <w:r w:rsidRPr="009368E6">
        <w:rPr>
          <w:rFonts w:eastAsiaTheme="minorEastAsia"/>
          <w:color w:val="000000" w:themeColor="text1"/>
          <w:kern w:val="24"/>
        </w:rPr>
        <w:t xml:space="preserve">6,  </w:t>
      </w:r>
      <w:r w:rsidRPr="009368E6">
        <w:rPr>
          <w:rFonts w:ascii="Cambria Math" w:eastAsiaTheme="minorEastAsia" w:hAnsi="Cambria Math" w:cs="Cambria Math"/>
          <w:color w:val="000000" w:themeColor="text1"/>
          <w:kern w:val="24"/>
        </w:rPr>
        <w:t>∠</w:t>
      </w:r>
      <w:r w:rsidRPr="009368E6">
        <w:rPr>
          <w:rFonts w:eastAsiaTheme="minorEastAsia"/>
          <w:color w:val="000000" w:themeColor="text1"/>
          <w:kern w:val="24"/>
        </w:rPr>
        <w:t xml:space="preserve">4 и </w:t>
      </w:r>
      <w:r w:rsidRPr="009368E6">
        <w:rPr>
          <w:rFonts w:ascii="Cambria Math" w:eastAsiaTheme="minorEastAsia" w:hAnsi="Cambria Math" w:cs="Cambria Math"/>
          <w:color w:val="000000" w:themeColor="text1"/>
          <w:kern w:val="24"/>
        </w:rPr>
        <w:t>∠</w:t>
      </w:r>
      <w:r w:rsidRPr="009368E6">
        <w:rPr>
          <w:rFonts w:eastAsiaTheme="minorEastAsia"/>
          <w:color w:val="000000" w:themeColor="text1"/>
          <w:kern w:val="24"/>
        </w:rPr>
        <w:t>8</w:t>
      </w:r>
    </w:p>
    <w:p w:rsidR="005C702C" w:rsidRDefault="005C702C" w:rsidP="005C702C">
      <w:pPr>
        <w:pStyle w:val="a4"/>
        <w:spacing w:before="200" w:beforeAutospacing="0" w:after="0" w:afterAutospacing="0" w:line="216" w:lineRule="auto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В тетрадь</w:t>
      </w:r>
    </w:p>
    <w:p w:rsidR="005C702C" w:rsidRPr="00E45D92" w:rsidRDefault="005C702C" w:rsidP="005C702C">
      <w:pPr>
        <w:pStyle w:val="a4"/>
        <w:spacing w:before="120" w:beforeAutospacing="0" w:after="0" w:afterAutospacing="0" w:line="216" w:lineRule="auto"/>
      </w:pPr>
      <w:r>
        <w:rPr>
          <w:noProof/>
          <w:lang w:val="en-US" w:eastAsia="en-US"/>
        </w:rPr>
        <w:drawing>
          <wp:inline distT="0" distB="0" distL="0" distR="0" wp14:anchorId="3F40DBE8" wp14:editId="3641215C">
            <wp:extent cx="1637030" cy="1316991"/>
            <wp:effectExtent l="0" t="0" r="1270" b="0"/>
            <wp:docPr id="21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4BEFBBAB-6D7F-40DD-A49F-FFD6FA2B0E8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>
                        <a:ext uri="{FF2B5EF4-FFF2-40B4-BE49-F238E27FC236}">
                          <a16:creationId xmlns:a16="http://schemas.microsoft.com/office/drawing/2014/main" id="{4BEFBBAB-6D7F-40DD-A49F-FFD6FA2B0E8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/>
                    <a:srcRect t="14462" r="41535"/>
                    <a:stretch/>
                  </pic:blipFill>
                  <pic:spPr bwMode="auto">
                    <a:xfrm>
                      <a:off x="0" y="0"/>
                      <a:ext cx="1655040" cy="133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BA9843C" wp14:editId="3142EC61">
            <wp:extent cx="2552700" cy="1276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087" t="55943" r="56217" b="26542"/>
                    <a:stretch/>
                  </pic:blipFill>
                  <pic:spPr bwMode="auto">
                    <a:xfrm>
                      <a:off x="0" y="0"/>
                      <a:ext cx="2556082" cy="127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02C" w:rsidRPr="009368E6" w:rsidRDefault="005C702C" w:rsidP="005C702C">
      <w:pPr>
        <w:rPr>
          <w:b/>
          <w:sz w:val="28"/>
          <w:szCs w:val="28"/>
        </w:rPr>
      </w:pPr>
      <w:r>
        <w:rPr>
          <w:noProof/>
          <w:lang w:eastAsia="ru-RU"/>
        </w:rPr>
        <w:t xml:space="preserve">        </w:t>
      </w:r>
      <w:r w:rsidRPr="003F7D5C">
        <w:rPr>
          <w:noProof/>
          <w:lang w:eastAsia="ru-RU"/>
        </w:rPr>
        <w:t xml:space="preserve"> </w:t>
      </w:r>
      <w:r w:rsidRPr="009368E6">
        <w:rPr>
          <w:b/>
          <w:sz w:val="28"/>
          <w:szCs w:val="28"/>
        </w:rPr>
        <w:t xml:space="preserve">                                Признаки параллельности прямых</w:t>
      </w:r>
    </w:p>
    <w:p w:rsidR="005C702C" w:rsidRPr="004D37A9" w:rsidRDefault="005C702C" w:rsidP="005C702C">
      <w:pPr>
        <w:pStyle w:val="a4"/>
        <w:numPr>
          <w:ilvl w:val="0"/>
          <w:numId w:val="5"/>
        </w:numPr>
        <w:spacing w:before="0" w:beforeAutospacing="0" w:after="0" w:afterAutospacing="0" w:line="216" w:lineRule="auto"/>
        <w:rPr>
          <w:b/>
          <w:i/>
          <w:sz w:val="28"/>
          <w:szCs w:val="28"/>
        </w:rPr>
      </w:pPr>
      <w:r w:rsidRPr="004D37A9">
        <w:rPr>
          <w:b/>
          <w:i/>
          <w:sz w:val="28"/>
          <w:szCs w:val="28"/>
        </w:rPr>
        <w:t>Признак (о накрест лежащих углах)</w:t>
      </w:r>
    </w:p>
    <w:p w:rsidR="005C702C" w:rsidRDefault="005C702C" w:rsidP="005C702C"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6F73255E" wp14:editId="2F6D8913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5038090" cy="1234440"/>
            <wp:effectExtent l="0" t="0" r="0" b="3810"/>
            <wp:wrapTight wrapText="bothSides">
              <wp:wrapPolygon edited="0">
                <wp:start x="0" y="0"/>
                <wp:lineTo x="0" y="21333"/>
                <wp:lineTo x="21480" y="21333"/>
                <wp:lineTo x="21480" y="0"/>
                <wp:lineTo x="0" y="0"/>
              </wp:wrapPolygon>
            </wp:wrapTight>
            <wp:docPr id="23" name="Рисунок 23" descr="https://shareslide.ru/img/thumbs/f204672a2c7c210c9e040ccbdc4c02e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slide.ru/img/thumbs/f204672a2c7c210c9e040ccbdc4c02e5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t="16117" r="4155" b="58958"/>
                    <a:stretch/>
                  </pic:blipFill>
                  <pic:spPr bwMode="auto">
                    <a:xfrm>
                      <a:off x="0" y="0"/>
                      <a:ext cx="503809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02C" w:rsidRDefault="005C702C" w:rsidP="005C702C"/>
    <w:p w:rsidR="005C702C" w:rsidRDefault="005C702C" w:rsidP="005C702C"/>
    <w:p w:rsidR="005C702C" w:rsidRDefault="005C702C" w:rsidP="005C702C"/>
    <w:p w:rsidR="005C702C" w:rsidRDefault="005C702C" w:rsidP="005C702C"/>
    <w:p w:rsidR="005C702C" w:rsidRPr="00B46B31" w:rsidRDefault="005C702C" w:rsidP="005C702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1) </w:t>
      </w:r>
      <w:r w:rsidRPr="00B46B31">
        <w:rPr>
          <w:rFonts w:ascii="Yu Gothic UI Semilight" w:eastAsia="Yu Gothic UI Semilight" w:hAnsi="Yu Gothic UI Semilight" w:cs="Times New Roman" w:hint="eastAsia"/>
          <w:noProof/>
          <w:sz w:val="24"/>
          <w:szCs w:val="24"/>
          <w:lang w:eastAsia="ru-RU"/>
        </w:rPr>
        <w:t>∠</w:t>
      </w: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и </w:t>
      </w:r>
      <w:r w:rsidRPr="00B46B31">
        <w:rPr>
          <w:rFonts w:ascii="Yu Gothic UI Semilight" w:eastAsia="Yu Gothic UI Semilight" w:hAnsi="Yu Gothic UI Semilight" w:cs="Times New Roman" w:hint="eastAsia"/>
          <w:noProof/>
          <w:sz w:val="24"/>
          <w:szCs w:val="24"/>
          <w:lang w:eastAsia="ru-RU"/>
        </w:rPr>
        <w:t>∠</w:t>
      </w: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>2 накрест лежащие для прямых а и в и секущей с</w:t>
      </w:r>
    </w:p>
    <w:p w:rsidR="005C702C" w:rsidRPr="00B46B31" w:rsidRDefault="005C702C" w:rsidP="005C702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2) </w:t>
      </w:r>
      <w:r w:rsidRPr="00B46B31">
        <w:rPr>
          <w:rFonts w:ascii="Yu Gothic UI Semilight" w:eastAsia="Yu Gothic UI Semilight" w:hAnsi="Yu Gothic UI Semilight" w:cs="Times New Roman" w:hint="eastAsia"/>
          <w:noProof/>
          <w:sz w:val="24"/>
          <w:szCs w:val="24"/>
          <w:lang w:eastAsia="ru-RU"/>
        </w:rPr>
        <w:t>∠</w:t>
      </w: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>1 =</w:t>
      </w:r>
      <w:r w:rsidRPr="00B46B31">
        <w:rPr>
          <w:rFonts w:ascii="Yu Gothic UI Semilight" w:eastAsia="Yu Gothic UI Semilight" w:hAnsi="Yu Gothic UI Semilight" w:cs="Times New Roman" w:hint="eastAsia"/>
          <w:noProof/>
          <w:sz w:val="24"/>
          <w:szCs w:val="24"/>
          <w:lang w:eastAsia="ru-RU"/>
        </w:rPr>
        <w:t>∠</w:t>
      </w: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>2 (по условию)</w:t>
      </w:r>
    </w:p>
    <w:p w:rsidR="005C702C" w:rsidRPr="00B46B31" w:rsidRDefault="005C702C" w:rsidP="005C702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>3) а || в (из п. 1;2, по признаку параллельности прямых)</w:t>
      </w:r>
    </w:p>
    <w:p w:rsidR="005C702C" w:rsidRDefault="005C702C" w:rsidP="005C702C"/>
    <w:p w:rsidR="005C702C" w:rsidRPr="004D37A9" w:rsidRDefault="005C702C" w:rsidP="005C702C">
      <w:pPr>
        <w:pStyle w:val="a4"/>
        <w:numPr>
          <w:ilvl w:val="0"/>
          <w:numId w:val="5"/>
        </w:numPr>
        <w:spacing w:before="0" w:beforeAutospacing="0" w:after="0" w:afterAutospacing="0" w:line="216" w:lineRule="auto"/>
        <w:rPr>
          <w:b/>
          <w:i/>
          <w:sz w:val="28"/>
          <w:szCs w:val="28"/>
        </w:rPr>
      </w:pPr>
      <w:r w:rsidRPr="004D37A9">
        <w:rPr>
          <w:b/>
          <w:i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71552" behindDoc="1" locked="0" layoutInCell="1" allowOverlap="1" wp14:anchorId="1830768C" wp14:editId="164087C4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5038090" cy="883920"/>
            <wp:effectExtent l="0" t="0" r="0" b="0"/>
            <wp:wrapTight wrapText="bothSides">
              <wp:wrapPolygon edited="0">
                <wp:start x="0" y="0"/>
                <wp:lineTo x="0" y="20948"/>
                <wp:lineTo x="21480" y="20948"/>
                <wp:lineTo x="21480" y="0"/>
                <wp:lineTo x="0" y="0"/>
              </wp:wrapPolygon>
            </wp:wrapTight>
            <wp:docPr id="25" name="Рисунок 25" descr="https://shareslide.ru/img/thumbs/f204672a2c7c210c9e040ccbdc4c02e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slide.ru/img/thumbs/f204672a2c7c210c9e040ccbdc4c02e5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t="39965" r="4155" b="42188"/>
                    <a:stretch/>
                  </pic:blipFill>
                  <pic:spPr bwMode="auto">
                    <a:xfrm>
                      <a:off x="0" y="0"/>
                      <a:ext cx="503809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7A9">
        <w:rPr>
          <w:b/>
          <w:i/>
          <w:sz w:val="28"/>
          <w:szCs w:val="28"/>
        </w:rPr>
        <w:t xml:space="preserve">признак. </w:t>
      </w:r>
      <w:proofErr w:type="gramStart"/>
      <w:r w:rsidRPr="004D37A9">
        <w:rPr>
          <w:b/>
          <w:i/>
          <w:sz w:val="28"/>
          <w:szCs w:val="28"/>
        </w:rPr>
        <w:t>( о</w:t>
      </w:r>
      <w:proofErr w:type="gramEnd"/>
      <w:r w:rsidRPr="004D37A9">
        <w:rPr>
          <w:b/>
          <w:i/>
          <w:sz w:val="28"/>
          <w:szCs w:val="28"/>
        </w:rPr>
        <w:t xml:space="preserve"> соответственных углах)</w:t>
      </w: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sz w:val="28"/>
          <w:szCs w:val="28"/>
        </w:rPr>
      </w:pP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sz w:val="28"/>
          <w:szCs w:val="28"/>
        </w:rPr>
      </w:pP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sz w:val="28"/>
          <w:szCs w:val="28"/>
        </w:rPr>
      </w:pP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sz w:val="28"/>
          <w:szCs w:val="28"/>
        </w:rPr>
      </w:pP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sz w:val="28"/>
          <w:szCs w:val="28"/>
        </w:rPr>
      </w:pP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sz w:val="28"/>
          <w:szCs w:val="28"/>
        </w:rPr>
      </w:pPr>
    </w:p>
    <w:p w:rsidR="005C702C" w:rsidRPr="00B46B31" w:rsidRDefault="005C702C" w:rsidP="005C702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1) </w:t>
      </w:r>
      <w:r w:rsidRPr="00B46B31">
        <w:rPr>
          <w:rFonts w:ascii="Yu Gothic UI Semilight" w:eastAsia="Yu Gothic UI Semilight" w:hAnsi="Yu Gothic UI Semilight" w:cs="Times New Roman" w:hint="eastAsia"/>
          <w:noProof/>
          <w:sz w:val="24"/>
          <w:szCs w:val="24"/>
          <w:lang w:eastAsia="ru-RU"/>
        </w:rPr>
        <w:t>∠</w:t>
      </w: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и </w:t>
      </w:r>
      <w:r w:rsidRPr="00B46B31">
        <w:rPr>
          <w:rFonts w:ascii="Yu Gothic UI Semilight" w:eastAsia="Yu Gothic UI Semilight" w:hAnsi="Yu Gothic UI Semilight" w:cs="Times New Roman" w:hint="eastAsia"/>
          <w:noProof/>
          <w:sz w:val="24"/>
          <w:szCs w:val="24"/>
          <w:lang w:eastAsia="ru-RU"/>
        </w:rPr>
        <w:t>∠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 соответсвенные углы</w:t>
      </w: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прямых а и в и секущей с</w:t>
      </w:r>
    </w:p>
    <w:p w:rsidR="005C702C" w:rsidRPr="00B46B31" w:rsidRDefault="005C702C" w:rsidP="005C702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2) </w:t>
      </w:r>
      <w:r w:rsidRPr="00B46B31">
        <w:rPr>
          <w:rFonts w:ascii="Yu Gothic UI Semilight" w:eastAsia="Yu Gothic UI Semilight" w:hAnsi="Yu Gothic UI Semilight" w:cs="Times New Roman" w:hint="eastAsia"/>
          <w:noProof/>
          <w:sz w:val="24"/>
          <w:szCs w:val="24"/>
          <w:lang w:eastAsia="ru-RU"/>
        </w:rPr>
        <w:t>∠</w:t>
      </w: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>1 =</w:t>
      </w:r>
      <w:r w:rsidRPr="00B46B31">
        <w:rPr>
          <w:rFonts w:ascii="Yu Gothic UI Semilight" w:eastAsia="Yu Gothic UI Semilight" w:hAnsi="Yu Gothic UI Semilight" w:cs="Times New Roman" w:hint="eastAsia"/>
          <w:noProof/>
          <w:sz w:val="24"/>
          <w:szCs w:val="24"/>
          <w:lang w:eastAsia="ru-RU"/>
        </w:rPr>
        <w:t>∠</w:t>
      </w: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>2 (по условию)</w:t>
      </w:r>
    </w:p>
    <w:p w:rsidR="005C702C" w:rsidRDefault="005C702C" w:rsidP="005C702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>3) а || в (из п. 1;2, по признаку параллельности прямых)</w:t>
      </w:r>
    </w:p>
    <w:p w:rsidR="005C702C" w:rsidRPr="00B46B31" w:rsidRDefault="005C702C" w:rsidP="005C702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702C" w:rsidRPr="004D37A9" w:rsidRDefault="005C702C" w:rsidP="005C702C">
      <w:pPr>
        <w:pStyle w:val="a4"/>
        <w:numPr>
          <w:ilvl w:val="0"/>
          <w:numId w:val="5"/>
        </w:numPr>
        <w:spacing w:before="0" w:beforeAutospacing="0" w:after="0" w:afterAutospacing="0" w:line="216" w:lineRule="auto"/>
        <w:rPr>
          <w:b/>
          <w:i/>
          <w:sz w:val="28"/>
          <w:szCs w:val="28"/>
        </w:rPr>
      </w:pPr>
      <w:r w:rsidRPr="004D37A9">
        <w:rPr>
          <w:b/>
          <w:i/>
          <w:sz w:val="28"/>
          <w:szCs w:val="28"/>
        </w:rPr>
        <w:t xml:space="preserve">признак. </w:t>
      </w:r>
      <w:proofErr w:type="gramStart"/>
      <w:r w:rsidRPr="004D37A9">
        <w:rPr>
          <w:b/>
          <w:i/>
          <w:sz w:val="28"/>
          <w:szCs w:val="28"/>
        </w:rPr>
        <w:t>( об</w:t>
      </w:r>
      <w:proofErr w:type="gramEnd"/>
      <w:r w:rsidRPr="004D37A9">
        <w:rPr>
          <w:b/>
          <w:i/>
          <w:sz w:val="28"/>
          <w:szCs w:val="28"/>
        </w:rPr>
        <w:t xml:space="preserve"> односторонних углах)</w:t>
      </w:r>
    </w:p>
    <w:p w:rsidR="005C702C" w:rsidRDefault="005C702C" w:rsidP="005C702C">
      <w:pPr>
        <w:pStyle w:val="a4"/>
        <w:spacing w:before="0" w:beforeAutospacing="0" w:after="0" w:afterAutospacing="0" w:line="216" w:lineRule="auto"/>
        <w:ind w:left="720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A538CE" wp14:editId="1180FF12">
                <wp:simplePos x="0" y="0"/>
                <wp:positionH relativeFrom="column">
                  <wp:posOffset>1936115</wp:posOffset>
                </wp:positionH>
                <wp:positionV relativeFrom="paragraph">
                  <wp:posOffset>146685</wp:posOffset>
                </wp:positionV>
                <wp:extent cx="4290060" cy="792480"/>
                <wp:effectExtent l="0" t="0" r="15240" b="2667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060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702C" w:rsidRPr="00B46B31" w:rsidRDefault="005C702C" w:rsidP="005C70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46B31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Теорема</w:t>
                            </w:r>
                            <w:r w:rsidRPr="00B46B31">
                              <w:rPr>
                                <w:b/>
                                <w:sz w:val="28"/>
                                <w:szCs w:val="28"/>
                              </w:rPr>
                              <w:t>: Если при пересечении двух прямых секущей сумма односторонних углов равна 180</w:t>
                            </w:r>
                            <w:r w:rsidRPr="00B46B31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0</w:t>
                            </w:r>
                            <w:r w:rsidRPr="00B46B31">
                              <w:rPr>
                                <w:b/>
                                <w:sz w:val="28"/>
                                <w:szCs w:val="28"/>
                              </w:rPr>
                              <w:t>, то прямые параллельны.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538CE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52.45pt;margin-top:11.55pt;width:337.8pt;height:6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KSZZAIAAKcEAAAOAAAAZHJzL2Uyb0RvYy54bWysVM1OGzEQvlfqO1i+l03SQCBig1IQVSUE&#10;SFBxdrzeZFWvx7Wd7NJb77xC36GHHnrrK4Q36mfnh0B7qnrxzp/HM983s8cnba3ZQjlfkcl5d6/D&#10;mTKSispMc/7x9vzNIWc+CFMITUbl/F55fjJ6/eq4sUPVoxnpQjmGJMYPG5vzWQh2mGVezlQt/B5Z&#10;ZeAsydUiQHXTrHCiQfZaZ71O5yBryBXWkVTew3q2cvJRyl+WSoarsvQqMJ1z1BbS6dI5iWc2OhbD&#10;qRN2Vsl1GeIfqqhFZfDoNtWZCILNXfVHqrqSjjyVYU9SnVFZVlKlHtBNt/Oim5uZsCr1AnC83cLk&#10;/19aebm4dqwqcj7gzIgaFC2/Lb8vfyx/LX8+fn18YIOIUWP9EKE3FsGhfUctuN7YPYyx9bZ0dfyi&#10;KQY/0L7fIqzawCSM/d4RSINLwjc46vUPEwXZ023rfHivqGZRyLkDgwlYsbjwAZUgdBMSH/Okq+K8&#10;0jopcWrUqXZsIcC3DqlG3HgWpQ1rcn7wdr+TEj/zxdTb+xMt5KfY5fMM0LSBMWKy6j1KoZ20a6Am&#10;VNwDJ0erafNWnlfIeyF8uBYO44X+sTLhCkepCcXQWuJsRu7L3+wxHqzDy1mDcc25/zwXTnGmPxjM&#10;w1G334/znZT+/qAHxe16JrseM69PCQh1sZxWJjHGB70RS0f1HTZrHF+FSxiJt3MeNuJpWC0RNlOq&#10;8TgFYaKtCBfmxsqYOjIS8bxt74Szaz4DJuGSNoMthi9oXcXGm4bG80BllTiPAK9QXeOObUi0rDc3&#10;rtuunqKe/i+j3wAAAP//AwBQSwMEFAAGAAgAAAAhAOgLLFveAAAACgEAAA8AAABkcnMvZG93bnJl&#10;di54bWxMj8tOwzAQRfdI/IM1SOyo3QeQhDgVoMKmK0rV9TR2HYvYjmw3DX/PsILl6B7de6ZeT65n&#10;o47JBi9hPhPAtG+Dst5I2H++3RXAUkavsA9eS/jWCdbN9VWNlQoX/6HHXTaMSnyqUEKX81BxntpO&#10;O0yzMGhP2SlEh5nOaLiKeKFy1/OFEA/cofW00OGgXzvdfu3OTsLmxZSmLTB2m0JZO06H09a8S3l7&#10;Mz0/Act6yn8w/OqTOjTkdAxnrxLrJSzFqiRUwmI5B0ZAWYh7YEciV48l8Kbm/19ofgAAAP//AwBQ&#10;SwECLQAUAAYACAAAACEAtoM4kv4AAADhAQAAEwAAAAAAAAAAAAAAAAAAAAAAW0NvbnRlbnRfVHlw&#10;ZXNdLnhtbFBLAQItABQABgAIAAAAIQA4/SH/1gAAAJQBAAALAAAAAAAAAAAAAAAAAC8BAABfcmVs&#10;cy8ucmVsc1BLAQItABQABgAIAAAAIQB4cKSZZAIAAKcEAAAOAAAAAAAAAAAAAAAAAC4CAABkcnMv&#10;ZTJvRG9jLnhtbFBLAQItABQABgAIAAAAIQDoCyxb3gAAAAoBAAAPAAAAAAAAAAAAAAAAAL4EAABk&#10;cnMvZG93bnJldi54bWxQSwUGAAAAAAQABADzAAAAyQUAAAAA&#10;" fillcolor="white [3201]" strokeweight=".5pt">
                <v:textbox>
                  <w:txbxContent>
                    <w:p w:rsidR="005C702C" w:rsidRPr="00B46B31" w:rsidRDefault="005C702C" w:rsidP="005C70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46B31">
                        <w:rPr>
                          <w:b/>
                          <w:sz w:val="28"/>
                          <w:szCs w:val="28"/>
                          <w:u w:val="single"/>
                        </w:rPr>
                        <w:t>Теорема</w:t>
                      </w:r>
                      <w:r w:rsidRPr="00B46B31">
                        <w:rPr>
                          <w:b/>
                          <w:sz w:val="28"/>
                          <w:szCs w:val="28"/>
                        </w:rPr>
                        <w:t>: Если при пересечении двух прямых секущей сумма односторонних углов равна 180</w:t>
                      </w:r>
                      <w:r w:rsidRPr="00B46B31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0</w:t>
                      </w:r>
                      <w:r w:rsidRPr="00B46B31">
                        <w:rPr>
                          <w:b/>
                          <w:sz w:val="28"/>
                          <w:szCs w:val="28"/>
                        </w:rPr>
                        <w:t>, то прямые параллельны.</w:t>
                      </w:r>
                    </w:p>
                  </w:txbxContent>
                </v:textbox>
              </v:shape>
            </w:pict>
          </mc:Fallback>
        </mc:AlternateContent>
      </w:r>
      <w:r w:rsidRPr="00B46B31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2576" behindDoc="1" locked="0" layoutInCell="1" allowOverlap="1" wp14:anchorId="1CC60CEA" wp14:editId="74EA2966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1783080" cy="861060"/>
            <wp:effectExtent l="0" t="0" r="7620" b="0"/>
            <wp:wrapTight wrapText="bothSides">
              <wp:wrapPolygon edited="0">
                <wp:start x="0" y="0"/>
                <wp:lineTo x="0" y="21027"/>
                <wp:lineTo x="21462" y="21027"/>
                <wp:lineTo x="21462" y="0"/>
                <wp:lineTo x="0" y="0"/>
              </wp:wrapPolygon>
            </wp:wrapTight>
            <wp:docPr id="26" name="Рисунок 26" descr="https://shareslide.ru/img/thumbs/f204672a2c7c210c9e040ccbdc4c02e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slide.ru/img/thumbs/f204672a2c7c210c9e040ccbdc4c02e5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t="60119" r="53450" b="22495"/>
                    <a:stretch/>
                  </pic:blipFill>
                  <pic:spPr bwMode="auto">
                    <a:xfrm>
                      <a:off x="0" y="0"/>
                      <a:ext cx="17830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sz w:val="28"/>
          <w:szCs w:val="28"/>
        </w:rPr>
      </w:pP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sz w:val="28"/>
          <w:szCs w:val="28"/>
        </w:rPr>
      </w:pP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sz w:val="28"/>
          <w:szCs w:val="28"/>
        </w:rPr>
      </w:pP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sz w:val="28"/>
          <w:szCs w:val="28"/>
        </w:rPr>
      </w:pP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sz w:val="28"/>
          <w:szCs w:val="28"/>
        </w:rPr>
      </w:pPr>
    </w:p>
    <w:p w:rsidR="005C702C" w:rsidRPr="00B46B31" w:rsidRDefault="005C702C" w:rsidP="005C702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1) </w:t>
      </w:r>
      <w:r w:rsidRPr="00B46B31">
        <w:rPr>
          <w:rFonts w:ascii="Yu Gothic UI Semilight" w:eastAsia="Yu Gothic UI Semilight" w:hAnsi="Yu Gothic UI Semilight" w:cs="Times New Roman" w:hint="eastAsia"/>
          <w:noProof/>
          <w:sz w:val="24"/>
          <w:szCs w:val="24"/>
          <w:lang w:eastAsia="ru-RU"/>
        </w:rPr>
        <w:t>∠</w:t>
      </w: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и </w:t>
      </w:r>
      <w:r w:rsidRPr="00B46B31">
        <w:rPr>
          <w:rFonts w:ascii="Yu Gothic UI Semilight" w:eastAsia="Yu Gothic UI Semilight" w:hAnsi="Yu Gothic UI Semilight" w:cs="Times New Roman" w:hint="eastAsia"/>
          <w:noProof/>
          <w:sz w:val="24"/>
          <w:szCs w:val="24"/>
          <w:lang w:eastAsia="ru-RU"/>
        </w:rPr>
        <w:t>∠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 односторонние углы</w:t>
      </w: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прямых а и в и секущей с</w:t>
      </w:r>
    </w:p>
    <w:p w:rsidR="005C702C" w:rsidRPr="00B46B31" w:rsidRDefault="005C702C" w:rsidP="005C702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2) </w:t>
      </w:r>
      <w:r w:rsidRPr="00B46B31">
        <w:rPr>
          <w:rFonts w:ascii="Yu Gothic UI Semilight" w:eastAsia="Yu Gothic UI Semilight" w:hAnsi="Yu Gothic UI Semilight" w:cs="Times New Roman" w:hint="eastAsia"/>
          <w:noProof/>
          <w:sz w:val="24"/>
          <w:szCs w:val="24"/>
          <w:lang w:eastAsia="ru-RU"/>
        </w:rPr>
        <w:t>∠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 +</w:t>
      </w:r>
      <w:r w:rsidRPr="00B46B31">
        <w:rPr>
          <w:rFonts w:ascii="Yu Gothic UI Semilight" w:eastAsia="Yu Gothic UI Semilight" w:hAnsi="Yu Gothic UI Semilight" w:cs="Times New Roman" w:hint="eastAsia"/>
          <w:noProof/>
          <w:sz w:val="24"/>
          <w:szCs w:val="24"/>
          <w:lang w:eastAsia="ru-RU"/>
        </w:rPr>
        <w:t>∠</w:t>
      </w: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=180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0</w:t>
      </w: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(по условию)</w:t>
      </w:r>
    </w:p>
    <w:p w:rsidR="005C702C" w:rsidRPr="00B46B31" w:rsidRDefault="005C702C" w:rsidP="005C702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>3) а || в (из п. 1;2, по признаку параллельности прямых)</w:t>
      </w:r>
    </w:p>
    <w:p w:rsidR="005C702C" w:rsidRPr="00C86D4E" w:rsidRDefault="005C702C" w:rsidP="005C702C">
      <w:pPr>
        <w:pStyle w:val="a4"/>
        <w:spacing w:before="0" w:beforeAutospacing="0" w:after="0" w:afterAutospacing="0" w:line="216" w:lineRule="auto"/>
        <w:rPr>
          <w:sz w:val="28"/>
          <w:szCs w:val="28"/>
        </w:rPr>
      </w:pPr>
    </w:p>
    <w:p w:rsidR="005C702C" w:rsidRDefault="005C702C" w:rsidP="005C7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702C" w:rsidRPr="00FC2DD6" w:rsidRDefault="005C702C" w:rsidP="005C7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C2DD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675648" behindDoc="1" locked="0" layoutInCell="1" allowOverlap="1" wp14:anchorId="56431754" wp14:editId="66E2D34C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1661160" cy="1508125"/>
            <wp:effectExtent l="0" t="0" r="0" b="0"/>
            <wp:wrapTight wrapText="bothSides">
              <wp:wrapPolygon edited="0">
                <wp:start x="0" y="0"/>
                <wp:lineTo x="0" y="21282"/>
                <wp:lineTo x="21303" y="21282"/>
                <wp:lineTo x="21303" y="0"/>
                <wp:lineTo x="0" y="0"/>
              </wp:wrapPolygon>
            </wp:wrapTight>
            <wp:docPr id="27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6EADF5D8-183F-44D8-B144-53FB6910F25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6EADF5D8-183F-44D8-B144-53FB6910F25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5" r="11930" b="9139"/>
                    <a:stretch/>
                  </pic:blipFill>
                  <pic:spPr bwMode="auto">
                    <a:xfrm>
                      <a:off x="0" y="0"/>
                      <a:ext cx="1661160" cy="150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DD6">
        <w:rPr>
          <w:rFonts w:ascii="Times New Roman" w:hAnsi="Times New Roman" w:cs="Times New Roman"/>
          <w:noProof/>
          <w:sz w:val="28"/>
          <w:szCs w:val="28"/>
          <w:lang w:eastAsia="ru-RU"/>
        </w:rPr>
        <w:t>Задача.1. Записать условие и решение</w:t>
      </w:r>
    </w:p>
    <w:p w:rsidR="005C702C" w:rsidRDefault="005C702C" w:rsidP="005C702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D0E606" wp14:editId="37153EBC">
                <wp:simplePos x="0" y="0"/>
                <wp:positionH relativeFrom="column">
                  <wp:posOffset>3315335</wp:posOffset>
                </wp:positionH>
                <wp:positionV relativeFrom="paragraph">
                  <wp:posOffset>50165</wp:posOffset>
                </wp:positionV>
                <wp:extent cx="914400" cy="1394460"/>
                <wp:effectExtent l="0" t="0" r="13335" b="1524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39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702C" w:rsidRDefault="005C702C" w:rsidP="005C70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53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Дано: </w:t>
                            </w:r>
                          </w:p>
                          <w:p w:rsidR="005C702C" w:rsidRPr="003E537E" w:rsidRDefault="005C702C" w:rsidP="005C70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53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прямые </w:t>
                            </w:r>
                            <w:r w:rsidRPr="003E53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Pr="003E53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3E53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3E53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секущая с</w:t>
                            </w:r>
                          </w:p>
                          <w:p w:rsidR="005C702C" w:rsidRPr="003E537E" w:rsidRDefault="005C702C" w:rsidP="005C702C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E537E">
                              <w:rPr>
                                <w:rFonts w:ascii="Cambria Math" w:eastAsia="Yu Gothic UI Semilight" w:hAnsi="Cambria Math" w:cs="Cambria Math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∠</w:t>
                            </w:r>
                            <w:r w:rsidRPr="003E537E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1 =</w:t>
                            </w:r>
                            <w:r w:rsidRPr="003E537E">
                              <w:rPr>
                                <w:rFonts w:ascii="Cambria Math" w:eastAsia="Yu Gothic UI Semilight" w:hAnsi="Cambria Math" w:cs="Cambria Math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∠</w:t>
                            </w:r>
                            <w:r w:rsidRPr="003E537E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2=40</w:t>
                            </w:r>
                            <w:r w:rsidRPr="003E537E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</w:t>
                            </w:r>
                          </w:p>
                          <w:p w:rsidR="005C702C" w:rsidRPr="003E537E" w:rsidRDefault="005C702C" w:rsidP="005C702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E537E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Доказать: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8"/>
                                  <w:szCs w:val="28"/>
                                  <w:lang w:eastAsia="ru-RU"/>
                                </w:rPr>
                                <m:t>a∥b</m:t>
                              </m:r>
                            </m:oMath>
                          </w:p>
                          <w:p w:rsidR="005C702C" w:rsidRPr="003E537E" w:rsidRDefault="005C702C" w:rsidP="005C702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0E606" id="Надпись 15" o:spid="_x0000_s1027" type="#_x0000_t202" style="position:absolute;margin-left:261.05pt;margin-top:3.95pt;width:1in;height:109.8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U7ZAIAAK4EAAAOAAAAZHJzL2Uyb0RvYy54bWysVM1OGzEQvlfqO1i+l00g0BKxQWkQVSUE&#10;SFBxdrzeZFWvx7JNdumt974C79BDD731FcIb9bM3CQntqerFO3/+PPPNzJ6ctrVmC+V8RSbn/b0e&#10;Z8pIKiozy/mn2/M37zjzQZhCaDIq5w/K89PR61cnjR2qfZqTLpRjADF+2Nicz0Owwyzzcq5q4ffI&#10;KgNnSa4WAaqbZYUTDdBrne33ekdZQ66wjqTyHtazzslHCb8slQxXZelVYDrnyC2k06VzGs9sdCKG&#10;MyfsvJKrNMQ/ZFGLyuDRDdSZCILdu+oPqLqSjjyVYU9SnVFZVlKlGlBNv/eimpu5sCrVAnK83dDk&#10;/x+svFxcO1YV6N0hZ0bU6NHycfl9+WP5a/nz6evTNwYHWGqsHyL4xiI8tO+pxY213cMYi29LV8cv&#10;ymLwg++HDceqDUzCeNwfDHrwSLj6B8eDwVFqQvZ82zofPiiqWRRy7tDDRK1YXPiATBC6DomPedJV&#10;cV5pnZQ4N2qiHVsIdFyHlCNu7ERpw5qcHx0c9hLwji9Cb+5PtZCfY5W7CNC0gTFy0tUepdBO247J&#10;NS9TKh5Al6Nu7LyV5xXgL4QP18JhzsADdidc4Sg1ISdaSZzNyX35mz3Go/3wctZgbnNusFic6Y8G&#10;Y5HYxZgnZXD4dh8vuG3PdNtj7usJgaY+dtTKJMb4oNdi6ai+w4KN45twCSPxcs7DWpyEbpewoFKN&#10;xykIg21FuDA3Vkbo2JZI6m17J5xdNTVgHC5pPd9i+KK3XWy8aWh8H6isUuMjyx2nK/KxFKk3qwWO&#10;W7etp6jn38zoNwAAAP//AwBQSwMEFAAGAAgAAAAhAAmlAePfAAAACQEAAA8AAABkcnMvZG93bnJl&#10;di54bWxMj81OwzAQhO9IvIO1SNyoU1dJS8imQhWckBAtSHB04s2PiNdR7Lbh7TGnchzNaOabYjvb&#10;QZxo8r1jhOUiAUFcO9Nzi/Dx/ny3AeGDZqMHx4TwQx625fVVoXPjzryn0yG0IpawzzVCF8KYS+nr&#10;jqz2CzcSR69xk9UhyqmVZtLnWG4HqZIkk1b3HBc6PdKuo/r7cLQIr7vMpatq3jRPby9u3zYr+ZV+&#10;It7ezI8PIALN4RKGP/yIDmVkqtyRjRcDQqrUMkYR1vcgop9lWdQVglLrFGRZyP8Pyl8AAAD//wMA&#10;UEsBAi0AFAAGAAgAAAAhALaDOJL+AAAA4QEAABMAAAAAAAAAAAAAAAAAAAAAAFtDb250ZW50X1R5&#10;cGVzXS54bWxQSwECLQAUAAYACAAAACEAOP0h/9YAAACUAQAACwAAAAAAAAAAAAAAAAAvAQAAX3Jl&#10;bHMvLnJlbHNQSwECLQAUAAYACAAAACEA2d5VO2QCAACuBAAADgAAAAAAAAAAAAAAAAAuAgAAZHJz&#10;L2Uyb0RvYy54bWxQSwECLQAUAAYACAAAACEACaUB498AAAAJAQAADwAAAAAAAAAAAAAAAAC+BAAA&#10;ZHJzL2Rvd25yZXYueG1sUEsFBgAAAAAEAAQA8wAAAMoFAAAAAA==&#10;" fillcolor="white [3201]" strokeweight=".5pt">
                <v:textbox>
                  <w:txbxContent>
                    <w:p w:rsidR="005C702C" w:rsidRDefault="005C702C" w:rsidP="005C70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53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Дано: </w:t>
                      </w:r>
                    </w:p>
                    <w:p w:rsidR="005C702C" w:rsidRPr="003E537E" w:rsidRDefault="005C702C" w:rsidP="005C70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53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прямые </w:t>
                      </w:r>
                      <w:r w:rsidRPr="003E537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a</w:t>
                      </w:r>
                      <w:r w:rsidRPr="003E53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Pr="003E537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3E53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секущая с</w:t>
                      </w:r>
                    </w:p>
                    <w:p w:rsidR="005C702C" w:rsidRPr="003E537E" w:rsidRDefault="005C702C" w:rsidP="005C702C">
                      <w:pP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  <w:r w:rsidRPr="003E537E">
                        <w:rPr>
                          <w:rFonts w:ascii="Cambria Math" w:eastAsia="Yu Gothic UI Semilight" w:hAnsi="Cambria Math" w:cs="Cambria Math"/>
                          <w:noProof/>
                          <w:sz w:val="28"/>
                          <w:szCs w:val="28"/>
                          <w:lang w:eastAsia="ru-RU"/>
                        </w:rPr>
                        <w:t>∠</w:t>
                      </w:r>
                      <w:r w:rsidRPr="003E537E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t>1 =</w:t>
                      </w:r>
                      <w:r w:rsidRPr="003E537E">
                        <w:rPr>
                          <w:rFonts w:ascii="Cambria Math" w:eastAsia="Yu Gothic UI Semilight" w:hAnsi="Cambria Math" w:cs="Cambria Math"/>
                          <w:noProof/>
                          <w:sz w:val="28"/>
                          <w:szCs w:val="28"/>
                          <w:lang w:eastAsia="ru-RU"/>
                        </w:rPr>
                        <w:t>∠</w:t>
                      </w:r>
                      <w:r w:rsidRPr="003E537E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t>2=40</w:t>
                      </w:r>
                      <w:r w:rsidRPr="003E537E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vertAlign w:val="superscript"/>
                          <w:lang w:eastAsia="ru-RU"/>
                        </w:rPr>
                        <w:t>0</w:t>
                      </w:r>
                    </w:p>
                    <w:p w:rsidR="005C702C" w:rsidRPr="003E537E" w:rsidRDefault="005C702C" w:rsidP="005C702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E537E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t xml:space="preserve">Доказать: </w:t>
                      </w:r>
                      <m:oMath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a∥b</m:t>
                        </m:r>
                      </m:oMath>
                    </w:p>
                    <w:p w:rsidR="005C702C" w:rsidRPr="003E537E" w:rsidRDefault="005C702C" w:rsidP="005C702C"/>
                  </w:txbxContent>
                </v:textbox>
              </v:shape>
            </w:pict>
          </mc:Fallback>
        </mc:AlternateContent>
      </w:r>
    </w:p>
    <w:p w:rsidR="005C702C" w:rsidRPr="00FC2DD6" w:rsidRDefault="005C702C" w:rsidP="005C702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702C" w:rsidRDefault="005C702C" w:rsidP="005C7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702C" w:rsidRDefault="005C702C" w:rsidP="005C7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702C" w:rsidRDefault="005C702C" w:rsidP="005C7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702C" w:rsidRDefault="005C702C" w:rsidP="005C702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Доказательство:</w:t>
      </w:r>
    </w:p>
    <w:p w:rsidR="005C702C" w:rsidRPr="00B46B31" w:rsidRDefault="005C702C" w:rsidP="005C702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1) </w:t>
      </w:r>
      <w:r w:rsidRPr="00B46B31">
        <w:rPr>
          <w:rFonts w:ascii="Yu Gothic UI Semilight" w:eastAsia="Yu Gothic UI Semilight" w:hAnsi="Yu Gothic UI Semilight" w:cs="Times New Roman" w:hint="eastAsia"/>
          <w:noProof/>
          <w:sz w:val="24"/>
          <w:szCs w:val="24"/>
          <w:lang w:eastAsia="ru-RU"/>
        </w:rPr>
        <w:t>∠</w:t>
      </w: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и </w:t>
      </w:r>
      <w:r w:rsidRPr="00B46B31">
        <w:rPr>
          <w:rFonts w:ascii="Yu Gothic UI Semilight" w:eastAsia="Yu Gothic UI Semilight" w:hAnsi="Yu Gothic UI Semilight" w:cs="Times New Roman" w:hint="eastAsia"/>
          <w:noProof/>
          <w:sz w:val="24"/>
          <w:szCs w:val="24"/>
          <w:lang w:eastAsia="ru-RU"/>
        </w:rPr>
        <w:t>∠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 накрест лежащие углы</w:t>
      </w: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прямых а и в и секущей с</w:t>
      </w:r>
    </w:p>
    <w:p w:rsidR="005C702C" w:rsidRPr="00B46B31" w:rsidRDefault="005C702C" w:rsidP="005C702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2) </w:t>
      </w:r>
      <w:r w:rsidRPr="00B46B31">
        <w:rPr>
          <w:rFonts w:ascii="Yu Gothic UI Semilight" w:eastAsia="Yu Gothic UI Semilight" w:hAnsi="Yu Gothic UI Semilight" w:cs="Times New Roman" w:hint="eastAsia"/>
          <w:noProof/>
          <w:sz w:val="24"/>
          <w:szCs w:val="24"/>
          <w:lang w:eastAsia="ru-RU"/>
        </w:rPr>
        <w:t>∠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 =</w:t>
      </w:r>
      <w:r w:rsidRPr="00B46B31">
        <w:rPr>
          <w:rFonts w:ascii="Yu Gothic UI Semilight" w:eastAsia="Yu Gothic UI Semilight" w:hAnsi="Yu Gothic UI Semilight" w:cs="Times New Roman" w:hint="eastAsia"/>
          <w:noProof/>
          <w:sz w:val="24"/>
          <w:szCs w:val="24"/>
          <w:lang w:eastAsia="ru-RU"/>
        </w:rPr>
        <w:t>∠</w:t>
      </w: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>2(по условию)</w:t>
      </w:r>
    </w:p>
    <w:p w:rsidR="005C702C" w:rsidRPr="00B46B31" w:rsidRDefault="005C702C" w:rsidP="005C702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46B31">
        <w:rPr>
          <w:rFonts w:ascii="Times New Roman" w:hAnsi="Times New Roman" w:cs="Times New Roman"/>
          <w:noProof/>
          <w:sz w:val="24"/>
          <w:szCs w:val="24"/>
          <w:lang w:eastAsia="ru-RU"/>
        </w:rPr>
        <w:t>3) а || в (из п. 1;2, по признаку параллельности прямых)</w:t>
      </w:r>
    </w:p>
    <w:p w:rsidR="005C702C" w:rsidRPr="00C86D4E" w:rsidRDefault="005C702C" w:rsidP="005C702C">
      <w:pPr>
        <w:pStyle w:val="a4"/>
        <w:spacing w:before="0" w:beforeAutospacing="0" w:after="0" w:afterAutospacing="0" w:line="216" w:lineRule="auto"/>
        <w:rPr>
          <w:sz w:val="28"/>
          <w:szCs w:val="28"/>
        </w:rPr>
      </w:pPr>
    </w:p>
    <w:p w:rsidR="005C702C" w:rsidRPr="00FC2DD6" w:rsidRDefault="005C702C" w:rsidP="005C7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Задача.2 и 3</w:t>
      </w:r>
      <w:r w:rsidRPr="00FC2D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Записать условие и решение</w:t>
      </w:r>
    </w:p>
    <w:p w:rsidR="005C702C" w:rsidRPr="00FC2DD6" w:rsidRDefault="005C702C" w:rsidP="005C7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51481DF" wp14:editId="3EC71E1B">
                <wp:simplePos x="0" y="0"/>
                <wp:positionH relativeFrom="column">
                  <wp:posOffset>2576195</wp:posOffset>
                </wp:positionH>
                <wp:positionV relativeFrom="paragraph">
                  <wp:posOffset>27940</wp:posOffset>
                </wp:positionV>
                <wp:extent cx="1751330" cy="1871345"/>
                <wp:effectExtent l="0" t="0" r="1270" b="0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1330" cy="1871345"/>
                          <a:chOff x="0" y="0"/>
                          <a:chExt cx="1751330" cy="1871345"/>
                        </a:xfrm>
                      </wpg:grpSpPr>
                      <pic:pic xmlns:pic="http://schemas.openxmlformats.org/drawingml/2006/picture">
                        <pic:nvPicPr>
                          <pic:cNvPr id="12" name="Объект 5">
                            <a:extLst>
                              <a:ext uri="{FF2B5EF4-FFF2-40B4-BE49-F238E27FC236}">
                                <a16:creationId xmlns:a16="http://schemas.microsoft.com/office/drawing/2014/main" id="{0A3E79C8-DD22-4742-8C36-D0EE510427EA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9" t="12427" r="25088" b="7407"/>
                          <a:stretch/>
                        </pic:blipFill>
                        <pic:spPr bwMode="auto">
                          <a:xfrm>
                            <a:off x="0" y="0"/>
                            <a:ext cx="1751330" cy="187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Надпись 19"/>
                        <wps:cNvSpPr txBox="1"/>
                        <wps:spPr>
                          <a:xfrm>
                            <a:off x="876300" y="106680"/>
                            <a:ext cx="48768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C702C" w:rsidRPr="003E537E" w:rsidRDefault="005C702C" w:rsidP="005C702C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t>120</w:t>
                              </w:r>
                              <w:r>
                                <w:rPr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481DF" id="Группа 24" o:spid="_x0000_s1028" style="position:absolute;margin-left:202.85pt;margin-top:2.2pt;width:137.9pt;height:147.35pt;z-index:251677696" coordsize="17513,18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Wkxs0gQAANgKAAAOAAAAZHJzL2Uyb0RvYy54bWykVstu4zYU3RfoPwja&#10;K9bLkizEGdiyHAyQToJmiqxpirKESKJK0rHTwQB97Iruum6/YQq0QNFNf8H+o16SkvPyIEGKIDKf&#10;l5fnnHsvj99s6sq4IYyXtBmbzpFtGqTBNCub5dj85v3cikyDC9RkqKINGZu3hJtvTr784njdxsSl&#10;Ba0ywgww0vB43Y7NQog2Hgw4LkiN+BFtSQOTOWU1EtBly0HG0Bqs19XAte1gsKYsaxnFhHMYnelJ&#10;80TZz3OCxXmecyKMamyCb0J9mfou5HdwcoziJUNtUeLODfQKL2pUNnDo3tQMCWSsWPnEVF1iRjnN&#10;xRGm9YDmeYmJugPcxrEf3eaU0VWr7rKM18t2DxNA+winV5vF724umFFmY9P1TaNBNXC0/XX3/e6n&#10;7b/w98mAYcBo3S5jWHrK2sv2gnUDS92T197krJa/cCFjo9C93aNLNsLAMOiEQ8fzgAQMc04UOp4/&#10;1PjjAkh6sg8X6TM7B/3BA+nf3p22xDH8d3BB6wlcz8sKdokVI2ZnpH6RjRqx61VrAbMtEuWirEpx&#10;q1QKHEqnmpuLEl8w3blD3nH3yP++/WP38/av7T+7H42hEhSgd8aFxFbiqCT1YT53p8N07ltzaFm+&#10;PfWtaeqPrLnrRakbzhPXCz7K3U4QY0bAF9q8zXp5O8ETPA7Kpws0KUx/oASudPLBnnhpOEoiazZz&#10;4fTQd60o8QJrZqfp0LF9N0wnHyWxQA/43P+qWwwkDOrmdyBoSJCk7Izia240FHQGEgFUaFKgZkkm&#10;vIVIlkPSbG9Db1TdB8guqrKdl1VlMCquSlFcFqgFWTsKTznZIQFp4FEYHdCFDtEZxauaNELnHEYq&#10;hSkvypabBotJvSAQQuxtpg85RJobTWx75E6tZGgnQFqYWpORH1qhnYa+7UdO4iSaND9ecQJQoGrW&#10;lnvW/CfePsea3bF2g1Ty+wwjKJaQSIFxhr8GmGWqDCNvpLKl4wKfcEXID0M7gmQOWRPcDXXgcsGI&#10;wEVPSg+85pZDpjAW669oBuCjlaAK//+TKfbxDmJhXJwSWhuyAciD38o8ugGd6Zv2S+TVqkZ+Gypl&#10;oWf1yCGihl7gA1GBNZnMQsv3Z5E1nUIrSdKR7zmBP0z3RPECZXR9vuAYksVdhL2aq89wJBUv4ezE&#10;D12ZkqFi8l7L0HuZPmS9PFRrVJAAhNLsvdQEKuiKwm/bT9s/oST8vfth94vhjKQCusWyJhhiM6Uy&#10;y/fj2t8+Q+9LQxQGng1FQNYAOwiirgTL5CaLhA/zMKZqhOtGASzVmPS66Vl9IfGcVmUmWVcCl68K&#10;klTMUCFRCZ1PQPn3V1WNsR6bgTe0laIezMnT9/sXFcLXnXv3VoFKpbigJvGONNkSm8VG19keoAXN&#10;bgE3SFKqYPIWz0swf4a4uEAMXiEAA7ysxDl88oqCT7RrmUZB2XeHxuV60AHMmsYaXjVjk3+7QrKO&#10;VW8bUMjI8X0wK1THH4YudNj9mcX9mWZVJxSyAWRi8E415XpR9c2c0foKBDWRp8IUajCcPTZF30wE&#10;9GACHnCYTCaqrcvjWXPZQlHV+VLC+n5zhVjb0SpAD+9or0kUPwprvVaH9AQyS16qmJc4a1Q7+CE+&#10;VEs9n6D14H12v69W3T1IT/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4w+6K&#10;4QAAAAkBAAAPAAAAZHJzL2Rvd25yZXYueG1sTI9BT8JAEIXvJv6HzZh4k+0iRSjdEkLUEzERTAy3&#10;oR3ahu5s013a8u9dT3p7k/fy3jfpejSN6KlztWUNahKBIM5tUXOp4evw9rQA4TxygY1l0nAjB+vs&#10;/i7FpLADf1K/96UIJewS1FB53yZSurwig25iW+LgnW1n0IezK2XR4RDKTSOnUTSXBmsOCxW2tK0o&#10;v+yvRsP7gMPmWb32u8t5ezse4o/vnSKtHx/GzQqEp9H/heEXP6BDFphO9sqFE42GWRS/hGgQMxDB&#10;ny9UDOKkYbpcKpBZKv9/kP0AAAD//wMAUEsDBAoAAAAAAAAAIQCqmv963toAAN7aAAAUAAAAZHJz&#10;L21lZGlhL2ltYWdlMS5wbmeJUE5HDQoaCgAAAA1JSERSAAABngAAAXIIBgAAAbL9jGAAAAABc1JH&#10;QgCuzhzpAAAABGdBTUEAALGPC/xhBQAAAAlwSFlzAAAXEQAAFxEByibzPwAA2nNJREFUeF7sfXd8&#10;pFX1/mR36bAsdelNmhSRDooUQQSkqSACSpemSFEEpO1ukplJMiV1e28Uxe4XUfyp368VQaTtJpmZ&#10;lEmyDbamzUzK83ue+867mc3OwrZs2v3j+bwzb7lvuffc55xzzz3XU1jbjaEE+0IboQbIre9EKJbl&#10;WD9gm1+ooK4Tux5+Bgrr9L9ro+M7Gtv8QgHWUDDWCX80gcL67OfsSGzzCxXxhQpquvHtghkojCFd&#10;U/2H7dApdLGWOvDdigWUp04E+lmWtkOT60Y42s0m14HS5Qn461lL/ShLm3yhIn7tglrJh/7z98c0&#10;JfeYx7Mzius7WEuAn9f62fv56gAvjxfwuI8yVsAm2vv67YlNvlCYD1VQS0GnwOvF9EDZznNRxFqZ&#10;u6wb+aypIB88FGlFQSO780g7CqLNfOkkJtYnjbwV8SWzlbE9sMkXUhMq/2cUc2qaDddkOycTeml/&#10;TQrTKlfBG2/H6x8l8dy/6+B7/b+4f9Zr8Iw+CnuefhU7jb5tjpt8oQBrZtT+p+GJPy7Kerw31ETz&#10;+OUPOf8qBKu78NPlQKC+C/7X38Y13hnY+6SL4aV8qRlmu357Yf0Lme7XyEKHUyOE9vn1RdP/Pwn+&#10;WBcmxBJsYkkEWGMqN8j9Renf7n2yXbvFMOXp4zgfqIhNWduMF+IBfuE8yo2P8uDPAh8v/jj4tWWz&#10;O/vau/hyyfS+Duc4NYqthbeuY2PomRr4sXvV+MZNjgWIT7YFRX+PmFrSy2Q7vr2g8t2acbFJGdpq&#10;pJvEnKVOV531nD5En7yQ5Mbj2Q2F1Xwpdi7a3/tL9hW2+wsZ1Ye9WUl9C7WIlJE97f84Yt6e2P41&#10;RKg2Auxgxr36L4RNe1evtGPUoT55IUHN7pyb7kNeLNWnmkFv9NkLqUaCDaQBqj6GEgZ7DUkV8tal&#10;sN9pFzpUkOWcvkCfvZA6h0C0EwuqViFEbaNATY/NUC+a7fzthT57IT28sZP4ArNXSGNXT9f3za4P&#10;ZSjdVdMM8ey6HzVxytIO6Bz69IWEQKwDU+LUxCvbqH0PgReSzMhqvb14NmUquV5j6CvNoc9fyJAs&#10;5elm/2QajezK+1hj2OQLyYYJEXIk9tgfWwc/X0LmREVduzEvClhj3vqUORaqkdeo08D1Y2xLT7jp&#10;GmLhc2VvRDrYU2U5voUoILHm7HYICqsSKOMDT6ih6h+XxyiJEGXLF0kYc8BfnaBxmL2MzcEmX0g1&#10;M6NqGS7+/nNUY/T1sp+3uShiTby4jGY5a0d+PM/eh2PSsiSC0bUY/59KzF3eggPOvIwv1LKBhbul&#10;2OQL6Wsdf8W3MbOhJevxLYWamfBiQzsKGqnrLV4LH2vo8M9di8d/8w/MWUINPSLyTfJ8toytbObr&#10;X0hEKB+cj+1d/KGtClUP5fZUxte2lRCpBslF+55yLkKLaM3yZbySHZr8BdQogqw1c57O170yoHv3&#10;hnmmelmsG754xgs5LxBsdG6ul9oY2r+V4D2MTy7SgvwqKaz6r2ObU64cnb3A8tTZFNTRzE+/wwYv&#10;JJgulieHWOUuAtsZIZZ/4V2PGrkM8YF0v6DAY5nIdm0m9GxFfNnM5xc2KUN9Bn60/F+/ZToG1VDW&#10;c7YBO/6F+GULIp2Ywq3kQ/yj/dvCPZnY4S8krSEU64LHswv5RyS7fWtpB7+QWxty7Hext9LLOD3W&#10;xuduHXbgC1GIKT/+6nVGC/GSIkr/HWfX7ZBu9mu2HDv0hUKxTkz+7xI8/o+YaXonXX8bQlFyCWUp&#10;+zVbjh32QuIbNa+rngpiWn3CDKv4P2imHKUHB7JcszXYwTIkklTHwN/iPFqzh51zOXlHuqLTJLNf&#10;t/nYwS+UCTW1Fkz5bx1JUszvvGz2czcf/fhCgqPazGqiPpfuNLb1pfr5hQQprfK0DokacrA9ZMfF&#10;gHih7Qn7Qr2hWAafGXqUHZX9nB2JbX+haIrdrohy2/0O2wPb/EL58U7k7L4viqVkDoUaCpAUFy4H&#10;8mvkZ9txwyabwja/kKJDfPVdmF69mgabyHH76WVbg+3wQpSdaBfGnHAewpWOAyPbeTsKm3yh4qij&#10;hhj37MfIhmPLdCKk8xq5Lw4TzyOjTea1wjdzG5LGdAgq4jFLGdsTm64hNqOCmNyy8oNlOd4L8g9c&#10;et+jfHlaokuAMnblk2gaFNS3YwpfOCgHYqQ967XbE5t8oUlV63CXP4yiyIZ+r00hUJvCUz/7q2l+&#10;t8z4ExbGWvD6kjbMi3fBG2nDFGrW4R3QaWzyhWbwy35r/GTHdslyvDckO+HqNkxsZC3EOzC3rh0v&#10;rgBmrujG7Nha8pRj/2S7dnui54XYOznD74TL+iY8kw+hnuuTwDIUH6cwTb+RO6c25N7V1vR+2xFO&#10;+R8TvKQDeY3ylXXygSjYVOt7IzOUbFOYtVz+ajYz/WdZ64/p91YiW3iZ/Nv5tUnnw2d7IcF5axKk&#10;amorEYokUfb3RQhHO0zPlu2c7QLWTkHNxvK9SRnaWsh5ftKVt/CmHey+t68TcXOw3V9IcpgbbYGv&#10;ppXN1/mCO1Jp3e4v5K2nOV3ZjhMuu9m4fLVvRyqt2/2FBI3blL9VjzzFJahXynJOX6FPXkgYz+Y2&#10;Px3qnO14X6HPXkjNzOPZ1Ylw3IG11GcvJK2ggnwUaNgwbruv0WcvJHiXduGhF/5IMz2tle+Amuqz&#10;FzKj6ayl636YT7NBTsTNU3K3FX32Qi73+Gk2SGtQwEXvc/oCfdrkhHzKz4hDjjfTcbId397o8xeS&#10;xfqTJd0IsYa81BX7Wmvo8xfyyedARXLukqSJQe1rrWGTL1RQR62bX1QPsC2eHNVIETuFEYd+mp0E&#10;7Rdq8074C80Akq4JfUmTr3usdxlbgqwvpDHPmR+sow20/eamBvmw3rji5IC8mjbHgtULyGSRORBP&#10;mXFX2VLZrt9cbPKFpr69AjNibfy6TrBQtvO2BPks45rHc43yWrE0iRMvvZmm+RrsdOixeLWRL/ra&#10;f/GZa2/ly2W/fnOxySY3qa4VOaNPobW5fVy8YVqXD83+mXngIv4/9Zo7MK+OH6y2FbPjXbi5ZIH5&#10;cAXGeMtexuZg/QuZ6Z2scj28oMIlO+5/0+63AV6WNz6SQInMZsWesjkH+NFClFU1Oy+fQfdxQ8oy&#10;oWfpDZ2bzfW8/oWch3c6gU3DGRPdGiigcALLzxkxGoWap5euiWznbgzH6ZIJtRzjO+wVtLFBk1P3&#10;mhlatj3DyzTSrdCyWQrTrEkhzA+0PrRM4DlbFl7GF/u4GtpR8DYkMPWDj/oktEzY4S+kLvrAcy80&#10;ta+msz3jfIQd/kIiUa+ZJNXZJwrrjnshyox60hDlR+5ldduqne0ZWibssBcybma+VFENTQl2PuX/&#10;W8mtmty28U5v7LAXEg9NXdKM0mgbmxp7qSgwTeNJ29mJssNeSINfBbF27HzcucinPldQn4LHMzI9&#10;ILD9sEM7BdevoGYmxXTy0jb42EHoBbeXnbRDXygTRh2S4vuHt4yHVZpItvO2FP32Qs4LdOKiu59B&#10;Ec0KJ1XItqPfXshFbgN7ubQSnO34lqLfX2h7+xj6/YUsPh62ggY4+r2CTAANKXZWTRK+Rppu27mL&#10;GOzo/z472gmNX5b+uwbBv7yHInkeFQuQ5dzhiP7v4mhS5NclEaam8Onr78SMRlqy3L8jR/wGMvq/&#10;glgxTqYcKt/RdnhyDqAm1EbJUgVZSer3CgrQ3FNoRphbPy2jiZUfYd8zLkFJvQx2clI6DmW4ov85&#10;SLa4iRHjll2dcg7Mrl6Hp379J5qwPGc7GUiDFVtcQdK6cuPOMIuQZ347x2Q+b6uhplEGJYq44IEf&#10;YfZyOey5j9JVEtFxdnvqEnkfDWNqEE6pDArrUghGebyug88gR4uGODvNedvbgbmjseUVxBeftqwL&#10;Ox1wGkbucxIClasRYHckUjfjwtuqJrMCNKriq+mAZ5eD2AW2ULNjRXB/cW0CZ3/7PkytbkUo2oZb&#10;J4Tx7OtvwFfVCs9OB2HC3F/i1oqXcE1wLuYuWoaZKwY/j21xBU2oa8e148ow+f0avFhZidnxZhQq&#10;6mA72i+hWAc1u25MirZgl6PPosKQREhJPXifhR91YyaVCF9DJ15e1o3xf3gDhfEEPHuNwaX3fZ/b&#10;w/k8rSigwlFM6VLq2Gz3GCzY4gpyIi864W1gt6LxQCUD2Y48IQmUXVTIbirASplV14KHZ75ikgBp&#10;MGka7z2FqngxK3EaK+jZv1ehbEkXfH9+HyfffT8Ci9aaJFzy/DuDxYNbydiogtxMMfpQTg4fvqwL&#10;t7vI3Le9kfEsMlhLG4BrnwrjhQ+BcZQGRUcaXsl27WBA+t30DoohDBhzouede1PERhWkSjEzz1gZ&#10;CyOAZ59TkbP3McRhxCHpbV/i8A0xmvsOOwaeXUfBs9+ByBlzBKHzDiUyrxtE2OtI5OxxHGay61Z0&#10;0Me58re4i9vRUEvTGHlppA05+3+KrS7FVteTAnaoYxBUELmE0iyVet6KbnzLN8nwS8B0w7Sfslwz&#10;lDDgK2h9VBglSQFKt4Xn4MUmDTLzuIlpGNqSNAgqyFFc5BIqiLOiFrdjt6M+g4k0SndU6Hd/YsBX&#10;UG/Iq1BUvQ6ekfvCW+uq+EPXqTroKkiqapAcNG85cOVjzzhJHal1Zj13CGDwVRAhr4WSuDy58A+Y&#10;Xd9m3EDu6iGD3TDtjUFYQaoAGX1dyI2244BTv4CJStFASfKnfYLZrxucGHQVJE+ClIbiSJdJwlsS&#10;aYfHMxr+qCNJRWa4PD2zz0jWxmUMJgw+JUGGK7s4V/UuinVj7lLg7NseMkashhk2dJcM7i5vUHJQ&#10;JuQm0ZiQ73dvYOJ/m1Ak7zW7v2znDkYM+grSkLhPkUHs1o6//GZMbUiYChoqXDT4Jch0eU7O9HC0&#10;hXy0G/zs6nRMM83V3WV2eRt2fwMfg76CnPGpbpPovox8NHlpCidf/nUURShJcuWTk8z4Uq/rBgu2&#10;uIL8/Ajhunb4V3Yjj92Kxv3daaHZzt/RUKqq0n/XI/jXxfCy0sJRzcJ0BgFNLnw+q/6HI+mZzTxn&#10;QgO1wajiHNRlshy9C2HGxvq5q9yiCtKsaWHWolX44ZSf4ODPXo2CyFoeIykPkAqSK0jr2J5/032Y&#10;vUShxJ0m96WCTrxNnShb/BFOuPp++BvacMOPK7DToadhWuUaBGubcfQ19+LT192NSZF1uCY4D198&#10;JswKTRp3Un9Fu25xBYmMp7+/CnNqVqBg8VIc89U74GPlKCu2onz6vY/nMwSU4aQyQT7aBUWLW0xX&#10;p2lW/oYUKiKrcfwXr0WgOmmmW81eAZx42Tfx/fKXMXU5j7PiLvlBAYKVqxDUikhV5Lc0p/UHtriL&#10;C8aBiuXKyCpHZbsJeFcLc4JGBobTUlFA4p4p9V04+NzLEEqPHynHdWHlapx6xU2Y9RFw0LGfxeco&#10;aUdf821Ma1iLEfsdjd2PPBkzGlr5TnoXlqP4hiz32FHIWkHqd03fS8lYrwUpwtMg/dADFE6eR4Vo&#10;KTNgF+a+uwxPvfIXFJBrlCqkmMe1FRSN5I90QKvn9Lyf3nXjcrcflEEgZfjQfO9PoIaNKkiVoVBc&#10;EeYLxMgDTsLI0YcTR6Rx2MDHXgdh5N5HY+QY/h5zNDwjRmDUmLEYuT/373Mkj/E99j4SI9a/UyZ6&#10;lbW9MYbfcq9DzfPNrW41Fabhe8PvrjBk1McWd3GDDSYrQ0z+un3hryIfyYjt9REGMoZ8BQnyzxXH&#10;Ehhz4rkoZa/gtths5w40DPkKkiHrre9AmLw0u2Edvjf1FWiBaKU3UMCJhtKzXTdQMAwkiMY0K6GA&#10;mpzGjG7wTTGLIRaa0C0N8GUao+r+BlaFDdEKSn9oSo8qQB4BH80DVZIv0oKcPQ5DqEZ5nZSpeGB3&#10;dUOygowSQI4JLl6Hgy+5GTljP4OZNa3INbZNNyY3KiHkCQhHNKaU2Oj6gYQhV0FuTEKoqhMvruTv&#10;V/+N+fUt+Nas35lgEyX+0tqSC5qS+FpuGYqi5CFKkeKke5c1EDAkJcgY2uq66jVO1MZtB3JrkvDW&#10;0kCkZBXQ/iimNnfvlAV4YUmSXSElS5XErjBbef2JYaAkZEdAyUxZaSMOPQnFte2Gj4wnO8u5/Ylh&#10;WEFalELdmZaGV37ENuSMPhyl0Xbky2fXj47RbBi2EtSDTpQuXoMKpRylBG1r7tTtDVtBhBnMM92b&#10;xo8GlrJgK2gAw1bOAIatnAEMWzkDGP1eOWZQqkGxDdKWMmaR89hANBR3JPq9clQBxZWrURpLwKfh&#10;5SznDFf0e+Uo4mdBQxJ3lC+AP9qForgqyLE5BtMIZ1+g3yvH2BaxVnhGHYhQrNkMQw+WEc2+Rv9L&#10;DpFPSbk3NB+z4qvMor+KqBnufCP0P+dQcrSg3dT6JI686BozNURrwdnKGQiVQyjsNq+hG3se/lmU&#10;1LUhaIYA5NYf3gpC/3dr8U6EqhWM3mnChH3/7212bVSt61kxViHIfmBHQcv+K0jDz0oqiyTg2WUM&#10;glWaM0pQMZDd404ZGW4YAJWjraSkE8FoJ86+/SHMWkqFIJoyqSqzXTNc0O+Vo4oRt4Q1plILzF/a&#10;jauezKN67WptnQbZrx3a6PfKcWLJnEpQkiN1cZ6dx7CyEgha9032A5uCBqbU3ShWTLPNNOwrSPXV&#10;vmzXfBxcL4Ckxw36+/6CVzG9ejVylbuAXZ1Rt3kPZeqVdKkrDNSIk3itpCoK5DYmzFB0SBInDuOx&#10;wc5VW1w5mvKnlMr6SFrly832p4+8PVYkUjnFlesw+tPnwNfIMnkflauGoHuaqSHq6vhb+d/89Uqn&#10;rH0JMyXRKcOpIJ3Tu/zBhC2uHK0HXNighSRTznr15AVNVTdRl1SHs12zJdAkLk2QOuCz52FSk8rW&#10;PTqQx4ZgZuWxEvJr5CRNoaRSksVKaUyitDaJEI9pf0WsHeWECZnKco/Bgi2uHE0Y+sIjPuy0x/F4&#10;aPZvTAVpzqWRHLbYbNdsEVQGP/CsaAue+dnr8LJsBWBoptus2Ep4PHvCG01iTv0aeHYfCx/Pm/TW&#10;Ulz18LMYedRnWEmtuMk3DSNPvtjEsGW9xyDBFleOctq8sqwN09+og2fXMSiKtG/XJA9yhBbUJ02a&#10;ZE/OnvDR9tHMah+7r1tKf87K2Rm573+E858oxD5HfwaB6lacdMnNlOgO/HxVNyZVfYTjb3wYj/z6&#10;LXZ1DocNVmxx5Wji0jk33YUZ9UvhGb23SRC+PRcwlbamuaqqkMt+kIf5TW1sEOQdKQzsTj2e3U3S&#10;vQC7vD2OP5dStA4VH9Ti5Otvwt6fOgHF/6xFqEazqHl+ZDtIcj9iiytHlXHcdd/ByLFnYu+TL6Gm&#10;pBQpqhx+iO2gHZkFMfhhpWgsXNKJS7/zkPFca92FvOo2Vs4Y+KtbTGXtfsLZKKlqxSk3P4oZVWvx&#10;9M//H15Y5uQp0DI0xgXUq/zBhC3nHCoEXhJyXpTdGa14o8qaY9uncowKTCXDK8WAZebsdTBKank/&#10;SmcFtbc9L76J+ymtfI5jbn+Y2hsVhOhqdmV3oPjtRhQ3UEvj9UrVItdQtnsMFmxUObJhXBVUKukG&#10;udHEB0Ztlt0hDU3n8QOkj20PuEMFJleo7Jo/vo+St5rgY1cXrJLarudx7qkoTT2L+0y6Tl7u9faN&#10;tgMMjrfDsQ31bT9utHejyjEfh4U4tkVaGgRznB/G/d9X2OB5ulC2uAUjDjkVuXUKPpcBmuWawQRW&#10;jL6xX79N8ovM990QG1WOqVFeqCyDz9S2sb9PmdpWYQb8YJsDpfzfVigiJ4/q8NGfvxIzKUXiu/ya&#10;DioE7vGOja7x8Vn7A15K9OYgn99wXCRlhkrUC7g9RTZk5ZzcOFBW3UHC/xpyRn8KOWOOhLN+QT+s&#10;p2DyD+yNnD13Q84BxyBnH+1Lr6Uwuve1gwB78RvueTR2P/5ScisriZWzqQr6WIXA9I8u7xiJ2vEo&#10;0nqnlBiPZydqcq0ola+N/BPSlpKS7ZqBDU03EW86hvsWS85AggzcfL7QNydMxNy6BIqUXoUv9HF9&#10;9VDBgK8cozlS/KeQe0674k746qnCs2Jkwwx2r/MnYeBXDqVEC9HmsXsbddgJmBxrg5bUlCZnK6ef&#10;oeVhZFAqJ9ykd5eg6E/vpANCOpxsHRl99lDr6gZ85Zh8aawgBXuUVzbDM/pIFETajIfAMeiyXTM0&#10;MOArRzOeffXOKGuYWs65N30fk5vaUBZVWNWG0vJxms9gxICvHCc6h5VE6ZFf76WlwNeeCWJCNIUQ&#10;u7ve5w8lDAqFYIP/VKvlmc6rTZKLMvx+5vjQqqxBwDkbQqG6D83+FWY1rIPfLNWcdoRmOXewY9BV&#10;ji/WicmNHTjwrIuQr/k8RimwlTMgoJgCjXKOPu5cTGxMmEy/2c4bChh0lSMFwU9lYNL7yzHuN3+j&#10;Wp1CIbU2R3os5/QrTOwaFYCC6jVUDEYjr6qVCoGObWiQDgUMusoR5LbxNXXhsnuewZyPuI+Vo6Fp&#10;GarZzh+sGHzdWn2nE/UZ78KLHwKX3P8U8mIpJ/hwiPnaBqHkaN0dVlJDFzW3dnh2PghhSk5RjYYT&#10;NOzrjJP0DAv3vn7wYFB2awFVBrda1uW5n/0fppB/iiI0So0fLsPusZXTPwgriJ0fv7ymDTsf/Vka&#10;p6y0qKJbNC4/NByig69yWCFmBgFtHWcxik4cct7lmNbYSTXb6dJ6nKGDW7UetJIjtdlUArfzlyTw&#10;4NRfwq8UxQp8Z+UNBeVg0FaOCzMaGlWY7i7wKUZasXY6ZitnAIC2TX6kAzc+68O8pTCLIJllwGzl&#10;DATAzBGa1Qic9bU7jGJgu7UBAmcaouLqupCzx1iUUIpC4iNKlBOh06Mg9CgKgwODvnKkGGg2gZkX&#10;+pd3UPzvWgQkTWlNLrNCbOXsaEilptRoDk9ZrAU5BxyNovoOU1kaKR3MztAhwDkEK8db08nurBOf&#10;vvYWvLxMkTnyJCjI3JGurNcNcGx55bAf98a6EGLfrtkEssbNy5OA+y3Ij/eXO0ehuy982IVvji9H&#10;ME6+MfvkzuGzkoPkPfDGU3xOZ3KWuj2n+5Ox6naBzrlFtSkjkRqi6K8p81shOR0YF1kH35Ju2hVu&#10;oohs5/UPwrR1NG/UV9lipi6GqVZrqyByM99I50Q0lYUqOPdrCWWztLIqWO+RbmSSODMXqFf5OxJb&#10;XDlyzXtGHo58foSJaoGx1PqW5czWyn7djoJm291bMQ/zlrFb09xQ/le0aCiWgJ8NymSpinbheRqu&#10;ZVFpeSkzsiruClHagku6MP6DZoTZQ2gdHoVkKQ9Ctnv1Nba4cvLZpXl23hejxp6H3D+9yX0DzyKf&#10;GGvHkZdeh+JqSk2DFAY2HNMdNyP4x/cxeUUXZrPb2vnIs/HpWx5DaU0ziitXYud9T0bwjQjKY23Y&#10;+9SLMCXa7ORYMF3gjsdWSA7g2f0ghKrW4IL7HsckdRWEMxcz+zU7Ej5Kr58Sscexp2Aqnyu3hhIj&#10;iaBknHDL9/GFb96Lucu7sduXbkTpolX46dIWPPWnN+A54ESUVa+E56DPomzRcvyxcTUK/16NkiZy&#10;juGl7PfrS2xx5SibhmfkfsitWorrn/FjxhK57qmystKkHWW7ZkfCeKxZKRX/aYTvtX9T0jUplsoB&#10;uzhvVSseXvBLLGTlFLO7yq1pw+UPTcDcSCuOu+obKKjvxBWPTEDhe02oaOhEqTinjgrEYJEcEaln&#10;j8Mx6tBzcf1TQT64E1CuytFHyHbNjoS0LHW1wUgncnYebWYoiGd8VGSCbETfnfFrlNclEeZHP+Nr&#10;D2B+4zqMj7ZjvzMu4b5uHHXFrTzeirDyGMTZ6MxMtP5pdFtcOcq/GVy8Bs/VrcX4mlYz08y8wEDh&#10;HCkpbChBVsbn7v4hXlwuyWZXR8WljB//7hk/w0Qaqcd+6SZc+vU7cf4t34P/rRjOuek7uOBb38Hx&#10;l95ERSCFPCkLA01bE29omru20nxkw2RC+4w9owfndv05/CDmN7eCJKxfwO7L5LypT2KhAkC+/xTK&#10;yBmhdPBhQHYMJaioPsEKbCUXORqbguSLtCgfNTflbXPsIked3hzo3TcH5juxccjm+iSOzio57gfW&#10;bxVgClHokQH3D2TwWZU3x6jMi1tN0HtxdSvyq91l+vk+eg9WhrDhMv19/35as1SGsfmmn9DbZJUc&#10;SYaSDfnTOQg0JJwpPZsHZyh5h4PdmvIXjOdWmttjL7+OObWrEeK7uSuNZK7PlrWMrUKaez8BGuLw&#10;8htLg9TgoL5V5vfPxEaVo5PHN7DPrk5gn9Ouw8gxR2Hk3kdi5Ogj0jhsYGMvbQ91nnkMFZfRY7HL&#10;HntixL4HY+Q+xN7O+4zguwg977WD3k/PR4w+7gvsbh0XmBKc69v37uaydmuO9HTSwu5ki6Pl/DGQ&#10;BT2gwFYcZAsN8re0MyVxPfDML2NS3TqE6p2EfeufW+f1hq77GGx0vy1EiJKrrYzibN8+E1krZyhB&#10;7ptZ0VV4ZO5vHXdOr9Y5kDHkK8evYetYCxWDfSg1CSoGSVNJ2c4daBj6lcMupIA2y9VPh/BCQ9LJ&#10;GZrlvIGIIV85GirQAuKzV3XjnJsfoQ1EEpZam1ZnMz3prvkwUDD0K0eqKivBV7UWnt0PRYBbL20d&#10;DbAZTSnbNQMEQ79bo/YmYy/ASsr7438w6b9LkB+hIRilpd5PPrPNxdCXHHZf8pZrqKOkpg27HHk6&#10;K4tdGitLxnZmVzYQBgszMfQqRx+c9orG/zXIJo9AQDHUrIQAJeaYL9+EKdLgZGfEqCxw/0DjGhdD&#10;snJcF3+BXFCUEMUDeNm9yfCb35DAt0NzjXNUa8NtdP0AwpCrHEmNGVdixYTqO1GSHpMpiCnjhzwE&#10;HSbovYhSpAoLsCIHWnfmYkhyjlRkuUjmsDsbefBp+OLD+VSnU8hTdxZJ4pvBWXi5kUoBKzLb9QMF&#10;Q7Byusy4SWG8GZ49j0RJrBlP/b0WgXoqAeQYhUfNaAJO+OJXUcz/WtHXBL5nLat/MeQqR5qZ8hQE&#10;KCmeXQ/H5OoPcZV3OgKVzWao2szGru5Azn5HokxBhiY8itcartq4vP7EkJQcIa8eWFDfhp2OPBOP&#10;LfydWdZFK1c52lsHpvw7Bt//vod8rcFjBsFs5fQ9KAXOkDWlQoGEtG1ya9pN2kkd02pVxXFyTaWC&#10;3o80icSVqvLjBr36C0NSIVAX5WhgaWlY/58cwwoKUXvL4+9zbr4Ls5byWFRB8PJgO0MKA2VYYWhW&#10;zsdAH95drGJBQxuufKIQQfEOuzvr+OxnmBkGVAo0IupjpXg8OchftIb7aRfxmBsDke3aHY1hVzmS&#10;Drl1/PXt/N2Nx+b+Ci/WrCZHOWFT2a7pLwy7yhGcrk2egW5MrU/hkHO/QntHsWROzJ4y8g4E3hmW&#10;lZOJ4toUSt79EIVa0XeADV8P+8qRBGl9U81wMzPZLOcMPDiehezH+gu2cgiHXwaef81WjoXFVsIK&#10;j4XFVsIKj4XFVsIKj4XFVsIKTx1M+phgPAVvpAXe6gRC3OeNd8IXSSE4AOMMLAYGhr3wmJQFcSX7&#10;aIPv7zHsvMfRmFS90qz5bSJ3FcFrwt1cOF4feYAGwiiDRf/BMg+FQeOiyvkxpaYN5935OEadcC7m&#10;LaVQVbeaKGv3XM043fBai+GMYS88SvCjaI8J0Q7kN3RizrJujD3ti7jw7scwbRnZR9nxNJZtWKhH&#10;eAbSSJ1F/2DYC48J0a0nllCAIgnaON14iQzk2edQ/OiV11AUbSM6EOR5sn/cqFErOBZWbZNARKma&#10;GbuGTBOhulabwhM//ys8nr1Q/nYDBcyZg2UmKeh8IzjKQTTwRr0tdhyGvfA4GaY19bcTIZPFrRu5&#10;8W6UUJiu+EEhRhz4acxflqJAJVEYBbSKgrMOveM8GCy5Qiy2P6zaJmHQ5B4KR7haU+YkHEn4qLrN&#10;XQoccc7V+OwtD2DKUrJMlTOtTpOBnJnA2cu0GB6wzKPpImSSfE2u0nhPLGnStvj4v5hM9KulCeTQ&#10;/nlozi8pXAkoZaUEx1fvuKqVPjlbuRZDH8NeeBTjLmHJUxptCk9xrJvqG4+Z2SJAWNNP//gO7Z89&#10;EHwrCm/1OgoPhYzHlAPJeOGo4rkYiNG/Fn0DyzwUAmO7pBu+Jo0EKVDKQaWsbvLGldQkcePTJcgZ&#10;cxhmfthOtkmhrMqZBix7KVu5FkMfw1545D0T+4RiSuJGFqK65tV8xXpHSMK0gQqqujCJds6nr7gB&#10;Z15/ByY2dCGf+wNK8haT7SNBcpD1HhZDEn0uPBuMiaQbmMZM3MYmeyNzBUM37MVFZln9gQI5Bvhs&#10;IT7Li8u7MWLs0birdB58sXYULKOwRNopRM47yNmgdRdCxg5yEiop+4jj4taMb2davjx1mkSs/V4K&#10;q5kmScENRvhNtL9+HYW3hd+pE0GqkMYTyN8qU+vVydsXospo3OYqP8tzW/Q9+lx4VMmukEg1Ko52&#10;ory6G6VsKKbyjYrkNjCnMbgC56hS2cvdUVDuPQmxn+9RzMZf8H8f0P7ZGYG/vQtvTcLYSUWykai+&#10;FZG9wjxXKXkyBUeLNIbJUnof0/i535lTTMEwthW/QV2S90shn4KUG4dhNr/5PvL+Oa505f4L8ByX&#10;JfVN12edsdjh6HPh0XJB+azw3MhaNpAWqkHrMGV5EpOXpjBlBRtTtAXFTY6QyPg2QpS+diAkhVTa&#10;PWUYlZAE+DtMgbk5MBU5ex6MOfXN3C/bSAIvAeC5FI7x8uBR7QvF1mFhYxuOuuI2TFK+KwlHdStK&#10;69owvXIVLnwkH0/95QPkVZPFKDDl0TZM+28jPnP9XTj8C9fix7/4IyY3tPM7JDCpLoHLnp+I3S68&#10;EUVvxFl2O4Wnk8K14Tey8Xc7Dn0uPEqnURpJ4O7pryLniLOw8J1avFK9FD+Y/TN49v0UZrBRlbB3&#10;17KFRlXjNS7zSJ3JVuaOhHp+2TXFsSSKtOYy7Z2ZbOinXHcXjr70KkxppN2jtcrYaI3No4FUsuuE&#10;/63Gzod/Biec83l4Ro7GrMUUtAjVr/dWYt/zLsN+x5yE0YceB/8f3kBg8VpMrW3FRbc9hkvuf5od&#10;C4WxciVeibbCs99nMI/q4le9k3Ff2Tz8T0MzRhx7Hhas1j2T0JKQ7rNawdmx6HvmUWAle8eK6lXY&#10;69NnY+TYz2LnA07BmV/7Jjx7jcH06Co2Ti3wLdVIwtPTAAaGzSP1iiDD+OtTZtF1qWEvL+vGyMNO&#10;xTdyp6K0Vs6FLhRTHS2Mt5usipN4XUm0Ay+v4kf27IHZUTIvz8uPNqOsKYVfr+jGnkedDu//e5ff&#10;qB1lFJ4v3PMwPnfvY5hDW6qksg3z3q3jtaMQ/ncNSslkZYvXYUYjqAonzZwj5xmtt6+/0OfCk8cG&#10;F6I6cnPudIwaezzmvx/HxL9/gH0/8zl4djuQwrMO/uo2aPUv03NTYAaCreNC9oi8arI38ik4ZjCV&#10;dkoJWaH4X1F4Ru0P7+//ynNazLhPOd+hgGqYj2wa/qgbc5ckKAB7YpoWL5EANnUb9e0FCs/ux5+D&#10;vP/3NoL8BoF4kuy7BnPjq/GVpwvxpcefw8uxJnhyDsTkdz/CeLJTQSOv1eCsnoH30jezwtN/6HPh&#10;CbMHFpv469pRvrQTJexhy5dzX30LVZ4uTF7C89jQzCqf669LC4+Eaf2+/oEMcz2PVEhFIMhIz413&#10;oZz2TUlVC26vWADPTqMxJ76WAkMVjtfI7hm3uAUVbOw/+wgUnn0wqfIj2iltZK0UgpEUXlwJ7HzK&#10;5/D8629QrW3FRN7nkQV/pop3IB6YEMB1jz6BEbsegLw//AehSLtRCwUt0Omk/JOnTq71gdPRDDf0&#10;ufBIKHxsbOPZU4fZQMLcF6hqx0Q2wgm1SeTTjgg0aAFquYTlXdK4iZBmot7l7WjwGUwOf/6WLSMV&#10;VEIk93W+1NH6BM656T4cec6XMWeJGnIHJvA9ZbMFCLFQCdUyTfP2k1GLKGBesoavNoGpS8lqZJRg&#10;NAVvQxLP1q5DIQWplOeE2NkU1SQpvPouBFVahQb5uF8eNz2XvpEj3Fme26LP8YnCY4x3MocZT0hX&#10;mGOLqKG4jdxFz3EHOj7YkXZkpKFF/rQtlPs5TiGIJPFzCs3eR52BG35cgols/IVs4AV1KQqNYt/Y&#10;MchW4n+zGKCQLtv5fhZ9DXdcUW1YHaFUX0HahNq3W7fZ2v+m9gufKDw9D6HfTg/seMOcWC41BrNi&#10;sYGTl9usR+TC3TcEEaAKFuJ7F9KYn7J4GVWuvfH0z/+EAqpnXrJtmAwVIqu439AZq7HY0di4Tatt&#10;yvHioPfxzcVmCY+20vXNaDi3YaK0MonJHyTYaFoxLdqGyZXrMLlKWIPJ1Rkw+1oGMZqJtZvE9MV8&#10;P6LkrTo8O+UFGvh74IUPVmDioo8w6YNVhM5zyppUybKEDcrO/G+x/bEOU9kmpy5ejRnEpPdXofi9&#10;lSiPU32W95NagUMG2dv/x2Hz1DYVLNYR5JKloRqiPl5UvRYl76/AjNhaTK3+KAOr0uBDr/+9vbBy&#10;ByPzvTbGFLNdiYqqFVjY0ILzv3U/Djv5HPyqToK1GjMr+cxVy3nOCp77IaZGnPOFaWn03Msi2zfe&#10;VsyIrsZEagYVlR+ivGYtiqPNKJXjJioV2iEGwRUgR8vaUA6yoe8dBkMd1KE1RUELLuVThX1hBTD2&#10;xM/hsoeeQVlDAoEGxbt1m7lBPqWzoq4dMt6yrevtLAYOrPBsK9KMXCCXsWzASApzIuvg2flAPLng&#10;TwiTob11jt1jxrCo+q5n82zlWQwaWOHZVlBwFL+nFeY0w9Skp6pJ4MlX/gSPZ1fMpcoQjLWioEae&#10;Nh3rNtHVGtwcEK54i62GFZ5thJNBR9402oJRqmgUDkVGh+sTuOzRxzHmuLPxAlW3IgmWsRnlNu00&#10;4T42InpwwwrPNsIdPzBjOBqwNGyiQdAkFjQBh59xJS78zmMojbejhPtNAhGqdybpiCIryEDZyrUY&#10;+LDCs40w83Jo/PsUKqMpCRQQM1kt0mHi3+bE2+DZ4yg8MvO3FK4WXtOF0oicBprYpvOze3Zcu8ja&#10;RgMXVni2Ee46jMqm05PDzZm8ZkJrou3I++1btH/2wvTq5fAuWmMER5lJi8w1lnkGK6zwbAdIcOQ0&#10;EIOEIhSYWAfymzQdowvlZKYyMs7VT47DnkecjjnLgXFxx2FQEtXsUycOrneZ7ljD5ow3WPQPrPD0&#10;McRGciosXAYcdd6VOPeWB1CxVKmunPEhxb5Zu2dwwgpPH0NJQZSnQZHlc+rakDP6MHxnynyqbUmT&#10;y8Brwp/kebNCNNhghaePIYdCQbwb+WQff1Ur/K+/TftnN0x8uw75Vc0INFKANF/HuLKp8lHYspVj&#10;MfBghaePYWwhMkywKmFWoZONc/OEKRhx0BGY2riOxyU0ZBzZNnJzG1e3e71jG2WWZzFwYIWnjxGo&#10;07TrLrNEiWwcb00K8z4CPn3JdTj9+nswsUET3yhcxsUtIUqP/awXIis8AxVWePoYJvtO2hOniHTF&#10;ufnjSbxAdS1nnxNwa+EMhDTLlOeac8hEEhij7plxHis8AxVWePoYrgBIGJQMUTkH8uKOg6DsbzHa&#10;P7ug6J+V8FauMxHYPiU0NMzD63i9dVUPXFjh6XN0megDRR44M2sd1cxbn6AwteLOwmnIGXMkZjZ0&#10;wtfI4/UUMI0T8VotpGWykW5UpsVAgBWePoZhHKpuYhHN49ESJlqm/rm6BILxbsxvSOGM6+/CiZd/&#10;G1O0zImmdpOdzAp0VPMUUOrkPXByKZhyXcfCervIoj9ghaePIcGRPWPyrbHxF5NJglq+UfsoSIqw&#10;fnlpN0YddDKun1CGYG2rmeau4NJAVIJH1jJThZ1c19YGGjiwwtPXSLOObB8JgvJdKx6ugIJjVuLm&#10;8UAsacZ9ZP/k//W/yF+0GlofVbaPIyx2EHUgwgpPH8NN2eVMvZb9I4eBwyBhzf+JOeM8gWgbHpi0&#10;ADl7HIR5TdxHgfHGU/DVpdarfi4cdU2CZJmoP2GFp7+h8B3ldqOwTKb9c96tD+Lwc68xyeS1vEmw&#10;UbaObJ8M+8YIT0YZFv0CKzz9jCIyh2whH4XDRyb5+Upg18NPwCXffxpljVL5HPWtkAK0/jorPAMC&#10;Vnj6GUqhK69aXk0nAvXcR/Vt5gdNxv55/tU3TIovX3XCCE9AbmzaQlZ4Bgas8PQzjMOArBOicBTU&#10;UlAayEaVKfxozmvw7DIaM+rWwh9JUW0TS1Fo5K62wjMgYIWnn6FV5+QEULpixbZJfVPw6OTaNlz6&#10;wJM46IxLMU+LXUW6TaL8IG0jMwbEcxWtIJXPRe+yN7XfYvvACs8AgOuOdrZklShtoGgLFi7rwL4n&#10;X4CLHnwK5Y1aScJhKkUdhPlbC2qZhYGzlGnR97DC088wzFDnJBDRciHG89ZIAaKdE4zQ/qldY/If&#10;PP6TP3DfOrIPj5GFtFqDVsjWHCAlHHFi6DYu36LvYIWnvyEmkdoWA3wUnglxR4jKFNNGZimqbccT&#10;P/s9PDvvjdn/qUMw2mYm1pm4N57nq6OdRKFxBSjrPSz6BH0uPOopZQyHY+0oVohKVTdK2SiCbADh&#10;qDOHXyEq63Vz9aymQQ1vfd1MkONWC1tV1LThioeex27HnYf5y/lN446K56WdJEGTveSofR0UJNlD&#10;jkBqIS3t9ylHHLdhfXeqeTqucCGF+6hu9L3z+F9ZfcqrnWU5xIRO8nMnts6J8nYE1r2XBmqdnHXZ&#10;32Goo8+FR0uk+xo6MbExhcB7y1AQbafakUKJ3LJpAVGFGkGR4GxwvUJSMv8PHzir5JF5zAJaXVj4&#10;ETD2nMtw0Z2Poqw2hTxN32YDD0cpAGz0EhpBq9YpP4KzepxsIkeQlC8hzN+Kl9NvffPy6m6UVSvT&#10;qQRIgkL1kWVIuPQMjl3lLC2ja0x+uvRxwcf9TifndoCCI/TDAX0mPO5c/IJYhxnLmP/+anhGHYg5&#10;jc0oZ+9ZXt+KwsUrEG5gT1ivDJqqfKd3W1+GBCr9e9iC30QN1xdL4aXGdnhGjMH9c34Df6QdoWgH&#10;iiVcdSnk8nuHKCSlVPeKYkmMq2lBwUfdyKttRVFkHUpoQ5XzW+dS7SuIJ9l5JdihtSG0PAHfSjLI&#10;UrLY+80o+qAFxcu7UEp1cF5NCnPJWuHaNpTKYVHZQjusBdMbu1G8aC0qWG9hsZDJw63npYCl6304&#10;oM+FR9OLfdzOem8FPDm7YaeTz0b5PyJ4qHguPHsejMBbSxAiEyn2S72c2EcC5KJ3ucMNSo4oNclP&#10;VS1AAQi89k94PDtjygcfooSMFOC385LZ8+IJc55sp3xe423oQDnVvSn/jMIz8lCccMmtmP0hG328&#10;FRfd/TwOOOFi5P3ydYT+9iZOvvJ27PPpizFlaQsmf9iGfT57GU6/+g7MfnMxTrvlTow+9kwsrKUw&#10;vtmIE6/8Nn5R+xEuuOP7yP3LYtpgvC/r2ktBNkkfrfBsO1zhMaPmrMw5i9bAs8tYTGtcS/26GfmV&#10;K/HUy69in89fgYmsADNYyF40GE3yOvWm/J9pCw1jaPqCj+qYXNXlZPLrny3CnkefhJfIJFpOXsub&#10;OJHbyodAVZcsVdoEXJY3BXP+U4cnpvwEp151G6YtIRNVrSVDkV1og0qt8/F7L4iT0XY7BIV/jeDp&#10;X/0Dnzr/WsxhXcjemrw8hc9c/x180z8b5VXL8ezv3sDuZ1yKO6f+ApOrW1BC26vHPqM6Rxu29/MP&#10;VfS58GhBJ+nGs6k+eEbuj1ufCePlqtWY8fc6jNz/ROT+/k2ESfta9EmZZMwyHWIdNgrp0G462+EK&#10;w74UhnAtWUdGPgVo9hLgqEuuxlk33oGpVK+k2hnbhuf7zbcU27NBNxCRtbh31k9x/LU3YmpTq+mg&#10;csVQtEGnN7ThS4+Ow/4nnYeFsTW0n9bioQW/JBNdi6lUq0uoAk5h/V340Dh88YkQ/O+vQLCqFcW8&#10;Xz7LN0vnR/lsjVTtqMoZ9Y3HNniHjezYoYM+dxhIAIr5AYsWr8GcunWYUrsO04jZUfZa0TUINSVY&#10;kepd1YPJyOXHNh98+DoLNoSM8k4TWSB2kf2jlbhfYOP37DUWd5fPR3DxOh5jY67voo3TjqJ4t7GH&#10;wlTzJtUkcP+UX+DEy2/HdArd+MXtmFvXjD1PPg8XP/BDvBhfSVtoFSY0rsP4unZMiq6EZ+f9MLd2&#10;Fcoa12BhDf+POgiT32tEUfVq49nzVnegUE4E3sepJxfDx1kg9LnwaP6Klyw0PtqOUurnQe6bEGMv&#10;yt/y3uSyMqSjBzR2YVQOXpcWHjtXhZ2P6VQoNGys+fyORWSgYtoyhZFO+F5/l/bPbgj+K8JGnTBr&#10;A4VkB/E8430jU/niKfzoT2/jtmkLUdbUhbJlwBeeD+LaPC++Pt6Pr+ZPxHW+SbjePxH+N+MIf9CC&#10;WWSPB3/6F1zFfY/O/y0WLEuRychwqhetHk1GM6ugU4jFeOs7PBdZ3mMo4hOFx3FfbggzGLeZH6rH&#10;hblpbNh7WWRC38d1noT5uySW5PcnQ9PeqWCH9M3cYuQcfgzmfkQBo+0YaOxCfoO8l2kmN+MxUql6&#10;7BJnK0jQ2HEZdlNdZYOuSz8Lzxcyn28wQN9QY1dy0ztT251v4Exr1znZ2+4n4ROFRx6wTC+Ytvqo&#10;JpkFdWI9VKYgWGxfrF+qhJDwBGNOAKmXjV5jZXPjSZxw3bdw0lXfwJzGVh6j3aE6U6MhOyjIVF44&#10;M7BJYZJdslHj0nlZYBIw8n6C+zyZvwcN+C5BqrPFNbTjYi1mq7Ewvbtp01na/eZg89W2NNOYgTs+&#10;UIA3L2vsRHldK6bUt2NqQxKTuZ0SFxIZSFlsC+pTmMpvOjXeQrRhEoVlypIOTGrUN2/HxNpW/M+H&#10;nRix78G4wRfGbB7TdTp/WryVhn8Kk3leDxIbYQr3bxK6X+9nGkSYSpaeQdNhGtXOigjfh51OOTuU&#10;MrZpJWIxaidV4myhTS779t7vYrOFx2UdsVAxe6QKGvxPUed+6rdv4LlX/43nf/fm+u3GeGu74TmW&#10;N6zw2n/43m9i3Gv/wLjfvYFnX3sbz7/6Jib8/t8Y/9qbePq3b+LHv38TT730W9o/o/H87F9j3G//&#10;ivGv/o3n/RPP8Jznf6cyMqFv2buO+g7P8Rk2F8++9u/tCt0/97W3zLd67vdv4ek/vI1H+Q3KKFQ+&#10;CpOcKxIc47DKEKAetXVDOchEnzsMLPoYsknYqZXQeL+neC5y9jkML66gqkXVrsDYMtIUPrkhWGw5&#10;rPAMcjgDk7SBatswc0U3zrj+Xhz7hRsxeyk1hVgybeD3OAwsth+s8AxyKKuOcSDUU1BoGL/Q2I0R&#10;B5+G654tRlm0GYVVCZMDW3p9tustth5WeAY9yCgUHk1NKNZYUHUryt5rMPFvRX94D/nvtSHURAHj&#10;uUVWgLYrrPAMCSh9r9zLtHG0TH19C7479xXk7Ho4XmzQeE8bVTipbU6QruO6dtQ4zUZ1XLobq3Wy&#10;mYTe+y0cWOEZ5DBzdaS2NfA/f2tyW6iuA2WNSZz1rYdw5NmXYf4yMpIEq54Cork+ZsjBuW64hdRs&#10;T1jhGeSQB80ZKXe8amZQk4KhSXTzmlLY41On49LH/QhUtqG4qduMz5nsoxKgOl1rhWdrYYVnkEOh&#10;OnIUaDaoZo/mm3ATIKzIgVgC5e8sNeM/T/7iH2b6gj+iaGitRKeZoY4jIbt65gyGD6eZoVsKKzyD&#10;AWQJR72SYLjjNk6YlBN17eQxCJjQG2dKtqZJBylIxbWteOyF38Ez8kDMV7IQCo4SjQRYrtL4+pVo&#10;pPf9LDYLVngGAZyRb4cFjMBI5aLQKGOOFr9SDgN3v1HZJEgUDCMgDcCk+hS+/NB4HPzZCzEjznIo&#10;VAHaP14yiwRtfQyYZZotghWeAQ+HcTIbtlzOYpmJtUlMqW/FjKYEJpFhJsU1nb2NKlnSOAPM7FJC&#10;gaULGpI48IxL8IXvPYeJkVaUUGi0QrfmAW18T4vNgRWeQQJHVVMMVrexXabXdeDUm76Pk7/5IH4e&#10;WYH5/14EzwHH4Nk/vgPvorVGbZNqF66mPUQhyY8kMLlylRn/eXzBawhr3g+FLBBPGhbLRLb7W2wM&#10;KzwDHCZvGhlH6pUadklMArQOM1YkjCC8XNeGYKwFoZp2hGpTmLyMdkzVWl4jr1o3fFGqaDHlZ+P1&#10;i9sw/td/hSdnNKbXrEU42oFQpJPlpVh2pxMxz/tkew6LjWGFZxBAs0ll28g7VkIBkq0ztaETl9/3&#10;LPY57VLM/FcUT8z6JTy7Ho7itxooEO3GKeDVLF6yS0Gc6plSfFVq2kgC1z/lw5jjz8ScpXJA6B6O&#10;rWTsJfd3r2ew2BhWeAYB3FB5bTWl3dsIBJcpKWELKqJrMK22BVPqmlFW3wJvtA3P0qbxxilkvEZM&#10;oqnvgToKUSxhJjG+uLQbB372Qpz9rQdRUUvmkj2VvpdfDEUBygzPt8gOKzwDHI6TIN2gCU2f1nwq&#10;jeH4TcYhChXVMpc5xC5KBxWoSRivmtJVFZKxFHUQriUjRTowIZbEjLqPqPbtgrun/gSBaMrkkPBT&#10;iNyJYVZ4PhlWeIYBnPEgua8JCpKWbwzUNKPw9X+ZdGAT3/+ItlE7hUsDp0rM0pHO4Cqng/XGbQpW&#10;eIY8NAbkTIzz1it4VA4GsUw3Kmg33ZJbit2POBlzl1BooppEJ7vHyU8hoXNVuExkv8/wgxWeIQ8n&#10;6kDhOMosWljXRhVNIT1ALoVo3opOfOqCK3HKNbdj1vIOBM36p7quKx1xbZlnU7DCM+RBwSGbSHiK&#10;I7KLOuBrSiKkgVTaP17aP7Pr1sCzx0G4JzgD5bWtyOU1+YrS5jElW3THmFxkv8/wgxWeYQ6NI5XQ&#10;3sn/3fvwjD4eE/5dC7+SUsqrFyXzGLvHCk82WOEZ7qBapjwH+ZEWshFVtspWM6hqVDdug2Qha/Nk&#10;hxUeCyMQuXEtYqU4OHncnP1Ksi9Y4ckOKzwWRhWTkMgLZ5wEaSeDOW6jDTYJKzwWFlsJKzwWFlsJ&#10;KzwWFlsJKzwWFlsJKzwWFlsJKzwWFlsJKzwWFlsJKzwWFluJYS88BTEgrFWd6zrwfCSJQrM0Rwe8&#10;8U4ENf+/RrFdzkSzzAFDO9puYZmH0CSxgto2+KOaaUmhoTDlxTsQjNhwfItNY9gLj3KgBRuAgso1&#10;mFmbwGyF4FNwJnAbtKEpFh+DYS08UrvM8vhU0yY3duH4r96Ly+57DhUreKyB+8lCZnnCOm5rXTjX&#10;2vB8C6u2KYlGLVBOm+eb/mkYseeRmLokgSKtNsD9wUbAZ3JAK6+Zts51VngsrMOAQiHVrSiSwE8a&#10;EvDseige++nrKI60ULA64Y2kzIQwnWsTAlpkYlgLj5hDS+NrpYCC+i5U1DTj01+9G8d/8etYuLwT&#10;/poE/GQgM5vSetYsemF4Mw+FJ0C7JkzmmUDh8de04umf/y88nn1Q/k4t7Z12ChhQEE27qa2r2iID&#10;w1x4nDGcfNo7efUdtGm6MSvejTGHnIRvFRWjJJ5EfmUCpfLIkZ00r98VGis4FsNeeLQ2p4TH26Cc&#10;Zl0oi3bgK4+Mx05Hn4jZyzsQjlPAqjVgKubpERzBOgyGN4a9w0CeNjkMvA2dCPF3ONKB4rdq4ckZ&#10;A///vkvmaTX2ToDHCtNz+y3rWAjDXngcW6YTuZE2FERSCFI1m7isGwedeQU+d/N9mLaMglXrrOFp&#10;wnR4jbMIrhbRzVKexbCBFR6pbhQGs1KAEqOThfJqk7i37KfIGbk/ZtS1wlfTAi/PC8nm4TXyzJkB&#10;U56btUyLYYFhLzxiE+VwLlaCP9ow+fVaxqMTC5u6kbPn0XhkwasojKw2ghKMOcKjJQu1zKESoWcr&#10;02J4YNgLj0mAHk+iOELhiUqQyCr1nSitS+D0G76HQ866HPNXSbXrQigi4QHZSSloqbbJDspSpsXw&#10;gBUesoe/vt1kyQxVU3jqOhAyK0YnkP/qu/B49oL3zQjVuhSFx2Edv86xwjPsYYWHKpoyZUoQQoom&#10;IOvkc5/sn580Ant/6mR8Y1wQkygwYS3ZLuGhIPmkxlHNk9qXiWz3sBiaGObC49gueXJV13U7wkPB&#10;8KYdAdNiSVz75ASMOOh4zF/ahYDGe2okYF0UsC7aSXa+z3CGdRjUkmnSwhOU6kZh0sJP8sIFF63D&#10;nKpl8Oy0L5599Z8IRNtQFEnCRxYyTBXduDyL4QMrPEZ4upEfd4QnHOkyLml/VGpZF+YuA476wrX4&#10;zLXfxuRlKQqVFobiuTwuNU1ubql+LrLdw2JoYtgLj1YE8GnqAaFk5yUxxbFRHeNvb5R2DoXlgRk/&#10;h2fEPqio+wgF8RTC1d0o5Tn5vN4Kz/CFZR7DHk7D129NUZDdozg3J3C0CwuXdGPU/sfhzqnzUFjf&#10;ghIKTwntHzkaspVpMTxghUcCYpYOJGtIkOR+rksiQLtGoToaOC2r6cC5t3wX+595gRMsynPETnIc&#10;ZCvTYnjACg8FRl42hedIeORp8zUkuL+dKptjB5mo6rdi8Hh2Rsk/Y5igKdpknUA0adQ7I4BpZLuH&#10;xdBEnwuPevQQVSFBjUshLUq6oR7d2eec48INuDSJOYhsZW5vSDVzpxc40w2c53D3+aMpzFnWjf1O&#10;OQ9ff+x5MlIX8shWgbgETIvldsGncsRILEvXOnaUM35koPchUxWYrDwS1PRCu0SAzBagreUj8mlT&#10;5Ta2c6vxJAmj1gx1nkfPIueGzhU0ncJ9B4sdjz4XHqcxOr8lPIoPE0wvTaiBSUh6ztkQmWX1B7T8&#10;ekE1G3x1AjcVTETOHgdi3jIgN96J/FgzSigYfiMIZCk+b7EmzVE49F8dhVED9a78L6eEX46JmGNP&#10;6bgZU6pLGe9dsFq/21EQX2tUx2LaVor4VtydKzx5xisogbPC09/oc+FRA9EgpNa8VMW7PbEajfZr&#10;XzYBcgz3jcvbkTDPw8YudlH4zqzoanh2GYNnf/lnMk87ChvInjwm17XUtzAFpyQi4ckQGkLvYpZ0&#10;N2zE89V5iDn0LRSxUE8biwIVjPA+tSkKbML8L6Yw6Rmc7+AwsxhNjO1+x2zPbbFj0KfCo0oPsUdV&#10;JTuqWidK2bjK2KOG0o3HnJtuZILToJyG2/+uX6lObMwmILQL09hwj7/qBpx65VcxZWkK42n7SHh0&#10;boBCENR/NmzN/TER1zwWICsVRzuMU8IVHjGGq7IawSLziGn8PCc3ro7GuV6pgKXW6TtI1VN8nbKb&#10;ykYTs+nYxs9ssaPQ58ITZgMw+j171KIGGtpsJGHq8xps9MdSZvZmwJyrHlyN1BE0Aza2bOXuSBSR&#10;AUwjFUO8vw4/+uVf4MkZhSmLlmJ8pB0hCkM+bSJ53tQ5+HnNeMJL26WYzDQtnkRFVSvfN4ncmgRZ&#10;pYPCmMREXlvB3yVkFH9tEuMrVyNQ34rShk5Mkp1T1eIwkDoQll0aaUV5bQLlNe0oiyWpMlKo+a30&#10;bdc/qxWmHYo+FR6xh58qWXiZQl6aKTQtqFjSjhkrkyiNt6GkgY1mUbMJxjTpnUxj6GkAjgNh43J3&#10;JDSIms/nKqJRH2JDnb20A7scejzuCkxHSSMbMIXLvCcZQXN9FObjX8prqteitHoVJvzuDVz54zK+&#10;G9+1uhXF8Q6UR1Zj+jvLcNDXvoNJyxy1NUA2WcjvcXvhDBx41uW4/KFnMKNhDQLVLShtZKfzzzh2&#10;/fx1uGzcZEyOtVN4qDb2elYrPDsWO8BhQAGItSL/X7XY7bgLsfM+p2Dknifg6MtuxbyGdngjzTyP&#10;ag179gAbkYRHjCXI8M5W5o6EYUMKTpjPp3cJkTEvuPdpjDnhbEyPr0Oo0fG2FVCwdK48ZH6yTFn1&#10;SlT8/QN4xhyEy+55mqoWWZbvV0G7aWF0OXY56rM4+KKvYNqyJArIxDOpqp1744PY/fhzMW7eL/Hl&#10;+5/ATp8+D7MobFOXdWDkiRfhF03rcNljPtxQ/jLv0WpUxWzPbLFj0OfCE6CKMifejV1OuAj3hGfj&#10;5cWNWPh+Pfb+zIX43tSfooyqTDEbZIgNUKmddI1r8/j72+ahIMg+CVO4i6lu5lJtCkQ6UPb3Oqpu&#10;e8H71//Ax/fTs5rzqaLKhTxtKXDa3T+CZ/cDcdIFF+GqO5/AJApZMTuDr4XnwLPX/vjsxVfhkLMv&#10;wlyyTbimDXMrV5oyZ9a1Ia96DeZRZfvS7U/hxpKf4CdtQM7Yk/Gn1UncWzwX13qn8Lla0imBnXtb&#10;1tnx6HPhkUFcUpnArNhqLIh8iClv1CP/F3/Cvmeei289U0CbqM1EMhdqxF4qm5ClnP6AcV4QQbmW&#10;KTwF9RLybsyncBz02S/i8gd/hIlkDD9tkGAVOwradRNot0xdDhx98zOYRNXsq088j2spSJPIIBOX&#10;dOCwu59E0d8XoXDhb3Do2ZdhzjIK3OJmlP2jFp79T8HcFXIyqKy1uLtkHs675fuY2tSOJ3/zJvY6&#10;6TIcccsPMLWRx9OqYrbnttgx6HPh0ThFKdWLrwemIOeAEzBy7JnY+5QLsP9pn8U1jz6FchrIRTK4&#10;ZVcQG9o8vcrawdhQeDTPxwnjKa1qxc2hufDsejDmNlJlo1paHCFDRTuQ29DK9+nCVF4X5v4v/3Ac&#10;vkI1r7ypA74o7ZcVtAEXr8JzL/4Oh539ZcyioMlhMHXRUnh2Go2p1R+hlCrgS0s6cd71t+Dsr34H&#10;UxrbURJtxQwxYFRJGJ3nU8qs3s9ssePQp8Ijb1l+PIl5y7qQs8/RmPbme5jVsJKG8VIccdmluDmv&#10;EMVUhUzmGgpKgdy2Wcrpb5hJcmy4ExooKNFO2i0pzI23wrPn4fj+3P/hO6xBIZlHbviAVDteE6zt&#10;hDfajCt/mItrHngexWSLPHkcl/M9K9fiyZf+gLHnXI5ZKyhUDR0UiLW4+KHHsPNRx+GKhx7HIaed&#10;g4PPuQCnXPYtniN1MIGC6hZjYymKQYxuIhV6PavFjkOfCo8MbLlsF7DRjRx7Cp6c8TJmf9CA270V&#10;tAcOwFWPjE8LTwcbHHvg9OQy42ToVVZ/QUJjZo9KeKiiFbC3D1YlMKW2BafccC8+ddE1VL2aqbqR&#10;Ucg+IR4r0nl876KGdlz20LO48t5nEaLKF1jSjXFU8YqibfjhS7/HoeddgdnL9O7tCC9N4cWVSTw4&#10;/9e49KGn8dxvf4erHx2PL9z8A8M6sv98tB39hAnPMSxthac/0edqm7xUJTVJPPLSH7HT4Wdi5MHn&#10;4KDzvoavPhXC7ud/FVPYExdFk6YxGLXNXJduFP1u/8iDJruiwwi0xnvGyxPIdyqvXIdnXn3DBItO&#10;q6zDBL6DwmZKeHwCVatgo8JwErjihz5c9Z2nUdFIIVQ5RKCyGY+/8kccQuZ5+UMKY2U7/O82YZdD&#10;TseculbMWrwOLy1to111CX78M81gbTeDphpg1QCs7qO1g3xUI7M/t8WOQJ8Kj3E3i02ovgUbE6ho&#10;SKKsMYUyNhiN8ZRLFWEvrAV0CzVesn7Ab6AID5+fvbsRHA3Y8vm8VJuU163kg2a8sBrY7chTcMuE&#10;AEJ1FABdo/doYEfAdyuNJHHVDwpw+YPPobimGWUSHO4LR9rw0E//gEO/cDWmNyUwmeXOaejGQWdc&#10;gePO+zIeDU8kK12MEy69ATPrKYhkG3UsPqm3vEc46giRbLBsz2yxY9DnzBM0bNKFPDYYL1W0vDoK&#10;TE0KJXXS2dmY4moAjrD0uFsHjvCosSraQYGdATN7lA2Yalm4WupXK778hI+McRxeWNGN3MoWc2xc&#10;jJ0FUUob56aKn+PrJQtYTjsFiAxLm0lTHX7053dw6r1PolwdSVUHcuubMaWhDdc/G8bB130d3544&#10;BzMlNBEnV7Zi4fxS0wgTAsRvNZDU2+GIPhceuVOfjdDQZUMoZq+skfTiCA1k/s+nyuataTXhJ2YF&#10;AsM8ch44DgTjus5S5g4Fn0HqkgI1nXEVTdem/SGVjurb5PebqLrthgm/+Qc7ioSZ5/NcdZcZEFVI&#10;j6KxS/iO+bR5CuR4UFlEuDGJiupmFJM9QhSyJ2qb4TVR2vxGVNs03UGxclIZNXislbkL6hQ0SgE0&#10;3yntBeR3yvrcFn2OTxQeE3OmRkwY1616YbPfaeSqXIcpMtgiE9xXwMrXYKNTVlooCIWymBXX0v/d&#10;8zf439/Q8+s5041Uz+uj8PvJmgV1HZi0DDj+/Kvx+Vu/j8lUvcZXtaKg0fGGKYmioqZNDmyXJTLK&#10;NVMTeJ6+hy/tftYx2X8KRDX/0/vMN3P/Z+6z+Fg4A+5u+3TbrAOXud267Y1N7XfxicJjpgpI9Uo/&#10;jNP4dcx9GOe/Ixg9xx24LDKYkfk+fG82eAWDymWteLeS2iS+X7oAnpz9MTfaghKqob7aNsNOpRGq&#10;WmQKDa46nYwzTuTCrUyLvoM7f0xt13W6uFNgjDrONm7qtVe7/7j9Lj5WeCS1RnjScIXHHWMw4fTc&#10;txHM9WkJz3Z8MKHXN3HhxOFRxapsx08aO5Czz3G4d8or8FavQ26TZoTC5LaWYe8OtmYt36Jvka4v&#10;tw0r9lBTPQqjZPh0+rDMes3ENgmP0CPF/K8brxcmRzhk9PfAEagNoH2DGpnvR/uDdojc7/qtyAjN&#10;rylpaMc53/4uDj7nEsyjHTehJglfTQqlUZ7PMtb3ghY7HE4nntmenXapeWbFRnh6jm0ptlh48vk7&#10;L96F8VRHfEu6zFhDPlUXM9GLx7zsYTcA7YLtBR8FdiBBy9D7acTn1rTD94d/w+PZFRP/VoPCSMIR&#10;rFiK3yvJ76Pn57fJuNava7lf2Uczy9wAPGc4QdHp2xs+tlmpa7nUEvzUBnJZHwW0TRX57iO0dIzR&#10;qrK0/U/CZgmPCpeeKH1R+0qp90+u6sCURQmE//shpkZaMXHxGkypXovJ1Ws2RFXLIIfege+VBVOq&#10;1mFG5TpMXLQar8Q+woFHnIKvPzIBM6tXY9L7K1Hx/mpMqewpa1Jl8/rfDnr/t9jemFSlOliNaYtW&#10;YTrb6IxoKyaz4y+sScDXQKFlp9+nwiO7x+QbIJSzbOIHCYx/5X149vwsdf0TkLPnkcgZczRy9joU&#10;OXsLh2TgsEGOI4jDNw2984FHwTP2YOTsvgs8o0ZgxH77wsN9OWP4XfbhOcIYnidklj0647dFH0Hf&#10;/EiMGHMscSI8o0/CPRN/g6lpFtrAps/S/j8Onyg86wuWYSWbh+qI5qWENQ8nsg4Vi1Zgekw98YeY&#10;Hl1looKnVmsrrEn/315Y2Q/I9hw9mBZZTeb9iN9hOWa+XQfPyNEoeOm3mMVrZy1ei6mVyzGtagVZ&#10;WSBLm+ucsqdX9b7XcIfbbrYfprFdTub3n8jtxOhqttk1mNRA+7U6YWwftW1XgNTeZZ5srh30icKT&#10;HY6+bsYuaBgX1qZdsfpNwRpS0HttCjyuWaZFsXYaoB0oXwacdMnXceaVt2DqEu5r5Leqakd5rNM4&#10;FhROoyw8YePmdmymje5nsX3B7674REW16LdiC02dbYGQbApbKTwWPQBCFALNgvXVJvDjha/B49kT&#10;0+rXIL+6FUGqupqqoOgEb7wLmuim8BpduzWqgsXAgRWebYQiJxQu46dgFMQSeCGewsh9j8VtxXNR&#10;QaHK474wz5PwfNKgnMXgghWebYQG3AqkHjQ5Y1oTKURfvP9p7Hfi+ZhX3w1/o9QHqQldKDTBnA7j&#10;CFaIBjes8Gwr5ESpI+vI7pNto3i1v1WaYNHyf9Qhr2o1Ag2KYZOd4wiPm4/u40a3LQY+rPBsKygA&#10;SuAuo9RN3jhzRRcOOuUiXHnvU5jaoMSFSlDIcyQsFB4NKBvWscIzqGGFZxuhUWzNV1KSd+W09kXl&#10;iWzDrcVzkDP6ALxYpxmmbWQcJ1rauc5R40y8W6/yLAYPrPBsIxTjJ7ezkrsrybv+e+tTmFa7Cp5d&#10;98CP5v8RpZoxK0FRQKIYSCxlhWfQwwrPtoJCI4FRAKgG3TQ/R9OwJzZ14Iyv3I5TLr4RU1fQHtL6&#10;plVU63jMJE/UGBn3SY3L5rLeHuMQFn0LKzzbCMcJ4LCJ+U82MdO0a9vx7Cv/hMezC8qjKxCIJkx2&#10;Hc1ANW5tpaFKX2MxOGGFZxvhCo8zRYP7aNso10BJdTteXNKFXY46HTeMn4gy2T1S7yJkKNlJmddY&#10;DEpY4dkWUK1y0kAp4tyJzlViDuUoKK9OoLyuHZc+7sOeR5yLuU0p+OIplES7UUzbSKFNilTflHrm&#10;jgX13m8xcGCFZ1tghMf5rZXvzBgOEaZdU1KVMF63ig+WU3XbG3n/720U1LeiLNpphEesky91zwrP&#10;oIUVnm2E1u9x1hvtEQIFHhaTffzRJGY0duNTF3wdX7jj+yivXYcSMlOQ7FNUu/XzSCwGBqzwbCMk&#10;MGIbLXOo31oqxRtLokCptmrJQNVJ3Fk2D55d98OL9QnkUp3T+cFoCkHaS9nKtBgcsMKzrUizjlzW&#10;ipgujmkqegfGN3ShnPZQsKoTcxpWImfPA/Fgxc/ha+L5VOs0hUELAG9KPduUOmcxcGCFZzvAbfxu&#10;g9d/l4mU6FDr9Zx543046pwrMGMlME7zeOKg7aM5JopQ4PViIRfry7beuIEMKzx9DQpJ/uJmFP2/&#10;t82YT8l7Tcir10RC5RPTOI8VkMEKKzx9DKUQLm2EWQh49DFn4vqnfGbpEc0D0kQ6Z1aqBMgK0WCD&#10;FZ4+RpAMkxdNoqgugRufL8HOY4/FzOUJk7g9XzZNnYTHMtBghBWevgSFQx41b7wb46PtmPL+EjPP&#10;57n/+Rv8i9vhpWBpTr0rPHZR3sEFKzx9jVg38hucBHzzPgSOvvA6nH71rZi1rAu+ui54o2Qhhepo&#10;tqkVnkEFKzx9DiAQp/BoyflYCg/NfQ2eUWMwt+4j5MeS5phZfyeLu9piYMMKT1+CAiHVLBTpRDGZ&#10;Jz/WhTmNwIjRh+KWknIUxWnnKHlITFuyjnVVDypY4eljBGjv5EY7EagX+3QgWJvExd95DEecfgEm&#10;NtImanKES0syKo+bk97YFSIrPAMZVnj6GJqGUEC2yVc4DpnIR+EJ/+09eDwjEX57KXzRNhPr5jfZ&#10;dTQ9W4tmSXh0fXoA1WJAwgrPDoCzNk8XAhSe3Jo2LFzWgQNOuhiXP/Asyho64I1SaHiOSWElz5tR&#10;33hdnRWegQwrPH0NwyIUHAqHX1lDlSc52opb8mYjZ79jMbspCV9cjKO1YpwJcoH0HCErPAMbVnj6&#10;GFLBFOPmCATVt8YUvDUpLKAgKS3vk7/6PxTWt6MgRvsn7uRDcJbV53USvCxlWgwMWOHpY5igUTFP&#10;WniUWSc/3mWWuDjzqtvw6au+iZnLHHsnnwIVpn3kj0h9cxgrW5kWAwNWePocnfDXO8JjVDN50JrI&#10;MLE2PP7iH+EZsTdmLl6F8ZUtTiQ2BcishF3vnJ+9TIuBACs8fQ4nV4GER1O2i2IpFNVruZF2vLDC&#10;GfP5Rt5UFC93JtUVRWQDySunGacStmxlWgwEWOHpY0ho5G3TdO2whKe2AxPichykMLEmiS9/7xns&#10;c9LFmEFBClZ3whdNoERTuGnvyPumcR8HvNZ44Xpgkyb2L6zw9DGUXcdt5MVR/icT5TV1I7cuiXB1&#10;Gya/VQOPZw/k/281BUyDqWSmSAfMEvRKDk9hc4XHlJkpQBn3sdjxsMLTxxDzyJYRJDyhqJIecp+m&#10;Ytd0YXZ9AoeffSW+eOcTKGmioFQnKBi0eSgcTmaeLFMWrPAMCFjh6WNI1ZLN4yOUs6BETERGyUur&#10;YaFIG+4tnoec0UdjUmMLimtTVNccB4NR+bTCQp2iDhS2kyFAFv0OKzx9DAmIyzxiErGPJsL5tV/s&#10;QZVsXmw1PLseiAcW/BoFkXUIUdDEUAVRCY8ExwrPQIQVnr4GBcTNkCPbxahiZBazohyh8ZyZS7pw&#10;5vW348gLrsLMlV0I0uYJk5kU7ybBcVQ2KzgDDVZ4+hgmUsDAER6HQXiM+0yqXu5TgpDnX/2XGfMp&#10;facRhZF2FMY64NNcHwqQc+3GZVuB6l9Y4eljmAV/KSTOCtgUlLgDk+NN4zixFAINwMLlndjlsBNw&#10;/fOlCNdr8d8UvA1JHpfwuAKY6Siwalx/wwrPDkAmc7gqXM9+MlAjBSzahquf9mO3Q08xE+YCNVTX&#10;4g4DaeEsc74JMnWFx6K/YYWn36GlGJPcdmDS+01mzCf3tffgW9wGX20bgm4yeDdI1ArPgIEVnn6G&#10;WMhMV6jvxqymFI674Bqc+/V7MW25FsJKGZtIUdbrr7HCM2BghaffQcGgTeSN06apbMGjM1+BZ7d9&#10;MbF6lTO7lOpbINMxYIVnwMAKT7+iywnXkdeNdk5hdQcWxJuRs9f++HbxfKprSQoObZ+oclpLaJzI&#10;g+xlWexoWOHpT9CWCVElU6iOj0IU4O+K+lZcctt3ceTZV2Dm0k6TsiqscB6julnhGUiwwtPPCFKA&#10;FARqlpav64Qv0o6C//eBcRxMercORdF2+MlIOldhO1Z4Bg6s8PQzlPhDS8oX87evIQUfBWQBmWi/&#10;E87G5T98msKVNPmu5W0ziRGt8AwYWOHpZ2i6glQ3uar9dVThKCThSAI3T6jAiAOOwksfAsGIpiRo&#10;eXqtJsdr6hVsSjaiMLljSO44kots+yy2L6zw9CPMgGmG8GgmqSISivl7+iItBLwXfvyLv6FQy89H&#10;uxGuSTlCwWt8vYSnd9lWePoeVnj6GU52nS4z6c0sChwjw1CNm7GkHSdfcQvOuOpbmLxcqp0zHiRh&#10;04xUZ46PFZ7+hBWefoYTrqNxHE07cCbPFcY64av6CI+/+Ht4RozBpNgqM9bj1zGpb1HHxe0uY2/R&#10;P7DC088QO/jrKRgUIAmDpilo6ZFwrB0vLOtCzr6H4+u+CgRq2s0yJWEe13nBmk6qe51kIkcAs5Vt&#10;0bewwtPPMMLDxi8BClE18ykhPFGm1bLrWnHZd5/AgaddiPkfanJcAuFqjflofIjCRmHStQ57ZS/f&#10;ou9ghaefYaYZpH8rHCePDKTpCmVVHRSiJAr/VQktBFz813dRFmml+iZBk5NBKlzKeOiMo8EKzw6H&#10;FZ7+BoXHTEuIdSGXjONtAIqru1Ac7UR+LIWFK4GxZ1yAL975MGbVtiG/NmFyuhWRpQrrUoaprPD0&#10;D/pWeNQwWNGFVEkCDVRJWOHBCFWOmg5WOo3i9TMrndmVpgGoJ043qMxeeajDVd/kfpYgOZ61LoQo&#10;MHdPnI8Rex+NF5cphKed+510VH5FXPPbmfRUisDWOFHaIydbyF/XAW88Seh8wbmHvHpSEwPGbkqf&#10;z/36b8rlMf3Xc8iRIW+grivi8+hehXVJ2lzKbMo6W38/B9nebaiiT4VHjT8UAUrirITFzcaTVCGV&#10;I+JUfnGVU1kbTCdeLzxOg8osb7jAhOGYLe2amiTm1K6DJ2dffHfur1FCYfJHKRAUDHVMasSaOCeB&#10;clQ49/s5DV0C5K/XOfzeYiseM8LDc5X6V8KTF+d/3q+suhMlZDwTJkRh0TkSniDLMoJhytVxucmF&#10;4SUsvdHnalsozgquTyFUT5VjSQeeVY+3lCykCmNlGsOXBvB6YZHwZClnuEKT4abHO3HG9Xfg5Ktu&#10;xSQySYgCMoHfT4GkUu8CZAQJhCD2kaA43jilsJIQ6NxulLIj0ziS10QoOEIjPN/onFNGrUARDI5w&#10;iXmcDtARGgdiNgmWURWt8GQ/sD0g6p8QS3LbjtAHHyJUvQ6lTezNqqhiUGicSslgGFXUBmVkMNIw&#10;guLYxD5iFj+/gW9xAuN+/w+yzx6YWrUKPn673CZ+q2jKMIUYwFmWXkykEJ6ko17xfyjKMsxALG0p&#10;/ZaaJkGp7kY5UaboBQqJ1EVHMJzjTo4FR0AkaBI+/TbH0/vMs+o5Kaguer/LUEafCE/mujLqFYsj&#10;7TjwnOvxw+m/RXkjVYBGfuRIG8KL2hBqYk+nlQFYGT5VECtufTnDrDKywactv83sZSnscuBxuP75&#10;EhQ1UAjI6GEyRIAClM+G7lMDl4rM/wF2VgVLujGOAlREVsnTfCAKmYREaX6DS3luVTvKub8gkkAR&#10;1eoAy/OxUwuynCDtU63cHZTnj6z3PM8pbUxRuFLIq27jPWkDUYBDUh1ZR5o2YYVnOyFTeJTAYjJ7&#10;p4M/+2U8MetnKF+SwJSVquTVVCtaML661bhevRqz4DZTFRiuNs8G4DcRc5RQXbv+8XzsdfSZmM7v&#10;V2qEJQUfG66/0WGEEjJLcZSM09CB5+paMKGegkF1uYxMVC77poHqHcuZsHgVpixJYeLSdvg/TGEC&#10;60SOiMkUrryqdQg2dmB6bRLzWHZJdTOCte0oa+hE3qI1qKDwTamjYFVSi6CtNWFRi1lTKMDnGW7L&#10;4fe98BDFrLiDzrsSE6a/gEMvvBmj9j4D1zziRUV8lemtCmTwUsDM+VLdNlLfhi/0XcTKedXtmPRW&#10;HB7P7pjw5/8i8H4rSmjTKDJhglLykoWkZhWzw8llw/c2kg2qVuNnS5I48fK74X+zEfkNrSiKrEXJ&#10;n2M44ou3YKeDT8Jun/kSvjP115jbRGaqbUFFUwJ3TP0ldjnyPOx2+Dn4dvEczKptRkmkGeH3PsIe&#10;F9+Avc78EsL/iaM0Su2BLOilEIuJArK5srzDUEWfCo+Yo4DqgoTnkHOvQM4eY/CNoqmY9o8aHHr+&#10;5Tjlxu9g6hLq5dXsydjruQ4DsY+L3mUPK/B7hMjIebEEQuzd57H3P/7CL+G82x7EFKpZFRQsuZUn&#10;1CeptukbsiOiAHl5bpAMMyfWii/c9CAF7lAE/7eK7L4GJe+sgGfkIfjGk0WY9J/38MCkhfDsfBS+&#10;O/dVjK9disd+9id4dj0KuS/8D57+ya+Qs8+heGDiy5jF8g677l7MeCuGhYsbcCA7w2m8d1DOBT6H&#10;UfuMazvLewxR9DnzyO1Zxo970DlX4ovfeRRTm6gzv7cSL8aa4Tn4OEx6fwVtIn50Co1crmIi1yi1&#10;aps6lE7kU4AUfR1gJ/PwzJ8hZ/cxeLGmjWoTGSmWNCvNedmQi2iDyHU9fnEzfO/UYtTYT+PkL10P&#10;zx5HoORftSiKrcNdP/0DPv9kARY2daC4cjU7tmY8N/8VHHzeFzGjDfjszffhDt9MzGAZoZpl+OHL&#10;f8BRtFdfXN6Fz3z7Yfh+/v8w+c9v4IgLr8OkeBvVcqqOtIHMeN4wq68+Fh5HJSvjxz34rC/j+Zde&#10;pZqxhmpFC+at6MDo405DyVu1CFJPz49RWNTDkoEkPMZVOswM0KxgxyPhKZLtE+nEgroEmWFvPDj5&#10;RYQXUzWjHROUA4HfWmMvISVJjHfjB3+pxP3Tfoa/8DtLeCreWUr1qgU+CYwEL+4Mshaz8d8ZmI7j&#10;LvkGfkXhGXHI6Qj+tRrF1WS0Wto1b9fCc8BpWLg0SfVtLU654xEc+JVvYfIHqxBa3IJiM/gtz16W&#10;Zx/i6HPmUUXKnXrQuVfhXm8ZK2sF8iIrsKChGaMOPRGhtxspJKx8GcDGe2OFJxMaxTfRAXI9UyWb&#10;TvXonFvuw5HnfxEvUuXNZ4ej1RQK2elo2oK8mxOqOxBeKi9nM+Y3tcAz9hiU/aeGNhCNf7KXnDhe&#10;2kW50TWY8f5K5OxyKAr/UoWX+f09u4xF0VtV8NOe8de2YVbNSqp1R+KFFZ2YXN+KUqqCoRraWFXt&#10;CFVRACk4QeXU1qBrRr0PB/Sp8MjtnE8BKKcOfgh1ZM/eR2PWm/V4afFqXP9YEUYd+VlMbUiYHrWA&#10;vWdAFSAD2dg6zkBf77KHG/QtQjXtZGWln+I+dkR5f/wvPCN2xsR/1XBf0ozBmAFM873IVOyA5KL2&#10;1STwwkrAc+ARKPz3+xSyVgoEbaKGFBlqHcrfiSNn78PwCFlsck0LZi5ph2f3vVHxQQzBxe0msru8&#10;+iN4Rh+PBStof1U3o4T38FKTyGNdleseZLP8aqpvvG+gvpfNw2fa4P8QQ58IzwYg8yjBxUEXX4vv&#10;+qdjp4NOx8gDTscux12EGe82IMxKM84B9qiK03IdBhKeYW/zsPNRBxSmEAQVu8bv4uU3eWE5sOex&#10;J+HaH+WZpRklPDrfTxVO07PNIsAUMo2piZ08o49C6X+bkK+wHrLYpLo2eH/3FnJ2OwZPvfIHlNeu&#10;Ri7ZZNpqYOTxZ+OHL72OgJY50XjO/y1iJ3c25ixXeI/c3lKvaWs1sH4ouCb2TfVm1MZenZ0Vnm2D&#10;VLIQ1YgpcfZskVX8+Gsxu6YZ06lSFNH+CWnAVPq8WwnrP3ivihimkNomNUkCoVgzdSxlZKGv55Zi&#10;p0OOxcsUpCD/S81VvJu/LmkGLSeRyYs+WIuffEjh2efTtGPqqC53ooLf+PbiWdj9oGPxUnQZSt6r&#10;hb9xFfxaULgxgUsffALn3vkIJi9rxawlLfhWbjlO/tI3MbF2DcIsWymylM0nn3UmZ1CP0Ay/+upz&#10;4ZEOHqCu7q9ahfJ4B/KXUyevWcMKSOI5Gq6FTVQxxE48zyfVJFN4hnjPtTlQZLU8WSYCg9sAWShM&#10;m6Xs3Q+puu2B8b99g3ZMM1W0DkftJbQNVKVQysY97yMKz04HoOL9pcivbMX4P1eZsaKrbrgTnyfO&#10;vvEBnHUL8d1nMPOjFIr/tQgjaPccfuGVOPbiK+DJ2Q8F//s+O8FmFFIoC2jfmIhtaQdkoGzPPFzQ&#10;p8KjnsmvUA/2guGmLoQ+IM3T/iki5Rcupq1D4cijkJgkGEZYaBSvFxhFClvhUaJ3fR+F33jJLsVU&#10;cwNUv2YsBY6/8Cqccv3tmL4kZXIaFKcDO9Ww5YDJo6CVsLO6YkIQpZEVhrke+J//4LpACb7pD+Ab&#10;eSW4Ylw5vhGcjG9NfRkVikSoTCDw1jJcXzEf3yicgslUrQPRZuQpCJV1IyH2x8RAnWRE1pvqKxPZ&#10;3mGI4hOFRx9HA5iZ0H41bHnF3AjbTcM5Tz2o1pkx9g33u7/XH+e+zP9SQ9zfPfuGF5xvpYhpvj8R&#10;UNBnXTt88U74aOs89uLvkTNqT8yoX2fizSZWU8WLatxF0QIsQw29nkIldU6ZR1lvftopRbR5AhTC&#10;UE0rgjweoj2l+UAFtE01qG0cDzT+FdtWSEE1KqHKY52pHkxdpevLCOp2gnnfvoB5XnVCfD8Dvle6&#10;bWe29S3FJwqPbtxbILRvc3saN2BwU9hQZ7boDdf7qIloCvpUxLQGRBWL9iLV4JwxB+AbE2ejgDak&#10;ksLn1WtFOXm9KATGycDrVQah+DNTJxQAo94psJRlC3LOZEfGs/Aa9/dggdvO1LkEIyKCNFvyO7hC&#10;tLXYbLUtU5IzBaf3xzZryWwAnmex1XCnAoipFfSpsRwzaMrtjFgCl3/ncRz42UuN40DMYaKweW6Q&#10;jUWBoppaUMTfmVASRRdiGmHjenOR/bkGCwo0JlWb4DdRx6MIDAmT8402p/P/OHys8OgmvWPOTMVw&#10;nyIBNBHLmQK8CaSl3mLr4VQ2e05CjoIiDXDGWRdkjZLKVgT+sQiekXuj+G/vsm5a+N1VP2KaFNUy&#10;Nn7Wg9MLK/jW/d2D3vfrAc/lvVxon7sdVOB7i62lopbEWozNaMbN9D2kQWVp95uLzbB5XKQllVAo&#10;iFQC5SUYX9ls6M/ZJ72yL8FGMaxA1qEAON9WjV9R1EAuv/vz1c7aPbOWdWKfkz6HSx74AcoaEqae&#10;FCCqAdICMYdR2/jtDPSf9Wrq0anf7PftL+h5ti/8fE/Zalp5T95KTX3Jpf0n20fzmEy7cr/LFmKL&#10;1DZ9dBM9wF6tMNqC8sYOTGtKYEq8LY1WTGng1kVcx1IW24Cp9UlM5XedGm/h/yQm85tX6FsvSWBa&#10;vB0zifuCk5Fz4GF4ZZXG0zp4DY/XrzPXTuHxyQ0uEhtBxzeNwV9/09nJT40lMauxC7OWdGMihWei&#10;2LmaKnA1bT7agRKy3u3dJY3e+zOxWcyjOe3jG9jjUV0o4u+Kxe3wvroYI0afjJFjjsLI0Uc42PvI&#10;nt8Gh1lsK/Y6nDiYv4m99I2Pwch9+J21b2/+3+cY7LT7Xhg5aiR22mtfjNjnIIw88FCM3JfbfXm9&#10;6mRv1pHO5e8RrJdMbFhfvcF7Z3umwYR90+++F7/JmKO5PQYPT/8tZmhcLEJ7yDC7w3puWFmPtpVd&#10;JlxsFvMYCqS0SiVQ1G5w8VpMijXjyd+9iefTGPfaW3ju1X+v/98D7ds0nn1t8/Hca28OL/zuLX6j&#10;t/H8a//k9/0n972FZ199G+N/9wb//wvj+f9J/g/+axE+9fkrcNznr0f49bcw4Q//QO7//A1Pm2/2&#10;H5bRG73rqO/w3BbgefO+2xlsk+P4Lcf/4T944jf/wlOvv4PAolUIUHWTzWdUu7TwuO19uwqPi55C&#10;aTxSdQtQX9Q4gbZZwYey2HZovCXEina/qX67kEMhyIr/0S/+CU/OGEyrXIIS5SmIK6yH57OzC/O4&#10;JtWFM8rMhNL29gV0z2z325Fwv5PTJtl2aVv1OEyyt/PNxRYJj8XAgxqIpiTMb+zEqAM/hVsKJqKg&#10;ah28xhOa2eFlv95i62GFZwhAnjQZ/1c89DzGHHMu5q103NXqXd0B0GzXWWwbrPAMchTEuhFs7MaE&#10;ylWoeKfRBH16/7IYxTSIC5S/jarK1rpiLT4eVngGPYA8E++WwLxlwHFnX49zb3oI05oAf1ULbdOO&#10;dFjO1o9nWGSHFZ5BDqlkmhlaGO8y+QjuKf0Jcvb6FOY0tKKCxnF+dTuKNNFQ56ZdsRbbB1Z4hgDy&#10;FSmsCXHVKcysb4dn1P743uxfoHRxm8khYSIUjJcp+/UWWwcrPIMcmn0rRglFO4x9U7G0E+d+6z4c&#10;+/krMbeBKl1VOwLc+mo1Uc4yz/aEFZ5Bj3TAZn2XyVVdUJPAk7//Mzye0Zjy5goyDxknlqR658zF&#10;0SoKzpwWBf1SoGqcAMre5RbQlhJ677fogRWeoYAaLRbWZVZE0FSFeR8lsPMRp+CaHxUjGG3m8STh&#10;Co8iqx3hMUuQWOHZaljhGeQQoxRQcLyKQohRfaPwlNSuwTXPhrD38edjQVMSQZMSSsKgrYRFyUI0&#10;m5dCY8eAthpWeAY5JDz5yv5ppmmDTJOEP9qK8AfLqbrtgvxX/wm/xnyMuzphmEmzKbWez/YIURnO&#10;sMIzyCGBya+XEDizRhW4q7Vep38IHH/R1TjrhrtRWkP1TLkKFPNGISqibaS8BMpTkK1Mi82DFZ5B&#10;DuU4MEneKTjOKm0KsadwxNrw+PzfIGf3gzBHiRA1B4vME6LQFJjpyby+fuPyLDYfVngGNcQcEowu&#10;E12tRX0LqY75o50Ix7swq64Nnj0Pw51lL5FttKKBM4dfKp6yfpqMpJtwDGzKC2fRAys8gxpdtGUS&#10;CEeBsNbm0To9afVNwjJ5CXDxdx7HwWdcjpnLKCTyrvGafAqW7B5NUbbCs/WwwjPQQZtG0Bx/x1Mm&#10;g1+2DsGtBMhJQJjgb2WK4blaIU6s8sFqFPyjEp6c0Sh5awmZp9Ok5PVFlP+N5VKYXOHZlBBZbBpW&#10;eAY60sLjeMZc26ZnmoF+a1EwpVWSCifmkVomt3RxfQpzlnVgzInn48L7n0cJr1fWHbmnDauYMqzA&#10;bC2s8Ax0GMHR7ww1Ki1QZno84SajVK4JwWQKpSBp9mRJbSu+mT8Fux96KuYsob1jMusoPa+TTcay&#10;zdbDCs8AhzO33g2j4W8JjdjFCE4XQhQGd30eHQvoupiSI1Il04S4uiRmLV4Nz4jRePIXf+W5Sser&#10;POEdFDQxWE+IznrhtNgsWOEZ4FBesZ7GrX1ptuD+IO2cUJ0WB2uj4KSg+fmh+i74KRyKW9MYkJeM&#10;Nb8J+OxVN+HUr3wbWgg4TNvIRwETSwUohFZ4tg5WeAY4MoXH7KOhX8CGX1qXwpS6dkxX3rz6ZiKB&#10;crJMSVMXvLEEVTKqaIalulAaSeCZn/0Rnl0PwqyaZlREklTrWLYdJN0mWOEZ4JDa5jgJ0vsoPCGq&#10;XtNqk7hn2q+w02FnY+RBn8GoQ87AjHeXoaymnWyTQl463k2LUZnMohS0nENOxDcLJqK8so3lKbpa&#10;6ZesAG0trPAMcGwoPBqboUBUtSH070Z4xhwP32//hl9FluEbz/hx8AXXYNbSLod1aAeFos4y/vlU&#10;40opTF959FkceOq5WLCcqpsWAa5tJjPxHmlV0DoPtgxWeAY4HLUNyKVxr4HNYG2C6tZKXB+YibOv&#10;vxczm1IoqV6HMu6/7af/h2KzvEjKjOkoc45sn+IohS/Csv5abRKEFPytyizfX1qddm8rdEeqoQkW&#10;zf4cFhvDCs+AhlQrR3jyKDxii1CsHYFlzbjmB/m4+jvPoCy6jgLSipL6DoQpQMX1ZCUJGO0iZdYp&#10;lNpG4ZEQvbgS2Of4s3H+3Y+SlRKokKdN5TdQuKzgbDGs8AxwSHhkt8g1rfV2wvKiUUC+FZqHEz93&#10;PWbFVpuFkmdUr8JeV92FOcu74a9uowrWYcZ6ND7kp8oWYlmh6lZ8Z+I8jBx7HGZrKcZqCo7uQdYx&#10;mXUopAYZ97fYNKzwDHDI5lHaXLFQOKKATrJRPIV5kWZ4Rh6E2wqmY96bNTj+8ltwyvX3Ye4Ssgyv&#10;ydPsUk3Brusyq8UVRDoRpoBMqVzG6/bBA3N+gaCJtOY9FCTqCo4Vns2GFZ4BDgmPmfFpIgyUyKMb&#10;3kZgYrQFob98gNFnXYlRh34Gp9/2CCYvWoEA2SWf5+fHFabjMEoBVTo5DYq5fwZtpAu+eieOvehq&#10;TF/WDV8197O8gHGBW6fBlsAKzwCHE2FAcKt5Oj4t9UIbpXxpJ0JVqzCrKYlyqmyTatYhVNeO5yOt&#10;GC+VTcvB6DoKXDCWQlG8g/YS1bdIAuN+8Wd4RuyNqVXLUUK1ML8y6QhZ2uO2/p4WHwsrPIMBFAA1&#10;arMiOBko1NRNJtHqZinkVa8xguGrTSGfmKABUjKNIgjEJlpmMVxDholQuKIdZsWFeUuSyDnoGFzz&#10;jJ92TxuK6x2HgYTGRdbnsNgAVngGODSY6QqPEGLjD1FwlMwwl8eDbPi+iJaK5/FqzdNJIUyhKqxN&#10;EgrVIfPU87qaNhRSdcvn/0BjG77+5ATsdewpWLAa8Fa28h5ORh0rPJsPKzyDBWlDXmE6jg2kRp5h&#10;n/C4bCI30NOZwsDz5QwQW5lFbbuQHyHq2zDxnRg8nlF47n/+a5KCaGVsfyxJNc6JypbN5JSle/Zg&#10;/f0srPAMdZhoa+OypspGm0fqmbcuiRc+7MBBp38BZ3zjIZQ2UMXT1O06Ho8mjaqXr4hrMpcVmE3D&#10;Cs8Qh8sYZrXp+qST64DsEo4045HZP0fO6CMxe2mKqiDVvOokz+lEMMpzpSpa9e1jYYVniMOJyCbb&#10;mElyCTNdWy5pLcw8PboGnt32w22l81Bcq2kMmlSnSAZFJPD6tABlIts9hius8AxpUO2SymaER+M+&#10;7WSeNqOW5UWASU1duORb9+Dos7+EGUs7EK7pQO7iFMI8rtg3E31ghWeTsMIzpOEIj8aHjLeOzKPQ&#10;Ho3pOCtAdyLwp3/A49kLZe/HEaxsQSmFTEkTzWLAxvGQrVwLwQrPEIc8ZkqtK9VN9o6vrpUqWweF&#10;w1HRZsXXYdejT8cVj43DlMg6+CsT8DZI2JykIsZVnqVcCys8Qx5q/PKcBaJAcaQLvsYOCk2bWUUu&#10;n8dL+PvWwsnY69CTML++GWEKzjgykkJ7NM27t7s62z2GK6zwDAO4torjdXPGgCQUmghXVJvCpDcb&#10;qbodhGdffQO+qtXOMoz1vIZQfjg5D4TeAjTcbSArPMMaEqAUXmwEjrjs2zj2xu+iYgntoZicDN1m&#10;KUZXYHoLjoUVnmEOx6EQXLQG06KtmBhrQ2F1G0ooTP4oj1F4sl9nIVjhGe7QjNOaJAKafbq4BeUN&#10;3chbnKTgdCNkmKnHTW1d1RvCCs8whwZRtb5PXly2kAJLua/WiZkzyeO5tcKTHVZ4hjlkx+QrQpvQ&#10;YKoTWeAc028rPJuGFZ5hDgmPk7rXWXVBwaPKpKNjytbT+3yLHljhGeZwvWhiGZP3moJjQnp0nEzU&#10;+3yLHljhsTBwhchGFGw+rPBYWFhYWOxQWOKxsLCwsNihsMRjYWFhYbFDYYnHwsLCwmKHwhKPhYWF&#10;hcUOhSUeCwsLC4sdCks8FhYWFhY7FJZ4LNZDyyE4a5IoC7zSiWqGnFKM9pyTOZXUnb/gHrOwsLDY&#10;HFjiGe6ocRfxTcEfbUORVlBY0gVvLf83dMDX0I0JNSQhkzG0C/l1KXibuhCMd6OE14aVKIRbF2bW&#10;aSZ63c8lrkwCs7CwGF6wxDPM4Sx6LYJQ3kNaOrF2FERbMWlJBybFUyiubkep1v8lMXlrksir74C3&#10;gefSClK6A+UKyVauhYWFxaZgiWcYw1gcsnbigE9pDmndBOs6MLmpG+WLPsKE37+L703/DXy/fx+T&#10;alrhjbUgtzaJ/HpaRErCK2snS7kWFhYWHwdLPMMcRfFueGnpaIEeLRsX5v9JtGoq3luOk75+Hzw5&#10;Y/Gpi7+B5//wNiYtU87dJAkoxa0sJFpKxmXmLC3nrlmyITbMX9WT18pB5jELC4vhAUs8wx20Xvwk&#10;CD9JINAAeCMJBCPtmK/xndf+gyPPvgoez7444/ZHEHwnjmlLtLx8Ar5ICkW8tkAQ4dRb4rGwsNg8&#10;WOIZ5iiIdTjrVtUAvij31YOWTAqByjV4eXk3Hpj6M+x14ufh2e0QfPXHhZgTWYUpde3wVzeTaDqM&#10;xeMlCWlR7QCv1Vbl6neRGTva+J4WFhbDG5Z4hjFkcQRJOIFIJ8IkjBCJIjfagTwSSnAJSaNqLeY3&#10;JnH1MyHk7PspjDjgBDw48UW8sKQNFfE2WkkJEo+IRiuX0uJhGS7xWNKxsLDYFCzxDGOIeAJRZ/m3&#10;ophDGnkkkvwG4MdVzfDVJjClqRszK1fjjK/ei5ycvXHIuZfhud/+GXNXpBCsS8BbrSg4kk2kC0W0&#10;mIKydFhuAcv9pHDq3scsLCyGByzxDGeQGIq0VCK3/jiQHyf5LO2Gr7ETXpJQoJbWEI/NaARCf/wA&#10;x59/JTyekTjtq99A+M1KlNe3wRdpIwE5YdWa0xMigiQiWVKKeMskmkzo/naMx8JieMISz3AHCaJA&#10;IMl4azto7XQS3EaTJB1nrk6wMoGXlwGPzP4l9j7hbHhG7Y3rny3CtJpVCEdb4IumWE7aglKkm8iM&#10;1xWm3W7ZSEewxGNhMTxhiWe4Q/N4RDxpN5kyFuTXknTiJInqFK2XToR5XjDahnkrunBD/mSM2v94&#10;5Ox1OO6fuBALl3YhXNdhItz8NSkTIWfGd0g8JpuBiIgE05t0LCwshi8s8Qx3kByMlcLf/lgHwg3d&#10;8JJkgnUpM6dHxOGNdiCXhBRs7MQsWjjn3/Y4PCMPwAEnfw7P/+YfmLuCxBVpRkE9iSfO82O0dEQ6&#10;hLF+WLZDPLKAnDBrZ+5PluexsLAY8rDEM8zh5ljzkwi89Z0I1HSimFZOKEbLRdFqJAcvLaFcjQHx&#10;+PQmEtWfq/Gpi26Ax7MfTrn+HoTeqMGMpR3wVq+mxZN0rCgSjsaHVHaB7qVQa1pFIp0i3kPE4xMZ&#10;9XoeCwuLoQ9LPMMcxiqhVeOLd8Ib7zDEUxLpQnGEpEHy8PKcfGU3kCVT20FCSWAeLZwnX/pfjP30&#10;RSSffXDlIxMwrepDTGpMmFxvmtsTYpnBqFOGxo/8csWRuFzi0b21v/fzWFhYDH1Y4hnuMBaJiIcW&#10;SzxpJo+GNa5T3Y0gyUfWS15ditYJ99Pa8dcmUBhtwUvLgW9652CnA06CZ/dDcVf5fMxa2o7SeMpY&#10;SoXVXQjx+oAhHod0/PUdvGeaeDTuY4nHwmJYwhLPcEeaeEQMvvokiYXEEetEiMQTqparTJmoSSQi&#10;H1ozuWbphA5MpvUzr7IF59/6MDw774udP302HnnldcxeJsJqJ+l0IUzSMa62OhIPz/ezjMI6EY/y&#10;vJF40lFvFhYWwwuWeIY1SAC0PgSNt+TVA/m0cLyElkgI1SQNZAX5SB75ymJN6FhJNIUFjUD53z/A&#10;CZdfA8+oPXDyV25C8K+LMYeWUaiK15J4CqMdPL8DAREO4a/XfUg4tHjCMVpFhDsWlA3Zn9vCwmIw&#10;wxLPMEfAWB8kBBJPvoiHEAmJlIKxDhJDB4I8rtQ4Gu/xkQy0cJxII/z+WrzU2I5nf/Z7HHTWRfCM&#10;HIMvPvQsJi3+EOU1Cfir5HpTZoQkCqJJ+EhgXpJOAe8RFPHQKtI8oWzPZWFhMXRhiWeYo4d4aNGQ&#10;EIzVQ6tE4zLBGC0bHg8pJU7UCa2Wa84fIRHRkimhpRRavAavfATcFpiJncYeD88eB+Em30TMampD&#10;WWMKRZF2FFYnzD0CJCET8aayTKoeRb5lfy4LC4uhC0s8wxwiHkWy+Uk0il7LUwRbmni0X6RTQqLQ&#10;MtdBbv3V3E+LKEgSya9sRxEtopJoGxbWt+OCe5+EZ9T+2POYM/D4K69jytI2eKNrENKKpSSxwipa&#10;UJFuFIt0WJ47qTRzPZ/e6L2sgoWFxeCHJZ5hDqWtcVLXdMFnAgwciAy0X64w5V8zOdg0t0cEwv3K&#10;duDjPr/GaWjFTCO5lL5Vj5O/dDM8nj1w1Jeuh/eN9zFlZQcmRNeiMJJCKUmnIgKzlQXlk1uPBCZr&#10;KxvpCJZ4LCyGHizxDHP0DOSrg1dH70IBADCZBxxykkvODRQgdK3relNS0FgKMxtpLb36Fo4558sk&#10;n53xubu/h9JFDZiyohPFvE5zg8KVXQhX05Ii6XhJLEpGqnk/2Z7NwsJiaMISzzCHSzxyuQVrOtJQ&#10;BgMRkawRBRsQsoI0R0fQej0kpxAJKcxzzJIK1bw+0oHZDR24Y9IL2POYU+HZbV/c6puIufUtCEfb&#10;zZo9RSQcQ1q8jxPplv25LCwshi6GDPG4LqNMuMd6xhKyn+/u21xkK2/QYiPi6dyIeDTm44t3wR/v&#10;QEF9kvs110cRb10IRLmt55bnatymTHN8omtw+SPPI2f0odj50JPwo/mvYs5yp5xcfjNj5dACCtYk&#10;jaVUFFM9ONaTC5cQP64uP+77b3hcbkPHdfjx5yi0PG3pESZ5qoIh6pwJsCJfv3EB6vk3LEvYVHty&#10;7+Mez3aOhcVwwhAgHnUW7CzNGETmeITTcZkOhJ1iZicjwXfP64mqynQzOWUKPft6OhBBIccKQe55&#10;juEJ801pxRSRVPxREgk77slxoPS/jTj1htvhydkNn/r8l+B//W1MX+aM5+QpMIGWU37NWgRi7Shl&#10;/RTSGvLzWoVaax6R6kxr/CigwZnr49SDOn7llFNYtohMeeT8qt8M6L9zXOdp4qpSAYkoaaURAZKM&#10;Q6g9UFbtQE3KPL9J9RNhWdz6+Y758QTyGluQa9DG/yxT7695Sqb9sGyWX6qMD7Lq1F5EdDzHkG3c&#10;aS9qkyGWuT6HXRrZvquFxVDGoCcelwScTqgHcg+pE5KAS+BdGIFPd1Aa3Na5biSXc50D06Gy/Ewt&#10;VXAJTnD39X6m4QKHhNOBAepwSRJyvRVWJjCTnXPu79/AERdq8bhd8PnbH8LED5ahuC6B8Uq7Qwuo&#10;IC5y70AxrwkSiqwTlDhUFlSY5RVHnKg6LTLnKgkifNXvesJhnfa2jpQbziEekhV/a59zjgMpJD3k&#10;o3NJJumUPiIGpQtS5gbNNQrVJBCoaya5rkNRXZshMfNcVSRFEomxlnidYymKdESSzj196XZl3ont&#10;T1hvTaWfX+dZWAwnDHricTsRdUTqREQi0jDXhwWLQHg8s8Mx5xKas9KbcFzScbHhvTZG5vHhBxKF&#10;WYNHFoUsk/R35rcNRduxYFkX7qyYj92P+DQ8O+2Nb44PYk5DM8KNKeTVJpHHDlwdcojXOCuWqkOW&#10;q0uddBeKSTYl7NhFQCID02G7nXX6vwtjTSjCLm1xiAzlHnPqN01SPE8dv1FARAC8t1OPIs+UcSNq&#10;K0tX9w9ESSgsT1aWG+1nrFyVw+cSOblJUNVWHHeeYyk7cIIxjAUtYjKWm0NC7nuYd1n/PS0shgcG&#10;NfGo0wizAzDzQtIdiUMY1DiJIIU+HO1AaaQD5dRQKwiF8srFtp402BkImcSUifUdRJqI1hNUuiMa&#10;7mn9i9LjHYY0WAd+wmeyHXQhXNWKF5Z24LIn85Cz537Y+bCj8fDsn2D2EloQtHpy2TkXkBiCvN4X&#10;4W913Py2Ae4rjKVYpyqHv1lX662TuJQGx+qRKyugeUREaTSJkkgCxSRCdfYiQ19dB6+RNeMSD9sL&#10;UUJCCUVTbAdqH3xOQ2xqM8olR/KpbUdRPEniSvFeThn5GucRSahNsP1onpPPQO0ibfURsobCsSSR&#10;INoNivm72OxLmeNyNxqLjdA4Wu9vamEx1DH4XW3sNArYeQQozBMWtyAQJ+E0dWF89Rrk16xDyXJ2&#10;Zo0J5EVWIzeyCvmRdezY2LnE2tiJJBDkdYqyKiBByS9fYIgorX3zt98lH3Z0G8LpaLI903CCghBk&#10;FeibePmd1JkWGLcTCaUqiWmN3Sh+px6n3HQnPDuPxqFnX4L8V/+FGU3s5NW5iySi7LBFDua7sg5I&#10;6LISCkQGvIeP5fqaaKE2dNKSZf1w64+2kjhaMKOBhPPfpZj03hLMZN2GFq9jPZJUlvHZllA5IHEo&#10;uWkhUcG2UfLBasyobsEskktZ1RqEq5tJQmwHspS5LYgnUL6CZLV4FQKLPsKk2DrMrG3GzMpVmPxW&#10;E2a99xEW1LRidhPvG29GgdqTgiT4XN5IKwmmFbMauzC9LoGKytWYHFmLydEWTOKxCrY35b4r5L3k&#10;/tMqryLZTSVLleVoVnPNcszCYjBjUBOP09lRG2XnVUSy8bEzef795Zi0JIWpyiH2p3fxndm/wY3B&#10;2bjs6TCufL4Md8/4FZ754zsor15FTXktrZxWarfSdh0tWVC57vLN0uKl5bquNReuP3+95TRMofc3&#10;K5jye8kCcNxK/Ia0KDSI76tux4zlJI3X/4sjz78KHs9ofO6WBzH53TjK61v4jVsRVrABrVKfiIYd&#10;snK6yaJQ6HVh2sJxxmJERCSMBiKyEi82tWHKWxGcedM9JLWDcdGDE9jht2LSCj4biSBI0pNlFSZ5&#10;lFZ9iJnRlfgF73l70UzkHHYKRp9/Bcb9/W3MWpnCOBKWJrP6SKLh6iTm615/eAef/eo9GDn6CIwY&#10;fRh22v8Y7Lzf0Rh54DHY6dTz8NWCiZhV14zpvE+opg2TlrEt/juO029/EruceCHGXnM7xl53N3Y6&#10;4Qs47/7nEHh3OcrjfLe6dnhpAQVEPh9DPBYWQxWD3+JhZxWkABezoyilVlu+eDW+8HiAHcuZGHHw&#10;6Tjpoptw8fUP4Jpbf4hzr7wTux50Gjx7Ho2xF1yHvNf+g6nsBCZKM65qQRE13oA6TpbpdAZE2uXW&#10;+76uH7/3/mEF43Zyvo+CCxQVFiZpFJPENdcnv5adKztlf2UbFtBieWDqr7Dn0WfBs9O+uOYpkkTN&#10;CpTVa/E4ns9OX9Fxmky6viNOl+9Yn7KikphERWFOzVo8/4s/44TLvgrP7mNYn4RnL3ztES/m8f6l&#10;LCMg5SGSwkReM5vkUPi/b+PCB3+AEWOPMss45Ox9KA6++CsY/9q/8NIa3ivSYiyWiXzuFxq6cEdo&#10;PkYefAp2P+48fH/mr/ByfTPm1azGLxpb8Zv4Ojw6+SfY69MkF7avH7/2rlmBdfYq4MtPFGK/078M&#10;/+/exC/qVuO3DS0o+P2b2Ou0S3HZo/lYsFbvwrZGq1uTaM3aRb2/q4XFEMfgJx759ym8pdUpzI13&#10;4/45v8eh19yNa54vxoKqpfhp/WosrF2BhezkXmlYhV83rcTpt90Lz75H4NbcUsypbUM5O8gwSaeY&#10;ZQUjmluimfnsBOV2S3eCPS42B3aMh99BhCDQ2pF1o+wEQZJ/oCZh3GgTaAV4azpQwuPlkU68wO/2&#10;tWdK2OkfhhFHHIfvzn4JMxsShsAVnuyllaSOWIEGgUg64IDXKDO2FII5HwE3VPwCnuMuRM7Bn8EZ&#10;N96DGa/9GTd+72ESzwhcdeePsIAEUkFFxE+rZeaHwFN/qcQhV98Oz35HYf+zLkTurJdRNONF7H/U&#10;STj0zItQ8n9v4yVaSEUfrEFxtBXzGlMo/3s1Tr3iVnj2PgZ3lP8Ec1fQIqOFkt/IckmU4cha/EoL&#10;4T03CZ69TsAlPwpicmwN5n6YIgn9G4ddfCPGfu5afNM7GVc+WYjdTr0Ex1x5Gy3wDzBd6xXVJWhZ&#10;8RtpzCeLK8262CyGOgY98QTrqVFHOqhVk4BIFFPq2jCLmub41/6Oq58pxEk3PoR9z7sBu57wRex8&#10;xGcx6mBqvKP3pta9G2760TjMpyZbwo7AW0nNNKIxH2nLFPoMbd4gfb9Md9twd7OtJx5CUWeKKjNu&#10;NjdCrJ5bEo8CAERK0xq6MeW9D3H6zd8zyUQPPvOLeP7X/8acpSwj0ga/xtw02F8FFGshOloreayf&#10;8UtauGWHz7op+i/r6Z+rWM+aL5TEfFoglz3ytAnZ/tr9z2D2oo9oRbUjzPOLYs2sw2Y89+5SFFWv&#10;pnXbjN8sTeL5+b/BmOPOwkFnXYYJr72FOSSWAIlA95u3tBvlb9Tj1KvvIPF8CndU/MQ8n/+9ZoSq&#10;OmnN0cpdvIJW0VrcUTQZnt0OxJnX3onyd5swqbENJTUtJnVQ8X9W0MqqReCNJhS8+xFKWbYsMX+1&#10;It3YnvRb41hEtm9rYTGUMcjHeBTe2gEfLRZftJ1C34YJf34P+599KXL2PRJHXXItrnncj0en/gJh&#10;aqKlf/wHflcTx2X33g/P/gfgxufzMD22GqXsJDVrv0gaNzvPoDTOTRCPC0s8Dgzx8Pu4mQ8CJBiN&#10;l2leTK4mWtIKLSTxhCIpFC9qNhaFl3V01Je+QbLYB5/52n0IsqOf3kTtP7aWFlOnmT9TLNBK0hiN&#10;t67F1HGh/rPjDtGa8Ve3IVTXjpdXd+Py7z/LsnbD5Xc/iXn1LShr6sC4qnUILWXH3pBCbqwVeVVr&#10;4SPpvbK8C8+89HvsdfQZOPTsK5D3x3cwm8Tjr23nM/PZqj7Cwo+SuG/6fIw47CiMPPp4fLt0OmZU&#10;rcB0WjoLapox+80Yrnn4xxix/2Hw5OyN0666A6Vv1mPWh7SEFZRQ2YxJ8U5MrE3ROmrje+nZZUnz&#10;+c24oawetSu2X36bbN/VwmIoY1ATj1xdE6jZjqttQYgd1Bx2HJc+7EXOAcfjkrsfxs9rl+CVj1pQ&#10;EWvElJoG/Gp1Mx6cPB27nXASPHvti2ufzMUsatTF7HQKI+0ols+dxKMoOZGN0Uyz3NdiQ2j+isKE&#10;3Vxvsnry67swnhaO5kopZFjWUCk72bJoKxau6MKDc36JvY8/j5bnWFz9w3zMrFqKqY3N7JjbUFCl&#10;RKJAKS2fMpJ/iB13UTSJ4iZQwUhg/OJm+Gjt5EbXYeGHXbjqKT+JZ29c/71cTK1eh7CCRRqB8TpX&#10;VhMJUNFtRdWt+MlHwOMknt2OOweHnHcFJrz+JoknxfpeBy8VF3+cVhfJa1p8DcL/eBtfeOARjDry&#10;OIw48FCMOuAQYix2OuJIfPPJZ3HH84W0no/CBTd8D7MWrca0JgVW0HKixVPEtplPC1r3LWwgsfEb&#10;+WiVB6LOvCWlGlLGbjvGYzEcMfgtHhMBlaC1k8J0djITfvNvjD3nK/DsfjhGHXUmxp5/HfY/51rs&#10;dvR57DxOwcgxxxKfgmePI3D2bY+h4I0GEg81U3YUIWnr1Eplyay3djLuJWTe36KL38qJYsuELB4f&#10;iUcLy02gZq/ltDWGE+C3LYmxrmgVvNiYwLUTypAz5ihjnd43cRbmNdFaoNWjeS6aD6QJmiVav4eW&#10;Tqi2E17Wk5SNwsYuTIi18JwW/JwWz1WP5ZF49sQV9/wYs2taafF0wUsL2EfCMtfE+ZwKYV68Di+T&#10;eJ782R+x63Fn4pBzL0fe629hPq2gEC2k0roUQvXttODW4sf/uwiP/+YfKF/8IeY0JTGHxPSTeDvm&#10;1a3GwqWrMfX9Opx7w73w7Hw4vjFhBhaS7DRnJ9CgcSAglwScx2f2kwAVeenTOkZRKjOELB59uwJ+&#10;J9umLIYjBjXxiCDMmAAJwh9JkiioFbPjKGPHUfx2I8b96l94bOZreHja7/DEi/+HwF9jmFfTgtL/&#10;NuF7C/6I+xf8GcHKtQgr+iqtrSugQIEFxtrJIB6FCTtI/9exDY4PT8jFZtxrhDpSEYMyBjgpY0g6&#10;hLuqqcY0ykhUZYuaMZXWxbToGpx1x8PwjNwbB5x+Pp7/9euYs5zWEq0eddZy4YV4fZi//bxOYfNy&#10;rYa1sBzruoiWz8skmS8/kk/iGY3L73kSc+qaMXkJn4VEonrVJGJl0g6zgw9UrsNLJJ4f/Oz/YbeT&#10;zsXYsy6D949v4Ser2I7eX4ei91tQHk2hguVe+GgAnl2OxNEXfh2Ff3gbry1P4uXIGsxdvBQVb1Th&#10;C3c+jJydD8QVilSrS2JiTcK4/xQIYfLN8bmVkslMEuV7aIKzJjsrc0JPLjm+j/lW2b+thcVQxaAn&#10;HuUHM5qkhJkark/C3JjE+Ng65NW1IrCC1spy4Dn+/jH3PVfTjKIGdkQ6jx1MCTXVIOGPsOMgeTkp&#10;+9lJUjvf8H6WeLLB1IGJ/HOi/ExHyk5eLssiKgUmyWaaeJSlIKQlsxdrPC5JgmAn/bdFOPFKjffs&#10;gtOv+SYCf38f05eyDHbkuaoPWitCvohsiTptJeTsNAP1QRLYwibg8qfC8OSMxeUP52JavA1lDSSc&#10;qAb6kyZDQSBCi1ZjUNUJLFgNfO+Xf8HI48/BIZ+/Gnn/+gBz1vFd2BbCH9BiWdRqrLI58SS+O/UV&#10;jD3tEozc42CM2o8YOxYjDjoYI/c9CJ+67Ot47tf/xMLGDpTHWvmuCfii/AYkFiUXVZYEzUNS8lSN&#10;5ShdjptSSGQki9D5XtbVZjH8MKiJR5B1IpIw0VON7KQa1BFqTgk7PuMek+tHRKMll7mtSiFY1YHc&#10;xa0opLZcSNLJj7Qg3Mhr2Am4hKOlnR2t3b2XJZ6sSH8HafFunjuTmZmkI2hOjkn8yf3OWjz8piQU&#10;rwbbWTczl3Ti4YW/w4GnnG/I5+qHx2FW1UpMaUiwA1ekG+uPdZHHzlpLKoSaWL7W9qmidcEyJjd1&#10;YDKtpymxtaiIrmIHT2WjoYN1nyJBiaT4HOkOX4lI82n1lNSvw/SGNkyqWoNQZJ2Jpitm3Zexfiew&#10;LYxf0obAKpJFYwKhqrWYSaVldnwtSW01phKlNatQEVfAhNoZSZbvkVvZhvxqZbeGCR83Od5qlIJH&#10;bcZxQZqoPx53llpwCNsh7YzvaWExDLDdiEeab7b9nwy3Q8/o1D8O6ugytma+DTuNPFowXhKPj0Ti&#10;i5CENC5QzY6BW2m7ZTy3RL71yoTpGPMaaQWxgxrHTitEzdtH7VjpWpS6RXMotKRzz4xyZ9xnQzid&#10;2frnGo5QJ8rvLxgtntB+JdgsIskrmk3avlEKSDjqpEUkIigNuOdWt6Eg0oqfrO7GLRMqMHL0UcjZ&#10;7RDcFZyD+aybMAlBiTY1DiKrSXnaTG4307GzbtRx835Kd6TJqyUNIrgUJmiOjCwJHtfkYj2TV6mV&#10;+Lw+7vPXJklc61AcoXXEZymoomXFNqMlvPP4fxzbkZdWsdYdklvPZJtmOyrR2BMtqDwSn3LUKY+c&#10;/puxJG51XphlmOSiejbe24SU85lMwlDtU5tJtx1lOFeU2wbf1MKiT+H2s5vZ3/YRtpl43A7YhSGE&#10;NNQhbXy+OvEMUBOURthDPr0+SK8yN0LmuRYDFpkTImVVmkSgJJTxSu7ZBMyuWo0Lvv0IPKMOwJgT&#10;P48nfvJ/mL2E11S18Fy58RQoIKVBkWFdKIkApdXO2Ince1rSwBmsd4jKbUtOO1OH7ygMmc9kYTGU&#10;4U52d/47wVE9cOTEkRVHNrZURrZFpraJePRS0l6dZQUcjdfVgEUKDhlt+FIu4bgE05u4Nkb269dH&#10;Ubn/LfoJPZ16Npj5KsbF5PwuoCWka5QuRhZDmAgtbsFCksp0ZQy4/GZofs+JX/4Wgn9ehPlNtDKq&#10;1rKtJeCnFeSlRaskmxoz0To9SkaqgAOXeBwlpgfZn9ltf9mPWVgMJkj5cqE+U32v+mC3T3byHPYg&#10;s692+ukNZbZ3P78pbOn5mdhmi2dDVs1A+gPod+ZLuUsru3D2ZxKNiw2v2xCZH17/s11vsWPg1ofI&#10;ZWMoPF1Q0IYZ30n/9lXTgqlOoYSCoOUCgtVtmL0MeOJnf8XBp33RkM/FD/4YkxevQMWSLkyoSWI8&#10;CWdcAzCB18iCCpF4FFySqey4yP6sFhZDC05/29ua6bFkBE0NMdNDBEVWpqHpCmZNKVNWRt+9mXD7&#10;42zHPgnbwdWWjUgEpwNwrSLXMlKG4XxCs9q9REFdkpaLwpmdrTsB0WwzynRW/Oxh9fVbHTfnD7yt&#10;wow1rjFst6zDEOtcW/d3EUlGOcrCJJEwCUQh8Brc14RQfz0tnw87cHPBJIw44Cjk7H0wbvdOxMK6&#10;VpTWtJvBeo2bBGq1lk4CJTG2F5al723GYbg1JJix3ei5KKSqG3eyq7DJ5/+k7eacY7eDdvtxsj1g&#10;toT6YVf5ErS8iKJJXaPAySepc52+OXMVZaF3n74jsF2Ix4XrPnNeNv0RZN5R0/XVdcGrTocdR7CR&#10;hEEUEyVNmquRQmlDN4rjTpZpocT8JthBCdKMi+M8f6Nt5vGBty1OP9/Q3rp1tYVbooSambJZh/S/&#10;ocuEQ/9qSTuuffApjBixF/Y+4nSMX/j/8LOlrOtIK8pIPhVsZxVsT+W8toRtK8zfJmrRhftcvf9r&#10;S6jNOOD9ex/fku3mnGO3g3a7uTLer1s9K7f6rUnW2pazTy1h32jmrlFBk1wVUqkvqleUpZNDUWOm&#10;+UoTVef0yetJiujdx/cFtpl4MlnXtWqc5aediYMiHkUgFUdSmFzdidnV1ID/1IgrHpuCc749AWd9&#10;+2l85puP4tw7f4xz7nwSZ9/xBM66/Yf8/SP+/oGDOx/thUfS4O87fkg8btGvUB2k62oLcI5w26M4&#10;j/V99m3E3azze36AC+99BJfcejcOOPxYeDw52O+ok3D2jXfg3Lsewpl3PYyz7vwBzuQ15971pIHa&#10;iovM51I7EjL3WVgMLbCN3/EI5eFhfO7ux3G+ZOrmh3HeLY/hwrt/jHO//SMeewrnfdeLJ3/7NqaQ&#10;iEqp6Bcoo0djF/vqTtNvDzri6W3pZA5mmQEs7ivS8tNExeIk5tC0C/1tKc5/sAgnff0HOPWrD+Lc&#10;m76Hc77xADuX+7m9j9t7iXscfOOuNO7O+O3+d/fdOYC3Qxl6R+JG1oNbX1sC1t85vP6cG+7CWSrn&#10;1nvwmZvvwMk3fQtn3/JtnHbVV7DnIQeTfDw44Jgj8fmvfg3n3XQrzvjGHTj7pu/wuntwLu997k0k&#10;pQycrePrke2578Q5NzrIdszCwkFvWR6IW0EycC/O/NpdOP26O/H5Wx7CWV+7D2fe8CBOv/F7OPmG&#10;71OhG4cf/+q/mBpJokJJe2ucOYuaY+cOhWSSj9C7r9+e2G7BBesftMYdrHJBC4cE5I+l4Nc4Dlk2&#10;N9qC4DIS0pIOlC1VGpEWlGrehkl9r5T27TQlEwjVtdGM1OQ+pcJJOajrSINWlPt7/fGBuB0OUB1t&#10;DZKsb+XJ47eqY33XtqKcGlg5hSFY2Yz5y4B7yl/EHkd8FiNG7Y/7/VPx84Z2VESbUca2VMY2Vaqx&#10;Hq1KakBtju2nRGU3JBFqYJnxJErqNoT73Jm/LSw2xifJ9gDZss0LpY2UB/ap/ppmhJt4bJnSMrWh&#10;kH1pmP1sXnULfNVtxjWtpUqKqjvWj/F8HPG4Y0Mu3P3bgm0mHguLbYEzv0cRcBosdTQxZW/Ol3As&#10;6cK0yFpc9f3xyNn9YOx56El4aOZPMWsFFZh4G7wkjoJ6jfFo/KcbpYQmCSuAwFfXaUKvNeE0QGFR&#10;njQnV5pz397CZWFhseNgiceif2GIh4RA8lEONhNyTdLJo0WTV92KubR6Zvy3Eadfdxc8njE44qLr&#10;kP+XdzCNFk1RtJXk0YH8KK0mkQ8JKxShJhftMISkCEq5EozVTcKRdre9NDYLC4uthyUei36F0tiY&#10;heRIPlqbpkBkYVLfaCkEbj9Yh3lLAe9r/8ERZ15O8tkD593yXUx6awlm1PM6WkkFjXIVKMhFFhO3&#10;Me4TgfG4MkW7y5P3diNYErKw6B9Y4rHoX4h40hPcNNip7OKFIh6NCVYnTYaDgipaPg0d+N6MX2Cv&#10;Y86CZ9eDcdMzFVhIq6g01o4JSvQZTyGgrAYkH01cNcuXs3yRjohGcxvkx9ZWy05vT3+1hYXFlsES&#10;j0X/gsQjuEsFyHWmyXFuUk0tMaAglTIS0vTadbjmyULkjD4KOx/yGTw87Vd4YanmKjTzujZaTgkT&#10;xKLkoMaCMmXzHiIclt2zTpBIJ3289/NYWFj0OSzxWPQr5Gbzkxwca6SLpNOJIMkhxH1axkCrdeoc&#10;bzSBkoYkJr2/DGff9AA8nt1w5DmXwv/7NzGvsQPhqmZo4rESjyrLuK5RihCTvZplm3085gQy8N46&#10;bonHwqJfYInHol/hkkJPwk6FenajmKQhKMLNH+tAXk3KRLFNWw7k/d+7OPaya8zk0rO+dhem/WcJ&#10;FiyhFUPy0XIFWu9GS2eLWJyVZJ3ylVLHSd/D/zzmZNfI/lwWFhZ9B0s8Fv2KbMSjTBehCMmHCESV&#10;ZZpWTAOtHoVH17Zj9ooO3Dd1PkYf9Wl4dj4A1z1WiNmVazCpoSPtblNGDZKWLB5CgQZO4kTXhcf7&#10;aJ8hHmv1WFjsaFjisehXuGMthgQMAbljPI5LTMQhl5lxnSkNU007Skgwc2j9XPNECXJGH4ud9jsW&#10;909agFkrUyiINSNIC6mU15RUAcFoN/y8LpeklVefgpZP0Mq0Qbn0YlqgTYTkEmD2Z8yEG5SQiWzn&#10;WVhYbBqWeCz6FT2D/C7xyCXWEwRg3GV1DjFpeW2Tlbe6BTNJIrMXr8Z5tz4Mz8h9sd85X8Ljv/or&#10;5ixjWZUtxlIKRruMW61AqUE0U1vBC7y+oIYERThr9qTvY2FhscNgicei/0BrIUDLREtcuBkFFH3m&#10;01weM1ZDK4Rk4xNMeHQXikkk5ZowungtZi8hcfx1EY677EZ4PHvjrK/ej/I34pjZ1ElLqZVlpMyE&#10;VJO1IKLsBXLlkXho8SjCTfdxyK7Xc1lYWPQpLPFY9B+yEI9Cqk3GgTTxKLOBJoFq/k24gedWtaOk&#10;st3kdCusacGMpR343gu/x34nX0Ly2RdffyKImbHVtHTWoKAxSctGbjeRVTeKq7toBbFsWjpe3Sfu&#10;lL0lbrNMt5yLbOdZWFhsGpZ4LPoVyqPmko7m2/jqnaU1zETP9D6lvVH0mSaFBiMplEQ7zNojvpgS&#10;HrZjZn07vv7cRIza9ySM2P94fLtkFuYta0dR7Vr4q5p5vpblIOkQgZjjyvPHdS+58HpIxxKPhcWO&#10;gSUei35FZofvZhcwmXIzjhmQfHyaHEprSNkMCmPOSpF+Wj+Tab3Mj7bgC3f9CJ6R+2G/0y7Aj3/+&#10;J8xr6qCF1IqgW1YtiYvl6Dq57Qq4r0Ch1elnsbCw2DGwxGPRr3CJRaRjLB3C3S9LKBTrQlhkQeTH&#10;kvA2cBsnCUU7UVYDhKtJRFUpzGrqROCfH+Ckq74Oj2dnnHHdHSj7WwQzlwLjed3ztR3IN2VrzKeD&#10;cLJg6z69n8nCwqJvYYnHov9B0nGtHUWumUi2NPFoTCYs91g0xXNo4TQBE+LckpDKYlrqgNcsTpCg&#10;WjDvwySefOm3OJgWj8czGlfePw6z6toQXg48X9eB3DjJjWXI4inRqrhEgNAzbK7bzCXKTGQ7z8LC&#10;YtOwxGMxqKHJoSItRacFa1JY2NiJ2wpmYNR+xyJn9GH4VmAaraEEyS2JPFpKE+qd1XG1Zk9Y0XGa&#10;UMoy1pep0O5syLinA12TEfZtYWGx2bDEYzGoYayUOhIJt4FYChXRVsyqXoVL7v8xPKP2x5iTPo8f&#10;/fSPmPkhSaemzYlko1Xlj2iCanr9n/SYT7byLSwstj8s8VgMerirmBoLpC6FyUu7UPxGDU676lYz&#10;3nPy5Teg6B8fYOrKbrP8ulmCgVaMouX8hnQ0kdRJzdMDS0QWFn0FSzwWgxoaB1JuN/1WYEJufScm&#10;RFowm+Tz7M//D4ec+gWSz0647Ls/wqSqpSirbUcRrR0RTz4Jy2cmkLrEk0k+lngsLPoKlngsBjXM&#10;HKBIJwpIOhrDySWRaPJpqCaB+UtSuNU3CaMOOg6efQ7HTflleIH7yklO+ZEU/A20lBq64I0k4Ism&#10;WJ5DPJp0WkBLSJaUY01tfF8LC4uthyUei8ENWi5BkoOZZNrI/yQVb3USBZEkyuKdmFfXji9+bxw8&#10;O+2PvY45HY/N+yXmL0ugKNqCvGiKFg+tmzoRTQcCJC8tq+BaPJZ4LCz6BpZ4LAY3RDokHy0Yp6wE&#10;4ZouQuHWRE03JtKqKX17Oc64/jvweEbh2Euvgu+vb2Da0nZaRglC2apFOrSUeI1LNppYaieXWlj0&#10;DSzxWAxe1HXDy63Jt8ZtSHOAKtu5TSHU0I08Ra5x37Qm4Lmf/x3HnHs5yWckLrjjO5hUvRzFcrPV&#10;KtSaJBVVhBuv17wchU9rjs7HWjw9llH24xYWFpuCJR6LQQ0RjtbX0eTTPBJQPuEXIWitHU06lQuu&#10;tgNzlqRwZ8lM7DL2U8jZeX98yz8VMxtp5URbURjvQJDXK5uBkpZ6Y844kQjJWRtIYz8sRySUJiXn&#10;/iIdSzwWFlsKSzwWgxpFJAw/icFHAlCwgJek4yXhBEkc4TiJqCaF8dXNKK9vxYvxZlz9aC5ydj0Y&#10;Iw49DffN/A3mfQj4qlvgi6RQQOJxFqVjmSQdEVZh5ro9hnQyLSBLPBYWWwNLPBaDGu44jDsuIwtI&#10;wQaFJBGfgge0XHaTrJVWTGtMYto7K3DOdQ/A49kLR19wPfL+8F/MXkErKdZO0iKBKTzbkIvGeBR4&#10;oGvTwQYu8dDicVLs6JglHguLLYUlHovBDRGOOw6j+Twa14kqJQ5R303i6UJug5KLdsAfTWD+Mp7/&#10;+iIcffY1JJ9dceHdP8SkRctR0ZSCP67s1zAEY/KwaczHEIwWkCOhad2gNPm4S3Vb4rGw2HJY4rEY&#10;1HAIwCGBQlo8GqMRiggtp+2r70BufTtySSr+hm6zJPa8BuC+0pew52GnwrPbWFz1VCGm1qxGmFaR&#10;N9rmWFEkGrnsfLEOBHm+yecmV5zIiHADDzYdfGBhYbEpWOKxGNRws0qvtz5ojbjkY9xi3Ocn+cjy&#10;KWgEciPtKI134JWlXbj28UJ4dj0Iuxx5Cu6f/hO8+CEQiiXgq0mhSDnddG1Npwk8kAtPSzFo/MdY&#10;WbKuCO3P9lwWFhabhiUei0EOEkBtJ8ml0yybLQvIWUqb1oiIR3NzlIFak0S1nAJJZ0L1OkyMJzG9&#10;chXOu+W7xuV25Plfwbjf/BuzlykgIYF8lllA8lEi0cLqJAlG90gvUicrJ5Pgsj6XhYXFpmCJx2JQ&#10;w10TxywkJ1Ig8YgMQjEtIqdxmS4T4RYg8mPtyIvTomnsoCXTjrnLSVJ/eAvHX/gVks9uOO+mh1D4&#10;ZgOKl2h+kJbW7kAprSRlvVbkXCGJSPOGfLpHPa9VMINxv2V/NgsLi+ywxGMxqCGSkYWjMR0z3qN9&#10;JCItEFdChKKai9OJfFo645s6MYGko9/BeBfKa5J4MZ7CwzN+hn2OPx+eXQ7DNc+UYRotnnJlQSCp&#10;+JV+p1bLbBPVBMlMi9UpfNuEW5tjzuJyso6KREZpMnSCFNIuvyxwnpe/e72ThcVQhyUei0GNHncX&#10;aPUIzv4gCULkUyyrh4SgSaW+pm6Mr08hr56EoUi1yjZMjrXihXgrvvZMGDmjj8GIsafiroqfYlaD&#10;SCSBYL2smiRCvD6kYIL1ZEGQnMxEVZKPM9F0Q+JZ/5xZSMfAPW5hMcxgicdiUMO1KmTpeOsdiHzU&#10;8RviiXSZrf77SAoap/HXKzsBiYS/Q7F2lEdaMWvxSlz87Ufg8eyJw866As+99iamfgTkLV6N0nqe&#10;S+LxRjSZlPeVhRV1LK2gCMZkNsiEM++n97Na4rGwcGCJx2JQwyUeP3+vJx5Cx1yrp4QEEeI2mL7G&#10;y9+ar+NXZBpJKkDLZk5TB0J/fhcnXvx1M95z8vW3o+C/NZi2ogt5769GYTSBsJZRiHYhQNIJ857O&#10;nB6VkUIBLakCBTAYdGYgCwFZWAxzWOKxGNRwiUe/Zeko6sx1t2k8xg0yCMlKIbT6qAu/tnLPyfqJ&#10;tuOlFcDDM3+OvY8/G56d9sWXHn0e5ZXLUdbYTtLpgL+y3YzzBEU+LFNutyKSXA/hWOKxsNgcWOKx&#10;GNwwVseGbitnjEVjLRu7vAp4rkinkFaLgXttTQrhWCsWNiXxjdxy5Iw5Ajljj8Xt5fMwd3kHwrVt&#10;CNWSdGglmQADkpXW8tGyCo5rrTcs4VhYbAqWeCwGNUxkWJp8nAg3x8UWkBuNBKD5PV6DLscNx/NN&#10;uDVJR1aQMhkoIk0uN+V2m9LYhRnVK3HBdx6DJ2c0xp55CX70sz9jVhOJLJbg/TphFovjeflxLSSn&#10;oILMSLYeZHveHjjPZwnKYjjCEo/FoEZv4nFday7x+Eg6eXGFUzsEJNeXSEGBAQ750IIRAZB4jNst&#10;msDUxiRCf30Pp1z+NXg8O+OUr9yGwr9FMW0JTGi2n5aPN55kee3w1yRRpLV8eE/X7dcbG1plLuFY&#10;V5zF8IUlHovhjTQpFMRIArXKzZbi7yRmL+vCwy/8D/Y99fPwjNgHX/peLmZVt2OiCK06yWuVUDSB&#10;QJwWE0lEVo9JTKqsBgLL1pINJrfbBsRjYWFhicdiWMPN9aboNOVfM//ru1Fcm8DLH3bhW77JyNn/&#10;WOTsfQxuzp+OBQ1dCEZp7cQSyI+2k3hELiQeM6eHpKQot973scRjYbEBLPFYDHOIKOR+o7VCeGvS&#10;Idm0eoqrm/FSfRuuuf9JeDw7Yf+Tz8fDc36D2cu7Eawn0fA8h3ho7WSM87hlF3B/gf5b4rGw2ACW&#10;eCyGMUgWhnQ6EeBW4dVeTS5tUEockko0hZnxJCrejODMq28i+eTgxCtugO+vlWa8R7ncvNEOWkrK&#10;XiB3G8mIMAvSKcuBYF1tFhYbwRKPxfAFrRFZKoKCFPJJOrkKVuDWLHsQ6URpbQqzmhJ46uX/wWGf&#10;OY/kszsuuu8pTKtcg4q4yCYFXySBApKUlto2Lrv1xEOrx1o8FhYbwRKPxfAFSUEZphXZJoLw09LJ&#10;oxWjOTpBkQjPyY+0oSDSjJeWdeGe4rkYddCnkTP6KNzknYy5jW0IRdYhqCg1EY5JSCqyccd5rKvN&#10;wiIbLPFYDGvIsglwG6B1IsIpUji23GO1JCClwZHbjftLYynMjbbjyke88IzaB3sdfxp++OKv8cKH&#10;3fAubjauNqXkUXkbrUxqicfCYgNY4rEY5pBbjURBBGmxFNNKUUJQf22SFlAH8uu64CNpFFR3Ynq8&#10;G1PfbMS5198Gj8eDT19xPQr++gFmrSCpVHcQKQTThKPw7CJaT+7kUvd+PSumZj6DhcXwgiUei2EL&#10;hwBIKiQfRbXJ5RZUpmmTb63Lyf0mYjIWUDdK6ruxYCnw9M//D4effRnJZw98/u4fYPL7yzGF5yoR&#10;aVHEyVodJoGFaxMsM2HceZrjo3K8LDe/vsNMZlViU7nmNPnUmYC6IXo/r4vNPc/CYqDCEo/FsIbJ&#10;fJC2UkygQa2zto5flo6ISaRDIlFW6qKqNoSr1mLh0iTunbgQux5+KnL2PAI35U7CPFpHhVFaSbJ0&#10;eG6IhBBKR8tpyQYRm1mSW2NB6xOJbkwim0MkW3q+hcVAgyUei2ENl3ic1DVKZaOknw7xZC6lbawY&#10;/i+MtiAYXYk5davxlR/64Bm5P3Y/5BR8d/avsWCdLKeEmUhqSEFlCySdIlpDWtE0rDElEtKm8rsJ&#10;2Z4zE1t6voXFQIMlHgsLAy0Sp6SiDvE4E0tJPDEiSuIwBELC4PFArAUzm5KY/N4SnP2Ne+Hx7ILD&#10;vnAlnvrd3zFzBS0nk3qHZYkYeJ2ZnBpJ54bjPkXBKcu1k1Mu27NYWAxtWOKxGNZYbzVoTIfEo6Si&#10;2solFta4Cy0Vkzy0AcgXIUUTKK1JIlTdjGmNKTz76j9w5PlfIvnshfNu/z4q3m3A5CVJEla7cbuZ&#10;xKUkncKIwq0VuCALSsTTYVxxmnSaGXAgZHtOC4uhBEs8FsMaLvH0dPwag1FEWpcZq9H4TD6tH0W3&#10;FdUDQU0qrUohTKulqD6B+SuB70x7CTsddSpydh+Lq5/Ix4L6NZhU14JAdZuJlNNqpbJ6jEuPZCZC&#10;C4mUalII1CuIwQlkyCQfIdvzWlgMBVjisRjWECEIPf8Jko4mgSoCLU/r+GjJaxJBoLID5TxWGk3R&#10;8kkhvyaBUH0bFixP4prnCkk8+2P3o07Gdyvm4meN7Zha007iScAXS8JL8lIeOIVvy4qS1aMM1z6B&#10;91Agg7t6qiUei6GOwU886jTWdxwSZqHnuNOxpDuUGueYFWqL9Ui3H5eA5BrTWj4+Ek8uCSG3wUka&#10;qvQ5FTy/JNKBouoOEg6cyLdYOybGE5j0Xhxf+PZ98HhG4YTPXQX/b/6O2XVtCESaUVCfhD/ehUJd&#10;YyLbeC8T7dbBY72XynbgjjEpu4JZNZWEtWFbd4IhPvbaDLhk1pvUemRj42Pu8cz/G1/rPEfve/ac&#10;5x7vQe+5TRbDD4ObeCSEGvilMHsjCXijrQg1sFNgZ2HWQuFxDeqGI93UUrsQjCjcVbPReUz5uLhP&#10;SR1dgXCEtkcAjfC4wp6G20E5obFuJ2AxHCArKDMBqPNfK5gmMK0xgedffxPHfvEGks+eOOeb30XF&#10;+0vMOFBR5Tr4qlp4Dc+Nqyy2NbY7jQG5HbMCEoI1SZaVpHWVZNtjOzUuONAScqDVU02UnHmeDp6X&#10;gp+klt/gQIvT+blP4eCaO2RWYhWh8HyRZx7vnU8C1BiWuSefwUTaSYbYlnUvJUmV1WXGuDShlgia&#10;53TGvmSd6bi+h8p25j0leU89v+TJWeVVZWmOkiEZHjPvxGd1ztM3c9yYzvt8PHrXg8Xgx6AmHkMA&#10;6WihQKwDxRSMMDXQEqJYGiaFOp+C46WW6oukzDlKbaJZ5SGSUTGvk789SAEUZBG52t96jUzkkoHM&#10;4+vPsRi+YAcaYEdaUtOOBUu78Mic32DM8efDM+oAXP7IOCxsTNIiIkFUt5qO3kvyyY2zE4+zLant&#10;KeBAgQaEysns4DPdb3L16X6KglNEnNtmndDsTMVJ+7rYtmWdKYRb7dQhLZGPkOnSU5lqxyK28VTI&#10;JhA6VsznqqjqRHl1J0ooQ7qPAi+0hPiGLkHXonGsGCMT62UlLTc85uezuYEbzjhaD+ls8D0thgUG&#10;vatNDddLQZMrw1fTCu/ilShfkkJ4SQeeja7D07WtGEdhGs/Gn1uTMn57s96KLB5pZRQUCbBCW931&#10;+l0ByhSibPe2GF7YKAcb254sa1nN6uxLlM+tvh3XjStBzh4HY/RRp+Ge8gWYu6wbZbQ2/NEO5LPt&#10;jWtkWzRWCTt4tjd17LI85OZzCMKBsXLYXmXBaGKrLIUeOBaNIMXLtVh0vcoppkJWaqx9Pi//KwOD&#10;U57bnvXbISFBz5Uri0iywf+yZoxSRrgWk0takgvJSwlJTdkaVF4PiTieAD2D9ut5XIvNhftuOjfz&#10;+1oMHwx+4qEgFJB0vPUURprzZZVrcOTXH8Qep1+B77/4F0xvoPBVJ6lZ0iLi+YFI0kQUhSNyvUlb&#10;VYeycZmfTDiOdpn9mMVQxIYuNmn67GBpuai95LMDVibqSU1dKP9gCS646xGTUueQMy7Fj3/1d8xZ&#10;wc6WBJXH83PVubPtGIUn7c7SuJIhHXXMhEsgSuMTIqGFahMkn3Z27kljNfiN5eF09krHo7ZqLJH0&#10;b3Nt2g3t43N51VZ5jdp+Ga2YyZUOJsqqIcoifA7eS/Ig60rpfLwsyyULIxOEUdT0THx/PZssMClw&#10;Xr5Xvq4jRKgK0HDKIFnp+/EcPZeeV+UZcpO1xOdxPA2bgr5zTx1YDA0MKuLZWONkI1cDZgOVG62C&#10;5PLTaBKHnv4VeEYcgmfnvIqZNc1mtnlgaRfy6tpQGG9DmJbRpJoEplIQNRt9XGUr8liGsYIkQPyd&#10;T+FxrKI0EWXcU3AFo/d+i2EGtQ9p8OpQ2bFqDHH6clopf3kHJ33hapLP7jj1q/eg8J8xlCzpRl5M&#10;4xwiBFks6sDZhniNVjP1se2ZMRZCZFJC4igRIUQSbLNJnsPzlnbCt6wTz9UlkNfYgbyGJHJj7Shi&#10;W5YsKJ9cCa17KVoh/vfRUsqLp1DAe+fKI0BZKKlnebEW3rsFRfF25DckMI6y8VxtC2UkwfdKoZzK&#10;nMZFS/h8Id53AmXEpzEoWV7Rdj5Tm3FpB6pb4K+ifIkM61LI5e/cD9byWfjcIuFl/BY8N/e/q1BK&#10;kiklkZTwWQNaOvz9dShrpPyyTD8VQpNeKMpnJfQukq8CynXW724xqDHoicclAK2FUsYGO/3t5Rh7&#10;/rXw7HIAxi/4JV5Z2obAW/V48n/+g6d+8x8E/hbBrOgqzFgin/sqI4hFFLIALSO/Gj4bvKKPitgJ&#10;6L+0NseF0HNP574Oeu+3GF5wLB+HfAq1hEIdO/rKZrywrBs/fvF17HPc2fCM2hdfesKHGU0af0yS&#10;UFLs1EkM3BbHaRVwnxKH5jV0IVdjISxPwSvFEXecRh1yEgUNncgl0TxLwvA1dSCwpANhKlIVdS2Y&#10;ElmH8BtLUPSvJZhoEpO2YXz1GhJZO4INKZJRAnNIPjO5v+hfNRj/p3fw3J/+gyf//DYe//tijK9c&#10;jtJltKzqWlG4aCVKq1tRHiGxVDXTMmlHuDGBUh4r/eAjhP4SQfDV91D0q7cx+V91mLL4I0znfUoi&#10;a3n+WpTVJVFBIprE95lMkvO/UY9xf3wP/r9FMa16LaaT3MKL1qCMROZf3Oq4EkW8/B76ltnk3GJo&#10;YdATj/Ji+SjEilQroRDPqVqDQ868FJ6Re+Fz19yEMcedgxH7nYxdDjgLu+5/DkbtdixG7HUUDr/i&#10;G3jst3/BVApwMTuPIpYhq0kpTZQQ0uTbMvci5HJzkXlvi2EPRW4F2UYUpZZLclBQQJAEFKKFsIAd&#10;9p2FUzBi/8OQM/Yo3Bqajpc/pBVTRcKJ0BpQW6umJUNC8Td1YnxtEl7+LmSH7USVsU3LZaZ2R2IT&#10;KY2raUdhI69nR1/Bjv6nJISpf63E529+FJ6cw3D8xd9C6M0GTFragQl1axBeksIcWvv+PyzCSZff&#10;zbZ/IkaMOR47HXwKdjnyM9jlkJP5fCfBswf3HXI2rn9mIqZVrkQw8iGKlpB0/n97Zx5fVXWu/xNE&#10;BgcUAScUHEGQwbHa6lXQn/PU1lrrUL11ALVVS61DtV6vkOEkZ8hJCJkJSBhFqFq19db+bLVX7b21&#10;Xm3R5OScDCcJAUSGzPNzn2ftbBJC7JUGicj64/tZJ/vsvfY+O2utZ71rvetdsW0I/L0a1ybkYPC4&#10;b8Bz+GkYfPQ0DDvhbAw+hteNPgUHnDQd3/rxk8h6vxyLKYrpRVuxeH07fpjzIoZM+BYmfG8WHshZ&#10;ifPu+ikOnHguZjyRgkVlFDGKW5DvTA4aqsPukLefv9VsoNf1uef7tnw9+FoIT4CFU4vz5jPN+6AG&#10;x5x3JSvhIRh+4iT8bMWLWLKhHnkV7GnR0llFKyd+zRsYNekbiBt1Eu7JfQkF1R20luS9w7xKgEDE&#10;qexa5OeOMbuTpy5WhCxCZcQM9VJwzNwLOz9aA5RMccnjseUlW3D1bInCYBx77sV4fPX/RwGt6bSi&#10;VmTIq5JlSVZSgvb+qeqgWEi81AizLDKfgMohz5FTgBwSEik8ITbaGbQ87s97Ccd+8xrEHXo84g4Z&#10;z3scidMvvQ3z34liycYOxIc3I3N9M3685m14TrkAR5x+KR5f/Bp+XdWIFbEtyIlWI6usBs9vasai&#10;v5Ri5o33wTPoCEy7eTaS/hZFaEsDcj5twPVP+Xh8FM647IdY/k4Ev47VYnFkPZbVbEb2R59g5l0P&#10;mevO+d4DKCzaQmuP7+K/ynHMFT/EeTffjz9+1oZfFcXw2+oteDC9AENP+ybmrHkLSz7lu/qkFonh&#10;ZjMHpPmyADuQSVG+W9V11mevrWdfS/Zx4WFFZ2VMKm2l+HQikwV14d8/w1HnXwPP8KPxeMEa5FFo&#10;Ukq2IYOWTVCu1uF6VjTgrvnPsdc2GSdcfTMC74axpJq9SxZyeQdJWPzsfQWYryZ2NQms+7kTrY7X&#10;j+uCvfMzWvYvtBBUXm0KCBrPcqPJdFknSewQafO4RVUsL39Yh0lX3WQWl0659iakv/UxlrAMBYtp&#10;2bA8JZa1IoHWjobqFBE7gZaNREzrfnxRZ34nyHKerPVCm4EHX/svHHTBdRhy8jm47L7HsfS9dfhl&#10;3ip4DjoOky+7BfP/Wo3cGPMs3oqsTW3Iqq5DKPIpFm5ohP/jzUj+22fIpED6KY5B3itI62lZTSPi&#10;X/4PDD91Ko486yL8/JW3UFgP/OzVP+GIb1yOkdMuwaMr/oCV/G3p6xoR4HMllW5FweZWzPvDhzj8&#10;nGsx4tQZeHDRa1hGKyu/bBvmPP8GRpx7OY48cybOuO0+HHrWxTh02sW4xbeIv78eOZW6fyuSaPV5&#10;2fEL6pn4PrQxnzp2+mw7eF9P9nmLRwv4JEDJkU6kl7SjsLiOPUtaPINH48EFS7CQPbu0jfVIqK6H&#10;/1ONJdcZ62fO4rUYcfI0HHnJDUj7IMaen3qpzvCaJncVNNLPSmFcV9UDMz1TKzyWndlRHlkmtFYl&#10;mWVR1orxfGOZ9H/SaDo6v1j7JkZOPhueIYdhxgOPYSlFIVfDuRomZoObTKFxGl3nWgma1pz51PFR&#10;qvLJ1F9JayLSiLSSehRWNGJx0ad4uaoBP8t/gcIzFqdffgvS36+g8FDIoo1szDWZ344QLan4dXVI&#10;o0WRQgF74sOt8FXTyqellcdOm/+tEky5/FZ22Mbh0p/58VxxPdbUAI8seh2eQ06moP0AmR9R0CgW&#10;ycXN8FEkE3j/+ZUNyC2qodXzKDyHTsC1T8/HElpUOaxj2ZGtyKTFlxPZgjx+XhCuRT6fJZfvJ4O/&#10;O5VWn6+Y9Vf1SL9dv1uCzLx3eb+WrxX7vvBUsLDKEYACkE5xyP9kK4459wozNHDuDXci97/DeGFz&#10;G3Jo+WSxEqyobkH+X2MYf8mNxgHh+qeDyIpux3xNcLJyJ7KHZQRGnkaypFgp5GIqK8gRHsdl1AqP&#10;RbhDryo7spCF2fKaf2sVvxaJhkraUBhrw+2pixA3aiw5GrcnZWIVrZK0cAMSaT0Yd2ee64swL/b4&#10;TblS2WMjrXkkM3zHBjm+rBlP/r2OZb4V82lZ+MJbsXxLO+5ZuBKeEUfhpMtvgP/PH2PlFq2xaYSv&#10;hM+kIWSWXQ1l6V5J0XpkftqJ7A0tCH1QjsseegaDDhmHo07/F8x57hUso2jl8ZyXec4jC9fAc+Bh&#10;mHD5dQj8TxFyeY0/KlFjfYk003JqRG5kM658JBGeYeMx4xEvXqwDguEtJpTQAi1zKGlGwicNSJUH&#10;G4UznmLjZScxNUr4noISxuo2Hm/gO5Vl5ww16v060R12fe+WfZt9WniMqzN7i1oUmkQrJcA0s2Qb&#10;jppxA3uWR2PoMdPMROjEy3+IW57KxM2PpuHIs/jdYZNwwMgJuG3ufBSUbEZGeYPpWSpvrV3QcIl6&#10;dMlsRDSHJHPfbWAc12oJjkPP57PsZ6j8mTLBMqnhsGgThaeJZaYZAZZLzVMkUkiSaPmYYeDwdlz2&#10;06fhOWAYjp1+Pp56/g0UVrZQbCgQEpkSigzPN8NL6uCwQdb8j3YsNetgiIbwEnievC0VMsfPPJdt&#10;7MD9z70Ez6jxmHzdzUj9sBTZ1U08j6JGi2ceRUILrJMpBP7INiyuaEAWO18z730Sgw4eizFnXICf&#10;5C7HSgpIHjthAVpKKeVNWLi1E/evegWeo8fjhEuuQcIf3kdhdQdCYQpFmB09pnkSjQ+rceYdc+A5&#10;ajqueCbD7FUk0dHWEb6PG1i/gBCFNL5YkQ/4vmhJJdE69FHAUnm93l1iSSPfGX+vnA0kwl3IaaPP&#10;dy/0nkRf31m+0uxTwtM3MtPZI2QlSK/opOXSgBnPhHDyjffA++q7yPpzKe7L/hXOvO3nmPq9h3Dr&#10;M/lIeuV9LKHpXxCrhb94MxKKtrFn1WImMmXVpLBnaPI1hZ/34HFXdNywJDpurR2LhmC1st/HXnqw&#10;tJk9eIqBGkwDyyW/F75IOxZWsXP0n59g6g0/gMczBJMu+w4Cb69jQ01rpFgu0CxfWpDJ870sy1oU&#10;HV/ORlnOBpU8TstJ+/hksHwGackEw03G5Xn1BmB29ovwHHQiTpt5KwLvVmDhRpVlrRui4NDiyKaQ&#10;FJZtxy9WvYEJl/H+w47DaZd8H97fvIfnNzRSHDZTmLZhXmUTnqYQzGU5z/oMePJ3H+KYi76Dgyae&#10;j/uyVmP5egpicR1FpB4+psuq2/HUC29i6CnfwJgpM/HYmrewqIaWXKnmlRqRWkKrimLqo1DJUULv&#10;JEGOGBRCCadEx9311RWbnXEsnz6xwrPPss8Lj4Y4fKyQ6lH5w22s+Ox5sldXQNM9g4U/oWQrkqua&#10;4IvVIaOyEaGSWoSiDQiyV5ZS02IWlWr4QSvJTVBG5ueIS1dFMEMePQu4WyF2fg7L/oorPO0Unnaz&#10;8FGWiVkDpo6KGk4NHVEwQuzNr9R8z4vvYPQ5M+EZPAIX3vNzLC7ejixaGcnhejMclsRrEnmNsXRo&#10;ESj1agiP5U4LQxViJ4PnpEWakMpO03IKz4OLX4Xn0JMw6ZIfIPXdcuRRzBSjUHM6iyrbMSvnBQw9&#10;+QyMPHkaHk3Nxe/KN+HF8o1YVlyFlWVbkF/6KfLWb0Xup/X8DduN40AKeY6idP/ClYg76mQMP3Ea&#10;7gjmIK+4EgWRKiwNx/BAxmKMnHgePIedhGt+kYJCduZSI1sotLVm4WmyhuVYn+LDWiDKOsR3YyIz&#10;EAms8w4lLm69cvkHgmPZ59nHhcfxahPqKWpF+Fyz4K0V6ayo8ykkc1nZn2HFS9zYgX8vo+nPSmwm&#10;WInWRWjRXmKMvbBSVXaZ9s4Ys9xjjcXjik5fwrPjmGV/xjgSECNCFRQOYsLN8DsfLZZgWSNporVC&#10;K4XCsXg9cEdoGQaNOh5xR4zDjfFZWFHdSqujiY1zi1P+eK2JahCR4LAssqGWZW88veS0oGMKnxOp&#10;w6JtwN3LXsGgYyZi8nW3wf9hBRZUtmJeUQMWbua98l/FoLFTcADvd+CosRg2ciwGjxyHwUecgMGj&#10;JmDQmNP5eQIGj5mAuBHjcOxFN+Dnr7yDPHbYMthxKyyvR9qb6zDjrscx+LjpiDua5x59MgaNOAYH&#10;jj4RE669E7988W3ksaOXVtYAb7SJdcNxytF6HM1NaThc4ukMnWkOy5nLUnR5W4/2P/ao8Gjo6fPo&#10;fa4zbNWNe2x30ySa7NodMp6FN0GVXT1G9rLSox2YX8J7lziTqj6Ki8KKpGpFOCuu1uq46yMUKVhD&#10;bGasnhVaYU80uWnmk5iv6ZkpNfdVD1Tw/jxu0h7PY9P9I3U/m545G1PNuUhwXDRPKCvaX9aMYLQW&#10;iiSgOcMkWisaEi6kEF0/5xl4Bg3DEZPOwYMUjsU1jst/kNcqlmBauIPlmOVWkQvUKWJ5VBk3gT6r&#10;5GjQxk6Toj43I1Rex+ubkF2xnXlspyjRime5jqdwpVY2I2tjA7I31qFgUy1yYxvxXM12LKU1kxur&#10;R05NK3LWNyG/uhH5zCOdHbT5FLVAcQtSw+2kAwGSRgFJp3WV/iktLj5rXnULFlW3Ibu0Cd51WxGs&#10;Vn3sxNyo5mqcyPFaCKsOnb9KjgIKF9Q1N0oB1jbgbgTrHXWsr7Trndt01/TzcKcEuqcGRN/nDgT9&#10;F56ugtOX2PTGPV+FyfEQ42e+wP6wy/PsBn3lZ7HsDs6QkIbVKDYSHKKI0oo/FopKdBrZ2DZRHJzt&#10;EBLkLBBpwkJaPYE/l2L6d++EJ24oTrjiejz79ofIZ8OeUtQE7ZEzn6Sygdb8kaIhaPhOQ79OUFDe&#10;3zQsGhp2nsXLBl2BSIU5l8+i77XOTV6aTkoric+mz7JAzBBzl8VmYIdNnmQ92en7XniFfn8XPd+N&#10;Ze+wc7u2s+BomNbBPeact0u7vJfpt/C4P14TmcINn94bfWde0g6hctn5JewucmnuD653msXyz2Ci&#10;FrDxdTtUGkYy4W7YYCsmWxob90BZK8s+LXM1zKwLWhQaWFeLF2pokbz0Fo4750J4DjgY5979EDKK&#10;NyKLFkpyST0FjNdVA88yfbZUEQ0oKl2NiGs5aEhO9cDMRcqRwDyLxJDHBQVRQmWG6szz0ZLndWqU&#10;nN+g8DysR7SseqPoHUr9tLhcep+jqNpyrRbuO7HsZdiRcFHYL+M+LxSFhShKuWL/Getyp3Z7ZzHa&#10;m/RbeHoLgSssffH5YqMX2Hdq3JlNwe4rFczbYhkgtO2AaYBZXt06oc8K7BnSIklaK7JY5D6svW40&#10;16EQTyGW7bSPKT6VrXgo5wUMHjsVcSNOxA2/8GNVeQNyShuRItdiddY0MuCGcopQEHg/xXBL62pU&#10;JHTOdtKqD6ozbFB4bwXO9ZY4aU+6645QPeu+bvdw8tBC2b7ejWVvoM4GOyhl7Kx0IQtbBFzYadFC&#10;eCNOalNVTnu0y4ausru36JfwSBx69n4csej1g7pwvnPO054gLuq5mfUyTLtdKm1q06966nx2FxIr&#10;db5Tp0nOAex5muNqGDT/04mEWCfilapXSiFKpyWUHq1DXvlWXP10CjzDRuGISWfhkWVrsWKjHA1q&#10;4WWj4ZW1YeqNrpPFwwZGa3hkQfFYMu/lDqfIC0777jjecD3huURDazvD6/i8pvEyae/fyt/D63zK&#10;e6fjNv1qpCpv3TibBLYY1/5gaRNpNATKGlheJEiO+3rP4bddh+u+fPaoc4Fhh9D0EB4e97KCqJAH&#10;qztY8RqQwJegPdhTq9lDLKci8wVoP3Y/X4hejp9/BypYgZnKS63v1GIZWFRug6z8AZZtp1yq7Ko8&#10;swHQsBbxazEpcRZxOqKQGlOAUJb5SAPy17ch8/1ynHfLfcbFevzFV+HfX38XizbyHtEmpNNCmk+r&#10;J52NSkiNSVkjUpl/KhsarfxPNc+gyfreOM/2j1A4HtW5f46d34Vl7xNg25rGsmGi6tP6UedeHr6J&#10;YZaVKqf9jS9qMUOtmq8LsNxpCwojUuqg8P9vnKhYxnZpy79E9qjwOHM93ZOs+qwJR/WYTEEPN2FB&#10;pBmpH32G+1a8jR/lvYIfZa3GfXmrMTt3lUnvz3/BpLNyVn1BdK7FMnDMzn6erMTsnOXd6G8en5X9&#10;As9Zi1l5a3Gvynkej+WswL3ZK3Afr30g/yU8kLsWTz63Bvc8k4ijJk2h+AzBqZdegfszFuLHC1fj&#10;rpzncTfrx70LV2JW/grmwWvzWF9yX+DnNSbfbp7fhXt47edxL+m7Xn1R9Hv6fi+WvcPsnDV4IO9X&#10;uD9rDWYvWI2HWabuTluBWZkv4J4Fa9mm/obl5nWE/nsTFrKdnl9MUQqzTdai3iiNBLbTzpyPQ19t&#10;e0/c0SuXvs75v9hjczyO6GgoAZhHVRX6rGMaEkgtacX8j+uxXD3ANyMYddFtOPDECzDkpPNw4HFT&#10;MWTcdAw5fhqG6LPSL8SULib3Lx33ZaWnMyU2/Xqm5n/slld+Pn5SD/T3dBx4/JlMzyLTMHS8zp2M&#10;Ybz2kFPOwvDjp7LsT2M9OAtDTzgdh088HSOOPQ6DDhgKj+dADDloNEaOPw0HkSEnTMSwUyZh6EkT&#10;MGz8qbzvRBw4fjJRnmcQ3Ufws+pST3aqM3sS3Vu/030fA8gX/Z/tVqr/7xet6wOVdnEc/1ZZOGEq&#10;y9kUDD/5DJapM1hmzmX5OgeHnXMlHnrut1gUrkNuVG7yTbS2nTVjrkei6w3pCpBxSJE11Kut701P&#10;Pfii9Ft4equk60AgJTWTrgoGWErhkWkXbYK/tB7e8FZkbuhAZk07zcRGFGwGMmOtZtFbZmU7sqqc&#10;3Quzqp00s6qt71Tn9DO1WPpHZxftLJctLLvNXbSYY1lVwIIYv4+1IZvlNl/lPtaMUKQeOes7kL0e&#10;CLH+hCrakbMJKKxpw7fnZiLu4JNwyInnY07eS3iJ9SO3dJtZ0JmtoJwx3Yf1hfVkQVXv5/lH6BnJ&#10;56RZu506+Q50uj+TTfL4/8hV+SIqU5mVbchQudCaqxqY6Yw0pj6WMSdKi+NlqblAzfMpyLLjet/d&#10;nhvM/KSG49y2vW/c73eHPT/HY7FYvjjskDlRCIDEog7kUqgyPtyI8259kFbPcIz71mWY+8a7WLKp&#10;HUnFtSaUjuOWzcbCeJS17xjbF8Z1ukejIPq8r8UygFjhsVgGGEcgAIXD8YUbzbbR/j98hAkzvm3E&#10;55zv3IWMD5wwONqqI1muzBIreZsp7SU0Ln3dy2L5KmCFx2IZQGTpaMdNuVwrjmBKeTNSSmqxdGM7&#10;Hi58FcOOP8tsaX3lw/FYqqFpuclG2mjZtJvIA3KNNQtFreBY9iGs8FgsA4gERy6vCrOTVNGK+NIG&#10;eM3Oni14LtaEW/4tE4MOGIvBR0/H7YFCrNoELKhoN9EPvJEmipXcYd28dh6Tt1i+qljhsVgGEoqO&#10;wux4tbg01oz4yiZ4NaRW1mK2Nsj+6wZcdPtj8HjGYOzZV+OpX/0nCqrb4S/ebsLxBMsoNKXtSAhr&#10;YaCG3xwvJBNUlCLU0yvJYvmqYIXHYhlATPw0Wj3yLkqkxZNYTtHRkJu2Xi9qQuEGwPenCE697FaK&#10;zwhM/87dmP9BGRbRIkovboaPgpNY0oJAFc+LAdobSPn6K/h3l2dS73taLAONFR6LZYBxFvB1UDTa&#10;oe3btcuooh6I+HXbULAJeOLltzFi4rnwDBmJi+9/AstLapEnb7ZiRZx2IlL7tV07r9c2BFqP4ebd&#10;+34Wy0BjhcdiGUCc+RkNiykECoWjpBW+SKtZ25NcwmMxOQw0Iqd8G24NZsEzYgwOGTsJdweWYzm/&#10;S4/wnIo2BKs6kBBuZj5t8GlNhpwWhBnKkwg5cb2cz133ts4IlgHCCo/FMqB0iQKFR1HXzY66MYoJ&#10;v1NI++QwrZqKdizY0IKMSDX+35wnzZDbMVMvxb+tfhdLtcV1uI6WTjP8ikLM6+Ql55XDAgXIq6E8&#10;WkFOUEnmXa6tFSg4PC9Ii0mBehXgtDvQZLcwfR47RK2Lvs6xWP4RVngslq8EjgBpv51EioPmfbr3&#10;UWmjONQiv6YBiW9/iMnX30HxGYkpV96J9PfKkF/VSuuojtdrnY/y6RKEriE819pxRUWr0rX+x42q&#10;3S06VngsewcrPBbLAOKGmJJAaBt3bZ+QJLGQ8FB0UtmwK9R9SqQB/mgtCrcAD695E8NP+yY8g8dg&#10;5qzHsTy6FdkVLRQBXs/zNdSmnUGd7UZk6WhbBUfEJBSJFB65b39RobFY9jRWeCyWAcRP0dFeO0m0&#10;SBIrKRza4loOATpOUilAIWOtaHEp0/JWWj7tuCN1MQYdNhZxR4zDjU8HsHK9Y8HIykniNdqjx1/W&#10;DG3RoD2vlJeEx1kzJCg4sqyMpdX3s1ksXxZWeCyWAcSd4DfeaBXtXZaIe5yfuzzc5J2meZuUGBCq&#10;bEf2ug24ds6/wXPg4Rg99UL8dNl/oKCa38u1OtZp9lqR8AS0N5DZf4XfabdSiZocF0gKjztDcbs+&#10;l8XyZWKFx2IZQIy40FJxd4PUHI12LXV3NFU8NqXJ0Q54ZRnpu7IWLKxuRei9MM763j3weA7FxKtu&#10;h+9PUeQp4nBxA/za5EtDbVFnkanxmBMUIDkfaB7ICo9loLDCY7EMGGr0HW8z7YfveJl1eZqZ0PWt&#10;xstNXmlaEOot0doeWjOlzfBHGrB0M/DYS3/CmDNnwBN3OM6/fQ7yi7Yik5aTrBxdp4Ciin6te5n5&#10;I1lSFB5hHAN6ul530fezurhzQy5WuCy7jxUei2Uv4Q6hdf9NYSh39r/XZ4lOKoUilVaKrBoJTzIt&#10;FzkMeCkUQVosAQUIjWhPfQpSuBHLajpxT+YKDBp1MuKOmoTvJ+ZhiaIdRChaFKqkEuZNAUqMthhv&#10;OVk9QeYnZwOvnsUKj2UAsMJjsfQXzZ+4yMpwh81ca4YNtIbPtDFiT+RUYK4xjb0zvBYwa3GazPyM&#10;cY9m/lqLoyEyiY/O15xPkEKizeRyq9uQGfkMl/zsWXgOPgaHTjgfs/NexYqNQCqfJZ75eWPOhl8S&#10;oQCFxxUN5ZUc0W/YWXh6s8vvtVj6iRUei6W/SDyMgOhvWQDO/IyDLATX2nFcp3taPT2vded7hCNe&#10;FDFaJEkUiyRZJlU8T/HYeNxHSygY4znh7civofh8GMPZ374LHs/BmDjz+0j4/d+RWSHLqY2WDUVH&#10;AshrkuWswOs1lyRnBRPZoOv+FsvewgqPxdIfdmm4u4XHEZGuoSiJjRr6LivCa9bSON5lLvpbUQWM&#10;0JDELsHRMSf+mmijWDjDZ8ZKopgopM6Smk7E/+Z9jP3GlRSfw3D+nT9FQaQWaSVN8NE6Ulidefws&#10;j7fkSBsSIlqsqudwnqf7+S2WLx8rPBZLP3GEY1fB2TGn0yVOrugYS8YMxem8VqTSCgnxmkDUGY7T&#10;ENwO6yjK4xSYAM/1U3BCFZ1IpViYtT9hDaFJqFoRKGnEMorLw9mrMezYCYg7+Fhc+6QfqzYoAkIr&#10;8+E5FbSQFPWa+SXxungJG3F2MXWfuzddwmmx7EGs8Fgs/aKniOzcYCsemoQmiSKhiXwTUUANf7SZ&#10;YtOMULQRobIGBMvqESytQ1pFC4VHO5DWU1za4KWFkkQSihsRjGl4jZYOLZ4ghS7FiBNTiQfFSJ5r&#10;Obzv8pLtuOlJL+KGjsKhp56LWXkvYvH6TgSK6rGA52mRaRIFTFZUgoSSz+TsYNr7+V2s8Fj2PFZ4&#10;LJZ+8fnCo++TIrQyZFHw+1Sel1bWDN+6rSioaMUiio7v3VL8pPB1fGtOAqbP+gUueSKAHxf+Dpl/&#10;/xS50Tqkl9TCF6lDYqQevirmV0nBqJDTAPOlaEh4JBxmkWm4CQtjbUj7SynOueMheIYciRNmfhdz&#10;f/c+CmPNyChqRGpEAsbr5C1XqjA7coCw4mLZu1jhsVj6iYkCwNQdWtsxxKZjxhmAIhFppei0I5ef&#10;l9ByubfgNRxy5lXwHHYqRk29BFfP/iVufSwFp828CXEjTkHcsdNw49xMLCujWHy8xVhBEp5ECQbz&#10;TNC9eV9ZP8EIxaNEO5BqWK4NizcBz/7+I4y76Fp4PENx3g/uQsFHNcinwKRr2C/chuRoE/yVTRSe&#10;Jl5nhceyd7HCY7H0k57Cox1AzTyOO68j66e8A0GKTUp4OxZWtuLh1X/EwVMvxUET/wU/Xf46Xt7S&#10;gfxP1qPgk2qsrapF6M+f4MzbHsCQk87GlWnLkaN1OaUUihitK4qLohAEmHdqpBNp0U6EStqM+Mhx&#10;QN5qPlo1yzd24seL1mLQ2AmIO/QYXPOoF0soXKnhVl6n4KN8JuO27QQXdR0cduDOR5Hev9di6S9W&#10;eCyWfxpnmE04zgSgRQLMpUWiSXtFl06LaIitGUkV25C8fgsKtrTguqd8xhK56kePY2VFM8+pN9EI&#10;ZK3I+8wfa0cCLZh0Ck5adQueXbcFXp4j8fJRKDSUZ9bjUBQURsdsIkfhCYY7kMZnkINCGp9nMfO+&#10;6dl0eAaPwrDxU3Bn1jIs29QJf7iZYtWJzBKJl6wdWkDM2yxm5WcJpfLUb7Q7mFq+DKzwWCz9wPVQ&#10;c+d15J6coDkUCkCIDXtaiaIRaA1NE3yV9ciuqMXVj6WY9TbX/uujeLmqGQVVTbRctiJU9Bky5AJd&#10;vJ1pHebzc8q6z5Be1oAMWkr+aCMtFKa8p9m5lCj18f4aZjMbvpmQO7x/UTNyY63I+Vs1Lr7jJ7zf&#10;MBx/wVX45WvvIbeyDSEN/fHZ/GFZZO0msoHmfRS/zYqN5cvGCo/F0g9c4XGiDjgRCjTcFiil1SGL&#10;gvgUHYAC4aVwLIy14NGVf8Thk2fggNGTMDtYiFc3tmBZ5DMUfryBQtSIZ15+B6PPvx6eUy/Erbm/&#10;Rh6tkZA84Ywl0gav3KI17FbJPPWZ90/iOfGKRF2lITT+/XETgrSaltLCSXjzLzhpxnUUn0Mx9bs/&#10;Quh/ypFTLfdtZ9hOv8PLz14KpGLCJfM3aN2RLCrXFdzQ43dbLP3BCo/F0g/cOZHeO3o6IXLcmGjO&#10;EFwSBUICUqiht99+gOnfnYW4MZMQd/yZGD7pQgw/7Vs44Lhp8Iw6FWMvvAGPrPg9CitakKmgoCXN&#10;SAgr/A3zqVR+2kahDUkmmCitnRjFI0bLhX8n8rxUrffhc6R8vB1L1rfgyRWv4fBxU+AZOhqXPTIP&#10;y3gsyGdJirR0zUPpNzAPiqQRIz5zsly2e4pPr99usfyzWOGxWPqJhEfzPa4rtfESMw01BYJpPNN5&#10;FIZ5EotoE3zF25Cp3UQrG1EQ3oLQe1Ekvv5XzH31PSS88VfMf78MS2L1KKhqQai0kflQeNbTwlnf&#10;iXgKjxZ+eo1lQmvHiAatKopPMgUqmecm8R7JFBRtIuen1ZNT1YnnY4245Zd+eIaNxvDxU3DXgqVm&#10;vsf78TZaZG18bq0F4u/oEpwA85cAmTkkPr91MrDsSazwWCx7GAmRE/5GizsJxUIWytzSViRQHLQQ&#10;NFjZjmAFP0dqzQLS9MpmhCoakVreSBGoRyKPe2ntJPG8hMoOeCk6Ep4kCliinBokdLyXHBo0LOZX&#10;ZGuKkIKM+mlRyVFB0a5DFAzvJ40UukYsLNqAmbMegcdzEMaceREeW/t7rNoCBGX1FCuadRvzcuaP&#10;EhVSh9drzc8ODzced0TWYukfVngsln7Qc82OsRa6GmlFlDZbWGteRtEKIhKDVgRiHfBTPDTsFk98&#10;VRSMagqVPMuMd5njEeerosVRybwrZHG00fLQkJiup8hQxDTXo4CfEh1t7KZ5pDRe64vQ2inZjlCs&#10;FclhxWlrpcgxT94/u4ZC9vaHmHip5nsOxOnX34zUP5cgfwPzVPw3hdbRHBUFR/NUZsuELrHpSe93&#10;YLHsLlZ4LJZ+4LhRyyXZ+XuHdWDQ8BXFRfvnkHQKjXYDlUWhPXbmRRX8k0JEoXG2K+A1JRSriAQE&#10;tGCAEIUlxHN0vV+LPik+fgkW85XV40QukNWjYTGKh5wQyppo+TRSfByr6NmiNiTwnt5YE57b2IzH&#10;V/0aw8ZPhGfICJx376PIpxWWQUHzSXw0dKd8lb/+lgedPOZ4rHdg057vwWLZHazwWCz7OE5AUX1W&#10;+Js2il2b2ShOQ21ybpAIJlA4EitakFbVgKXVdfhXXxY8B4/BkOOm4LbkJVimRaraeI4iE5CDgQSV&#10;FlqwtAUhBRilILmu4vOIImc7wUWFY/V9Hn09s2X/xgqPxbKP093AO5aKA60VEeVnfudEsebnaANy&#10;KxpNlIQr7n8c2kJh9LRLMGfVm8iX63VxLfzyimNecsvWEKGG+VJkCekeJq+uYURzv25rz2L5oljh&#10;sVj2aWRxSBSUOtaNolVrXY+3opnWTzMCFA4JkNnFVA4ItGSWbAQC7xRh6nW3G2eDiZffhGT+nb++&#10;AyFaS/6wQvxoqE35OcOGQS2GLZE1JOuIwtM1B9T3c1ksn48VHotln0XWhmvZUHi0ZojCozVDiRXt&#10;FJ4mpJTX03qRBUOh4PeaE9KmcolF9Vhc04Gn1/4eYyafBc+wkbj4viewJLodoWg982pCUK7UEbmA&#10;814UmxDTEPPQce0HJCEzc1k95n36ou9nt+zPWOGxWPZZeggPLR7jYCCLR1ZKebfwKBionBqMUEh4&#10;+Dme56dXA0sqanGPPwNxRxyHIaMn4OZ5mRSkZqSXN9G6obWkAKQSFw2xKdIBBS6VqTat07Cb+yx9&#10;CY7Lzs9ssVjhsVj2cZyhNoXukeBIeLRw1RGFFopSE79rpGXSbM6VgEiA5E03r6QVOetbsLikBtc8&#10;9DQ8nsNxxOkXYM7K17Cc4hMs2opQhNcVy+nAGXLzMg9/VGLUFamBImQdCCy7ixUei2WfRsLTHZxU&#10;btoaclOgUHm1JZe2ILGiGcmVimpAy6dc22xTfOR0UMXzI43IrWzC/L9EcPaNd5n5nkkzv42Mt/5G&#10;a6gB6ZEGXiOvuHbMrehAQozXVlBsoi1msaq25Nai076fzWLpGys8Fss+jSs82iTO8TiTC7WcAIIl&#10;FIWyNiTGWpEUa0FKeQv8FIu0ckU46KTFoy2waS1F6rCIwvT0S29j5LQZ8Aweg3NueQCLijchJ0aL&#10;KdrEvCk6zD9RwUklPGYtUStFx1l06nrW9UXfz23Zn7HCY7Hst1AwKCYpFJFQcT2e5+fZodWIO+w0&#10;xB13NmY+mYrlm9tMOJ/44jpaT63wRhTFmhaOht2IhvX8FBftAdQTOR/8XwJk54D2X6zwWCz7LbSU&#10;StuMoChq9qJYGwqjjbgufiGOvOYe3LvsDcyP1pmN7PzlbRQdWje8zrhtS1jKJTxOXr1Fpic739Ni&#10;scJjsezXKLq1N6rhshZkVLZhflkDUotrkR1rp+g0I13DaWEKT7QNqbEeEatNeJ4ub7o+8rVY/hFW&#10;eCyW/RrHK05BSrW/T3x5K7wVrQhUKsoBLaHyTgQiPCfShkAFLRheoyCizn5DEh7NI3UPm/XFrve0&#10;7O9Y4bFY9msc4dFmcgm0cuZRcIScCfS95mrcDe20Tsig4xQes56HqaIa9CU4Ljvfz2KxwmOx7Pdo&#10;HkbikUSRkLt0vNm2Qd91Ow5IgHouGN1xvOvavgTHpee9LBZhhcdi2c/p7QSgz46w7LydtzOs1j2n&#10;40TF7nYwsFi+KFZ4LJb9HFd4dnaLdkTHFR6tB3KiXvdwJugx9Gax7A5WeCwWi8WyF+nE/wI+3JHX&#10;ByBgGQAAAABJRU5ErkJgglBLAQItABQABgAIAAAAIQCxgme2CgEAABMCAAATAAAAAAAAAAAAAAAA&#10;AAAAAABbQ29udGVudF9UeXBlc10ueG1sUEsBAi0AFAAGAAgAAAAhADj9If/WAAAAlAEAAAsAAAAA&#10;AAAAAAAAAAAAOwEAAF9yZWxzLy5yZWxzUEsBAi0AFAAGAAgAAAAhAPtaTGzSBAAA2AoAAA4AAAAA&#10;AAAAAAAAAAAAOgIAAGRycy9lMm9Eb2MueG1sUEsBAi0AFAAGAAgAAAAhAKomDr68AAAAIQEAABkA&#10;AAAAAAAAAAAAAAAAOAcAAGRycy9fcmVscy9lMm9Eb2MueG1sLnJlbHNQSwECLQAUAAYACAAAACEA&#10;eMPuiuEAAAAJAQAADwAAAAAAAAAAAAAAAAArCAAAZHJzL2Rvd25yZXYueG1sUEsBAi0ACgAAAAAA&#10;AAAhAKqa/3re2gAA3toAABQAAAAAAAAAAAAAAAAAOQkAAGRycy9tZWRpYS9pbWFnZTEucG5nUEsF&#10;BgAAAAAGAAYAfAEAAEnkAAAAAA==&#10;">
                <v:shape id="Надпись 19" o:spid="_x0000_s1030" type="#_x0000_t202" style="position:absolute;left:8763;top:1066;width:487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L/vwAAANsAAAAPAAAAZHJzL2Rvd25yZXYueG1sRE9NawIx&#10;EL0X+h/CCN5q1h5kXY2ixZZCT2rpediMSXAzWZJ03f77plDwNo/3Oevt6DsxUEwusIL5rAJB3Abt&#10;2Cj4PL8+1SBSRtbYBSYFP5Rgu3l8WGOjw42PNJyyESWEU4MKbM59I2VqLXlMs9ATF+4SosdcYDRS&#10;R7yVcN/J56paSI+OS4PFnl4stdfTt1dw2JulaWuM9lBr54bx6/Jh3pSaTsbdCkSmMd/F/+53XeYv&#10;4e+XcoDc/AIAAP//AwBQSwECLQAUAAYACAAAACEA2+H2y+4AAACFAQAAEwAAAAAAAAAAAAAAAAAA&#10;AAAAW0NvbnRlbnRfVHlwZXNdLnhtbFBLAQItABQABgAIAAAAIQBa9CxbvwAAABUBAAALAAAAAAAA&#10;AAAAAAAAAB8BAABfcmVscy8ucmVsc1BLAQItABQABgAIAAAAIQD2bcL/vwAAANsAAAAPAAAAAAAA&#10;AAAAAAAAAAcCAABkcnMvZG93bnJldi54bWxQSwUGAAAAAAMAAwC3AAAA8wIAAAAA&#10;" fillcolor="white [3201]" strokeweight=".5pt">
                  <v:textbox>
                    <w:txbxContent>
                      <w:p w:rsidR="005C702C" w:rsidRPr="003E537E" w:rsidRDefault="005C702C" w:rsidP="005C702C">
                        <w:pPr>
                          <w:rPr>
                            <w:vertAlign w:val="superscript"/>
                          </w:rPr>
                        </w:pPr>
                        <w:r>
                          <w:t>120</w:t>
                        </w:r>
                        <w:r>
                          <w:rPr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C2DD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6672" behindDoc="1" locked="0" layoutInCell="1" allowOverlap="1" wp14:anchorId="77DAC055" wp14:editId="1E116482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996440" cy="1894205"/>
            <wp:effectExtent l="0" t="0" r="3810" b="0"/>
            <wp:wrapTight wrapText="bothSides">
              <wp:wrapPolygon edited="0">
                <wp:start x="0" y="0"/>
                <wp:lineTo x="0" y="21289"/>
                <wp:lineTo x="21435" y="21289"/>
                <wp:lineTo x="21435" y="0"/>
                <wp:lineTo x="0" y="0"/>
              </wp:wrapPolygon>
            </wp:wrapTight>
            <wp:docPr id="28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C81CD7E4-1A1D-4C12-87BB-F78347D9269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C81CD7E4-1A1D-4C12-87BB-F78347D9269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t="5746" r="23363" b="15556"/>
                    <a:stretch/>
                  </pic:blipFill>
                  <pic:spPr bwMode="auto">
                    <a:xfrm>
                      <a:off x="0" y="0"/>
                      <a:ext cx="1996440" cy="189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02C" w:rsidRPr="00FC2DD6" w:rsidRDefault="005C702C" w:rsidP="005C7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702C" w:rsidRPr="00FC2DD6" w:rsidRDefault="005C702C" w:rsidP="005C7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702C" w:rsidRPr="00FC2DD6" w:rsidRDefault="005C702C" w:rsidP="005C7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702C" w:rsidRPr="00FC2DD6" w:rsidRDefault="005C702C" w:rsidP="005C7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702C" w:rsidRDefault="005C702C" w:rsidP="005C70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702C" w:rsidRDefault="005C702C" w:rsidP="005C702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702C" w:rsidRPr="00571C72" w:rsidRDefault="005C702C" w:rsidP="005C702C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71C7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классе. №15.1; №15.2; №15.3; </w:t>
      </w:r>
    </w:p>
    <w:p w:rsidR="005C702C" w:rsidRDefault="005C702C" w:rsidP="005C702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Дома: учить теорию в справочнике</w:t>
      </w:r>
    </w:p>
    <w:p w:rsidR="005C702C" w:rsidRPr="00B52D51" w:rsidRDefault="005C702C" w:rsidP="005C702C">
      <w:pPr>
        <w:pStyle w:val="a4"/>
        <w:spacing w:before="0" w:beforeAutospacing="0" w:after="0" w:afterAutospacing="0" w:line="216" w:lineRule="auto"/>
        <w:rPr>
          <w:rFonts w:eastAsia="Calibri"/>
          <w:color w:val="000000" w:themeColor="text1"/>
          <w:kern w:val="24"/>
          <w:sz w:val="28"/>
          <w:szCs w:val="28"/>
        </w:rPr>
      </w:pPr>
      <w:r w:rsidRPr="00B52D51">
        <w:rPr>
          <w:rFonts w:eastAsia="Calibri"/>
          <w:noProof/>
          <w:color w:val="000000" w:themeColor="text1"/>
          <w:kern w:val="24"/>
          <w:sz w:val="28"/>
          <w:szCs w:val="28"/>
          <w:lang w:val="en-US" w:eastAsia="en-US"/>
        </w:rPr>
        <w:drawing>
          <wp:anchor distT="0" distB="0" distL="114300" distR="114300" simplePos="0" relativeHeight="251678720" behindDoc="1" locked="0" layoutInCell="1" allowOverlap="1" wp14:anchorId="1C498ACC" wp14:editId="4C5E7718">
            <wp:simplePos x="0" y="0"/>
            <wp:positionH relativeFrom="column">
              <wp:posOffset>76835</wp:posOffset>
            </wp:positionH>
            <wp:positionV relativeFrom="paragraph">
              <wp:posOffset>285750</wp:posOffset>
            </wp:positionV>
            <wp:extent cx="1927860" cy="1203960"/>
            <wp:effectExtent l="0" t="0" r="0" b="0"/>
            <wp:wrapTight wrapText="bothSides">
              <wp:wrapPolygon edited="0">
                <wp:start x="0" y="0"/>
                <wp:lineTo x="0" y="21190"/>
                <wp:lineTo x="21344" y="21190"/>
                <wp:lineTo x="21344" y="0"/>
                <wp:lineTo x="0" y="0"/>
              </wp:wrapPolygon>
            </wp:wrapTight>
            <wp:docPr id="29" name="Рисунок 29" descr="https://fsd.multiurok.ru/html/2020/01/23/s_5e28c64ff410c/1327015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01/23/s_5e28c64ff410c/1327015_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" t="13176" r="79063" b="66332"/>
                    <a:stretch/>
                  </pic:blipFill>
                  <pic:spPr bwMode="auto">
                    <a:xfrm>
                      <a:off x="0" y="0"/>
                      <a:ext cx="19278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D51">
        <w:rPr>
          <w:rFonts w:eastAsia="Calibri"/>
          <w:color w:val="000000" w:themeColor="text1"/>
          <w:kern w:val="24"/>
          <w:sz w:val="28"/>
          <w:szCs w:val="28"/>
        </w:rPr>
        <w:t>1) Записать краткое условие, сделать рисунок и решить задачи.</w:t>
      </w: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rFonts w:eastAsia="Calibri"/>
          <w:color w:val="000000" w:themeColor="text1"/>
          <w:kern w:val="24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9744" behindDoc="1" locked="0" layoutInCell="1" allowOverlap="1" wp14:anchorId="5F0BBC64" wp14:editId="60473F03">
            <wp:simplePos x="0" y="0"/>
            <wp:positionH relativeFrom="column">
              <wp:posOffset>2423795</wp:posOffset>
            </wp:positionH>
            <wp:positionV relativeFrom="paragraph">
              <wp:posOffset>10795</wp:posOffset>
            </wp:positionV>
            <wp:extent cx="1783080" cy="1120775"/>
            <wp:effectExtent l="0" t="0" r="7620" b="3175"/>
            <wp:wrapTight wrapText="bothSides">
              <wp:wrapPolygon edited="0">
                <wp:start x="0" y="0"/>
                <wp:lineTo x="0" y="21294"/>
                <wp:lineTo x="21462" y="21294"/>
                <wp:lineTo x="21462" y="0"/>
                <wp:lineTo x="0" y="0"/>
              </wp:wrapPolygon>
            </wp:wrapTight>
            <wp:docPr id="30" name="Рисунок 30" descr="https://fsd.multiurok.ru/html/2020/01/23/s_5e28c64ff410c/1327015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01/23/s_5e28c64ff410c/1327015_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" t="34657" r="79063" b="44720"/>
                    <a:stretch/>
                  </pic:blipFill>
                  <pic:spPr bwMode="auto">
                    <a:xfrm>
                      <a:off x="0" y="0"/>
                      <a:ext cx="178308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rFonts w:eastAsia="Calibri"/>
          <w:color w:val="000000" w:themeColor="text1"/>
          <w:kern w:val="24"/>
          <w:sz w:val="28"/>
          <w:szCs w:val="28"/>
        </w:rPr>
      </w:pP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rFonts w:eastAsia="Calibri"/>
          <w:color w:val="000000" w:themeColor="text1"/>
          <w:kern w:val="24"/>
          <w:sz w:val="28"/>
          <w:szCs w:val="28"/>
        </w:rPr>
      </w:pP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rFonts w:eastAsia="Calibri"/>
          <w:color w:val="000000" w:themeColor="text1"/>
          <w:kern w:val="24"/>
          <w:sz w:val="28"/>
          <w:szCs w:val="28"/>
        </w:rPr>
      </w:pP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rFonts w:eastAsia="Calibri"/>
          <w:color w:val="000000" w:themeColor="text1"/>
          <w:kern w:val="24"/>
          <w:sz w:val="28"/>
          <w:szCs w:val="28"/>
        </w:rPr>
      </w:pP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rFonts w:eastAsia="Calibri"/>
          <w:color w:val="000000" w:themeColor="text1"/>
          <w:kern w:val="24"/>
          <w:sz w:val="28"/>
          <w:szCs w:val="28"/>
        </w:rPr>
      </w:pP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rFonts w:eastAsia="Calibri"/>
          <w:color w:val="000000" w:themeColor="text1"/>
          <w:kern w:val="24"/>
          <w:sz w:val="28"/>
          <w:szCs w:val="28"/>
        </w:rPr>
      </w:pP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rFonts w:eastAsia="Calibri"/>
          <w:color w:val="000000" w:themeColor="text1"/>
          <w:kern w:val="24"/>
          <w:sz w:val="28"/>
          <w:szCs w:val="28"/>
        </w:rPr>
      </w:pPr>
    </w:p>
    <w:p w:rsidR="005C702C" w:rsidRPr="00B52D51" w:rsidRDefault="005C702C" w:rsidP="005C702C">
      <w:pPr>
        <w:pStyle w:val="a4"/>
        <w:spacing w:before="0" w:beforeAutospacing="0" w:after="0" w:afterAutospacing="0" w:line="216" w:lineRule="auto"/>
        <w:rPr>
          <w:rFonts w:eastAsia="Calibri"/>
          <w:color w:val="000000" w:themeColor="text1"/>
          <w:kern w:val="24"/>
          <w:sz w:val="28"/>
          <w:szCs w:val="28"/>
        </w:rPr>
      </w:pPr>
      <w:r w:rsidRPr="00B52D51">
        <w:rPr>
          <w:rFonts w:eastAsia="Calibri"/>
          <w:color w:val="000000" w:themeColor="text1"/>
          <w:kern w:val="24"/>
          <w:sz w:val="28"/>
          <w:szCs w:val="28"/>
        </w:rPr>
        <w:t>2) выпи</w:t>
      </w:r>
      <w:r>
        <w:rPr>
          <w:rFonts w:eastAsia="Calibri"/>
          <w:color w:val="000000" w:themeColor="text1"/>
          <w:kern w:val="24"/>
          <w:sz w:val="28"/>
          <w:szCs w:val="28"/>
        </w:rPr>
        <w:t xml:space="preserve">сать названия всех пар углов. </w:t>
      </w:r>
    </w:p>
    <w:p w:rsidR="005C702C" w:rsidRDefault="005C702C" w:rsidP="005C702C">
      <w:pPr>
        <w:pStyle w:val="a4"/>
        <w:spacing w:before="0" w:beforeAutospacing="0" w:after="0" w:afterAutospacing="0" w:line="216" w:lineRule="auto"/>
        <w:rPr>
          <w:rFonts w:eastAsia="Calibri"/>
          <w:color w:val="000000" w:themeColor="text1"/>
          <w:kern w:val="24"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8494B81" wp14:editId="1EE25F8B">
            <wp:extent cx="1104900" cy="1115487"/>
            <wp:effectExtent l="0" t="0" r="0" b="8890"/>
            <wp:docPr id="31" name="Рисунок 31" descr="https://myslide.ru/documents_4/adbaed35b5f96f1f349b09edfaf2550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lide.ru/documents_4/adbaed35b5f96f1f349b09edfaf2550a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44255" r="61427" b="9241"/>
                    <a:stretch/>
                  </pic:blipFill>
                  <pic:spPr bwMode="auto">
                    <a:xfrm>
                      <a:off x="0" y="0"/>
                      <a:ext cx="1112410" cy="112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D781C81" wp14:editId="33EA65DE">
            <wp:extent cx="2552700" cy="12763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087" t="55943" r="56217" b="26542"/>
                    <a:stretch/>
                  </pic:blipFill>
                  <pic:spPr bwMode="auto">
                    <a:xfrm>
                      <a:off x="0" y="0"/>
                      <a:ext cx="2556082" cy="127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02C" w:rsidRPr="00C86D4E" w:rsidRDefault="005C702C" w:rsidP="005C702C">
      <w:pPr>
        <w:pStyle w:val="a4"/>
        <w:spacing w:before="0" w:beforeAutospacing="0" w:after="0" w:afterAutospacing="0" w:line="216" w:lineRule="auto"/>
        <w:rPr>
          <w:sz w:val="28"/>
          <w:szCs w:val="28"/>
        </w:rPr>
      </w:pPr>
    </w:p>
    <w:p w:rsidR="005C702C" w:rsidRPr="005C702C" w:rsidRDefault="005C702C" w:rsidP="00FE5D3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p w:rsidR="00FE5D3D" w:rsidRPr="00FE5D3D" w:rsidRDefault="00FE5D3D" w:rsidP="00FE5D3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E5D3D" w:rsidRPr="00FE5D3D" w:rsidRDefault="00FE5D3D" w:rsidP="00FE5D3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E5D3D" w:rsidRDefault="00FE5D3D"/>
    <w:sectPr w:rsidR="00FE5D3D" w:rsidSect="005C702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70089"/>
    <w:multiLevelType w:val="hybridMultilevel"/>
    <w:tmpl w:val="4BAA0F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38804E7"/>
    <w:multiLevelType w:val="hybridMultilevel"/>
    <w:tmpl w:val="E7A684FC"/>
    <w:lvl w:ilvl="0" w:tplc="52EECA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774000"/>
    <w:multiLevelType w:val="hybridMultilevel"/>
    <w:tmpl w:val="0FA80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ACE3C8E"/>
    <w:multiLevelType w:val="hybridMultilevel"/>
    <w:tmpl w:val="A7829C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04A0926"/>
    <w:multiLevelType w:val="hybridMultilevel"/>
    <w:tmpl w:val="736ED8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D3D"/>
    <w:rsid w:val="0005267E"/>
    <w:rsid w:val="00144B7F"/>
    <w:rsid w:val="005C702C"/>
    <w:rsid w:val="007F2A0F"/>
    <w:rsid w:val="008269CF"/>
    <w:rsid w:val="00B43D48"/>
    <w:rsid w:val="00D576F0"/>
    <w:rsid w:val="00EA183F"/>
    <w:rsid w:val="00EC5A3B"/>
    <w:rsid w:val="00FE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3AB76"/>
  <w15:chartTrackingRefBased/>
  <w15:docId w15:val="{5402C64F-E69E-4A85-803B-26308F3A7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5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2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PC</dc:creator>
  <cp:keywords/>
  <dc:description/>
  <cp:lastModifiedBy>Admin</cp:lastModifiedBy>
  <cp:revision>5</cp:revision>
  <dcterms:created xsi:type="dcterms:W3CDTF">2024-01-09T14:07:00Z</dcterms:created>
  <dcterms:modified xsi:type="dcterms:W3CDTF">2024-01-12T21:56:00Z</dcterms:modified>
</cp:coreProperties>
</file>