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BD" w:rsidRPr="006425BD" w:rsidRDefault="00BD1F89" w:rsidP="00642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64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64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25BD" w:rsidRPr="006425BD">
        <w:rPr>
          <w:rFonts w:ascii="Times New Roman" w:hAnsi="Times New Roman" w:cs="Times New Roman"/>
          <w:b/>
          <w:sz w:val="24"/>
          <w:szCs w:val="24"/>
        </w:rPr>
        <w:t>ГККП «Детский сад «Жулдыз»</w:t>
      </w:r>
    </w:p>
    <w:p w:rsidR="006425BD" w:rsidRPr="006425BD" w:rsidRDefault="006425BD" w:rsidP="00642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425BD">
        <w:rPr>
          <w:rFonts w:ascii="Times New Roman" w:hAnsi="Times New Roman" w:cs="Times New Roman"/>
          <w:b/>
          <w:sz w:val="24"/>
          <w:szCs w:val="24"/>
        </w:rPr>
        <w:t xml:space="preserve"> город Кокшетау при отделе образования</w:t>
      </w:r>
    </w:p>
    <w:p w:rsidR="006425BD" w:rsidRPr="006425BD" w:rsidRDefault="006425BD" w:rsidP="00642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425BD">
        <w:rPr>
          <w:rFonts w:ascii="Times New Roman" w:hAnsi="Times New Roman" w:cs="Times New Roman"/>
          <w:b/>
          <w:sz w:val="24"/>
          <w:szCs w:val="24"/>
        </w:rPr>
        <w:t xml:space="preserve">по городу Кокшетау управления </w:t>
      </w:r>
    </w:p>
    <w:p w:rsidR="006425BD" w:rsidRDefault="006425BD" w:rsidP="00642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425BD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6425BD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425BD">
        <w:rPr>
          <w:rFonts w:ascii="Times New Roman" w:hAnsi="Times New Roman" w:cs="Times New Roman"/>
          <w:b/>
          <w:sz w:val="24"/>
          <w:szCs w:val="24"/>
        </w:rPr>
        <w:t xml:space="preserve"> области                                                                                                                                                     </w:t>
      </w:r>
    </w:p>
    <w:p w:rsidR="006425BD" w:rsidRDefault="006425BD" w:rsidP="00642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BD" w:rsidRPr="006425BD" w:rsidRDefault="006425BD" w:rsidP="00642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F37F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425BD">
        <w:rPr>
          <w:rFonts w:ascii="Times New Roman" w:hAnsi="Times New Roman" w:cs="Times New Roman"/>
          <w:b/>
          <w:sz w:val="24"/>
          <w:szCs w:val="24"/>
        </w:rPr>
        <w:t>Воспитатели:</w:t>
      </w:r>
      <w:bookmarkStart w:id="0" w:name="_GoBack"/>
      <w:bookmarkEnd w:id="0"/>
      <w:r w:rsidR="004F37F5">
        <w:rPr>
          <w:rFonts w:ascii="Times New Roman" w:hAnsi="Times New Roman" w:cs="Times New Roman"/>
          <w:sz w:val="24"/>
          <w:szCs w:val="24"/>
        </w:rPr>
        <w:t>.</w:t>
      </w:r>
      <w:r w:rsidR="004F37F5" w:rsidRPr="004F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7F5" w:rsidRPr="004F37F5">
        <w:rPr>
          <w:rFonts w:ascii="Times New Roman" w:hAnsi="Times New Roman" w:cs="Times New Roman"/>
          <w:sz w:val="24"/>
          <w:szCs w:val="24"/>
        </w:rPr>
        <w:t>Жахина</w:t>
      </w:r>
      <w:proofErr w:type="spellEnd"/>
      <w:r w:rsidR="004F37F5" w:rsidRPr="004F37F5">
        <w:rPr>
          <w:rFonts w:ascii="Times New Roman" w:hAnsi="Times New Roman" w:cs="Times New Roman"/>
          <w:sz w:val="24"/>
          <w:szCs w:val="24"/>
        </w:rPr>
        <w:t xml:space="preserve"> К.Т</w:t>
      </w:r>
      <w:r w:rsidRPr="004F37F5">
        <w:rPr>
          <w:rFonts w:ascii="Times New Roman" w:hAnsi="Times New Roman" w:cs="Times New Roman"/>
          <w:sz w:val="24"/>
          <w:szCs w:val="24"/>
        </w:rPr>
        <w:t>.</w:t>
      </w:r>
    </w:p>
    <w:p w:rsidR="006425BD" w:rsidRPr="006425BD" w:rsidRDefault="004F37F5" w:rsidP="00642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425BD" w:rsidRPr="006425BD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proofErr w:type="spellStart"/>
      <w:r w:rsidR="008B3C37" w:rsidRPr="008B3C37">
        <w:rPr>
          <w:rFonts w:ascii="Times New Roman" w:hAnsi="Times New Roman" w:cs="Times New Roman"/>
          <w:sz w:val="24"/>
          <w:szCs w:val="24"/>
        </w:rPr>
        <w:t>Койманова</w:t>
      </w:r>
      <w:proofErr w:type="spellEnd"/>
      <w:r w:rsidR="008B3C37" w:rsidRPr="008B3C37">
        <w:rPr>
          <w:rFonts w:ascii="Times New Roman" w:hAnsi="Times New Roman" w:cs="Times New Roman"/>
          <w:sz w:val="24"/>
          <w:szCs w:val="24"/>
        </w:rPr>
        <w:t xml:space="preserve"> Г.Б</w:t>
      </w:r>
      <w:r w:rsidR="008B3C37">
        <w:rPr>
          <w:rFonts w:ascii="Times New Roman" w:hAnsi="Times New Roman" w:cs="Times New Roman"/>
          <w:b/>
          <w:sz w:val="24"/>
          <w:szCs w:val="24"/>
        </w:rPr>
        <w:t>.</w:t>
      </w:r>
    </w:p>
    <w:p w:rsidR="006425BD" w:rsidRPr="006425BD" w:rsidRDefault="006425BD" w:rsidP="00BD1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F89" w:rsidRDefault="00BD1F89" w:rsidP="00BD1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F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14F5" w:rsidRPr="007A1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Сценарий </w:t>
      </w:r>
      <w:r w:rsidR="008B3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новогоднего </w:t>
      </w:r>
      <w:r w:rsidR="007A14F5" w:rsidRPr="007A1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утренника </w:t>
      </w:r>
      <w:r w:rsidRPr="00BD1F89">
        <w:rPr>
          <w:rFonts w:ascii="Times New Roman" w:eastAsia="Times New Roman" w:hAnsi="Times New Roman" w:cs="Times New Roman"/>
          <w:b/>
          <w:bCs/>
          <w:sz w:val="24"/>
          <w:szCs w:val="24"/>
        </w:rPr>
        <w:t>в группе №2 «</w:t>
      </w:r>
      <w:proofErr w:type="spellStart"/>
      <w:r w:rsidRPr="00BD1F89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Балапан</w:t>
      </w:r>
      <w:proofErr w:type="spellEnd"/>
      <w:r w:rsidRPr="00BD1F8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61F60" w:rsidRPr="007A14F5" w:rsidRDefault="00BD1F89" w:rsidP="00BD1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4F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B3C3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="004F3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1F60" w:rsidRPr="00BD1F8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61F60" w:rsidRPr="007A1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Подарок для </w:t>
      </w:r>
      <w:proofErr w:type="spellStart"/>
      <w:r w:rsidR="00161F60" w:rsidRPr="007A14F5">
        <w:rPr>
          <w:rFonts w:ascii="Times New Roman" w:eastAsia="Times New Roman" w:hAnsi="Times New Roman" w:cs="Times New Roman"/>
          <w:b/>
          <w:bCs/>
          <w:sz w:val="24"/>
          <w:szCs w:val="24"/>
        </w:rPr>
        <w:t>пингвинят</w:t>
      </w:r>
      <w:proofErr w:type="spellEnd"/>
      <w:r w:rsidR="00161F60" w:rsidRPr="007A14F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D1F89" w:rsidRDefault="00BD1F89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086" w:rsidRPr="007A14F5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Взрослые: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Ведущая.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Снеговик.</w:t>
      </w:r>
      <w:r w:rsidR="0036608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( Доминик , Кирилл,</w:t>
      </w:r>
      <w:r w:rsidR="0021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08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Давид, Равиль,</w:t>
      </w:r>
      <w:r w:rsidR="00911BD9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08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Андрей, Миша,,</w:t>
      </w:r>
      <w:proofErr w:type="spellStart"/>
      <w:r w:rsidR="0036608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Ислам,Артем</w:t>
      </w:r>
      <w:proofErr w:type="spellEnd"/>
      <w:r w:rsidR="0036608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1BD9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.</w:t>
      </w:r>
      <w:r w:rsidR="0036608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Артем. Тимофей)</w:t>
      </w:r>
    </w:p>
    <w:p w:rsidR="008B3C37" w:rsidRDefault="00366086" w:rsidP="008B3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Пингвины(</w:t>
      </w:r>
      <w:proofErr w:type="gramEnd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Тимур, Амир, Алан. Данил. </w:t>
      </w:r>
      <w:proofErr w:type="spellStart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Анас</w:t>
      </w:r>
      <w:proofErr w:type="spellEnd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Алим</w:t>
      </w:r>
      <w:proofErr w:type="spellEnd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Саша)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 Мороз.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Снегурочка.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зала: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деревья в серебряном убранстве, заборчик, новогодняя елка.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Реквизит: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костюмы Деда Мороза, Снегурочки и снеговика, новогодняя елка; письмо от </w:t>
      </w:r>
      <w:proofErr w:type="spellStart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пингвинят</w:t>
      </w:r>
      <w:proofErr w:type="spellEnd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коробка, зеркальный шарик, луч, костюмы сказочных героев, новогодние колокольчики (по количеству детей); мешок, телеграмма, атласная широкая лента — 3 м, чашка, , связанные 10 платочков; волшебный клубочек, рваный башмак, подарки (по количеству детей).</w:t>
      </w:r>
    </w:p>
    <w:p w:rsidR="00161F60" w:rsidRPr="008B3C37" w:rsidRDefault="008B3C37" w:rsidP="008B3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3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7A14F5" w:rsidRPr="008B3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1F60" w:rsidRPr="008B3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праздника</w:t>
      </w:r>
    </w:p>
    <w:p w:rsidR="00F94044" w:rsidRPr="007A14F5" w:rsidRDefault="00161F60" w:rsidP="007A14F5">
      <w:pPr>
        <w:pStyle w:val="c6"/>
        <w:shd w:val="clear" w:color="auto" w:fill="FFFFFF"/>
        <w:spacing w:before="0" w:beforeAutospacing="0" w:after="0" w:afterAutospacing="0"/>
        <w:ind w:firstLine="340"/>
        <w:rPr>
          <w:color w:val="000000"/>
        </w:rPr>
      </w:pPr>
      <w:r w:rsidRPr="007A14F5">
        <w:rPr>
          <w:color w:val="000000"/>
        </w:rPr>
        <w:t xml:space="preserve">Зал оформлен по-новогоднему. Около центральной стены стоят деревья в серебряном убранстве, заборчик. Перед заборчиком стоит снеговик. Дети заходят в зал под аудиозапись песни «Новый год» </w:t>
      </w:r>
      <w:r w:rsidR="0060463F">
        <w:rPr>
          <w:color w:val="000000"/>
        </w:rPr>
        <w:t xml:space="preserve">и </w:t>
      </w:r>
      <w:r w:rsidRPr="007A14F5">
        <w:rPr>
          <w:color w:val="000000"/>
        </w:rPr>
        <w:t>встают</w:t>
      </w:r>
      <w:r w:rsidR="007A14F5" w:rsidRPr="007A14F5">
        <w:rPr>
          <w:color w:val="000000"/>
        </w:rPr>
        <w:t xml:space="preserve"> в </w:t>
      </w:r>
      <w:r w:rsidR="0060463F">
        <w:rPr>
          <w:color w:val="000000"/>
        </w:rPr>
        <w:t>3</w:t>
      </w:r>
      <w:r w:rsidR="007A14F5" w:rsidRPr="007A14F5">
        <w:rPr>
          <w:color w:val="000000"/>
        </w:rPr>
        <w:t xml:space="preserve"> ряд</w:t>
      </w:r>
      <w:r w:rsidR="0060463F">
        <w:rPr>
          <w:color w:val="000000"/>
        </w:rPr>
        <w:t>а</w:t>
      </w:r>
      <w:r w:rsidR="007A14F5" w:rsidRPr="007A14F5">
        <w:rPr>
          <w:color w:val="000000"/>
        </w:rPr>
        <w:t>.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3"/>
          <w:b/>
          <w:bCs/>
          <w:color w:val="000000"/>
        </w:rPr>
        <w:t>1.Ведущий: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Вот и встретились мы вместе,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Наступает Новый год!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Пусть звучат сегодня песни,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Пусть кружится хоровод.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С новым годом поздравляю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Я и взрослых и детей!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A14F5">
        <w:rPr>
          <w:rStyle w:val="c9"/>
          <w:color w:val="000000"/>
        </w:rPr>
        <w:t>Возле ёлки приглашаю</w:t>
      </w:r>
    </w:p>
    <w:p w:rsidR="00A066A8" w:rsidRPr="007A14F5" w:rsidRDefault="00A066A8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7A14F5">
        <w:rPr>
          <w:rStyle w:val="c9"/>
          <w:color w:val="000000"/>
        </w:rPr>
        <w:t>Веселиться поскорей!</w:t>
      </w:r>
    </w:p>
    <w:p w:rsidR="00A066A8" w:rsidRPr="007A14F5" w:rsidRDefault="00A066A8" w:rsidP="007A14F5">
      <w:pPr>
        <w:pStyle w:val="a6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 w:rsidRPr="007A14F5">
        <w:rPr>
          <w:rStyle w:val="a3"/>
          <w:color w:val="333333"/>
        </w:rPr>
        <w:t>2Вед.</w:t>
      </w:r>
    </w:p>
    <w:p w:rsidR="00A066A8" w:rsidRPr="007A14F5" w:rsidRDefault="00A066A8" w:rsidP="007A14F5">
      <w:pPr>
        <w:pStyle w:val="a6"/>
        <w:shd w:val="clear" w:color="auto" w:fill="FFFFFF"/>
        <w:spacing w:before="0" w:beforeAutospacing="0" w:after="0" w:afterAutospacing="0" w:line="307" w:lineRule="atLeast"/>
        <w:rPr>
          <w:color w:val="000000" w:themeColor="text1"/>
        </w:rPr>
      </w:pPr>
      <w:r w:rsidRPr="007A14F5">
        <w:rPr>
          <w:color w:val="000000" w:themeColor="text1"/>
        </w:rPr>
        <w:t>Вот пришла, ребята, елка</w:t>
      </w:r>
      <w:r w:rsidRPr="007A14F5">
        <w:rPr>
          <w:color w:val="000000" w:themeColor="text1"/>
        </w:rPr>
        <w:br/>
        <w:t>К нам на праздник в детский сад,</w:t>
      </w:r>
      <w:r w:rsidRPr="007A14F5">
        <w:rPr>
          <w:color w:val="000000" w:themeColor="text1"/>
        </w:rPr>
        <w:br/>
        <w:t>Огоньков, игрушек сколько,</w:t>
      </w:r>
      <w:r w:rsidRPr="007A14F5">
        <w:rPr>
          <w:color w:val="000000" w:themeColor="text1"/>
        </w:rPr>
        <w:br/>
        <w:t>Как красив ее наряд.</w:t>
      </w:r>
      <w:r w:rsidRPr="007A14F5">
        <w:rPr>
          <w:color w:val="000000" w:themeColor="text1"/>
        </w:rPr>
        <w:br/>
        <w:t>С новым годом поздравляем</w:t>
      </w:r>
      <w:r w:rsidRPr="007A14F5">
        <w:rPr>
          <w:color w:val="000000" w:themeColor="text1"/>
        </w:rPr>
        <w:br/>
        <w:t>Пусть придет веселье к нам</w:t>
      </w:r>
      <w:r w:rsidRPr="007A14F5">
        <w:rPr>
          <w:color w:val="000000" w:themeColor="text1"/>
        </w:rPr>
        <w:br/>
        <w:t>Счастья, радости желаем</w:t>
      </w:r>
      <w:r w:rsidRPr="007A14F5">
        <w:rPr>
          <w:color w:val="000000" w:themeColor="text1"/>
        </w:rPr>
        <w:br/>
        <w:t>Всем ребятам и гостям!</w:t>
      </w:r>
    </w:p>
    <w:p w:rsidR="00DF7B2D" w:rsidRPr="007A14F5" w:rsidRDefault="00A066A8" w:rsidP="007A14F5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  <w:proofErr w:type="gramStart"/>
      <w:r w:rsidRPr="007A14F5">
        <w:rPr>
          <w:rStyle w:val="c9"/>
          <w:b/>
          <w:color w:val="000000"/>
        </w:rPr>
        <w:t>Стихи :</w:t>
      </w:r>
      <w:proofErr w:type="gramEnd"/>
    </w:p>
    <w:p w:rsidR="00795A4E" w:rsidRPr="007A14F5" w:rsidRDefault="00795A4E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</w:rPr>
        <w:t xml:space="preserve"> </w:t>
      </w:r>
      <w:r w:rsidR="001B3605" w:rsidRPr="007A14F5">
        <w:rPr>
          <w:rStyle w:val="c9"/>
          <w:color w:val="000000"/>
        </w:rPr>
        <w:t>Я.</w:t>
      </w:r>
      <w:r w:rsidR="00911BD9" w:rsidRPr="007A14F5">
        <w:rPr>
          <w:rStyle w:val="c9"/>
          <w:b/>
          <w:color w:val="000000"/>
        </w:rPr>
        <w:t xml:space="preserve">Артем: </w:t>
      </w:r>
      <w:r w:rsidR="00911BD9" w:rsidRPr="007A14F5">
        <w:rPr>
          <w:rStyle w:val="c9"/>
          <w:color w:val="000000"/>
        </w:rPr>
        <w:t>О</w:t>
      </w:r>
      <w:r w:rsidR="00911BD9" w:rsidRPr="007A14F5">
        <w:rPr>
          <w:rStyle w:val="c9"/>
          <w:color w:val="000000"/>
          <w:lang w:val="kk-KZ"/>
        </w:rPr>
        <w:t>, алақай,  Аяз ата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Келе жатыр алыстан!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Кел билейік, үйренейік,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lastRenderedPageBreak/>
        <w:t>Ол келгенше жаңа жыр.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Құтты болсын, құтты болсын,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Құтты болсын жаңа жыл!</w:t>
      </w:r>
    </w:p>
    <w:p w:rsidR="00795A4E" w:rsidRPr="007A14F5" w:rsidRDefault="008D67B7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b/>
          <w:color w:val="000000"/>
          <w:lang w:val="kk-KZ"/>
        </w:rPr>
        <w:t xml:space="preserve">Маргарита: </w:t>
      </w:r>
      <w:r w:rsidR="00911BD9" w:rsidRPr="007A14F5">
        <w:rPr>
          <w:rStyle w:val="c9"/>
          <w:color w:val="000000"/>
          <w:lang w:val="kk-KZ"/>
        </w:rPr>
        <w:t>Жасыл желек жамылған,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Асыл моншақ тағылған,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Міне сұлу шыршамыз.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 xml:space="preserve">Көптен күтіп, сағынған, </w:t>
      </w:r>
    </w:p>
    <w:p w:rsidR="00911BD9" w:rsidRPr="007A14F5" w:rsidRDefault="00911BD9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Кел балалар,келіндер</w:t>
      </w:r>
    </w:p>
    <w:p w:rsidR="009942E1" w:rsidRPr="007A14F5" w:rsidRDefault="009942E1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Тамашаны көріндер.</w:t>
      </w:r>
    </w:p>
    <w:p w:rsidR="005E7992" w:rsidRPr="007A14F5" w:rsidRDefault="008D67B7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b/>
          <w:color w:val="000000"/>
          <w:lang w:val="kk-KZ"/>
        </w:rPr>
        <w:t>Алан:</w:t>
      </w:r>
      <w:r w:rsidR="005E7992" w:rsidRPr="007A14F5">
        <w:rPr>
          <w:rStyle w:val="c9"/>
          <w:color w:val="000000"/>
          <w:lang w:val="kk-KZ"/>
        </w:rPr>
        <w:t>Жаңа жыл, жаңа жыл</w:t>
      </w:r>
    </w:p>
    <w:p w:rsidR="005E7992" w:rsidRPr="007A14F5" w:rsidRDefault="005E7992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Жаңа жылға жаңа жыр.</w:t>
      </w:r>
    </w:p>
    <w:p w:rsidR="005E7992" w:rsidRPr="007A14F5" w:rsidRDefault="005E7992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 xml:space="preserve">Жасыл шырша жанында, </w:t>
      </w:r>
    </w:p>
    <w:p w:rsidR="005E7992" w:rsidRPr="007A14F5" w:rsidRDefault="005E7992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Билеп барлық бала жүр.</w:t>
      </w:r>
    </w:p>
    <w:p w:rsidR="005E7992" w:rsidRPr="007A14F5" w:rsidRDefault="005E7992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Жаңа жылым мол болсын,</w:t>
      </w:r>
    </w:p>
    <w:p w:rsidR="005E7992" w:rsidRPr="007A14F5" w:rsidRDefault="005E7992" w:rsidP="001B580D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lang w:val="kk-KZ"/>
        </w:rPr>
      </w:pPr>
      <w:r w:rsidRPr="007A14F5">
        <w:rPr>
          <w:rStyle w:val="c9"/>
          <w:color w:val="000000"/>
          <w:lang w:val="kk-KZ"/>
        </w:rPr>
        <w:t>Басқан қадам он болсын.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b/>
          <w:color w:val="000000"/>
        </w:rPr>
        <w:t>Данил</w:t>
      </w:r>
      <w:r w:rsidRPr="007A14F5">
        <w:rPr>
          <w:rStyle w:val="c1"/>
          <w:color w:val="000000"/>
        </w:rPr>
        <w:t>:</w:t>
      </w:r>
      <w:r w:rsidR="007945A8">
        <w:rPr>
          <w:rStyle w:val="c1"/>
          <w:color w:val="000000"/>
        </w:rPr>
        <w:t xml:space="preserve"> </w:t>
      </w:r>
      <w:r w:rsidRPr="007A14F5">
        <w:rPr>
          <w:rStyle w:val="c1"/>
          <w:color w:val="000000"/>
        </w:rPr>
        <w:t>Нам праздник весёлый Зима принесла,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color w:val="000000"/>
        </w:rPr>
        <w:t>Зелёная ёлка к нам в гости пришла.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color w:val="000000"/>
        </w:rPr>
        <w:t>Посмотри-ка, елочка, сколько здесь ребят.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rStyle w:val="c1"/>
          <w:color w:val="000000"/>
        </w:rPr>
      </w:pPr>
      <w:r w:rsidRPr="007A14F5">
        <w:rPr>
          <w:rStyle w:val="c1"/>
          <w:color w:val="000000"/>
        </w:rPr>
        <w:t>Все они веселья, праздника хотят.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color w:val="000000"/>
        </w:rPr>
        <w:t>Сегодня на ёлке блестящий наряд,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color w:val="000000"/>
        </w:rPr>
        <w:t>Огни золотые, как звёзды горят.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color w:val="000000"/>
        </w:rPr>
        <w:t>Мы тебя, нарядную, в свой кружок возьмём,</w:t>
      </w:r>
    </w:p>
    <w:p w:rsidR="00DF7B2D" w:rsidRPr="007A14F5" w:rsidRDefault="00DF7B2D" w:rsidP="007A14F5">
      <w:pPr>
        <w:pStyle w:val="c0"/>
        <w:shd w:val="clear" w:color="auto" w:fill="FFFFFF"/>
        <w:spacing w:before="0" w:beforeAutospacing="0" w:after="0" w:afterAutospacing="0"/>
        <w:ind w:right="-166"/>
        <w:rPr>
          <w:color w:val="000000"/>
        </w:rPr>
      </w:pPr>
      <w:r w:rsidRPr="007A14F5">
        <w:rPr>
          <w:rStyle w:val="c1"/>
          <w:color w:val="000000"/>
        </w:rPr>
        <w:t>Про тебя весёлую песенку споём.</w:t>
      </w:r>
    </w:p>
    <w:p w:rsidR="00161F60" w:rsidRPr="007A14F5" w:rsidRDefault="00F94044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Давайте споем песню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«Зимушка хрустальная»</w:t>
      </w:r>
      <w:r w:rsidR="00161F60"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A26287"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="00A26287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94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Новый год происходит множество чудес. Кто приходит к нам в гости?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отвечают.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Правильно, ребята. В гости приходит дедушка Мороз со Снегурочкой. </w:t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(вздыхает). О-хо-хо-хо!</w:t>
      </w:r>
    </w:p>
    <w:p w:rsidR="00F925F6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(удивляется). Ребята, кто это охает? Может, кто-нибудь заболел?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показывают на Снеговика. Вы думаете, что это Снеговик охает? Правильно говорят, что Новый год — волшебное время года. Даже Снеговик ожил. (Снеговику.) Вы и правда живой?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участке Снеговик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снегу, холоду привык.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Веточками машет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как будто пляшет.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Шарф, ведерко и морковку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Прикрепили </w:t>
      </w:r>
      <w:r w:rsidR="00AC4EFE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ловко.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(радостно). Доброе утро, Снеговик!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Да какое же оно доброе?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Ну а как же: сегодня наступает Новый год. Ребята собрались на веселый праздник. Будем песни петь, танцевать да в игры играть.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А мне не до праздника. Мои друзья, пингвины с Антарктиды, прислали письмо, а я никак не могу выполнить их просьбу.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за просьба? Может, мы тебе поможем?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письмо. (Протягивает письмо ведущей.)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E0E89" w:rsidRPr="00F925F6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(читает)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«Большой привет пингвины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шлют с огромной льдины.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хочется, пингвинам,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Увидеть Новый год: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Гирлянды и хлопушки,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елочке игрушки,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Дед Мороз веселый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Подарки нам принес.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Пингвины».</w:t>
      </w:r>
      <w:r w:rsidR="00AC4EFE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5F6" w:rsidRPr="00F92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F925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ясно. (Детям.) Где живут пингвины?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отвечают.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Правильно, ребятки, в Антарктиде, где одни льды и снега. Там не растут деревья, в том числе и елочки, поэтому пингвины не знают, что такое Новый год. Снеговик, что же ты грустишь? Тебе надо взять елочные игрушки, гирлянды и серебряный дождик и отослать твоим друзьям-пингвинам.</w:t>
      </w:r>
    </w:p>
    <w:p w:rsidR="007D5888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Я так и хотел сделать, но у меня нет игрушек, мишуры и серебряного дождя.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(детям). Ребята, и правда, у Снеговика нет новогодних елочных украшений, ведь его слепили мы на участке. Что же нам делать?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отвечают.</w:t>
      </w:r>
    </w:p>
    <w:p w:rsidR="00AC4EFE" w:rsidRDefault="007D5888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 начале ребята давайте мы снеговика развеселим а потом поможем найти украшения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Молодцы, ребята, правильно вы предлагаете! </w:t>
      </w:r>
    </w:p>
    <w:p w:rsidR="007D5888" w:rsidRPr="00A16DBE" w:rsidRDefault="007D5888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5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Снеговиков»</w:t>
      </w:r>
    </w:p>
    <w:p w:rsidR="00F925F6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Снеговик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1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</w:t>
      </w:r>
      <w:r w:rsidR="00F925F6">
        <w:rPr>
          <w:rFonts w:ascii="Times New Roman" w:eastAsia="Times New Roman" w:hAnsi="Times New Roman" w:cs="Times New Roman"/>
          <w:color w:val="000000"/>
          <w:sz w:val="24"/>
          <w:szCs w:val="24"/>
        </w:rPr>
        <w:t>сибо ребята вы меня развеселили</w:t>
      </w:r>
    </w:p>
    <w:p w:rsidR="009242DD" w:rsidRDefault="00F925F6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F92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D5888"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  позовём</w:t>
      </w:r>
      <w:proofErr w:type="gramEnd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Дедушку Мороза, и он нам поможет.. (Детям.) Ребята, как мы его позовем?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предлагают.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 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(хором). Дед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ушка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Мо-роз</w:t>
      </w:r>
      <w:proofErr w:type="gramEnd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! Дед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ушка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Мо-роз!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Звучит музыка «Выход Деда Мороза» (муз. А. Шумана).</w:t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В зал входят Снегурочка и Дед Мороз. Дед Мороз ставит у стенки большую коробку в серебряной бумаге.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маленьких детей: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Здесь </w:t>
      </w:r>
      <w:r w:rsidR="00AC4EFE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 и</w:t>
      </w:r>
      <w:r w:rsidR="00C121E2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Сашенька и </w:t>
      </w:r>
      <w:proofErr w:type="spellStart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Мишенька</w:t>
      </w:r>
      <w:proofErr w:type="spellEnd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4EFE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Верочка 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AC4EFE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Светоч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меня вы все узнали?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Дедушка Мороз!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Правильно, ребята. Я пришел не один, а со своею внучкой Снегурочкой.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Здравствуйте, ребята!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здороваются.</w:t>
      </w:r>
    </w:p>
    <w:p w:rsidR="009242DD" w:rsidRPr="00F925F6" w:rsidRDefault="009242DD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924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Воспитатель:</w:t>
      </w:r>
      <w:r w:rsidRPr="009242D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F925F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Дедушка М</w:t>
      </w:r>
      <w:r w:rsidRPr="009242D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ороз</w:t>
      </w:r>
      <w:r w:rsidR="00F925F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,</w:t>
      </w:r>
      <w:r w:rsidRPr="009242D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ребята </w:t>
      </w:r>
      <w:r w:rsidR="00F925F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тебя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так долго ждали и </w:t>
      </w:r>
      <w:r w:rsidRPr="009242D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приготовили песню</w:t>
      </w:r>
      <w:r w:rsidR="00F925F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446288" w:rsidRPr="007A14F5" w:rsidRDefault="009242DD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924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Песня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r w:rsidRPr="00A16D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«Мы тебя так долго ждали»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161F60" w:rsidRPr="009242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D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 спасибо за песенку.</w:t>
      </w:r>
      <w:r w:rsidR="00F92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вы приготовились к новогоднему празднику. Какая красивая у вас елочка. Да только что-то грустная она.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Почему, Дедушка Мороз?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Да как же, огоньки не горят! Ребята, будем их зажигать?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отвечают.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с елочкой</w:t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Давайте все вместе: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Хлопай, хлопай — говори,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Ну-ка, елочка, гори!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Огоньки загораются.</w:t>
      </w:r>
      <w:r w:rsidR="007A14F5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потопаем ножками.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притопнем каблучками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погаснут огоньки.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Огоньки выключаются.</w:t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="00161F60" w:rsidRPr="00F925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Игра проводится 2-3 раза.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Заведем мы хоровод.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сегодня Новый год!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46288" w:rsidRPr="007A14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Песня :Елочка ,елка колкая иголка»</w:t>
      </w:r>
    </w:p>
    <w:p w:rsidR="001B3605" w:rsidRPr="007A14F5" w:rsidRDefault="001B3605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7A14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Стихи расскажем Деду Морозу</w:t>
      </w:r>
    </w:p>
    <w:p w:rsidR="00385FF6" w:rsidRPr="007A14F5" w:rsidRDefault="00A26287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Миша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Снег</w:t>
      </w:r>
      <w:proofErr w:type="spellEnd"/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порхает и кружится,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Словно птица, время мчится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спешит скорей вперёд: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Наступает Новый Год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Рады взрослые и дети —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лучший то на свете,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пришёл к нам Дед Мороз</w:t>
      </w:r>
      <w:r w:rsidR="00385FF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подарки всем принёс. </w:t>
      </w:r>
    </w:p>
    <w:p w:rsidR="001A47C6" w:rsidRPr="007A14F5" w:rsidRDefault="001A47C6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064" w:rsidRPr="007A14F5" w:rsidRDefault="001A47C6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.Артем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6006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Шубка</w:t>
      </w:r>
      <w:proofErr w:type="spellEnd"/>
      <w:r w:rsidR="0006006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, шапка, рукавички.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носу сидят синички.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Борода и красный нос-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Дедушка Мороз!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Щиплет мне морозцем щёчки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И арбузом пахнет снег.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Жду подарков сильно очень</w:t>
      </w:r>
    </w:p>
    <w:p w:rsidR="00060064" w:rsidRPr="007A14F5" w:rsidRDefault="00060064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я была послушней всех.</w:t>
      </w:r>
    </w:p>
    <w:p w:rsidR="00CD4119" w:rsidRDefault="00CD4119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</w:p>
    <w:p w:rsidR="00060064" w:rsidRDefault="004F23E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Равиль </w:t>
      </w:r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Аяз</w:t>
      </w:r>
      <w:proofErr w:type="spellEnd"/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ата</w:t>
      </w:r>
      <w:proofErr w:type="spellEnd"/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келип</w:t>
      </w:r>
      <w:proofErr w:type="spellEnd"/>
      <w:r w:rsidRPr="004F23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тур</w:t>
      </w:r>
    </w:p>
    <w:p w:rsidR="004F23EF" w:rsidRDefault="004F23E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Бизге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салем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берип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тур</w:t>
      </w:r>
    </w:p>
    <w:p w:rsidR="004F23EF" w:rsidRDefault="004F23E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Салеминди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кайтеин</w:t>
      </w:r>
      <w:proofErr w:type="spellEnd"/>
    </w:p>
    <w:p w:rsidR="004F23EF" w:rsidRPr="004F23EF" w:rsidRDefault="004F23E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Кампет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жегим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келип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тур.</w:t>
      </w:r>
    </w:p>
    <w:p w:rsidR="004F23EF" w:rsidRPr="004F23EF" w:rsidRDefault="004F23E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</w:p>
    <w:p w:rsidR="00D17D7D" w:rsidRPr="007A14F5" w:rsidRDefault="00D7245E" w:rsidP="007A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Андрей</w:t>
      </w:r>
      <w:r w:rsidR="001A47C6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Дед</w:t>
      </w:r>
      <w:proofErr w:type="spellEnd"/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Мороз, Дед Мороз,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морозь детишкам нос!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Доставай-ка свой мешок,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Дружно станем мы в кружок.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Доставай подарки: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Мячики, скакалки.</w:t>
      </w:r>
      <w:r w:rsidR="00D17D7D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0E80" w:rsidRDefault="001A47C6" w:rsidP="004E6F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Ислам: 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Мороз, хоть старенький,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шалит, как маленький: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Щиплет щеки, нос щекочет,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Ухватить за уши хочет.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 Мороз, в лицо не дуй,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Хватит, слышишь,</w:t>
      </w:r>
      <w:r w:rsidR="00425D84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балуй!</w:t>
      </w:r>
    </w:p>
    <w:p w:rsidR="004E6F33" w:rsidRPr="00F925F6" w:rsidRDefault="00F60E80" w:rsidP="004E6F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Кирилл </w:t>
      </w:r>
      <w:r w:rsidR="004E6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E6F3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всегда, под новый год,</w:t>
      </w:r>
      <w:r w:rsidR="004E6F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нам в гости дед мороз придет</w:t>
      </w:r>
      <w:r w:rsidR="004E6F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красной шубе, с бородой, словно на картинках,</w:t>
      </w:r>
      <w:r w:rsidR="004E6F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только, почему то, в папиных ботинках!</w:t>
      </w:r>
      <w:r w:rsidR="004E6F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33A5" w:rsidRPr="007A14F5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Ведущая.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Дедушка Мороз, а что это за коробка у нас в зале?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A-а, это подарок для вас.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А что в этой коробке?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Елочные украшения, которые я хочу подарить вам на новогодний праздник.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Елочные украшения? Снеговик, вот они-то нам и нужны.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Конечно, елочные украшения нужны для украшения елочки.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Дедушка Мороз, покажи нам, пожалуйста, их.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Ребята, хотите посмотреть?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059F1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— новогодние игрушки быстренько встают за елкой. В зале выключается свет. Включается зеркальный шарик. Звучит волшебная музыка. Дедушка Мороз ставит коробку на пол около елки боком так, чтобы коробка открывалась на зрителей и детей. Снегурочка помогает Деду Морозу.</w:t>
      </w:r>
      <w:r w:rsidR="00C059F1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Ой, как интересно.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Сегодня, уважаемый Снеговик, волшебный праздник — Новый год, поэтому наши игрушки сами покажутся всем нам.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Дети-игрушки выстраиваются «Цепочкой» за елкой и под веселую музыку (на усмотрение педагога) выходят из «коробки» и встают вокруг елочки. Дети исполняют танец новогодних игрушек (песня «В ночь под Новый год» муз. и сл. П. Ермолаева).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танце участвует любое количество детей, которые играют роли игрушек.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Мальвина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София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— куколка красивая,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знаете меня.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Учу я Буратино Писать от «А» до «Я».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Белоснежка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(Регина)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горой, в лесу густом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у гномов славный дом.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Белоснежка им сестра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скромна, ко всем добра.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93387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Принцесса на горошине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Ира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Принцессой на горошине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Меня зовут не зря.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Знатнейшие вельможи —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вся моя родня!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Шахерезада</w:t>
      </w:r>
      <w:proofErr w:type="spellEnd"/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Маргарита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султану не родня,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гареме нет меня.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Сказки ночью господину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рассказываю длинно.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Новогодний шар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Света 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— шарик новогодний,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Блестящий, расписной.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пингвинят</w:t>
      </w:r>
      <w:proofErr w:type="spellEnd"/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елочке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Порадую собой.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Позолоченная шишка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Василина</w:t>
      </w:r>
      <w:r w:rsidR="00C059F1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— шишка вовсе не простая,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Стеклянная и золотая.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Блестит мой праздничный наряд.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Огнем бока мои горят.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7E0E89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Елочка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2747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Вера и Катя</w:t>
      </w:r>
      <w:r w:rsidR="00522747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F55C08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2747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я — елочк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а, так стройна,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Стать топ</w:t>
      </w:r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моделью я должна.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Серебром меня покрыли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коробку положили.</w:t>
      </w:r>
    </w:p>
    <w:p w:rsidR="00D401FF" w:rsidRPr="007A14F5" w:rsidRDefault="00493387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3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«Кукол с султанчикам»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Ребята, посмотрите, какие </w:t>
      </w:r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красивые игрушки принес вам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Дедушка Мороз? Даже жалко их отсылать </w:t>
      </w:r>
      <w:proofErr w:type="spellStart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пингвинятам</w:t>
      </w:r>
      <w:proofErr w:type="spellEnd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Куда отсылать? Каким </w:t>
      </w:r>
      <w:proofErr w:type="spellStart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пингвинятам</w:t>
      </w:r>
      <w:proofErr w:type="spellEnd"/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Де</w:t>
      </w:r>
      <w:r w:rsidR="00F925F6">
        <w:rPr>
          <w:rFonts w:ascii="Times New Roman" w:eastAsia="Times New Roman" w:hAnsi="Times New Roman" w:cs="Times New Roman"/>
          <w:color w:val="000000"/>
          <w:sz w:val="24"/>
          <w:szCs w:val="24"/>
        </w:rPr>
        <w:t>душка Мороз, пингвины прислали С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неговику письмо, что хотели бы тоже праздновать Новый год, но у них нет новогодних игрушек.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Ах, вот в чем дело? И вам не жалко мои игрушки отправлять? Ай да ребята! Молодцы! Меня радует то, что дети совершенно не жадные и готовы помочь друзьям, когда они просят о помощи.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Дедушка Мороз, а как же ребята?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Ты права, Снегурочка, если ребята готовы порадовать своих друзей, то и я порадую их. (Детям.) Вот вам звонкие новогодние колокольчики. Давайте поиграем.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встают вокруг Деда Мороза.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с</w:t>
      </w:r>
      <w:r w:rsidR="00D401FF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муз.</w:t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колокольчиками</w:t>
      </w:r>
      <w:r w:rsidR="00D401FF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(муз. Т. Ломовой).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Снеговик.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Хо</w:t>
      </w:r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рошо мы поиграли. Дедушка Мороз</w:t>
      </w:r>
      <w:r w:rsidR="007A14F5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01FF" w:rsidRPr="007A14F5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Новый год, а пингвины без игрушек.</w:t>
      </w:r>
      <w:r w:rsidR="007A14F5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нам делать</w:t>
      </w:r>
    </w:p>
    <w:p w:rsidR="00D401FF" w:rsidRPr="007A14F5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Снеговик давай твоих друзей </w:t>
      </w:r>
      <w:proofErr w:type="spellStart"/>
      <w:proofErr w:type="gramStart"/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пингвинят</w:t>
      </w:r>
      <w:proofErr w:type="spellEnd"/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,пригласим</w:t>
      </w:r>
      <w:proofErr w:type="gramEnd"/>
      <w:r w:rsidR="00D401FF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нам на праздник?</w:t>
      </w:r>
    </w:p>
    <w:p w:rsidR="00D401FF" w:rsidRPr="007A14F5" w:rsidRDefault="0045308A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Снеговик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: Давайте</w:t>
      </w:r>
    </w:p>
    <w:p w:rsidR="0045308A" w:rsidRPr="007A14F5" w:rsidRDefault="0045308A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Танец:</w:t>
      </w:r>
      <w:r w:rsidR="007B7E6F" w:rsidRPr="00AC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7B7E6F" w:rsidRPr="00A1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Пингвинят</w:t>
      </w:r>
      <w:proofErr w:type="spellEnd"/>
      <w:r w:rsidR="007B7E6F" w:rsidRPr="00A1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D52348" w:rsidRDefault="00D401F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2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</w:p>
    <w:p w:rsidR="00D52348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А наш праздник продолжается.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5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споют песню для Снегурочки </w:t>
      </w:r>
    </w:p>
    <w:p w:rsidR="00D85136" w:rsidRPr="0060463F" w:rsidRDefault="00D52348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1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A1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Акшакар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Дети-игрушки присоединяются к другим детям.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04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Снегурочка </w:t>
      </w:r>
      <w:r w:rsidR="0060463F" w:rsidRPr="006046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Хвалит детей за песню</w:t>
      </w:r>
      <w:r w:rsidR="002611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говорит, что хочет с детьми провести игру</w:t>
      </w:r>
    </w:p>
    <w:p w:rsidR="00C90F69" w:rsidRPr="007A14F5" w:rsidRDefault="0060463F" w:rsidP="00C90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Музыкальная игра </w:t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 </w:t>
      </w:r>
      <w:proofErr w:type="gramStart"/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Снегурочкой</w:t>
      </w:r>
      <w:r w:rsidR="00B4600C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End"/>
      <w:r w:rsidR="005C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Новогодний шарик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C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казахском</w:t>
      </w:r>
    </w:p>
    <w:p w:rsidR="0060463F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Снегурочка 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уходит за елку и берет колокольчик. Выглядывает с правой стороны и звенит колокольчиком. Дед Мороз прислушивается. Снегурочка выглядывает с левой стороны и звенит колокольчиком. Дед Мороз встает и начинает искать, где звенит колокольчик.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Это, наверное, у меня в ушах звенит?!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1D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Игра проводится 2 раза.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такое? Устал я от этого звона. Надо платочком вытереться.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Фокус с носовыми платками: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вытягивает из рукава платочки, привязанные концами друг к другу.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 ты фокусник, Дед Мороз! Только ты можешь развеселить так ребят, спасибо тебе и Снегурочке.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я с вами заигрался и забыл, что меня ждут другие детки. Спасибо вам за веселый праздник!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Дедушка Мороз, ты</w:t>
      </w:r>
      <w:r w:rsidR="00CB0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63F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детками играл , песни пел</w:t>
      </w:r>
    </w:p>
    <w:p w:rsidR="00F54FCE" w:rsidRDefault="0060463F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просто 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уйдешь?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А что?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 Ты же забыл про подарки!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>. Ну, это не проблема. Снегурочка, где клубочек, который нам показывал дорогу в детский садик?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1F60" w:rsidRPr="007A14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Снегурочка подает ему клубочек.</w:t>
      </w:r>
      <w:r w:rsidR="00161F60"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клубочек сейчас брошу, а он сам подарки найдет.</w:t>
      </w:r>
    </w:p>
    <w:p w:rsidR="00F54FCE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Дед Мороз бросает клубочек в сторону двери. Первый раз он вытягивает рваный башмак, во второй раз узелок с дырявым пальто, а в третий раз он вытягивает мешок с подарками</w:t>
      </w:r>
      <w:r w:rsidR="00F54FCE" w:rsidRPr="00F54F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Танец</w:t>
      </w:r>
      <w:r w:rsidR="00F5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54FCE" w:rsidRPr="000D0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заключительный   </w:t>
      </w:r>
      <w:proofErr w:type="spellStart"/>
      <w:r w:rsidR="00F54FCE" w:rsidRPr="000D0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Урааааа</w:t>
      </w:r>
      <w:proofErr w:type="spellEnd"/>
      <w:r w:rsidR="000D0920" w:rsidRPr="000D0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зима пришла!</w:t>
      </w:r>
    </w:p>
    <w:p w:rsidR="00161F60" w:rsidRPr="007A14F5" w:rsidRDefault="00161F60" w:rsidP="007A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музыку Дед Мороз раздает подарки всем детям.</w:t>
      </w:r>
    </w:p>
    <w:p w:rsidR="00B2426C" w:rsidRPr="007A14F5" w:rsidRDefault="00B2426C" w:rsidP="007A14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426C" w:rsidRPr="007A14F5" w:rsidSect="006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F60"/>
    <w:rsid w:val="0004117B"/>
    <w:rsid w:val="00060064"/>
    <w:rsid w:val="000678CD"/>
    <w:rsid w:val="000D0920"/>
    <w:rsid w:val="00161F60"/>
    <w:rsid w:val="001A47C6"/>
    <w:rsid w:val="001A596D"/>
    <w:rsid w:val="001B3605"/>
    <w:rsid w:val="001B3E0C"/>
    <w:rsid w:val="001B580D"/>
    <w:rsid w:val="00205E15"/>
    <w:rsid w:val="00215C90"/>
    <w:rsid w:val="00250010"/>
    <w:rsid w:val="002611B3"/>
    <w:rsid w:val="0029702E"/>
    <w:rsid w:val="00366086"/>
    <w:rsid w:val="00385FF6"/>
    <w:rsid w:val="003D48CE"/>
    <w:rsid w:val="00425D84"/>
    <w:rsid w:val="0043117A"/>
    <w:rsid w:val="00446288"/>
    <w:rsid w:val="0045308A"/>
    <w:rsid w:val="00471DAE"/>
    <w:rsid w:val="00493387"/>
    <w:rsid w:val="004B4DC6"/>
    <w:rsid w:val="004E6F33"/>
    <w:rsid w:val="004F04B6"/>
    <w:rsid w:val="004F23EF"/>
    <w:rsid w:val="004F37F5"/>
    <w:rsid w:val="00522747"/>
    <w:rsid w:val="0059540C"/>
    <w:rsid w:val="00595D10"/>
    <w:rsid w:val="005C1DB8"/>
    <w:rsid w:val="005E7992"/>
    <w:rsid w:val="0060463F"/>
    <w:rsid w:val="006425BD"/>
    <w:rsid w:val="0065008A"/>
    <w:rsid w:val="006C1D5C"/>
    <w:rsid w:val="006E6755"/>
    <w:rsid w:val="0074217E"/>
    <w:rsid w:val="007945A8"/>
    <w:rsid w:val="00795A4E"/>
    <w:rsid w:val="007A14F5"/>
    <w:rsid w:val="007A6413"/>
    <w:rsid w:val="007B5B97"/>
    <w:rsid w:val="007B7E6F"/>
    <w:rsid w:val="007D3254"/>
    <w:rsid w:val="007D5888"/>
    <w:rsid w:val="007E0E89"/>
    <w:rsid w:val="008B3C37"/>
    <w:rsid w:val="008B472D"/>
    <w:rsid w:val="008D67B7"/>
    <w:rsid w:val="00911BD9"/>
    <w:rsid w:val="009242DD"/>
    <w:rsid w:val="009942E1"/>
    <w:rsid w:val="009F4924"/>
    <w:rsid w:val="00A066A8"/>
    <w:rsid w:val="00A16DBE"/>
    <w:rsid w:val="00A249FD"/>
    <w:rsid w:val="00A26287"/>
    <w:rsid w:val="00A637CA"/>
    <w:rsid w:val="00AC4EFE"/>
    <w:rsid w:val="00AC7086"/>
    <w:rsid w:val="00B2426C"/>
    <w:rsid w:val="00B32C7D"/>
    <w:rsid w:val="00B4600C"/>
    <w:rsid w:val="00BD1F89"/>
    <w:rsid w:val="00C059F1"/>
    <w:rsid w:val="00C121E2"/>
    <w:rsid w:val="00C90F69"/>
    <w:rsid w:val="00CB0D1D"/>
    <w:rsid w:val="00CD4119"/>
    <w:rsid w:val="00D17D7D"/>
    <w:rsid w:val="00D268B6"/>
    <w:rsid w:val="00D401FF"/>
    <w:rsid w:val="00D52348"/>
    <w:rsid w:val="00D7245E"/>
    <w:rsid w:val="00D84D4D"/>
    <w:rsid w:val="00D85136"/>
    <w:rsid w:val="00D96AE9"/>
    <w:rsid w:val="00DA5197"/>
    <w:rsid w:val="00DA5AEF"/>
    <w:rsid w:val="00DB4BED"/>
    <w:rsid w:val="00DD353D"/>
    <w:rsid w:val="00DF7B2D"/>
    <w:rsid w:val="00E233A5"/>
    <w:rsid w:val="00F055EE"/>
    <w:rsid w:val="00F25A3D"/>
    <w:rsid w:val="00F54FCE"/>
    <w:rsid w:val="00F55C08"/>
    <w:rsid w:val="00F60E80"/>
    <w:rsid w:val="00F925F6"/>
    <w:rsid w:val="00F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CF62"/>
  <w15:docId w15:val="{B1A832DA-6610-45E5-B488-58D8A27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8A"/>
  </w:style>
  <w:style w:type="paragraph" w:styleId="1">
    <w:name w:val="heading 1"/>
    <w:basedOn w:val="a"/>
    <w:link w:val="10"/>
    <w:uiPriority w:val="9"/>
    <w:qFormat/>
    <w:rsid w:val="00161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61F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6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4044"/>
  </w:style>
  <w:style w:type="character" w:customStyle="1" w:styleId="c9">
    <w:name w:val="c9"/>
    <w:basedOn w:val="a0"/>
    <w:rsid w:val="00F94044"/>
  </w:style>
  <w:style w:type="paragraph" w:customStyle="1" w:styleId="c0">
    <w:name w:val="c0"/>
    <w:basedOn w:val="a"/>
    <w:rsid w:val="00DF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7B2D"/>
  </w:style>
  <w:style w:type="paragraph" w:styleId="a6">
    <w:name w:val="Normal (Web)"/>
    <w:basedOn w:val="a"/>
    <w:uiPriority w:val="99"/>
    <w:unhideWhenUsed/>
    <w:rsid w:val="00A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451284">
          <w:marLeft w:val="0"/>
          <w:marRight w:val="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Гость</cp:lastModifiedBy>
  <cp:revision>68</cp:revision>
  <cp:lastPrinted>2022-12-14T09:45:00Z</cp:lastPrinted>
  <dcterms:created xsi:type="dcterms:W3CDTF">2022-11-08T08:13:00Z</dcterms:created>
  <dcterms:modified xsi:type="dcterms:W3CDTF">2023-01-04T16:22:00Z</dcterms:modified>
</cp:coreProperties>
</file>