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01" w:rsidRPr="00F91D3E" w:rsidRDefault="009E3E93" w:rsidP="009E3E9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</w:t>
      </w:r>
      <w:r w:rsidR="00D62001" w:rsidRPr="00135078">
        <w:rPr>
          <w:rFonts w:ascii="Times New Roman" w:hAnsi="Times New Roman"/>
          <w:b/>
          <w:color w:val="000000"/>
          <w:sz w:val="24"/>
          <w:szCs w:val="24"/>
        </w:rPr>
        <w:t>раткосрочный план</w:t>
      </w:r>
    </w:p>
    <w:tbl>
      <w:tblPr>
        <w:tblW w:w="10916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3788"/>
        <w:gridCol w:w="181"/>
        <w:gridCol w:w="2268"/>
        <w:gridCol w:w="2126"/>
      </w:tblGrid>
      <w:tr w:rsidR="00B4412E" w:rsidRPr="00135078" w:rsidTr="00232428">
        <w:trPr>
          <w:trHeight w:val="361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12E" w:rsidRPr="00135078" w:rsidRDefault="00B4412E" w:rsidP="002710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Предмет: Русский язык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12E" w:rsidRDefault="00B4412E" w:rsidP="00271083">
            <w:pPr>
              <w:spacing w:after="0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Школа КГУ «Пантелеймоновская основная школа» отдела образования района Самар  управления образования ВКО</w:t>
            </w:r>
          </w:p>
        </w:tc>
      </w:tr>
      <w:tr w:rsidR="00B4412E" w:rsidRPr="00135078" w:rsidTr="00232428">
        <w:trPr>
          <w:trHeight w:val="361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12E" w:rsidRDefault="00B4412E" w:rsidP="002710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12E" w:rsidRDefault="00B4412E" w:rsidP="00271083">
            <w:pPr>
              <w:spacing w:after="0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ФИО учителя Грунина И.Г.</w:t>
            </w:r>
          </w:p>
        </w:tc>
      </w:tr>
      <w:tr w:rsidR="00B4412E" w:rsidRPr="00135078" w:rsidTr="00B4412E">
        <w:trPr>
          <w:trHeight w:val="361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12E" w:rsidRDefault="00B4412E" w:rsidP="002710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 2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12E" w:rsidRDefault="00B4412E" w:rsidP="00271083">
            <w:pPr>
              <w:spacing w:after="0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Количество присутствующих 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2E" w:rsidRDefault="00B4412E" w:rsidP="00271083">
            <w:pPr>
              <w:spacing w:after="0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Количество отсутствующих </w:t>
            </w:r>
          </w:p>
        </w:tc>
      </w:tr>
      <w:tr w:rsidR="00D62001" w:rsidRPr="00135078" w:rsidTr="00232428">
        <w:trPr>
          <w:trHeight w:val="361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001" w:rsidRPr="00135078" w:rsidRDefault="00D62001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001" w:rsidRPr="00135078" w:rsidRDefault="00D62001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Моя семья и друзья.</w:t>
            </w:r>
          </w:p>
        </w:tc>
      </w:tr>
      <w:tr w:rsidR="00D62001" w:rsidRPr="00135078" w:rsidTr="00D62001">
        <w:trPr>
          <w:trHeight w:val="2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001" w:rsidRPr="00135078" w:rsidRDefault="00D62001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078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001" w:rsidRPr="00135078" w:rsidRDefault="00D62001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слов с буквами й, ь, двойными согласными</w:t>
            </w:r>
          </w:p>
        </w:tc>
      </w:tr>
      <w:tr w:rsidR="00D62001" w:rsidRPr="00135078" w:rsidTr="00D62001">
        <w:trPr>
          <w:trHeight w:val="2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001" w:rsidRPr="00135078" w:rsidRDefault="00D62001" w:rsidP="002710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078">
              <w:rPr>
                <w:rFonts w:ascii="Times New Roman" w:hAnsi="Times New Roman"/>
                <w:color w:val="000000"/>
                <w:sz w:val="24"/>
                <w:szCs w:val="24"/>
              </w:rPr>
              <w:t>Цели обучения в соответствии</w:t>
            </w:r>
          </w:p>
          <w:p w:rsidR="00D62001" w:rsidRPr="00135078" w:rsidRDefault="00D62001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078">
              <w:rPr>
                <w:rFonts w:ascii="Times New Roman" w:hAnsi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001" w:rsidRPr="0042708B" w:rsidRDefault="00232428" w:rsidP="0027108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2.1.3.1</w:t>
            </w:r>
            <w:r w:rsidR="00D62001" w:rsidRPr="0042708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прогнозировать содержание информации на основе заголовка и опорных слов;</w:t>
            </w:r>
          </w:p>
          <w:p w:rsidR="00D62001" w:rsidRPr="0042708B" w:rsidRDefault="00D62001" w:rsidP="0027108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2.3.7.8* переносить слова по слогам с буквами й, ь с двойными согласными</w:t>
            </w:r>
          </w:p>
        </w:tc>
      </w:tr>
      <w:tr w:rsidR="00D62001" w:rsidRPr="00135078" w:rsidTr="00D62001">
        <w:trPr>
          <w:trHeight w:val="2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001" w:rsidRPr="00135078" w:rsidRDefault="00D62001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5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урока 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001" w:rsidRPr="00135078" w:rsidRDefault="00D62001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предполагают содержание рассказа на основе заголовка и опорных слов, переносят слова с буквами й, ь, с двойными согласными</w:t>
            </w:r>
          </w:p>
        </w:tc>
      </w:tr>
      <w:tr w:rsidR="00D62001" w:rsidRPr="00135078" w:rsidTr="00D62001">
        <w:trPr>
          <w:trHeight w:val="21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01" w:rsidRDefault="00D62001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</w:tr>
      <w:tr w:rsidR="00D62001" w:rsidRPr="00135078" w:rsidTr="00D62001">
        <w:trPr>
          <w:trHeight w:val="8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001" w:rsidRPr="00135078" w:rsidRDefault="00D62001" w:rsidP="0027108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Этап урок/ </w:t>
            </w:r>
            <w:r w:rsidRPr="00135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001" w:rsidRPr="00135078" w:rsidRDefault="00D62001" w:rsidP="0027108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учителя и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001" w:rsidRPr="00135078" w:rsidRDefault="00D62001" w:rsidP="0027108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001" w:rsidRPr="00135078" w:rsidRDefault="00D62001" w:rsidP="0027108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5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D62001" w:rsidRPr="00135078" w:rsidTr="00544008">
        <w:trPr>
          <w:trHeight w:val="8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01" w:rsidRDefault="00D62001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урока </w:t>
            </w:r>
          </w:p>
          <w:p w:rsidR="00D62001" w:rsidRDefault="00D62001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Коллективная</w:t>
            </w:r>
          </w:p>
          <w:p w:rsidR="00D62001" w:rsidRDefault="00D62001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  <w:r w:rsidR="004E77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  <w:p w:rsidR="00D62001" w:rsidRDefault="00D62001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C7C84" w:rsidRDefault="006C7C84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C7C84" w:rsidRDefault="006C7C84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C7C84" w:rsidRDefault="006C7C84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C7C84" w:rsidRDefault="006C7C84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C7C84" w:rsidRDefault="006C7C84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C7C84" w:rsidRDefault="006C7C84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01" w:rsidRDefault="00D62001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3AB6">
              <w:rPr>
                <w:rFonts w:ascii="Times New Roman" w:hAnsi="Times New Roman"/>
                <w:b/>
                <w:sz w:val="24"/>
                <w:szCs w:val="24"/>
              </w:rPr>
              <w:t>Орга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низационный момент (приветствие)</w:t>
            </w:r>
          </w:p>
          <w:p w:rsidR="00D62001" w:rsidRDefault="00D62001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3AB6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опорных знаний</w:t>
            </w:r>
          </w:p>
          <w:p w:rsidR="00367BD5" w:rsidRDefault="00D62001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67BD5">
              <w:rPr>
                <w:rFonts w:ascii="Times New Roman" w:hAnsi="Times New Roman"/>
                <w:b/>
                <w:sz w:val="24"/>
                <w:szCs w:val="24"/>
              </w:rPr>
              <w:t xml:space="preserve">Слова записаны на доске. </w:t>
            </w:r>
          </w:p>
          <w:p w:rsidR="00D62001" w:rsidRDefault="00367BD5" w:rsidP="00271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Яблоко, Юлька, окно,</w:t>
            </w:r>
            <w:r w:rsidR="00D62001" w:rsidRPr="00C36F36">
              <w:rPr>
                <w:rFonts w:ascii="Times New Roman" w:hAnsi="Times New Roman"/>
                <w:sz w:val="24"/>
                <w:szCs w:val="24"/>
              </w:rPr>
              <w:t xml:space="preserve"> уроки, </w:t>
            </w:r>
            <w:r>
              <w:rPr>
                <w:rFonts w:ascii="Times New Roman" w:hAnsi="Times New Roman"/>
                <w:sz w:val="24"/>
                <w:szCs w:val="24"/>
              </w:rPr>
              <w:t>хоккей, укроп,</w:t>
            </w:r>
            <w:r w:rsidR="001C5697">
              <w:rPr>
                <w:rFonts w:ascii="Times New Roman" w:hAnsi="Times New Roman"/>
                <w:sz w:val="24"/>
                <w:szCs w:val="24"/>
              </w:rPr>
              <w:t xml:space="preserve"> ванна,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игра, икра,</w:t>
            </w:r>
            <w:r w:rsidR="00D62001" w:rsidRPr="00C36F36">
              <w:rPr>
                <w:rFonts w:ascii="Times New Roman" w:hAnsi="Times New Roman"/>
                <w:sz w:val="24"/>
                <w:szCs w:val="24"/>
              </w:rPr>
              <w:t xml:space="preserve"> игла</w:t>
            </w:r>
            <w:r w:rsidR="001C5697">
              <w:rPr>
                <w:rFonts w:ascii="Times New Roman" w:hAnsi="Times New Roman"/>
                <w:sz w:val="24"/>
                <w:szCs w:val="24"/>
              </w:rPr>
              <w:t>, хобби, скамейка, коньки.</w:t>
            </w:r>
          </w:p>
          <w:p w:rsidR="00367BD5" w:rsidRPr="00367BD5" w:rsidRDefault="00367BD5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67BD5">
              <w:rPr>
                <w:rFonts w:ascii="Times New Roman" w:hAnsi="Times New Roman"/>
                <w:b/>
                <w:sz w:val="24"/>
                <w:szCs w:val="24"/>
              </w:rPr>
              <w:t>Ученики отвечают на вопросы учителя.</w:t>
            </w:r>
          </w:p>
          <w:p w:rsidR="00367BD5" w:rsidRPr="003626FF" w:rsidRDefault="00367BD5" w:rsidP="00271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26FF">
              <w:rPr>
                <w:rFonts w:ascii="Times New Roman" w:hAnsi="Times New Roman"/>
                <w:sz w:val="24"/>
                <w:szCs w:val="24"/>
              </w:rPr>
              <w:t>Из чего состоят слова? Какие бывают звуки и буквы? Назовите гласные буквы. Назовите правила деления на слоги. Назовите правила переноса слов.</w:t>
            </w:r>
          </w:p>
          <w:p w:rsidR="008C5BE1" w:rsidRDefault="00D62001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763D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BD5" w:rsidRDefault="00D62001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Есть ли в предложенных словах те, к которым нельзя применить изученное правило? Почему? </w:t>
            </w:r>
          </w:p>
          <w:p w:rsidR="008C5BE1" w:rsidRDefault="00367BD5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-Сегодня на уроке познакомимся с правилом переноса слов с двойными согласными, Ь знаком, Й</w:t>
            </w:r>
            <w:r w:rsidR="006C7C84">
              <w:rPr>
                <w:rFonts w:ascii="Times New Roman" w:hAnsi="Times New Roman"/>
                <w:sz w:val="24"/>
                <w:szCs w:val="24"/>
              </w:rPr>
              <w:t xml:space="preserve"> в середине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2001" w:rsidRDefault="00D62001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01" w:rsidRDefault="00D62001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001" w:rsidRDefault="00D62001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001" w:rsidRDefault="00D62001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001" w:rsidRDefault="00D62001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001" w:rsidRDefault="00D62001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001" w:rsidRDefault="00D62001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BD5" w:rsidRDefault="00367BD5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BD5" w:rsidRDefault="00367BD5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BD5" w:rsidRDefault="00367BD5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BD5" w:rsidRDefault="00367BD5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BD5" w:rsidRDefault="00367BD5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BD5" w:rsidRDefault="00367BD5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BD5" w:rsidRDefault="00367BD5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001" w:rsidRPr="00D62001" w:rsidRDefault="00D62001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BD5" w:rsidRDefault="00367BD5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67BD5" w:rsidRDefault="00367BD5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67BD5" w:rsidRDefault="00367BD5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67BD5" w:rsidRDefault="00367BD5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67BD5" w:rsidRDefault="00367BD5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67BD5" w:rsidRDefault="00367BD5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67BD5" w:rsidRDefault="00367BD5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67BD5" w:rsidRDefault="00367BD5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67BD5" w:rsidRDefault="00367BD5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67BD5" w:rsidRDefault="00367BD5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67BD5" w:rsidRDefault="00367BD5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67BD5" w:rsidRDefault="00367BD5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62001" w:rsidRPr="00135078" w:rsidRDefault="00D62001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001" w:rsidRPr="00135078" w:rsidTr="00544008">
        <w:trPr>
          <w:trHeight w:val="8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FB7" w:rsidRDefault="006F2FB7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Середина урока</w:t>
            </w:r>
          </w:p>
          <w:p w:rsidR="006F2FB7" w:rsidRDefault="006F2FB7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организации –групповая работа</w:t>
            </w:r>
          </w:p>
          <w:p w:rsidR="006F2FB7" w:rsidRDefault="006F2FB7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15-20 мин</w:t>
            </w:r>
          </w:p>
          <w:p w:rsidR="00D62001" w:rsidRDefault="00D62001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62001" w:rsidRDefault="00D62001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FB7" w:rsidRPr="00E63A98" w:rsidRDefault="006F2FB7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Объяснение новой темы.</w:t>
            </w:r>
          </w:p>
          <w:p w:rsidR="006C7C84" w:rsidRPr="00E63A98" w:rsidRDefault="00F258CA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C7C84" w:rsidRPr="00E63A98">
              <w:rPr>
                <w:rFonts w:ascii="Times New Roman" w:hAnsi="Times New Roman"/>
                <w:b/>
                <w:sz w:val="24"/>
                <w:szCs w:val="24"/>
              </w:rPr>
              <w:t>Форма работы групповая (</w:t>
            </w:r>
            <w:r w:rsidR="005655E9" w:rsidRPr="00E63A98">
              <w:rPr>
                <w:rFonts w:ascii="Times New Roman" w:hAnsi="Times New Roman"/>
                <w:b/>
                <w:sz w:val="24"/>
                <w:szCs w:val="24"/>
              </w:rPr>
              <w:t>обучающиеся в группе выполняют задания.</w:t>
            </w:r>
            <w:r w:rsidR="006C7C84" w:rsidRPr="00E63A9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>Деление на группы путем жребия - задания написаны на карточках красного, желтого, синего цвета. К</w:t>
            </w:r>
            <w:r w:rsidR="0010771B" w:rsidRPr="00E63A98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>карточек соответствует количеству обучающихся.</w:t>
            </w:r>
          </w:p>
          <w:p w:rsidR="00A05EF3" w:rsidRPr="00E63A98" w:rsidRDefault="00F258CA" w:rsidP="0027108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Уровень мыслительных навыков- </w:t>
            </w:r>
            <w:r w:rsidRPr="00E63A98">
              <w:rPr>
                <w:rFonts w:ascii="Times New Roman" w:hAnsi="Times New Roman"/>
                <w:sz w:val="24"/>
                <w:szCs w:val="24"/>
                <w:u w:val="single"/>
              </w:rPr>
              <w:t>знание</w:t>
            </w:r>
            <w:r w:rsidR="00AB18B8">
              <w:rPr>
                <w:rFonts w:ascii="Times New Roman" w:hAnsi="Times New Roman"/>
                <w:sz w:val="24"/>
                <w:szCs w:val="24"/>
                <w:u w:val="single"/>
              </w:rPr>
              <w:t>, применение</w:t>
            </w:r>
          </w:p>
          <w:p w:rsidR="00F258CA" w:rsidRPr="00E63A98" w:rsidRDefault="00A05EF3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Время выполнения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E77F3">
              <w:rPr>
                <w:rFonts w:ascii="Times New Roman" w:hAnsi="Times New Roman"/>
                <w:sz w:val="24"/>
                <w:szCs w:val="24"/>
              </w:rPr>
              <w:t>7</w:t>
            </w:r>
            <w:r w:rsidR="002F21EE" w:rsidRPr="00E63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544008" w:rsidRPr="00E63A98" w:rsidRDefault="006F2FB7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F258CA" w:rsidRPr="00E63A98" w:rsidRDefault="00F258CA" w:rsidP="002710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i/>
                <w:sz w:val="24"/>
                <w:szCs w:val="24"/>
              </w:rPr>
              <w:t>Задание 1</w:t>
            </w:r>
          </w:p>
          <w:p w:rsidR="006F2FB7" w:rsidRPr="00E63A98" w:rsidRDefault="006F2FB7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Классифицир</w:t>
            </w:r>
            <w:r w:rsidR="00F258CA" w:rsidRPr="00E63A98">
              <w:rPr>
                <w:rFonts w:ascii="Times New Roman" w:hAnsi="Times New Roman"/>
                <w:b/>
                <w:sz w:val="24"/>
                <w:szCs w:val="24"/>
              </w:rPr>
              <w:t>уй слова по группам,  запиши их, раздели для переноса.</w:t>
            </w:r>
          </w:p>
          <w:p w:rsidR="006F2FB7" w:rsidRPr="00E63A98" w:rsidRDefault="006F2FB7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Хобби, скамейка, коньки, хоккей, чайник, мальчики, суббота</w:t>
            </w:r>
          </w:p>
          <w:p w:rsidR="006F2FB7" w:rsidRPr="00E63A98" w:rsidRDefault="006F2FB7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1 группа с ь знаком в середине слова</w:t>
            </w:r>
          </w:p>
          <w:p w:rsidR="006F2FB7" w:rsidRPr="00E63A98" w:rsidRDefault="006F2FB7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2 группа с й в середине слова</w:t>
            </w:r>
          </w:p>
          <w:p w:rsidR="00F258CA" w:rsidRPr="00E63A98" w:rsidRDefault="006F2FB7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3 группа с двойными согласными</w:t>
            </w:r>
          </w:p>
          <w:p w:rsidR="006F2FB7" w:rsidRPr="00E63A98" w:rsidRDefault="006F2FB7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Трудность:</w:t>
            </w:r>
            <w:r w:rsidR="00F258CA"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5EF3" w:rsidRPr="00E63A98">
              <w:rPr>
                <w:rFonts w:ascii="Times New Roman" w:hAnsi="Times New Roman"/>
                <w:sz w:val="24"/>
                <w:szCs w:val="24"/>
              </w:rPr>
              <w:t>не владеют звуко –слоговым анализом.</w:t>
            </w:r>
          </w:p>
          <w:p w:rsidR="006F2FB7" w:rsidRPr="00E63A98" w:rsidRDefault="006F2FB7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Поддержка: карточка –подсказка Прочитай</w:t>
            </w:r>
            <w:r w:rsidR="00A05EF3"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 обрати внимание на знак переноса в каждом слове. Спиши слова, разделяя</w:t>
            </w:r>
            <w:r w:rsidR="00A05EF3"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 их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 горизонтальной черточкой для переноса.</w:t>
            </w:r>
          </w:p>
          <w:p w:rsidR="006F2FB7" w:rsidRPr="00E63A98" w:rsidRDefault="006F2FB7" w:rsidP="00271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Ван-на            лей-ка           день-ки</w:t>
            </w:r>
          </w:p>
          <w:p w:rsidR="006F2FB7" w:rsidRPr="00E63A98" w:rsidRDefault="006F2FB7" w:rsidP="00271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Сумма             чайка           коньки</w:t>
            </w:r>
          </w:p>
          <w:p w:rsidR="00F258CA" w:rsidRPr="00E63A98" w:rsidRDefault="00F258CA" w:rsidP="00271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>: подбери в каждую группу слов по 2 слова на каждое правило переноса слов</w:t>
            </w:r>
          </w:p>
          <w:p w:rsidR="006F2FB7" w:rsidRPr="00E63A98" w:rsidRDefault="006F2FB7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Каким правилом для переноса слов пользовались? </w:t>
            </w:r>
            <w:r w:rsidR="00A05EF3" w:rsidRPr="00E63A98">
              <w:rPr>
                <w:rFonts w:ascii="Times New Roman" w:hAnsi="Times New Roman"/>
                <w:b/>
                <w:sz w:val="24"/>
                <w:szCs w:val="24"/>
              </w:rPr>
              <w:t>Докажи</w:t>
            </w:r>
          </w:p>
          <w:p w:rsidR="00A05EF3" w:rsidRPr="00E63A98" w:rsidRDefault="00A05EF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EF3" w:rsidRPr="00E63A98" w:rsidRDefault="00A05EF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EF3" w:rsidRPr="00E63A98" w:rsidRDefault="00A05EF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EF3" w:rsidRPr="00E63A98" w:rsidRDefault="00A05EF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EF3" w:rsidRPr="00E63A98" w:rsidRDefault="00A05EF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EF3" w:rsidRPr="00E63A98" w:rsidRDefault="00A05EF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EF3" w:rsidRPr="00E63A98" w:rsidRDefault="00A05EF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EF3" w:rsidRPr="00E63A98" w:rsidRDefault="00A05EF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EF3" w:rsidRPr="00E63A98" w:rsidRDefault="00A05EF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EF3" w:rsidRPr="00E63A98" w:rsidRDefault="00A05EF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EF3" w:rsidRPr="00E63A98" w:rsidRDefault="00A05EF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EF3" w:rsidRPr="00E63A98" w:rsidRDefault="00A05EF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EF3" w:rsidRPr="00E63A98" w:rsidRDefault="00A05EF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EF3" w:rsidRPr="00E63A98" w:rsidRDefault="00A05EF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EF3" w:rsidRPr="00E63A98" w:rsidRDefault="00A05EF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1EE" w:rsidRPr="00E63A98" w:rsidRDefault="002F21EE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1EE" w:rsidRPr="00E63A98" w:rsidRDefault="002F21EE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1EE" w:rsidRPr="00E63A98" w:rsidRDefault="002F21EE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083" w:rsidRPr="00E63A98" w:rsidRDefault="0027108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083" w:rsidRPr="00E63A98" w:rsidRDefault="0027108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083" w:rsidRPr="00E63A98" w:rsidRDefault="0027108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083" w:rsidRPr="00E63A98" w:rsidRDefault="0027108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083" w:rsidRPr="00E63A98" w:rsidRDefault="0027108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083" w:rsidRPr="00E63A98" w:rsidRDefault="0027108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083" w:rsidRPr="00E63A98" w:rsidRDefault="0027108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083" w:rsidRPr="00E63A98" w:rsidRDefault="0027108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083" w:rsidRPr="00E63A98" w:rsidRDefault="0027108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083" w:rsidRPr="00E63A98" w:rsidRDefault="0027108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083" w:rsidRPr="00E63A98" w:rsidRDefault="0027108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EF3" w:rsidRPr="00E63A98" w:rsidRDefault="00544008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F2FB7" w:rsidRPr="00E63A98">
              <w:rPr>
                <w:rFonts w:ascii="Times New Roman" w:hAnsi="Times New Roman"/>
                <w:b/>
                <w:sz w:val="24"/>
                <w:szCs w:val="24"/>
              </w:rPr>
              <w:t>.Закрепление</w:t>
            </w:r>
          </w:p>
          <w:p w:rsidR="00A05EF3" w:rsidRPr="00E63A98" w:rsidRDefault="00A05EF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Форма работы -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  <w:r w:rsidR="006F2FB7"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05EF3" w:rsidRPr="00E63A98" w:rsidRDefault="00A05EF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Уровень мыслительных навыков </w:t>
            </w:r>
            <w:r w:rsidR="000714EB" w:rsidRPr="00E63A9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14EB" w:rsidRPr="00E63A98">
              <w:rPr>
                <w:rFonts w:ascii="Times New Roman" w:hAnsi="Times New Roman"/>
                <w:sz w:val="24"/>
                <w:szCs w:val="24"/>
              </w:rPr>
              <w:t>знание,</w:t>
            </w:r>
            <w:r w:rsidR="000714EB"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>применение.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0CF9" w:rsidRPr="00E63A98" w:rsidRDefault="009D0CF9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Время выполнения- </w:t>
            </w:r>
            <w:r w:rsidR="00E63A98">
              <w:rPr>
                <w:rFonts w:ascii="Times New Roman" w:hAnsi="Times New Roman"/>
                <w:b/>
                <w:sz w:val="24"/>
                <w:szCs w:val="24"/>
              </w:rPr>
              <w:t xml:space="preserve"> 7 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мин </w:t>
            </w:r>
          </w:p>
          <w:p w:rsidR="00A05EF3" w:rsidRPr="00E63A98" w:rsidRDefault="00A05EF3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Предлагается карточка. </w:t>
            </w:r>
          </w:p>
          <w:p w:rsidR="006F2FB7" w:rsidRPr="00E63A98" w:rsidRDefault="009D0CF9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Задание 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6F2FB7" w:rsidRPr="00E63A98">
              <w:rPr>
                <w:rFonts w:ascii="Times New Roman" w:hAnsi="Times New Roman"/>
                <w:b/>
                <w:sz w:val="24"/>
                <w:szCs w:val="24"/>
              </w:rPr>
              <w:t>Прочитай. Подчеркни слова, которые правильно разделили для переноса зеленым карандашом, слова которые разделили неправильно красным карандашом.</w:t>
            </w:r>
          </w:p>
          <w:p w:rsidR="006F2FB7" w:rsidRPr="00E63A98" w:rsidRDefault="006F2FB7" w:rsidP="00271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Ре-дька, мель-ница, дол-ька, осень,ча-йка, суч-ья,</w:t>
            </w:r>
            <w:r w:rsidR="009D0CF9" w:rsidRPr="00E63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 xml:space="preserve">коньк-и, звер-ьки, стр-ойка, мура-вьи, уголь-ки, субб-ота </w:t>
            </w:r>
          </w:p>
          <w:p w:rsidR="009D0CF9" w:rsidRPr="00E63A98" w:rsidRDefault="009D0CF9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Трудность: звуко –слоговой анализ</w:t>
            </w:r>
          </w:p>
          <w:p w:rsidR="00DB7E82" w:rsidRPr="00E63A98" w:rsidRDefault="00DB7E82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Карточка – поддержка: </w:t>
            </w:r>
          </w:p>
          <w:p w:rsidR="0010771B" w:rsidRPr="00E63A98" w:rsidRDefault="0010771B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Правила переноса:</w:t>
            </w:r>
          </w:p>
          <w:p w:rsidR="0010771B" w:rsidRPr="00E63A98" w:rsidRDefault="0010771B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1. Нельзя переносить две одинаковые буквы (сум-ма)</w:t>
            </w:r>
          </w:p>
          <w:p w:rsidR="0010771B" w:rsidRPr="00E63A98" w:rsidRDefault="0010771B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2. При переносе буква Й не отделяется от гласной (линей-ка)</w:t>
            </w:r>
          </w:p>
          <w:p w:rsidR="0010771B" w:rsidRPr="00E63A98" w:rsidRDefault="0010771B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3. Слова с Ь знаком переноси так: конь-ки</w:t>
            </w:r>
          </w:p>
          <w:p w:rsidR="006F2FB7" w:rsidRPr="00E63A98" w:rsidRDefault="006F2FB7" w:rsidP="00271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Дифференциация: 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>Расскажи</w:t>
            </w:r>
            <w:r w:rsidR="00D00172" w:rsidRPr="00E63A98">
              <w:rPr>
                <w:rFonts w:ascii="Times New Roman" w:hAnsi="Times New Roman"/>
                <w:sz w:val="24"/>
                <w:szCs w:val="24"/>
              </w:rPr>
              <w:t>,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 xml:space="preserve"> какое правило не применили. Запиши в тетрадь по 2 слова н</w:t>
            </w:r>
            <w:r w:rsidR="009D0CF9" w:rsidRPr="00E63A98">
              <w:rPr>
                <w:rFonts w:ascii="Times New Roman" w:hAnsi="Times New Roman"/>
                <w:sz w:val="24"/>
                <w:szCs w:val="24"/>
              </w:rPr>
              <w:t>а перенос слов с Й в середине с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>лова, с ь знаком в середине слова, с двойной согласной в середине слова</w:t>
            </w:r>
          </w:p>
          <w:p w:rsidR="009D0CF9" w:rsidRPr="00E63A98" w:rsidRDefault="009D0CF9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71B" w:rsidRPr="00E63A98" w:rsidRDefault="0010771B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Форма работы –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 xml:space="preserve"> парная </w:t>
            </w:r>
          </w:p>
          <w:p w:rsidR="0010771B" w:rsidRPr="00E63A98" w:rsidRDefault="0010771B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Уровень мыслительных навыков - </w:t>
            </w:r>
            <w:r w:rsidR="0076086E">
              <w:rPr>
                <w:rFonts w:ascii="Times New Roman" w:hAnsi="Times New Roman"/>
                <w:sz w:val="24"/>
                <w:szCs w:val="24"/>
              </w:rPr>
              <w:t xml:space="preserve"> рассуждение</w:t>
            </w:r>
            <w:bookmarkStart w:id="0" w:name="_GoBack"/>
            <w:bookmarkEnd w:id="0"/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0771B" w:rsidRPr="00E63A98" w:rsidRDefault="0010771B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Время выполнения- 9 мин </w:t>
            </w:r>
          </w:p>
          <w:p w:rsidR="0010771B" w:rsidRPr="00E63A98" w:rsidRDefault="0010771B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Предлагается карточка. </w:t>
            </w:r>
          </w:p>
          <w:p w:rsidR="006F2FB7" w:rsidRPr="00E63A98" w:rsidRDefault="0010771B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  <w:r w:rsidR="00FC3D12" w:rsidRPr="00E63A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2FB7" w:rsidRPr="00E63A98">
              <w:rPr>
                <w:rFonts w:ascii="Times New Roman" w:hAnsi="Times New Roman"/>
                <w:b/>
                <w:sz w:val="24"/>
                <w:szCs w:val="24"/>
              </w:rPr>
              <w:t>Предлагается карточка. Из данных слогов составьте слова. Запишите полученные слова, разделите их для переноса.</w:t>
            </w:r>
          </w:p>
          <w:p w:rsidR="006F2FB7" w:rsidRPr="00E63A98" w:rsidRDefault="006F2FB7" w:rsidP="00271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(ней, ли, ка), (ка,чай), (ка, май), (фай, фу, ка), (дей, ро, ча, ка)</w:t>
            </w:r>
          </w:p>
          <w:p w:rsidR="00D62001" w:rsidRPr="00E63A98" w:rsidRDefault="00FC3D12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Трудность:</w:t>
            </w:r>
            <w:r w:rsidR="00232428" w:rsidRPr="00E63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понимание лексического значения слов</w:t>
            </w:r>
          </w:p>
          <w:p w:rsidR="00232428" w:rsidRPr="00E63A98" w:rsidRDefault="00232428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Карточка – поддержка: соотнеси слово с картинкой </w:t>
            </w:r>
          </w:p>
          <w:p w:rsidR="00FC3D12" w:rsidRPr="00E63A98" w:rsidRDefault="00FC3D12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Дифференциация: придумай свои похожие задания для одноклассников</w:t>
            </w:r>
          </w:p>
          <w:p w:rsidR="00271083" w:rsidRPr="00E63A98" w:rsidRDefault="00271083" w:rsidP="00271083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71083" w:rsidRPr="00E63A98" w:rsidRDefault="00271083" w:rsidP="00271083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44008" w:rsidRPr="00E63A98" w:rsidRDefault="00544008" w:rsidP="00271083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44008" w:rsidRPr="00E63A98" w:rsidRDefault="00544008" w:rsidP="00271083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44008" w:rsidRPr="00E63A98" w:rsidRDefault="00544008" w:rsidP="00271083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44008" w:rsidRPr="00E63A98" w:rsidRDefault="00544008" w:rsidP="00271083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3A98" w:rsidRPr="00E63A98" w:rsidRDefault="00E63A98" w:rsidP="00E63A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Форма работы -</w:t>
            </w:r>
            <w:r w:rsidR="006728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63A98" w:rsidRPr="00E63A98" w:rsidRDefault="0076086E" w:rsidP="00E63A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мыслительных навыков-</w:t>
            </w:r>
            <w:r w:rsidR="00E63A98"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3A98" w:rsidRPr="00E63A98">
              <w:rPr>
                <w:rFonts w:ascii="Times New Roman" w:hAnsi="Times New Roman"/>
                <w:sz w:val="24"/>
                <w:szCs w:val="24"/>
              </w:rPr>
              <w:t>применение.</w:t>
            </w:r>
            <w:r w:rsidR="00E63A98"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63A98" w:rsidRPr="00E63A98" w:rsidRDefault="00E63A98" w:rsidP="00E63A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Время выполнения-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 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мин  </w:t>
            </w:r>
          </w:p>
          <w:p w:rsidR="00544008" w:rsidRPr="00E63A98" w:rsidRDefault="00D00172" w:rsidP="00271083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4</w:t>
            </w:r>
          </w:p>
          <w:p w:rsidR="00D00172" w:rsidRPr="00E63A98" w:rsidRDefault="00D00172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1.Предлагается карточка с заголовком и опорными словами</w:t>
            </w:r>
            <w:r w:rsidRPr="00E63A98">
              <w:rPr>
                <w:b/>
              </w:rPr>
              <w:t>.</w:t>
            </w:r>
          </w:p>
          <w:p w:rsidR="0079100E" w:rsidRDefault="00C82C3F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Прочитай. Выполни задания:</w:t>
            </w:r>
          </w:p>
          <w:p w:rsidR="00D00172" w:rsidRDefault="0079100E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D00172" w:rsidRPr="00E63A98">
              <w:rPr>
                <w:rFonts w:ascii="Times New Roman" w:hAnsi="Times New Roman"/>
                <w:b/>
                <w:sz w:val="24"/>
                <w:szCs w:val="24"/>
              </w:rPr>
              <w:t>Предположи по заголовку и опорным словам, о чем пойдет речь в тексте.</w:t>
            </w:r>
          </w:p>
          <w:p w:rsidR="0079100E" w:rsidRPr="00E63A98" w:rsidRDefault="0079100E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2.Найди слова на изученные правила, выпиши их, раздели для переноса.</w:t>
            </w:r>
          </w:p>
          <w:p w:rsidR="009D2080" w:rsidRPr="009D2080" w:rsidRDefault="009D2080" w:rsidP="009D20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2080">
              <w:rPr>
                <w:rFonts w:ascii="Times New Roman" w:hAnsi="Times New Roman"/>
                <w:b/>
                <w:sz w:val="24"/>
                <w:szCs w:val="24"/>
              </w:rPr>
              <w:t>Моя семья.</w:t>
            </w:r>
          </w:p>
          <w:p w:rsidR="00A37D77" w:rsidRPr="009D2080" w:rsidRDefault="009D2080" w:rsidP="009D2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Опорные слова: дружная, любовь, хобби, скамейка,  вечер перед телевизором, беседа за чаем, суббота, коньки, хоккей, чайник, мальчики.</w:t>
            </w:r>
          </w:p>
          <w:p w:rsidR="006728CB" w:rsidRPr="00E63A98" w:rsidRDefault="006728CB" w:rsidP="006728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Трудность: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63A98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самостоятельно предполо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жить о чем пойдет речь в тексте, используя заголовок и опорные слова</w:t>
            </w:r>
          </w:p>
          <w:p w:rsidR="00D00172" w:rsidRDefault="006728CB" w:rsidP="006728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Поддержка: картинки на тему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соответствующие данной возрастной группе - 2 класс</w:t>
            </w:r>
          </w:p>
          <w:p w:rsidR="00A37D77" w:rsidRDefault="00A37D77" w:rsidP="006728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48DA3F">
                  <wp:extent cx="2097405" cy="1371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728CB" w:rsidRPr="00E63A98" w:rsidRDefault="006728CB" w:rsidP="006728CB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Дифференциация: расскажи </w:t>
            </w:r>
            <w:r w:rsidR="004E77F3">
              <w:rPr>
                <w:rFonts w:ascii="Times New Roman" w:hAnsi="Times New Roman"/>
                <w:b/>
                <w:sz w:val="24"/>
                <w:szCs w:val="24"/>
              </w:rPr>
              <w:t>об интересных событиях вашей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4008" w:rsidRPr="00E63A98" w:rsidRDefault="00544008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Критерии оценивания: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 xml:space="preserve"> классифицируют слова по группам, делят их для переноса, записывают.</w:t>
            </w:r>
          </w:p>
          <w:p w:rsidR="00544008" w:rsidRPr="00E63A98" w:rsidRDefault="00544008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008" w:rsidRPr="00E63A98" w:rsidRDefault="00544008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008" w:rsidRPr="00E63A98" w:rsidRDefault="00544008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008" w:rsidRPr="00E63A98" w:rsidRDefault="00544008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5E9" w:rsidRPr="00E63A98" w:rsidRDefault="005655E9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Дескрипторы для 1 группы</w:t>
            </w:r>
          </w:p>
          <w:p w:rsidR="005655E9" w:rsidRPr="00E63A98" w:rsidRDefault="005655E9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>.выбирают слова с ь знаком в середине слова</w:t>
            </w:r>
          </w:p>
          <w:p w:rsidR="005655E9" w:rsidRPr="00E63A98" w:rsidRDefault="005655E9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2. Записывают слова с ь знаком в середине слова</w:t>
            </w:r>
          </w:p>
          <w:p w:rsidR="005655E9" w:rsidRPr="00E63A98" w:rsidRDefault="005655E9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3. делят слова с ь знаком в середине используя правило переноса</w:t>
            </w:r>
          </w:p>
          <w:p w:rsidR="005655E9" w:rsidRPr="00E63A98" w:rsidRDefault="005655E9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Дескрипторы для 2 группы</w:t>
            </w:r>
          </w:p>
          <w:p w:rsidR="005655E9" w:rsidRPr="00E63A98" w:rsidRDefault="005655E9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>.выбирают слова с Й в середине слова</w:t>
            </w:r>
          </w:p>
          <w:p w:rsidR="005655E9" w:rsidRPr="00E63A98" w:rsidRDefault="005655E9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2. Записывают слова с Й в середине слова</w:t>
            </w:r>
          </w:p>
          <w:p w:rsidR="005655E9" w:rsidRPr="00E63A98" w:rsidRDefault="005655E9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 xml:space="preserve">3. делят слова с Й в середине слова используя правило переноса </w:t>
            </w:r>
          </w:p>
          <w:p w:rsidR="005655E9" w:rsidRPr="00E63A98" w:rsidRDefault="005655E9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Дескрипторы для 3 группы</w:t>
            </w:r>
          </w:p>
          <w:p w:rsidR="005655E9" w:rsidRPr="00E63A98" w:rsidRDefault="005655E9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>.выбирают слова с двойной согласной</w:t>
            </w:r>
          </w:p>
          <w:p w:rsidR="005655E9" w:rsidRPr="00E63A98" w:rsidRDefault="005655E9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2. Записывают слова с двойной согласной</w:t>
            </w:r>
          </w:p>
          <w:p w:rsidR="005655E9" w:rsidRPr="00E63A98" w:rsidRDefault="005655E9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3. делят слова с двойной согласной используя правило для переноса</w:t>
            </w:r>
          </w:p>
          <w:p w:rsidR="006F2FB7" w:rsidRPr="00E63A98" w:rsidRDefault="002F21EE" w:rsidP="00271083">
            <w:pPr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Форма оценивания: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 xml:space="preserve"> самопроверка по образцу</w:t>
            </w:r>
          </w:p>
          <w:p w:rsidR="006F2FB7" w:rsidRPr="00E63A98" w:rsidRDefault="006F2FB7" w:rsidP="00271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FB7" w:rsidRPr="00E63A98" w:rsidRDefault="006F2FB7" w:rsidP="00271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1083" w:rsidRPr="00E63A98" w:rsidRDefault="00271083" w:rsidP="00271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1083" w:rsidRPr="00E63A98" w:rsidRDefault="00271083" w:rsidP="00271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1083" w:rsidRPr="00E63A98" w:rsidRDefault="00271083" w:rsidP="002710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71B" w:rsidRPr="00E63A98" w:rsidRDefault="009D0CF9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Критерии оценивания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544008" w:rsidRPr="00E63A98">
              <w:rPr>
                <w:rFonts w:ascii="Times New Roman" w:hAnsi="Times New Roman"/>
                <w:sz w:val="24"/>
                <w:szCs w:val="24"/>
              </w:rPr>
              <w:t>подчеркнут слова, которые разделили для переноса правильно зеленым карандашом, которые разделили неправильно  красным карандашом</w:t>
            </w:r>
          </w:p>
          <w:p w:rsidR="00544008" w:rsidRPr="00E63A98" w:rsidRDefault="00544008" w:rsidP="0054400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544008" w:rsidRPr="00E63A98" w:rsidRDefault="00544008" w:rsidP="005440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1.подчеркивает слова, которые разделили для переноса правильно зеленым карандашом</w:t>
            </w:r>
          </w:p>
          <w:p w:rsidR="00544008" w:rsidRPr="00E63A98" w:rsidRDefault="00544008" w:rsidP="005440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2.подчеркивает слова, которые разделили для переноса ннеправильно  красным карандашом</w:t>
            </w:r>
          </w:p>
          <w:p w:rsidR="002F21EE" w:rsidRPr="00E63A98" w:rsidRDefault="002F21EE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008" w:rsidRPr="00E63A98" w:rsidRDefault="00544008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083" w:rsidRPr="00E63A98" w:rsidRDefault="00271083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001" w:rsidRPr="00E63A98" w:rsidRDefault="00AB18B8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</w:t>
            </w:r>
            <w:r w:rsidR="006F2FB7" w:rsidRPr="00E63A98">
              <w:rPr>
                <w:rFonts w:ascii="Times New Roman" w:hAnsi="Times New Roman"/>
                <w:b/>
                <w:sz w:val="24"/>
                <w:szCs w:val="24"/>
              </w:rPr>
              <w:t>риальное оценивание:</w:t>
            </w:r>
            <w:r w:rsidR="006F2FB7" w:rsidRPr="00E63A98">
              <w:rPr>
                <w:rFonts w:ascii="Times New Roman" w:hAnsi="Times New Roman"/>
                <w:sz w:val="24"/>
                <w:szCs w:val="24"/>
              </w:rPr>
              <w:t xml:space="preserve"> составят слова из слогов, разделят их для переноса и запишут.</w:t>
            </w:r>
          </w:p>
          <w:p w:rsidR="00FC3D12" w:rsidRPr="00E63A98" w:rsidRDefault="00FC3D12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Дескрипторы: </w:t>
            </w:r>
          </w:p>
          <w:p w:rsidR="00FC3D12" w:rsidRPr="00E63A98" w:rsidRDefault="00FC3D12" w:rsidP="00271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1.составляют слова из слогов</w:t>
            </w:r>
          </w:p>
          <w:p w:rsidR="00FC3D12" w:rsidRPr="00E63A98" w:rsidRDefault="00FC3D12" w:rsidP="00271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2.делят их для переноса</w:t>
            </w:r>
          </w:p>
          <w:p w:rsidR="00FC3D12" w:rsidRPr="00E63A98" w:rsidRDefault="00FC3D12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3. записывают слова</w:t>
            </w:r>
          </w:p>
          <w:p w:rsidR="002F21EE" w:rsidRPr="00E63A98" w:rsidRDefault="000714EB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Форма оценивания</w:t>
            </w:r>
            <w:r w:rsidR="002F21EE" w:rsidRPr="00E63A9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 учителем</w:t>
            </w:r>
          </w:p>
          <w:p w:rsidR="00D00172" w:rsidRPr="00E63A98" w:rsidRDefault="00D00172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72" w:rsidRPr="00E63A98" w:rsidRDefault="00D00172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083" w:rsidRPr="00E63A98" w:rsidRDefault="00271083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083" w:rsidRPr="00E63A98" w:rsidRDefault="00271083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008" w:rsidRPr="00E63A98" w:rsidRDefault="00544008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008" w:rsidRPr="00E63A98" w:rsidRDefault="00544008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008" w:rsidRPr="00E63A98" w:rsidRDefault="00544008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28CB" w:rsidRDefault="006728CB" w:rsidP="006728C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C3F" w:rsidRDefault="00C82C3F" w:rsidP="006728C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172" w:rsidRPr="006728CB" w:rsidRDefault="00D00172" w:rsidP="006728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Критерии оценивания</w:t>
            </w:r>
            <w:r w:rsidR="0079100E">
              <w:rPr>
                <w:rFonts w:ascii="Times New Roman" w:hAnsi="Times New Roman"/>
                <w:b/>
                <w:sz w:val="24"/>
                <w:szCs w:val="24"/>
              </w:rPr>
              <w:t xml:space="preserve"> к заданию 1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00172" w:rsidRPr="00E63A98" w:rsidRDefault="00C82C3F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1.предположат</w:t>
            </w:r>
            <w:r w:rsidR="00D00172" w:rsidRPr="00E63A98">
              <w:rPr>
                <w:rFonts w:ascii="Times New Roman" w:hAnsi="Times New Roman"/>
                <w:sz w:val="24"/>
                <w:szCs w:val="24"/>
              </w:rPr>
              <w:t xml:space="preserve"> содержание рассказа по заголовку и опорным словам.</w:t>
            </w:r>
          </w:p>
          <w:p w:rsidR="00D00172" w:rsidRPr="00E63A98" w:rsidRDefault="00D00172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D00172" w:rsidRPr="00E63A98" w:rsidRDefault="00D00172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1.</w:t>
            </w:r>
            <w:r w:rsidR="00C82C3F">
              <w:rPr>
                <w:rFonts w:ascii="Times New Roman" w:hAnsi="Times New Roman"/>
                <w:sz w:val="24"/>
                <w:szCs w:val="24"/>
              </w:rPr>
              <w:t>предполага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>ет по заголовку содержание текста.</w:t>
            </w:r>
          </w:p>
          <w:p w:rsidR="00D00172" w:rsidRPr="00E63A98" w:rsidRDefault="00D00172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2.используют опорные слова</w:t>
            </w:r>
          </w:p>
          <w:p w:rsidR="00D00172" w:rsidRPr="00E63A98" w:rsidRDefault="00D00172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3. определяют структуру компонентов текста</w:t>
            </w:r>
          </w:p>
          <w:p w:rsidR="00D00172" w:rsidRPr="00E63A98" w:rsidRDefault="00D00172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4.устно передают содержание текста</w:t>
            </w:r>
          </w:p>
          <w:p w:rsidR="00D00172" w:rsidRDefault="004E77F3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77F3">
              <w:rPr>
                <w:rFonts w:ascii="Times New Roman" w:hAnsi="Times New Roman"/>
                <w:b/>
                <w:sz w:val="24"/>
                <w:szCs w:val="24"/>
              </w:rPr>
              <w:t>Форма оценивания: учителем</w:t>
            </w:r>
          </w:p>
          <w:p w:rsidR="0079100E" w:rsidRDefault="0079100E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 к заданию 2:</w:t>
            </w:r>
          </w:p>
          <w:p w:rsidR="0079100E" w:rsidRPr="0079100E" w:rsidRDefault="0079100E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9100E">
              <w:rPr>
                <w:rFonts w:ascii="Times New Roman" w:hAnsi="Times New Roman"/>
                <w:sz w:val="24"/>
                <w:szCs w:val="24"/>
              </w:rPr>
              <w:t>.найдут слова на изученные правила</w:t>
            </w:r>
          </w:p>
          <w:p w:rsidR="0079100E" w:rsidRPr="0079100E" w:rsidRDefault="0079100E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00E">
              <w:rPr>
                <w:rFonts w:ascii="Times New Roman" w:hAnsi="Times New Roman"/>
                <w:sz w:val="24"/>
                <w:szCs w:val="24"/>
              </w:rPr>
              <w:t>2.выпишут их</w:t>
            </w:r>
          </w:p>
          <w:p w:rsidR="0079100E" w:rsidRPr="0079100E" w:rsidRDefault="0079100E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00E">
              <w:rPr>
                <w:rFonts w:ascii="Times New Roman" w:hAnsi="Times New Roman"/>
                <w:sz w:val="24"/>
                <w:szCs w:val="24"/>
              </w:rPr>
              <w:t>3.разделят для переноса</w:t>
            </w:r>
          </w:p>
          <w:p w:rsidR="0079100E" w:rsidRDefault="0079100E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Дескрипторы к заданию 2:</w:t>
            </w:r>
          </w:p>
          <w:p w:rsidR="0079100E" w:rsidRPr="0079100E" w:rsidRDefault="0079100E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00E">
              <w:rPr>
                <w:rFonts w:ascii="Times New Roman" w:hAnsi="Times New Roman"/>
                <w:sz w:val="24"/>
                <w:szCs w:val="24"/>
              </w:rPr>
              <w:t>1.находят слова на изученные правила</w:t>
            </w:r>
          </w:p>
          <w:p w:rsidR="0079100E" w:rsidRPr="0079100E" w:rsidRDefault="0079100E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00E">
              <w:rPr>
                <w:rFonts w:ascii="Times New Roman" w:hAnsi="Times New Roman"/>
                <w:sz w:val="24"/>
                <w:szCs w:val="24"/>
              </w:rPr>
              <w:t>2.выписывают их</w:t>
            </w:r>
          </w:p>
          <w:p w:rsidR="0079100E" w:rsidRPr="0079100E" w:rsidRDefault="0079100E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00E">
              <w:rPr>
                <w:rFonts w:ascii="Times New Roman" w:hAnsi="Times New Roman"/>
                <w:sz w:val="24"/>
                <w:szCs w:val="24"/>
              </w:rPr>
              <w:t>3.делят для переноса</w:t>
            </w:r>
          </w:p>
          <w:p w:rsidR="0079100E" w:rsidRDefault="0079100E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оценивания:</w:t>
            </w:r>
          </w:p>
          <w:p w:rsidR="0079100E" w:rsidRPr="0079100E" w:rsidRDefault="0079100E" w:rsidP="002710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00E">
              <w:rPr>
                <w:rFonts w:ascii="Times New Roman" w:hAnsi="Times New Roman"/>
                <w:sz w:val="24"/>
                <w:szCs w:val="24"/>
              </w:rPr>
              <w:t>Взаимопроверка по образцу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E93" w:rsidRDefault="009E3E93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E3E93" w:rsidRDefault="009E3E93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1</w:t>
            </w:r>
          </w:p>
          <w:p w:rsidR="00D62001" w:rsidRPr="009E3E93" w:rsidRDefault="009E3E93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3E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Карточка1</w:t>
            </w:r>
            <w:r w:rsidR="002F21EE" w:rsidRPr="009E3E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заданием</w:t>
            </w:r>
            <w:r w:rsidRPr="009E3E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F21EE" w:rsidRPr="009E3E93" w:rsidRDefault="002F21EE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3E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Карточка</w:t>
            </w:r>
            <w:r w:rsidR="009E3E93" w:rsidRPr="009E3E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</w:t>
            </w:r>
            <w:r w:rsidRPr="009E3E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</w:t>
            </w:r>
            <w:r w:rsidR="00271083" w:rsidRPr="009E3E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правильно выполненным заданием</w:t>
            </w:r>
          </w:p>
          <w:p w:rsidR="009E3E93" w:rsidRPr="009E3E93" w:rsidRDefault="009E3E93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3E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Карточка- подсказка 3 </w:t>
            </w:r>
          </w:p>
          <w:p w:rsidR="002F21EE" w:rsidRPr="009E3E93" w:rsidRDefault="009E3E93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E3E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Приложение 2</w:t>
            </w:r>
          </w:p>
          <w:p w:rsidR="002F21EE" w:rsidRPr="009E3E93" w:rsidRDefault="009E3E93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3E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Карточка 1с заданием</w:t>
            </w:r>
          </w:p>
          <w:p w:rsidR="009E3E93" w:rsidRPr="009E3E93" w:rsidRDefault="009E3E93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3E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Карточка 2 с выполненным заданием</w:t>
            </w:r>
          </w:p>
          <w:p w:rsidR="009E3E93" w:rsidRPr="009E3E93" w:rsidRDefault="009E3E93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3E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Карточка 3</w:t>
            </w:r>
            <w:r w:rsidR="000C52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подсказка</w:t>
            </w:r>
          </w:p>
          <w:p w:rsidR="009E3E93" w:rsidRPr="009E3E93" w:rsidRDefault="000C523C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Карточка 4(дифференциация)</w:t>
            </w: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E3E93" w:rsidRDefault="009E3E93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E3E93" w:rsidRDefault="009E3E93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E3E93" w:rsidRDefault="000C523C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Приложение 2</w:t>
            </w:r>
          </w:p>
          <w:p w:rsidR="002F21EE" w:rsidRPr="000C523C" w:rsidRDefault="002F21EE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52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Карточка</w:t>
            </w:r>
            <w:r w:rsidR="000C523C" w:rsidRPr="000C52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</w:t>
            </w:r>
            <w:r w:rsidRPr="000C52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заданием </w:t>
            </w:r>
          </w:p>
          <w:p w:rsidR="002F21EE" w:rsidRPr="000C523C" w:rsidRDefault="002F21EE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52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Карточка</w:t>
            </w:r>
            <w:r w:rsidR="000C523C" w:rsidRPr="000C52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</w:t>
            </w:r>
            <w:r w:rsidRPr="000C52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правильно выполненным заданием</w:t>
            </w:r>
          </w:p>
          <w:p w:rsidR="002F21EE" w:rsidRPr="000C523C" w:rsidRDefault="000C523C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52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Карточка 3 Правила переноса</w:t>
            </w:r>
          </w:p>
          <w:p w:rsidR="002F21EE" w:rsidRPr="000C523C" w:rsidRDefault="002F21EE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0C523C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3</w:t>
            </w: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Карточка</w:t>
            </w:r>
            <w:r w:rsidR="000C52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 заданием </w:t>
            </w:r>
          </w:p>
          <w:p w:rsidR="000C523C" w:rsidRDefault="000C523C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Карточка 2 - подсказка </w:t>
            </w: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F21EE" w:rsidRDefault="002F21E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00E" w:rsidRDefault="0079100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00E" w:rsidRDefault="0079100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00E" w:rsidRDefault="0079100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00E" w:rsidRDefault="0079100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00E" w:rsidRDefault="0079100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00E" w:rsidRDefault="0079100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00E" w:rsidRDefault="0079100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00E" w:rsidRDefault="0079100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00E" w:rsidRDefault="0079100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00E" w:rsidRDefault="0079100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00E" w:rsidRDefault="0079100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00E" w:rsidRDefault="0079100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00E" w:rsidRDefault="0079100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00E" w:rsidRDefault="0079100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00E" w:rsidRDefault="0079100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00E" w:rsidRDefault="0079100E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523C" w:rsidRDefault="000C523C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523C" w:rsidRDefault="000C523C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523C" w:rsidRDefault="000C523C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523C" w:rsidRDefault="000C523C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523C" w:rsidRDefault="000C523C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523C" w:rsidRDefault="000C523C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00E" w:rsidRDefault="000C523C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4</w:t>
            </w:r>
          </w:p>
          <w:p w:rsidR="0079100E" w:rsidRPr="000C523C" w:rsidRDefault="0079100E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52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Карточка</w:t>
            </w:r>
            <w:r w:rsidR="000C523C" w:rsidRPr="000C52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</w:t>
            </w:r>
            <w:r w:rsidRPr="000C52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заданием </w:t>
            </w:r>
          </w:p>
          <w:p w:rsidR="0079100E" w:rsidRDefault="0079100E" w:rsidP="000C523C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52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Карточка</w:t>
            </w:r>
            <w:r w:rsidR="000C523C" w:rsidRPr="000C52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2 - подсказка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C523C" w:rsidRPr="000C523C" w:rsidRDefault="000C523C" w:rsidP="000C523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52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Карточка 3 с правильно выполненным заданием</w:t>
            </w:r>
          </w:p>
        </w:tc>
      </w:tr>
      <w:tr w:rsidR="00D62001" w:rsidRPr="00135078" w:rsidTr="00E63A98">
        <w:trPr>
          <w:trHeight w:val="8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FB7" w:rsidRDefault="006F2FB7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3D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6F2FB7" w:rsidRDefault="006F2FB7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 индивидуальная</w:t>
            </w:r>
          </w:p>
          <w:p w:rsidR="006F2FB7" w:rsidRDefault="006F2FB7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FB7" w:rsidRDefault="006F2FB7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5-7 мин</w:t>
            </w:r>
          </w:p>
          <w:p w:rsidR="006F2FB7" w:rsidRDefault="006F2FB7" w:rsidP="002710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001" w:rsidRDefault="00D62001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FB7" w:rsidRDefault="006F2FB7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 урока </w:t>
            </w:r>
          </w:p>
          <w:p w:rsidR="006F2FB7" w:rsidRPr="009D2080" w:rsidRDefault="00AE40BD" w:rsidP="00271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2080">
              <w:rPr>
                <w:rFonts w:ascii="Times New Roman" w:hAnsi="Times New Roman"/>
                <w:sz w:val="24"/>
                <w:szCs w:val="24"/>
              </w:rPr>
              <w:t>Какие вопросы у вас были в начале урока?</w:t>
            </w:r>
            <w:r w:rsidR="002C458B" w:rsidRPr="009D2080">
              <w:rPr>
                <w:rFonts w:ascii="Times New Roman" w:hAnsi="Times New Roman"/>
                <w:sz w:val="24"/>
                <w:szCs w:val="24"/>
              </w:rPr>
              <w:t xml:space="preserve"> Вы получили на них ответы? Какие правила переноса вы узнали? Для чего нужно знать правила переноса?</w:t>
            </w:r>
          </w:p>
          <w:p w:rsidR="006F2FB7" w:rsidRDefault="006F2FB7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6F2FB7" w:rsidRDefault="006F2FB7" w:rsidP="00271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2080">
              <w:rPr>
                <w:rFonts w:ascii="Times New Roman" w:hAnsi="Times New Roman"/>
                <w:sz w:val="24"/>
                <w:szCs w:val="24"/>
              </w:rPr>
              <w:t>Подбери слова для переноса на изученные правила. Запиши  их в таблицу, разделив для переноса.</w:t>
            </w:r>
          </w:p>
          <w:p w:rsidR="009D2080" w:rsidRPr="009D2080" w:rsidRDefault="009D2080" w:rsidP="00271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4"/>
              <w:gridCol w:w="1544"/>
              <w:gridCol w:w="1545"/>
            </w:tblGrid>
            <w:tr w:rsidR="006F2FB7" w:rsidTr="005235BA">
              <w:tc>
                <w:tcPr>
                  <w:tcW w:w="4633" w:type="dxa"/>
                  <w:gridSpan w:val="3"/>
                </w:tcPr>
                <w:p w:rsidR="006F2FB7" w:rsidRPr="00DA3DC9" w:rsidRDefault="006F2FB7" w:rsidP="0027108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C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ФИО ученика</w:t>
                  </w:r>
                </w:p>
              </w:tc>
            </w:tr>
            <w:tr w:rsidR="006F2FB7" w:rsidTr="005235BA">
              <w:tc>
                <w:tcPr>
                  <w:tcW w:w="1544" w:type="dxa"/>
                </w:tcPr>
                <w:p w:rsidR="006F2FB7" w:rsidRPr="00DA3DC9" w:rsidRDefault="006F2FB7" w:rsidP="0027108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C9">
                    <w:rPr>
                      <w:rFonts w:ascii="Times New Roman" w:hAnsi="Times New Roman"/>
                      <w:sz w:val="24"/>
                      <w:szCs w:val="24"/>
                    </w:rPr>
                    <w:t>Двойные согласные</w:t>
                  </w:r>
                </w:p>
              </w:tc>
              <w:tc>
                <w:tcPr>
                  <w:tcW w:w="1544" w:type="dxa"/>
                </w:tcPr>
                <w:p w:rsidR="006F2FB7" w:rsidRPr="00DA3DC9" w:rsidRDefault="006F2FB7" w:rsidP="0027108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C9">
                    <w:rPr>
                      <w:rFonts w:ascii="Times New Roman" w:hAnsi="Times New Roman"/>
                      <w:sz w:val="24"/>
                      <w:szCs w:val="24"/>
                    </w:rPr>
                    <w:t>Ь знак в середине слова</w:t>
                  </w:r>
                </w:p>
              </w:tc>
              <w:tc>
                <w:tcPr>
                  <w:tcW w:w="1545" w:type="dxa"/>
                </w:tcPr>
                <w:p w:rsidR="006F2FB7" w:rsidRPr="00DA3DC9" w:rsidRDefault="006F2FB7" w:rsidP="0027108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C9">
                    <w:rPr>
                      <w:rFonts w:ascii="Times New Roman" w:hAnsi="Times New Roman"/>
                      <w:sz w:val="24"/>
                      <w:szCs w:val="24"/>
                    </w:rPr>
                    <w:t>Й в середине слова</w:t>
                  </w:r>
                </w:p>
              </w:tc>
            </w:tr>
            <w:tr w:rsidR="006F2FB7" w:rsidTr="005235BA">
              <w:tc>
                <w:tcPr>
                  <w:tcW w:w="1544" w:type="dxa"/>
                </w:tcPr>
                <w:p w:rsidR="006F2FB7" w:rsidRPr="00DA3DC9" w:rsidRDefault="006F2FB7" w:rsidP="0027108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</w:tcPr>
                <w:p w:rsidR="006F2FB7" w:rsidRPr="00DA3DC9" w:rsidRDefault="006F2FB7" w:rsidP="0027108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6F2FB7" w:rsidRPr="00DA3DC9" w:rsidRDefault="006F2FB7" w:rsidP="00271083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F2FB7" w:rsidTr="005235BA">
              <w:tc>
                <w:tcPr>
                  <w:tcW w:w="1544" w:type="dxa"/>
                </w:tcPr>
                <w:p w:rsidR="006F2FB7" w:rsidRDefault="006F2FB7" w:rsidP="00271083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</w:tcPr>
                <w:p w:rsidR="006F2FB7" w:rsidRDefault="006F2FB7" w:rsidP="00271083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6F2FB7" w:rsidRDefault="006F2FB7" w:rsidP="00271083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F2FB7" w:rsidRDefault="006F2FB7" w:rsidP="002710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A3DC9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6F2FB7" w:rsidRDefault="006F2FB7" w:rsidP="00271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Незаконченное предложение</w:t>
            </w:r>
          </w:p>
          <w:p w:rsidR="003F634C" w:rsidRDefault="003F634C" w:rsidP="003F6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не знал(а) правила переноса с …… </w:t>
            </w:r>
          </w:p>
          <w:p w:rsidR="00D62001" w:rsidRDefault="003F634C" w:rsidP="003F634C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я знаю правила переноса с……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01" w:rsidRDefault="000714EB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Форма оценивания: </w:t>
            </w:r>
            <w:r w:rsidRPr="000714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учителя</w:t>
            </w:r>
          </w:p>
          <w:p w:rsidR="000714EB" w:rsidRDefault="000714EB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14EB" w:rsidRDefault="000714EB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14EB" w:rsidRDefault="000714EB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14EB" w:rsidRDefault="000714EB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14EB" w:rsidRDefault="000714EB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14EB" w:rsidRDefault="000714EB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14EB" w:rsidRDefault="000714EB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14EB" w:rsidRDefault="000714EB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14EB" w:rsidRDefault="000714EB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14EB" w:rsidRDefault="000714EB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14EB" w:rsidRDefault="000714EB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14EB" w:rsidRDefault="000714EB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14EB" w:rsidRDefault="000714EB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14EB" w:rsidRDefault="000714EB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714EB" w:rsidRPr="000714EB" w:rsidRDefault="000714EB" w:rsidP="0027108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01" w:rsidRDefault="000C523C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Приложение 5 </w:t>
            </w:r>
          </w:p>
          <w:p w:rsidR="000C523C" w:rsidRPr="00135078" w:rsidRDefault="00C037D2" w:rsidP="0027108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Карточка </w:t>
            </w:r>
            <w:r w:rsidR="000C52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</w:tr>
    </w:tbl>
    <w:p w:rsidR="00AE5130" w:rsidRDefault="0076086E" w:rsidP="00271083"/>
    <w:p w:rsidR="000714EB" w:rsidRDefault="000714EB" w:rsidP="00271083"/>
    <w:p w:rsidR="00E63A98" w:rsidRDefault="00E63A98" w:rsidP="00271083"/>
    <w:p w:rsidR="004E77F3" w:rsidRDefault="004E77F3" w:rsidP="00E63A98">
      <w:pPr>
        <w:spacing w:after="160" w:line="259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4E77F3" w:rsidRDefault="004E77F3" w:rsidP="00E63A98">
      <w:pPr>
        <w:spacing w:after="160" w:line="259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A37D77" w:rsidRDefault="00A37D77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E63A98" w:rsidRPr="004E77F3" w:rsidRDefault="00E63A98" w:rsidP="004E77F3">
      <w:pPr>
        <w:pStyle w:val="a4"/>
        <w:jc w:val="right"/>
        <w:rPr>
          <w:rFonts w:ascii="Times New Roman" w:eastAsia="Calibri" w:hAnsi="Times New Roman"/>
          <w:sz w:val="24"/>
          <w:szCs w:val="24"/>
        </w:rPr>
      </w:pPr>
    </w:p>
    <w:p w:rsidR="00E63A98" w:rsidRPr="004E77F3" w:rsidRDefault="00A37D77" w:rsidP="00A37D7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E77F3">
        <w:rPr>
          <w:rFonts w:ascii="Times New Roman" w:eastAsia="Calibri" w:hAnsi="Times New Roman"/>
          <w:sz w:val="24"/>
          <w:szCs w:val="24"/>
        </w:rPr>
        <w:lastRenderedPageBreak/>
        <w:t>Ресурс (по одному заданию</w:t>
      </w:r>
      <w:r>
        <w:rPr>
          <w:rFonts w:ascii="Times New Roman" w:eastAsia="Calibri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7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1"/>
        <w:gridCol w:w="3753"/>
      </w:tblGrid>
      <w:tr w:rsidR="000714EB" w:rsidRPr="004E77F3" w:rsidTr="00A37D77"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A98" w:rsidRPr="00916488" w:rsidRDefault="00E63A98" w:rsidP="00A37D7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64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Цели урока/ критерии оценивания</w:t>
            </w:r>
          </w:p>
          <w:p w:rsidR="000714EB" w:rsidRPr="00916488" w:rsidRDefault="00916488" w:rsidP="00A37D7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488">
              <w:rPr>
                <w:rFonts w:ascii="Times New Roman" w:hAnsi="Times New Roman"/>
                <w:sz w:val="24"/>
                <w:szCs w:val="24"/>
              </w:rPr>
              <w:t>предполагают содержание рассказа на основе заголовка и опорных слов, переносят слова с буквами й, ь, с двойными согласными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4EB" w:rsidRPr="004E77F3" w:rsidRDefault="000714EB" w:rsidP="00A37D7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F3">
              <w:rPr>
                <w:rFonts w:ascii="Times New Roman" w:hAnsi="Times New Roman"/>
                <w:sz w:val="24"/>
                <w:szCs w:val="24"/>
                <w:lang w:eastAsia="ru-RU"/>
              </w:rPr>
              <w:t>УМН (уровень мыслительных навыков)</w:t>
            </w:r>
          </w:p>
        </w:tc>
      </w:tr>
      <w:tr w:rsidR="000714EB" w:rsidRPr="004E77F3" w:rsidTr="00A37D77"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77" w:rsidRPr="00916488" w:rsidRDefault="00E63A98" w:rsidP="00A37D77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16488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Критерии оценивания:</w:t>
            </w:r>
            <w:r w:rsidR="00916488" w:rsidRPr="009164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37D77" w:rsidRPr="006728CB" w:rsidRDefault="00A37D77" w:rsidP="00A37D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заданию 1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37D77" w:rsidRDefault="00A37D77" w:rsidP="00A37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1.предположат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 xml:space="preserve"> содержание рассказа по заголовку и опорным словам.</w:t>
            </w:r>
          </w:p>
          <w:p w:rsidR="00A37D77" w:rsidRDefault="00A37D77" w:rsidP="00A37D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 к заданию 2:</w:t>
            </w:r>
          </w:p>
          <w:p w:rsidR="00A37D77" w:rsidRPr="0079100E" w:rsidRDefault="00A37D77" w:rsidP="00A37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9100E">
              <w:rPr>
                <w:rFonts w:ascii="Times New Roman" w:hAnsi="Times New Roman"/>
                <w:sz w:val="24"/>
                <w:szCs w:val="24"/>
              </w:rPr>
              <w:t>.найдут слова на изученные правила</w:t>
            </w:r>
          </w:p>
          <w:p w:rsidR="00A37D77" w:rsidRPr="0079100E" w:rsidRDefault="00A37D77" w:rsidP="00A37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00E">
              <w:rPr>
                <w:rFonts w:ascii="Times New Roman" w:hAnsi="Times New Roman"/>
                <w:sz w:val="24"/>
                <w:szCs w:val="24"/>
              </w:rPr>
              <w:t>2.выпишут их</w:t>
            </w:r>
          </w:p>
          <w:p w:rsidR="000714EB" w:rsidRPr="00A37D77" w:rsidRDefault="00A37D77" w:rsidP="00A37D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3.разделят для переноса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4EB" w:rsidRPr="004E77F3" w:rsidRDefault="000714EB" w:rsidP="00A37D7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7F3">
              <w:rPr>
                <w:rFonts w:ascii="Times New Roman" w:eastAsia="Calibri" w:hAnsi="Times New Roman"/>
                <w:sz w:val="24"/>
                <w:szCs w:val="24"/>
              </w:rPr>
              <w:t xml:space="preserve"> применение</w:t>
            </w:r>
          </w:p>
        </w:tc>
      </w:tr>
      <w:tr w:rsidR="000714EB" w:rsidRPr="004E77F3" w:rsidTr="00A37D77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EB" w:rsidRPr="004E77F3" w:rsidRDefault="000714EB" w:rsidP="00A37D7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14EB" w:rsidRPr="004E77F3" w:rsidTr="00A37D77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D77" w:rsidRPr="00A37D77" w:rsidRDefault="00A37D77" w:rsidP="00A37D77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4</w:t>
            </w:r>
          </w:p>
          <w:p w:rsidR="00A37D77" w:rsidRPr="00E63A98" w:rsidRDefault="00A37D77" w:rsidP="00A37D7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Форма работы </w:t>
            </w:r>
            <w:r w:rsidR="00C0297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2976">
              <w:rPr>
                <w:rFonts w:ascii="Times New Roman" w:hAnsi="Times New Roman"/>
                <w:sz w:val="24"/>
                <w:szCs w:val="24"/>
              </w:rPr>
              <w:t>индивидуальная, на этапе проверки коллективная</w:t>
            </w:r>
          </w:p>
          <w:p w:rsidR="00A37D77" w:rsidRPr="00E63A98" w:rsidRDefault="00A37D77" w:rsidP="00A37D7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Уровень мыслительных навыков – 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>знание,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3A98">
              <w:rPr>
                <w:rFonts w:ascii="Times New Roman" w:hAnsi="Times New Roman"/>
                <w:sz w:val="24"/>
                <w:szCs w:val="24"/>
              </w:rPr>
              <w:t>применение.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37D77" w:rsidRPr="00E63A98" w:rsidRDefault="00A37D77" w:rsidP="00A37D7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Время выполнения-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 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мин  </w:t>
            </w:r>
          </w:p>
          <w:p w:rsidR="00A37D77" w:rsidRPr="00E63A98" w:rsidRDefault="00A37D77" w:rsidP="00A37D7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1.Предлагается карточка с заголовком и опорными словами</w:t>
            </w:r>
            <w:r w:rsidRPr="00E63A98">
              <w:rPr>
                <w:b/>
              </w:rPr>
              <w:t>.</w:t>
            </w:r>
          </w:p>
          <w:p w:rsidR="00A37D77" w:rsidRDefault="00A37D77" w:rsidP="00A37D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Прочитай. Выполни задания:</w:t>
            </w:r>
          </w:p>
          <w:p w:rsidR="00A37D77" w:rsidRDefault="00A37D77" w:rsidP="00A37D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Предположи по заголовку и опорным словам, о чем пойдет речь в тексте.</w:t>
            </w:r>
          </w:p>
          <w:p w:rsidR="00A37D77" w:rsidRPr="00E63A98" w:rsidRDefault="00A37D77" w:rsidP="00A37D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2.Найди слова на изученные правила, выпиши их, раздели для переноса.</w:t>
            </w:r>
          </w:p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7379"/>
            </w:tblGrid>
            <w:tr w:rsidR="00A37D77" w:rsidTr="00A37D77">
              <w:trPr>
                <w:trHeight w:val="1140"/>
              </w:trPr>
              <w:tc>
                <w:tcPr>
                  <w:tcW w:w="7379" w:type="dxa"/>
                </w:tcPr>
                <w:p w:rsidR="00A37D77" w:rsidRPr="00E63A98" w:rsidRDefault="00A37D77" w:rsidP="0076086E">
                  <w:pPr>
                    <w:pStyle w:val="a3"/>
                    <w:framePr w:hSpace="180" w:wrap="around" w:vAnchor="text" w:hAnchor="margin" w:xAlign="center" w:y="76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63A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Моя семья.</w:t>
                  </w:r>
                </w:p>
                <w:p w:rsidR="00A37D77" w:rsidRPr="00E63A98" w:rsidRDefault="00A37D77" w:rsidP="0076086E">
                  <w:pPr>
                    <w:framePr w:hSpace="180" w:wrap="around" w:vAnchor="text" w:hAnchor="margin" w:xAlign="center" w:y="7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3A98">
                    <w:rPr>
                      <w:rFonts w:ascii="Times New Roman" w:hAnsi="Times New Roman"/>
                      <w:sz w:val="24"/>
                      <w:szCs w:val="24"/>
                    </w:rPr>
                    <w:t>Опорные слова: дружная, любовь, хобби, скамейка,  вечер перед телевизором, беседа за чаем, суббота, коньки, хоккей, чайник, мальчики.</w:t>
                  </w:r>
                </w:p>
                <w:p w:rsidR="00A37D77" w:rsidRDefault="00A37D77" w:rsidP="0076086E">
                  <w:pPr>
                    <w:pStyle w:val="a3"/>
                    <w:framePr w:hSpace="180" w:wrap="around" w:vAnchor="text" w:hAnchor="margin" w:xAlign="center" w:y="768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37D77" w:rsidRPr="00A37D77" w:rsidRDefault="00A37D77" w:rsidP="00A37D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7D77" w:rsidRPr="00E63A98" w:rsidRDefault="00A37D77" w:rsidP="00A37D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Трудность: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63A98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самостоятельно предполо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жить о чем пойдет речь в тексте, используя заголовок и опорные слова</w:t>
            </w:r>
          </w:p>
          <w:p w:rsidR="00A37D77" w:rsidRDefault="00A37D77" w:rsidP="00A37D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 xml:space="preserve">Поддержка: картинки на тему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соответствующие данной возрастной группе - 2 класс</w:t>
            </w:r>
          </w:p>
          <w:p w:rsidR="00A37D77" w:rsidRDefault="00A37D77" w:rsidP="00A37D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D00284" wp14:editId="63FD5FFC">
                  <wp:extent cx="2097405" cy="1371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82C3F" w:rsidRPr="004E77F3" w:rsidRDefault="00A37D77" w:rsidP="00A37D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Дифференциация: расскажи об интересных событиях вашей семьи</w:t>
            </w:r>
          </w:p>
        </w:tc>
      </w:tr>
    </w:tbl>
    <w:p w:rsidR="000714EB" w:rsidRPr="004E77F3" w:rsidRDefault="000714EB" w:rsidP="004E77F3">
      <w:pPr>
        <w:pStyle w:val="a4"/>
        <w:rPr>
          <w:rFonts w:ascii="Times New Roman" w:eastAsia="SimSun" w:hAnsi="Times New Roman"/>
          <w:sz w:val="24"/>
          <w:szCs w:val="24"/>
          <w:lang w:eastAsia="ru-RU"/>
        </w:rPr>
      </w:pPr>
    </w:p>
    <w:p w:rsidR="000714EB" w:rsidRPr="004E77F3" w:rsidRDefault="000714EB" w:rsidP="004E77F3">
      <w:pPr>
        <w:pStyle w:val="a4"/>
        <w:rPr>
          <w:rFonts w:ascii="Times New Roman" w:eastAsia="SimSun" w:hAnsi="Times New Roman"/>
          <w:sz w:val="24"/>
          <w:szCs w:val="24"/>
          <w:lang w:eastAsia="ru-RU"/>
        </w:rPr>
      </w:pPr>
    </w:p>
    <w:p w:rsidR="000714EB" w:rsidRPr="004E77F3" w:rsidRDefault="000714EB" w:rsidP="004E77F3">
      <w:pPr>
        <w:pStyle w:val="a4"/>
        <w:rPr>
          <w:rFonts w:ascii="Times New Roman" w:eastAsia="SimSun" w:hAnsi="Times New Roman"/>
          <w:sz w:val="24"/>
          <w:szCs w:val="24"/>
          <w:lang w:eastAsia="ru-RU"/>
        </w:rPr>
      </w:pPr>
    </w:p>
    <w:p w:rsidR="000714EB" w:rsidRDefault="000714EB" w:rsidP="004E77F3">
      <w:pPr>
        <w:pStyle w:val="a4"/>
        <w:rPr>
          <w:rFonts w:ascii="Times New Roman" w:eastAsia="SimSun" w:hAnsi="Times New Roman"/>
          <w:sz w:val="24"/>
          <w:szCs w:val="24"/>
          <w:lang w:eastAsia="ru-RU"/>
        </w:rPr>
      </w:pPr>
    </w:p>
    <w:p w:rsidR="00A37D77" w:rsidRDefault="00A37D77" w:rsidP="004E77F3">
      <w:pPr>
        <w:pStyle w:val="a4"/>
        <w:rPr>
          <w:rFonts w:ascii="Times New Roman" w:eastAsia="SimSun" w:hAnsi="Times New Roman"/>
          <w:sz w:val="24"/>
          <w:szCs w:val="24"/>
          <w:lang w:eastAsia="ru-RU"/>
        </w:rPr>
      </w:pPr>
    </w:p>
    <w:p w:rsidR="00A37D77" w:rsidRDefault="00A37D77" w:rsidP="004E77F3">
      <w:pPr>
        <w:pStyle w:val="a4"/>
        <w:rPr>
          <w:rFonts w:ascii="Times New Roman" w:eastAsia="SimSun" w:hAnsi="Times New Roman"/>
          <w:sz w:val="24"/>
          <w:szCs w:val="24"/>
          <w:lang w:eastAsia="ru-RU"/>
        </w:rPr>
      </w:pPr>
    </w:p>
    <w:p w:rsidR="00A37D77" w:rsidRDefault="00A37D77" w:rsidP="004E77F3">
      <w:pPr>
        <w:pStyle w:val="a4"/>
        <w:rPr>
          <w:rFonts w:ascii="Times New Roman" w:eastAsia="SimSun" w:hAnsi="Times New Roman"/>
          <w:sz w:val="24"/>
          <w:szCs w:val="24"/>
          <w:lang w:eastAsia="ru-RU"/>
        </w:rPr>
      </w:pPr>
    </w:p>
    <w:p w:rsidR="00A37D77" w:rsidRDefault="00A37D77" w:rsidP="004E77F3">
      <w:pPr>
        <w:pStyle w:val="a4"/>
        <w:rPr>
          <w:rFonts w:ascii="Times New Roman" w:eastAsia="SimSun" w:hAnsi="Times New Roman"/>
          <w:sz w:val="24"/>
          <w:szCs w:val="24"/>
          <w:lang w:eastAsia="ru-RU"/>
        </w:rPr>
      </w:pPr>
    </w:p>
    <w:p w:rsidR="009E3E93" w:rsidRDefault="009E3E93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A37D77" w:rsidRDefault="009D2080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9D2080">
        <w:rPr>
          <w:rFonts w:ascii="Times New Roman" w:eastAsia="SimSun" w:hAnsi="Times New Roman"/>
          <w:b/>
          <w:sz w:val="24"/>
          <w:szCs w:val="24"/>
          <w:lang w:eastAsia="ru-RU"/>
        </w:rPr>
        <w:lastRenderedPageBreak/>
        <w:t>Приложение 1</w:t>
      </w:r>
    </w:p>
    <w:p w:rsidR="009D2080" w:rsidRDefault="009D2080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Карточка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2080" w:rsidTr="009D2080">
        <w:tc>
          <w:tcPr>
            <w:tcW w:w="3190" w:type="dxa"/>
            <w:shd w:val="clear" w:color="auto" w:fill="FF0000"/>
          </w:tcPr>
          <w:p w:rsidR="009D2080" w:rsidRPr="009D2080" w:rsidRDefault="009D2080" w:rsidP="004E77F3">
            <w:pPr>
              <w:pStyle w:val="a4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9D2080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Классифицируй слова по группам, запиши их, раздели для переноса.</w:t>
            </w:r>
          </w:p>
          <w:p w:rsidR="009D2080" w:rsidRDefault="009D2080" w:rsidP="004E77F3">
            <w:pPr>
              <w:pStyle w:val="a4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</w:pPr>
            <w:r w:rsidRPr="009D2080"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  <w:t>Хобби, скамейка, коньки, хоккей, чайник, мальчики, суббота.</w:t>
            </w:r>
          </w:p>
          <w:p w:rsidR="009D2080" w:rsidRPr="009D2080" w:rsidRDefault="009D2080" w:rsidP="004E77F3">
            <w:pPr>
              <w:pStyle w:val="a4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  <w:t>1 группа с Ь знаком в середине слова</w:t>
            </w:r>
          </w:p>
        </w:tc>
        <w:tc>
          <w:tcPr>
            <w:tcW w:w="3190" w:type="dxa"/>
            <w:shd w:val="clear" w:color="auto" w:fill="FFFF00"/>
          </w:tcPr>
          <w:p w:rsidR="009D2080" w:rsidRPr="009D2080" w:rsidRDefault="009D2080" w:rsidP="009D2080">
            <w:pPr>
              <w:pStyle w:val="a4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9D2080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Классифицируй слова по группам, запиши их, раздели для переноса.</w:t>
            </w:r>
          </w:p>
          <w:p w:rsidR="009D2080" w:rsidRDefault="009D2080" w:rsidP="009D2080">
            <w:pPr>
              <w:pStyle w:val="a4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</w:pPr>
            <w:r w:rsidRPr="009D2080"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  <w:t>Хобби, скамейка, коньки, хоккей, чайник, мальчики, суббота.</w:t>
            </w:r>
          </w:p>
          <w:p w:rsidR="009D2080" w:rsidRDefault="009D2080" w:rsidP="009D2080">
            <w:pPr>
              <w:pStyle w:val="a4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  <w:t>2 группа с Й в середине слова</w:t>
            </w:r>
          </w:p>
        </w:tc>
        <w:tc>
          <w:tcPr>
            <w:tcW w:w="3191" w:type="dxa"/>
            <w:shd w:val="clear" w:color="auto" w:fill="365F91" w:themeFill="accent1" w:themeFillShade="BF"/>
          </w:tcPr>
          <w:p w:rsidR="009D2080" w:rsidRPr="009D2080" w:rsidRDefault="009D2080" w:rsidP="009D2080">
            <w:pPr>
              <w:pStyle w:val="a4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9D2080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Классифицируй слова по группам, запиши их, раздели для переноса.</w:t>
            </w:r>
          </w:p>
          <w:p w:rsidR="009D2080" w:rsidRDefault="009D2080" w:rsidP="009D2080">
            <w:pPr>
              <w:pStyle w:val="a4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</w:pPr>
            <w:r w:rsidRPr="009D2080"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  <w:t>Хобби, скамейка, коньки, хоккей, чайник, мальчики, суббота.</w:t>
            </w:r>
          </w:p>
          <w:p w:rsidR="009D2080" w:rsidRDefault="009D2080" w:rsidP="009D2080">
            <w:pPr>
              <w:pStyle w:val="a4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  <w:t>3 группа с двойными согласными</w:t>
            </w:r>
          </w:p>
        </w:tc>
      </w:tr>
    </w:tbl>
    <w:p w:rsidR="009D2080" w:rsidRPr="009D2080" w:rsidRDefault="009D2080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A37D77" w:rsidRDefault="009D2080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Карточка 2 с правильно выполненным заданием</w:t>
      </w:r>
    </w:p>
    <w:p w:rsidR="009D2080" w:rsidRPr="009D2080" w:rsidRDefault="009D2080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733F" w:rsidTr="005235BA">
        <w:tc>
          <w:tcPr>
            <w:tcW w:w="3190" w:type="dxa"/>
            <w:shd w:val="clear" w:color="auto" w:fill="FF0000"/>
          </w:tcPr>
          <w:p w:rsidR="0051733F" w:rsidRDefault="0051733F" w:rsidP="005235BA">
            <w:pPr>
              <w:pStyle w:val="a4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  <w:t>1 группа с Ь знаком в середине слова</w:t>
            </w:r>
          </w:p>
          <w:p w:rsidR="0051733F" w:rsidRDefault="0051733F" w:rsidP="005235BA">
            <w:pPr>
              <w:pStyle w:val="a4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51733F" w:rsidRPr="009D2080" w:rsidRDefault="0051733F" w:rsidP="005235BA">
            <w:pPr>
              <w:pStyle w:val="a4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  <w:t>Конь-ки, маль-чики</w:t>
            </w:r>
          </w:p>
        </w:tc>
        <w:tc>
          <w:tcPr>
            <w:tcW w:w="3190" w:type="dxa"/>
            <w:shd w:val="clear" w:color="auto" w:fill="FFFF00"/>
          </w:tcPr>
          <w:p w:rsidR="0051733F" w:rsidRDefault="0051733F" w:rsidP="005235BA">
            <w:pPr>
              <w:pStyle w:val="a4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  <w:t>2 группа с Й в середине слова</w:t>
            </w:r>
          </w:p>
          <w:p w:rsidR="0051733F" w:rsidRDefault="0051733F" w:rsidP="005235BA">
            <w:pPr>
              <w:pStyle w:val="a4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51733F" w:rsidRDefault="0051733F" w:rsidP="005235BA">
            <w:pPr>
              <w:pStyle w:val="a4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  <w:t>Скамей-ка, чай-ник</w:t>
            </w:r>
          </w:p>
        </w:tc>
        <w:tc>
          <w:tcPr>
            <w:tcW w:w="3191" w:type="dxa"/>
            <w:shd w:val="clear" w:color="auto" w:fill="365F91" w:themeFill="accent1" w:themeFillShade="BF"/>
          </w:tcPr>
          <w:p w:rsidR="0051733F" w:rsidRDefault="0051733F" w:rsidP="005235BA">
            <w:pPr>
              <w:pStyle w:val="a4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  <w:t>3 группа с двойными согласными</w:t>
            </w:r>
          </w:p>
          <w:p w:rsidR="0051733F" w:rsidRDefault="0051733F" w:rsidP="005235BA">
            <w:pPr>
              <w:pStyle w:val="a4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51733F" w:rsidRDefault="0051733F" w:rsidP="005235BA">
            <w:pPr>
              <w:pStyle w:val="a4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ru-RU"/>
              </w:rPr>
              <w:t>Хоб-би, суб-бота</w:t>
            </w:r>
          </w:p>
          <w:p w:rsidR="0051733F" w:rsidRDefault="0051733F" w:rsidP="005235BA">
            <w:pPr>
              <w:pStyle w:val="a4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37D77" w:rsidRDefault="00A37D77" w:rsidP="004E77F3">
      <w:pPr>
        <w:pStyle w:val="a4"/>
        <w:rPr>
          <w:rFonts w:ascii="Times New Roman" w:eastAsia="SimSun" w:hAnsi="Times New Roman"/>
          <w:sz w:val="24"/>
          <w:szCs w:val="24"/>
          <w:lang w:eastAsia="ru-RU"/>
        </w:rPr>
      </w:pPr>
    </w:p>
    <w:p w:rsidR="00A37D77" w:rsidRDefault="0051733F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51733F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</w:t>
      </w:r>
    </w:p>
    <w:p w:rsidR="0051733F" w:rsidRDefault="0051733F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Карточка 3</w:t>
      </w:r>
    </w:p>
    <w:p w:rsidR="0051733F" w:rsidRDefault="0051733F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Карточка – подсказка.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</w:tblGrid>
      <w:tr w:rsidR="0051733F" w:rsidTr="0051733F">
        <w:trPr>
          <w:trHeight w:val="1150"/>
        </w:trPr>
        <w:tc>
          <w:tcPr>
            <w:tcW w:w="6204" w:type="dxa"/>
          </w:tcPr>
          <w:p w:rsidR="0051733F" w:rsidRPr="00E63A98" w:rsidRDefault="0051733F" w:rsidP="005173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Прочитай,  обрати внимание на знак переноса в каждом слове. Спиши слова, разделяя их горизонтальной черточкой для переноса.</w:t>
            </w:r>
          </w:p>
          <w:p w:rsidR="0051733F" w:rsidRPr="00E63A98" w:rsidRDefault="0051733F" w:rsidP="005173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Ван-на            лей-ка           день-ки</w:t>
            </w:r>
          </w:p>
          <w:p w:rsidR="0051733F" w:rsidRDefault="0051733F" w:rsidP="004E77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Сумма             чайка           коньки</w:t>
            </w:r>
          </w:p>
          <w:p w:rsidR="0051733F" w:rsidRPr="0051733F" w:rsidRDefault="0051733F" w:rsidP="004E77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Хобби             майка           деньги</w:t>
            </w:r>
          </w:p>
        </w:tc>
      </w:tr>
    </w:tbl>
    <w:p w:rsidR="0051733F" w:rsidRDefault="0051733F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51733F" w:rsidRDefault="0051733F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Карточка 4</w:t>
      </w:r>
    </w:p>
    <w:p w:rsidR="0051733F" w:rsidRDefault="0051733F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Дифференциация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31"/>
      </w:tblGrid>
      <w:tr w:rsidR="0051733F" w:rsidRPr="0051733F" w:rsidTr="0051733F">
        <w:trPr>
          <w:trHeight w:val="830"/>
        </w:trPr>
        <w:tc>
          <w:tcPr>
            <w:tcW w:w="5731" w:type="dxa"/>
          </w:tcPr>
          <w:p w:rsidR="0051733F" w:rsidRPr="0051733F" w:rsidRDefault="0051733F" w:rsidP="005235B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1733F">
              <w:rPr>
                <w:rFonts w:ascii="Times New Roman" w:hAnsi="Times New Roman"/>
                <w:b/>
                <w:sz w:val="24"/>
                <w:szCs w:val="24"/>
              </w:rPr>
              <w:t>Подбери в каждую группу слов по 2 слова на каждое правило переноса слов</w:t>
            </w:r>
          </w:p>
          <w:p w:rsidR="0051733F" w:rsidRPr="0051733F" w:rsidRDefault="0051733F" w:rsidP="005235BA">
            <w:pPr>
              <w:pStyle w:val="a4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1733F" w:rsidRPr="0051733F" w:rsidRDefault="0051733F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51733F" w:rsidRDefault="0051733F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Приложени</w:t>
      </w:r>
      <w:r w:rsidR="006B261C">
        <w:rPr>
          <w:rFonts w:ascii="Times New Roman" w:eastAsia="SimSun" w:hAnsi="Times New Roman"/>
          <w:b/>
          <w:sz w:val="24"/>
          <w:szCs w:val="24"/>
          <w:lang w:eastAsia="ru-RU"/>
        </w:rPr>
        <w:t>е 2</w:t>
      </w:r>
    </w:p>
    <w:p w:rsidR="006B261C" w:rsidRDefault="006B261C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Карточка 1</w:t>
      </w:r>
    </w:p>
    <w:p w:rsidR="006B261C" w:rsidRDefault="006B261C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1"/>
      </w:tblGrid>
      <w:tr w:rsidR="006B261C" w:rsidTr="006B261C">
        <w:trPr>
          <w:trHeight w:val="1301"/>
        </w:trPr>
        <w:tc>
          <w:tcPr>
            <w:tcW w:w="7901" w:type="dxa"/>
          </w:tcPr>
          <w:p w:rsidR="006B261C" w:rsidRPr="00E63A98" w:rsidRDefault="006B261C" w:rsidP="006B261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Прочитай. Подчеркни слова, которые правильно разделили для переноса зеленым карандашом, слова которые разделили неправильно красным карандашом.</w:t>
            </w:r>
          </w:p>
          <w:p w:rsidR="006B261C" w:rsidRPr="006B261C" w:rsidRDefault="006B261C" w:rsidP="006B26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Ре-дька, мель-ница, дол-ька, осень,ча-йка, суч-ья, коньк-и, звер-ьки, стр-ойка, мура-вьи, уголь-ки, субб-</w:t>
            </w:r>
            <w:r>
              <w:rPr>
                <w:rFonts w:ascii="Times New Roman" w:hAnsi="Times New Roman"/>
                <w:sz w:val="24"/>
                <w:szCs w:val="24"/>
              </w:rPr>
              <w:t>ота</w:t>
            </w:r>
          </w:p>
          <w:p w:rsidR="006B261C" w:rsidRDefault="006B261C" w:rsidP="004E77F3">
            <w:pPr>
              <w:pStyle w:val="a4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B261C" w:rsidRPr="0051733F" w:rsidRDefault="006B261C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Карточка 2 с правильным ответом</w:t>
      </w:r>
    </w:p>
    <w:p w:rsidR="00A37D77" w:rsidRDefault="00A37D77" w:rsidP="004E77F3">
      <w:pPr>
        <w:pStyle w:val="a4"/>
        <w:rPr>
          <w:rFonts w:ascii="Times New Roman" w:eastAsia="SimSu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1"/>
      </w:tblGrid>
      <w:tr w:rsidR="006B261C" w:rsidRPr="006B261C" w:rsidTr="005235BA">
        <w:trPr>
          <w:trHeight w:val="1301"/>
        </w:trPr>
        <w:tc>
          <w:tcPr>
            <w:tcW w:w="7901" w:type="dxa"/>
          </w:tcPr>
          <w:p w:rsidR="006B261C" w:rsidRDefault="006B261C" w:rsidP="0052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B261C">
              <w:rPr>
                <w:rFonts w:ascii="Times New Roman" w:hAnsi="Times New Roman"/>
                <w:sz w:val="28"/>
                <w:szCs w:val="28"/>
                <w:highlight w:val="red"/>
              </w:rPr>
              <w:t>Ре-дька</w:t>
            </w:r>
            <w:r w:rsidRPr="006B26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B261C">
              <w:rPr>
                <w:rFonts w:ascii="Times New Roman" w:hAnsi="Times New Roman"/>
                <w:sz w:val="28"/>
                <w:szCs w:val="28"/>
                <w:highlight w:val="green"/>
              </w:rPr>
              <w:t>мель-ница</w:t>
            </w:r>
            <w:r w:rsidRPr="006B26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B261C">
              <w:rPr>
                <w:rFonts w:ascii="Times New Roman" w:hAnsi="Times New Roman"/>
                <w:sz w:val="28"/>
                <w:szCs w:val="28"/>
                <w:highlight w:val="red"/>
              </w:rPr>
              <w:t>дол-ька</w:t>
            </w:r>
            <w:r w:rsidRPr="006B261C">
              <w:rPr>
                <w:rFonts w:ascii="Times New Roman" w:hAnsi="Times New Roman"/>
                <w:sz w:val="28"/>
                <w:szCs w:val="28"/>
              </w:rPr>
              <w:t>, осень,</w:t>
            </w:r>
            <w:r w:rsidRPr="006B261C">
              <w:rPr>
                <w:rFonts w:ascii="Times New Roman" w:hAnsi="Times New Roman"/>
                <w:sz w:val="28"/>
                <w:szCs w:val="28"/>
                <w:highlight w:val="red"/>
              </w:rPr>
              <w:t>ча-йка</w:t>
            </w:r>
            <w:r w:rsidRPr="006B26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B261C">
              <w:rPr>
                <w:rFonts w:ascii="Times New Roman" w:hAnsi="Times New Roman"/>
                <w:sz w:val="28"/>
                <w:szCs w:val="28"/>
                <w:highlight w:val="red"/>
              </w:rPr>
              <w:t>суч-ья</w:t>
            </w:r>
            <w:r w:rsidRPr="006B26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B261C">
              <w:rPr>
                <w:rFonts w:ascii="Times New Roman" w:hAnsi="Times New Roman"/>
                <w:sz w:val="28"/>
                <w:szCs w:val="28"/>
                <w:highlight w:val="red"/>
              </w:rPr>
              <w:t>коньк-и,</w:t>
            </w:r>
          </w:p>
          <w:p w:rsidR="006B261C" w:rsidRPr="006B261C" w:rsidRDefault="006B261C" w:rsidP="0052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B2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61C">
              <w:rPr>
                <w:rFonts w:ascii="Times New Roman" w:hAnsi="Times New Roman"/>
                <w:sz w:val="28"/>
                <w:szCs w:val="28"/>
                <w:highlight w:val="red"/>
              </w:rPr>
              <w:t>звер-ьки</w:t>
            </w:r>
            <w:r w:rsidRPr="006B26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B261C">
              <w:rPr>
                <w:rFonts w:ascii="Times New Roman" w:hAnsi="Times New Roman"/>
                <w:sz w:val="28"/>
                <w:szCs w:val="28"/>
                <w:highlight w:val="red"/>
              </w:rPr>
              <w:t>стр-ойка</w:t>
            </w:r>
            <w:r w:rsidRPr="006B26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B261C">
              <w:rPr>
                <w:rFonts w:ascii="Times New Roman" w:hAnsi="Times New Roman"/>
                <w:sz w:val="28"/>
                <w:szCs w:val="28"/>
                <w:highlight w:val="green"/>
              </w:rPr>
              <w:t>мура-вьи</w:t>
            </w:r>
            <w:r w:rsidRPr="006B26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B261C">
              <w:rPr>
                <w:rFonts w:ascii="Times New Roman" w:hAnsi="Times New Roman"/>
                <w:sz w:val="28"/>
                <w:szCs w:val="28"/>
                <w:highlight w:val="green"/>
              </w:rPr>
              <w:t>уголь-ки,</w:t>
            </w:r>
            <w:r w:rsidRPr="006B2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261C" w:rsidRPr="006B261C" w:rsidRDefault="006B261C" w:rsidP="0052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B261C">
              <w:rPr>
                <w:rFonts w:ascii="Times New Roman" w:hAnsi="Times New Roman"/>
                <w:sz w:val="28"/>
                <w:szCs w:val="28"/>
                <w:highlight w:val="red"/>
              </w:rPr>
              <w:t>субб-ота</w:t>
            </w:r>
          </w:p>
          <w:p w:rsidR="006B261C" w:rsidRPr="006B261C" w:rsidRDefault="006B261C" w:rsidP="005235BA">
            <w:pPr>
              <w:pStyle w:val="a4"/>
              <w:rPr>
                <w:rFonts w:ascii="Times New Roman" w:eastAsia="SimSu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37D77" w:rsidRDefault="00A37D77" w:rsidP="004E77F3">
      <w:pPr>
        <w:pStyle w:val="a4"/>
        <w:rPr>
          <w:rFonts w:ascii="Times New Roman" w:eastAsia="SimSun" w:hAnsi="Times New Roman"/>
          <w:sz w:val="24"/>
          <w:szCs w:val="24"/>
          <w:lang w:eastAsia="ru-RU"/>
        </w:rPr>
      </w:pPr>
    </w:p>
    <w:p w:rsidR="00A37D77" w:rsidRDefault="00A37D77" w:rsidP="004E77F3">
      <w:pPr>
        <w:pStyle w:val="a4"/>
        <w:rPr>
          <w:rFonts w:ascii="Times New Roman" w:eastAsia="SimSun" w:hAnsi="Times New Roman"/>
          <w:sz w:val="24"/>
          <w:szCs w:val="24"/>
          <w:lang w:eastAsia="ru-RU"/>
        </w:rPr>
      </w:pPr>
    </w:p>
    <w:p w:rsidR="006B261C" w:rsidRPr="00E63A98" w:rsidRDefault="006B261C" w:rsidP="006B261C">
      <w:pPr>
        <w:pStyle w:val="a4"/>
        <w:rPr>
          <w:rFonts w:ascii="Times New Roman" w:hAnsi="Times New Roman"/>
          <w:b/>
          <w:sz w:val="24"/>
          <w:szCs w:val="24"/>
        </w:rPr>
      </w:pPr>
      <w:r w:rsidRPr="00E63A98">
        <w:rPr>
          <w:rFonts w:ascii="Times New Roman" w:hAnsi="Times New Roman"/>
          <w:b/>
          <w:sz w:val="24"/>
          <w:szCs w:val="24"/>
        </w:rPr>
        <w:lastRenderedPageBreak/>
        <w:t>Карточка</w:t>
      </w:r>
      <w:r>
        <w:rPr>
          <w:rFonts w:ascii="Times New Roman" w:hAnsi="Times New Roman"/>
          <w:b/>
          <w:sz w:val="24"/>
          <w:szCs w:val="24"/>
        </w:rPr>
        <w:t>3 (</w:t>
      </w:r>
      <w:r w:rsidRPr="00E63A98">
        <w:rPr>
          <w:rFonts w:ascii="Times New Roman" w:hAnsi="Times New Roman"/>
          <w:b/>
          <w:sz w:val="24"/>
          <w:szCs w:val="24"/>
        </w:rPr>
        <w:t xml:space="preserve"> поддержка</w:t>
      </w:r>
      <w:r>
        <w:rPr>
          <w:rFonts w:ascii="Times New Roman" w:hAnsi="Times New Roman"/>
          <w:b/>
          <w:sz w:val="24"/>
          <w:szCs w:val="24"/>
        </w:rPr>
        <w:t>)</w:t>
      </w:r>
      <w:r w:rsidRPr="00E63A98">
        <w:rPr>
          <w:rFonts w:ascii="Times New Roman" w:hAnsi="Times New Roman"/>
          <w:b/>
          <w:sz w:val="24"/>
          <w:szCs w:val="24"/>
        </w:rPr>
        <w:t xml:space="preserve"> </w:t>
      </w:r>
    </w:p>
    <w:p w:rsidR="00A37D77" w:rsidRDefault="00A37D77" w:rsidP="004E77F3">
      <w:pPr>
        <w:pStyle w:val="a4"/>
        <w:rPr>
          <w:rFonts w:ascii="Times New Roman" w:eastAsia="SimSu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71"/>
      </w:tblGrid>
      <w:tr w:rsidR="006B261C" w:rsidTr="006B261C">
        <w:trPr>
          <w:trHeight w:val="1640"/>
        </w:trPr>
        <w:tc>
          <w:tcPr>
            <w:tcW w:w="6871" w:type="dxa"/>
          </w:tcPr>
          <w:p w:rsidR="006B261C" w:rsidRPr="00E63A98" w:rsidRDefault="006B261C" w:rsidP="006B261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Правила переноса:</w:t>
            </w:r>
          </w:p>
          <w:p w:rsidR="006B261C" w:rsidRPr="00E63A98" w:rsidRDefault="006B261C" w:rsidP="006B261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1. Нельзя переносить две одинаковые буквы (сум-ма)</w:t>
            </w:r>
          </w:p>
          <w:p w:rsidR="006B261C" w:rsidRPr="00E63A98" w:rsidRDefault="006B261C" w:rsidP="006B261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2. При переносе буква Й не отделяется от гласной (линей-ка)</w:t>
            </w:r>
          </w:p>
          <w:p w:rsidR="006B261C" w:rsidRPr="00E63A98" w:rsidRDefault="006B261C" w:rsidP="006B261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3. Слова с Ь знаком переноси так: конь-ки</w:t>
            </w:r>
          </w:p>
          <w:p w:rsidR="006B261C" w:rsidRDefault="006B261C" w:rsidP="006B261C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A37D77" w:rsidRDefault="00A37D77" w:rsidP="004E77F3">
      <w:pPr>
        <w:pStyle w:val="a4"/>
        <w:rPr>
          <w:rFonts w:ascii="Times New Roman" w:eastAsia="SimSun" w:hAnsi="Times New Roman"/>
          <w:sz w:val="24"/>
          <w:szCs w:val="24"/>
          <w:lang w:eastAsia="ru-RU"/>
        </w:rPr>
      </w:pPr>
    </w:p>
    <w:p w:rsidR="00A37D77" w:rsidRDefault="00123DB7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Приложение 3</w:t>
      </w:r>
    </w:p>
    <w:p w:rsidR="00BB4CE3" w:rsidRDefault="00BB4CE3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Карточка 1</w:t>
      </w:r>
    </w:p>
    <w:tbl>
      <w:tblPr>
        <w:tblStyle w:val="a5"/>
        <w:tblW w:w="7676" w:type="dxa"/>
        <w:tblLook w:val="04A0" w:firstRow="1" w:lastRow="0" w:firstColumn="1" w:lastColumn="0" w:noHBand="0" w:noVBand="1"/>
      </w:tblPr>
      <w:tblGrid>
        <w:gridCol w:w="7676"/>
      </w:tblGrid>
      <w:tr w:rsidR="006B261C" w:rsidTr="00BB4CE3">
        <w:trPr>
          <w:trHeight w:val="879"/>
        </w:trPr>
        <w:tc>
          <w:tcPr>
            <w:tcW w:w="7676" w:type="dxa"/>
          </w:tcPr>
          <w:p w:rsidR="006B261C" w:rsidRPr="00E63A98" w:rsidRDefault="006B261C" w:rsidP="006B261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Из данных слогов составьте слова. Запишите полученные слова, разделите их для переноса.</w:t>
            </w:r>
          </w:p>
          <w:p w:rsidR="006B261C" w:rsidRPr="00BB4CE3" w:rsidRDefault="006B261C" w:rsidP="00BB4C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(ней, ли, ка), (ка,чай), (ка, май), (фай, фу, ка), (дей, ро, ча, ка)</w:t>
            </w:r>
          </w:p>
        </w:tc>
      </w:tr>
    </w:tbl>
    <w:p w:rsidR="006B261C" w:rsidRPr="006B261C" w:rsidRDefault="006B261C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A37D77" w:rsidRDefault="00BB4CE3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BB4CE3">
        <w:rPr>
          <w:rFonts w:ascii="Times New Roman" w:eastAsia="SimSun" w:hAnsi="Times New Roman"/>
          <w:b/>
          <w:sz w:val="24"/>
          <w:szCs w:val="24"/>
          <w:lang w:eastAsia="ru-RU"/>
        </w:rPr>
        <w:t>Карточка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4"/>
        <w:gridCol w:w="4023"/>
      </w:tblGrid>
      <w:tr w:rsidR="00BB4CE3" w:rsidTr="00BB4CE3">
        <w:trPr>
          <w:trHeight w:val="403"/>
        </w:trPr>
        <w:tc>
          <w:tcPr>
            <w:tcW w:w="7717" w:type="dxa"/>
            <w:gridSpan w:val="2"/>
          </w:tcPr>
          <w:p w:rsidR="00BB4CE3" w:rsidRDefault="00F9298B" w:rsidP="00BB4C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Карточка – подсказка</w:t>
            </w:r>
            <w:r w:rsidR="00BB4CE3" w:rsidRPr="00E63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соотнеси слово с картинкой </w:t>
            </w:r>
          </w:p>
          <w:p w:rsidR="00BB4CE3" w:rsidRDefault="00BB4CE3" w:rsidP="004E77F3">
            <w:pPr>
              <w:pStyle w:val="a4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B4CE3" w:rsidTr="00BB4CE3">
        <w:trPr>
          <w:trHeight w:val="471"/>
        </w:trPr>
        <w:tc>
          <w:tcPr>
            <w:tcW w:w="3694" w:type="dxa"/>
          </w:tcPr>
          <w:p w:rsidR="00BB4CE3" w:rsidRPr="00E63A98" w:rsidRDefault="00BB4CE3" w:rsidP="004E77F3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ней, ли, ка </w:t>
            </w:r>
          </w:p>
        </w:tc>
        <w:tc>
          <w:tcPr>
            <w:tcW w:w="4023" w:type="dxa"/>
          </w:tcPr>
          <w:p w:rsidR="00BB4CE3" w:rsidRDefault="00BB4C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5D014BF">
                  <wp:extent cx="1477262" cy="940244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368" cy="940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B4CE3" w:rsidRPr="00E63A98" w:rsidRDefault="00BB4CE3" w:rsidP="00BB4CE3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4CE3" w:rsidTr="00BB4CE3">
        <w:trPr>
          <w:trHeight w:val="964"/>
        </w:trPr>
        <w:tc>
          <w:tcPr>
            <w:tcW w:w="3694" w:type="dxa"/>
          </w:tcPr>
          <w:p w:rsidR="00BB4CE3" w:rsidRDefault="00BB4CE3" w:rsidP="00BB4C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B4CE3" w:rsidRDefault="00BB4CE3" w:rsidP="00BB4C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ка, май</w:t>
            </w:r>
          </w:p>
        </w:tc>
        <w:tc>
          <w:tcPr>
            <w:tcW w:w="4023" w:type="dxa"/>
          </w:tcPr>
          <w:p w:rsidR="00BB4CE3" w:rsidRDefault="00BB4C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CF963FA">
                  <wp:extent cx="1184536" cy="109411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883" cy="10953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CE3" w:rsidTr="00BB4CE3">
        <w:trPr>
          <w:trHeight w:val="964"/>
        </w:trPr>
        <w:tc>
          <w:tcPr>
            <w:tcW w:w="3694" w:type="dxa"/>
          </w:tcPr>
          <w:p w:rsidR="00BB4CE3" w:rsidRDefault="00BB4CE3" w:rsidP="00BB4C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фай,фу,ка</w:t>
            </w:r>
          </w:p>
        </w:tc>
        <w:tc>
          <w:tcPr>
            <w:tcW w:w="4023" w:type="dxa"/>
          </w:tcPr>
          <w:p w:rsidR="00BB4CE3" w:rsidRDefault="00BB4C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F6C4AF9">
                  <wp:extent cx="1137036" cy="1137036"/>
                  <wp:effectExtent l="0" t="0" r="6350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87" cy="11385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CE3" w:rsidTr="00BB4CE3">
        <w:trPr>
          <w:trHeight w:val="964"/>
        </w:trPr>
        <w:tc>
          <w:tcPr>
            <w:tcW w:w="3694" w:type="dxa"/>
          </w:tcPr>
          <w:p w:rsidR="00BB4CE3" w:rsidRDefault="00BB4CE3" w:rsidP="00BB4C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дей,ро,ча,ка</w:t>
            </w:r>
          </w:p>
        </w:tc>
        <w:tc>
          <w:tcPr>
            <w:tcW w:w="4023" w:type="dxa"/>
          </w:tcPr>
          <w:p w:rsidR="00BB4CE3" w:rsidRDefault="003F634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F7620B6">
                  <wp:extent cx="1423284" cy="1143189"/>
                  <wp:effectExtent l="0" t="0" r="571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237" cy="11439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34C" w:rsidTr="00BB4CE3">
        <w:trPr>
          <w:trHeight w:val="964"/>
        </w:trPr>
        <w:tc>
          <w:tcPr>
            <w:tcW w:w="3694" w:type="dxa"/>
          </w:tcPr>
          <w:p w:rsidR="003F634C" w:rsidRDefault="003F634C" w:rsidP="00BB4C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Ка, чай</w:t>
            </w:r>
          </w:p>
        </w:tc>
        <w:tc>
          <w:tcPr>
            <w:tcW w:w="4023" w:type="dxa"/>
          </w:tcPr>
          <w:p w:rsidR="003F634C" w:rsidRDefault="003F634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D73638" wp14:editId="2947C7CE">
                  <wp:extent cx="1542553" cy="1200646"/>
                  <wp:effectExtent l="0" t="0" r="635" b="0"/>
                  <wp:docPr id="17" name="Рисунок 17" descr="https://i.pinimg.com/originals/83/21/4a/83214a322b0d102070af47847c11fc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originals/83/21/4a/83214a322b0d102070af47847c11fc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303" cy="120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CE3" w:rsidRPr="00BB4CE3" w:rsidRDefault="00BB4CE3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0714EB" w:rsidRPr="003F634C" w:rsidRDefault="00123DB7" w:rsidP="004E77F3">
      <w:pPr>
        <w:pStyle w:val="a4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lastRenderedPageBreak/>
        <w:t>Приложение 4</w:t>
      </w:r>
    </w:p>
    <w:p w:rsidR="000714EB" w:rsidRDefault="003F634C" w:rsidP="004E77F3">
      <w:pPr>
        <w:pStyle w:val="a4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Карточка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43"/>
      </w:tblGrid>
      <w:tr w:rsidR="003F634C" w:rsidTr="003F634C">
        <w:trPr>
          <w:trHeight w:val="1853"/>
        </w:trPr>
        <w:tc>
          <w:tcPr>
            <w:tcW w:w="7943" w:type="dxa"/>
          </w:tcPr>
          <w:p w:rsidR="003F634C" w:rsidRDefault="003F634C" w:rsidP="003F63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Прочитай. Выполни задания:</w:t>
            </w:r>
          </w:p>
          <w:p w:rsidR="003F634C" w:rsidRDefault="003F634C" w:rsidP="003F63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63A98">
              <w:rPr>
                <w:rFonts w:ascii="Times New Roman" w:hAnsi="Times New Roman"/>
                <w:b/>
                <w:sz w:val="24"/>
                <w:szCs w:val="24"/>
              </w:rPr>
              <w:t>Предположи по заголовку и опорным словам, о чем пойдет речь в тексте.</w:t>
            </w:r>
          </w:p>
          <w:p w:rsidR="003F634C" w:rsidRPr="00E63A98" w:rsidRDefault="003F634C" w:rsidP="003F63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2.Найди слова на изученные правила, выпиши их, раздели для переноса.</w:t>
            </w:r>
          </w:p>
          <w:p w:rsidR="003F634C" w:rsidRPr="009D2080" w:rsidRDefault="003F634C" w:rsidP="003F6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080">
              <w:rPr>
                <w:rFonts w:ascii="Times New Roman" w:hAnsi="Times New Roman"/>
                <w:b/>
                <w:sz w:val="24"/>
                <w:szCs w:val="24"/>
              </w:rPr>
              <w:t>Моя семья.</w:t>
            </w:r>
          </w:p>
          <w:p w:rsidR="003F634C" w:rsidRPr="009D2080" w:rsidRDefault="003F634C" w:rsidP="003F634C">
            <w:pPr>
              <w:rPr>
                <w:rFonts w:ascii="Times New Roman" w:hAnsi="Times New Roman"/>
                <w:sz w:val="24"/>
                <w:szCs w:val="24"/>
              </w:rPr>
            </w:pPr>
            <w:r w:rsidRPr="00E63A98">
              <w:rPr>
                <w:rFonts w:ascii="Times New Roman" w:hAnsi="Times New Roman"/>
                <w:sz w:val="24"/>
                <w:szCs w:val="24"/>
              </w:rPr>
              <w:t>Опорные слова: дружная, любовь, хобби, скамейка,  вечер перед телевизором, беседа за чаем, суббота, коньки, хоккей, чайник, мальчики.</w:t>
            </w:r>
          </w:p>
          <w:p w:rsidR="003F634C" w:rsidRDefault="003F634C" w:rsidP="004E77F3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3F634C" w:rsidRPr="004E77F3" w:rsidRDefault="003F634C" w:rsidP="004E77F3">
      <w:pPr>
        <w:pStyle w:val="a4"/>
        <w:rPr>
          <w:rFonts w:ascii="Times New Roman" w:eastAsia="SimSu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96"/>
      </w:tblGrid>
      <w:tr w:rsidR="003F634C" w:rsidTr="003F634C">
        <w:trPr>
          <w:trHeight w:val="5210"/>
        </w:trPr>
        <w:tc>
          <w:tcPr>
            <w:tcW w:w="8093" w:type="dxa"/>
          </w:tcPr>
          <w:p w:rsidR="003F634C" w:rsidRDefault="003F634C" w:rsidP="004E77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A40039" wp14:editId="4BA95602">
                  <wp:extent cx="5058090" cy="3307743"/>
                  <wp:effectExtent l="0" t="0" r="9525" b="698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897" cy="3305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4EB" w:rsidRDefault="00123DB7" w:rsidP="004E77F3">
      <w:pPr>
        <w:pStyle w:val="a4"/>
        <w:rPr>
          <w:rFonts w:ascii="Times New Roman" w:hAnsi="Times New Roman"/>
          <w:b/>
          <w:sz w:val="24"/>
          <w:szCs w:val="24"/>
        </w:rPr>
      </w:pPr>
      <w:r w:rsidRPr="00C037D2">
        <w:rPr>
          <w:rFonts w:ascii="Times New Roman" w:hAnsi="Times New Roman"/>
          <w:b/>
          <w:sz w:val="24"/>
          <w:szCs w:val="24"/>
        </w:rPr>
        <w:t>Карточка 3</w:t>
      </w:r>
      <w:r w:rsidR="00C037D2" w:rsidRPr="00C037D2">
        <w:rPr>
          <w:rFonts w:ascii="Times New Roman" w:hAnsi="Times New Roman"/>
          <w:b/>
          <w:sz w:val="24"/>
          <w:szCs w:val="24"/>
        </w:rPr>
        <w:t xml:space="preserve"> с правильно выполненным заданием</w:t>
      </w:r>
    </w:p>
    <w:p w:rsidR="00C037D2" w:rsidRPr="00C037D2" w:rsidRDefault="00C037D2" w:rsidP="004E77F3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71"/>
      </w:tblGrid>
      <w:tr w:rsidR="00C037D2" w:rsidTr="00635529">
        <w:trPr>
          <w:trHeight w:val="338"/>
        </w:trPr>
        <w:tc>
          <w:tcPr>
            <w:tcW w:w="6571" w:type="dxa"/>
          </w:tcPr>
          <w:p w:rsidR="00C037D2" w:rsidRDefault="00C037D2" w:rsidP="006355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Хоб-би, скамей-ка,конь-ки, хок-кей, чай-ник, маль-чики</w:t>
            </w:r>
          </w:p>
        </w:tc>
      </w:tr>
    </w:tbl>
    <w:p w:rsidR="00C037D2" w:rsidRDefault="00C037D2" w:rsidP="004E77F3">
      <w:pPr>
        <w:pStyle w:val="a4"/>
        <w:rPr>
          <w:rFonts w:ascii="Times New Roman" w:hAnsi="Times New Roman"/>
          <w:sz w:val="24"/>
          <w:szCs w:val="24"/>
        </w:rPr>
      </w:pPr>
    </w:p>
    <w:p w:rsidR="000714EB" w:rsidRPr="003F634C" w:rsidRDefault="003F634C" w:rsidP="004E77F3">
      <w:pPr>
        <w:pStyle w:val="a4"/>
        <w:rPr>
          <w:rFonts w:ascii="Times New Roman" w:hAnsi="Times New Roman"/>
          <w:b/>
          <w:sz w:val="24"/>
          <w:szCs w:val="24"/>
        </w:rPr>
      </w:pPr>
      <w:r w:rsidRPr="003F634C">
        <w:rPr>
          <w:rFonts w:ascii="Times New Roman" w:hAnsi="Times New Roman"/>
          <w:b/>
          <w:sz w:val="24"/>
          <w:szCs w:val="24"/>
        </w:rPr>
        <w:t>Приложение 6</w:t>
      </w:r>
    </w:p>
    <w:p w:rsidR="003F634C" w:rsidRDefault="003F634C" w:rsidP="004E77F3">
      <w:pPr>
        <w:pStyle w:val="a4"/>
        <w:rPr>
          <w:rFonts w:ascii="Times New Roman" w:hAnsi="Times New Roman"/>
          <w:b/>
          <w:sz w:val="24"/>
          <w:szCs w:val="24"/>
        </w:rPr>
      </w:pPr>
      <w:r w:rsidRPr="003F634C">
        <w:rPr>
          <w:rFonts w:ascii="Times New Roman" w:hAnsi="Times New Roman"/>
          <w:b/>
          <w:sz w:val="24"/>
          <w:szCs w:val="24"/>
        </w:rPr>
        <w:t>Карточка 1</w:t>
      </w:r>
      <w:r w:rsidR="00C037D2">
        <w:rPr>
          <w:rFonts w:ascii="Times New Roman" w:hAnsi="Times New Roman"/>
          <w:b/>
          <w:sz w:val="24"/>
          <w:szCs w:val="24"/>
        </w:rPr>
        <w:t>для выполнения домашнего задания</w:t>
      </w:r>
    </w:p>
    <w:p w:rsidR="00C037D2" w:rsidRDefault="00C037D2" w:rsidP="004E77F3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1"/>
      </w:tblGrid>
      <w:tr w:rsidR="003F634C" w:rsidTr="003F634C">
        <w:trPr>
          <w:trHeight w:val="1920"/>
        </w:trPr>
        <w:tc>
          <w:tcPr>
            <w:tcW w:w="4951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270"/>
              <w:gridCol w:w="1142"/>
              <w:gridCol w:w="1142"/>
            </w:tblGrid>
            <w:tr w:rsidR="003F634C" w:rsidTr="003F634C">
              <w:trPr>
                <w:trHeight w:val="262"/>
              </w:trPr>
              <w:tc>
                <w:tcPr>
                  <w:tcW w:w="2397" w:type="dxa"/>
                  <w:gridSpan w:val="3"/>
                </w:tcPr>
                <w:p w:rsidR="003F634C" w:rsidRPr="00DA3DC9" w:rsidRDefault="003F634C" w:rsidP="005235B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C9">
                    <w:rPr>
                      <w:rFonts w:ascii="Times New Roman" w:hAnsi="Times New Roman"/>
                      <w:sz w:val="24"/>
                      <w:szCs w:val="24"/>
                    </w:rPr>
                    <w:t>ФИО ученика</w:t>
                  </w:r>
                </w:p>
              </w:tc>
            </w:tr>
            <w:tr w:rsidR="003F634C" w:rsidTr="003F634C">
              <w:trPr>
                <w:trHeight w:val="805"/>
              </w:trPr>
              <w:tc>
                <w:tcPr>
                  <w:tcW w:w="799" w:type="dxa"/>
                </w:tcPr>
                <w:p w:rsidR="003F634C" w:rsidRPr="00DA3DC9" w:rsidRDefault="003F634C" w:rsidP="005235B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C9">
                    <w:rPr>
                      <w:rFonts w:ascii="Times New Roman" w:hAnsi="Times New Roman"/>
                      <w:sz w:val="24"/>
                      <w:szCs w:val="24"/>
                    </w:rPr>
                    <w:t>Двойные согласные</w:t>
                  </w:r>
                </w:p>
              </w:tc>
              <w:tc>
                <w:tcPr>
                  <w:tcW w:w="799" w:type="dxa"/>
                </w:tcPr>
                <w:p w:rsidR="003F634C" w:rsidRPr="00DA3DC9" w:rsidRDefault="003F634C" w:rsidP="005235B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C9">
                    <w:rPr>
                      <w:rFonts w:ascii="Times New Roman" w:hAnsi="Times New Roman"/>
                      <w:sz w:val="24"/>
                      <w:szCs w:val="24"/>
                    </w:rPr>
                    <w:t>Ь знак в середине слова</w:t>
                  </w:r>
                </w:p>
              </w:tc>
              <w:tc>
                <w:tcPr>
                  <w:tcW w:w="799" w:type="dxa"/>
                </w:tcPr>
                <w:p w:rsidR="003F634C" w:rsidRPr="00DA3DC9" w:rsidRDefault="003F634C" w:rsidP="005235B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C9">
                    <w:rPr>
                      <w:rFonts w:ascii="Times New Roman" w:hAnsi="Times New Roman"/>
                      <w:sz w:val="24"/>
                      <w:szCs w:val="24"/>
                    </w:rPr>
                    <w:t>Й в середине слова</w:t>
                  </w:r>
                </w:p>
              </w:tc>
            </w:tr>
            <w:tr w:rsidR="003F634C" w:rsidTr="003F634C">
              <w:trPr>
                <w:trHeight w:val="262"/>
              </w:trPr>
              <w:tc>
                <w:tcPr>
                  <w:tcW w:w="799" w:type="dxa"/>
                </w:tcPr>
                <w:p w:rsidR="003F634C" w:rsidRPr="00DA3DC9" w:rsidRDefault="003F634C" w:rsidP="005235B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9" w:type="dxa"/>
                </w:tcPr>
                <w:p w:rsidR="003F634C" w:rsidRPr="00DA3DC9" w:rsidRDefault="003F634C" w:rsidP="005235B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9" w:type="dxa"/>
                </w:tcPr>
                <w:p w:rsidR="003F634C" w:rsidRPr="00DA3DC9" w:rsidRDefault="003F634C" w:rsidP="005235B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F634C" w:rsidTr="003F634C">
              <w:trPr>
                <w:trHeight w:val="272"/>
              </w:trPr>
              <w:tc>
                <w:tcPr>
                  <w:tcW w:w="799" w:type="dxa"/>
                </w:tcPr>
                <w:p w:rsidR="003F634C" w:rsidRDefault="003F634C" w:rsidP="005235B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9" w:type="dxa"/>
                </w:tcPr>
                <w:p w:rsidR="003F634C" w:rsidRDefault="003F634C" w:rsidP="005235B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9" w:type="dxa"/>
                </w:tcPr>
                <w:p w:rsidR="003F634C" w:rsidRDefault="003F634C" w:rsidP="005235B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F634C" w:rsidRDefault="003F634C" w:rsidP="004E77F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F634C" w:rsidRDefault="003F634C" w:rsidP="004E77F3">
      <w:pPr>
        <w:pStyle w:val="a4"/>
        <w:rPr>
          <w:rFonts w:ascii="Times New Roman" w:hAnsi="Times New Roman"/>
          <w:b/>
          <w:sz w:val="24"/>
          <w:szCs w:val="24"/>
        </w:rPr>
      </w:pPr>
    </w:p>
    <w:p w:rsidR="003F634C" w:rsidRDefault="003F634C" w:rsidP="004E77F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1"/>
      </w:tblGrid>
      <w:tr w:rsidR="003F634C" w:rsidTr="003F634C">
        <w:trPr>
          <w:trHeight w:val="337"/>
        </w:trPr>
        <w:tc>
          <w:tcPr>
            <w:tcW w:w="7761" w:type="dxa"/>
          </w:tcPr>
          <w:p w:rsidR="003F634C" w:rsidRDefault="003F634C" w:rsidP="004E77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не знал(а) правила переноса с …… </w:t>
            </w:r>
          </w:p>
          <w:p w:rsidR="003F634C" w:rsidRDefault="003F634C" w:rsidP="004E77F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я знаю правила переноса с……</w:t>
            </w:r>
          </w:p>
        </w:tc>
      </w:tr>
    </w:tbl>
    <w:p w:rsidR="003F634C" w:rsidRPr="003F634C" w:rsidRDefault="003F634C" w:rsidP="004E77F3">
      <w:pPr>
        <w:pStyle w:val="a4"/>
        <w:rPr>
          <w:rFonts w:ascii="Times New Roman" w:hAnsi="Times New Roman"/>
          <w:b/>
          <w:sz w:val="24"/>
          <w:szCs w:val="24"/>
        </w:rPr>
      </w:pPr>
    </w:p>
    <w:sectPr w:rsidR="003F634C" w:rsidRPr="003F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6DF5"/>
    <w:multiLevelType w:val="hybridMultilevel"/>
    <w:tmpl w:val="5F909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64639"/>
    <w:multiLevelType w:val="hybridMultilevel"/>
    <w:tmpl w:val="B844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CB"/>
    <w:rsid w:val="000714EB"/>
    <w:rsid w:val="000C523C"/>
    <w:rsid w:val="0010771B"/>
    <w:rsid w:val="00123DB7"/>
    <w:rsid w:val="001C5697"/>
    <w:rsid w:val="00232428"/>
    <w:rsid w:val="002445E8"/>
    <w:rsid w:val="00271083"/>
    <w:rsid w:val="002C458B"/>
    <w:rsid w:val="002F21EE"/>
    <w:rsid w:val="00367BD5"/>
    <w:rsid w:val="003F634C"/>
    <w:rsid w:val="00485AFB"/>
    <w:rsid w:val="004E77F3"/>
    <w:rsid w:val="0051733F"/>
    <w:rsid w:val="00544008"/>
    <w:rsid w:val="005554D5"/>
    <w:rsid w:val="005655E9"/>
    <w:rsid w:val="006728CB"/>
    <w:rsid w:val="006B261C"/>
    <w:rsid w:val="006C7C84"/>
    <w:rsid w:val="006F2FB7"/>
    <w:rsid w:val="0076086E"/>
    <w:rsid w:val="0079100E"/>
    <w:rsid w:val="008C5BE1"/>
    <w:rsid w:val="00916488"/>
    <w:rsid w:val="009D0CF9"/>
    <w:rsid w:val="009D2080"/>
    <w:rsid w:val="009E3E93"/>
    <w:rsid w:val="00A05EF3"/>
    <w:rsid w:val="00A37D77"/>
    <w:rsid w:val="00AB18B8"/>
    <w:rsid w:val="00AE40BD"/>
    <w:rsid w:val="00B4412E"/>
    <w:rsid w:val="00BB4CE3"/>
    <w:rsid w:val="00BD597E"/>
    <w:rsid w:val="00C02976"/>
    <w:rsid w:val="00C037D2"/>
    <w:rsid w:val="00C125B1"/>
    <w:rsid w:val="00C82C3F"/>
    <w:rsid w:val="00D00172"/>
    <w:rsid w:val="00D62001"/>
    <w:rsid w:val="00DB7E82"/>
    <w:rsid w:val="00E15CCB"/>
    <w:rsid w:val="00E63A98"/>
    <w:rsid w:val="00E66B15"/>
    <w:rsid w:val="00F258CA"/>
    <w:rsid w:val="00F9298B"/>
    <w:rsid w:val="00FC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  <w:style w:type="paragraph" w:styleId="a4">
    <w:name w:val="No Spacing"/>
    <w:uiPriority w:val="1"/>
    <w:qFormat/>
    <w:rsid w:val="00D62001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F2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D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  <w:style w:type="paragraph" w:styleId="a4">
    <w:name w:val="No Spacing"/>
    <w:uiPriority w:val="1"/>
    <w:qFormat/>
    <w:rsid w:val="00D62001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F2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D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23</cp:revision>
  <cp:lastPrinted>2023-06-18T15:49:00Z</cp:lastPrinted>
  <dcterms:created xsi:type="dcterms:W3CDTF">2023-06-18T09:34:00Z</dcterms:created>
  <dcterms:modified xsi:type="dcterms:W3CDTF">2023-06-21T08:50:00Z</dcterms:modified>
</cp:coreProperties>
</file>