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2B" w:rsidRPr="00F5268F" w:rsidRDefault="00D63C2B" w:rsidP="00F5268F">
      <w:pPr>
        <w:pStyle w:val="a3"/>
        <w:jc w:val="center"/>
        <w:rPr>
          <w:sz w:val="24"/>
          <w:szCs w:val="24"/>
          <w:lang w:val="ru-RU"/>
        </w:rPr>
      </w:pPr>
      <w:r w:rsidRPr="00F5268F">
        <w:rPr>
          <w:rFonts w:ascii="Times New Roman" w:hAnsi="Times New Roman"/>
          <w:b/>
          <w:sz w:val="24"/>
          <w:szCs w:val="24"/>
          <w:lang w:val="kk-KZ"/>
        </w:rPr>
        <w:t>Қысқа мерзімді жоспар</w:t>
      </w:r>
    </w:p>
    <w:p w:rsidR="00D63C2B" w:rsidRPr="00F5268F" w:rsidRDefault="00D63C2B" w:rsidP="00D63C2B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5268F">
        <w:rPr>
          <w:rFonts w:ascii="Times New Roman" w:hAnsi="Times New Roman"/>
          <w:b/>
          <w:sz w:val="24"/>
          <w:szCs w:val="24"/>
        </w:rPr>
        <w:t>№</w:t>
      </w:r>
      <w:r w:rsidRPr="00F5268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5268F">
        <w:rPr>
          <w:rFonts w:ascii="Times New Roman" w:hAnsi="Times New Roman"/>
          <w:b/>
          <w:sz w:val="24"/>
          <w:szCs w:val="24"/>
        </w:rPr>
        <w:t>4-сабақ</w:t>
      </w:r>
    </w:p>
    <w:p w:rsidR="00CA4747" w:rsidRPr="00F5268F" w:rsidRDefault="00CA4747" w:rsidP="00D63C2B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8363"/>
      </w:tblGrid>
      <w:tr w:rsidR="00F5268F" w:rsidRPr="00F5268F" w:rsidTr="00F5268F">
        <w:trPr>
          <w:cantSplit/>
          <w:trHeight w:val="176"/>
          <w:tblHeader/>
        </w:trPr>
        <w:tc>
          <w:tcPr>
            <w:tcW w:w="2518" w:type="dxa"/>
          </w:tcPr>
          <w:p w:rsidR="00F5268F" w:rsidRPr="00F5268F" w:rsidRDefault="00F5268F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Мектеп:</w:t>
            </w:r>
          </w:p>
        </w:tc>
        <w:tc>
          <w:tcPr>
            <w:tcW w:w="8363" w:type="dxa"/>
          </w:tcPr>
          <w:p w:rsidR="00F5268F" w:rsidRPr="00F5268F" w:rsidRDefault="00F5268F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Қызылорда қаласы</w:t>
            </w:r>
          </w:p>
          <w:p w:rsidR="00F5268F" w:rsidRPr="00F5268F" w:rsidRDefault="00F5268F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С.Сейфуллин атындағы  № 4  ІТ мектеп-лицейі</w:t>
            </w:r>
          </w:p>
        </w:tc>
      </w:tr>
      <w:tr w:rsidR="00F5268F" w:rsidRPr="00F5268F" w:rsidTr="00F5268F">
        <w:trPr>
          <w:cantSplit/>
          <w:trHeight w:val="176"/>
          <w:tblHeader/>
        </w:trPr>
        <w:tc>
          <w:tcPr>
            <w:tcW w:w="2518" w:type="dxa"/>
          </w:tcPr>
          <w:p w:rsidR="00F5268F" w:rsidRPr="00F5268F" w:rsidRDefault="00F5268F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8363" w:type="dxa"/>
          </w:tcPr>
          <w:p w:rsidR="00F5268F" w:rsidRPr="00F5268F" w:rsidRDefault="00F5268F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</w:t>
            </w:r>
          </w:p>
        </w:tc>
      </w:tr>
      <w:tr w:rsidR="00D63C2B" w:rsidRPr="00F5268F" w:rsidTr="00F5268F">
        <w:trPr>
          <w:cantSplit/>
          <w:trHeight w:val="176"/>
          <w:tblHeader/>
        </w:trPr>
        <w:tc>
          <w:tcPr>
            <w:tcW w:w="2518" w:type="dxa"/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Бөлім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8363" w:type="dxa"/>
          </w:tcPr>
          <w:p w:rsidR="00F5268F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</w:rPr>
              <w:t xml:space="preserve">4-бөлім: </w:t>
            </w:r>
          </w:p>
          <w:p w:rsidR="00F5268F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Сүйіспеншілік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пен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достық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3C2B" w:rsidRPr="00F5268F" w:rsidTr="00F5268F">
        <w:trPr>
          <w:cantSplit/>
          <w:trHeight w:val="80"/>
          <w:tblHeader/>
        </w:trPr>
        <w:tc>
          <w:tcPr>
            <w:tcW w:w="2518" w:type="dxa"/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аты-жөні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363" w:type="dxa"/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Таркешева Гаухар Абдимажитовна</w:t>
            </w:r>
          </w:p>
        </w:tc>
      </w:tr>
      <w:tr w:rsidR="00D63C2B" w:rsidRPr="00F5268F" w:rsidTr="00F5268F">
        <w:trPr>
          <w:cantSplit/>
          <w:trHeight w:val="126"/>
          <w:tblHeader/>
        </w:trPr>
        <w:tc>
          <w:tcPr>
            <w:tcW w:w="2518" w:type="dxa"/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363" w:type="dxa"/>
          </w:tcPr>
          <w:p w:rsidR="00D63C2B" w:rsidRPr="00F5268F" w:rsidRDefault="00F5268F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D63C2B" w:rsidRPr="00F5268F">
              <w:rPr>
                <w:rFonts w:ascii="Times New Roman" w:hAnsi="Times New Roman"/>
                <w:sz w:val="24"/>
                <w:szCs w:val="24"/>
                <w:lang w:val="kk-KZ"/>
              </w:rPr>
              <w:t>араша 2023 жыл</w:t>
            </w:r>
          </w:p>
        </w:tc>
      </w:tr>
      <w:tr w:rsidR="00D63C2B" w:rsidRPr="00F5268F" w:rsidTr="00F5268F">
        <w:trPr>
          <w:cantSplit/>
          <w:trHeight w:val="251"/>
          <w:tblHeader/>
        </w:trPr>
        <w:tc>
          <w:tcPr>
            <w:tcW w:w="2518" w:type="dxa"/>
          </w:tcPr>
          <w:p w:rsidR="00D63C2B" w:rsidRPr="00F5268F" w:rsidRDefault="00D63C2B" w:rsidP="00F5268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Сыныбы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>:</w:t>
            </w: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 </w:t>
            </w:r>
            <w:r w:rsidR="00F5268F" w:rsidRPr="00F5268F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8363" w:type="dxa"/>
          </w:tcPr>
          <w:p w:rsidR="00F5268F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Қатысушылар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саны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:                  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Қатыспағандар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саны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63C2B" w:rsidRPr="00F5268F" w:rsidTr="00F5268F">
        <w:trPr>
          <w:cantSplit/>
          <w:trHeight w:val="251"/>
          <w:tblHeader/>
        </w:trPr>
        <w:tc>
          <w:tcPr>
            <w:tcW w:w="2518" w:type="dxa"/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Сабақтың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тақырыбы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363" w:type="dxa"/>
          </w:tcPr>
          <w:p w:rsidR="00F5268F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Ана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мейірімі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Есімше</w:t>
            </w:r>
          </w:p>
        </w:tc>
      </w:tr>
      <w:tr w:rsidR="00D63C2B" w:rsidRPr="00F5268F" w:rsidTr="00F5268F">
        <w:trPr>
          <w:cantSplit/>
          <w:trHeight w:val="491"/>
          <w:tblHeader/>
        </w:trPr>
        <w:tc>
          <w:tcPr>
            <w:tcW w:w="2518" w:type="dxa"/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8363" w:type="dxa"/>
          </w:tcPr>
          <w:p w:rsidR="00D63C2B" w:rsidRPr="00F5268F" w:rsidRDefault="00D63C2B" w:rsidP="00D63C2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7.2.6.1 оқылым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  <w:lang w:val="ru-RU"/>
              </w:rPr>
              <w:t>стратегияларын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қолдану: комментарий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  <w:lang w:val="ru-RU"/>
              </w:rPr>
              <w:t>жасау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gramStart"/>
            <w:r w:rsidRPr="00F5268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F5268F">
              <w:rPr>
                <w:rFonts w:ascii="Times New Roman" w:hAnsi="Times New Roman"/>
                <w:sz w:val="24"/>
                <w:szCs w:val="24"/>
                <w:lang w:val="ru-RU"/>
              </w:rPr>
              <w:t>іктеп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оқу,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  <w:lang w:val="ru-RU"/>
              </w:rPr>
              <w:t>зерттеп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оқу;</w:t>
            </w:r>
          </w:p>
          <w:p w:rsidR="00D63C2B" w:rsidRPr="00F5268F" w:rsidRDefault="00D63C2B" w:rsidP="00D63C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7.3.1.1 әртүрлі жанрдағы мәтіндерді жазу үшін құрылымын ескере отырып, жоспар құру;</w:t>
            </w:r>
          </w:p>
        </w:tc>
      </w:tr>
      <w:tr w:rsidR="00D63C2B" w:rsidRPr="00F5268F" w:rsidTr="00F5268F">
        <w:trPr>
          <w:cantSplit/>
          <w:trHeight w:val="511"/>
          <w:tblHeader/>
        </w:trPr>
        <w:tc>
          <w:tcPr>
            <w:tcW w:w="2518" w:type="dxa"/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Сабақтың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363" w:type="dxa"/>
          </w:tcPr>
          <w:p w:rsidR="00D63C2B" w:rsidRPr="00F5268F" w:rsidRDefault="00D63C2B" w:rsidP="00D63C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Оқылым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стратегияларын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қолданып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комментарий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жасап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іріктеп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зерттеп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оқиды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3C2B" w:rsidRPr="00F5268F" w:rsidRDefault="00D63C2B" w:rsidP="00D63C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Әртүрлі жанрдағы мәтіндерді жазу үшін құрылымын ескере отырып, жоспар құрады.</w:t>
            </w:r>
          </w:p>
        </w:tc>
      </w:tr>
    </w:tbl>
    <w:p w:rsidR="00D63C2B" w:rsidRPr="00F5268F" w:rsidRDefault="00D63C2B" w:rsidP="00D63C2B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F5268F">
        <w:rPr>
          <w:rFonts w:ascii="Times New Roman" w:hAnsi="Times New Roman"/>
          <w:sz w:val="24"/>
          <w:szCs w:val="24"/>
        </w:rPr>
        <w:t>Сабақтың</w:t>
      </w:r>
      <w:proofErr w:type="spellEnd"/>
      <w:r w:rsidRPr="00F5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68F">
        <w:rPr>
          <w:rFonts w:ascii="Times New Roman" w:hAnsi="Times New Roman"/>
          <w:sz w:val="24"/>
          <w:szCs w:val="24"/>
        </w:rPr>
        <w:t>барысы</w:t>
      </w:r>
      <w:proofErr w:type="spellEnd"/>
      <w:r w:rsidRPr="00F5268F">
        <w:rPr>
          <w:rFonts w:ascii="Times New Roman" w:hAnsi="Times New Roman"/>
          <w:sz w:val="24"/>
          <w:szCs w:val="24"/>
        </w:rPr>
        <w:t>: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9"/>
        <w:gridCol w:w="2685"/>
        <w:gridCol w:w="2835"/>
        <w:gridCol w:w="1843"/>
        <w:gridCol w:w="1559"/>
      </w:tblGrid>
      <w:tr w:rsidR="00D63C2B" w:rsidRPr="00F5268F" w:rsidTr="00D771A5">
        <w:trPr>
          <w:cantSplit/>
          <w:trHeight w:val="526"/>
          <w:tblHeader/>
        </w:trPr>
        <w:tc>
          <w:tcPr>
            <w:tcW w:w="1959" w:type="dxa"/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Сабақ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кезеңі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2685" w:type="dxa"/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іс-әрекеті</w:t>
            </w:r>
            <w:proofErr w:type="spellEnd"/>
          </w:p>
        </w:tc>
        <w:tc>
          <w:tcPr>
            <w:tcW w:w="2835" w:type="dxa"/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Оқушының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іс-әрекеті</w:t>
            </w:r>
            <w:proofErr w:type="spellEnd"/>
          </w:p>
        </w:tc>
        <w:tc>
          <w:tcPr>
            <w:tcW w:w="1843" w:type="dxa"/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559" w:type="dxa"/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Ресурстар</w:t>
            </w:r>
            <w:proofErr w:type="spellEnd"/>
          </w:p>
        </w:tc>
      </w:tr>
      <w:tr w:rsidR="00D63C2B" w:rsidRPr="00F5268F" w:rsidTr="00D771A5">
        <w:trPr>
          <w:cantSplit/>
          <w:trHeight w:val="1396"/>
          <w:tblHeader/>
        </w:trPr>
        <w:tc>
          <w:tcPr>
            <w:tcW w:w="1959" w:type="dxa"/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басы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Қызығушылықты ояту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7 минут</w:t>
            </w:r>
          </w:p>
        </w:tc>
        <w:tc>
          <w:tcPr>
            <w:tcW w:w="8922" w:type="dxa"/>
            <w:gridSpan w:val="4"/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І.Ұйымдастыру кезеңі:</w:t>
            </w:r>
          </w:p>
          <w:p w:rsidR="00F5268F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а) Оқушылармен сәлемдесу, түгендеу. 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Психологиялық жағымды ахуал туғызу. 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-Көңіл-күйлеріңіз қалай? 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Көтеріңкі көңіл күй орнату үшін </w:t>
            </w:r>
            <w:r w:rsidRPr="00F526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«Мені анам ... деп еркелетеді» тренингі</w:t>
            </w:r>
            <w:r w:rsidRPr="00F526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ұйымдастырылады.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Оқушылар аналарының өздерін қалай еркелететінін айтады. 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Тыңдау дағдыларын дамытуға бағытталады, сондай-ақ барлық оқушылардың қатыстырылуы арқылы сабаққа белсенділігі артады.</w:t>
            </w:r>
          </w:p>
        </w:tc>
      </w:tr>
      <w:tr w:rsidR="00D63C2B" w:rsidRPr="00F5268F" w:rsidTr="00D771A5">
        <w:trPr>
          <w:cantSplit/>
          <w:trHeight w:val="151"/>
          <w:tblHeader/>
        </w:trPr>
        <w:tc>
          <w:tcPr>
            <w:tcW w:w="1959" w:type="dxa"/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lastRenderedPageBreak/>
              <w:t>Сабаққа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кіріспе</w:t>
            </w:r>
            <w:proofErr w:type="spellEnd"/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68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159904</wp:posOffset>
                  </wp:positionH>
                  <wp:positionV relativeFrom="paragraph">
                    <wp:posOffset>71442</wp:posOffset>
                  </wp:positionV>
                  <wp:extent cx="665018" cy="665018"/>
                  <wp:effectExtent l="0" t="0" r="0" b="0"/>
                  <wp:wrapNone/>
                  <wp:docPr id="339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18" cy="6650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5" w:type="dxa"/>
          </w:tcPr>
          <w:p w:rsidR="00FB5355" w:rsidRPr="00F5268F" w:rsidRDefault="00FB5355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 сұрау</w:t>
            </w:r>
          </w:p>
          <w:p w:rsidR="00FB5355" w:rsidRPr="00F5268F" w:rsidRDefault="00FB5355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«Етістік тақырыбы» бойынша өткенді қайталау</w:t>
            </w:r>
          </w:p>
          <w:p w:rsidR="00FB5355" w:rsidRPr="00F5268F" w:rsidRDefault="00FB5355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1,2-нұсқалы тест сұрақтарын орындауға береді.</w:t>
            </w:r>
          </w:p>
          <w:p w:rsidR="00FB5355" w:rsidRPr="00F5268F" w:rsidRDefault="00FB5355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526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«Сенім сыйлаған сөз» видеосын көрсету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Томас Алва Эдисон кім? 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«Миға шабуыл» әдісі арқылы өткен тақырыппен жаңа сабақты  байланыстыру мақсатында ой қозғау сұрақтарын ұжымдық талқылау. Бір-б</w:t>
            </w:r>
            <w:r w:rsidR="00FB5355" w:rsidRPr="00F5268F">
              <w:rPr>
                <w:rFonts w:ascii="Times New Roman" w:hAnsi="Times New Roman"/>
                <w:sz w:val="24"/>
                <w:szCs w:val="24"/>
                <w:lang w:val="kk-KZ"/>
              </w:rPr>
              <w:t>іріне сұрақтар қояды. Сыныптаста</w:t>
            </w: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рының пікірін толықтырады.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Өз ойымен бөліседі.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сұрақтарға жауап беріп, өзара ұжымдық талқылау жасағаннан кейін мұғалім оқушыларға сабақтың тақырыбы, мақсатымен таныстырады.</w:t>
            </w:r>
          </w:p>
        </w:tc>
        <w:tc>
          <w:tcPr>
            <w:tcW w:w="2835" w:type="dxa"/>
          </w:tcPr>
          <w:p w:rsidR="00FB5355" w:rsidRPr="00F5268F" w:rsidRDefault="00FB5355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Өтілген материалдарды еске түсіре отырып,</w:t>
            </w:r>
          </w:p>
          <w:p w:rsidR="00FB5355" w:rsidRPr="00F5268F" w:rsidRDefault="00FB5355" w:rsidP="00FB535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«Етістік тақырыбы» бойынша өткенді қайталау үшін</w:t>
            </w:r>
          </w:p>
          <w:p w:rsidR="00FB5355" w:rsidRPr="00F5268F" w:rsidRDefault="00FB5355" w:rsidP="00FB535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1,2-нұсқалы тест сұрақтарына жауап береді.</w:t>
            </w:r>
          </w:p>
          <w:p w:rsidR="00FB5355" w:rsidRPr="00F5268F" w:rsidRDefault="00FB5355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«Сенім сыйлаған сөз» видеосын көреді, талдайды.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5355" w:rsidRPr="00F5268F" w:rsidRDefault="00FB5355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Басты кейіпкерлері кімдер?</w:t>
            </w:r>
          </w:p>
          <w:p w:rsidR="00FB5355" w:rsidRPr="00F5268F" w:rsidRDefault="00FB5355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Ананың балаға деген махаббаты қандай болған?</w:t>
            </w:r>
          </w:p>
          <w:p w:rsidR="00FB5355" w:rsidRPr="00F5268F" w:rsidRDefault="00FB5355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Қандай сөз балаға сенім сыйлады?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Жылдам әрі функционалды түрде сыни ойлануды дамыту. 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Тиімділігі: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Саралау: Бұл жерде саралаудың «Диалог және қолдау көрсету» 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559" w:type="dxa"/>
          </w:tcPr>
          <w:p w:rsidR="00FB5355" w:rsidRPr="00F5268F" w:rsidRDefault="00FB5355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5355" w:rsidRPr="00F5268F" w:rsidRDefault="00FB5355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5355" w:rsidRPr="00F5268F" w:rsidRDefault="00FB5355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ҚБ</w:t>
            </w:r>
          </w:p>
          <w:p w:rsidR="00FB5355" w:rsidRPr="00F5268F" w:rsidRDefault="00FB5355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Жұптық бағалау бойынша тест кілтімен жұбының жауабын тексереді.</w:t>
            </w:r>
          </w:p>
          <w:p w:rsidR="00FB5355" w:rsidRPr="00F5268F" w:rsidRDefault="00FB5355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10 балл</w:t>
            </w:r>
          </w:p>
          <w:p w:rsidR="00FB5355" w:rsidRPr="00F5268F" w:rsidRDefault="00FB5355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FB535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ҚБ: Өз ойын дұрыс мағынада білдіріп, талқылауға белсенділікпен қатысқан оқушыға </w:t>
            </w:r>
            <w:r w:rsidRPr="00F5268F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«Жарайсың!»</w:t>
            </w: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деген </w:t>
            </w:r>
            <w:r w:rsidRPr="00F5268F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мадақтау сөзімен</w:t>
            </w:r>
            <w:r w:rsidRPr="00F5268F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ынталандыру.  </w:t>
            </w:r>
          </w:p>
          <w:p w:rsidR="00FB5355" w:rsidRPr="00F5268F" w:rsidRDefault="00FB5355" w:rsidP="00FB535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rPr>
                <w:sz w:val="24"/>
                <w:szCs w:val="24"/>
                <w:lang w:val="en-US"/>
              </w:rPr>
            </w:pPr>
            <w:r w:rsidRPr="00F5268F">
              <w:rPr>
                <w:noProof/>
                <w:sz w:val="24"/>
                <w:szCs w:val="24"/>
              </w:rPr>
              <w:drawing>
                <wp:inline distT="0" distB="0" distL="0" distR="0">
                  <wp:extent cx="996950" cy="862116"/>
                  <wp:effectExtent l="19050" t="0" r="0" b="0"/>
                  <wp:docPr id="10" name="Рисунок 13" descr="https://istylespb.ru/image/cache/catalog/100_m/8/445332346-naushniki-beats-ep-on-ear-sinij-sn-800x8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stylespb.ru/image/cache/catalog/100_m/8/445332346-naushniki-beats-ep-on-ear-sinij-sn-800x8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32" cy="869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C2B" w:rsidRPr="00F5268F" w:rsidTr="00D771A5">
        <w:trPr>
          <w:cantSplit/>
          <w:trHeight w:val="1550"/>
          <w:tblHeader/>
        </w:trPr>
        <w:tc>
          <w:tcPr>
            <w:tcW w:w="1959" w:type="dxa"/>
            <w:tcBorders>
              <w:bottom w:val="single" w:sz="4" w:space="0" w:color="auto"/>
            </w:tcBorders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Сабақтың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  <w:lang w:val="ru-RU"/>
              </w:rPr>
              <w:t>ортасы</w:t>
            </w:r>
            <w:proofErr w:type="spellEnd"/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Мағынаны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  <w:lang w:val="ru-RU"/>
              </w:rPr>
              <w:t>ашу</w:t>
            </w:r>
            <w:proofErr w:type="spellEnd"/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ru-RU"/>
              </w:rPr>
              <w:t>31 минут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№1-тапсыр</w:t>
            </w:r>
            <w:r w:rsidRPr="00F526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Мәтінді оқытады.</w:t>
            </w:r>
          </w:p>
          <w:p w:rsidR="00D63C2B" w:rsidRPr="00F5268F" w:rsidRDefault="00D63C2B" w:rsidP="00D771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«Ашық микрофон»</w:t>
            </w:r>
            <w:r w:rsidRPr="00F5268F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F526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 пікірлесу</w:t>
            </w:r>
          </w:p>
          <w:p w:rsidR="00D63C2B" w:rsidRPr="00F5268F" w:rsidRDefault="00D63C2B" w:rsidP="00D771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1.Ана махаббаты не себептен бәрінен биік тұрады?</w:t>
            </w:r>
          </w:p>
          <w:p w:rsidR="00D63C2B" w:rsidRPr="00F5268F" w:rsidRDefault="00D63C2B" w:rsidP="00D771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2.Ана алдындағы парыз дегенді қалай түсінесіңдер?</w:t>
            </w:r>
          </w:p>
          <w:p w:rsidR="00D63C2B" w:rsidRPr="00F5268F" w:rsidRDefault="00D63C2B" w:rsidP="00D771A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№1-тапсырма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Мәтінді зерттеп оқиды.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Мәтіннің негізгі идеясына байланысты өз ойларын білдіріп, </w:t>
            </w:r>
            <w:r w:rsidRPr="00F5268F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комментарий жасайды.</w:t>
            </w:r>
          </w:p>
          <w:p w:rsidR="00D63C2B" w:rsidRPr="00F5268F" w:rsidRDefault="00D63C2B" w:rsidP="00D63C2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 құру</w:t>
            </w:r>
          </w:p>
          <w:p w:rsidR="00D63C2B" w:rsidRPr="00F5268F" w:rsidRDefault="00D63C2B" w:rsidP="00D63C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І Кіріспе</w:t>
            </w:r>
          </w:p>
          <w:p w:rsidR="00D63C2B" w:rsidRPr="00F5268F" w:rsidRDefault="00D63C2B" w:rsidP="00D63C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Кедейліктің азабы.</w:t>
            </w:r>
          </w:p>
          <w:p w:rsidR="00D63C2B" w:rsidRPr="00F5268F" w:rsidRDefault="00D63C2B" w:rsidP="00D63C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ІІ Негізгі бөлім:</w:t>
            </w:r>
          </w:p>
          <w:p w:rsidR="00D63C2B" w:rsidRPr="00F5268F" w:rsidRDefault="00D63C2B" w:rsidP="00D63C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а) Балықтың сорпасы</w:t>
            </w:r>
          </w:p>
          <w:p w:rsidR="00D63C2B" w:rsidRPr="00F5268F" w:rsidRDefault="00D63C2B" w:rsidP="00D63C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ә) Түнгі ұйқы</w:t>
            </w:r>
          </w:p>
          <w:p w:rsidR="00D63C2B" w:rsidRPr="00F5268F" w:rsidRDefault="00D63C2B" w:rsidP="00D63C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ІІІ Қорытынды</w:t>
            </w:r>
          </w:p>
          <w:p w:rsidR="00D63C2B" w:rsidRPr="00F5268F" w:rsidRDefault="000C43B6" w:rsidP="00D63C2B">
            <w:pPr>
              <w:pStyle w:val="a3"/>
              <w:rPr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Ана</w:t>
            </w:r>
            <w:r w:rsidR="00D63C2B" w:rsidRPr="00F5268F">
              <w:rPr>
                <w:rFonts w:ascii="Times New Roman" w:hAnsi="Times New Roman"/>
                <w:sz w:val="24"/>
                <w:szCs w:val="24"/>
                <w:lang w:val="kk-KZ"/>
              </w:rPr>
              <w:t>ның мейірімі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63C2B" w:rsidRPr="00F5268F" w:rsidRDefault="00BF4D52" w:rsidP="00BF4D5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ru-RU"/>
              </w:rPr>
              <w:t>Жетон арқылы бағалау</w:t>
            </w:r>
          </w:p>
          <w:p w:rsidR="00BF4D52" w:rsidRPr="00F5268F" w:rsidRDefault="00F72DC7" w:rsidP="00BF4D5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68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13pt;margin-top:8.05pt;width:35.15pt;height:18.45pt;z-index:251662336"/>
              </w:pic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Оқулық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дәптері</w:t>
            </w:r>
            <w:proofErr w:type="spellEnd"/>
          </w:p>
        </w:tc>
      </w:tr>
      <w:tr w:rsidR="00D63C2B" w:rsidRPr="00F5268F" w:rsidTr="003D6095">
        <w:trPr>
          <w:cantSplit/>
          <w:trHeight w:val="2424"/>
          <w:tblHeader/>
        </w:trPr>
        <w:tc>
          <w:tcPr>
            <w:tcW w:w="1959" w:type="dxa"/>
            <w:tcBorders>
              <w:top w:val="single" w:sz="4" w:space="0" w:color="auto"/>
            </w:tcBorders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68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294005</wp:posOffset>
                  </wp:positionV>
                  <wp:extent cx="717550" cy="457200"/>
                  <wp:effectExtent l="19050" t="0" r="6350" b="0"/>
                  <wp:wrapNone/>
                  <wp:docPr id="23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22" w:type="dxa"/>
            <w:gridSpan w:val="4"/>
            <w:tcBorders>
              <w:top w:val="single" w:sz="4" w:space="0" w:color="auto"/>
            </w:tcBorders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Грамматикалық тақырыпты түсіндіреді.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5233681" cy="2333625"/>
                  <wp:effectExtent l="19050" t="0" r="5069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3126" t="33630" r="33259" b="27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713" cy="233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32604" w:rsidRPr="00F5268F" w:rsidTr="00123827">
        <w:trPr>
          <w:cantSplit/>
          <w:trHeight w:val="151"/>
          <w:tblHeader/>
        </w:trPr>
        <w:tc>
          <w:tcPr>
            <w:tcW w:w="1959" w:type="dxa"/>
          </w:tcPr>
          <w:p w:rsidR="00F32604" w:rsidRPr="00F5268F" w:rsidRDefault="00F32604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604" w:rsidRPr="00F5268F" w:rsidRDefault="00F32604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  <w:p w:rsidR="00F32604" w:rsidRPr="00F5268F" w:rsidRDefault="00F32604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3" w:type="dxa"/>
            <w:gridSpan w:val="3"/>
          </w:tcPr>
          <w:p w:rsidR="00F32604" w:rsidRPr="00F5268F" w:rsidRDefault="00F32604" w:rsidP="001F2B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Деңгейлік тапсырмалар</w:t>
            </w:r>
          </w:p>
          <w:p w:rsidR="00F32604" w:rsidRPr="00F5268F" w:rsidRDefault="00CA4747" w:rsidP="001F2BA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              </w:t>
            </w:r>
            <w:r w:rsidR="000E67A8" w:rsidRPr="00F5268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 деңгей</w:t>
            </w:r>
          </w:p>
          <w:p w:rsidR="00F32604" w:rsidRPr="00F5268F" w:rsidRDefault="00F32604" w:rsidP="003D609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Берілген есімшелерді жекеше, көпше түрде жікте.</w:t>
            </w:r>
          </w:p>
          <w:p w:rsidR="00F32604" w:rsidRPr="00F5268F" w:rsidRDefault="00F32604" w:rsidP="003D6095">
            <w:pPr>
              <w:pStyle w:val="a3"/>
              <w:ind w:left="72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Сөйлеген,  айтпақ</w:t>
            </w:r>
          </w:p>
          <w:p w:rsidR="00F32604" w:rsidRPr="00F5268F" w:rsidRDefault="00F32604" w:rsidP="001F2B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«Жазатын»</w:t>
            </w: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сөзін септе</w:t>
            </w:r>
          </w:p>
          <w:p w:rsidR="00F32604" w:rsidRPr="00F5268F" w:rsidRDefault="000E67A8" w:rsidP="001F2BAB">
            <w:pPr>
              <w:pStyle w:val="a3"/>
              <w:ind w:left="7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В деңгей</w:t>
            </w:r>
          </w:p>
          <w:p w:rsidR="00F32604" w:rsidRPr="00F5268F" w:rsidRDefault="00F32604" w:rsidP="003D60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«Бар, көр»</w:t>
            </w: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етістіктеріне  –ған, -ген, -қан, -кен, -атын, -етін, -йтын, -йтін жұрнақтарын жалғап, көптік жалғауымен түрлендір. </w:t>
            </w:r>
          </w:p>
          <w:p w:rsidR="00F32604" w:rsidRPr="00F5268F" w:rsidRDefault="00F32604" w:rsidP="001F2B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«Көрер, білетін»</w:t>
            </w: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сөздерін жекеше, көпше түрде тәуелде.</w:t>
            </w:r>
          </w:p>
          <w:p w:rsidR="00F32604" w:rsidRPr="00F5268F" w:rsidRDefault="000E67A8" w:rsidP="001F2BAB">
            <w:pPr>
              <w:pStyle w:val="a3"/>
              <w:ind w:left="7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 деңгей</w:t>
            </w:r>
          </w:p>
          <w:p w:rsidR="00F32604" w:rsidRPr="00F5268F" w:rsidRDefault="00F32604" w:rsidP="003D60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Берілген сөйлемдерге морфологиялық талдау жаса.</w:t>
            </w:r>
          </w:p>
          <w:p w:rsidR="00F32604" w:rsidRPr="00F5268F" w:rsidRDefault="00F32604" w:rsidP="003D6095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а) Ат баспаймын деген жерін үш басар,</w:t>
            </w:r>
          </w:p>
          <w:p w:rsidR="00F32604" w:rsidRPr="00F5268F" w:rsidRDefault="00F32604" w:rsidP="003D6095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Ер татпаймын деген дәмін үш татар.</w:t>
            </w:r>
          </w:p>
          <w:p w:rsidR="00F32604" w:rsidRPr="00F5268F" w:rsidRDefault="00F32604" w:rsidP="003D6095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ә) Ақылды адам айтқызбай біледі,</w:t>
            </w:r>
          </w:p>
          <w:p w:rsidR="00F32604" w:rsidRPr="00F5268F" w:rsidRDefault="00F32604" w:rsidP="003D6095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Ақсұңқар қаққызбай іледі. </w:t>
            </w:r>
          </w:p>
          <w:p w:rsidR="00F32604" w:rsidRPr="00F5268F" w:rsidRDefault="00F32604" w:rsidP="003D60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Берілген сөйлемдерге синтаксистік талдау жаса.</w:t>
            </w:r>
          </w:p>
          <w:p w:rsidR="00F32604" w:rsidRPr="00F5268F" w:rsidRDefault="00F32604" w:rsidP="003D60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1) Көрмес – түйені де көрмес.</w:t>
            </w:r>
          </w:p>
          <w:p w:rsidR="00F32604" w:rsidRPr="00F5268F" w:rsidRDefault="00F32604" w:rsidP="003D60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2) Сыпайы сырын сақтар.</w:t>
            </w:r>
          </w:p>
          <w:p w:rsidR="00F32604" w:rsidRPr="00F5268F" w:rsidRDefault="00F32604" w:rsidP="003D60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3) Оқыған адам озады.</w:t>
            </w:r>
          </w:p>
          <w:p w:rsidR="00F32604" w:rsidRPr="00F5268F" w:rsidRDefault="00F32604" w:rsidP="003D60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4) Ол естігенді ұмытпайды.</w:t>
            </w:r>
          </w:p>
          <w:p w:rsidR="00F32604" w:rsidRPr="00F5268F" w:rsidRDefault="00F32604" w:rsidP="003D60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5) Қанат сұрақтың жауабын білетіндей жауап берді.</w:t>
            </w:r>
          </w:p>
          <w:p w:rsidR="00F32604" w:rsidRPr="00F5268F" w:rsidRDefault="00F32604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F32604" w:rsidRPr="00F5268F" w:rsidRDefault="00F32604" w:rsidP="00D771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ұмыс</w:t>
            </w:r>
            <w:proofErr w:type="spellEnd"/>
            <w:r w:rsidRPr="00F5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268F">
              <w:rPr>
                <w:rFonts w:ascii="Times New Roman" w:hAnsi="Times New Roman"/>
                <w:sz w:val="24"/>
                <w:szCs w:val="24"/>
              </w:rPr>
              <w:t>дәптері</w:t>
            </w:r>
            <w:proofErr w:type="spellEnd"/>
          </w:p>
        </w:tc>
      </w:tr>
      <w:tr w:rsidR="00D63C2B" w:rsidRPr="00F5268F" w:rsidTr="00C939BF">
        <w:trPr>
          <w:cantSplit/>
          <w:trHeight w:val="3251"/>
          <w:tblHeader/>
        </w:trPr>
        <w:tc>
          <w:tcPr>
            <w:tcW w:w="1959" w:type="dxa"/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ru-RU"/>
              </w:rPr>
              <w:t>Сабақтың соңы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5268F"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proofErr w:type="gramEnd"/>
            <w:r w:rsidRPr="00F526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толғаныс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68F">
              <w:rPr>
                <w:rFonts w:ascii="Times New Roman" w:hAnsi="Times New Roman"/>
                <w:sz w:val="24"/>
                <w:szCs w:val="24"/>
                <w:lang w:val="ru-RU"/>
              </w:rPr>
              <w:t>7 минут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68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478790</wp:posOffset>
                  </wp:positionV>
                  <wp:extent cx="749300" cy="476250"/>
                  <wp:effectExtent l="19050" t="0" r="0" b="0"/>
                  <wp:wrapNone/>
                  <wp:docPr id="8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5" w:type="dxa"/>
          </w:tcPr>
          <w:p w:rsidR="00D63C2B" w:rsidRPr="00F5268F" w:rsidRDefault="000C43B6" w:rsidP="00C939B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F526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Кер</w:t>
            </w:r>
            <w:proofErr w:type="spellEnd"/>
            <w:r w:rsidRPr="00F526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 байланыс</w:t>
            </w:r>
          </w:p>
          <w:p w:rsidR="000C43B6" w:rsidRPr="00F5268F" w:rsidRDefault="000C43B6" w:rsidP="000C43B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 жақсы өтті?</w:t>
            </w:r>
          </w:p>
          <w:p w:rsidR="000C43B6" w:rsidRPr="00F5268F" w:rsidRDefault="000C43B6" w:rsidP="000C43B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 жақсы өтпеді?</w:t>
            </w:r>
          </w:p>
          <w:p w:rsidR="000C43B6" w:rsidRPr="00F5268F" w:rsidRDefault="00C939BF" w:rsidP="000C43B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Саған не ерекше қиын болды?</w:t>
            </w:r>
          </w:p>
          <w:p w:rsidR="00C939BF" w:rsidRPr="00F5268F" w:rsidRDefault="00C939BF" w:rsidP="000C43B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Саған ең пайдалысы не болды?</w:t>
            </w:r>
          </w:p>
          <w:p w:rsidR="00C939BF" w:rsidRPr="00F5268F" w:rsidRDefault="00C939BF" w:rsidP="000C43B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Нені өзгерткіңіз келеді?</w:t>
            </w: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26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Үйге </w:t>
            </w:r>
            <w:proofErr w:type="spellStart"/>
            <w:r w:rsidRPr="00F526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тапсырма</w:t>
            </w:r>
            <w:proofErr w:type="spellEnd"/>
            <w:r w:rsidRPr="00F526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D63C2B" w:rsidRPr="00F5268F" w:rsidRDefault="00D63C2B" w:rsidP="00D771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sz w:val="24"/>
                <w:szCs w:val="24"/>
              </w:rPr>
              <w:t xml:space="preserve">«Менің </w:t>
            </w:r>
            <w:proofErr w:type="spellStart"/>
            <w:r w:rsidRPr="00F5268F">
              <w:rPr>
                <w:rFonts w:ascii="Times New Roman" w:hAnsi="Times New Roman" w:cs="Times New Roman"/>
                <w:sz w:val="24"/>
                <w:szCs w:val="24"/>
              </w:rPr>
              <w:t>анашым</w:t>
            </w:r>
            <w:proofErr w:type="spellEnd"/>
            <w:r w:rsidRPr="00F5268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5268F">
              <w:rPr>
                <w:rFonts w:ascii="Times New Roman" w:hAnsi="Times New Roman" w:cs="Times New Roman"/>
                <w:sz w:val="24"/>
                <w:szCs w:val="24"/>
              </w:rPr>
              <w:t>жанашырым</w:t>
            </w:r>
            <w:proofErr w:type="spellEnd"/>
            <w:r w:rsidRPr="00F5268F">
              <w:rPr>
                <w:rFonts w:ascii="Times New Roman" w:hAnsi="Times New Roman" w:cs="Times New Roman"/>
                <w:sz w:val="24"/>
                <w:szCs w:val="24"/>
              </w:rPr>
              <w:t xml:space="preserve">» тақырыбында эссе </w:t>
            </w:r>
            <w:proofErr w:type="spellStart"/>
            <w:r w:rsidRPr="00F5268F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F52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939BF" w:rsidRPr="00F5268F" w:rsidRDefault="00C939BF" w:rsidP="00C939B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F526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Кер</w:t>
            </w:r>
            <w:proofErr w:type="spellEnd"/>
            <w:r w:rsidRPr="00F526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 байланыс сұрақтарына жауап береді.</w:t>
            </w:r>
          </w:p>
          <w:p w:rsidR="00D63C2B" w:rsidRPr="00F5268F" w:rsidRDefault="00D63C2B" w:rsidP="00D771A5">
            <w:pPr>
              <w:rPr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rPr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rPr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rPr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rPr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3C2B" w:rsidRPr="00F5268F" w:rsidRDefault="00D63C2B" w:rsidP="00D771A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F2BAB" w:rsidRPr="00F5268F" w:rsidRDefault="001F2BAB" w:rsidP="00D63C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0AD7" w:rsidRPr="00F5268F" w:rsidRDefault="00A40AD7" w:rsidP="00D63C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F2BAB" w:rsidRPr="00F5268F" w:rsidRDefault="001F2BAB" w:rsidP="00A40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268F">
        <w:rPr>
          <w:rFonts w:ascii="Times New Roman" w:hAnsi="Times New Roman" w:cs="Times New Roman"/>
          <w:b/>
          <w:sz w:val="24"/>
          <w:szCs w:val="24"/>
          <w:lang w:val="kk-KZ"/>
        </w:rPr>
        <w:t>Бағалау парағы</w:t>
      </w:r>
    </w:p>
    <w:p w:rsidR="001F2BAB" w:rsidRPr="00F5268F" w:rsidRDefault="001F2BAB" w:rsidP="00D6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195" w:type="dxa"/>
        <w:tblLayout w:type="fixed"/>
        <w:tblLook w:val="04A0"/>
      </w:tblPr>
      <w:tblGrid>
        <w:gridCol w:w="675"/>
        <w:gridCol w:w="2268"/>
        <w:gridCol w:w="1843"/>
        <w:gridCol w:w="1559"/>
        <w:gridCol w:w="1134"/>
        <w:gridCol w:w="1134"/>
        <w:gridCol w:w="1134"/>
        <w:gridCol w:w="1448"/>
      </w:tblGrid>
      <w:tr w:rsidR="00A40AD7" w:rsidRPr="00F5268F" w:rsidTr="00F5268F">
        <w:trPr>
          <w:trHeight w:val="696"/>
        </w:trPr>
        <w:tc>
          <w:tcPr>
            <w:tcW w:w="675" w:type="dxa"/>
          </w:tcPr>
          <w:p w:rsidR="001F2BAB" w:rsidRPr="00F5268F" w:rsidRDefault="001F2BAB" w:rsidP="00A4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Р/с</w:t>
            </w:r>
          </w:p>
        </w:tc>
        <w:tc>
          <w:tcPr>
            <w:tcW w:w="2268" w:type="dxa"/>
          </w:tcPr>
          <w:p w:rsidR="001F2BAB" w:rsidRPr="00F5268F" w:rsidRDefault="001F2BAB" w:rsidP="00A4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 аты-жөні</w:t>
            </w:r>
          </w:p>
        </w:tc>
        <w:tc>
          <w:tcPr>
            <w:tcW w:w="1843" w:type="dxa"/>
          </w:tcPr>
          <w:p w:rsidR="001F2BAB" w:rsidRPr="00F5268F" w:rsidRDefault="001F2BAB" w:rsidP="00A4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Тест тапсырмасы</w:t>
            </w:r>
          </w:p>
          <w:p w:rsidR="001F2BAB" w:rsidRPr="00F5268F" w:rsidRDefault="001F2BAB" w:rsidP="00A4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10 балл</w:t>
            </w:r>
          </w:p>
        </w:tc>
        <w:tc>
          <w:tcPr>
            <w:tcW w:w="1559" w:type="dxa"/>
          </w:tcPr>
          <w:p w:rsidR="001F2BAB" w:rsidRPr="00F5268F" w:rsidRDefault="001F2BAB" w:rsidP="00A4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1-тапсырма</w:t>
            </w:r>
          </w:p>
          <w:p w:rsidR="001F2BAB" w:rsidRPr="00F5268F" w:rsidRDefault="001F2BAB" w:rsidP="00A4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Жетон 1 балл</w:t>
            </w:r>
          </w:p>
        </w:tc>
        <w:tc>
          <w:tcPr>
            <w:tcW w:w="1134" w:type="dxa"/>
          </w:tcPr>
          <w:p w:rsidR="001F2BAB" w:rsidRPr="00F5268F" w:rsidRDefault="001F2BAB" w:rsidP="00A4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А  деңгей</w:t>
            </w:r>
          </w:p>
          <w:p w:rsidR="001F2BAB" w:rsidRPr="00F5268F" w:rsidRDefault="001F2BAB" w:rsidP="00A4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2 балл</w:t>
            </w:r>
          </w:p>
        </w:tc>
        <w:tc>
          <w:tcPr>
            <w:tcW w:w="1134" w:type="dxa"/>
          </w:tcPr>
          <w:p w:rsidR="001F2BAB" w:rsidRPr="00F5268F" w:rsidRDefault="001F2BAB" w:rsidP="00A4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В деңгей</w:t>
            </w:r>
          </w:p>
          <w:p w:rsidR="001F2BAB" w:rsidRPr="00F5268F" w:rsidRDefault="001F2BAB" w:rsidP="00A4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2 балл</w:t>
            </w:r>
          </w:p>
        </w:tc>
        <w:tc>
          <w:tcPr>
            <w:tcW w:w="1134" w:type="dxa"/>
          </w:tcPr>
          <w:p w:rsidR="001F2BAB" w:rsidRPr="00F5268F" w:rsidRDefault="001F2BAB" w:rsidP="00A4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С деңгей</w:t>
            </w:r>
          </w:p>
          <w:p w:rsidR="001F2BAB" w:rsidRPr="00F5268F" w:rsidRDefault="001F2BAB" w:rsidP="00A4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7 балл</w:t>
            </w:r>
          </w:p>
        </w:tc>
        <w:tc>
          <w:tcPr>
            <w:tcW w:w="1448" w:type="dxa"/>
          </w:tcPr>
          <w:p w:rsidR="001F2BAB" w:rsidRPr="00F5268F" w:rsidRDefault="00A40AD7" w:rsidP="00A4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</w:p>
          <w:p w:rsidR="001F2BAB" w:rsidRPr="00F5268F" w:rsidRDefault="001F2BAB" w:rsidP="00A4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AD7" w:rsidRPr="00F5268F" w:rsidTr="00F5268F">
        <w:trPr>
          <w:trHeight w:val="232"/>
        </w:trPr>
        <w:tc>
          <w:tcPr>
            <w:tcW w:w="675" w:type="dxa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vAlign w:val="center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7" w:rsidRPr="00F5268F" w:rsidRDefault="00A40AD7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D7" w:rsidRPr="00F5268F" w:rsidTr="00F5268F">
        <w:trPr>
          <w:trHeight w:val="232"/>
        </w:trPr>
        <w:tc>
          <w:tcPr>
            <w:tcW w:w="675" w:type="dxa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vAlign w:val="center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7" w:rsidRPr="00F5268F" w:rsidRDefault="00A40AD7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D7" w:rsidRPr="00F5268F" w:rsidTr="00F5268F">
        <w:trPr>
          <w:trHeight w:val="232"/>
        </w:trPr>
        <w:tc>
          <w:tcPr>
            <w:tcW w:w="675" w:type="dxa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vAlign w:val="center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7" w:rsidRPr="00F5268F" w:rsidRDefault="00A40AD7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D7" w:rsidRPr="00F5268F" w:rsidTr="00F5268F">
        <w:trPr>
          <w:trHeight w:val="232"/>
        </w:trPr>
        <w:tc>
          <w:tcPr>
            <w:tcW w:w="675" w:type="dxa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vAlign w:val="center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7" w:rsidRPr="00F5268F" w:rsidRDefault="00A40AD7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D7" w:rsidRPr="00F5268F" w:rsidTr="00F5268F">
        <w:trPr>
          <w:trHeight w:val="232"/>
        </w:trPr>
        <w:tc>
          <w:tcPr>
            <w:tcW w:w="675" w:type="dxa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vAlign w:val="center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7" w:rsidRPr="00F5268F" w:rsidRDefault="00A40AD7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D7" w:rsidRPr="00F5268F" w:rsidTr="00F5268F">
        <w:trPr>
          <w:trHeight w:val="232"/>
        </w:trPr>
        <w:tc>
          <w:tcPr>
            <w:tcW w:w="675" w:type="dxa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26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  <w:vAlign w:val="center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7" w:rsidRPr="00F5268F" w:rsidRDefault="00A40AD7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D7" w:rsidRPr="00F5268F" w:rsidTr="00F5268F">
        <w:trPr>
          <w:trHeight w:val="232"/>
        </w:trPr>
        <w:tc>
          <w:tcPr>
            <w:tcW w:w="675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7" w:rsidRPr="00F5268F" w:rsidRDefault="00A40AD7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D7" w:rsidRPr="00F5268F" w:rsidTr="00F5268F">
        <w:trPr>
          <w:trHeight w:val="232"/>
        </w:trPr>
        <w:tc>
          <w:tcPr>
            <w:tcW w:w="675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7" w:rsidRPr="00F5268F" w:rsidRDefault="00A40AD7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D7" w:rsidRPr="00F5268F" w:rsidTr="00F5268F">
        <w:trPr>
          <w:trHeight w:val="232"/>
        </w:trPr>
        <w:tc>
          <w:tcPr>
            <w:tcW w:w="675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7" w:rsidRPr="00F5268F" w:rsidRDefault="00A40AD7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D7" w:rsidRPr="00F5268F" w:rsidTr="00F5268F">
        <w:trPr>
          <w:trHeight w:val="232"/>
        </w:trPr>
        <w:tc>
          <w:tcPr>
            <w:tcW w:w="675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7" w:rsidRPr="00F5268F" w:rsidRDefault="00A40AD7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D7" w:rsidRPr="00F5268F" w:rsidTr="00F5268F">
        <w:trPr>
          <w:trHeight w:val="232"/>
        </w:trPr>
        <w:tc>
          <w:tcPr>
            <w:tcW w:w="675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7" w:rsidRPr="00F5268F" w:rsidRDefault="00A40AD7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D7" w:rsidRPr="00F5268F" w:rsidTr="00F5268F">
        <w:trPr>
          <w:trHeight w:val="232"/>
        </w:trPr>
        <w:tc>
          <w:tcPr>
            <w:tcW w:w="675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7" w:rsidRPr="00F5268F" w:rsidRDefault="00A40AD7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D7" w:rsidRPr="00F5268F" w:rsidTr="00F5268F">
        <w:trPr>
          <w:trHeight w:val="232"/>
        </w:trPr>
        <w:tc>
          <w:tcPr>
            <w:tcW w:w="675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7" w:rsidRPr="00F5268F" w:rsidRDefault="00A40AD7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D7" w:rsidRPr="00F5268F" w:rsidTr="00F5268F">
        <w:trPr>
          <w:trHeight w:val="232"/>
        </w:trPr>
        <w:tc>
          <w:tcPr>
            <w:tcW w:w="675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7" w:rsidRPr="00F5268F" w:rsidRDefault="00A40AD7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D7" w:rsidRPr="00F5268F" w:rsidTr="00F5268F">
        <w:trPr>
          <w:trHeight w:val="232"/>
        </w:trPr>
        <w:tc>
          <w:tcPr>
            <w:tcW w:w="675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7" w:rsidRPr="00F5268F" w:rsidRDefault="00A40AD7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D7" w:rsidRPr="00F5268F" w:rsidTr="00F5268F">
        <w:trPr>
          <w:trHeight w:val="232"/>
        </w:trPr>
        <w:tc>
          <w:tcPr>
            <w:tcW w:w="675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  <w:vAlign w:val="center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7" w:rsidRPr="00F5268F" w:rsidRDefault="00A40AD7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D7" w:rsidRPr="00F5268F" w:rsidTr="00F5268F">
        <w:trPr>
          <w:trHeight w:val="232"/>
        </w:trPr>
        <w:tc>
          <w:tcPr>
            <w:tcW w:w="675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7" w:rsidRPr="00F5268F" w:rsidRDefault="00A40AD7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D7" w:rsidRPr="00F5268F" w:rsidTr="00F5268F">
        <w:trPr>
          <w:trHeight w:val="232"/>
        </w:trPr>
        <w:tc>
          <w:tcPr>
            <w:tcW w:w="675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7" w:rsidRPr="00F5268F" w:rsidRDefault="00A40AD7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D7" w:rsidRPr="00F5268F" w:rsidTr="00F5268F">
        <w:trPr>
          <w:trHeight w:val="244"/>
        </w:trPr>
        <w:tc>
          <w:tcPr>
            <w:tcW w:w="675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1F2BAB" w:rsidRPr="00F5268F" w:rsidRDefault="001F2BAB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7" w:rsidRPr="00F5268F" w:rsidRDefault="00A40AD7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1F2BAB" w:rsidRPr="00F5268F" w:rsidRDefault="001F2BAB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8F" w:rsidRPr="00F5268F" w:rsidTr="00F5268F">
        <w:trPr>
          <w:trHeight w:val="244"/>
        </w:trPr>
        <w:tc>
          <w:tcPr>
            <w:tcW w:w="675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F5268F" w:rsidRPr="00F5268F" w:rsidRDefault="00F5268F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8F" w:rsidRPr="00F5268F" w:rsidTr="00F5268F">
        <w:trPr>
          <w:trHeight w:val="244"/>
        </w:trPr>
        <w:tc>
          <w:tcPr>
            <w:tcW w:w="675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F5268F" w:rsidRPr="00F5268F" w:rsidRDefault="00F5268F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8F" w:rsidRPr="00F5268F" w:rsidTr="00F5268F">
        <w:trPr>
          <w:trHeight w:val="244"/>
        </w:trPr>
        <w:tc>
          <w:tcPr>
            <w:tcW w:w="675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F5268F" w:rsidRPr="00F5268F" w:rsidRDefault="00F5268F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8F" w:rsidRPr="00F5268F" w:rsidTr="00F5268F">
        <w:trPr>
          <w:trHeight w:val="244"/>
        </w:trPr>
        <w:tc>
          <w:tcPr>
            <w:tcW w:w="675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F5268F" w:rsidRPr="00F5268F" w:rsidRDefault="00F5268F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8F" w:rsidRPr="00F5268F" w:rsidTr="00F5268F">
        <w:trPr>
          <w:trHeight w:val="244"/>
        </w:trPr>
        <w:tc>
          <w:tcPr>
            <w:tcW w:w="675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F5268F" w:rsidRPr="00F5268F" w:rsidRDefault="00F5268F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8F" w:rsidRPr="00F5268F" w:rsidTr="00F5268F">
        <w:trPr>
          <w:trHeight w:val="244"/>
        </w:trPr>
        <w:tc>
          <w:tcPr>
            <w:tcW w:w="675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8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F5268F" w:rsidRPr="00F5268F" w:rsidRDefault="00F5268F" w:rsidP="001F2B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F" w:rsidRPr="00F5268F" w:rsidRDefault="00F5268F" w:rsidP="001F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BAB" w:rsidRPr="00F5268F" w:rsidRDefault="001F2BAB" w:rsidP="00D6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BAB" w:rsidRPr="00F5268F" w:rsidRDefault="001F2BAB" w:rsidP="00D63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E70" w:rsidRPr="00F5268F" w:rsidRDefault="00E67E70">
      <w:pPr>
        <w:rPr>
          <w:sz w:val="24"/>
          <w:szCs w:val="24"/>
        </w:rPr>
      </w:pPr>
    </w:p>
    <w:p w:rsidR="00CA4747" w:rsidRPr="00F5268F" w:rsidRDefault="00CA4747">
      <w:pPr>
        <w:rPr>
          <w:sz w:val="24"/>
          <w:szCs w:val="24"/>
        </w:rPr>
      </w:pPr>
    </w:p>
    <w:p w:rsidR="00CA4747" w:rsidRPr="00F5268F" w:rsidRDefault="00CA4747">
      <w:pPr>
        <w:rPr>
          <w:sz w:val="24"/>
          <w:szCs w:val="24"/>
        </w:rPr>
      </w:pPr>
    </w:p>
    <w:p w:rsidR="00CA4747" w:rsidRPr="00F5268F" w:rsidRDefault="00CA4747">
      <w:pPr>
        <w:rPr>
          <w:sz w:val="24"/>
          <w:szCs w:val="24"/>
        </w:rPr>
      </w:pPr>
    </w:p>
    <w:p w:rsidR="00CA4747" w:rsidRPr="00F5268F" w:rsidRDefault="00CA4747">
      <w:pPr>
        <w:rPr>
          <w:sz w:val="24"/>
          <w:szCs w:val="24"/>
        </w:rPr>
      </w:pPr>
    </w:p>
    <w:p w:rsidR="00CA4747" w:rsidRPr="00F5268F" w:rsidRDefault="00CA4747">
      <w:pPr>
        <w:rPr>
          <w:sz w:val="24"/>
          <w:szCs w:val="24"/>
        </w:rPr>
      </w:pPr>
    </w:p>
    <w:p w:rsidR="00CA4747" w:rsidRPr="00F5268F" w:rsidRDefault="00CA4747">
      <w:pPr>
        <w:rPr>
          <w:sz w:val="24"/>
          <w:szCs w:val="24"/>
        </w:rPr>
      </w:pPr>
    </w:p>
    <w:p w:rsidR="00CA4747" w:rsidRPr="00F5268F" w:rsidRDefault="00CA4747">
      <w:pPr>
        <w:rPr>
          <w:sz w:val="24"/>
          <w:szCs w:val="24"/>
        </w:rPr>
      </w:pPr>
    </w:p>
    <w:p w:rsidR="00CA4747" w:rsidRPr="00F5268F" w:rsidRDefault="00CA4747">
      <w:pPr>
        <w:rPr>
          <w:sz w:val="24"/>
          <w:szCs w:val="24"/>
        </w:rPr>
      </w:pPr>
    </w:p>
    <w:p w:rsidR="00CA4747" w:rsidRPr="00F5268F" w:rsidRDefault="00CA4747">
      <w:pPr>
        <w:rPr>
          <w:sz w:val="24"/>
          <w:szCs w:val="24"/>
        </w:rPr>
      </w:pPr>
    </w:p>
    <w:p w:rsidR="00CA4747" w:rsidRPr="00F5268F" w:rsidRDefault="00CA4747">
      <w:pPr>
        <w:rPr>
          <w:sz w:val="24"/>
          <w:szCs w:val="24"/>
        </w:rPr>
      </w:pPr>
    </w:p>
    <w:p w:rsidR="00CA4747" w:rsidRPr="00F5268F" w:rsidRDefault="00CA4747">
      <w:pPr>
        <w:rPr>
          <w:sz w:val="24"/>
          <w:szCs w:val="24"/>
        </w:rPr>
      </w:pPr>
    </w:p>
    <w:p w:rsidR="00CA4747" w:rsidRPr="00F5268F" w:rsidRDefault="00CA4747">
      <w:pPr>
        <w:rPr>
          <w:sz w:val="24"/>
          <w:szCs w:val="24"/>
        </w:rPr>
      </w:pPr>
    </w:p>
    <w:p w:rsidR="00CA4747" w:rsidRPr="00F5268F" w:rsidRDefault="00CA4747">
      <w:pPr>
        <w:rPr>
          <w:sz w:val="24"/>
          <w:szCs w:val="24"/>
        </w:rPr>
      </w:pPr>
    </w:p>
    <w:p w:rsidR="00CA4747" w:rsidRPr="00F5268F" w:rsidRDefault="00CA4747">
      <w:pPr>
        <w:rPr>
          <w:sz w:val="24"/>
          <w:szCs w:val="24"/>
        </w:rPr>
      </w:pPr>
    </w:p>
    <w:p w:rsidR="00CA4747" w:rsidRPr="00F5268F" w:rsidRDefault="00CA4747">
      <w:pPr>
        <w:rPr>
          <w:sz w:val="24"/>
          <w:szCs w:val="24"/>
        </w:rPr>
      </w:pPr>
    </w:p>
    <w:p w:rsidR="00CA4747" w:rsidRPr="00F5268F" w:rsidRDefault="00CA4747">
      <w:pPr>
        <w:rPr>
          <w:sz w:val="24"/>
          <w:szCs w:val="24"/>
        </w:rPr>
      </w:pPr>
    </w:p>
    <w:p w:rsidR="00CA4747" w:rsidRPr="00F5268F" w:rsidRDefault="00CA4747">
      <w:pPr>
        <w:rPr>
          <w:sz w:val="24"/>
          <w:szCs w:val="24"/>
        </w:rPr>
      </w:pPr>
    </w:p>
    <w:sectPr w:rsidR="00CA4747" w:rsidRPr="00F5268F" w:rsidSect="00F526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5D72"/>
    <w:multiLevelType w:val="hybridMultilevel"/>
    <w:tmpl w:val="E9EA4B02"/>
    <w:lvl w:ilvl="0" w:tplc="E5BCE1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565EC"/>
    <w:multiLevelType w:val="hybridMultilevel"/>
    <w:tmpl w:val="CD388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65845"/>
    <w:multiLevelType w:val="hybridMultilevel"/>
    <w:tmpl w:val="30549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91FF8"/>
    <w:multiLevelType w:val="hybridMultilevel"/>
    <w:tmpl w:val="836C2E9A"/>
    <w:lvl w:ilvl="0" w:tplc="8132DF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F7164"/>
    <w:multiLevelType w:val="hybridMultilevel"/>
    <w:tmpl w:val="06D69B90"/>
    <w:lvl w:ilvl="0" w:tplc="FCE0BC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C2B"/>
    <w:rsid w:val="000C43B6"/>
    <w:rsid w:val="000E67A8"/>
    <w:rsid w:val="00176D36"/>
    <w:rsid w:val="001F2BAB"/>
    <w:rsid w:val="002D0FFB"/>
    <w:rsid w:val="003D6095"/>
    <w:rsid w:val="0053650D"/>
    <w:rsid w:val="0058078A"/>
    <w:rsid w:val="005F5F8B"/>
    <w:rsid w:val="00757D45"/>
    <w:rsid w:val="009A6E3C"/>
    <w:rsid w:val="00A40AD7"/>
    <w:rsid w:val="00BF4D52"/>
    <w:rsid w:val="00C66407"/>
    <w:rsid w:val="00C939BF"/>
    <w:rsid w:val="00CA4747"/>
    <w:rsid w:val="00D63C2B"/>
    <w:rsid w:val="00E67E70"/>
    <w:rsid w:val="00EF7128"/>
    <w:rsid w:val="00F32604"/>
    <w:rsid w:val="00F5268F"/>
    <w:rsid w:val="00F72DC7"/>
    <w:rsid w:val="00F764C1"/>
    <w:rsid w:val="00FB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3C2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4">
    <w:name w:val="Без интервала Знак"/>
    <w:link w:val="a3"/>
    <w:uiPriority w:val="99"/>
    <w:rsid w:val="00D63C2B"/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99"/>
    <w:rsid w:val="00D63C2B"/>
    <w:pPr>
      <w:spacing w:after="0" w:line="240" w:lineRule="auto"/>
    </w:pPr>
    <w:rPr>
      <w:rFonts w:ascii="Calibri" w:eastAsia="Calibri" w:hAnsi="Calibri" w:cs="Calibri"/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C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A47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CA474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2023</cp:lastModifiedBy>
  <cp:revision>9</cp:revision>
  <cp:lastPrinted>2023-11-19T17:47:00Z</cp:lastPrinted>
  <dcterms:created xsi:type="dcterms:W3CDTF">2023-11-15T16:33:00Z</dcterms:created>
  <dcterms:modified xsi:type="dcterms:W3CDTF">2024-01-13T07:45:00Z</dcterms:modified>
</cp:coreProperties>
</file>