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45D2" w14:textId="77777777" w:rsidR="00AA665B" w:rsidRDefault="00AA665B" w:rsidP="00215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AC9D3" w14:textId="1E37232D" w:rsidR="00CB4847" w:rsidRPr="0021535B" w:rsidRDefault="00CB4847" w:rsidP="00215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>Тема занятия: «Свойства воды»</w:t>
      </w:r>
      <w:r w:rsidR="00662603" w:rsidRPr="0021535B"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</w:p>
    <w:p w14:paraId="34CD958B" w14:textId="377345CA" w:rsidR="00CB4847" w:rsidRPr="0021535B" w:rsidRDefault="00CB4847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2153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1535B">
        <w:rPr>
          <w:rFonts w:ascii="Times New Roman" w:hAnsi="Times New Roman" w:cs="Times New Roman"/>
          <w:sz w:val="28"/>
          <w:szCs w:val="28"/>
        </w:rPr>
        <w:t>Позна</w:t>
      </w:r>
      <w:r w:rsidR="0021535B">
        <w:rPr>
          <w:rFonts w:ascii="Times New Roman" w:hAnsi="Times New Roman" w:cs="Times New Roman"/>
          <w:sz w:val="28"/>
          <w:szCs w:val="28"/>
        </w:rPr>
        <w:t>ние</w:t>
      </w:r>
    </w:p>
    <w:p w14:paraId="4DEED2EE" w14:textId="2EAEAD5B" w:rsidR="00CB4847" w:rsidRPr="0021535B" w:rsidRDefault="0021535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Подобласть:  Естествознание</w:t>
      </w:r>
      <w:proofErr w:type="gramEnd"/>
    </w:p>
    <w:p w14:paraId="61C5B026" w14:textId="77777777" w:rsidR="0037460B" w:rsidRPr="0021535B" w:rsidRDefault="0037460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21535B">
        <w:rPr>
          <w:rFonts w:ascii="Times New Roman" w:hAnsi="Times New Roman" w:cs="Times New Roman"/>
          <w:sz w:val="28"/>
          <w:szCs w:val="28"/>
        </w:rPr>
        <w:t xml:space="preserve"> развитие познавательно-исследовательской активности детей, формирование навыков экспериментирования с водой.</w:t>
      </w:r>
    </w:p>
    <w:p w14:paraId="78038202" w14:textId="77777777" w:rsidR="0037460B" w:rsidRPr="0021535B" w:rsidRDefault="0037460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sz w:val="28"/>
          <w:szCs w:val="28"/>
          <w:u w:val="single"/>
        </w:rPr>
        <w:t xml:space="preserve">Цели:  </w:t>
      </w:r>
    </w:p>
    <w:p w14:paraId="399F8F9F" w14:textId="77777777" w:rsidR="0037460B" w:rsidRPr="0021535B" w:rsidRDefault="0037460B" w:rsidP="002153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sz w:val="28"/>
          <w:szCs w:val="28"/>
        </w:rPr>
        <w:t>Познакомить детей со свойствами воды</w:t>
      </w:r>
    </w:p>
    <w:p w14:paraId="39559B35" w14:textId="07E710EB" w:rsidR="0037460B" w:rsidRPr="0021535B" w:rsidRDefault="0037460B" w:rsidP="002153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sz w:val="28"/>
          <w:szCs w:val="28"/>
        </w:rPr>
        <w:t>Развивать внимание, наблюдательность, логическое</w:t>
      </w:r>
      <w:r w:rsidR="0021535B">
        <w:rPr>
          <w:rFonts w:ascii="Times New Roman" w:hAnsi="Times New Roman" w:cs="Times New Roman"/>
          <w:sz w:val="28"/>
          <w:szCs w:val="28"/>
        </w:rPr>
        <w:t xml:space="preserve"> </w:t>
      </w:r>
      <w:r w:rsidRPr="0021535B">
        <w:rPr>
          <w:rFonts w:ascii="Times New Roman" w:hAnsi="Times New Roman" w:cs="Times New Roman"/>
          <w:sz w:val="28"/>
          <w:szCs w:val="28"/>
        </w:rPr>
        <w:t>мышление во время поисковой деятельности, навыки анализа и умение делать выводы</w:t>
      </w:r>
    </w:p>
    <w:p w14:paraId="24300EEE" w14:textId="77777777" w:rsidR="0037460B" w:rsidRPr="0021535B" w:rsidRDefault="0037460B" w:rsidP="002153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sz w:val="28"/>
          <w:szCs w:val="28"/>
        </w:rPr>
        <w:t>Активизир</w:t>
      </w:r>
      <w:r w:rsidR="00565054" w:rsidRPr="0021535B">
        <w:rPr>
          <w:rFonts w:ascii="Times New Roman" w:hAnsi="Times New Roman" w:cs="Times New Roman"/>
          <w:sz w:val="28"/>
          <w:szCs w:val="28"/>
        </w:rPr>
        <w:t>овать и обогатить словарь детей</w:t>
      </w:r>
    </w:p>
    <w:p w14:paraId="62B98FA9" w14:textId="77777777" w:rsidR="0037460B" w:rsidRPr="0021535B" w:rsidRDefault="0037460B" w:rsidP="002153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sz w:val="28"/>
          <w:szCs w:val="28"/>
        </w:rPr>
        <w:t>Воспитывать доброе, чуткое отношение друг к другу и окружающему миру</w:t>
      </w:r>
    </w:p>
    <w:p w14:paraId="03C92003" w14:textId="4680B3CE" w:rsidR="0037460B" w:rsidRPr="0021535B" w:rsidRDefault="0037460B" w:rsidP="002153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sz w:val="28"/>
          <w:szCs w:val="28"/>
        </w:rPr>
        <w:t>Сформировать у детей знания о значении воды в жизни человека</w:t>
      </w:r>
    </w:p>
    <w:p w14:paraId="61D8CC29" w14:textId="711A8EF6" w:rsidR="006A09AC" w:rsidRPr="0021535B" w:rsidRDefault="006A09AC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21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 xml:space="preserve">глобус, </w:t>
      </w:r>
      <w:r w:rsidR="00AA085B" w:rsidRPr="0021535B">
        <w:rPr>
          <w:rFonts w:ascii="Times New Roman" w:hAnsi="Times New Roman" w:cs="Times New Roman"/>
          <w:sz w:val="28"/>
          <w:szCs w:val="28"/>
        </w:rPr>
        <w:t xml:space="preserve"> колбы</w:t>
      </w:r>
      <w:proofErr w:type="gramEnd"/>
      <w:r w:rsidR="00AA085B" w:rsidRPr="0021535B">
        <w:rPr>
          <w:rFonts w:ascii="Times New Roman" w:hAnsi="Times New Roman" w:cs="Times New Roman"/>
          <w:sz w:val="28"/>
          <w:szCs w:val="28"/>
        </w:rPr>
        <w:t xml:space="preserve">, пробирки, </w:t>
      </w:r>
      <w:r w:rsidR="0021535B">
        <w:rPr>
          <w:rFonts w:ascii="Times New Roman" w:hAnsi="Times New Roman" w:cs="Times New Roman"/>
          <w:sz w:val="28"/>
          <w:szCs w:val="28"/>
        </w:rPr>
        <w:t>яблочный</w:t>
      </w:r>
      <w:r w:rsidRPr="0021535B">
        <w:rPr>
          <w:rFonts w:ascii="Times New Roman" w:hAnsi="Times New Roman" w:cs="Times New Roman"/>
          <w:sz w:val="28"/>
          <w:szCs w:val="28"/>
        </w:rPr>
        <w:t xml:space="preserve"> сок, </w:t>
      </w:r>
      <w:r w:rsidR="0021535B">
        <w:rPr>
          <w:rFonts w:ascii="Times New Roman" w:hAnsi="Times New Roman" w:cs="Times New Roman"/>
          <w:sz w:val="28"/>
          <w:szCs w:val="28"/>
        </w:rPr>
        <w:t>стаканы прозрачные</w:t>
      </w:r>
      <w:r w:rsidRPr="0021535B">
        <w:rPr>
          <w:rFonts w:ascii="Times New Roman" w:hAnsi="Times New Roman" w:cs="Times New Roman"/>
          <w:sz w:val="28"/>
          <w:szCs w:val="28"/>
        </w:rPr>
        <w:t>, соль, сахар</w:t>
      </w:r>
      <w:r w:rsidR="0021535B">
        <w:rPr>
          <w:rFonts w:ascii="Times New Roman" w:hAnsi="Times New Roman" w:cs="Times New Roman"/>
          <w:sz w:val="28"/>
          <w:szCs w:val="28"/>
        </w:rPr>
        <w:t>, лёд, прозрачная посуда разной формы.</w:t>
      </w:r>
    </w:p>
    <w:p w14:paraId="13334F90" w14:textId="77777777" w:rsidR="006A09AC" w:rsidRPr="0021535B" w:rsidRDefault="006A09AC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27FF8C4" w14:textId="77777777" w:rsidR="00553579" w:rsidRPr="0021535B" w:rsidRDefault="00553579" w:rsidP="002153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Организационный момент – </w:t>
      </w:r>
    </w:p>
    <w:p w14:paraId="65C06C6D" w14:textId="65BB453B" w:rsidR="00553579" w:rsidRPr="0021535B" w:rsidRDefault="00553579" w:rsidP="0021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220C7C39" w14:textId="2EE21BBB" w:rsidR="00553579" w:rsidRPr="0021535B" w:rsidRDefault="00553579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Здравствуй  солнце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золотое, здравствуй небо голубое, здравствуй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 легкий ветерок, здравствуй маленький дубок, </w:t>
      </w:r>
      <w:r w:rsidRPr="0021535B">
        <w:rPr>
          <w:rFonts w:ascii="Times New Roman" w:hAnsi="Times New Roman" w:cs="Times New Roman"/>
          <w:sz w:val="28"/>
          <w:szCs w:val="28"/>
        </w:rPr>
        <w:t xml:space="preserve"> здравствуйте, мои друзья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 очень рад всех видеть я</w:t>
      </w:r>
      <w:r w:rsidRPr="0021535B">
        <w:rPr>
          <w:rFonts w:ascii="Times New Roman" w:hAnsi="Times New Roman" w:cs="Times New Roman"/>
          <w:sz w:val="28"/>
          <w:szCs w:val="28"/>
        </w:rPr>
        <w:t>!</w:t>
      </w:r>
    </w:p>
    <w:p w14:paraId="54065C64" w14:textId="77777777" w:rsidR="00553579" w:rsidRPr="0021535B" w:rsidRDefault="00553579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-Ребята, посмотрите, что я вам принесла. Кто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14:paraId="13133F53" w14:textId="77777777" w:rsidR="00553579" w:rsidRPr="0021535B" w:rsidRDefault="00553579" w:rsidP="0021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14:paraId="64710235" w14:textId="77777777" w:rsidR="00553579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35B">
        <w:rPr>
          <w:rFonts w:ascii="Times New Roman" w:hAnsi="Times New Roman" w:cs="Times New Roman"/>
          <w:sz w:val="28"/>
          <w:szCs w:val="28"/>
        </w:rPr>
        <w:t>-</w:t>
      </w:r>
      <w:r w:rsidR="00553579" w:rsidRPr="0021535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53579" w:rsidRPr="0021535B">
        <w:rPr>
          <w:rFonts w:ascii="Times New Roman" w:hAnsi="Times New Roman" w:cs="Times New Roman"/>
          <w:sz w:val="28"/>
          <w:szCs w:val="28"/>
        </w:rPr>
        <w:t xml:space="preserve"> </w:t>
      </w:r>
      <w:r w:rsidR="00553579" w:rsidRPr="0021535B">
        <w:rPr>
          <w:rFonts w:ascii="Times New Roman" w:hAnsi="Times New Roman" w:cs="Times New Roman"/>
          <w:i/>
          <w:iCs/>
          <w:sz w:val="28"/>
          <w:szCs w:val="28"/>
        </w:rPr>
        <w:t>глобу</w:t>
      </w:r>
      <w:r w:rsidR="00553579" w:rsidRPr="0021535B">
        <w:rPr>
          <w:rFonts w:ascii="Times New Roman" w:hAnsi="Times New Roman" w:cs="Times New Roman"/>
          <w:sz w:val="28"/>
          <w:szCs w:val="28"/>
        </w:rPr>
        <w:t>с!</w:t>
      </w:r>
    </w:p>
    <w:p w14:paraId="5E6E87CA" w14:textId="77777777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515C36BC" w14:textId="77777777" w:rsidR="00553579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Pr="0021535B">
        <w:rPr>
          <w:rFonts w:ascii="Times New Roman" w:hAnsi="Times New Roman" w:cs="Times New Roman"/>
          <w:i/>
          <w:iCs/>
          <w:sz w:val="28"/>
          <w:szCs w:val="28"/>
        </w:rPr>
        <w:t>Глобус</w:t>
      </w:r>
      <w:r w:rsidRPr="0021535B">
        <w:rPr>
          <w:rFonts w:ascii="Times New Roman" w:hAnsi="Times New Roman" w:cs="Times New Roman"/>
          <w:sz w:val="28"/>
          <w:szCs w:val="28"/>
        </w:rPr>
        <w:t xml:space="preserve"> – это модель нашей планеты Земля в уменьшенном виде. А какого цвета на глобусе больше всего?</w:t>
      </w:r>
    </w:p>
    <w:p w14:paraId="59ACA8C8" w14:textId="77777777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14:paraId="4FD3DC5E" w14:textId="2CFEE2E9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35B">
        <w:rPr>
          <w:rFonts w:ascii="Times New Roman" w:hAnsi="Times New Roman" w:cs="Times New Roman"/>
          <w:sz w:val="28"/>
          <w:szCs w:val="28"/>
        </w:rPr>
        <w:t>-Синего, голубого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 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(-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  <w:lang w:val="kk-KZ"/>
        </w:rPr>
        <w:t>көк)</w:t>
      </w:r>
      <w:r w:rsidR="00046B01" w:rsidRPr="002153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B9E894" w14:textId="77777777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301C34DB" w14:textId="77777777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-Верно. Как вы думаете, что же обозначено этими цветами на глобусе?</w:t>
      </w:r>
      <w:r w:rsidR="00E01123" w:rsidRPr="0021535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45248D26" w14:textId="2456B232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Голубой и синий цвет – это цвет обозначения воды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 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(-су)</w:t>
      </w:r>
      <w:r w:rsidRPr="0021535B">
        <w:rPr>
          <w:rFonts w:ascii="Times New Roman" w:hAnsi="Times New Roman" w:cs="Times New Roman"/>
          <w:sz w:val="28"/>
          <w:szCs w:val="28"/>
        </w:rPr>
        <w:t xml:space="preserve"> на глобусе. Посмотрите, как много воды на нашей земле. А кому нужна вода?</w:t>
      </w:r>
    </w:p>
    <w:p w14:paraId="2647D19C" w14:textId="77777777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</w:p>
    <w:p w14:paraId="2C41093E" w14:textId="4C5D4DDF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Животным, растениям, человеку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 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жануарлар</w:t>
      </w:r>
      <w:proofErr w:type="spellEnd"/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  <w:lang w:val="kk-KZ"/>
        </w:rPr>
        <w:t>өсімдіктер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адам</w:t>
      </w:r>
      <w:r w:rsidR="0021535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ар</w:t>
      </w:r>
      <w:proofErr w:type="spellEnd"/>
      <w:r w:rsidR="00046B01" w:rsidRPr="002153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60C5282" w14:textId="77777777" w:rsidR="00EA5443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00DA3076" w14:textId="77777777" w:rsidR="00046B01" w:rsidRPr="0021535B" w:rsidRDefault="00EA544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 правильно, молодц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ы! </w:t>
      </w:r>
    </w:p>
    <w:p w14:paraId="5E42B2F5" w14:textId="67C95DD2" w:rsidR="00EA5443" w:rsidRPr="0021535B" w:rsidRDefault="00046B01" w:rsidP="002153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EA5443" w:rsidRPr="0021535B">
        <w:rPr>
          <w:rFonts w:ascii="Times New Roman" w:hAnsi="Times New Roman" w:cs="Times New Roman"/>
          <w:i/>
          <w:iCs/>
          <w:sz w:val="28"/>
          <w:szCs w:val="28"/>
        </w:rPr>
        <w:t xml:space="preserve">Игровая ситуация – </w:t>
      </w:r>
    </w:p>
    <w:p w14:paraId="3FD85345" w14:textId="277F9CDB" w:rsidR="00EA5443" w:rsidRPr="0021535B" w:rsidRDefault="00D87A4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 Ребята, кто-то пришёл к нам в гости! Кто же это?</w:t>
      </w:r>
      <w:r w:rsidR="00046B01" w:rsidRPr="0021535B">
        <w:rPr>
          <w:rFonts w:ascii="Times New Roman" w:hAnsi="Times New Roman" w:cs="Times New Roman"/>
          <w:sz w:val="28"/>
          <w:szCs w:val="28"/>
        </w:rPr>
        <w:t xml:space="preserve"> (Видео)</w:t>
      </w:r>
    </w:p>
    <w:p w14:paraId="68FF57FA" w14:textId="77777777" w:rsidR="00D87A4B" w:rsidRPr="0021535B" w:rsidRDefault="00D87A4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35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1535B">
        <w:rPr>
          <w:rFonts w:ascii="Times New Roman" w:hAnsi="Times New Roman" w:cs="Times New Roman"/>
          <w:sz w:val="28"/>
          <w:szCs w:val="28"/>
        </w:rPr>
        <w:t xml:space="preserve"> Капелька</w:t>
      </w:r>
      <w:proofErr w:type="gramEnd"/>
    </w:p>
    <w:p w14:paraId="26DF10D3" w14:textId="77777777" w:rsidR="00D87A4B" w:rsidRPr="0021535B" w:rsidRDefault="00D87A4B" w:rsidP="0021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569543EB" w14:textId="5DC30874" w:rsidR="00D87A4B" w:rsidRPr="0021535B" w:rsidRDefault="00D87A4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lastRenderedPageBreak/>
        <w:t>Да ребята, это капелька, и зовут её Капитошка. Капитошка спрашивает у детей</w:t>
      </w:r>
      <w:r w:rsidR="00DC09D3" w:rsidRPr="0021535B">
        <w:rPr>
          <w:rFonts w:ascii="Times New Roman" w:hAnsi="Times New Roman" w:cs="Times New Roman"/>
          <w:sz w:val="28"/>
          <w:szCs w:val="28"/>
        </w:rPr>
        <w:t>,</w:t>
      </w:r>
      <w:r w:rsidRPr="0021535B">
        <w:rPr>
          <w:rFonts w:ascii="Times New Roman" w:hAnsi="Times New Roman" w:cs="Times New Roman"/>
          <w:sz w:val="28"/>
          <w:szCs w:val="28"/>
        </w:rPr>
        <w:t xml:space="preserve"> где живут у нас в группе её сестрички-капельки.</w:t>
      </w:r>
    </w:p>
    <w:p w14:paraId="375B8356" w14:textId="196BF5D7" w:rsidR="00D87A4B" w:rsidRPr="0021535B" w:rsidRDefault="00D87A4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Ребята, давайте расскажем Капитошке, где в нашей группе живут сестрички-капельки, что они у нас делают и какую приносят пользу. </w:t>
      </w:r>
    </w:p>
    <w:p w14:paraId="4CCA4279" w14:textId="77777777" w:rsidR="008E5B8E" w:rsidRPr="0021535B" w:rsidRDefault="008E5B8E" w:rsidP="002153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i/>
          <w:iCs/>
          <w:sz w:val="28"/>
          <w:szCs w:val="28"/>
        </w:rPr>
        <w:t>(дети отвечают, где у нас есть вода и какую пользу она приносит: чтобы поливать цветы, мыть посуду, вытирать пыль, мыть игрушки, умываться, пить воду)</w:t>
      </w:r>
    </w:p>
    <w:p w14:paraId="0664F9B2" w14:textId="77777777" w:rsidR="008E5B8E" w:rsidRPr="0021535B" w:rsidRDefault="008E5B8E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 Ребята, а дома как мы используем воду</w:t>
      </w:r>
      <w:r w:rsidR="00DC09D3" w:rsidRPr="0021535B">
        <w:rPr>
          <w:rFonts w:ascii="Times New Roman" w:hAnsi="Times New Roman" w:cs="Times New Roman"/>
          <w:sz w:val="28"/>
          <w:szCs w:val="28"/>
        </w:rPr>
        <w:t>?</w:t>
      </w:r>
      <w:r w:rsidRPr="00215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A85D" w14:textId="661D9F0F" w:rsidR="00DC09D3" w:rsidRPr="0021535B" w:rsidRDefault="008E5B8E" w:rsidP="002153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535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1535B">
        <w:rPr>
          <w:rFonts w:ascii="Times New Roman" w:hAnsi="Times New Roman" w:cs="Times New Roman"/>
          <w:i/>
          <w:iCs/>
          <w:sz w:val="28"/>
          <w:szCs w:val="28"/>
        </w:rPr>
        <w:t>дети отвеют, для приготовления пищи</w:t>
      </w:r>
      <w:r w:rsidR="009663C2" w:rsidRPr="0021535B">
        <w:rPr>
          <w:rFonts w:ascii="Times New Roman" w:hAnsi="Times New Roman" w:cs="Times New Roman"/>
          <w:i/>
          <w:iCs/>
          <w:sz w:val="28"/>
          <w:szCs w:val="28"/>
        </w:rPr>
        <w:t>, уборки, стирки одежды…)</w:t>
      </w:r>
    </w:p>
    <w:p w14:paraId="4B13E605" w14:textId="77777777" w:rsidR="0021535B" w:rsidRDefault="0021535B" w:rsidP="002153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0FD4AD4E" w14:textId="11322075" w:rsidR="00D87A4B" w:rsidRPr="0021535B" w:rsidRDefault="00C619DD" w:rsidP="002153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DC09D3" w:rsidRPr="0021535B">
        <w:rPr>
          <w:rFonts w:ascii="Times New Roman" w:hAnsi="Times New Roman" w:cs="Times New Roman"/>
          <w:i/>
          <w:iCs/>
          <w:sz w:val="28"/>
          <w:szCs w:val="28"/>
        </w:rPr>
        <w:t>Экспериментальная деятельность «Свойства воды»</w:t>
      </w:r>
    </w:p>
    <w:p w14:paraId="6D0953E3" w14:textId="77777777" w:rsidR="00DC09D3" w:rsidRPr="0021535B" w:rsidRDefault="00DC09D3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19E42168" w14:textId="1E2831B2" w:rsidR="00DC09D3" w:rsidRPr="0021535B" w:rsidRDefault="00DC09D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-ребята приглашаю Вас, отправиться в лабораторию и как настоящие ученые провести опыты и узнать о свойствах чудесного вещества- воды.</w:t>
      </w:r>
    </w:p>
    <w:p w14:paraId="5FE242A9" w14:textId="77777777" w:rsidR="00DC09D3" w:rsidRPr="0021535B" w:rsidRDefault="00DC09D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В лаборатории нужно соблюдать правила поведения: </w:t>
      </w:r>
    </w:p>
    <w:p w14:paraId="062429DC" w14:textId="77777777" w:rsidR="00DC09D3" w:rsidRPr="0021535B" w:rsidRDefault="00DC09D3" w:rsidP="002153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Внимательно слушать воспитателя</w:t>
      </w:r>
    </w:p>
    <w:p w14:paraId="346695F1" w14:textId="77777777" w:rsidR="00DC09D3" w:rsidRPr="0021535B" w:rsidRDefault="00DC09D3" w:rsidP="002153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Не разговаривать слишком громко, чтобы не мешать друг другу</w:t>
      </w:r>
    </w:p>
    <w:p w14:paraId="5E932128" w14:textId="77777777" w:rsidR="00DC09D3" w:rsidRPr="0021535B" w:rsidRDefault="00DC09D3" w:rsidP="002153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Не забывать после каждого опыта делать выводы</w:t>
      </w:r>
    </w:p>
    <w:p w14:paraId="4D6BD6DE" w14:textId="77777777" w:rsidR="00DC09D3" w:rsidRPr="0021535B" w:rsidRDefault="00DC09D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А </w:t>
      </w:r>
      <w:r w:rsidR="00DF3F6E" w:rsidRPr="0021535B">
        <w:rPr>
          <w:rFonts w:ascii="Times New Roman" w:hAnsi="Times New Roman" w:cs="Times New Roman"/>
          <w:sz w:val="28"/>
          <w:szCs w:val="28"/>
        </w:rPr>
        <w:t>сейчас проходите в лабораторию</w:t>
      </w:r>
      <w:r w:rsidRPr="0021535B">
        <w:rPr>
          <w:rFonts w:ascii="Times New Roman" w:hAnsi="Times New Roman" w:cs="Times New Roman"/>
          <w:sz w:val="28"/>
          <w:szCs w:val="28"/>
        </w:rPr>
        <w:t xml:space="preserve">, вставайте вокруг стола, напротив каждого стаканчика.  </w:t>
      </w:r>
    </w:p>
    <w:p w14:paraId="00278DA4" w14:textId="77777777" w:rsidR="00EA5443" w:rsidRPr="0021535B" w:rsidRDefault="001C5F50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 1</w:t>
      </w:r>
    </w:p>
    <w:p w14:paraId="08717C16" w14:textId="77777777" w:rsidR="001C5F50" w:rsidRPr="0021535B" w:rsidRDefault="001C5F50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04B2119E" w14:textId="10805C9D" w:rsidR="001C5F50" w:rsidRPr="0021535B" w:rsidRDefault="001C5F50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-ребята, когда ваша мама печёт пирожки и булочки, вы чувствуете аппетитный запах. А есть ли запа</w:t>
      </w:r>
      <w:r w:rsidR="0021535B">
        <w:rPr>
          <w:rFonts w:ascii="Times New Roman" w:hAnsi="Times New Roman" w:cs="Times New Roman"/>
          <w:sz w:val="28"/>
          <w:szCs w:val="28"/>
        </w:rPr>
        <w:t>х</w:t>
      </w:r>
      <w:r w:rsidRPr="0021535B">
        <w:rPr>
          <w:rFonts w:ascii="Times New Roman" w:hAnsi="Times New Roman" w:cs="Times New Roman"/>
          <w:sz w:val="28"/>
          <w:szCs w:val="28"/>
        </w:rPr>
        <w:t xml:space="preserve"> у воды? Чтобы ответить на этот вопрос проведём опыт </w:t>
      </w:r>
    </w:p>
    <w:p w14:paraId="3E5A900A" w14:textId="2DBF172E" w:rsidR="001C5F50" w:rsidRPr="0021535B" w:rsidRDefault="001C5F50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Возьмите стакан с соком, понюхайте. Какой это сок? (ответы </w:t>
      </w:r>
      <w:r w:rsidR="0021535B">
        <w:rPr>
          <w:rFonts w:ascii="Times New Roman" w:hAnsi="Times New Roman" w:cs="Times New Roman"/>
          <w:sz w:val="28"/>
          <w:szCs w:val="28"/>
        </w:rPr>
        <w:t>яблочный</w:t>
      </w:r>
      <w:r w:rsidRPr="0021535B">
        <w:rPr>
          <w:rFonts w:ascii="Times New Roman" w:hAnsi="Times New Roman" w:cs="Times New Roman"/>
          <w:sz w:val="28"/>
          <w:szCs w:val="28"/>
        </w:rPr>
        <w:t>)</w:t>
      </w:r>
    </w:p>
    <w:p w14:paraId="33549C50" w14:textId="09E2A083" w:rsidR="001C5F50" w:rsidRPr="0021535B" w:rsidRDefault="001C5F50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Как </w:t>
      </w:r>
      <w:r w:rsidR="0089175F" w:rsidRPr="0021535B">
        <w:rPr>
          <w:rFonts w:ascii="Times New Roman" w:hAnsi="Times New Roman" w:cs="Times New Roman"/>
          <w:sz w:val="28"/>
          <w:szCs w:val="28"/>
        </w:rPr>
        <w:t>вы догадались</w:t>
      </w:r>
      <w:r w:rsidRPr="0021535B">
        <w:rPr>
          <w:rFonts w:ascii="Times New Roman" w:hAnsi="Times New Roman" w:cs="Times New Roman"/>
          <w:sz w:val="28"/>
          <w:szCs w:val="28"/>
        </w:rPr>
        <w:t xml:space="preserve">, что сок апельсиновый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( пахнет</w:t>
      </w:r>
      <w:proofErr w:type="gramEnd"/>
      <w:r w:rsidR="0021535B">
        <w:rPr>
          <w:rFonts w:ascii="Times New Roman" w:hAnsi="Times New Roman" w:cs="Times New Roman"/>
          <w:sz w:val="28"/>
          <w:szCs w:val="28"/>
        </w:rPr>
        <w:t xml:space="preserve"> яблоком</w:t>
      </w:r>
      <w:r w:rsidRPr="0021535B">
        <w:rPr>
          <w:rFonts w:ascii="Times New Roman" w:hAnsi="Times New Roman" w:cs="Times New Roman"/>
          <w:sz w:val="28"/>
          <w:szCs w:val="28"/>
        </w:rPr>
        <w:t>)</w:t>
      </w:r>
    </w:p>
    <w:p w14:paraId="4FFD835A" w14:textId="34B2A7E7" w:rsidR="001C5F50" w:rsidRPr="0021535B" w:rsidRDefault="001C5F50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А теперь возьмите стакан с водой. П</w:t>
      </w:r>
      <w:r w:rsidR="0089175F" w:rsidRPr="0021535B">
        <w:rPr>
          <w:rFonts w:ascii="Times New Roman" w:hAnsi="Times New Roman" w:cs="Times New Roman"/>
          <w:sz w:val="28"/>
          <w:szCs w:val="28"/>
        </w:rPr>
        <w:t>о</w:t>
      </w:r>
      <w:r w:rsidRPr="0021535B">
        <w:rPr>
          <w:rFonts w:ascii="Times New Roman" w:hAnsi="Times New Roman" w:cs="Times New Roman"/>
          <w:sz w:val="28"/>
          <w:szCs w:val="28"/>
        </w:rPr>
        <w:t xml:space="preserve">нюхайте, </w:t>
      </w:r>
      <w:r w:rsidR="0089175F" w:rsidRPr="0021535B">
        <w:rPr>
          <w:rFonts w:ascii="Times New Roman" w:hAnsi="Times New Roman" w:cs="Times New Roman"/>
          <w:sz w:val="28"/>
          <w:szCs w:val="28"/>
        </w:rPr>
        <w:t>чем пахнет (у воды нет запаха)</w:t>
      </w:r>
    </w:p>
    <w:p w14:paraId="7E49ABCE" w14:textId="77777777" w:rsidR="00503AA3" w:rsidRDefault="0089175F" w:rsidP="00503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 так есть ли запах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у воды</w:t>
      </w:r>
      <w:r w:rsidR="0021535B">
        <w:rPr>
          <w:rFonts w:ascii="Times New Roman" w:hAnsi="Times New Roman" w:cs="Times New Roman"/>
          <w:sz w:val="28"/>
          <w:szCs w:val="28"/>
        </w:rPr>
        <w:t xml:space="preserve"> </w:t>
      </w:r>
      <w:r w:rsidRPr="0021535B">
        <w:rPr>
          <w:rFonts w:ascii="Times New Roman" w:hAnsi="Times New Roman" w:cs="Times New Roman"/>
          <w:sz w:val="28"/>
          <w:szCs w:val="28"/>
        </w:rPr>
        <w:t>(изображение карточки с этим свойством)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какой </w:t>
      </w:r>
      <w:r w:rsidRPr="0021535B">
        <w:rPr>
          <w:rFonts w:ascii="Times New Roman" w:hAnsi="Times New Roman" w:cs="Times New Roman"/>
          <w:b/>
          <w:sz w:val="28"/>
          <w:szCs w:val="28"/>
        </w:rPr>
        <w:t>Вывод</w:t>
      </w:r>
      <w:r w:rsidRPr="0021535B">
        <w:rPr>
          <w:rFonts w:ascii="Times New Roman" w:hAnsi="Times New Roman" w:cs="Times New Roman"/>
          <w:sz w:val="28"/>
          <w:szCs w:val="28"/>
        </w:rPr>
        <w:t xml:space="preserve"> можно сделать:</w:t>
      </w:r>
      <w:r w:rsidRPr="0021535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1535B">
        <w:rPr>
          <w:rFonts w:ascii="Times New Roman" w:hAnsi="Times New Roman" w:cs="Times New Roman"/>
          <w:b/>
          <w:sz w:val="28"/>
          <w:szCs w:val="28"/>
        </w:rPr>
        <w:t xml:space="preserve">У воды нет запаха! </w:t>
      </w:r>
    </w:p>
    <w:p w14:paraId="42AFC20D" w14:textId="1E484AB5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14:paraId="6BB45086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Воспитатель </w:t>
      </w:r>
    </w:p>
    <w:p w14:paraId="7F8222C8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 чтобы приступить к следующему опыту пройдем к следующему столу</w:t>
      </w:r>
    </w:p>
    <w:p w14:paraId="3E7D4778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-ребята посмотри, что перед вами на столе в тарелочках  </w:t>
      </w:r>
    </w:p>
    <w:p w14:paraId="672BA753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 </w:t>
      </w:r>
    </w:p>
    <w:p w14:paraId="10BF081A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-лёд </w:t>
      </w:r>
    </w:p>
    <w:p w14:paraId="0BA684F8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</w:p>
    <w:p w14:paraId="0E47E86D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возьмите  его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в руки. Какой лёд?</w:t>
      </w:r>
    </w:p>
    <w:p w14:paraId="77AC5843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 </w:t>
      </w:r>
    </w:p>
    <w:p w14:paraId="29C30B29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-холодный </w:t>
      </w:r>
    </w:p>
    <w:p w14:paraId="3A8FF172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</w:p>
    <w:p w14:paraId="3F2E7C2E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еще  можно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сказать про лёд. Лёд твёрдый?</w:t>
      </w:r>
    </w:p>
    <w:p w14:paraId="755EBB69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35B">
        <w:rPr>
          <w:rFonts w:ascii="Times New Roman" w:hAnsi="Times New Roman" w:cs="Times New Roman"/>
          <w:sz w:val="28"/>
          <w:szCs w:val="28"/>
        </w:rPr>
        <w:t>Воспитатель  предлагает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провести простые опыты со льдом: надавить, сжать, постучать по нему</w:t>
      </w:r>
    </w:p>
    <w:p w14:paraId="4E48AF05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lastRenderedPageBreak/>
        <w:t>- посмотрите, ребята, лёд на наших ладошках от теплоты рук начал таять? А когда лёд тает, то он во что превращается?</w:t>
      </w:r>
    </w:p>
    <w:p w14:paraId="556F20AA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 </w:t>
      </w:r>
    </w:p>
    <w:p w14:paraId="23450F66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 в воду.</w:t>
      </w:r>
    </w:p>
    <w:p w14:paraId="2B6C7647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7B023A6F" w14:textId="77777777" w:rsidR="00503AA3" w:rsidRPr="0021535B" w:rsidRDefault="00503AA3" w:rsidP="0050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Сделаем вывод: лёд – это точно вода. Мы узнали ещё одно свойство воды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-  она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 может быть не только в жидком, но и в твёрдом  состоянии, когда замерзает, превращается в лёд.</w:t>
      </w:r>
    </w:p>
    <w:p w14:paraId="7E0111B3" w14:textId="336E16D5" w:rsidR="00AA085B" w:rsidRPr="0021535B" w:rsidRDefault="00AA085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Дети мы с вами провели уже 2 опыта! Узнали о 2 свойствах воды. Я предлагаю нам немножко отдохнуть и зарядиться энергией.</w:t>
      </w:r>
    </w:p>
    <w:p w14:paraId="77A84538" w14:textId="37FD87C1" w:rsidR="00AA085B" w:rsidRPr="0021535B" w:rsidRDefault="00AA085B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sz w:val="28"/>
          <w:szCs w:val="28"/>
        </w:rPr>
        <w:t xml:space="preserve">Физ. минутка </w:t>
      </w:r>
      <w:r w:rsidRPr="0021535B">
        <w:rPr>
          <w:rFonts w:ascii="Times New Roman" w:hAnsi="Times New Roman" w:cs="Times New Roman"/>
          <w:sz w:val="28"/>
          <w:szCs w:val="28"/>
        </w:rPr>
        <w:t>(видео)</w:t>
      </w:r>
    </w:p>
    <w:p w14:paraId="7255A293" w14:textId="44754FC0" w:rsidR="00B45253" w:rsidRPr="0021535B" w:rsidRDefault="00B45253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503AA3">
        <w:rPr>
          <w:rFonts w:ascii="Times New Roman" w:hAnsi="Times New Roman" w:cs="Times New Roman"/>
          <w:sz w:val="28"/>
          <w:szCs w:val="28"/>
        </w:rPr>
        <w:t>два</w:t>
      </w:r>
      <w:r w:rsidRPr="0021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и чтобы узнать еще одно свойство воды перейдем к следующему столу, встанем вокруг него аккуратно.</w:t>
      </w:r>
    </w:p>
    <w:p w14:paraId="4C35378D" w14:textId="74FF28DE" w:rsidR="00823A6E" w:rsidRPr="0021535B" w:rsidRDefault="00823A6E" w:rsidP="002153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3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№ </w:t>
      </w:r>
      <w:r w:rsidR="00503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30A0EE1F" w14:textId="77777777" w:rsidR="008331AC" w:rsidRPr="0021535B" w:rsidRDefault="008331AC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>- и последнее свойство, которое мы узнаем это какая у воды форму</w:t>
      </w:r>
    </w:p>
    <w:p w14:paraId="28DBE332" w14:textId="77777777" w:rsidR="008331AC" w:rsidRPr="0021535B" w:rsidRDefault="008331AC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Давайте  выльем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нашу воду в тарелочку. Что произошло </w:t>
      </w:r>
      <w:r w:rsidR="00823A6E" w:rsidRPr="0021535B">
        <w:rPr>
          <w:rFonts w:ascii="Times New Roman" w:hAnsi="Times New Roman" w:cs="Times New Roman"/>
          <w:sz w:val="28"/>
          <w:szCs w:val="28"/>
        </w:rPr>
        <w:t>(</w:t>
      </w:r>
      <w:r w:rsidRPr="0021535B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детей)  Действительно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, она растеклась по тарелке потому, что не имеет формы. Можем ли мы сказать, что вода круглой формы, квадратной или прямоугольной? Нет. Сделаем вывод – вода не имеет формы. </w:t>
      </w:r>
    </w:p>
    <w:p w14:paraId="16A7B707" w14:textId="6909F923" w:rsidR="008331AC" w:rsidRPr="0021535B" w:rsidRDefault="008331AC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доске  и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еще раз пов</w:t>
      </w:r>
      <w:r w:rsidR="00823A6E" w:rsidRPr="0021535B">
        <w:rPr>
          <w:rFonts w:ascii="Times New Roman" w:hAnsi="Times New Roman" w:cs="Times New Roman"/>
          <w:sz w:val="28"/>
          <w:szCs w:val="28"/>
        </w:rPr>
        <w:t>торим  свойства воды по схеме (</w:t>
      </w:r>
      <w:r w:rsidRPr="0021535B">
        <w:rPr>
          <w:rFonts w:ascii="Times New Roman" w:hAnsi="Times New Roman" w:cs="Times New Roman"/>
          <w:sz w:val="28"/>
          <w:szCs w:val="28"/>
        </w:rPr>
        <w:t>вода не имеет цвета, запаха, формы,</w:t>
      </w:r>
      <w:r w:rsidR="00823A6E" w:rsidRPr="0021535B">
        <w:rPr>
          <w:rFonts w:ascii="Times New Roman" w:hAnsi="Times New Roman" w:cs="Times New Roman"/>
          <w:sz w:val="28"/>
          <w:szCs w:val="28"/>
        </w:rPr>
        <w:t xml:space="preserve"> вода может быть, как в твердом и жидком состоянии)</w:t>
      </w:r>
    </w:p>
    <w:p w14:paraId="3B25546C" w14:textId="3EA79340" w:rsidR="00823A6E" w:rsidRPr="0021535B" w:rsidRDefault="00823A6E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535B">
        <w:rPr>
          <w:rFonts w:ascii="Times New Roman" w:hAnsi="Times New Roman" w:cs="Times New Roman"/>
          <w:sz w:val="28"/>
          <w:szCs w:val="28"/>
        </w:rPr>
        <w:t>вам  понравилось</w:t>
      </w:r>
      <w:proofErr w:type="gramEnd"/>
      <w:r w:rsidRPr="0021535B">
        <w:rPr>
          <w:rFonts w:ascii="Times New Roman" w:hAnsi="Times New Roman" w:cs="Times New Roman"/>
          <w:sz w:val="28"/>
          <w:szCs w:val="28"/>
        </w:rPr>
        <w:t xml:space="preserve"> проводить эксперименты  с водой? Что тебе понравилось делать (вопрос адресуется к каждому ребенку) что нового узнали о свойствах воды?</w:t>
      </w:r>
    </w:p>
    <w:p w14:paraId="222474A6" w14:textId="77777777" w:rsidR="00823A6E" w:rsidRPr="0021535B" w:rsidRDefault="00823A6E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35B">
        <w:rPr>
          <w:rFonts w:ascii="Times New Roman" w:hAnsi="Times New Roman" w:cs="Times New Roman"/>
          <w:b/>
          <w:sz w:val="28"/>
          <w:szCs w:val="28"/>
        </w:rPr>
        <w:t>Вывод  общий</w:t>
      </w:r>
      <w:proofErr w:type="gramEnd"/>
      <w:r w:rsidRPr="00215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35B">
        <w:rPr>
          <w:rFonts w:ascii="Times New Roman" w:hAnsi="Times New Roman" w:cs="Times New Roman"/>
          <w:sz w:val="28"/>
          <w:szCs w:val="28"/>
        </w:rPr>
        <w:t xml:space="preserve"> вода - чудесное вещество, она нужна не только человеку, но и растениям, животным для жизни. Без воды нет жизни на земле.</w:t>
      </w:r>
    </w:p>
    <w:p w14:paraId="6B9BCDBB" w14:textId="77777777" w:rsidR="00B45253" w:rsidRPr="0021535B" w:rsidRDefault="00B45253" w:rsidP="0021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07F6F" w14:textId="77777777" w:rsidR="00CB4847" w:rsidRPr="0021535B" w:rsidRDefault="00CB4847" w:rsidP="0021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5B2F3" w14:textId="77777777" w:rsidR="00CB4847" w:rsidRPr="0021535B" w:rsidRDefault="00CB4847" w:rsidP="0021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EBDCA" w14:textId="77777777" w:rsidR="00CB4847" w:rsidRPr="0021535B" w:rsidRDefault="00CB4847" w:rsidP="001A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4847" w:rsidRPr="0021535B" w:rsidSect="001A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B93"/>
    <w:multiLevelType w:val="hybridMultilevel"/>
    <w:tmpl w:val="F2E0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3B75"/>
    <w:multiLevelType w:val="hybridMultilevel"/>
    <w:tmpl w:val="FD789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75E23"/>
    <w:multiLevelType w:val="hybridMultilevel"/>
    <w:tmpl w:val="7CDC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D2902"/>
    <w:multiLevelType w:val="hybridMultilevel"/>
    <w:tmpl w:val="CD3AE7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47"/>
    <w:rsid w:val="00046B01"/>
    <w:rsid w:val="001A1144"/>
    <w:rsid w:val="001C5F50"/>
    <w:rsid w:val="0021535B"/>
    <w:rsid w:val="002832B0"/>
    <w:rsid w:val="00290B69"/>
    <w:rsid w:val="002B6D6E"/>
    <w:rsid w:val="0037460B"/>
    <w:rsid w:val="00387409"/>
    <w:rsid w:val="00503AA3"/>
    <w:rsid w:val="00553579"/>
    <w:rsid w:val="00565054"/>
    <w:rsid w:val="00662603"/>
    <w:rsid w:val="006A09AC"/>
    <w:rsid w:val="00823A6E"/>
    <w:rsid w:val="008331AC"/>
    <w:rsid w:val="0089175F"/>
    <w:rsid w:val="008E5B8E"/>
    <w:rsid w:val="0093689B"/>
    <w:rsid w:val="009663C2"/>
    <w:rsid w:val="00AA085B"/>
    <w:rsid w:val="00AA665B"/>
    <w:rsid w:val="00AF520E"/>
    <w:rsid w:val="00B45253"/>
    <w:rsid w:val="00C619DD"/>
    <w:rsid w:val="00CB4847"/>
    <w:rsid w:val="00D87A4B"/>
    <w:rsid w:val="00DC09D3"/>
    <w:rsid w:val="00DF3F6E"/>
    <w:rsid w:val="00E01123"/>
    <w:rsid w:val="00E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CF3"/>
  <w15:docId w15:val="{B75F706E-1FFA-4A3D-920D-6C296C72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9646-332B-455E-8A6B-B2948CA9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Павлюченков</dc:creator>
  <cp:lastModifiedBy>Пользователь</cp:lastModifiedBy>
  <cp:revision>10</cp:revision>
  <cp:lastPrinted>2020-02-05T19:08:00Z</cp:lastPrinted>
  <dcterms:created xsi:type="dcterms:W3CDTF">2020-02-03T14:21:00Z</dcterms:created>
  <dcterms:modified xsi:type="dcterms:W3CDTF">2021-08-22T14:26:00Z</dcterms:modified>
</cp:coreProperties>
</file>