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C8" w:rsidRPr="00221DAF" w:rsidRDefault="000846C8" w:rsidP="000846C8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</w:pPr>
      <w:r w:rsidRPr="00221DAF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  <w:t>"Независимость превыше всего"</w:t>
      </w:r>
    </w:p>
    <w:p w:rsidR="000846C8" w:rsidRPr="00221DAF" w:rsidRDefault="00C9371A" w:rsidP="000846C8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</w:pPr>
      <w:r w:rsidRPr="00221DA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      </w:t>
      </w:r>
      <w:r w:rsidR="000846C8" w:rsidRPr="00221DA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 этом году исполняется 30 лет нашей Независимости. Это важная веха, знаменующая собой возрождение казахской государственности и обретение свободы, мечты о которой лелеяли многие поколения наших предков. По меркам истории 30 лет – всего лишь мгновение. Одн</w:t>
      </w:r>
      <w:r w:rsidRPr="00221DA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ако</w:t>
      </w:r>
      <w:r w:rsidR="000846C8" w:rsidRPr="00221DA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этот период вместил в себя целую эпоху, наполненную трудностями и победами, кризисами и достижен</w:t>
      </w:r>
      <w:r w:rsidRPr="00221DA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иями. </w:t>
      </w:r>
      <w:r w:rsidR="000846C8" w:rsidRPr="00221DA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Тридцать лет Независимости условно можно разделить на три десятилетия. Каждый из этих периодов имеет свое особое историческое значение.</w:t>
      </w:r>
    </w:p>
    <w:p w:rsidR="000846C8" w:rsidRPr="00221DAF" w:rsidRDefault="00C9371A" w:rsidP="00C9371A">
      <w:pPr>
        <w:spacing w:after="0" w:line="240" w:lineRule="auto"/>
        <w:jc w:val="right"/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</w:pPr>
      <w:r w:rsidRPr="00221DAF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  <w:t>Президент</w:t>
      </w:r>
      <w:r w:rsidR="000846C8" w:rsidRPr="00221DAF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  <w:t xml:space="preserve"> Ре</w:t>
      </w:r>
      <w:r w:rsidRPr="00221DAF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  <w:t xml:space="preserve">спублики Казахстан </w:t>
      </w:r>
      <w:proofErr w:type="spellStart"/>
      <w:r w:rsidRPr="00221DAF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  <w:t>Касым-Жомарт</w:t>
      </w:r>
      <w:proofErr w:type="spellEnd"/>
      <w:r w:rsidRPr="00221DAF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  <w:t xml:space="preserve"> Токаев</w:t>
      </w:r>
      <w:r w:rsidR="000846C8" w:rsidRPr="00221DAF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  <w:t>.</w:t>
      </w:r>
    </w:p>
    <w:p w:rsidR="00C9371A" w:rsidRPr="00221DAF" w:rsidRDefault="00F66D02" w:rsidP="00C9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DAF">
        <w:rPr>
          <w:rFonts w:ascii="Times New Roman" w:hAnsi="Times New Roman" w:cs="Times New Roman"/>
          <w:sz w:val="28"/>
          <w:szCs w:val="28"/>
        </w:rPr>
        <w:t xml:space="preserve">       Каждый гражданин Казахстана помнит знаменательный день, 16 декабря 1991 года, когда мы получили независимость. Исходное событие – 16 декабря 1991 года, в этот день Верховный Совет принял Закон о независимости и государственном суверенитете Казахстана.</w:t>
      </w:r>
      <w:r w:rsidR="00221DAF" w:rsidRPr="00221DAF">
        <w:rPr>
          <w:rFonts w:ascii="Times New Roman" w:hAnsi="Times New Roman" w:cs="Times New Roman"/>
          <w:sz w:val="28"/>
          <w:szCs w:val="28"/>
        </w:rPr>
        <w:t xml:space="preserve"> </w:t>
      </w:r>
      <w:r w:rsidR="00C9371A" w:rsidRPr="00221DAF">
        <w:rPr>
          <w:rFonts w:ascii="Times New Roman" w:hAnsi="Times New Roman" w:cs="Times New Roman"/>
          <w:b/>
          <w:sz w:val="28"/>
          <w:szCs w:val="28"/>
        </w:rPr>
        <w:t xml:space="preserve">«Быть патриотом своей Родины – это носить Казахстан в своем сердце!» </w:t>
      </w:r>
      <w:r w:rsidRPr="00221DAF">
        <w:rPr>
          <w:rFonts w:ascii="Times New Roman" w:hAnsi="Times New Roman" w:cs="Times New Roman"/>
          <w:b/>
          <w:sz w:val="28"/>
          <w:szCs w:val="28"/>
        </w:rPr>
        <w:t xml:space="preserve">первый президент Республики Казахстан </w:t>
      </w:r>
      <w:r w:rsidR="00C9371A" w:rsidRPr="00221DAF">
        <w:rPr>
          <w:rFonts w:ascii="Times New Roman" w:hAnsi="Times New Roman" w:cs="Times New Roman"/>
          <w:b/>
          <w:sz w:val="28"/>
          <w:szCs w:val="28"/>
        </w:rPr>
        <w:t>Н. Назарбаев.</w:t>
      </w:r>
    </w:p>
    <w:p w:rsidR="00221DAF" w:rsidRDefault="00F66D02" w:rsidP="00221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D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9371A" w:rsidRPr="00221DAF">
        <w:rPr>
          <w:rFonts w:ascii="Times New Roman" w:hAnsi="Times New Roman" w:cs="Times New Roman"/>
          <w:sz w:val="28"/>
          <w:szCs w:val="28"/>
        </w:rPr>
        <w:t>Если углубиться в историю, то Казахстану потребовалось более двух сотен лет, чтобы получить</w:t>
      </w:r>
      <w:r w:rsidRPr="00221DAF">
        <w:rPr>
          <w:rFonts w:ascii="Times New Roman" w:hAnsi="Times New Roman" w:cs="Times New Roman"/>
          <w:sz w:val="28"/>
          <w:szCs w:val="28"/>
        </w:rPr>
        <w:t xml:space="preserve"> </w:t>
      </w:r>
      <w:r w:rsidR="00C9371A" w:rsidRPr="00221DAF">
        <w:rPr>
          <w:rFonts w:ascii="Times New Roman" w:hAnsi="Times New Roman" w:cs="Times New Roman"/>
          <w:sz w:val="28"/>
          <w:szCs w:val="28"/>
        </w:rPr>
        <w:t>свою независимость. Тысячи людей боролись за свободу нашей страны, многие погибли за</w:t>
      </w:r>
      <w:r w:rsidRPr="00221DAF">
        <w:rPr>
          <w:rFonts w:ascii="Times New Roman" w:hAnsi="Times New Roman" w:cs="Times New Roman"/>
          <w:sz w:val="28"/>
          <w:szCs w:val="28"/>
        </w:rPr>
        <w:t xml:space="preserve"> </w:t>
      </w:r>
      <w:r w:rsidR="00C9371A" w:rsidRPr="00221DAF">
        <w:rPr>
          <w:rFonts w:ascii="Times New Roman" w:hAnsi="Times New Roman" w:cs="Times New Roman"/>
          <w:sz w:val="28"/>
          <w:szCs w:val="28"/>
        </w:rPr>
        <w:t xml:space="preserve">будущее своей Родины. Всё это благодаря единству, сплоченности народа и общей вере в светлое будущее. </w:t>
      </w:r>
      <w:r w:rsidR="00221DAF" w:rsidRPr="00221DAF">
        <w:rPr>
          <w:rFonts w:ascii="Times New Roman" w:hAnsi="Times New Roman" w:cs="Times New Roman"/>
          <w:sz w:val="28"/>
          <w:szCs w:val="28"/>
        </w:rPr>
        <w:t>В мире ес</w:t>
      </w:r>
      <w:r w:rsidR="00221DAF">
        <w:rPr>
          <w:rFonts w:ascii="Times New Roman" w:hAnsi="Times New Roman" w:cs="Times New Roman"/>
          <w:sz w:val="28"/>
          <w:szCs w:val="28"/>
        </w:rPr>
        <w:t>ть независимая страна казахов, н</w:t>
      </w:r>
      <w:r w:rsidR="00221DAF" w:rsidRPr="00221DAF">
        <w:rPr>
          <w:rFonts w:ascii="Times New Roman" w:hAnsi="Times New Roman" w:cs="Times New Roman"/>
          <w:sz w:val="28"/>
          <w:szCs w:val="28"/>
        </w:rPr>
        <w:t xml:space="preserve">а планете есть суверенный Казахстан. Есть мощная экономика, надежная политическая система. Самое главное - есть завтрашний  день, еще более светлый и содержательный. Нас объединяет твердая вера во все это. Казахстан за годы независимости добился больших успехов.  </w:t>
      </w:r>
    </w:p>
    <w:p w:rsidR="00DF0F11" w:rsidRPr="00221DAF" w:rsidRDefault="00221DAF" w:rsidP="00221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F11" w:rsidRPr="00221DA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летописи 30-летия Независимости есть немало достижений. Но, безусловно, одним из важнейших является создание в степи </w:t>
      </w:r>
      <w:proofErr w:type="spellStart"/>
      <w:r w:rsidR="00DF0F11" w:rsidRPr="00221DA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Сарыарки</w:t>
      </w:r>
      <w:proofErr w:type="spellEnd"/>
      <w:r w:rsidR="00DF0F11" w:rsidRPr="00221DA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молодой красавицы столицы - </w:t>
      </w:r>
      <w:proofErr w:type="spellStart"/>
      <w:r w:rsidR="00DF0F11" w:rsidRPr="00221DA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Нур-Султана</w:t>
      </w:r>
      <w:proofErr w:type="spellEnd"/>
      <w:r w:rsidR="00DF0F11" w:rsidRPr="00221DA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</w:t>
      </w:r>
      <w:proofErr w:type="spellStart"/>
      <w:r w:rsidR="00DF0F11" w:rsidRPr="00221DA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Нур-Султан</w:t>
      </w:r>
      <w:proofErr w:type="spellEnd"/>
      <w:r w:rsidR="00DF0F11" w:rsidRPr="00221DA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- мост дружбы, где пересекаются цивилизации, религии и культуры, место, где живет частица души всего нашего народа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r w:rsidRPr="00221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11" w:rsidRDefault="00221DAF" w:rsidP="00221DAF">
      <w:pPr>
        <w:pStyle w:val="a3"/>
        <w:shd w:val="clear" w:color="auto" w:fill="FFFFFF"/>
        <w:spacing w:before="0" w:beforeAutospacing="0" w:after="0" w:afterAutospacing="0" w:line="185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</w:t>
      </w:r>
      <w:r w:rsidR="00DF0F11" w:rsidRPr="00221DAF">
        <w:rPr>
          <w:color w:val="111115"/>
          <w:sz w:val="28"/>
          <w:szCs w:val="28"/>
          <w:bdr w:val="none" w:sz="0" w:space="0" w:color="auto" w:frame="1"/>
        </w:rPr>
        <w:t xml:space="preserve">Мой   Казахстан — это высокие горы, золотые степи, прозрачные реки и озера; это искусство акынов и художников; это музыка </w:t>
      </w:r>
      <w:proofErr w:type="spellStart"/>
      <w:r w:rsidR="00DF0F11" w:rsidRPr="00221DAF">
        <w:rPr>
          <w:color w:val="111115"/>
          <w:sz w:val="28"/>
          <w:szCs w:val="28"/>
          <w:bdr w:val="none" w:sz="0" w:space="0" w:color="auto" w:frame="1"/>
        </w:rPr>
        <w:t>кюев</w:t>
      </w:r>
      <w:proofErr w:type="spellEnd"/>
      <w:r w:rsidR="00DF0F11" w:rsidRPr="00221DAF">
        <w:rPr>
          <w:color w:val="111115"/>
          <w:sz w:val="28"/>
          <w:szCs w:val="28"/>
          <w:bdr w:val="none" w:sz="0" w:space="0" w:color="auto" w:frame="1"/>
        </w:rPr>
        <w:t>, народные легенды и сказки. Но самое главное богатство Казахстана – это мир, долгие годы царящий на земле. Ведь здесь живут люди разных народов, у каждого свой язык, свои обычаи. Но всех людей объединяет дружба и понимание.  Наша Родина – богатая и сильная держава.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1D332B" w:rsidRPr="007A264E" w:rsidRDefault="001D332B" w:rsidP="00221DAF">
      <w:pPr>
        <w:pStyle w:val="a3"/>
        <w:shd w:val="clear" w:color="auto" w:fill="FFFFFF"/>
        <w:spacing w:before="0" w:beforeAutospacing="0" w:after="0" w:afterAutospacing="0" w:line="185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</w:t>
      </w:r>
      <w:r w:rsidR="007A264E" w:rsidRPr="007A264E">
        <w:rPr>
          <w:color w:val="212121"/>
          <w:sz w:val="28"/>
          <w:szCs w:val="28"/>
          <w:shd w:val="clear" w:color="auto" w:fill="FFFFFF"/>
        </w:rPr>
        <w:t xml:space="preserve">Независимость нашей страны — залог процветания народа. Пусть жизнь будет достойной, а судьба нашего независимого государства величественной, авторитетной и процветающей. Пусть наше общество будет гармоничным и единым, как сегодня. </w:t>
      </w:r>
    </w:p>
    <w:p w:rsidR="00DF0F11" w:rsidRPr="00221DAF" w:rsidRDefault="00DF0F11" w:rsidP="00C9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DAF" w:rsidRPr="00221DAF" w:rsidRDefault="00221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1DAF" w:rsidRPr="00221DAF" w:rsidSect="000846C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46C8"/>
    <w:rsid w:val="000846C8"/>
    <w:rsid w:val="001D332B"/>
    <w:rsid w:val="00221DAF"/>
    <w:rsid w:val="007A264E"/>
    <w:rsid w:val="00C9371A"/>
    <w:rsid w:val="00DF0F11"/>
    <w:rsid w:val="00F6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2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2021-04-10T07:01:00Z</dcterms:created>
  <dcterms:modified xsi:type="dcterms:W3CDTF">2021-04-10T09:29:00Z</dcterms:modified>
</cp:coreProperties>
</file>