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34" w:rsidRPr="00617012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ҚМҚК 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«Балд</w:t>
      </w:r>
      <w:r w:rsidR="0091798B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bookmarkStart w:id="0" w:name="_GoBack"/>
      <w:bookmarkEnd w:id="0"/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урен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Бөбек-жай бақшасы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«Айналайын</w:t>
      </w:r>
      <w:r w:rsidR="0091798B">
        <w:rPr>
          <w:rFonts w:ascii="Times New Roman" w:hAnsi="Times New Roman" w:cs="Times New Roman"/>
          <w:b/>
          <w:sz w:val="24"/>
          <w:szCs w:val="24"/>
          <w:lang w:val="kk-KZ"/>
        </w:rPr>
        <w:t>» ересектер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тобының қысқаша ұйымдастырылған оқу қызметі.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Конспект организованной учебной деятельности 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КГКП </w:t>
      </w:r>
      <w:r>
        <w:rPr>
          <w:rFonts w:ascii="Times New Roman" w:hAnsi="Times New Roman" w:cs="Times New Roman"/>
          <w:b/>
          <w:sz w:val="24"/>
          <w:szCs w:val="24"/>
        </w:rPr>
        <w:t xml:space="preserve">«Ясли-сад»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Айналайын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Күні/Дата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әрбиеші/Воспитатель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 Баканина Т.А.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Мақсаты/Цели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Міндеті/Задачи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Жетістігінің күткен нәтижесі/Ожидаемый результат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Жаңғыртады/Воспроизводят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Түсінеді/Понимают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Қолданады/Применяют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Алдын-ала жұмысы/Предварительная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Құрал-жабдықтар/Оборудование-материалы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жұмысы/Словарная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Көптілдік құрамдас бөлігі/Полиязычный компонент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1.Ұйымдастырушы-ізденіс кезеңі/Организационный момент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2.Негізгі бөлім/Основная часть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Сергіту сәті/Физминутка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3.Қортынды кезең/Рефлексия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Pr="00617012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ҚМҚК 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«Балд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әурен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Бөбек-жай бақшасы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«Айналайын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» ортаңғы тобының қысқаша ұйымдастырылған оқу қызметі.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Конспект организованной учебной деятельности 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КГКП </w:t>
      </w:r>
      <w:r>
        <w:rPr>
          <w:rFonts w:ascii="Times New Roman" w:hAnsi="Times New Roman" w:cs="Times New Roman"/>
          <w:b/>
          <w:sz w:val="24"/>
          <w:szCs w:val="24"/>
        </w:rPr>
        <w:t xml:space="preserve">«Ясли-сад»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старшей группе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Айналайын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Күні/Дата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әрбиеші/Воспитатель: Баканина Т.А.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Мақсаты/Цели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Міндеті/Задачи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Жетістігінің күткен нәтижесі/Ожидаемый результат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Жаңғыртады/Воспроизводят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Түсінеді/Понимают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Қолданады/Применяют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Алдын-ала жұмысы/Предварительная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Құрал-жабдықтар/Оборудование-материалы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жұмысы/Словарная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Көптілдік құрамдас бөлігі/Полиязычный компонент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1.Ұйымдастырушы-ізденіс кезеңі/Организационный момент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2.Негізгі бөлім/Основная часть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Сергіту сәті/Физминутка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3.Қортынды кезең/Рефлексия</w:t>
      </w:r>
    </w:p>
    <w:p w:rsidR="00FC7C34" w:rsidRDefault="00FC7C34">
      <w:pPr>
        <w:rPr>
          <w:lang w:val="kk-KZ"/>
        </w:rPr>
      </w:pPr>
    </w:p>
    <w:p w:rsidR="00FC7C34" w:rsidRDefault="00FC7C34" w:rsidP="00FC7C34">
      <w:pPr>
        <w:rPr>
          <w:lang w:val="kk-KZ"/>
        </w:rPr>
      </w:pPr>
    </w:p>
    <w:p w:rsidR="00FC7C34" w:rsidRPr="00617012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ҚМҚК 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«Балд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әурен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Бөбек-жай бақшасы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«Айналайын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» ортаңғы тобының қысқаша ұйымдастырылған оқу қызметі.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Конспект организованной учебной деятельности 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КГКП </w:t>
      </w:r>
      <w:r>
        <w:rPr>
          <w:rFonts w:ascii="Times New Roman" w:hAnsi="Times New Roman" w:cs="Times New Roman"/>
          <w:b/>
          <w:sz w:val="24"/>
          <w:szCs w:val="24"/>
        </w:rPr>
        <w:t xml:space="preserve">«Ясли-сад»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старшей группе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Айналайын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Күні/Дата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әрбиеші/Воспитатель: Баканина Т.А.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Мақсаты/Цели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Міндеті/Задачи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Жетістігінің күткен нәтижесі/Ожидаемый результат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Жаңғыртады/Воспроизводят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Түсінеді/Понимают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Қолданады/Применяют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Алдын-ала жұмысы/Предварительная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Құрал-жабдықтар/Оборудование-материалы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жұмысы/Словарная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Көптілдік құрамдас бөлігі/Полиязычный компонент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1.Ұйымдастырушы-ізденіс кезеңі/Организационный момент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2.Негізгі бөлім/Основная часть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Сергіту сәті/Физминутка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3.Қортынды кезең/Рефлексия</w:t>
      </w:r>
    </w:p>
    <w:p w:rsidR="00FC7C34" w:rsidRDefault="00FC7C34" w:rsidP="00FC7C34">
      <w:pPr>
        <w:rPr>
          <w:lang w:val="kk-KZ"/>
        </w:rPr>
      </w:pPr>
    </w:p>
    <w:p w:rsidR="00FC7C34" w:rsidRPr="00FC7C34" w:rsidRDefault="00FC7C34" w:rsidP="00FC7C34">
      <w:pPr>
        <w:rPr>
          <w:lang w:val="kk-KZ"/>
        </w:rPr>
      </w:pPr>
    </w:p>
    <w:p w:rsidR="00FC7C34" w:rsidRDefault="00FC7C34" w:rsidP="00FC7C34">
      <w:pPr>
        <w:rPr>
          <w:lang w:val="kk-KZ"/>
        </w:rPr>
      </w:pPr>
    </w:p>
    <w:p w:rsidR="00FC7C34" w:rsidRPr="00617012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ҚМҚК 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«Балд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әурен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Бөбек-жай бақшасы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«Айналайын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» ортаңғы тобының қысқаша ұйымдастырылған оқу қызметі.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Конспект организованной учебной деятельности 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КГКП </w:t>
      </w:r>
      <w:r>
        <w:rPr>
          <w:rFonts w:ascii="Times New Roman" w:hAnsi="Times New Roman" w:cs="Times New Roman"/>
          <w:b/>
          <w:sz w:val="24"/>
          <w:szCs w:val="24"/>
        </w:rPr>
        <w:t xml:space="preserve">«Ясли-сад»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старшей группе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Айналайын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Күні/Дата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әрбиеші/Воспитатель: Баканина Т.А.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Мақсаты/Цели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Міндеті/Задачи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Жетістігінің күткен нәтижесі/Ожидаемый результат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Жаңғыртады/Воспроизводят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Түсінеді/Понимают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Қолданады/Применяют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Алдын-ала жұмысы/Предварительная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Құрал-жабдықтар/Оборудование-материалы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жұмысы/Словарная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Көптілдік құрамдас бөлігі/Полиязычный компонент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1.Ұйымдастырушы-ізденіс кезеңі/Организационный момент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2.Негізгі бөлім/Основная часть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Сергіту сәті/Физминутка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3.Қортынды кезең/Рефлексия</w:t>
      </w:r>
    </w:p>
    <w:p w:rsidR="00FC7C34" w:rsidRDefault="00FC7C34" w:rsidP="00FC7C34">
      <w:pPr>
        <w:rPr>
          <w:lang w:val="kk-KZ"/>
        </w:rPr>
      </w:pPr>
    </w:p>
    <w:p w:rsidR="00FC7C34" w:rsidRPr="00FC7C34" w:rsidRDefault="00FC7C34" w:rsidP="00FC7C34">
      <w:pPr>
        <w:rPr>
          <w:lang w:val="kk-KZ"/>
        </w:rPr>
      </w:pPr>
    </w:p>
    <w:p w:rsidR="00FC7C34" w:rsidRPr="00FC7C34" w:rsidRDefault="00FC7C34" w:rsidP="00FC7C34">
      <w:pPr>
        <w:rPr>
          <w:lang w:val="kk-KZ"/>
        </w:rPr>
      </w:pPr>
    </w:p>
    <w:p w:rsidR="00FC7C34" w:rsidRPr="00FC7C34" w:rsidRDefault="00FC7C34" w:rsidP="00FC7C34">
      <w:pPr>
        <w:rPr>
          <w:lang w:val="kk-KZ"/>
        </w:rPr>
      </w:pPr>
    </w:p>
    <w:p w:rsidR="00FC7C34" w:rsidRDefault="00FC7C34" w:rsidP="00FC7C34">
      <w:pPr>
        <w:rPr>
          <w:lang w:val="kk-KZ"/>
        </w:rPr>
      </w:pPr>
    </w:p>
    <w:p w:rsidR="00FC7C34" w:rsidRPr="00617012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ҚМҚК 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«Балд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әурен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Бөбек-жай бақшасы</w:t>
      </w:r>
      <w:r w:rsidRPr="00504C2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«Айналайын</w:t>
      </w:r>
      <w:r w:rsidRPr="00617012">
        <w:rPr>
          <w:rFonts w:ascii="Times New Roman" w:hAnsi="Times New Roman" w:cs="Times New Roman"/>
          <w:b/>
          <w:sz w:val="24"/>
          <w:szCs w:val="24"/>
          <w:lang w:val="kk-KZ"/>
        </w:rPr>
        <w:t>» ортаңғы тобының қысқаша ұйымдастырылған оқу қызметі.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Конспект организованной учебной деятельности 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КГКП </w:t>
      </w:r>
      <w:r>
        <w:rPr>
          <w:rFonts w:ascii="Times New Roman" w:hAnsi="Times New Roman" w:cs="Times New Roman"/>
          <w:b/>
          <w:sz w:val="24"/>
          <w:szCs w:val="24"/>
        </w:rPr>
        <w:t xml:space="preserve">«Ясли-сад»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старшей группе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Айналайын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C7C34" w:rsidRDefault="00FC7C34" w:rsidP="00FC7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Күні/Дата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әрбиеші/Воспитатель: Баканина Т.А.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Мақсаты/Цели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Міндеті/Задачи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Жетістігінің күткен нәтижесі/Ожидаемый результат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Жаңғыртады/Воспроизводят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Түсінеді/Понимают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Қолданады/Применяют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Алдын-ала жұмысы/Предварительная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Құрал-жабдықтар/Оборудование-материалы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жұмысы/Словарная работа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Көптілдік құрамдас бөлігі/Полиязычный компонент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1.Ұйымдастырушы-ізденіс кезеңі/Организационный момент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2.Негізгі бөлім/Основная часть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Сергіту сәті/Физминутка</w:t>
      </w: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7C34" w:rsidRDefault="00FC7C34" w:rsidP="00FC7C3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3.Қортынды кезең/Рефлексия</w:t>
      </w:r>
    </w:p>
    <w:p w:rsidR="002F0195" w:rsidRPr="00FC7C34" w:rsidRDefault="002F0195" w:rsidP="00FC7C34">
      <w:pPr>
        <w:ind w:firstLine="708"/>
        <w:rPr>
          <w:lang w:val="kk-KZ"/>
        </w:rPr>
      </w:pPr>
    </w:p>
    <w:sectPr w:rsidR="002F0195" w:rsidRPr="00FC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15"/>
    <w:rsid w:val="002F0195"/>
    <w:rsid w:val="00870F15"/>
    <w:rsid w:val="0091798B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2019-04-02T16:39:00Z</dcterms:created>
  <dcterms:modified xsi:type="dcterms:W3CDTF">2019-04-02T17:06:00Z</dcterms:modified>
</cp:coreProperties>
</file>