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D" w:rsidRPr="00522F6A" w:rsidRDefault="008D771D" w:rsidP="008D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F6A">
        <w:rPr>
          <w:rFonts w:ascii="Times New Roman" w:eastAsia="Times New Roman" w:hAnsi="Times New Roman" w:cs="Times New Roman"/>
          <w:b/>
          <w:sz w:val="28"/>
          <w:szCs w:val="28"/>
        </w:rPr>
        <w:t>Лысенко Анна Михайловна,</w:t>
      </w:r>
    </w:p>
    <w:p w:rsidR="008D771D" w:rsidRPr="00522F6A" w:rsidRDefault="008D771D" w:rsidP="008D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F6A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 дополнительного образования </w:t>
      </w:r>
    </w:p>
    <w:p w:rsidR="008D771D" w:rsidRPr="00522F6A" w:rsidRDefault="008D771D" w:rsidP="008D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F6A">
        <w:rPr>
          <w:rFonts w:ascii="Times New Roman" w:eastAsia="Times New Roman" w:hAnsi="Times New Roman" w:cs="Times New Roman"/>
          <w:b/>
          <w:sz w:val="28"/>
          <w:szCs w:val="28"/>
        </w:rPr>
        <w:t>КГУ «Дома детского творчества отдела</w:t>
      </w:r>
    </w:p>
    <w:p w:rsidR="008D771D" w:rsidRPr="00522F6A" w:rsidRDefault="008D771D" w:rsidP="008D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F6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522F6A">
        <w:rPr>
          <w:rFonts w:ascii="Times New Roman" w:eastAsia="Times New Roman" w:hAnsi="Times New Roman" w:cs="Times New Roman"/>
          <w:b/>
          <w:sz w:val="28"/>
          <w:szCs w:val="28"/>
        </w:rPr>
        <w:t>Карабалыкского</w:t>
      </w:r>
      <w:proofErr w:type="spellEnd"/>
      <w:r w:rsidRPr="00522F6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8D771D" w:rsidRPr="00522F6A" w:rsidRDefault="008D771D" w:rsidP="00D30E5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7A36" w:rsidRPr="008D771D" w:rsidRDefault="00C17A36" w:rsidP="00D30E5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7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Погружение в историческое прошлое</w:t>
      </w:r>
      <w:r w:rsidR="004E3B83" w:rsidRPr="008D7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казахского народа на занятиях декоративно-прикладного</w:t>
      </w:r>
      <w:r w:rsidR="0051456B" w:rsidRPr="008D7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искусс</w:t>
      </w:r>
      <w:r w:rsidR="004E3B83" w:rsidRPr="008D7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тва.</w:t>
      </w:r>
      <w:r w:rsidR="0051456B" w:rsidRPr="008D7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60032" w:rsidRPr="008D771D" w:rsidRDefault="00C17A36" w:rsidP="00A60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71D">
        <w:rPr>
          <w:rFonts w:ascii="Times New Roman" w:hAnsi="Times New Roman" w:cs="Times New Roman"/>
          <w:sz w:val="28"/>
          <w:szCs w:val="28"/>
        </w:rPr>
        <w:t xml:space="preserve">     </w:t>
      </w:r>
      <w:r w:rsidR="00B247EE" w:rsidRPr="008D771D">
        <w:rPr>
          <w:rFonts w:ascii="Times New Roman" w:hAnsi="Times New Roman" w:cs="Times New Roman"/>
          <w:sz w:val="28"/>
          <w:szCs w:val="28"/>
        </w:rPr>
        <w:t xml:space="preserve"> </w:t>
      </w:r>
      <w:r w:rsidRPr="008D771D">
        <w:rPr>
          <w:rFonts w:ascii="Times New Roman" w:hAnsi="Times New Roman" w:cs="Times New Roman"/>
          <w:sz w:val="28"/>
          <w:szCs w:val="28"/>
        </w:rPr>
        <w:t xml:space="preserve">В настоящее время большой интерес среди </w:t>
      </w:r>
      <w:proofErr w:type="gramStart"/>
      <w:r w:rsidRPr="008D77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771D">
        <w:rPr>
          <w:rFonts w:ascii="Times New Roman" w:hAnsi="Times New Roman" w:cs="Times New Roman"/>
          <w:sz w:val="28"/>
          <w:szCs w:val="28"/>
        </w:rPr>
        <w:t xml:space="preserve">  вызывают различные виды декоративно-прикладного искусства</w:t>
      </w:r>
      <w:r w:rsidR="000B5B14" w:rsidRPr="008D771D">
        <w:rPr>
          <w:rFonts w:ascii="Times New Roman" w:hAnsi="Times New Roman" w:cs="Times New Roman"/>
          <w:sz w:val="28"/>
          <w:szCs w:val="28"/>
        </w:rPr>
        <w:t xml:space="preserve"> народа Казахстана</w:t>
      </w:r>
      <w:r w:rsidRPr="008D771D">
        <w:rPr>
          <w:rFonts w:ascii="Times New Roman" w:hAnsi="Times New Roman" w:cs="Times New Roman"/>
          <w:sz w:val="28"/>
          <w:szCs w:val="28"/>
        </w:rPr>
        <w:t>. В условиях дополнительного образования</w:t>
      </w:r>
      <w:r w:rsidR="004E3B83" w:rsidRPr="008D771D">
        <w:rPr>
          <w:rFonts w:ascii="Times New Roman" w:hAnsi="Times New Roman" w:cs="Times New Roman"/>
          <w:sz w:val="28"/>
          <w:szCs w:val="28"/>
        </w:rPr>
        <w:t>,</w:t>
      </w:r>
      <w:r w:rsidRPr="008D771D">
        <w:rPr>
          <w:rFonts w:ascii="Times New Roman" w:hAnsi="Times New Roman" w:cs="Times New Roman"/>
          <w:sz w:val="28"/>
          <w:szCs w:val="28"/>
        </w:rPr>
        <w:t xml:space="preserve"> одно из ведущих мест занимает </w:t>
      </w:r>
      <w:r w:rsidR="000B280F" w:rsidRPr="008D771D">
        <w:rPr>
          <w:rFonts w:ascii="Times New Roman" w:hAnsi="Times New Roman" w:cs="Times New Roman"/>
          <w:sz w:val="28"/>
          <w:szCs w:val="28"/>
        </w:rPr>
        <w:t>работа с глиной</w:t>
      </w:r>
      <w:r w:rsidR="004E3B83" w:rsidRPr="008D771D">
        <w:rPr>
          <w:rFonts w:ascii="Times New Roman" w:hAnsi="Times New Roman" w:cs="Times New Roman"/>
          <w:sz w:val="28"/>
          <w:szCs w:val="28"/>
        </w:rPr>
        <w:t xml:space="preserve"> (керамика)</w:t>
      </w:r>
      <w:r w:rsidR="000B280F" w:rsidRPr="008D771D">
        <w:rPr>
          <w:rFonts w:ascii="Times New Roman" w:hAnsi="Times New Roman" w:cs="Times New Roman"/>
          <w:sz w:val="28"/>
          <w:szCs w:val="28"/>
        </w:rPr>
        <w:t xml:space="preserve">, </w:t>
      </w:r>
      <w:r w:rsidR="005A7D1D" w:rsidRPr="008D771D">
        <w:rPr>
          <w:rFonts w:ascii="Times New Roman" w:hAnsi="Times New Roman" w:cs="Times New Roman"/>
          <w:sz w:val="28"/>
          <w:szCs w:val="28"/>
        </w:rPr>
        <w:t xml:space="preserve">созданная </w:t>
      </w:r>
      <w:r w:rsidRPr="008D771D">
        <w:rPr>
          <w:rFonts w:ascii="Times New Roman" w:hAnsi="Times New Roman" w:cs="Times New Roman"/>
          <w:sz w:val="28"/>
          <w:szCs w:val="28"/>
        </w:rPr>
        <w:t xml:space="preserve"> народом на протяжении многих веков. Занятия лепки из глины способствуют раскрытию историко-культурных и художе</w:t>
      </w:r>
      <w:r w:rsidR="00850C05" w:rsidRPr="008D771D">
        <w:rPr>
          <w:rFonts w:ascii="Times New Roman" w:hAnsi="Times New Roman" w:cs="Times New Roman"/>
          <w:sz w:val="28"/>
          <w:szCs w:val="28"/>
        </w:rPr>
        <w:t xml:space="preserve">ственно-технологических  основ </w:t>
      </w:r>
      <w:r w:rsidR="004E3B83" w:rsidRPr="008D771D">
        <w:rPr>
          <w:rFonts w:ascii="Times New Roman" w:hAnsi="Times New Roman" w:cs="Times New Roman"/>
          <w:sz w:val="28"/>
          <w:szCs w:val="28"/>
        </w:rPr>
        <w:t>декоративно-прикладного искусства.</w:t>
      </w:r>
      <w:r w:rsidR="00850C05" w:rsidRPr="008D771D">
        <w:rPr>
          <w:rFonts w:ascii="Times New Roman" w:hAnsi="Times New Roman" w:cs="Times New Roman"/>
          <w:sz w:val="28"/>
          <w:szCs w:val="28"/>
        </w:rPr>
        <w:t xml:space="preserve"> </w:t>
      </w:r>
      <w:r w:rsidRPr="008D771D">
        <w:rPr>
          <w:rFonts w:ascii="Times New Roman" w:hAnsi="Times New Roman" w:cs="Times New Roman"/>
          <w:sz w:val="28"/>
          <w:szCs w:val="28"/>
        </w:rPr>
        <w:t>Успешное решение данных  задач во многом зависит от организации кружковых занятий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771D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8F43A8" w:rsidRPr="008D771D">
        <w:rPr>
          <w:rFonts w:ascii="Times New Roman" w:hAnsi="Times New Roman" w:cs="Times New Roman"/>
          <w:sz w:val="28"/>
          <w:szCs w:val="28"/>
        </w:rPr>
        <w:t xml:space="preserve"> лепки использую </w:t>
      </w:r>
      <w:r w:rsidR="001C57DF" w:rsidRPr="008D771D">
        <w:rPr>
          <w:rFonts w:ascii="Times New Roman" w:hAnsi="Times New Roman" w:cs="Times New Roman"/>
          <w:sz w:val="28"/>
          <w:szCs w:val="28"/>
        </w:rPr>
        <w:t>п</w:t>
      </w:r>
      <w:r w:rsidR="008F43A8" w:rsidRPr="008D771D">
        <w:rPr>
          <w:rFonts w:ascii="Times New Roman" w:hAnsi="Times New Roman" w:cs="Times New Roman"/>
          <w:sz w:val="28"/>
          <w:szCs w:val="28"/>
        </w:rPr>
        <w:t>роектные технологии, </w:t>
      </w:r>
      <w:r w:rsidR="008F43A8" w:rsidRPr="008D771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обучение</w:t>
      </w:r>
      <w:r w:rsidR="008F43A8" w:rsidRPr="008D771D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F43A8" w:rsidRPr="008D771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в сотрудничестве, ТРИЗ, игровые технологии,</w:t>
      </w:r>
      <w:r w:rsidR="008F43A8" w:rsidRPr="008D771D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к</w:t>
      </w:r>
      <w:r w:rsidR="008F43A8" w:rsidRPr="008D771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омпьютерные </w:t>
      </w:r>
      <w:r w:rsidR="008F43A8" w:rsidRPr="008D771D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технологии</w:t>
      </w:r>
      <w:r w:rsidR="001C57DF" w:rsidRPr="008D771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0032" w:rsidRPr="008D77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771D">
        <w:rPr>
          <w:rFonts w:ascii="Times New Roman" w:hAnsi="Times New Roman" w:cs="Times New Roman"/>
          <w:sz w:val="28"/>
          <w:szCs w:val="28"/>
        </w:rPr>
        <w:t xml:space="preserve">Но самым интересным и захватывающим моментом </w:t>
      </w:r>
      <w:r w:rsidR="0002760D" w:rsidRPr="008D771D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Pr="008D771D">
        <w:rPr>
          <w:rFonts w:ascii="Times New Roman" w:hAnsi="Times New Roman" w:cs="Times New Roman"/>
          <w:sz w:val="28"/>
          <w:szCs w:val="28"/>
        </w:rPr>
        <w:t>для ребят</w:t>
      </w:r>
      <w:r w:rsidR="0002760D" w:rsidRPr="008D771D">
        <w:rPr>
          <w:rFonts w:ascii="Times New Roman" w:hAnsi="Times New Roman" w:cs="Times New Roman"/>
          <w:sz w:val="28"/>
          <w:szCs w:val="28"/>
        </w:rPr>
        <w:t>,</w:t>
      </w:r>
      <w:r w:rsidRPr="008D771D">
        <w:rPr>
          <w:rFonts w:ascii="Times New Roman" w:hAnsi="Times New Roman" w:cs="Times New Roman"/>
          <w:sz w:val="28"/>
          <w:szCs w:val="28"/>
        </w:rPr>
        <w:t xml:space="preserve"> является погружение в историческое прошлое казахского народа.</w:t>
      </w:r>
      <w:r w:rsidR="00C12E3F" w:rsidRPr="008D771D">
        <w:rPr>
          <w:rFonts w:ascii="Times New Roman" w:hAnsi="Times New Roman" w:cs="Times New Roman"/>
          <w:sz w:val="28"/>
          <w:szCs w:val="28"/>
        </w:rPr>
        <w:t xml:space="preserve"> Технология погружения в </w:t>
      </w:r>
      <w:r w:rsidR="002D5DE1" w:rsidRPr="008D771D">
        <w:rPr>
          <w:rFonts w:ascii="Times New Roman" w:hAnsi="Times New Roman" w:cs="Times New Roman"/>
          <w:sz w:val="28"/>
          <w:szCs w:val="28"/>
        </w:rPr>
        <w:t xml:space="preserve">историю </w:t>
      </w:r>
      <w:r w:rsidR="00F53C30" w:rsidRPr="008D771D">
        <w:rPr>
          <w:rFonts w:ascii="Times New Roman" w:hAnsi="Times New Roman" w:cs="Times New Roman"/>
          <w:sz w:val="28"/>
          <w:szCs w:val="28"/>
        </w:rPr>
        <w:t xml:space="preserve">развития государства, </w:t>
      </w:r>
      <w:r w:rsidR="002D5DE1" w:rsidRPr="008D771D">
        <w:rPr>
          <w:rFonts w:ascii="Times New Roman" w:hAnsi="Times New Roman" w:cs="Times New Roman"/>
          <w:sz w:val="28"/>
          <w:szCs w:val="28"/>
        </w:rPr>
        <w:t>народной культуры</w:t>
      </w:r>
      <w:r w:rsidR="000F301C" w:rsidRPr="008D771D">
        <w:rPr>
          <w:rFonts w:ascii="Times New Roman" w:hAnsi="Times New Roman" w:cs="Times New Roman"/>
          <w:sz w:val="28"/>
          <w:szCs w:val="28"/>
        </w:rPr>
        <w:t xml:space="preserve"> -</w:t>
      </w:r>
      <w:r w:rsidR="00C12E3F" w:rsidRPr="008D771D">
        <w:rPr>
          <w:rFonts w:ascii="Times New Roman" w:hAnsi="Times New Roman" w:cs="Times New Roman"/>
          <w:sz w:val="28"/>
          <w:szCs w:val="28"/>
        </w:rPr>
        <w:t xml:space="preserve"> это совместное </w:t>
      </w:r>
      <w:r w:rsidR="002A57B9" w:rsidRPr="008D771D">
        <w:rPr>
          <w:rFonts w:ascii="Times New Roman" w:hAnsi="Times New Roman" w:cs="Times New Roman"/>
          <w:sz w:val="28"/>
          <w:szCs w:val="28"/>
        </w:rPr>
        <w:t xml:space="preserve">познавательное и </w:t>
      </w:r>
      <w:r w:rsidR="00C12E3F" w:rsidRPr="008D771D">
        <w:rPr>
          <w:rFonts w:ascii="Times New Roman" w:hAnsi="Times New Roman" w:cs="Times New Roman"/>
          <w:sz w:val="28"/>
          <w:szCs w:val="28"/>
        </w:rPr>
        <w:t>творческое развитие ребенка и педагога.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7B9" w:rsidRPr="008D7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C05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Ремесло из глины </w:t>
      </w:r>
      <w:r w:rsidRPr="008D771D">
        <w:rPr>
          <w:rFonts w:ascii="Times New Roman" w:hAnsi="Times New Roman" w:cs="Times New Roman"/>
          <w:sz w:val="28"/>
          <w:szCs w:val="28"/>
        </w:rPr>
        <w:t xml:space="preserve">является одним из  традиционных видов декоративно-прикладного искусства с глубокими национальными корнями.  </w:t>
      </w:r>
      <w:r w:rsidR="00B30DB4" w:rsidRPr="008D771D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0B5B14" w:rsidRPr="008D771D">
        <w:rPr>
          <w:rFonts w:ascii="Times New Roman" w:hAnsi="Times New Roman" w:cs="Times New Roman"/>
          <w:sz w:val="28"/>
          <w:szCs w:val="28"/>
        </w:rPr>
        <w:t xml:space="preserve">работы с глиной </w:t>
      </w:r>
      <w:r w:rsidR="00B30DB4" w:rsidRPr="008D771D">
        <w:rPr>
          <w:rFonts w:ascii="Times New Roman" w:hAnsi="Times New Roman" w:cs="Times New Roman"/>
          <w:sz w:val="28"/>
          <w:szCs w:val="28"/>
        </w:rPr>
        <w:t xml:space="preserve">трудно пройти мимо истории </w:t>
      </w:r>
      <w:r w:rsidR="00A60032" w:rsidRPr="008D771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D0A8B" w:rsidRPr="008D771D">
        <w:rPr>
          <w:rFonts w:ascii="Times New Roman" w:hAnsi="Times New Roman" w:cs="Times New Roman"/>
          <w:sz w:val="28"/>
          <w:szCs w:val="28"/>
        </w:rPr>
        <w:t>государства, культуры</w:t>
      </w:r>
      <w:r w:rsidR="005A7D1D" w:rsidRPr="008D771D">
        <w:rPr>
          <w:rFonts w:ascii="Times New Roman" w:hAnsi="Times New Roman" w:cs="Times New Roman"/>
          <w:sz w:val="28"/>
          <w:szCs w:val="28"/>
        </w:rPr>
        <w:t>.</w:t>
      </w:r>
      <w:r w:rsidR="00B30DB4" w:rsidRPr="008D771D">
        <w:rPr>
          <w:rFonts w:ascii="Times New Roman" w:hAnsi="Times New Roman" w:cs="Times New Roman"/>
          <w:sz w:val="28"/>
          <w:szCs w:val="28"/>
        </w:rPr>
        <w:t xml:space="preserve"> Эта тема открывает перед нами огромное поле деяте</w:t>
      </w:r>
      <w:r w:rsidR="00A60032" w:rsidRPr="008D771D">
        <w:rPr>
          <w:rFonts w:ascii="Times New Roman" w:hAnsi="Times New Roman" w:cs="Times New Roman"/>
          <w:sz w:val="28"/>
          <w:szCs w:val="28"/>
        </w:rPr>
        <w:t xml:space="preserve">льности и большие возможности. </w:t>
      </w:r>
      <w:r w:rsidR="000B5B14" w:rsidRPr="008D771D">
        <w:rPr>
          <w:rFonts w:ascii="Times New Roman" w:hAnsi="Times New Roman" w:cs="Times New Roman"/>
          <w:sz w:val="28"/>
          <w:szCs w:val="28"/>
        </w:rPr>
        <w:t>В</w:t>
      </w:r>
      <w:r w:rsidR="0051456B" w:rsidRPr="008D771D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0B5B14" w:rsidRPr="008D771D">
        <w:rPr>
          <w:rFonts w:ascii="Times New Roman" w:hAnsi="Times New Roman" w:cs="Times New Roman"/>
          <w:sz w:val="28"/>
          <w:szCs w:val="28"/>
        </w:rPr>
        <w:t xml:space="preserve"> «</w:t>
      </w:r>
      <w:r w:rsidR="00850C05" w:rsidRPr="008D771D">
        <w:rPr>
          <w:rFonts w:ascii="Times New Roman" w:hAnsi="Times New Roman" w:cs="Times New Roman"/>
          <w:sz w:val="28"/>
          <w:szCs w:val="28"/>
        </w:rPr>
        <w:t>р</w:t>
      </w:r>
      <w:r w:rsidR="000B5B14" w:rsidRPr="008D771D">
        <w:rPr>
          <w:rFonts w:ascii="Times New Roman" w:hAnsi="Times New Roman" w:cs="Times New Roman"/>
          <w:sz w:val="28"/>
          <w:szCs w:val="28"/>
        </w:rPr>
        <w:t>емесленной</w:t>
      </w:r>
      <w:r w:rsidR="0051456B" w:rsidRPr="008D771D">
        <w:rPr>
          <w:rFonts w:ascii="Times New Roman" w:hAnsi="Times New Roman" w:cs="Times New Roman"/>
          <w:sz w:val="28"/>
          <w:szCs w:val="28"/>
        </w:rPr>
        <w:t xml:space="preserve"> мастерской»</w:t>
      </w:r>
      <w:r w:rsidR="000B5B14" w:rsidRPr="008D771D">
        <w:rPr>
          <w:rFonts w:ascii="Times New Roman" w:hAnsi="Times New Roman" w:cs="Times New Roman"/>
          <w:sz w:val="28"/>
          <w:szCs w:val="28"/>
        </w:rPr>
        <w:t xml:space="preserve"> </w:t>
      </w:r>
      <w:r w:rsidRPr="008D771D">
        <w:rPr>
          <w:rFonts w:ascii="Times New Roman" w:hAnsi="Times New Roman" w:cs="Times New Roman"/>
          <w:sz w:val="28"/>
          <w:szCs w:val="28"/>
        </w:rPr>
        <w:t xml:space="preserve">ребята погружаются  в историческое прошлое и совершают виртуальное 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 от нынешних дней современного Казахстана в</w:t>
      </w:r>
      <w:r w:rsidR="00F94BA4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далекое 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прошлое страны</w:t>
      </w:r>
      <w:r w:rsidR="00CB7053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. На занятии</w:t>
      </w:r>
      <w:r w:rsidR="00F94BA4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7053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еред изготовлением глиняной игрушки на заданную тему</w:t>
      </w:r>
      <w:r w:rsidR="00CB7053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погружаемся в исторические моменты, узнаем</w:t>
      </w:r>
      <w:r w:rsidR="001D0DBC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культуре, традициях и быте казахского народа,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первых глиняных изделиях на территории Казахстана, о </w:t>
      </w:r>
      <w:r w:rsidR="008C00DF" w:rsidRPr="008D771D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развитии</w:t>
      </w:r>
      <w:r w:rsidRPr="008D77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D77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гончарного </w:t>
      </w:r>
      <w:r w:rsidR="00B247EE" w:rsidRPr="008D771D">
        <w:rPr>
          <w:rStyle w:val="a4"/>
          <w:rFonts w:ascii="Times New Roman" w:hAnsi="Times New Roman" w:cs="Times New Roman"/>
          <w:b w:val="0"/>
          <w:sz w:val="28"/>
          <w:szCs w:val="28"/>
        </w:rPr>
        <w:t>мастерства</w:t>
      </w:r>
      <w:proofErr w:type="gramEnd"/>
      <w:r w:rsidRPr="008D771D">
        <w:rPr>
          <w:rFonts w:ascii="Times New Roman" w:hAnsi="Times New Roman" w:cs="Times New Roman"/>
          <w:sz w:val="28"/>
          <w:szCs w:val="28"/>
        </w:rPr>
        <w:t xml:space="preserve">, 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люди научились лепить из глины и обжигать сосуды с округлым дном и незатейливым орнаментом.</w:t>
      </w:r>
      <w:r w:rsidRPr="008D771D">
        <w:rPr>
          <w:rFonts w:ascii="Times New Roman" w:hAnsi="Times New Roman" w:cs="Times New Roman"/>
          <w:sz w:val="28"/>
          <w:szCs w:val="28"/>
        </w:rPr>
        <w:t xml:space="preserve"> 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247EE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национальной валюты</w:t>
      </w:r>
      <w:r w:rsidR="005A7D1D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, на занятии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5A7D1D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771D">
        <w:rPr>
          <w:rFonts w:ascii="Times New Roman" w:hAnsi="Times New Roman" w:cs="Times New Roman"/>
          <w:sz w:val="28"/>
          <w:szCs w:val="28"/>
        </w:rPr>
        <w:t xml:space="preserve">попытались  повторить технологический процесс производства монет из глины: от создания </w:t>
      </w:r>
      <w:proofErr w:type="spellStart"/>
      <w:proofErr w:type="gramStart"/>
      <w:r w:rsidRPr="008D771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8D771D">
        <w:rPr>
          <w:rFonts w:ascii="Times New Roman" w:hAnsi="Times New Roman" w:cs="Times New Roman"/>
          <w:sz w:val="28"/>
          <w:szCs w:val="28"/>
        </w:rPr>
        <w:t xml:space="preserve"> до чеканки и изготовили авторские монеты. 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Получили много информации о национальной валюте Казахстана, о первых монетах. Узнали, в </w:t>
      </w:r>
      <w:r w:rsidRPr="008D771D">
        <w:rPr>
          <w:rFonts w:ascii="Times New Roman" w:hAnsi="Times New Roman" w:cs="Times New Roman"/>
          <w:sz w:val="28"/>
          <w:szCs w:val="28"/>
        </w:rPr>
        <w:t xml:space="preserve"> каком городе нашей страны работает монетный двор, и что они чеканят. Познакомились с профессией «гравёр», «полировщик».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занятии, посвященному дню Независимости Республики Казахстан</w:t>
      </w:r>
      <w:r w:rsidR="00F53C30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узнали   о развитии государства, народных ремеслах  казахов,  когда и почему появился Великий шелковый путь,</w:t>
      </w:r>
      <w:r w:rsidR="0090426E" w:rsidRPr="008D771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как проходила караванная магистраль. С большим интересом 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выполнили композицию  из глины «Караван», как  символ связи вр</w:t>
      </w:r>
      <w:r w:rsidR="00F94BA4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емен,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не зная 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прошлого страны, невозможно проследить и объяснить многие исторические события и будущего</w:t>
      </w:r>
      <w:r w:rsidR="00FA7666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. Так, для создания работы «Юрта</w:t>
      </w:r>
      <w:r w:rsidR="00B50F81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символ казахской земли</w:t>
      </w:r>
      <w:r w:rsidR="00FA7666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B50F81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 собрали сведения об истории создания, конструкции и убранстве юрты</w:t>
      </w:r>
      <w:r w:rsidR="00EE5D9F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50F81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D9F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Юрта </w:t>
      </w:r>
      <w:r w:rsidR="00F53C30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E5D9F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3C30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жилище, которым пользуются и в наши дни. Это </w:t>
      </w:r>
      <w:r w:rsidR="00EE5D9F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связующих нитей между прошлым казахского народа и его настоящим.</w:t>
      </w:r>
      <w:r w:rsidR="00B247EE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771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при росписи готовых изделий</w:t>
      </w:r>
      <w:r w:rsidR="00B50F81" w:rsidRPr="008D771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из глины</w:t>
      </w:r>
      <w:r w:rsidR="008C00DF" w:rsidRPr="008D771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B50F81" w:rsidRPr="008D771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ребята </w:t>
      </w:r>
      <w:r w:rsidRPr="008D771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использовали язык символов на керамике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(орнаменты</w:t>
      </w:r>
      <w:r w:rsidR="00EE5D9F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B7053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247EE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Узнали, что д</w:t>
      </w:r>
      <w:r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ревними мастерами высокохудожественно изображались растительные и геометрические фигуры, стилизованные образы животных, птиц и людей. </w:t>
      </w:r>
    </w:p>
    <w:p w:rsidR="000B280F" w:rsidRPr="008D771D" w:rsidRDefault="00A60032" w:rsidP="00B247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7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0426E" w:rsidRPr="008D771D">
        <w:rPr>
          <w:rFonts w:ascii="Times New Roman" w:hAnsi="Times New Roman" w:cs="Times New Roman"/>
          <w:sz w:val="28"/>
          <w:szCs w:val="28"/>
        </w:rPr>
        <w:t>Т</w:t>
      </w:r>
      <w:r w:rsidR="00EE5D9F" w:rsidRPr="008D771D">
        <w:rPr>
          <w:rFonts w:ascii="Times New Roman" w:hAnsi="Times New Roman" w:cs="Times New Roman"/>
          <w:sz w:val="28"/>
          <w:szCs w:val="28"/>
        </w:rPr>
        <w:t>радиционные казахские ремесла представляют собой уникальное</w:t>
      </w:r>
      <w:r w:rsidR="0090426E" w:rsidRPr="008D771D">
        <w:rPr>
          <w:rFonts w:ascii="Times New Roman" w:hAnsi="Times New Roman" w:cs="Times New Roman"/>
          <w:sz w:val="28"/>
          <w:szCs w:val="28"/>
        </w:rPr>
        <w:t xml:space="preserve"> </w:t>
      </w:r>
      <w:r w:rsidR="001D0DBC" w:rsidRPr="008D771D">
        <w:rPr>
          <w:rFonts w:ascii="Times New Roman" w:hAnsi="Times New Roman" w:cs="Times New Roman"/>
          <w:sz w:val="28"/>
          <w:szCs w:val="28"/>
        </w:rPr>
        <w:t xml:space="preserve">выражение культурного богатства и </w:t>
      </w:r>
      <w:r w:rsidR="0090426E" w:rsidRPr="008D771D">
        <w:rPr>
          <w:rFonts w:ascii="Times New Roman" w:hAnsi="Times New Roman" w:cs="Times New Roman"/>
          <w:sz w:val="28"/>
          <w:szCs w:val="28"/>
        </w:rPr>
        <w:t>наследие народа, которые важно сохранять и продвигать</w:t>
      </w:r>
      <w:r w:rsidR="00CB7053" w:rsidRPr="008D771D">
        <w:rPr>
          <w:rFonts w:ascii="Times New Roman" w:hAnsi="Times New Roman" w:cs="Times New Roman"/>
          <w:sz w:val="28"/>
          <w:szCs w:val="28"/>
        </w:rPr>
        <w:t>.</w:t>
      </w:r>
      <w:r w:rsidR="005848FD" w:rsidRPr="008D771D">
        <w:rPr>
          <w:rFonts w:ascii="Times New Roman" w:hAnsi="Times New Roman" w:cs="Times New Roman"/>
          <w:sz w:val="28"/>
          <w:szCs w:val="28"/>
        </w:rPr>
        <w:t xml:space="preserve"> </w:t>
      </w:r>
      <w:r w:rsidR="0051456B" w:rsidRPr="008D771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1456B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848FD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огружение в историческое прошлое народа</w:t>
      </w:r>
      <w:r w:rsidR="00A12F35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0C05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8FD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2F35" w:rsidRPr="008D7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изучению национальной культуры, воспитывает уважение, любовь к народу, к истории, </w:t>
      </w:r>
      <w:r w:rsidR="00850C05" w:rsidRPr="008D771D">
        <w:rPr>
          <w:rFonts w:ascii="Times New Roman" w:hAnsi="Times New Roman" w:cs="Times New Roman"/>
          <w:sz w:val="28"/>
          <w:szCs w:val="28"/>
        </w:rPr>
        <w:t>дает возможность детям проявить сво</w:t>
      </w:r>
      <w:r w:rsidR="00F94BA4" w:rsidRPr="008D771D">
        <w:rPr>
          <w:rFonts w:ascii="Times New Roman" w:hAnsi="Times New Roman" w:cs="Times New Roman"/>
          <w:sz w:val="28"/>
          <w:szCs w:val="28"/>
        </w:rPr>
        <w:t xml:space="preserve">и творческие </w:t>
      </w:r>
      <w:r w:rsidR="00A12F35" w:rsidRPr="008D771D">
        <w:rPr>
          <w:rFonts w:ascii="Times New Roman" w:hAnsi="Times New Roman" w:cs="Times New Roman"/>
          <w:sz w:val="28"/>
          <w:szCs w:val="28"/>
        </w:rPr>
        <w:t>способности.</w:t>
      </w:r>
      <w:r w:rsidR="00850C05" w:rsidRPr="008D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0F" w:rsidRPr="008D771D" w:rsidRDefault="000B280F" w:rsidP="00B247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7A36" w:rsidRPr="008D771D" w:rsidRDefault="00C17A36" w:rsidP="00B247EE">
      <w:pPr>
        <w:rPr>
          <w:rFonts w:ascii="Times New Roman" w:hAnsi="Times New Roman" w:cs="Times New Roman"/>
          <w:sz w:val="28"/>
          <w:szCs w:val="28"/>
        </w:rPr>
      </w:pPr>
    </w:p>
    <w:sectPr w:rsidR="00C17A36" w:rsidRPr="008D771D" w:rsidSect="00FA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741"/>
    <w:multiLevelType w:val="multilevel"/>
    <w:tmpl w:val="E2BC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22449"/>
    <w:multiLevelType w:val="multilevel"/>
    <w:tmpl w:val="933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17A36"/>
    <w:rsid w:val="0002760D"/>
    <w:rsid w:val="000B280F"/>
    <w:rsid w:val="000B5B14"/>
    <w:rsid w:val="000F301C"/>
    <w:rsid w:val="001C57DF"/>
    <w:rsid w:val="001D0DBC"/>
    <w:rsid w:val="001D164F"/>
    <w:rsid w:val="002A57B9"/>
    <w:rsid w:val="002D5DE1"/>
    <w:rsid w:val="002E581F"/>
    <w:rsid w:val="003A7FC7"/>
    <w:rsid w:val="003F06B0"/>
    <w:rsid w:val="004A35D6"/>
    <w:rsid w:val="004E3B83"/>
    <w:rsid w:val="0051456B"/>
    <w:rsid w:val="00522F6A"/>
    <w:rsid w:val="005848FD"/>
    <w:rsid w:val="005A7D1D"/>
    <w:rsid w:val="005E1657"/>
    <w:rsid w:val="00671729"/>
    <w:rsid w:val="006D0A8B"/>
    <w:rsid w:val="007174B9"/>
    <w:rsid w:val="00754DF1"/>
    <w:rsid w:val="0080191D"/>
    <w:rsid w:val="00850C05"/>
    <w:rsid w:val="008C00DF"/>
    <w:rsid w:val="008D771D"/>
    <w:rsid w:val="008F43A8"/>
    <w:rsid w:val="0090426E"/>
    <w:rsid w:val="009A425A"/>
    <w:rsid w:val="009D5BD6"/>
    <w:rsid w:val="00A12F35"/>
    <w:rsid w:val="00A32A3E"/>
    <w:rsid w:val="00A60032"/>
    <w:rsid w:val="00B247EE"/>
    <w:rsid w:val="00B30DB4"/>
    <w:rsid w:val="00B50F81"/>
    <w:rsid w:val="00C12E3F"/>
    <w:rsid w:val="00C17A36"/>
    <w:rsid w:val="00CB7053"/>
    <w:rsid w:val="00D30E55"/>
    <w:rsid w:val="00E037FE"/>
    <w:rsid w:val="00EE5D9F"/>
    <w:rsid w:val="00F53C30"/>
    <w:rsid w:val="00F94BA4"/>
    <w:rsid w:val="00FA28EA"/>
    <w:rsid w:val="00FA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A36"/>
    <w:rPr>
      <w:color w:val="0000FF"/>
      <w:u w:val="single"/>
    </w:rPr>
  </w:style>
  <w:style w:type="character" w:styleId="a4">
    <w:name w:val="Strong"/>
    <w:basedOn w:val="a0"/>
    <w:uiPriority w:val="22"/>
    <w:qFormat/>
    <w:rsid w:val="00C17A36"/>
    <w:rPr>
      <w:b/>
      <w:bCs/>
    </w:rPr>
  </w:style>
  <w:style w:type="paragraph" w:styleId="a5">
    <w:name w:val="No Spacing"/>
    <w:uiPriority w:val="1"/>
    <w:qFormat/>
    <w:rsid w:val="00C17A36"/>
    <w:pPr>
      <w:spacing w:after="0" w:line="240" w:lineRule="auto"/>
    </w:pPr>
  </w:style>
  <w:style w:type="character" w:customStyle="1" w:styleId="c3">
    <w:name w:val="c3"/>
    <w:basedOn w:val="a0"/>
    <w:rsid w:val="008F43A8"/>
  </w:style>
  <w:style w:type="character" w:customStyle="1" w:styleId="c1">
    <w:name w:val="c1"/>
    <w:basedOn w:val="a0"/>
    <w:rsid w:val="008F4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2024-12-15T13:58:00Z</dcterms:created>
  <dcterms:modified xsi:type="dcterms:W3CDTF">2024-12-17T16:19:00Z</dcterms:modified>
</cp:coreProperties>
</file>