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1E8" w:rsidRPr="00D771E8" w:rsidRDefault="00D771E8" w:rsidP="00D771E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771E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val="ru-RU" w:eastAsia="ru-RU"/>
        </w:rPr>
        <w:t>Тема:</w:t>
      </w:r>
      <w:r w:rsidRPr="00D771E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D771E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val="ru-RU" w:eastAsia="ru-RU"/>
        </w:rPr>
        <w:t>Современные методы развития вокального мастерства.</w:t>
      </w:r>
      <w:r w:rsidRPr="00D771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D771E8" w:rsidRPr="00D771E8" w:rsidRDefault="00D771E8" w:rsidP="00D771E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/>
        </w:rPr>
      </w:pPr>
      <w:r w:rsidRPr="00D771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Сегодня вокальное искусство становится очень популярным и привлекает большое количество людей. В получении вокальных навыков заинтересованы не только дети, но и взрослые, которые хотят видеть себя на большой сцене.</w:t>
      </w:r>
      <w:r w:rsidRPr="00D771E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D771E8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Замечательно то, что этому приходят учиться люди разных возрастов и профессий.</w:t>
      </w:r>
    </w:p>
    <w:p w:rsidR="00D771E8" w:rsidRPr="00D771E8" w:rsidRDefault="00D771E8" w:rsidP="00D771E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771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Мы заметили несколько тенденций: в эстрадном вокале очень мало обучающихся, которые владеют своим голосом на высоком уровне. Это связано с рядом причин: не правильная постановка дыхания, не правильное </w:t>
      </w:r>
      <w:proofErr w:type="spellStart"/>
      <w:r w:rsidRPr="00D771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звуко</w:t>
      </w:r>
      <w:proofErr w:type="spellEnd"/>
      <w:r w:rsidRPr="00D771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извлечение, не правильная гигиена голоса. Поэтому мы будем рассматривать эстрадные вокальные методики и выявлять наиболее </w:t>
      </w:r>
      <w:proofErr w:type="gramStart"/>
      <w:r w:rsidRPr="00D771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подходящую</w:t>
      </w:r>
      <w:proofErr w:type="gramEnd"/>
      <w:r w:rsidRPr="00D771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нас.  Можно выделить противоречие между изученностью вопроса о формировании вокальных навыков у исполнителей в вокальной педагогике и недостаточной изученностью вопроса применительно к формированию вокальных навыков у начинающих эстрадных вокалистов по различным методикам. Проблема исследования заключается в поиске и выборе эффективной методики, которая будет направлена на большинство вокальных навыков для начинающих вокалистов. Цель исследования: теоретически обосновать и опытно-поисковым путем проверить комплекс упражнений на формирование вокальных навыков у начинающих исполнителей в процессе занятий. Предмет исследования – комплекс упражнений на формирование вокальных навыков. Гипотеза исследования: формирование вокальных навыков у начинающих исполнителей будет эффективным, если: учитывать индивидуальные и возрастные способности начинающего исполнителя; сформировать комплекс вокальных упражнений. В соответствии с целью исследования определены следующие задачи: </w:t>
      </w:r>
    </w:p>
    <w:p w:rsidR="00D771E8" w:rsidRPr="00D771E8" w:rsidRDefault="00D771E8" w:rsidP="00D771E8">
      <w:pPr>
        <w:numPr>
          <w:ilvl w:val="0"/>
          <w:numId w:val="6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771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Проанализировать современные эстрадные вокальные методики</w:t>
      </w:r>
      <w:proofErr w:type="gramStart"/>
      <w:r w:rsidRPr="00D771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gramEnd"/>
    </w:p>
    <w:p w:rsidR="00D771E8" w:rsidRPr="00D771E8" w:rsidRDefault="00D771E8" w:rsidP="00D771E8">
      <w:pPr>
        <w:numPr>
          <w:ilvl w:val="0"/>
          <w:numId w:val="6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771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Рассмотреть особенности и специфику вокальной методики.</w:t>
      </w:r>
    </w:p>
    <w:p w:rsidR="00D771E8" w:rsidRPr="00D771E8" w:rsidRDefault="00D771E8" w:rsidP="00D771E8">
      <w:pPr>
        <w:numPr>
          <w:ilvl w:val="0"/>
          <w:numId w:val="6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771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Сформировать комплекс вокальных упражнений для начинающих исполнителей. Провести опытно-поисковую работу по теме исследования. Методологической основой исследования являются: основные положения теории и методики развития голоса Л.Б. Дмитриев, А.Г. </w:t>
      </w:r>
      <w:proofErr w:type="spellStart"/>
      <w:r w:rsidRPr="00D771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Менабени</w:t>
      </w:r>
      <w:proofErr w:type="spellEnd"/>
      <w:r w:rsidRPr="00D771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Г.П. Стулова; методические положения обучения эстрадному вокалу О.Н. </w:t>
      </w:r>
      <w:proofErr w:type="spellStart"/>
      <w:r w:rsidRPr="00D771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Канареева</w:t>
      </w:r>
      <w:proofErr w:type="spellEnd"/>
      <w:r w:rsidRPr="00D771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А.В. Карягина, </w:t>
      </w:r>
      <w:proofErr w:type="spellStart"/>
      <w:r w:rsidRPr="00D771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Брэт</w:t>
      </w:r>
      <w:proofErr w:type="spellEnd"/>
      <w:r w:rsidRPr="00D771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771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Менинг</w:t>
      </w:r>
      <w:proofErr w:type="spellEnd"/>
      <w:r w:rsidRPr="00D771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Сет </w:t>
      </w:r>
      <w:proofErr w:type="spellStart"/>
      <w:r w:rsidRPr="00D771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Риггс</w:t>
      </w:r>
      <w:proofErr w:type="spellEnd"/>
      <w:r w:rsidRPr="00D771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Л. </w:t>
      </w:r>
      <w:proofErr w:type="spellStart"/>
      <w:r w:rsidRPr="00D771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Фабиан</w:t>
      </w:r>
      <w:proofErr w:type="spellEnd"/>
      <w:r w:rsidRPr="00D771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И.П. </w:t>
      </w:r>
      <w:proofErr w:type="spellStart"/>
      <w:r w:rsidRPr="00D771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Цуканова</w:t>
      </w:r>
      <w:proofErr w:type="spellEnd"/>
      <w:r w:rsidRPr="00D771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D771E8" w:rsidRPr="00D771E8" w:rsidRDefault="00D771E8" w:rsidP="00D771E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</w:p>
    <w:p w:rsidR="00D771E8" w:rsidRPr="00D771E8" w:rsidRDefault="00D771E8" w:rsidP="00D771E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771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Учебную программу ученику подбираем доступную по вокально техническому и исполнительскому уровню. Певческая нагрузка должна быть регулярной и умеренной. Если на уроках ученик, при здоровом голосовом аппарате, утомляется или испытывает затруднения в пении, выясните причину и, может быть, следует пересмотреть методику постановки голоса. В современном эстрадном пении не обязательны сила и широкий диапазон голоса. Вполне достаточно интересного тембра, хороших музыкальных </w:t>
      </w:r>
      <w:r w:rsidRPr="00D771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данных и обаятельной внешности. Для желающих петь джаз не нужен «красивый» тембр голоса, но широкий диапазон певческого голоса желателен, ну а способность импровизировать – условие обязательное. Упражнения должны легко запоминаться. Они лучше осваиваются и технически – хватает дыхания, формируется устойчивая интонация, легче выдерживается однородные тембр и динамика. Я не советую упражнения, в которых нужно «тянуть» звук на одном долгом дыхании. Это трудно, да и гортань можно «зажать». Практика показала эффективность упражнений, гамм и арпеджио в умеренно скорых и быстрых темпах. Вырабатывается лёгкость и гибкость голоса, исключается напряжённость и </w:t>
      </w:r>
      <w:proofErr w:type="spellStart"/>
      <w:r w:rsidRPr="00D771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форсировка</w:t>
      </w:r>
      <w:proofErr w:type="spellEnd"/>
      <w:r w:rsidRPr="00D771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звука. </w:t>
      </w:r>
    </w:p>
    <w:p w:rsidR="00D771E8" w:rsidRPr="00D771E8" w:rsidRDefault="00D771E8" w:rsidP="00D771E8">
      <w:pPr>
        <w:spacing w:after="16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D771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Речь идет о следующих техниках: дыхание (диафрагма, опора), дикция, грудной регистр, регистр головы, гортань, вокальные приемы в разных регистрах (</w:t>
      </w:r>
      <w:proofErr w:type="spellStart"/>
      <w:r w:rsidRPr="00D771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субтон</w:t>
      </w:r>
      <w:proofErr w:type="spellEnd"/>
      <w:r w:rsidRPr="00D771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пение в речевой манере, народный звук, фальцет, академический звук – зевок, йодль, вибрация, мелизмы, мягкое небо, твердое небо, микст, переходные ноты), </w:t>
      </w:r>
      <w:proofErr w:type="spellStart"/>
      <w:r w:rsidRPr="00D771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распевки</w:t>
      </w:r>
      <w:proofErr w:type="spellEnd"/>
      <w:r w:rsidRPr="00D771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разбор произведения, работа с микрофоном, актерское мастерство. </w:t>
      </w:r>
      <w:proofErr w:type="gramEnd"/>
    </w:p>
    <w:p w:rsidR="00D771E8" w:rsidRPr="00D771E8" w:rsidRDefault="00D771E8" w:rsidP="00D771E8">
      <w:pPr>
        <w:spacing w:after="16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77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Сегодня существует множество вокальных техник и приемов</w:t>
      </w:r>
    </w:p>
    <w:p w:rsidR="00D771E8" w:rsidRPr="00D771E8" w:rsidRDefault="00D771E8" w:rsidP="00D771E8">
      <w:pPr>
        <w:keepNext/>
        <w:keepLines/>
        <w:spacing w:after="48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</w:pPr>
      <w:r w:rsidRPr="00D771E8">
        <w:rPr>
          <w:rFonts w:ascii="Times New Roman" w:eastAsia="Times New Roman" w:hAnsi="Times New Roman" w:cs="Times New Roman"/>
          <w:b/>
          <w:bCs/>
          <w:color w:val="000000" w:themeColor="accent1" w:themeShade="BF"/>
          <w:sz w:val="28"/>
          <w:szCs w:val="28"/>
          <w:lang w:val="ru-RU" w:eastAsia="ru-RU"/>
        </w:rPr>
        <w:t xml:space="preserve">1. Расщепление. </w:t>
      </w:r>
      <w:r w:rsidRPr="00D77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771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Одним из популярных является расщепление голоса. Данный прием состоит в том, что к чистому звуку примешивается часть другого звука, например, шум. Таким образом, единый поток дыхания как бы расщепляется на два. На эстраде можно встретить такое расщепление в вокале:</w:t>
      </w:r>
    </w:p>
    <w:p w:rsidR="00D771E8" w:rsidRPr="00D771E8" w:rsidRDefault="00D771E8" w:rsidP="00D771E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драйв;</w:t>
      </w:r>
    </w:p>
    <w:p w:rsidR="00D771E8" w:rsidRPr="00D771E8" w:rsidRDefault="00D771E8" w:rsidP="00D771E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субтон</w:t>
      </w:r>
      <w:proofErr w:type="spellEnd"/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771E8" w:rsidRPr="00D771E8" w:rsidRDefault="00D771E8" w:rsidP="00D771E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микст;</w:t>
      </w:r>
    </w:p>
    <w:p w:rsidR="00D771E8" w:rsidRPr="00D771E8" w:rsidRDefault="00D771E8" w:rsidP="00D771E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глиссандо;</w:t>
      </w:r>
    </w:p>
    <w:p w:rsidR="00D771E8" w:rsidRPr="00D771E8" w:rsidRDefault="00D771E8" w:rsidP="00D771E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обертоновое (горловое) пение;</w:t>
      </w:r>
    </w:p>
    <w:p w:rsidR="00D771E8" w:rsidRPr="00D771E8" w:rsidRDefault="00D771E8" w:rsidP="00D771E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йодль;</w:t>
      </w:r>
    </w:p>
    <w:p w:rsidR="00D771E8" w:rsidRPr="00D771E8" w:rsidRDefault="00D771E8" w:rsidP="00D771E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фальцет;</w:t>
      </w:r>
    </w:p>
    <w:p w:rsidR="00D771E8" w:rsidRPr="00D771E8" w:rsidRDefault="00D771E8" w:rsidP="00D771E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вибрато;</w:t>
      </w:r>
    </w:p>
    <w:p w:rsidR="00D771E8" w:rsidRPr="00D771E8" w:rsidRDefault="00D771E8" w:rsidP="00D771E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штробас</w:t>
      </w:r>
      <w:proofErr w:type="spellEnd"/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771E8" w:rsidRPr="00D771E8" w:rsidRDefault="00D771E8" w:rsidP="00D771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71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ru-RU"/>
        </w:rPr>
        <w:t>Далее рассмотрим несколько из этих приемов</w:t>
      </w:r>
      <w:proofErr w:type="gramStart"/>
      <w:r w:rsidRPr="00D771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ru-RU"/>
        </w:rPr>
        <w:t>:.</w:t>
      </w:r>
      <w:proofErr w:type="gramEnd"/>
    </w:p>
    <w:p w:rsidR="00D771E8" w:rsidRPr="00D771E8" w:rsidRDefault="00D771E8" w:rsidP="00D771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Основные приемы расщепления голоса – это </w:t>
      </w:r>
      <w:proofErr w:type="spellStart"/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скриминг</w:t>
      </w:r>
      <w:proofErr w:type="spellEnd"/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хрип. Данные вокальные техники считаются приемами с расщеплением ложных голосовых связок. </w:t>
      </w:r>
      <w:proofErr w:type="spellStart"/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Скриминг</w:t>
      </w:r>
      <w:proofErr w:type="spellEnd"/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близок</w:t>
      </w:r>
      <w:proofErr w:type="gramEnd"/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 хриплому визгливому крику. Он практикуется в таких направлениях, как </w:t>
      </w:r>
      <w:proofErr w:type="spellStart"/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металкор</w:t>
      </w:r>
      <w:proofErr w:type="spellEnd"/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дэткор</w:t>
      </w:r>
      <w:proofErr w:type="spellEnd"/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блек-метал. </w:t>
      </w:r>
    </w:p>
    <w:p w:rsidR="00D771E8" w:rsidRPr="00D771E8" w:rsidRDefault="00D771E8" w:rsidP="00D771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71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ru-RU"/>
        </w:rPr>
        <w:t xml:space="preserve">Хрип и </w:t>
      </w:r>
      <w:proofErr w:type="spellStart"/>
      <w:r w:rsidRPr="00D771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ru-RU"/>
        </w:rPr>
        <w:t>скриминг</w:t>
      </w:r>
      <w:proofErr w:type="spellEnd"/>
      <w:r w:rsidRPr="00D771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ru-RU"/>
        </w:rPr>
        <w:t xml:space="preserve"> имеют свои подгруппы:</w:t>
      </w:r>
    </w:p>
    <w:p w:rsidR="00D771E8" w:rsidRPr="00D771E8" w:rsidRDefault="00D771E8" w:rsidP="00D771E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грим – сиплые звуки;</w:t>
      </w:r>
    </w:p>
    <w:p w:rsidR="00D771E8" w:rsidRPr="00D771E8" w:rsidRDefault="00D771E8" w:rsidP="00D771E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харш</w:t>
      </w:r>
      <w:proofErr w:type="spellEnd"/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хриплый </w:t>
      </w:r>
      <w:proofErr w:type="spellStart"/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скриминг</w:t>
      </w:r>
      <w:proofErr w:type="spellEnd"/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771E8" w:rsidRPr="00D771E8" w:rsidRDefault="00D771E8" w:rsidP="00D771E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скримо</w:t>
      </w:r>
      <w:proofErr w:type="spellEnd"/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чисто истерический крик;</w:t>
      </w:r>
    </w:p>
    <w:p w:rsidR="00D771E8" w:rsidRPr="00D771E8" w:rsidRDefault="00D771E8" w:rsidP="00D771E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шрай</w:t>
      </w:r>
      <w:proofErr w:type="spellEnd"/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вой истерического характера.</w:t>
      </w:r>
    </w:p>
    <w:p w:rsidR="00D771E8" w:rsidRPr="00D771E8" w:rsidRDefault="00D771E8" w:rsidP="00D771E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Приступать к технике расщепления в вокале </w:t>
      </w:r>
      <w:proofErr w:type="spellStart"/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скриминга</w:t>
      </w:r>
      <w:proofErr w:type="spellEnd"/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нужно под контролем педагога, и следует выполнять специальные упражнения, ведь в ином случае можно повредить голосовые связки. Со временем удастся издавать звуки громко без дискомфорта, что в дальнейшем поможет овладеть различными направлениями музыки.</w:t>
      </w:r>
    </w:p>
    <w:p w:rsidR="00D771E8" w:rsidRPr="00D771E8" w:rsidRDefault="00D771E8" w:rsidP="00D771E8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</w:pPr>
      <w:r w:rsidRPr="00D771E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Обертоновое пение.</w:t>
      </w:r>
      <w:r w:rsidRPr="00D771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Также известно как «горловое пение».</w:t>
      </w:r>
      <w:r w:rsidRPr="00D771E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 Обычно </w:t>
      </w:r>
      <w:r w:rsidRPr="00D771E8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  <w:lang w:val="ru-RU"/>
        </w:rPr>
        <w:t>горловое пение</w:t>
      </w:r>
      <w:r w:rsidRPr="00D771E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  <w:t> состоит из основного тона (низкочастотного «жужжания») и верхнего голоса, который движется по тонам натурального звукоряда (обычно используются 4 — 13 обертоны). Обертоны хорошо слышны, когда компоненты звука усиливаются путём изменения формы резонирующих полостей рта, горла и глотки.</w:t>
      </w:r>
    </w:p>
    <w:p w:rsidR="00D771E8" w:rsidRPr="00D771E8" w:rsidRDefault="00D771E8" w:rsidP="00D771E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  <w:lang w:val="ru-RU"/>
        </w:rPr>
      </w:pPr>
      <w:r w:rsidRPr="00D771E8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  <w:lang w:val="ru-RU"/>
        </w:rPr>
        <w:t>Горловое пение</w:t>
      </w:r>
      <w:r w:rsidRPr="00D771E8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  <w:lang w:val="ru-RU"/>
        </w:rPr>
        <w:t xml:space="preserve"> – разновидность расщепления голоса. Голос певца расщепляется на основной звук низкой частоты и обертон, т.е. высокий голос. Оно включает звукоподражание. С помощью голоса исполнитель может передать шум воды, рычание животного, свист птицы и т.д. Техника горлового пения характерна для народов Дальнего востока.</w:t>
      </w:r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Например, такую технику практикуют в Монголии, Туве и на Тибете</w:t>
      </w:r>
      <w:proofErr w:type="gramStart"/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771E8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  <w:lang w:val="ru-RU"/>
        </w:rPr>
        <w:t xml:space="preserve"> (</w:t>
      </w:r>
      <w:proofErr w:type="gramStart"/>
      <w:r w:rsidRPr="00D771E8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  <w:lang w:val="ru-RU"/>
        </w:rPr>
        <w:t>и</w:t>
      </w:r>
      <w:proofErr w:type="gramEnd"/>
      <w:r w:rsidRPr="00D771E8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  <w:lang w:val="ru-RU"/>
        </w:rPr>
        <w:t>спользование можно услышать у тибетцев, бурятов и др.) Эта техника характерна для народных исполнителей, но нередко ее используют и на эстраде, например, фолк-рок музыканты.</w:t>
      </w:r>
    </w:p>
    <w:p w:rsidR="00D771E8" w:rsidRPr="00D771E8" w:rsidRDefault="00D771E8" w:rsidP="00D771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D771E8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  <w:lang w:val="ru-RU"/>
        </w:rPr>
        <w:t>Например</w:t>
      </w:r>
      <w:proofErr w:type="gramEnd"/>
      <w:r w:rsidRPr="00D771E8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  <w:lang w:val="ru-RU"/>
        </w:rPr>
        <w:t xml:space="preserve"> вы все знаете на НТВ был проект «Ты супер» там стал победителем </w:t>
      </w:r>
      <w:proofErr w:type="spellStart"/>
      <w:r w:rsidRPr="00D771E8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  <w:lang w:val="ru-RU"/>
        </w:rPr>
        <w:t>Демберел</w:t>
      </w:r>
      <w:proofErr w:type="spellEnd"/>
      <w:r w:rsidRPr="00D771E8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771E8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  <w:lang w:val="ru-RU"/>
        </w:rPr>
        <w:t>Ооржак</w:t>
      </w:r>
      <w:proofErr w:type="spellEnd"/>
      <w:r w:rsidRPr="00D771E8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  <w:lang w:val="ru-RU"/>
        </w:rPr>
        <w:t xml:space="preserve">. Он родился в Республике Тува и по национальности – тувинец. Он использует горловое пение. </w:t>
      </w:r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Иногда подобный прием встречается в рок-музыке, в андеграунде и в экспериментальных вокальных направлениях.</w:t>
      </w:r>
    </w:p>
    <w:p w:rsidR="00D771E8" w:rsidRPr="00D771E8" w:rsidRDefault="00D771E8" w:rsidP="00D771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D77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Специалисты выделяют четыре </w:t>
      </w:r>
      <w:proofErr w:type="spellStart"/>
      <w:r w:rsidRPr="00D77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подстиля</w:t>
      </w:r>
      <w:proofErr w:type="spellEnd"/>
      <w:r w:rsidRPr="00D77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горлового пения:</w:t>
      </w:r>
    </w:p>
    <w:p w:rsidR="00D771E8" w:rsidRPr="00D771E8" w:rsidRDefault="00D771E8" w:rsidP="00D771E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сыгыыт</w:t>
      </w:r>
      <w:proofErr w:type="spellEnd"/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пронзительный свист;</w:t>
      </w:r>
    </w:p>
    <w:p w:rsidR="00D771E8" w:rsidRPr="00D771E8" w:rsidRDefault="00D771E8" w:rsidP="00D771E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каргыраа</w:t>
      </w:r>
      <w:proofErr w:type="spellEnd"/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подражание верблюдице;</w:t>
      </w:r>
    </w:p>
    <w:p w:rsidR="00D771E8" w:rsidRPr="00D771E8" w:rsidRDefault="00D771E8" w:rsidP="00D771E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эзен-гилээр</w:t>
      </w:r>
      <w:proofErr w:type="spellEnd"/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разновидность свиста с особой мелодикой;</w:t>
      </w:r>
    </w:p>
    <w:p w:rsidR="00D771E8" w:rsidRPr="00D771E8" w:rsidRDefault="00D771E8" w:rsidP="00D771E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борбаннадыр</w:t>
      </w:r>
      <w:proofErr w:type="spellEnd"/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опорный, мягкий, тихий звук.</w:t>
      </w:r>
    </w:p>
    <w:p w:rsidR="00D771E8" w:rsidRPr="00D771E8" w:rsidRDefault="00D771E8" w:rsidP="00D771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Существует множество других разновидностей. Можно сказать, что у каждого народа и этноса Азии, </w:t>
      </w:r>
      <w:proofErr w:type="gramStart"/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исполняющих</w:t>
      </w:r>
      <w:proofErr w:type="gramEnd"/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горловое пение, существует свой подвид. Для этих людей горловое пение не просто вокал, а один из инструментов медитации, позволяющих слиться с природой.</w:t>
      </w:r>
    </w:p>
    <w:p w:rsidR="00D771E8" w:rsidRPr="00D771E8" w:rsidRDefault="00D771E8" w:rsidP="00D771E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D77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Обучение Расщеплению Голоса</w:t>
      </w:r>
    </w:p>
    <w:p w:rsidR="00D771E8" w:rsidRPr="00D771E8" w:rsidRDefault="00D771E8" w:rsidP="00D771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Научиться расщеплению самостоятельно очень сложно, т.к. при не правильном пении можно получить серьезную травму связок, например узлы на связках или кровоизлияние. Чтобы этого избежать, надо сначала научиться создавать звук в чистом виде, знать строение голосового аппарата, правильно владеть дыханием и певческой опорой и только после этого потихоньку начинать делать упражнения на расщепление звука. Чтобы </w:t>
      </w:r>
      <w:proofErr w:type="gramStart"/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научиться это делать</w:t>
      </w:r>
      <w:proofErr w:type="gramEnd"/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правильно и не терять голос, лучше обратиться к </w:t>
      </w:r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грамотному педагогу, потому что только педагог может вас проконтролировать и предостеречь от роковых ошибок, ведущих к потере голоса. В зависимости от своих способностей вы можете выбрать себе один из видов и подвидов, и исполнять его в своем музыкальном жанре, удивляя публику. Расщепление голоса практикуется в различных направлениях вокала:</w:t>
      </w:r>
    </w:p>
    <w:p w:rsidR="00D771E8" w:rsidRPr="00D771E8" w:rsidRDefault="00D771E8" w:rsidP="00D771E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рок;</w:t>
      </w:r>
    </w:p>
    <w:p w:rsidR="00D771E8" w:rsidRPr="00D771E8" w:rsidRDefault="00D771E8" w:rsidP="00D771E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металл;</w:t>
      </w:r>
    </w:p>
    <w:p w:rsidR="00D771E8" w:rsidRPr="00D771E8" w:rsidRDefault="00D771E8" w:rsidP="00D771E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джаз;</w:t>
      </w:r>
    </w:p>
    <w:p w:rsidR="00D771E8" w:rsidRPr="00D771E8" w:rsidRDefault="00D771E8" w:rsidP="00D771E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поп-музыка;</w:t>
      </w:r>
    </w:p>
    <w:p w:rsidR="00D771E8" w:rsidRPr="00D771E8" w:rsidRDefault="00D771E8" w:rsidP="00D771E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экстремальные направления.</w:t>
      </w:r>
    </w:p>
    <w:p w:rsidR="00D771E8" w:rsidRPr="00D771E8" w:rsidRDefault="00D771E8" w:rsidP="00D771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 того</w:t>
      </w:r>
      <w:proofErr w:type="gramStart"/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proofErr w:type="gramEnd"/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чтобы правильно выполнять расщепление голоса, вам необходимо заниматься с профессионалами. </w:t>
      </w:r>
    </w:p>
    <w:p w:rsidR="00D771E8" w:rsidRPr="00D771E8" w:rsidRDefault="00D771E8" w:rsidP="00D771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D771E8" w:rsidRPr="00D771E8" w:rsidRDefault="00D771E8" w:rsidP="00D771E8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правильно использовать резонаторы и переключать их;</w:t>
      </w:r>
    </w:p>
    <w:p w:rsidR="00D771E8" w:rsidRPr="00D771E8" w:rsidRDefault="00D771E8" w:rsidP="00D771E8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«раскачку» голоса выполнять постепенно;</w:t>
      </w:r>
    </w:p>
    <w:p w:rsidR="00D771E8" w:rsidRPr="00D771E8" w:rsidRDefault="00D771E8" w:rsidP="00D771E8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выполнять «активацию» ложных связок;</w:t>
      </w:r>
    </w:p>
    <w:p w:rsidR="00D771E8" w:rsidRPr="00D771E8" w:rsidRDefault="00D771E8" w:rsidP="00D771E8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расширять диапазон;</w:t>
      </w:r>
    </w:p>
    <w:p w:rsidR="00D771E8" w:rsidRPr="00D771E8" w:rsidRDefault="00D771E8" w:rsidP="00D771E8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практикуя расщепление, нельзя кричать.</w:t>
      </w:r>
    </w:p>
    <w:p w:rsidR="00D771E8" w:rsidRPr="00D771E8" w:rsidRDefault="00D771E8" w:rsidP="00D771E8">
      <w:pPr>
        <w:spacing w:after="0"/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  <w:lang w:val="ru-RU"/>
        </w:rPr>
      </w:pPr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Таким образом, расщепление голоса в вокале – это весьма интересный прием. Он поможет вам разнообразить свое вокальное творчество</w:t>
      </w:r>
    </w:p>
    <w:p w:rsidR="00D771E8" w:rsidRPr="00D771E8" w:rsidRDefault="00D771E8" w:rsidP="00D771E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71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2. </w:t>
      </w:r>
      <w:r w:rsidRPr="00D771E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Драйв.</w:t>
      </w:r>
      <w:r w:rsidRPr="00D771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Один из важнейших в арсенале </w:t>
      </w:r>
      <w:proofErr w:type="gramStart"/>
      <w:r w:rsidRPr="00D771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рок-вокалистов</w:t>
      </w:r>
      <w:proofErr w:type="gramEnd"/>
      <w:r w:rsidRPr="00D771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– прием расщепления «драйв» (его подвиды: </w:t>
      </w:r>
      <w:proofErr w:type="spellStart"/>
      <w:r w:rsidRPr="00D771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гроулинг</w:t>
      </w:r>
      <w:proofErr w:type="spellEnd"/>
      <w:r w:rsidRPr="00D771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рев, хриплый голос, </w:t>
      </w:r>
      <w:proofErr w:type="spellStart"/>
      <w:r w:rsidRPr="00D771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дэт</w:t>
      </w:r>
      <w:proofErr w:type="spellEnd"/>
      <w:r w:rsidRPr="00D771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-вокал).</w:t>
      </w:r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D771E8" w:rsidRPr="00D771E8" w:rsidRDefault="00D771E8" w:rsidP="00D771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Один из основных приемов расщепления в вокале </w:t>
      </w:r>
      <w:proofErr w:type="gramStart"/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рок-вокалистов</w:t>
      </w:r>
      <w:proofErr w:type="gramEnd"/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Исполнители академического вокала считают данный прием «восьмым» смертным грехом и говорят, что после такого пения связки уже могут и не понадобиться. Однако специалисты утверждают, что при правильном выполнении комплекса специфических упражнений, можно выполнять драйв, и достичь потрясающих результатов без вреда здоровью. Важно прислушиваться к себе и работать так, чтобы не было болезненных ощущений. Кроме того, упражнения позволяют укрепить голосовой аппарат и брать высокие ноты. При правильном выполнимом драйве, звук выходит чистый и без дрожания. При этом вокалист не напрягает гортань и хорошо работает диафрагмой. Громкость звука зависит от </w:t>
      </w:r>
      <w:proofErr w:type="gramStart"/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правильной</w:t>
      </w:r>
      <w:proofErr w:type="gramEnd"/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резонаторики</w:t>
      </w:r>
      <w:proofErr w:type="spellEnd"/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771E8" w:rsidRPr="00D771E8" w:rsidRDefault="00D771E8" w:rsidP="00D771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771E8" w:rsidRPr="00D771E8" w:rsidRDefault="00D771E8" w:rsidP="00D771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71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3. </w:t>
      </w:r>
      <w:proofErr w:type="spellStart"/>
      <w:r w:rsidRPr="00D771E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Субтон</w:t>
      </w:r>
      <w:proofErr w:type="spellEnd"/>
      <w:r w:rsidRPr="00D771E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. </w:t>
      </w:r>
      <w:r w:rsidRPr="00D771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Пение с придыханием. </w:t>
      </w:r>
      <w:proofErr w:type="spellStart"/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Субтон</w:t>
      </w:r>
      <w:proofErr w:type="spellEnd"/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это расщепление звука в вокале, когда пение происходит с придыханием. Этот прием используют практически все эстрадные певцы. Во время </w:t>
      </w:r>
      <w:proofErr w:type="spellStart"/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субтона</w:t>
      </w:r>
      <w:proofErr w:type="spellEnd"/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рот нужно открывать широко, соблюдать </w:t>
      </w:r>
      <w:proofErr w:type="spellStart"/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продых</w:t>
      </w:r>
      <w:proofErr w:type="spellEnd"/>
      <w:r w:rsidRPr="00D771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захватывать воздуха в количестве больше, чем обычно. Его должно хватать на исполнение всей фразы. Важно во время упражнения экономно расходовать кислород.</w:t>
      </w:r>
    </w:p>
    <w:p w:rsidR="00D771E8" w:rsidRPr="00D771E8" w:rsidRDefault="00D771E8" w:rsidP="00D771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71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4. </w:t>
      </w:r>
      <w:r w:rsidRPr="00D771E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Глиссандо</w:t>
      </w:r>
      <w:r w:rsidRPr="00D771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D771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-п</w:t>
      </w:r>
      <w:proofErr w:type="gramEnd"/>
      <w:r w:rsidRPr="00D771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лавный переход с ноты на ноту.</w:t>
      </w:r>
    </w:p>
    <w:p w:rsidR="00D771E8" w:rsidRPr="00D771E8" w:rsidRDefault="00D771E8" w:rsidP="00D77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771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5. </w:t>
      </w:r>
      <w:r w:rsidRPr="00D771E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Фальцет.</w:t>
      </w:r>
      <w:r w:rsidRPr="00D771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Пение «без опоры». Позволяет расширить диапазон в сторону высоких нот во время обучения вокалу.</w:t>
      </w:r>
    </w:p>
    <w:p w:rsidR="00D771E8" w:rsidRPr="00D771E8" w:rsidRDefault="00D771E8" w:rsidP="00D771E8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</w:pPr>
      <w:r w:rsidRPr="00D771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6. </w:t>
      </w:r>
      <w:r w:rsidRPr="00D771E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Йодль</w:t>
      </w:r>
      <w:r w:rsidRPr="00D771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Также </w:t>
      </w:r>
      <w:proofErr w:type="gramStart"/>
      <w:r w:rsidRPr="00D771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известен</w:t>
      </w:r>
      <w:proofErr w:type="gramEnd"/>
      <w:r w:rsidRPr="00D771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как «тирольское пение». Заключается в резком переходе с пения «на опоре» на фальцет. </w:t>
      </w:r>
      <w:proofErr w:type="gramStart"/>
      <w:r w:rsidRPr="00D771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Возьмем</w:t>
      </w:r>
      <w:proofErr w:type="gramEnd"/>
      <w:r w:rsidRPr="00D771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 примеру Диану Анкудинову, которая пользуется такой техникой. </w:t>
      </w:r>
      <w:r w:rsidRPr="00D771E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  <w:t xml:space="preserve">Йодль — особая манера пения без слов, с характерным быстрым переключением голосовых регистров, то есть с чередованием грудных и фальцетных звуков. Принятое у тирольцев название этого жанра — йодль (йодлер, </w:t>
      </w:r>
      <w:proofErr w:type="spellStart"/>
      <w:r w:rsidRPr="00D771E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  <w:t>йодлинг</w:t>
      </w:r>
      <w:proofErr w:type="spellEnd"/>
      <w:r w:rsidRPr="00D771E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  <w:t>) является звукоподражательным. Как правило, альпийские певцы выпевают в этой своеобразной манере звукосочетания вроде “</w:t>
      </w:r>
      <w:proofErr w:type="spellStart"/>
      <w:r w:rsidRPr="00D771E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  <w:t>Hodaro</w:t>
      </w:r>
      <w:proofErr w:type="spellEnd"/>
      <w:r w:rsidRPr="00D771E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  <w:t>”, “</w:t>
      </w:r>
      <w:proofErr w:type="spellStart"/>
      <w:r w:rsidRPr="00D771E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  <w:t>Iohodraeho</w:t>
      </w:r>
      <w:proofErr w:type="spellEnd"/>
      <w:r w:rsidRPr="00D771E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  <w:t>”, “</w:t>
      </w:r>
      <w:proofErr w:type="spellStart"/>
      <w:r w:rsidRPr="00D771E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  <w:t>Holadaittijo</w:t>
      </w:r>
      <w:proofErr w:type="spellEnd"/>
      <w:r w:rsidRPr="00D771E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  <w:t>” и т. п. Такая вокальная техника встречается во многих культурах по всему миру.</w:t>
      </w:r>
    </w:p>
    <w:p w:rsidR="00D771E8" w:rsidRPr="00D771E8" w:rsidRDefault="00D771E8" w:rsidP="00D771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771E8" w:rsidRPr="00D771E8" w:rsidRDefault="00D771E8" w:rsidP="00D77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val="ru-RU"/>
        </w:rPr>
      </w:pPr>
      <w:r w:rsidRPr="00D771E8">
        <w:rPr>
          <w:rFonts w:ascii="Times New Roman" w:hAnsi="Times New Roman" w:cs="Times New Roman"/>
          <w:b/>
          <w:sz w:val="28"/>
          <w:szCs w:val="28"/>
          <w:lang w:val="ru-RU"/>
        </w:rPr>
        <w:t>6.Штробас.</w:t>
      </w:r>
      <w:r w:rsidRPr="00D771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71E8">
        <w:rPr>
          <w:rFonts w:ascii="Times New Roman" w:eastAsia="Times New Roman" w:hAnsi="Times New Roman" w:cs="Times New Roman"/>
          <w:color w:val="434343"/>
          <w:sz w:val="28"/>
          <w:szCs w:val="28"/>
          <w:lang w:val="ru-RU"/>
        </w:rPr>
        <w:t xml:space="preserve">Сегодня вы узнает прием, который помогает разогревать и расслаблять связки. А также благодаря этому приему можно научиться петь с хрипом. Этот прием называется </w:t>
      </w:r>
      <w:proofErr w:type="spellStart"/>
      <w:r w:rsidRPr="00D771E8">
        <w:rPr>
          <w:rFonts w:ascii="Times New Roman" w:eastAsia="Times New Roman" w:hAnsi="Times New Roman" w:cs="Times New Roman"/>
          <w:color w:val="434343"/>
          <w:sz w:val="28"/>
          <w:szCs w:val="28"/>
          <w:lang w:val="ru-RU"/>
        </w:rPr>
        <w:t>штробас</w:t>
      </w:r>
      <w:proofErr w:type="spellEnd"/>
      <w:r w:rsidRPr="00D771E8">
        <w:rPr>
          <w:rFonts w:ascii="Times New Roman" w:eastAsia="Times New Roman" w:hAnsi="Times New Roman" w:cs="Times New Roman"/>
          <w:color w:val="434343"/>
          <w:sz w:val="28"/>
          <w:szCs w:val="28"/>
          <w:lang w:val="ru-RU"/>
        </w:rPr>
        <w:t>.</w:t>
      </w:r>
    </w:p>
    <w:p w:rsidR="00D771E8" w:rsidRPr="00D771E8" w:rsidRDefault="00D771E8" w:rsidP="00D771E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</w:pPr>
      <w:r w:rsidRPr="00D771E8">
        <w:rPr>
          <w:rFonts w:ascii="Times New Roman" w:hAnsi="Times New Roman" w:cs="Times New Roman"/>
          <w:sz w:val="28"/>
          <w:szCs w:val="28"/>
          <w:lang w:val="ru-RU"/>
        </w:rPr>
        <w:t>Это очень низкие ноты, которые невозможно спеть нормальным голосом. Звук очень специфический, поэтому в музыке используется редко. Например, у </w:t>
      </w:r>
      <w:proofErr w:type="spellStart"/>
      <w:r w:rsidRPr="00D771E8">
        <w:rPr>
          <w:rFonts w:ascii="Times New Roman" w:hAnsi="Times New Roman" w:cs="Times New Roman"/>
          <w:sz w:val="28"/>
          <w:szCs w:val="28"/>
          <w:lang w:val="en-US"/>
        </w:rPr>
        <w:t>BritneySpears</w:t>
      </w:r>
      <w:proofErr w:type="spellEnd"/>
      <w:r w:rsidRPr="00D771E8">
        <w:rPr>
          <w:rFonts w:ascii="Times New Roman" w:hAnsi="Times New Roman" w:cs="Times New Roman"/>
          <w:sz w:val="28"/>
          <w:szCs w:val="28"/>
          <w:lang w:val="ru-RU"/>
        </w:rPr>
        <w:t> – в «</w:t>
      </w:r>
      <w:r w:rsidRPr="00D771E8">
        <w:rPr>
          <w:rFonts w:ascii="Times New Roman" w:hAnsi="Times New Roman" w:cs="Times New Roman"/>
          <w:sz w:val="28"/>
          <w:szCs w:val="28"/>
          <w:lang w:val="en-US"/>
        </w:rPr>
        <w:t>Oops</w:t>
      </w:r>
      <w:r w:rsidRPr="00D771E8">
        <w:rPr>
          <w:rFonts w:ascii="Times New Roman" w:hAnsi="Times New Roman" w:cs="Times New Roman"/>
          <w:sz w:val="28"/>
          <w:szCs w:val="28"/>
          <w:lang w:val="ru-RU"/>
        </w:rPr>
        <w:t>, </w:t>
      </w:r>
      <w:proofErr w:type="spellStart"/>
      <w:r w:rsidRPr="00D771E8">
        <w:rPr>
          <w:rFonts w:ascii="Times New Roman" w:hAnsi="Times New Roman" w:cs="Times New Roman"/>
          <w:sz w:val="28"/>
          <w:szCs w:val="28"/>
          <w:lang w:val="en-US"/>
        </w:rPr>
        <w:t>Ididitagain</w:t>
      </w:r>
      <w:proofErr w:type="spellEnd"/>
      <w:r w:rsidRPr="00D771E8">
        <w:rPr>
          <w:rFonts w:ascii="Times New Roman" w:hAnsi="Times New Roman" w:cs="Times New Roman"/>
          <w:sz w:val="28"/>
          <w:szCs w:val="28"/>
          <w:lang w:val="ru-RU"/>
        </w:rPr>
        <w:t>» [1].</w:t>
      </w:r>
      <w:r w:rsidRPr="00D771E8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</w:t>
      </w:r>
    </w:p>
    <w:p w:rsidR="00D771E8" w:rsidRPr="00D771E8" w:rsidRDefault="00D771E8" w:rsidP="00D77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val="ru-RU"/>
        </w:rPr>
      </w:pPr>
      <w:proofErr w:type="spellStart"/>
      <w:r w:rsidRPr="00D771E8">
        <w:rPr>
          <w:rFonts w:ascii="Times New Roman" w:eastAsia="Times New Roman" w:hAnsi="Times New Roman" w:cs="Times New Roman"/>
          <w:color w:val="434343"/>
          <w:sz w:val="28"/>
          <w:szCs w:val="28"/>
          <w:lang w:val="ru-RU"/>
        </w:rPr>
        <w:t>Штробас</w:t>
      </w:r>
      <w:proofErr w:type="spellEnd"/>
      <w:r w:rsidRPr="00D771E8">
        <w:rPr>
          <w:rFonts w:ascii="Times New Roman" w:eastAsia="Times New Roman" w:hAnsi="Times New Roman" w:cs="Times New Roman"/>
          <w:color w:val="434343"/>
          <w:sz w:val="28"/>
          <w:szCs w:val="28"/>
          <w:lang w:val="ru-RU"/>
        </w:rPr>
        <w:t xml:space="preserve"> получается благодаря колебанию ложных связок, которые находятся за нашими голосовыми связками и перед ними. Во время  упражнения колеблются ложные связки, а ваши голосовые связки расслаблены.</w:t>
      </w:r>
    </w:p>
    <w:p w:rsidR="00D771E8" w:rsidRPr="00D771E8" w:rsidRDefault="00D771E8" w:rsidP="00D77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val="ru-RU"/>
        </w:rPr>
      </w:pPr>
      <w:r w:rsidRPr="00D771E8">
        <w:rPr>
          <w:rFonts w:ascii="Times New Roman" w:eastAsia="Times New Roman" w:hAnsi="Times New Roman" w:cs="Times New Roman"/>
          <w:color w:val="434343"/>
          <w:sz w:val="28"/>
          <w:szCs w:val="28"/>
          <w:lang w:val="ru-RU"/>
        </w:rPr>
        <w:t xml:space="preserve">Чтобы научиться делать </w:t>
      </w:r>
      <w:proofErr w:type="spellStart"/>
      <w:r w:rsidRPr="00D771E8">
        <w:rPr>
          <w:rFonts w:ascii="Times New Roman" w:eastAsia="Times New Roman" w:hAnsi="Times New Roman" w:cs="Times New Roman"/>
          <w:color w:val="434343"/>
          <w:sz w:val="28"/>
          <w:szCs w:val="28"/>
          <w:lang w:val="ru-RU"/>
        </w:rPr>
        <w:t>штробас</w:t>
      </w:r>
      <w:proofErr w:type="spellEnd"/>
      <w:r w:rsidRPr="00D771E8">
        <w:rPr>
          <w:rFonts w:ascii="Times New Roman" w:eastAsia="Times New Roman" w:hAnsi="Times New Roman" w:cs="Times New Roman"/>
          <w:color w:val="434343"/>
          <w:sz w:val="28"/>
          <w:szCs w:val="28"/>
          <w:lang w:val="ru-RU"/>
        </w:rPr>
        <w:t xml:space="preserve">, вспомните свой голос сразу после пробуждения. Слова звучат как бы с хрипотцой, это и есть </w:t>
      </w:r>
      <w:proofErr w:type="spellStart"/>
      <w:r w:rsidRPr="00D771E8">
        <w:rPr>
          <w:rFonts w:ascii="Times New Roman" w:eastAsia="Times New Roman" w:hAnsi="Times New Roman" w:cs="Times New Roman"/>
          <w:color w:val="434343"/>
          <w:sz w:val="28"/>
          <w:szCs w:val="28"/>
          <w:lang w:val="ru-RU"/>
        </w:rPr>
        <w:t>штробас</w:t>
      </w:r>
      <w:proofErr w:type="spellEnd"/>
      <w:r w:rsidRPr="00D771E8">
        <w:rPr>
          <w:rFonts w:ascii="Times New Roman" w:eastAsia="Times New Roman" w:hAnsi="Times New Roman" w:cs="Times New Roman"/>
          <w:color w:val="434343"/>
          <w:sz w:val="28"/>
          <w:szCs w:val="28"/>
          <w:lang w:val="ru-RU"/>
        </w:rPr>
        <w:t>. Это происходит потому, что тело и голосовые связки максимально расслаблены.</w:t>
      </w:r>
      <w:r w:rsidRPr="00D771E8">
        <w:rPr>
          <w:rFonts w:ascii="Times New Roman" w:eastAsia="Times New Roman" w:hAnsi="Times New Roman" w:cs="Times New Roman"/>
          <w:color w:val="434343"/>
          <w:sz w:val="28"/>
          <w:szCs w:val="28"/>
          <w:lang w:val="ru-RU"/>
        </w:rPr>
        <w:br/>
        <w:t>Чтобы придать звуку яркости и сделать его немного громче, нужно немного вздернуть нос и сделать легкую улыбку. Попробуйте сделать этот звук на “А”.</w:t>
      </w:r>
    </w:p>
    <w:p w:rsidR="00D771E8" w:rsidRPr="00D771E8" w:rsidRDefault="00D771E8" w:rsidP="00D77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val="ru-RU"/>
        </w:rPr>
      </w:pPr>
      <w:r w:rsidRPr="00D771E8">
        <w:rPr>
          <w:rFonts w:ascii="Times New Roman" w:eastAsia="Times New Roman" w:hAnsi="Times New Roman" w:cs="Times New Roman"/>
          <w:color w:val="434343"/>
          <w:sz w:val="28"/>
          <w:szCs w:val="28"/>
          <w:lang w:val="ru-RU"/>
        </w:rPr>
        <w:t xml:space="preserve">В области шеи в районе связок может возникнуть теплое согревающее ощущение. Теперь попробуйте в </w:t>
      </w:r>
      <w:proofErr w:type="spellStart"/>
      <w:r w:rsidRPr="00D771E8">
        <w:rPr>
          <w:rFonts w:ascii="Times New Roman" w:eastAsia="Times New Roman" w:hAnsi="Times New Roman" w:cs="Times New Roman"/>
          <w:color w:val="434343"/>
          <w:sz w:val="28"/>
          <w:szCs w:val="28"/>
          <w:lang w:val="ru-RU"/>
        </w:rPr>
        <w:t>штробасе</w:t>
      </w:r>
      <w:proofErr w:type="spellEnd"/>
      <w:r w:rsidRPr="00D771E8">
        <w:rPr>
          <w:rFonts w:ascii="Times New Roman" w:eastAsia="Times New Roman" w:hAnsi="Times New Roman" w:cs="Times New Roman"/>
          <w:color w:val="434343"/>
          <w:sz w:val="28"/>
          <w:szCs w:val="28"/>
          <w:lang w:val="ru-RU"/>
        </w:rPr>
        <w:t xml:space="preserve"> протянуть звук на “А”.</w:t>
      </w:r>
    </w:p>
    <w:p w:rsidR="00D771E8" w:rsidRPr="00D771E8" w:rsidRDefault="00D771E8" w:rsidP="00D77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val="ru-RU"/>
        </w:rPr>
      </w:pPr>
      <w:r w:rsidRPr="00D771E8">
        <w:rPr>
          <w:rFonts w:ascii="Times New Roman" w:eastAsia="Times New Roman" w:hAnsi="Times New Roman" w:cs="Times New Roman"/>
          <w:color w:val="434343"/>
          <w:sz w:val="28"/>
          <w:szCs w:val="28"/>
          <w:lang w:val="ru-RU"/>
        </w:rPr>
        <w:t xml:space="preserve"> Когда вам удалось добиться непрерывного хрипа на </w:t>
      </w:r>
      <w:proofErr w:type="spellStart"/>
      <w:r w:rsidRPr="00D771E8">
        <w:rPr>
          <w:rFonts w:ascii="Times New Roman" w:eastAsia="Times New Roman" w:hAnsi="Times New Roman" w:cs="Times New Roman"/>
          <w:color w:val="434343"/>
          <w:sz w:val="28"/>
          <w:szCs w:val="28"/>
          <w:lang w:val="ru-RU"/>
        </w:rPr>
        <w:t>штробасе</w:t>
      </w:r>
      <w:proofErr w:type="spellEnd"/>
      <w:r w:rsidRPr="00D771E8">
        <w:rPr>
          <w:rFonts w:ascii="Times New Roman" w:eastAsia="Times New Roman" w:hAnsi="Times New Roman" w:cs="Times New Roman"/>
          <w:color w:val="434343"/>
          <w:sz w:val="28"/>
          <w:szCs w:val="28"/>
          <w:lang w:val="ru-RU"/>
        </w:rPr>
        <w:t>, попробуйте интонировать с хрипом. То есть усиливать и приглушать звучание голоса, менять его высоту.</w:t>
      </w:r>
    </w:p>
    <w:p w:rsidR="00D771E8" w:rsidRPr="00D771E8" w:rsidRDefault="00D771E8" w:rsidP="00D77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val="ru-RU"/>
        </w:rPr>
      </w:pPr>
      <w:proofErr w:type="gramStart"/>
      <w:r w:rsidRPr="00D771E8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Если взглянуть на большинство песен наших «эстрадных» звезд, то даже в них можно услышать некие характерные приемы – переход на высоких нотах в легкий фальцетный звук (особенно у женщин), пение вкрадчиво, «полуголосом» (</w:t>
      </w:r>
      <w:proofErr w:type="spellStart"/>
      <w:r w:rsidRPr="00D771E8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субтоном</w:t>
      </w:r>
      <w:proofErr w:type="spellEnd"/>
      <w:r w:rsidRPr="00D771E8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) нот средних и низких, экспрессивный «визг», «</w:t>
      </w:r>
      <w:proofErr w:type="spellStart"/>
      <w:r w:rsidRPr="00D771E8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подрыкивание</w:t>
      </w:r>
      <w:proofErr w:type="spellEnd"/>
      <w:r w:rsidRPr="00D771E8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» на атаках звука (</w:t>
      </w:r>
      <w:proofErr w:type="spellStart"/>
      <w:r w:rsidRPr="00D771E8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гроул</w:t>
      </w:r>
      <w:proofErr w:type="spellEnd"/>
      <w:r w:rsidRPr="00D771E8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и </w:t>
      </w:r>
      <w:proofErr w:type="spellStart"/>
      <w:r w:rsidRPr="00D771E8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фрай</w:t>
      </w:r>
      <w:proofErr w:type="spellEnd"/>
      <w:r w:rsidRPr="00D771E8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), </w:t>
      </w:r>
      <w:proofErr w:type="spellStart"/>
      <w:r w:rsidRPr="00D771E8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глиссандирование</w:t>
      </w:r>
      <w:proofErr w:type="spellEnd"/>
      <w:r w:rsidRPr="00D771E8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, вокальный «ор» (</w:t>
      </w:r>
      <w:proofErr w:type="spellStart"/>
      <w:r w:rsidRPr="00D771E8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бэлтинг</w:t>
      </w:r>
      <w:proofErr w:type="spellEnd"/>
      <w:r w:rsidRPr="00D771E8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) и ряд других стилевых техник, родившихся в рамках определенных вокальных стилей</w:t>
      </w:r>
      <w:proofErr w:type="gramEnd"/>
      <w:r w:rsidRPr="00D771E8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  Плюс практики, конечно, о вокальном опыте забывать нельзя.</w:t>
      </w:r>
    </w:p>
    <w:p w:rsidR="00D771E8" w:rsidRPr="00D771E8" w:rsidRDefault="00D771E8" w:rsidP="00D771E8">
      <w:pPr>
        <w:spacing w:after="0" w:line="300" w:lineRule="atLeast"/>
        <w:ind w:firstLine="375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D771E8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lastRenderedPageBreak/>
        <w:t xml:space="preserve">Я ни в коем случае не хочу сказать, что стилевые приемы должны применяться в любой песне. Это зависит от того, какая это песня, для кого она предназначена и как написана композитором. </w:t>
      </w:r>
    </w:p>
    <w:p w:rsidR="00D771E8" w:rsidRPr="00D771E8" w:rsidRDefault="00D771E8" w:rsidP="00D771E8">
      <w:pPr>
        <w:spacing w:after="0" w:line="300" w:lineRule="atLeast"/>
        <w:ind w:firstLine="375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D771E8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Да и само количество различных стилевых приемов должно быть разумным. Орать всю песню </w:t>
      </w:r>
      <w:proofErr w:type="spellStart"/>
      <w:r w:rsidRPr="00D771E8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бэлтингом</w:t>
      </w:r>
      <w:proofErr w:type="spellEnd"/>
      <w:r w:rsidRPr="00D771E8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– глупо, без меры использовать </w:t>
      </w:r>
      <w:proofErr w:type="spellStart"/>
      <w:r w:rsidRPr="00D771E8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скриминг</w:t>
      </w:r>
      <w:proofErr w:type="spellEnd"/>
      <w:r w:rsidRPr="00D771E8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или </w:t>
      </w:r>
      <w:proofErr w:type="spellStart"/>
      <w:r w:rsidRPr="00D771E8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гроул</w:t>
      </w:r>
      <w:proofErr w:type="spellEnd"/>
      <w:r w:rsidRPr="00D771E8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– тоже, и так далее… Мера требуется во всем, красота вокала заключается в его разнообразии. Красиво ли слушается бесконечный «рык» или «хрип»? Думаю, ответ очевиден.</w:t>
      </w:r>
    </w:p>
    <w:p w:rsidR="00D771E8" w:rsidRPr="00D771E8" w:rsidRDefault="00D771E8" w:rsidP="00D77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771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Таким образом, благодаря различным приемам, вокальные возможности ученика растут и репертуар расширяется. Следует выделить, что музыкально-эстетическое воспитание и вокально-техническое развитие школьников должны идти взаимосвязано и неразрывно. Ведущее место на сегодняшний день принадлежит сфере дополнительного образования. Современной наукой доказано, что дети, занимающиеся певческой деятельностью, более отзывчивы, эмоциональны, восприимчивы и общительны. Владение голосом дает ребенку возможность сиюминутно выразить свои чувства в пении, и этот эмоциональный всплеск заряжает его жизненной энергией. Эффективное использование различных современных методов развития певческого мастерства, а также вокальных приемов, способствуют индивидуальному развитию ребенка, развитию культурного потенциала детского коллектива и формирует конструктивную жизненную стратегию с ориентацией на успех.</w:t>
      </w:r>
      <w:bookmarkStart w:id="0" w:name="_GoBack"/>
      <w:bookmarkEnd w:id="0"/>
    </w:p>
    <w:p w:rsidR="00D771E8" w:rsidRPr="00D771E8" w:rsidRDefault="00D771E8" w:rsidP="00D771E8">
      <w:pPr>
        <w:rPr>
          <w:sz w:val="28"/>
          <w:szCs w:val="28"/>
          <w:lang w:val="ru-RU"/>
        </w:rPr>
      </w:pPr>
    </w:p>
    <w:p w:rsidR="005332D6" w:rsidRPr="00D771E8" w:rsidRDefault="005332D6">
      <w:pPr>
        <w:rPr>
          <w:lang w:val="ru-RU"/>
        </w:rPr>
      </w:pPr>
    </w:p>
    <w:sectPr w:rsidR="005332D6" w:rsidRPr="00D77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1565F"/>
    <w:multiLevelType w:val="multilevel"/>
    <w:tmpl w:val="A7A4D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657804"/>
    <w:multiLevelType w:val="multilevel"/>
    <w:tmpl w:val="0114A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D4266C"/>
    <w:multiLevelType w:val="multilevel"/>
    <w:tmpl w:val="5F48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16F3CB7"/>
    <w:multiLevelType w:val="multilevel"/>
    <w:tmpl w:val="09A4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FF26052"/>
    <w:multiLevelType w:val="hybridMultilevel"/>
    <w:tmpl w:val="2BF6E95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731938"/>
    <w:multiLevelType w:val="multilevel"/>
    <w:tmpl w:val="8498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ECB"/>
    <w:rsid w:val="005332D6"/>
    <w:rsid w:val="00D771E8"/>
    <w:rsid w:val="00DA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1958</Words>
  <Characters>11166</Characters>
  <Application>Microsoft Office Word</Application>
  <DocSecurity>0</DocSecurity>
  <Lines>93</Lines>
  <Paragraphs>26</Paragraphs>
  <ScaleCrop>false</ScaleCrop>
  <Company/>
  <LinksUpToDate>false</LinksUpToDate>
  <CharactersWithSpaces>13098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Школьников Дворец</dc:creator>
  <cp:keywords/>
  <dc:description/>
  <cp:lastModifiedBy>Школьников Дворец</cp:lastModifiedBy>
  <cp:revision>2</cp:revision>
  <dcterms:created xsi:type="dcterms:W3CDTF">2022-04-26T08:47:00Z</dcterms:created>
  <dcterms:modified xsi:type="dcterms:W3CDTF">2022-04-26T08:48:00Z</dcterms:modified>
</cp:coreProperties>
</file>